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C9183C" w:rsidRPr="00131F6F" w14:paraId="4F8F8280" w14:textId="77777777" w:rsidTr="007641CC">
        <w:tc>
          <w:tcPr>
            <w:tcW w:w="5954" w:type="dxa"/>
            <w:vMerge w:val="restart"/>
          </w:tcPr>
          <w:p w14:paraId="72B89756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05F15BD1" w14:textId="2608DB5C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70E50B1FED394D51BCFC91EA0F3D4D17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C9183C" w:rsidRPr="00131F6F" w14:paraId="14C01BCE" w14:textId="77777777" w:rsidTr="007641CC">
        <w:tc>
          <w:tcPr>
            <w:tcW w:w="5954" w:type="dxa"/>
            <w:vMerge/>
          </w:tcPr>
          <w:p w14:paraId="4F8E530C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40FDB6CF" w14:textId="430EBABE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9183C" w:rsidRPr="00131F6F" w14:paraId="3BFD8BAF" w14:textId="77777777" w:rsidTr="007641CC">
        <w:tc>
          <w:tcPr>
            <w:tcW w:w="5954" w:type="dxa"/>
            <w:vMerge/>
          </w:tcPr>
          <w:p w14:paraId="28F75C85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F82DD6" w14:textId="0257DF44" w:rsidR="00C9183C" w:rsidRPr="00D905FE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D905FE">
              <w:rPr>
                <w:rFonts w:cs="Times New Roman"/>
                <w:bCs/>
                <w:sz w:val="28"/>
                <w:szCs w:val="28"/>
              </w:rPr>
              <w:t>9.</w:t>
            </w:r>
            <w:r w:rsidR="00D17B1D">
              <w:rPr>
                <w:rFonts w:cs="Times New Roman"/>
                <w:bCs/>
                <w:sz w:val="28"/>
                <w:szCs w:val="28"/>
              </w:rPr>
              <w:t>0062</w:t>
            </w:r>
          </w:p>
        </w:tc>
      </w:tr>
      <w:tr w:rsidR="00C9183C" w:rsidRPr="00712175" w14:paraId="50A7120E" w14:textId="77777777" w:rsidTr="007641CC">
        <w:tc>
          <w:tcPr>
            <w:tcW w:w="5954" w:type="dxa"/>
            <w:vMerge/>
          </w:tcPr>
          <w:p w14:paraId="08E49530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62DEAE2D" w14:textId="0C1B62BF" w:rsidR="00C9183C" w:rsidRPr="00F83DDF" w:rsidRDefault="00C9183C" w:rsidP="00C9183C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83DDF">
              <w:rPr>
                <w:bCs/>
                <w:sz w:val="28"/>
                <w:szCs w:val="28"/>
              </w:rPr>
              <w:t>08.09.2024</w:t>
            </w:r>
          </w:p>
        </w:tc>
      </w:tr>
      <w:tr w:rsidR="00C9183C" w:rsidRPr="00131F6F" w14:paraId="142D3A51" w14:textId="77777777" w:rsidTr="007641CC">
        <w:tc>
          <w:tcPr>
            <w:tcW w:w="5954" w:type="dxa"/>
            <w:vMerge/>
          </w:tcPr>
          <w:p w14:paraId="346C7F2D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28BF840B" w14:textId="1DF29364" w:rsidR="00C9183C" w:rsidRPr="007F66CA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2517972"/>
                <w:placeholder>
                  <w:docPart w:val="F6CDB2343BC5492ABF346987842DB212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35E61864" w14:textId="51DBF9AC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3C05437F1364E6885E28F8CE5D708E4"/>
                </w:placeholder>
              </w:sdtPr>
              <w:sdtEndPr/>
              <w:sdtContent>
                <w:r w:rsidR="000F0830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C9183C" w:rsidRPr="00131F6F" w14:paraId="1F7B5007" w14:textId="77777777" w:rsidTr="007641CC">
        <w:tc>
          <w:tcPr>
            <w:tcW w:w="5954" w:type="dxa"/>
            <w:vMerge/>
          </w:tcPr>
          <w:p w14:paraId="2622E442" w14:textId="77777777" w:rsidR="00C9183C" w:rsidRPr="00131F6F" w:rsidRDefault="00C9183C" w:rsidP="00C9183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E3E05D7" w14:textId="1A0CEF20" w:rsidR="00C9183C" w:rsidRPr="00131F6F" w:rsidRDefault="00C9183C" w:rsidP="00C918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2560F77A2A54751AA5989EC79D9F544"/>
                </w:placeholder>
                <w:text/>
              </w:sdtPr>
              <w:sdtEndPr/>
              <w:sdtContent>
                <w:r w:rsidR="00432DA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8B9D38A" w14:textId="77777777" w:rsidR="00A7420A" w:rsidRPr="00C9183C" w:rsidRDefault="00A7420A" w:rsidP="00A7420A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9F502A9" w14:textId="77777777" w:rsidTr="00F018EB">
        <w:tc>
          <w:tcPr>
            <w:tcW w:w="9751" w:type="dxa"/>
          </w:tcPr>
          <w:p w14:paraId="6BF53B68" w14:textId="377A127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83DD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9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83DDF">
                  <w:rPr>
                    <w:rStyle w:val="39"/>
                  </w:rPr>
                  <w:t>08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7"/>
        <w:gridCol w:w="1849"/>
        <w:gridCol w:w="875"/>
        <w:gridCol w:w="2409"/>
        <w:gridCol w:w="1989"/>
        <w:gridCol w:w="1979"/>
      </w:tblGrid>
      <w:tr w:rsidR="00A7420A" w:rsidRPr="00712175" w14:paraId="68360024" w14:textId="77777777" w:rsidTr="006A361E">
        <w:trPr>
          <w:trHeight w:val="629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486263F" w14:textId="77777777" w:rsidR="00C9183C" w:rsidRDefault="00C9183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60B020" w14:textId="448D3FEB" w:rsidR="00A7420A" w:rsidRPr="004C165B" w:rsidRDefault="00C9183C" w:rsidP="00D17B1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C165B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4C165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664AFFE" w14:textId="375B45BC" w:rsidR="00A7420A" w:rsidRDefault="00A7420A" w:rsidP="00D17B1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C165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9183C">
              <w:rPr>
                <w:bCs/>
                <w:sz w:val="28"/>
                <w:szCs w:val="28"/>
                <w:lang w:val="ru-RU"/>
              </w:rPr>
              <w:t>а</w:t>
            </w:r>
            <w:r w:rsidRPr="004C165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C9183C">
              <w:rPr>
                <w:bCs/>
                <w:sz w:val="28"/>
                <w:szCs w:val="28"/>
                <w:lang w:val="ru-RU"/>
              </w:rPr>
              <w:t>"ЮНИСКАЙ"</w:t>
            </w:r>
          </w:p>
          <w:p w14:paraId="5F66DA33" w14:textId="77777777" w:rsidR="00C9183C" w:rsidRPr="00C9183C" w:rsidRDefault="00C9183C" w:rsidP="00C9183C">
            <w:pPr>
              <w:pStyle w:val="af6"/>
              <w:spacing w:line="276" w:lineRule="auto"/>
              <w:jc w:val="center"/>
              <w:rPr>
                <w:bCs/>
                <w:lang w:val="ru-RU"/>
              </w:rPr>
            </w:pPr>
          </w:p>
          <w:p w14:paraId="0FC08835" w14:textId="77777777" w:rsidR="00A7420A" w:rsidRPr="00C9183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6039C" w:rsidRPr="007A4175" w14:paraId="41662A43" w14:textId="77777777" w:rsidTr="005F254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37" w:type="dxa"/>
            <w:shd w:val="clear" w:color="auto" w:fill="auto"/>
            <w:vAlign w:val="center"/>
          </w:tcPr>
          <w:p w14:paraId="7AB04954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70526">
              <w:rPr>
                <w:sz w:val="22"/>
                <w:szCs w:val="22"/>
              </w:rPr>
              <w:t>№ п/п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FA1D11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139F144" w14:textId="77777777" w:rsidR="00A7420A" w:rsidRPr="00270526" w:rsidRDefault="00A7420A" w:rsidP="004C165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E97A3F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Наименование </w:t>
            </w:r>
          </w:p>
          <w:p w14:paraId="731F817B" w14:textId="77777777" w:rsidR="00F83DDF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характеристики </w:t>
            </w:r>
          </w:p>
          <w:p w14:paraId="160393BD" w14:textId="11A7F2EF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(показатель, </w:t>
            </w:r>
          </w:p>
          <w:p w14:paraId="22476CC3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параметры)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9244A09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Обозначение </w:t>
            </w:r>
          </w:p>
          <w:p w14:paraId="703902E6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документа, </w:t>
            </w:r>
          </w:p>
          <w:p w14:paraId="56312445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6494881" w14:textId="77777777" w:rsidR="00A7420A" w:rsidRPr="00270526" w:rsidRDefault="00A7420A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объекту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46F43BF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Обозначение </w:t>
            </w:r>
          </w:p>
          <w:p w14:paraId="2B86C9C9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документа, </w:t>
            </w:r>
          </w:p>
          <w:p w14:paraId="6CF7DDDD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C0749D0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EA7AB5F" w14:textId="77777777" w:rsidR="00A7420A" w:rsidRPr="00270526" w:rsidRDefault="00A7420A" w:rsidP="005F254D">
            <w:pPr>
              <w:overflowPunct w:val="0"/>
              <w:autoSpaceDE w:val="0"/>
              <w:autoSpaceDN w:val="0"/>
              <w:adjustRightInd w:val="0"/>
              <w:ind w:left="-109" w:right="-111"/>
              <w:jc w:val="center"/>
              <w:textAlignment w:val="baseline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отбора образцов</w:t>
            </w:r>
          </w:p>
        </w:tc>
      </w:tr>
      <w:tr w:rsidR="00270526" w:rsidRPr="007A4175" w14:paraId="5E9EFD97" w14:textId="77777777" w:rsidTr="00F71D2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537" w:type="dxa"/>
            <w:shd w:val="clear" w:color="auto" w:fill="auto"/>
            <w:vAlign w:val="center"/>
          </w:tcPr>
          <w:p w14:paraId="6B686CC4" w14:textId="297018B8" w:rsidR="00270526" w:rsidRPr="00F71D27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21908B" w14:textId="4C71024A" w:rsidR="00270526" w:rsidRPr="00F71D27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2B2E95B" w14:textId="2671BA9C" w:rsidR="00270526" w:rsidRPr="00F71D27" w:rsidRDefault="00270526" w:rsidP="004C165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AF1F20" w14:textId="7410B175" w:rsidR="00270526" w:rsidRPr="00F71D27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D49EB03" w14:textId="3F74DDF3" w:rsidR="00270526" w:rsidRPr="00F71D27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5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7C9AA82" w14:textId="01738447" w:rsidR="00270526" w:rsidRPr="00F71D27" w:rsidRDefault="00270526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71D27">
              <w:rPr>
                <w:sz w:val="22"/>
                <w:szCs w:val="22"/>
              </w:rPr>
              <w:t>6</w:t>
            </w:r>
          </w:p>
        </w:tc>
      </w:tr>
      <w:tr w:rsidR="007877EC" w:rsidRPr="007A4175" w14:paraId="587C38EB" w14:textId="77777777" w:rsidTr="006169E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638" w:type="dxa"/>
            <w:gridSpan w:val="6"/>
            <w:shd w:val="clear" w:color="auto" w:fill="auto"/>
            <w:vAlign w:val="center"/>
          </w:tcPr>
          <w:p w14:paraId="3AB54DF3" w14:textId="0669C936" w:rsidR="007877EC" w:rsidRPr="007877EC" w:rsidRDefault="007877EC" w:rsidP="004C165B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77EC">
              <w:rPr>
                <w:b/>
                <w:bCs/>
                <w:sz w:val="22"/>
                <w:szCs w:val="22"/>
              </w:rPr>
              <w:t>ул. Северная, 4</w:t>
            </w:r>
            <w:r w:rsidR="00D9604C">
              <w:rPr>
                <w:b/>
                <w:bCs/>
                <w:sz w:val="22"/>
                <w:szCs w:val="22"/>
              </w:rPr>
              <w:t>-1</w:t>
            </w:r>
            <w:r w:rsidRPr="007877EC">
              <w:rPr>
                <w:b/>
                <w:bCs/>
                <w:sz w:val="22"/>
                <w:szCs w:val="22"/>
              </w:rPr>
              <w:t xml:space="preserve">, 212001, </w:t>
            </w:r>
            <w:r>
              <w:rPr>
                <w:b/>
                <w:bCs/>
                <w:sz w:val="22"/>
                <w:szCs w:val="22"/>
              </w:rPr>
              <w:t xml:space="preserve">г. </w:t>
            </w:r>
            <w:r w:rsidRPr="007877EC">
              <w:rPr>
                <w:b/>
                <w:bCs/>
                <w:sz w:val="22"/>
                <w:szCs w:val="22"/>
              </w:rPr>
              <w:t>Могилев</w:t>
            </w:r>
          </w:p>
        </w:tc>
      </w:tr>
    </w:tbl>
    <w:p w14:paraId="0770228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2409"/>
        <w:gridCol w:w="1985"/>
        <w:gridCol w:w="1978"/>
      </w:tblGrid>
      <w:tr w:rsidR="00094466" w:rsidRPr="00270526" w14:paraId="56632B54" w14:textId="77777777" w:rsidTr="000F0830">
        <w:trPr>
          <w:trHeight w:val="1300"/>
        </w:trPr>
        <w:tc>
          <w:tcPr>
            <w:tcW w:w="562" w:type="dxa"/>
          </w:tcPr>
          <w:p w14:paraId="58A2FE4B" w14:textId="078F7C57" w:rsidR="004C165B" w:rsidRPr="00270526" w:rsidRDefault="004C165B" w:rsidP="00D11624">
            <w:pPr>
              <w:pStyle w:val="af6"/>
              <w:jc w:val="center"/>
            </w:pPr>
            <w:r w:rsidRPr="00D11624">
              <w:rPr>
                <w:spacing w:val="-8"/>
                <w:lang w:val="ru-RU"/>
              </w:rPr>
              <w:t>1.1</w:t>
            </w:r>
            <w:r w:rsidR="00E93AEA" w:rsidRPr="00D11624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7018F309" w14:textId="77777777" w:rsidR="004C165B" w:rsidRPr="00D11624" w:rsidRDefault="004C165B" w:rsidP="00D11624">
            <w:pPr>
              <w:pStyle w:val="af6"/>
              <w:rPr>
                <w:spacing w:val="-8"/>
                <w:lang w:val="ru-RU"/>
              </w:rPr>
            </w:pPr>
            <w:r w:rsidRPr="00D11624">
              <w:rPr>
                <w:spacing w:val="-8"/>
                <w:lang w:val="ru-RU"/>
              </w:rPr>
              <w:t>Заземляющие устройства</w:t>
            </w:r>
          </w:p>
          <w:p w14:paraId="000261A9" w14:textId="77777777" w:rsidR="004C165B" w:rsidRPr="00270526" w:rsidRDefault="004C165B" w:rsidP="004C165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3081D4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  <w:p w14:paraId="76693EC6" w14:textId="77777777" w:rsidR="004C165B" w:rsidRPr="00270526" w:rsidRDefault="004C165B" w:rsidP="004C165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7F168AC" w14:textId="77777777" w:rsidR="004C165B" w:rsidRPr="00D11624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D11624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</w:p>
          <w:p w14:paraId="13497357" w14:textId="77777777" w:rsidR="004C165B" w:rsidRPr="00D11624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D11624">
              <w:rPr>
                <w:spacing w:val="-8"/>
                <w:sz w:val="22"/>
                <w:szCs w:val="22"/>
                <w:lang w:eastAsia="en-US"/>
              </w:rPr>
              <w:t>заземляющих устройств.</w:t>
            </w:r>
          </w:p>
          <w:p w14:paraId="36D19101" w14:textId="77777777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D11624">
              <w:rPr>
                <w:spacing w:val="-8"/>
                <w:sz w:val="22"/>
                <w:szCs w:val="22"/>
                <w:lang w:eastAsia="en-US"/>
              </w:rPr>
              <w:t>Удельное</w:t>
            </w:r>
            <w:r w:rsidR="002B2EF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E9A1C7B" w14:textId="3927616E" w:rsidR="004C165B" w:rsidRPr="00270526" w:rsidRDefault="004C165B" w:rsidP="002B2EF3">
            <w:pPr>
              <w:ind w:right="-105"/>
              <w:rPr>
                <w:sz w:val="22"/>
                <w:szCs w:val="22"/>
              </w:rPr>
            </w:pPr>
            <w:r w:rsidRPr="00D11624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1985" w:type="dxa"/>
          </w:tcPr>
          <w:p w14:paraId="15C7A988" w14:textId="77777777" w:rsidR="002B2EF3" w:rsidRDefault="004C165B" w:rsidP="00D11624">
            <w:pPr>
              <w:pStyle w:val="af6"/>
              <w:rPr>
                <w:spacing w:val="-8"/>
                <w:lang w:val="ru-RU"/>
              </w:rPr>
            </w:pPr>
            <w:r w:rsidRPr="00D11624">
              <w:rPr>
                <w:spacing w:val="-8"/>
                <w:lang w:val="ru-RU"/>
              </w:rPr>
              <w:t xml:space="preserve">ТКП 181-2009 </w:t>
            </w:r>
          </w:p>
          <w:p w14:paraId="68B3E898" w14:textId="01307A0B" w:rsidR="004C165B" w:rsidRPr="00D11624" w:rsidRDefault="004C165B" w:rsidP="00D11624">
            <w:pPr>
              <w:pStyle w:val="af6"/>
              <w:rPr>
                <w:spacing w:val="-8"/>
                <w:lang w:val="ru-RU"/>
              </w:rPr>
            </w:pPr>
            <w:r w:rsidRPr="00D11624">
              <w:rPr>
                <w:spacing w:val="-8"/>
                <w:lang w:val="ru-RU"/>
              </w:rPr>
              <w:t>п.</w:t>
            </w:r>
            <w:r w:rsidR="002B2EF3">
              <w:rPr>
                <w:spacing w:val="-8"/>
                <w:lang w:val="ru-RU"/>
              </w:rPr>
              <w:t xml:space="preserve"> </w:t>
            </w:r>
            <w:r w:rsidRPr="00D11624">
              <w:rPr>
                <w:spacing w:val="-8"/>
                <w:lang w:val="ru-RU"/>
              </w:rPr>
              <w:t>Б.29.4</w:t>
            </w:r>
          </w:p>
          <w:p w14:paraId="51BB855D" w14:textId="77777777" w:rsidR="002B2EF3" w:rsidRDefault="004C165B" w:rsidP="00D11624">
            <w:pPr>
              <w:pStyle w:val="af6"/>
              <w:rPr>
                <w:spacing w:val="-8"/>
                <w:lang w:val="ru-RU"/>
              </w:rPr>
            </w:pPr>
            <w:r w:rsidRPr="00D11624">
              <w:rPr>
                <w:spacing w:val="-8"/>
                <w:lang w:val="ru-RU"/>
              </w:rPr>
              <w:t xml:space="preserve">ТКП 339-2022 </w:t>
            </w:r>
          </w:p>
          <w:p w14:paraId="39436756" w14:textId="21F828B6" w:rsidR="004C165B" w:rsidRPr="00D11624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D11624">
              <w:rPr>
                <w:spacing w:val="-8"/>
                <w:lang w:val="ru-RU"/>
              </w:rPr>
              <w:t>п.</w:t>
            </w:r>
            <w:r w:rsidR="002B2EF3">
              <w:rPr>
                <w:spacing w:val="-8"/>
                <w:lang w:val="ru-RU"/>
              </w:rPr>
              <w:t xml:space="preserve"> </w:t>
            </w:r>
            <w:r w:rsidRPr="00D11624">
              <w:rPr>
                <w:spacing w:val="-8"/>
                <w:lang w:val="ru-RU"/>
              </w:rPr>
              <w:t>4.4.28.6, п.</w:t>
            </w:r>
            <w:r w:rsidR="002B2EF3">
              <w:rPr>
                <w:spacing w:val="-8"/>
                <w:lang w:val="ru-RU"/>
              </w:rPr>
              <w:t xml:space="preserve"> </w:t>
            </w:r>
            <w:r w:rsidRPr="00D11624">
              <w:rPr>
                <w:spacing w:val="-8"/>
                <w:lang w:val="ru-RU"/>
              </w:rPr>
              <w:t>4.3.8.2</w:t>
            </w:r>
            <w:r w:rsidRPr="00D11624">
              <w:rPr>
                <w:lang w:val="ru-RU"/>
              </w:rPr>
              <w:t xml:space="preserve"> </w:t>
            </w:r>
          </w:p>
        </w:tc>
        <w:tc>
          <w:tcPr>
            <w:tcW w:w="1978" w:type="dxa"/>
          </w:tcPr>
          <w:p w14:paraId="69E0211C" w14:textId="13C7DDD7" w:rsidR="004C165B" w:rsidRPr="00270526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908-2013</w:t>
            </w:r>
          </w:p>
        </w:tc>
      </w:tr>
      <w:tr w:rsidR="00094466" w:rsidRPr="00270526" w14:paraId="2857F97D" w14:textId="77777777" w:rsidTr="000F0830">
        <w:trPr>
          <w:trHeight w:val="2112"/>
        </w:trPr>
        <w:tc>
          <w:tcPr>
            <w:tcW w:w="562" w:type="dxa"/>
          </w:tcPr>
          <w:p w14:paraId="1AF2F881" w14:textId="38AE08AC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1.2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763427C1" w14:textId="77777777" w:rsidR="004C165B" w:rsidRPr="00270526" w:rsidRDefault="004C165B" w:rsidP="004C16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2D8F95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  <w:p w14:paraId="49E60E79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409" w:type="dxa"/>
          </w:tcPr>
          <w:p w14:paraId="43C015EF" w14:textId="77777777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6324D620" w14:textId="77777777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43A4B5C1" w14:textId="77777777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5BEA4206" w14:textId="77777777" w:rsidR="000F0830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5537035C" w14:textId="77777777" w:rsidR="000F0830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6ED3E1B2" w14:textId="44F3BA18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2BBAE56E" w14:textId="77777777" w:rsidR="00731DFF" w:rsidRDefault="004C165B" w:rsidP="002B2EF3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19C61F70" w14:textId="51866419" w:rsidR="004C165B" w:rsidRPr="00270526" w:rsidRDefault="004C165B" w:rsidP="002B2EF3">
            <w:pPr>
              <w:ind w:right="-105"/>
              <w:rPr>
                <w:sz w:val="22"/>
                <w:szCs w:val="22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1985" w:type="dxa"/>
          </w:tcPr>
          <w:p w14:paraId="32BDA6D9" w14:textId="7777777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181-2009 </w:t>
            </w:r>
          </w:p>
          <w:p w14:paraId="64B404FA" w14:textId="30B694B2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Б.29.2,</w:t>
            </w:r>
            <w:r w:rsidR="00D11624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6.7.2.16</w:t>
            </w:r>
          </w:p>
          <w:p w14:paraId="4304BA13" w14:textId="7777777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339-2022 </w:t>
            </w:r>
          </w:p>
          <w:p w14:paraId="60B0B93E" w14:textId="4B0CBEE8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4.4.28.2</w:t>
            </w:r>
          </w:p>
        </w:tc>
        <w:tc>
          <w:tcPr>
            <w:tcW w:w="1978" w:type="dxa"/>
          </w:tcPr>
          <w:p w14:paraId="76BF6A25" w14:textId="2B9002F0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94466" w:rsidRPr="00270526" w14:paraId="413DB8A2" w14:textId="77777777" w:rsidTr="000F0830">
        <w:trPr>
          <w:trHeight w:val="3390"/>
        </w:trPr>
        <w:tc>
          <w:tcPr>
            <w:tcW w:w="562" w:type="dxa"/>
          </w:tcPr>
          <w:p w14:paraId="77E0EEDF" w14:textId="3789B33D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1.3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  <w:p w14:paraId="360A9B6E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1843" w:type="dxa"/>
            <w:vMerge/>
          </w:tcPr>
          <w:p w14:paraId="4FF9A420" w14:textId="77777777" w:rsidR="004C165B" w:rsidRPr="00270526" w:rsidRDefault="004C165B" w:rsidP="004C165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38E0EB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  <w:p w14:paraId="371A3F4F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409" w:type="dxa"/>
          </w:tcPr>
          <w:p w14:paraId="27B99CDD" w14:textId="74BBBC6C" w:rsidR="002B2EF3" w:rsidRDefault="00B53B71" w:rsidP="004C1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4C165B" w:rsidRPr="00270526">
              <w:rPr>
                <w:sz w:val="22"/>
                <w:szCs w:val="22"/>
              </w:rPr>
              <w:t xml:space="preserve"> цепи </w:t>
            </w:r>
          </w:p>
          <w:p w14:paraId="65DBF214" w14:textId="77777777" w:rsidR="002B2EF3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«фаза-нуль» </w:t>
            </w:r>
          </w:p>
          <w:p w14:paraId="36FFDAF1" w14:textId="77777777" w:rsidR="002B2EF3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в электроустановках </w:t>
            </w:r>
          </w:p>
          <w:p w14:paraId="7915711A" w14:textId="77777777" w:rsidR="00731DFF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до 1000 В с глухим </w:t>
            </w:r>
          </w:p>
          <w:p w14:paraId="04FB91D2" w14:textId="3C007857" w:rsidR="004C165B" w:rsidRPr="00270526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1985" w:type="dxa"/>
          </w:tcPr>
          <w:p w14:paraId="43454D2A" w14:textId="265C7E2E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ТКП 181-2009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п.Б.29.8</w:t>
            </w:r>
          </w:p>
          <w:p w14:paraId="54AE0C57" w14:textId="77777777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ГОСТ 30331.3-95</w:t>
            </w:r>
          </w:p>
          <w:p w14:paraId="1A4B3D4B" w14:textId="537B2C8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413.1.3.4,</w:t>
            </w:r>
          </w:p>
          <w:p w14:paraId="341C3568" w14:textId="37681F6B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413.1.3.5</w:t>
            </w:r>
          </w:p>
          <w:p w14:paraId="3A80E75A" w14:textId="7777777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339-2022 </w:t>
            </w:r>
          </w:p>
          <w:p w14:paraId="4215C9C8" w14:textId="77777777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4.4.28.5</w:t>
            </w:r>
          </w:p>
        </w:tc>
        <w:tc>
          <w:tcPr>
            <w:tcW w:w="1978" w:type="dxa"/>
          </w:tcPr>
          <w:p w14:paraId="2D03F8FB" w14:textId="77777777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910-2013</w:t>
            </w:r>
          </w:p>
          <w:p w14:paraId="58EAC2BD" w14:textId="0C738C54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94466" w:rsidRPr="00270526" w14:paraId="100AE6B4" w14:textId="77777777" w:rsidTr="000F0830">
        <w:trPr>
          <w:trHeight w:val="1616"/>
        </w:trPr>
        <w:tc>
          <w:tcPr>
            <w:tcW w:w="562" w:type="dxa"/>
          </w:tcPr>
          <w:p w14:paraId="0D413733" w14:textId="63B1D01C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lastRenderedPageBreak/>
              <w:t>2.1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  <w:p w14:paraId="735971AA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043A5665" w14:textId="5F298C0D" w:rsidR="000F0830" w:rsidRDefault="004C165B" w:rsidP="005F254D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Аппараты,</w:t>
            </w:r>
            <w:r w:rsidR="00731DFF">
              <w:rPr>
                <w:spacing w:val="-8"/>
                <w:lang w:val="ru-RU"/>
              </w:rPr>
              <w:t xml:space="preserve"> </w:t>
            </w:r>
            <w:r w:rsidRPr="009A3359">
              <w:rPr>
                <w:spacing w:val="-8"/>
                <w:lang w:val="ru-RU"/>
              </w:rPr>
              <w:t>силовые и осветительные сети, вторичные цепи переменного и постоянного тока напряжением</w:t>
            </w:r>
            <w:r w:rsidR="005F254D">
              <w:rPr>
                <w:spacing w:val="-8"/>
                <w:lang w:val="ru-RU"/>
              </w:rPr>
              <w:t xml:space="preserve"> </w:t>
            </w:r>
            <w:r w:rsidRPr="005F254D">
              <w:rPr>
                <w:spacing w:val="-8"/>
                <w:lang w:val="ru-RU"/>
              </w:rPr>
              <w:t>до 1000 В</w:t>
            </w:r>
            <w:r w:rsidR="00F83DDF">
              <w:rPr>
                <w:spacing w:val="-8"/>
                <w:lang w:val="ru-RU"/>
              </w:rPr>
              <w:t>, с</w:t>
            </w:r>
            <w:r w:rsidRPr="005F254D">
              <w:rPr>
                <w:spacing w:val="-8"/>
                <w:lang w:val="ru-RU"/>
              </w:rPr>
              <w:t>иловые</w:t>
            </w:r>
            <w:r w:rsidR="005F254D" w:rsidRPr="005F254D">
              <w:rPr>
                <w:spacing w:val="-8"/>
                <w:lang w:val="ru-RU"/>
              </w:rPr>
              <w:t xml:space="preserve"> </w:t>
            </w:r>
          </w:p>
          <w:p w14:paraId="0CA9668A" w14:textId="2B58AEE5" w:rsidR="004C165B" w:rsidRPr="005F254D" w:rsidRDefault="002B2EF3" w:rsidP="005F254D">
            <w:pPr>
              <w:pStyle w:val="af6"/>
              <w:ind w:right="-106"/>
              <w:rPr>
                <w:spacing w:val="-8"/>
                <w:lang w:val="ru-RU"/>
              </w:rPr>
            </w:pPr>
            <w:r w:rsidRPr="005F254D">
              <w:rPr>
                <w:spacing w:val="-8"/>
                <w:lang w:val="ru-RU"/>
              </w:rPr>
              <w:t>к</w:t>
            </w:r>
            <w:r w:rsidR="004C165B" w:rsidRPr="005F254D">
              <w:rPr>
                <w:spacing w:val="-8"/>
                <w:lang w:val="ru-RU"/>
              </w:rPr>
              <w:t>абельные линии напряжением</w:t>
            </w:r>
          </w:p>
          <w:p w14:paraId="496A767A" w14:textId="59CF7800" w:rsidR="004C165B" w:rsidRPr="009A3359" w:rsidRDefault="004C165B" w:rsidP="004C165B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851" w:type="dxa"/>
          </w:tcPr>
          <w:p w14:paraId="073B76DD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27.12/ 22.000</w:t>
            </w:r>
          </w:p>
          <w:p w14:paraId="0F4BAE1E" w14:textId="77777777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27.32/ 22.000</w:t>
            </w:r>
          </w:p>
          <w:p w14:paraId="144FF992" w14:textId="6563605B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409" w:type="dxa"/>
          </w:tcPr>
          <w:p w14:paraId="25EE8E79" w14:textId="77777777" w:rsidR="00731DFF" w:rsidRDefault="004C165B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Сопротивление </w:t>
            </w:r>
          </w:p>
          <w:p w14:paraId="5B2601F2" w14:textId="46A0E7EF" w:rsidR="004C165B" w:rsidRPr="00270526" w:rsidRDefault="004C165B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изоляции</w:t>
            </w:r>
          </w:p>
        </w:tc>
        <w:tc>
          <w:tcPr>
            <w:tcW w:w="1985" w:type="dxa"/>
          </w:tcPr>
          <w:p w14:paraId="45D7EC48" w14:textId="7777777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181-2009 </w:t>
            </w:r>
          </w:p>
          <w:p w14:paraId="554F8DA8" w14:textId="277230BA" w:rsidR="004C165B" w:rsidRPr="00270526" w:rsidRDefault="004C165B" w:rsidP="005F254D">
            <w:pPr>
              <w:pStyle w:val="af6"/>
              <w:ind w:right="-107"/>
              <w:rPr>
                <w:b/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 xml:space="preserve">Б.27.1, </w:t>
            </w:r>
            <w:r w:rsidR="002B2EF3">
              <w:rPr>
                <w:lang w:val="ru-RU"/>
              </w:rPr>
              <w:t xml:space="preserve">п. </w:t>
            </w:r>
            <w:r w:rsidRPr="00270526">
              <w:rPr>
                <w:lang w:val="ru-RU"/>
              </w:rPr>
              <w:t>Б.30.1, 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6.7.2.16</w:t>
            </w:r>
          </w:p>
          <w:p w14:paraId="1835EC7A" w14:textId="77777777" w:rsidR="002B2EF3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339-2022 </w:t>
            </w:r>
          </w:p>
          <w:p w14:paraId="57CB47F5" w14:textId="77777777" w:rsidR="005F254D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 xml:space="preserve">4.4.26.1, </w:t>
            </w:r>
          </w:p>
          <w:p w14:paraId="5C258BAF" w14:textId="12155785" w:rsidR="004C165B" w:rsidRPr="00270526" w:rsidRDefault="004C165B" w:rsidP="005F254D">
            <w:pPr>
              <w:pStyle w:val="af6"/>
              <w:ind w:right="-107"/>
              <w:rPr>
                <w:lang w:val="ru-RU"/>
              </w:rPr>
            </w:pPr>
            <w:r w:rsidRPr="00270526">
              <w:rPr>
                <w:lang w:val="ru-RU"/>
              </w:rPr>
              <w:t>п.</w:t>
            </w:r>
            <w:r w:rsidR="002B2EF3">
              <w:rPr>
                <w:lang w:val="ru-RU"/>
              </w:rPr>
              <w:t xml:space="preserve"> </w:t>
            </w:r>
            <w:r w:rsidRPr="00270526">
              <w:rPr>
                <w:lang w:val="ru-RU"/>
              </w:rPr>
              <w:t>4.4.29.2</w:t>
            </w:r>
          </w:p>
        </w:tc>
        <w:tc>
          <w:tcPr>
            <w:tcW w:w="1978" w:type="dxa"/>
          </w:tcPr>
          <w:p w14:paraId="0C0C66B7" w14:textId="77777777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909-2013</w:t>
            </w:r>
          </w:p>
          <w:p w14:paraId="276CB28F" w14:textId="52CD33CD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94466" w:rsidRPr="00270526" w14:paraId="0E339DCF" w14:textId="77777777" w:rsidTr="00094466">
        <w:trPr>
          <w:trHeight w:val="1272"/>
        </w:trPr>
        <w:tc>
          <w:tcPr>
            <w:tcW w:w="562" w:type="dxa"/>
          </w:tcPr>
          <w:p w14:paraId="4109A883" w14:textId="4DC3982D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2.2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2A928EAB" w14:textId="77777777" w:rsidR="004C165B" w:rsidRPr="00270526" w:rsidRDefault="004C165B" w:rsidP="004C165B">
            <w:pPr>
              <w:ind w:right="-76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378113C" w14:textId="5EB339E5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409" w:type="dxa"/>
          </w:tcPr>
          <w:p w14:paraId="4AA9DB2E" w14:textId="77777777" w:rsidR="002B2EF3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Испытание цепи </w:t>
            </w:r>
          </w:p>
          <w:p w14:paraId="29AF15E7" w14:textId="77777777" w:rsidR="000F0830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«фаза-нуль» </w:t>
            </w:r>
          </w:p>
          <w:p w14:paraId="2C671A8B" w14:textId="77777777" w:rsidR="000F0830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силовых </w:t>
            </w:r>
          </w:p>
          <w:p w14:paraId="52E5A7BD" w14:textId="77777777" w:rsidR="000F0830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и осветительных </w:t>
            </w:r>
          </w:p>
          <w:p w14:paraId="4039FFD7" w14:textId="0A7202E4" w:rsidR="004C165B" w:rsidRPr="00270526" w:rsidRDefault="004C165B" w:rsidP="004C165B">
            <w:pPr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сетей</w:t>
            </w:r>
          </w:p>
        </w:tc>
        <w:tc>
          <w:tcPr>
            <w:tcW w:w="1985" w:type="dxa"/>
          </w:tcPr>
          <w:p w14:paraId="740C1976" w14:textId="77777777" w:rsidR="004C165B" w:rsidRPr="00270526" w:rsidRDefault="004C165B" w:rsidP="004C165B">
            <w:pPr>
              <w:pStyle w:val="af6"/>
            </w:pPr>
            <w:r w:rsidRPr="00270526">
              <w:t xml:space="preserve">ТКП 181-2009 </w:t>
            </w:r>
          </w:p>
          <w:p w14:paraId="0F39AC78" w14:textId="77777777" w:rsidR="004C165B" w:rsidRPr="00270526" w:rsidRDefault="004C165B" w:rsidP="004C165B">
            <w:pPr>
              <w:pStyle w:val="af6"/>
              <w:rPr>
                <w:b/>
              </w:rPr>
            </w:pPr>
            <w:r w:rsidRPr="00270526">
              <w:t>Б.27.3</w:t>
            </w:r>
          </w:p>
          <w:p w14:paraId="0C18BB2B" w14:textId="329A40F3" w:rsidR="004C165B" w:rsidRPr="00270526" w:rsidRDefault="004C165B" w:rsidP="004C165B">
            <w:pPr>
              <w:pStyle w:val="af6"/>
              <w:rPr>
                <w:lang w:val="ru-RU"/>
              </w:rPr>
            </w:pPr>
            <w:r w:rsidRPr="00270526">
              <w:t>ТКП 339-2022 п.4.4.26.3</w:t>
            </w:r>
          </w:p>
        </w:tc>
        <w:tc>
          <w:tcPr>
            <w:tcW w:w="1978" w:type="dxa"/>
          </w:tcPr>
          <w:p w14:paraId="0519E240" w14:textId="77777777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910-2013</w:t>
            </w:r>
          </w:p>
          <w:p w14:paraId="2BD10EDA" w14:textId="4D095909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94466" w:rsidRPr="00270526" w14:paraId="24BDFEAB" w14:textId="77777777" w:rsidTr="00094466">
        <w:trPr>
          <w:trHeight w:val="3459"/>
        </w:trPr>
        <w:tc>
          <w:tcPr>
            <w:tcW w:w="562" w:type="dxa"/>
          </w:tcPr>
          <w:p w14:paraId="01DE4E08" w14:textId="4C7C0B20" w:rsidR="0006039C" w:rsidRPr="009A3359" w:rsidRDefault="0006039C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3.1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</w:tcPr>
          <w:p w14:paraId="6EB6A386" w14:textId="77777777" w:rsidR="005F254D" w:rsidRDefault="0006039C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Автоматические выключатели </w:t>
            </w:r>
          </w:p>
          <w:p w14:paraId="486447D9" w14:textId="066513D6" w:rsidR="0006039C" w:rsidRPr="00270526" w:rsidRDefault="0006039C" w:rsidP="009A3359">
            <w:pPr>
              <w:pStyle w:val="af6"/>
            </w:pPr>
            <w:r w:rsidRPr="009A3359">
              <w:rPr>
                <w:spacing w:val="-8"/>
                <w:lang w:val="ru-RU"/>
              </w:rPr>
              <w:t>до 1000 В</w:t>
            </w:r>
          </w:p>
        </w:tc>
        <w:tc>
          <w:tcPr>
            <w:tcW w:w="851" w:type="dxa"/>
          </w:tcPr>
          <w:p w14:paraId="0D81348C" w14:textId="77777777" w:rsidR="0006039C" w:rsidRPr="009A3359" w:rsidRDefault="0006039C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27.12/ 22.000</w:t>
            </w:r>
          </w:p>
          <w:p w14:paraId="4A25197D" w14:textId="77777777" w:rsidR="0006039C" w:rsidRPr="009A3359" w:rsidRDefault="0006039C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409" w:type="dxa"/>
          </w:tcPr>
          <w:p w14:paraId="6414DBD8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Проверка действия </w:t>
            </w:r>
          </w:p>
          <w:p w14:paraId="4B1B3B74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максимальных, </w:t>
            </w:r>
          </w:p>
          <w:p w14:paraId="0C897235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минимальных и </w:t>
            </w:r>
          </w:p>
          <w:p w14:paraId="6422CA6D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независимых </w:t>
            </w:r>
          </w:p>
          <w:p w14:paraId="5290D467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расцепителей </w:t>
            </w:r>
          </w:p>
          <w:p w14:paraId="173F02AE" w14:textId="77777777" w:rsidR="00731DFF" w:rsidRDefault="0006039C" w:rsidP="005F254D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 xml:space="preserve">автоматических </w:t>
            </w:r>
          </w:p>
          <w:p w14:paraId="0C4FB019" w14:textId="22210A02" w:rsidR="00094466" w:rsidRPr="00270526" w:rsidRDefault="0006039C" w:rsidP="00B53B71">
            <w:pPr>
              <w:ind w:right="-102"/>
              <w:rPr>
                <w:sz w:val="22"/>
                <w:szCs w:val="22"/>
              </w:rPr>
            </w:pPr>
            <w:r w:rsidRPr="00270526">
              <w:rPr>
                <w:sz w:val="22"/>
                <w:szCs w:val="22"/>
              </w:rPr>
              <w:t>выключателей</w:t>
            </w:r>
          </w:p>
        </w:tc>
        <w:tc>
          <w:tcPr>
            <w:tcW w:w="1985" w:type="dxa"/>
          </w:tcPr>
          <w:p w14:paraId="276B7015" w14:textId="77777777" w:rsidR="0006039C" w:rsidRPr="00270526" w:rsidRDefault="0006039C" w:rsidP="0006039C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 xml:space="preserve">ТКП 181-2009 </w:t>
            </w:r>
          </w:p>
          <w:p w14:paraId="5FB79E28" w14:textId="77777777" w:rsidR="0006039C" w:rsidRPr="00270526" w:rsidRDefault="0006039C" w:rsidP="0006039C">
            <w:pPr>
              <w:pStyle w:val="af6"/>
              <w:rPr>
                <w:b/>
                <w:lang w:val="ru-RU"/>
              </w:rPr>
            </w:pPr>
            <w:r w:rsidRPr="00270526">
              <w:rPr>
                <w:lang w:val="ru-RU"/>
              </w:rPr>
              <w:t>Б.27.4</w:t>
            </w:r>
          </w:p>
          <w:p w14:paraId="742C3018" w14:textId="77777777" w:rsidR="006A361E" w:rsidRPr="00270526" w:rsidRDefault="0006039C" w:rsidP="006A361E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ТКП 339-2022 п.4.4.26.4, п.4.4.26.7</w:t>
            </w:r>
          </w:p>
          <w:p w14:paraId="73EAF590" w14:textId="77777777" w:rsidR="00731DFF" w:rsidRDefault="00765906" w:rsidP="0006039C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 xml:space="preserve">Проектная, </w:t>
            </w:r>
          </w:p>
          <w:p w14:paraId="5CF2A6E9" w14:textId="77777777" w:rsidR="00731DFF" w:rsidRDefault="00765906" w:rsidP="0006039C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 xml:space="preserve">техническая и </w:t>
            </w:r>
          </w:p>
          <w:p w14:paraId="682360D5" w14:textId="17DB8E66" w:rsidR="0006039C" w:rsidRPr="00270526" w:rsidRDefault="00765906" w:rsidP="0006039C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эксплуатационная документация</w:t>
            </w:r>
          </w:p>
        </w:tc>
        <w:tc>
          <w:tcPr>
            <w:tcW w:w="1978" w:type="dxa"/>
          </w:tcPr>
          <w:p w14:paraId="3046BC99" w14:textId="6C017B8B" w:rsidR="0006039C" w:rsidRPr="00D11624" w:rsidRDefault="0006039C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0083-2022</w:t>
            </w:r>
          </w:p>
        </w:tc>
      </w:tr>
      <w:tr w:rsidR="00094466" w:rsidRPr="00270526" w14:paraId="011C4AF7" w14:textId="77777777" w:rsidTr="00094466">
        <w:tc>
          <w:tcPr>
            <w:tcW w:w="562" w:type="dxa"/>
          </w:tcPr>
          <w:p w14:paraId="517FB960" w14:textId="3B1C6C85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4.1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2897EA82" w14:textId="77777777" w:rsidR="00731DFF" w:rsidRDefault="004C165B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Устройства </w:t>
            </w:r>
          </w:p>
          <w:p w14:paraId="5F413B2D" w14:textId="77777777" w:rsidR="00731DFF" w:rsidRDefault="004C165B" w:rsidP="009A3359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защитного </w:t>
            </w:r>
          </w:p>
          <w:p w14:paraId="2BF7747D" w14:textId="670C55B7" w:rsidR="004C165B" w:rsidRPr="009A3359" w:rsidRDefault="004C165B" w:rsidP="009A3359">
            <w:pPr>
              <w:pStyle w:val="af6"/>
              <w:rPr>
                <w:lang w:val="ru-RU"/>
              </w:rPr>
            </w:pPr>
            <w:r w:rsidRPr="009A3359">
              <w:rPr>
                <w:spacing w:val="-8"/>
                <w:lang w:val="ru-RU"/>
              </w:rPr>
              <w:t>отключения (УЗО-Д)</w:t>
            </w:r>
          </w:p>
        </w:tc>
        <w:tc>
          <w:tcPr>
            <w:tcW w:w="851" w:type="dxa"/>
          </w:tcPr>
          <w:p w14:paraId="4F3CA65E" w14:textId="13A7F280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409" w:type="dxa"/>
          </w:tcPr>
          <w:p w14:paraId="5CD173F5" w14:textId="77777777" w:rsidR="00731DFF" w:rsidRDefault="004C165B" w:rsidP="004C165B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2336E7AF" w14:textId="77777777" w:rsidR="000F0830" w:rsidRDefault="004C165B" w:rsidP="004C165B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64C73E83" w14:textId="4D1113F1" w:rsidR="004C165B" w:rsidRPr="00270526" w:rsidRDefault="004C165B" w:rsidP="004C165B">
            <w:pPr>
              <w:rPr>
                <w:sz w:val="22"/>
                <w:szCs w:val="22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1985" w:type="dxa"/>
          </w:tcPr>
          <w:p w14:paraId="7BE50A1A" w14:textId="77777777" w:rsidR="004C165B" w:rsidRPr="00270526" w:rsidRDefault="004C165B" w:rsidP="004C165B">
            <w:pPr>
              <w:pStyle w:val="af6"/>
              <w:ind w:right="-104"/>
              <w:rPr>
                <w:lang w:val="ru-RU"/>
              </w:rPr>
            </w:pPr>
            <w:r w:rsidRPr="00270526">
              <w:rPr>
                <w:lang w:val="ru-RU"/>
              </w:rPr>
              <w:t>ТКП 339-2022 п.4.4.26.7 г)</w:t>
            </w:r>
          </w:p>
          <w:p w14:paraId="43710CC2" w14:textId="77777777" w:rsidR="00245903" w:rsidRPr="00270526" w:rsidRDefault="004C165B" w:rsidP="004C165B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ТКП 181-2009 п.В.4.61.4</w:t>
            </w:r>
          </w:p>
          <w:p w14:paraId="29AB83CA" w14:textId="77777777" w:rsidR="00245903" w:rsidRPr="009A3359" w:rsidRDefault="00245903" w:rsidP="00245903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СН 4.04.01-2019,</w:t>
            </w:r>
          </w:p>
          <w:p w14:paraId="33EBAC7B" w14:textId="77777777" w:rsidR="00245903" w:rsidRPr="009A3359" w:rsidRDefault="00245903" w:rsidP="00245903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п. 16.3.8</w:t>
            </w:r>
          </w:p>
          <w:p w14:paraId="7344CB30" w14:textId="77777777" w:rsidR="00245903" w:rsidRPr="009A3359" w:rsidRDefault="00245903" w:rsidP="00245903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СТБ ГОСТ Р 50807-2003 п. 5.3, п. 5.4</w:t>
            </w:r>
          </w:p>
          <w:p w14:paraId="4D50B4FF" w14:textId="77777777" w:rsidR="004C165B" w:rsidRDefault="00245903" w:rsidP="004C165B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ГОСТ IEC61009-1-2020 п.5.3.3, п.5.3.4</w:t>
            </w:r>
          </w:p>
          <w:p w14:paraId="624E3AFE" w14:textId="77777777" w:rsidR="00731DFF" w:rsidRPr="009A3359" w:rsidRDefault="00731DFF" w:rsidP="00731DFF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 xml:space="preserve">Проектная, </w:t>
            </w:r>
          </w:p>
          <w:p w14:paraId="6E3A0ADF" w14:textId="77777777" w:rsidR="00731DFF" w:rsidRPr="009A3359" w:rsidRDefault="00731DFF" w:rsidP="00731DFF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техническая и</w:t>
            </w:r>
          </w:p>
          <w:p w14:paraId="4DED997E" w14:textId="77777777" w:rsidR="00731DFF" w:rsidRDefault="00731DFF" w:rsidP="00731DFF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эксплуатационная документация</w:t>
            </w:r>
          </w:p>
          <w:p w14:paraId="4AB603AD" w14:textId="43BFFCBB" w:rsidR="00094466" w:rsidRPr="00270526" w:rsidRDefault="00094466" w:rsidP="00731DFF">
            <w:pPr>
              <w:pStyle w:val="af6"/>
              <w:rPr>
                <w:lang w:val="ru-RU"/>
              </w:rPr>
            </w:pPr>
          </w:p>
        </w:tc>
        <w:tc>
          <w:tcPr>
            <w:tcW w:w="1978" w:type="dxa"/>
          </w:tcPr>
          <w:p w14:paraId="43B7E6C1" w14:textId="03F3051C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94466" w:rsidRPr="00270526" w14:paraId="3AD23F8F" w14:textId="77777777" w:rsidTr="00094466">
        <w:trPr>
          <w:trHeight w:val="3034"/>
        </w:trPr>
        <w:tc>
          <w:tcPr>
            <w:tcW w:w="562" w:type="dxa"/>
          </w:tcPr>
          <w:p w14:paraId="182AE6A7" w14:textId="348DB318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4.2</w:t>
            </w:r>
            <w:r w:rsidR="00E93AEA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40DF4512" w14:textId="77777777" w:rsidR="004C165B" w:rsidRPr="00270526" w:rsidRDefault="004C165B" w:rsidP="004C165B">
            <w:pPr>
              <w:ind w:right="-76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69AA6A" w14:textId="759CDA9B" w:rsidR="004C165B" w:rsidRPr="009A3359" w:rsidRDefault="004C165B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27.90/ 22.000</w:t>
            </w:r>
          </w:p>
        </w:tc>
        <w:tc>
          <w:tcPr>
            <w:tcW w:w="2409" w:type="dxa"/>
          </w:tcPr>
          <w:p w14:paraId="00BB8D69" w14:textId="1D7B50CA" w:rsidR="004C165B" w:rsidRPr="009A3359" w:rsidRDefault="004C165B" w:rsidP="004C165B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1985" w:type="dxa"/>
          </w:tcPr>
          <w:p w14:paraId="7CF34748" w14:textId="77777777" w:rsidR="004C165B" w:rsidRPr="00270526" w:rsidRDefault="004C165B" w:rsidP="004C165B">
            <w:pPr>
              <w:pStyle w:val="af6"/>
              <w:ind w:right="-104"/>
              <w:rPr>
                <w:b/>
                <w:lang w:val="ru-RU"/>
              </w:rPr>
            </w:pPr>
            <w:r w:rsidRPr="00270526">
              <w:rPr>
                <w:lang w:val="ru-RU"/>
              </w:rPr>
              <w:t>ТКП 181-2009 п.В.4.61.4</w:t>
            </w:r>
          </w:p>
          <w:p w14:paraId="050561E1" w14:textId="77777777" w:rsidR="004C165B" w:rsidRPr="00270526" w:rsidRDefault="004C165B" w:rsidP="004C165B">
            <w:pPr>
              <w:pStyle w:val="af6"/>
              <w:ind w:right="-104"/>
              <w:rPr>
                <w:lang w:val="ru-RU"/>
              </w:rPr>
            </w:pPr>
            <w:r w:rsidRPr="00270526">
              <w:rPr>
                <w:lang w:val="ru-RU"/>
              </w:rPr>
              <w:t>ТКП 339-2022 п.4.4.26.7 д)</w:t>
            </w:r>
          </w:p>
          <w:p w14:paraId="103E075A" w14:textId="77777777" w:rsidR="002B2EF3" w:rsidRDefault="00245903" w:rsidP="00245903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 xml:space="preserve">СТБ ГОСТ Р 50807-2003, </w:t>
            </w:r>
          </w:p>
          <w:p w14:paraId="16E8C175" w14:textId="0D444CAB" w:rsidR="00245903" w:rsidRPr="009A3359" w:rsidRDefault="00245903" w:rsidP="00245903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п. 5.14</w:t>
            </w:r>
          </w:p>
          <w:p w14:paraId="7A526EB5" w14:textId="591E5D16" w:rsidR="00245903" w:rsidRPr="009A3359" w:rsidRDefault="00245903" w:rsidP="00245903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ГОСТ IEC 61008-1-2020, п.</w:t>
            </w:r>
            <w:r w:rsidR="002B2EF3">
              <w:rPr>
                <w:lang w:val="ru-RU"/>
              </w:rPr>
              <w:t xml:space="preserve"> </w:t>
            </w:r>
            <w:r w:rsidRPr="009A3359">
              <w:rPr>
                <w:lang w:val="ru-RU"/>
              </w:rPr>
              <w:t>5.3.12</w:t>
            </w:r>
          </w:p>
          <w:p w14:paraId="2CD3F95B" w14:textId="77777777" w:rsidR="00245903" w:rsidRDefault="00245903" w:rsidP="004C165B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ГОСТ IEC61009-1-2020 п. 5.3.8</w:t>
            </w:r>
          </w:p>
          <w:p w14:paraId="362CB403" w14:textId="0C2BF650" w:rsidR="005F254D" w:rsidRPr="00270526" w:rsidRDefault="005F254D" w:rsidP="004C165B">
            <w:pPr>
              <w:pStyle w:val="af6"/>
              <w:ind w:right="-104"/>
              <w:rPr>
                <w:lang w:val="ru-RU"/>
              </w:rPr>
            </w:pPr>
          </w:p>
        </w:tc>
        <w:tc>
          <w:tcPr>
            <w:tcW w:w="1978" w:type="dxa"/>
          </w:tcPr>
          <w:p w14:paraId="6C0299C6" w14:textId="14503107" w:rsidR="004C165B" w:rsidRPr="00D11624" w:rsidRDefault="004C165B" w:rsidP="00D11624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911-2013</w:t>
            </w:r>
          </w:p>
        </w:tc>
      </w:tr>
      <w:tr w:rsidR="00037EDF" w:rsidRPr="00270526" w14:paraId="39FF9541" w14:textId="77777777" w:rsidTr="009C0C58">
        <w:trPr>
          <w:trHeight w:val="1333"/>
        </w:trPr>
        <w:tc>
          <w:tcPr>
            <w:tcW w:w="562" w:type="dxa"/>
          </w:tcPr>
          <w:p w14:paraId="18F6B7AA" w14:textId="3B57DB88" w:rsidR="00037EDF" w:rsidRPr="009A3359" w:rsidRDefault="00037EDF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lastRenderedPageBreak/>
              <w:t>5.1***</w:t>
            </w:r>
          </w:p>
        </w:tc>
        <w:tc>
          <w:tcPr>
            <w:tcW w:w="1843" w:type="dxa"/>
            <w:vMerge w:val="restart"/>
          </w:tcPr>
          <w:p w14:paraId="2AF34773" w14:textId="77777777" w:rsidR="00037EDF" w:rsidRDefault="00037EDF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Здания </w:t>
            </w:r>
          </w:p>
          <w:p w14:paraId="7B377C18" w14:textId="2FE2CD86" w:rsidR="00037EDF" w:rsidRDefault="00037EDF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и сооружения </w:t>
            </w:r>
          </w:p>
          <w:p w14:paraId="60D71269" w14:textId="77777777" w:rsidR="00037EDF" w:rsidRDefault="00037EDF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(системы </w:t>
            </w:r>
          </w:p>
          <w:p w14:paraId="36C4A8BF" w14:textId="39DFFC19" w:rsidR="00037EDF" w:rsidRDefault="00037EDF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вентиляции </w:t>
            </w:r>
          </w:p>
          <w:p w14:paraId="77269B2D" w14:textId="77777777" w:rsidR="00037EDF" w:rsidRDefault="00037EDF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с естественным </w:t>
            </w:r>
          </w:p>
          <w:p w14:paraId="29E5A5F6" w14:textId="77777777" w:rsidR="00037EDF" w:rsidRDefault="00037EDF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побуждением, </w:t>
            </w:r>
          </w:p>
          <w:p w14:paraId="4BF0AD1A" w14:textId="3BFDFFFF" w:rsidR="00037EDF" w:rsidRPr="009A3359" w:rsidRDefault="00037EDF" w:rsidP="000F0830">
            <w:pPr>
              <w:pStyle w:val="af6"/>
              <w:ind w:right="-106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вентиляционные каналы)</w:t>
            </w:r>
          </w:p>
        </w:tc>
        <w:tc>
          <w:tcPr>
            <w:tcW w:w="851" w:type="dxa"/>
            <w:vMerge w:val="restart"/>
          </w:tcPr>
          <w:p w14:paraId="6B2DAF0F" w14:textId="3F9610D5" w:rsidR="00037EDF" w:rsidRPr="009A3359" w:rsidRDefault="00037EDF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409" w:type="dxa"/>
          </w:tcPr>
          <w:p w14:paraId="659A1551" w14:textId="77777777" w:rsidR="00037EDF" w:rsidRDefault="00037EDF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Скорость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движения </w:t>
            </w:r>
          </w:p>
          <w:p w14:paraId="5A071049" w14:textId="36EE0DF4" w:rsidR="00037EDF" w:rsidRDefault="00037EDF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воздуха </w:t>
            </w:r>
          </w:p>
          <w:p w14:paraId="48D047D5" w14:textId="77777777" w:rsidR="00037EDF" w:rsidRDefault="00037EDF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(скорость </w:t>
            </w:r>
          </w:p>
          <w:p w14:paraId="7B10852E" w14:textId="0C62E3F8" w:rsidR="00037EDF" w:rsidRPr="009A3359" w:rsidRDefault="00037EDF" w:rsidP="0006039C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  <w:p w14:paraId="52A1D2E0" w14:textId="1A52A564" w:rsidR="00037EDF" w:rsidRPr="00897E79" w:rsidRDefault="00037EDF" w:rsidP="0006039C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14:paraId="4F02BB10" w14:textId="77777777" w:rsidR="00037EDF" w:rsidRPr="00270526" w:rsidRDefault="00037EDF" w:rsidP="0006039C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СН 2.02.07-2020</w:t>
            </w:r>
          </w:p>
          <w:p w14:paraId="17E50B9D" w14:textId="7CBF3936" w:rsidR="00037EDF" w:rsidRPr="00270526" w:rsidRDefault="00037EDF" w:rsidP="0006039C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СН 3.02.01-2019</w:t>
            </w:r>
          </w:p>
          <w:p w14:paraId="48FB4D71" w14:textId="77777777" w:rsidR="00037EDF" w:rsidRPr="00270526" w:rsidRDefault="00037EDF" w:rsidP="0006039C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ТКП 629-2018</w:t>
            </w:r>
          </w:p>
          <w:p w14:paraId="1A04AD36" w14:textId="77777777" w:rsidR="00037EDF" w:rsidRPr="009A3359" w:rsidRDefault="00037EDF" w:rsidP="00765906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 xml:space="preserve">Проектная, </w:t>
            </w:r>
          </w:p>
          <w:p w14:paraId="4075B195" w14:textId="77777777" w:rsidR="00037EDF" w:rsidRPr="009A3359" w:rsidRDefault="00037EDF" w:rsidP="00765906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техническая и</w:t>
            </w:r>
          </w:p>
          <w:p w14:paraId="2523C21B" w14:textId="7E2A671C" w:rsidR="00037EDF" w:rsidRPr="00270526" w:rsidRDefault="00037EDF" w:rsidP="00765906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эксплуатационная документация</w:t>
            </w:r>
          </w:p>
        </w:tc>
        <w:tc>
          <w:tcPr>
            <w:tcW w:w="1978" w:type="dxa"/>
            <w:vMerge w:val="restart"/>
          </w:tcPr>
          <w:p w14:paraId="54B0BFB4" w14:textId="30B0B07A" w:rsidR="00037EDF" w:rsidRPr="00D11624" w:rsidRDefault="00037EDF" w:rsidP="002B2EF3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0003-2021</w:t>
            </w:r>
          </w:p>
          <w:p w14:paraId="67DA3A68" w14:textId="13DAF3A6" w:rsidR="00037EDF" w:rsidRPr="00D11624" w:rsidRDefault="00037EDF" w:rsidP="009C0C5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2021-2009 Прил. К</w:t>
            </w:r>
          </w:p>
        </w:tc>
      </w:tr>
      <w:tr w:rsidR="00037EDF" w:rsidRPr="00270526" w14:paraId="6B8B16F6" w14:textId="77777777" w:rsidTr="009C0C58">
        <w:trPr>
          <w:trHeight w:val="351"/>
        </w:trPr>
        <w:tc>
          <w:tcPr>
            <w:tcW w:w="562" w:type="dxa"/>
          </w:tcPr>
          <w:p w14:paraId="28F2CD91" w14:textId="19E37725" w:rsidR="00037EDF" w:rsidRPr="009A3359" w:rsidRDefault="00037EDF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5.</w:t>
            </w:r>
            <w:r>
              <w:rPr>
                <w:spacing w:val="-8"/>
                <w:lang w:val="ru-RU"/>
              </w:rPr>
              <w:t>2</w:t>
            </w:r>
            <w:r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05C4F71D" w14:textId="77777777" w:rsidR="00037EDF" w:rsidRPr="009A3359" w:rsidRDefault="00037EDF" w:rsidP="000F0830">
            <w:pPr>
              <w:pStyle w:val="af6"/>
              <w:ind w:right="-106"/>
              <w:rPr>
                <w:spacing w:val="-8"/>
                <w:lang w:val="ru-RU"/>
              </w:rPr>
            </w:pPr>
          </w:p>
        </w:tc>
        <w:tc>
          <w:tcPr>
            <w:tcW w:w="851" w:type="dxa"/>
            <w:vMerge/>
          </w:tcPr>
          <w:p w14:paraId="7048D94A" w14:textId="77777777" w:rsidR="00037EDF" w:rsidRPr="009A3359" w:rsidRDefault="00037EDF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409" w:type="dxa"/>
          </w:tcPr>
          <w:p w14:paraId="58AB4353" w14:textId="77777777" w:rsidR="00037EDF" w:rsidRDefault="00037EDF" w:rsidP="009C0C58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Расход воздуха </w:t>
            </w:r>
          </w:p>
          <w:p w14:paraId="35C4F035" w14:textId="3D42B825" w:rsidR="00037EDF" w:rsidRPr="009A3359" w:rsidRDefault="00037EDF" w:rsidP="009C0C58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(количество воздуха)</w:t>
            </w:r>
          </w:p>
        </w:tc>
        <w:tc>
          <w:tcPr>
            <w:tcW w:w="1985" w:type="dxa"/>
            <w:vMerge/>
          </w:tcPr>
          <w:p w14:paraId="5F3FF2B3" w14:textId="77777777" w:rsidR="00037EDF" w:rsidRPr="00270526" w:rsidRDefault="00037EDF" w:rsidP="0006039C">
            <w:pPr>
              <w:pStyle w:val="af6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334EA7E0" w14:textId="77777777" w:rsidR="00037EDF" w:rsidRPr="00D11624" w:rsidRDefault="00037EDF" w:rsidP="002B2EF3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37EDF" w:rsidRPr="00270526" w14:paraId="7150BA39" w14:textId="77777777" w:rsidTr="009C0C58">
        <w:trPr>
          <w:trHeight w:val="669"/>
        </w:trPr>
        <w:tc>
          <w:tcPr>
            <w:tcW w:w="562" w:type="dxa"/>
          </w:tcPr>
          <w:p w14:paraId="51FCCC5C" w14:textId="361B28A2" w:rsidR="00037EDF" w:rsidRPr="009A3359" w:rsidRDefault="00037EDF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5.</w:t>
            </w:r>
            <w:r>
              <w:rPr>
                <w:spacing w:val="-8"/>
                <w:lang w:val="ru-RU"/>
              </w:rPr>
              <w:t>3</w:t>
            </w:r>
            <w:r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6A38BBF6" w14:textId="77777777" w:rsidR="00037EDF" w:rsidRPr="009A3359" w:rsidRDefault="00037EDF" w:rsidP="000F0830">
            <w:pPr>
              <w:pStyle w:val="af6"/>
              <w:ind w:right="-106"/>
              <w:rPr>
                <w:spacing w:val="-8"/>
                <w:lang w:val="ru-RU"/>
              </w:rPr>
            </w:pPr>
          </w:p>
        </w:tc>
        <w:tc>
          <w:tcPr>
            <w:tcW w:w="851" w:type="dxa"/>
            <w:vMerge/>
          </w:tcPr>
          <w:p w14:paraId="1D8FC4B4" w14:textId="77777777" w:rsidR="00037EDF" w:rsidRPr="009A3359" w:rsidRDefault="00037EDF" w:rsidP="009A3359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409" w:type="dxa"/>
          </w:tcPr>
          <w:p w14:paraId="6163E515" w14:textId="77777777" w:rsidR="00037EDF" w:rsidRDefault="00037EDF" w:rsidP="009C0C58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Кратность </w:t>
            </w:r>
          </w:p>
          <w:p w14:paraId="19A348FA" w14:textId="77777777" w:rsidR="00037EDF" w:rsidRDefault="00037EDF" w:rsidP="009C0C58">
            <w:pPr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Pr="009A3359">
              <w:rPr>
                <w:spacing w:val="-8"/>
                <w:sz w:val="22"/>
                <w:szCs w:val="22"/>
                <w:lang w:eastAsia="en-US"/>
              </w:rPr>
              <w:t>оздухообмена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F79FC4B" w14:textId="2B37E044" w:rsidR="00037EDF" w:rsidRPr="009A3359" w:rsidRDefault="00037EDF" w:rsidP="009C0C58">
            <w:pPr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 помещении</w:t>
            </w:r>
          </w:p>
        </w:tc>
        <w:tc>
          <w:tcPr>
            <w:tcW w:w="1985" w:type="dxa"/>
            <w:vMerge/>
          </w:tcPr>
          <w:p w14:paraId="75D086FC" w14:textId="77777777" w:rsidR="00037EDF" w:rsidRPr="00270526" w:rsidRDefault="00037EDF" w:rsidP="0006039C">
            <w:pPr>
              <w:pStyle w:val="af6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5BD76529" w14:textId="77777777" w:rsidR="00037EDF" w:rsidRPr="00D11624" w:rsidRDefault="00037EDF" w:rsidP="002B2EF3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C0C58" w:rsidRPr="00270526" w14:paraId="29C15348" w14:textId="77777777" w:rsidTr="000F0830">
        <w:trPr>
          <w:trHeight w:val="1362"/>
        </w:trPr>
        <w:tc>
          <w:tcPr>
            <w:tcW w:w="562" w:type="dxa"/>
          </w:tcPr>
          <w:p w14:paraId="4104FEDD" w14:textId="1DD63BBF" w:rsidR="009C0C58" w:rsidRPr="009A3359" w:rsidRDefault="009C0C58" w:rsidP="009A3359">
            <w:pPr>
              <w:pStyle w:val="af6"/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6.1</w:t>
            </w:r>
            <w:r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</w:tcPr>
          <w:p w14:paraId="74047D0A" w14:textId="77777777" w:rsidR="009C0C58" w:rsidRPr="009C0C58" w:rsidRDefault="009C0C58" w:rsidP="009C0C5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C0C5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Здания </w:t>
            </w:r>
          </w:p>
          <w:p w14:paraId="6B3DD7AD" w14:textId="77777777" w:rsidR="009C0C58" w:rsidRPr="009C0C58" w:rsidRDefault="009C0C58" w:rsidP="009C0C5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C0C5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 сооружения </w:t>
            </w:r>
          </w:p>
          <w:p w14:paraId="178AFE75" w14:textId="77777777" w:rsidR="009C0C58" w:rsidRDefault="009C0C58" w:rsidP="009C0C5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C0C5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(газоходы, </w:t>
            </w:r>
          </w:p>
          <w:p w14:paraId="0E972059" w14:textId="77777777" w:rsidR="009C0C58" w:rsidRDefault="009C0C58" w:rsidP="009C0C5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C0C5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дымовые каналы, дымовые трубы </w:t>
            </w:r>
          </w:p>
          <w:p w14:paraId="3E87E92E" w14:textId="4A5088A6" w:rsidR="009C0C58" w:rsidRPr="009C0C58" w:rsidRDefault="009C0C58" w:rsidP="009C0C5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C0C5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газового </w:t>
            </w:r>
          </w:p>
          <w:p w14:paraId="7F0961C0" w14:textId="77777777" w:rsidR="009C0C58" w:rsidRPr="009C0C58" w:rsidRDefault="009C0C58" w:rsidP="009C0C5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C0C5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отопительного </w:t>
            </w:r>
          </w:p>
          <w:p w14:paraId="3AB4BF8D" w14:textId="77777777" w:rsidR="009C0C58" w:rsidRDefault="009C0C58" w:rsidP="009C0C5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C0C5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оборудования </w:t>
            </w:r>
          </w:p>
          <w:p w14:paraId="77B23C53" w14:textId="56C0BA37" w:rsidR="009C0C58" w:rsidRPr="009C0C58" w:rsidRDefault="009C0C58" w:rsidP="009C0C58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0C58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  <w:lang w:val="ru-RU"/>
              </w:rPr>
              <w:t>и котлов, работающих на газовом топливе)</w:t>
            </w:r>
          </w:p>
        </w:tc>
        <w:tc>
          <w:tcPr>
            <w:tcW w:w="851" w:type="dxa"/>
          </w:tcPr>
          <w:p w14:paraId="0BC12667" w14:textId="682C800E" w:rsidR="009C0C58" w:rsidRPr="009A3359" w:rsidRDefault="00037EDF" w:rsidP="009A3359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409" w:type="dxa"/>
          </w:tcPr>
          <w:p w14:paraId="65A948E2" w14:textId="77777777" w:rsidR="009C0C58" w:rsidRDefault="009C0C58" w:rsidP="009C0C58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Скорость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движения </w:t>
            </w:r>
          </w:p>
          <w:p w14:paraId="2A5DFD17" w14:textId="77777777" w:rsidR="009C0C58" w:rsidRDefault="009C0C58" w:rsidP="009C0C58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воздуха </w:t>
            </w:r>
          </w:p>
          <w:p w14:paraId="72C31FE9" w14:textId="77777777" w:rsidR="009C0C58" w:rsidRDefault="009C0C58" w:rsidP="009C0C58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(скорость </w:t>
            </w:r>
          </w:p>
          <w:p w14:paraId="0BEB06C7" w14:textId="42AC3591" w:rsidR="009C0C58" w:rsidRPr="009A3359" w:rsidRDefault="009C0C58" w:rsidP="009C0C58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</w:tc>
        <w:tc>
          <w:tcPr>
            <w:tcW w:w="1985" w:type="dxa"/>
          </w:tcPr>
          <w:p w14:paraId="689AF0CD" w14:textId="77777777" w:rsidR="009C0C58" w:rsidRPr="00270526" w:rsidRDefault="009C0C58" w:rsidP="009C0C58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ТКП 629-2018</w:t>
            </w:r>
          </w:p>
          <w:p w14:paraId="1B14E05C" w14:textId="77777777" w:rsidR="009C0C58" w:rsidRPr="009A3359" w:rsidRDefault="009C0C58" w:rsidP="009C0C58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 xml:space="preserve">Проектная, </w:t>
            </w:r>
          </w:p>
          <w:p w14:paraId="0AEFF4E1" w14:textId="77777777" w:rsidR="009C0C58" w:rsidRPr="009A3359" w:rsidRDefault="009C0C58" w:rsidP="009C0C58">
            <w:pPr>
              <w:pStyle w:val="af6"/>
              <w:ind w:right="-104"/>
              <w:rPr>
                <w:lang w:val="ru-RU"/>
              </w:rPr>
            </w:pPr>
            <w:r w:rsidRPr="009A3359">
              <w:rPr>
                <w:lang w:val="ru-RU"/>
              </w:rPr>
              <w:t>техническая и</w:t>
            </w:r>
          </w:p>
          <w:p w14:paraId="526FAD19" w14:textId="32920BD8" w:rsidR="009C0C58" w:rsidRPr="00270526" w:rsidRDefault="009C0C58" w:rsidP="009C0C58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эксплуатационная документация</w:t>
            </w:r>
          </w:p>
        </w:tc>
        <w:tc>
          <w:tcPr>
            <w:tcW w:w="1978" w:type="dxa"/>
          </w:tcPr>
          <w:p w14:paraId="215089C0" w14:textId="749CCA01" w:rsidR="009C0C58" w:rsidRPr="00D11624" w:rsidRDefault="009C0C58" w:rsidP="002B2EF3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0003-2021</w:t>
            </w:r>
          </w:p>
        </w:tc>
      </w:tr>
      <w:tr w:rsidR="00406002" w:rsidRPr="00270526" w14:paraId="6949E632" w14:textId="77777777" w:rsidTr="000F0830">
        <w:trPr>
          <w:trHeight w:val="8355"/>
        </w:trPr>
        <w:tc>
          <w:tcPr>
            <w:tcW w:w="562" w:type="dxa"/>
          </w:tcPr>
          <w:p w14:paraId="0D18EA0D" w14:textId="3B5BBC34" w:rsidR="00406002" w:rsidRPr="009A3359" w:rsidRDefault="009C0C58" w:rsidP="00406002">
            <w:pPr>
              <w:pStyle w:val="af6"/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7</w:t>
            </w:r>
            <w:r w:rsidR="00406002" w:rsidRPr="009A3359">
              <w:rPr>
                <w:spacing w:val="-8"/>
                <w:lang w:val="ru-RU"/>
              </w:rPr>
              <w:t>.1***</w:t>
            </w:r>
          </w:p>
        </w:tc>
        <w:tc>
          <w:tcPr>
            <w:tcW w:w="1843" w:type="dxa"/>
          </w:tcPr>
          <w:p w14:paraId="66B0B17D" w14:textId="77777777" w:rsidR="00406002" w:rsidRDefault="00406002" w:rsidP="00406002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Здания </w:t>
            </w:r>
          </w:p>
          <w:p w14:paraId="4A1AEBA5" w14:textId="77777777" w:rsidR="00406002" w:rsidRDefault="00406002" w:rsidP="00406002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и сооружения </w:t>
            </w:r>
          </w:p>
          <w:p w14:paraId="727F802D" w14:textId="77777777" w:rsidR="00406002" w:rsidRDefault="00406002" w:rsidP="00406002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(системы </w:t>
            </w:r>
          </w:p>
          <w:p w14:paraId="466C928A" w14:textId="77777777" w:rsidR="00406002" w:rsidRDefault="00406002" w:rsidP="00406002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вентиляции и кондиционирования воздуха </w:t>
            </w:r>
          </w:p>
          <w:p w14:paraId="50B57E60" w14:textId="1448C2F9" w:rsidR="00406002" w:rsidRDefault="00406002" w:rsidP="00406002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 xml:space="preserve">с механическим </w:t>
            </w:r>
          </w:p>
          <w:p w14:paraId="0FD79E76" w14:textId="5CB96DC8" w:rsidR="00406002" w:rsidRPr="00094466" w:rsidRDefault="00406002" w:rsidP="00406002">
            <w:pPr>
              <w:pStyle w:val="af6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побуждением)</w:t>
            </w:r>
          </w:p>
        </w:tc>
        <w:tc>
          <w:tcPr>
            <w:tcW w:w="851" w:type="dxa"/>
          </w:tcPr>
          <w:p w14:paraId="0A8CCDAA" w14:textId="77777777" w:rsidR="00406002" w:rsidRDefault="00406002" w:rsidP="00406002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  <w:p w14:paraId="5DE6CF03" w14:textId="32906624" w:rsidR="00406002" w:rsidRPr="009A3359" w:rsidRDefault="00406002" w:rsidP="00406002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</w:t>
            </w:r>
            <w:r>
              <w:rPr>
                <w:spacing w:val="-8"/>
                <w:lang w:val="ru-RU"/>
              </w:rPr>
              <w:t>9</w:t>
            </w:r>
            <w:r w:rsidRPr="009A3359">
              <w:rPr>
                <w:spacing w:val="-8"/>
                <w:lang w:val="ru-RU"/>
              </w:rPr>
              <w:t>.0</w:t>
            </w:r>
            <w:r>
              <w:rPr>
                <w:spacing w:val="-8"/>
                <w:lang w:val="ru-RU"/>
              </w:rPr>
              <w:t>61</w:t>
            </w:r>
          </w:p>
        </w:tc>
        <w:tc>
          <w:tcPr>
            <w:tcW w:w="2409" w:type="dxa"/>
          </w:tcPr>
          <w:p w14:paraId="06BADFC5" w14:textId="77777777" w:rsidR="00406002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138A44F6" w14:textId="62B6B4E9" w:rsidR="00406002" w:rsidRPr="009A3359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характеристики:</w:t>
            </w:r>
          </w:p>
          <w:p w14:paraId="27CD1C20" w14:textId="77777777" w:rsidR="00F71D27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- скорость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движения </w:t>
            </w:r>
          </w:p>
          <w:p w14:paraId="3A84412C" w14:textId="5424EE0C" w:rsidR="00406002" w:rsidRPr="009A3359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воздуха;</w:t>
            </w:r>
          </w:p>
          <w:p w14:paraId="7EC50A79" w14:textId="77777777" w:rsidR="00406002" w:rsidRPr="009A3359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- расход воздуха;</w:t>
            </w:r>
          </w:p>
          <w:p w14:paraId="682FCDD3" w14:textId="77777777" w:rsidR="00406002" w:rsidRPr="009A3359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- давление;</w:t>
            </w:r>
          </w:p>
          <w:p w14:paraId="1E77EE07" w14:textId="77777777" w:rsidR="00F71D27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- температура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CF7F9E3" w14:textId="02BCC255" w:rsidR="00406002" w:rsidRPr="009A3359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перемещаемого воздуха;</w:t>
            </w:r>
          </w:p>
          <w:p w14:paraId="5A49CDA4" w14:textId="77777777" w:rsidR="00406002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- потери полного </w:t>
            </w:r>
          </w:p>
          <w:p w14:paraId="203A31F7" w14:textId="63554BCC" w:rsidR="00406002" w:rsidRPr="009A3359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>давления;</w:t>
            </w:r>
          </w:p>
          <w:p w14:paraId="066018F9" w14:textId="77777777" w:rsidR="00F71D27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 w:rsidRPr="009A3359"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7AA07E21" w14:textId="79F35065" w:rsidR="00406002" w:rsidRPr="00D905FE" w:rsidRDefault="00406002" w:rsidP="00406002">
            <w:pPr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размеры.</w:t>
            </w:r>
          </w:p>
        </w:tc>
        <w:tc>
          <w:tcPr>
            <w:tcW w:w="1985" w:type="dxa"/>
          </w:tcPr>
          <w:p w14:paraId="093BDF6E" w14:textId="77777777" w:rsidR="00406002" w:rsidRPr="00270526" w:rsidRDefault="00406002" w:rsidP="00406002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СН 2.02.07-2020</w:t>
            </w:r>
          </w:p>
          <w:p w14:paraId="0B526FC4" w14:textId="77777777" w:rsidR="00406002" w:rsidRPr="009A3359" w:rsidRDefault="00406002" w:rsidP="00406002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 xml:space="preserve">Проектная, </w:t>
            </w:r>
          </w:p>
          <w:p w14:paraId="749660CE" w14:textId="77777777" w:rsidR="00406002" w:rsidRPr="009A3359" w:rsidRDefault="00406002" w:rsidP="00406002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техническая и</w:t>
            </w:r>
          </w:p>
          <w:p w14:paraId="7A13A23C" w14:textId="480CBE4A" w:rsidR="00406002" w:rsidRPr="00270526" w:rsidRDefault="00406002" w:rsidP="00406002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эксплуатационная документация</w:t>
            </w:r>
          </w:p>
        </w:tc>
        <w:tc>
          <w:tcPr>
            <w:tcW w:w="1978" w:type="dxa"/>
          </w:tcPr>
          <w:p w14:paraId="5E43C783" w14:textId="2FA7239E" w:rsidR="00406002" w:rsidRPr="002B2EF3" w:rsidRDefault="00406002" w:rsidP="0040600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</w:tc>
      </w:tr>
      <w:tr w:rsidR="00B53B71" w:rsidRPr="00270526" w14:paraId="14DC9A8F" w14:textId="77777777" w:rsidTr="00B53B71">
        <w:trPr>
          <w:trHeight w:val="1266"/>
        </w:trPr>
        <w:tc>
          <w:tcPr>
            <w:tcW w:w="562" w:type="dxa"/>
          </w:tcPr>
          <w:p w14:paraId="6E2221E2" w14:textId="17E4C95D" w:rsidR="00B53B71" w:rsidRPr="009A3359" w:rsidRDefault="009C0C58" w:rsidP="00406002">
            <w:pPr>
              <w:pStyle w:val="af6"/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lastRenderedPageBreak/>
              <w:t>8</w:t>
            </w:r>
            <w:r w:rsidR="00B53B71" w:rsidRPr="009A3359">
              <w:rPr>
                <w:spacing w:val="-8"/>
                <w:lang w:val="ru-RU"/>
              </w:rPr>
              <w:t>.1***</w:t>
            </w:r>
          </w:p>
          <w:p w14:paraId="05977AED" w14:textId="77777777" w:rsidR="00B53B71" w:rsidRPr="009A3359" w:rsidRDefault="00B53B71" w:rsidP="00406002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45134D19" w14:textId="3241F5F3" w:rsidR="00B53B71" w:rsidRDefault="00B53B71" w:rsidP="00406002">
            <w:pPr>
              <w:pStyle w:val="af6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С</w:t>
            </w:r>
            <w:r w:rsidRPr="009A3359">
              <w:rPr>
                <w:spacing w:val="-8"/>
                <w:lang w:val="ru-RU"/>
              </w:rPr>
              <w:t xml:space="preserve">истемы </w:t>
            </w:r>
          </w:p>
          <w:p w14:paraId="1F5386CE" w14:textId="2785341C" w:rsidR="00B53B71" w:rsidRPr="00094466" w:rsidRDefault="00B53B71" w:rsidP="00406002">
            <w:pPr>
              <w:pStyle w:val="af6"/>
              <w:rPr>
                <w:lang w:val="ru-RU"/>
              </w:rPr>
            </w:pPr>
            <w:r w:rsidRPr="009A3359">
              <w:rPr>
                <w:spacing w:val="-8"/>
                <w:lang w:val="ru-RU"/>
              </w:rPr>
              <w:t>противодымной защиты зданий и сооружений</w:t>
            </w:r>
          </w:p>
        </w:tc>
        <w:tc>
          <w:tcPr>
            <w:tcW w:w="851" w:type="dxa"/>
            <w:vMerge w:val="restart"/>
          </w:tcPr>
          <w:p w14:paraId="626742DC" w14:textId="39561B6E" w:rsidR="00B53B71" w:rsidRPr="009A3359" w:rsidRDefault="00B53B71" w:rsidP="00406002">
            <w:pPr>
              <w:pStyle w:val="af6"/>
              <w:jc w:val="center"/>
              <w:rPr>
                <w:spacing w:val="-8"/>
                <w:lang w:val="ru-RU"/>
              </w:rPr>
            </w:pPr>
            <w:r w:rsidRPr="009A3359">
              <w:rPr>
                <w:spacing w:val="-8"/>
                <w:lang w:val="ru-RU"/>
              </w:rPr>
              <w:t>100.13/ 23.000</w:t>
            </w:r>
          </w:p>
        </w:tc>
        <w:tc>
          <w:tcPr>
            <w:tcW w:w="2409" w:type="dxa"/>
          </w:tcPr>
          <w:p w14:paraId="1896FB1E" w14:textId="77777777" w:rsidR="00B53B71" w:rsidRPr="00D905FE" w:rsidRDefault="00B53B71" w:rsidP="00406002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Расход воздуха, </w:t>
            </w:r>
          </w:p>
          <w:p w14:paraId="732C65A4" w14:textId="77777777" w:rsidR="00B53B71" w:rsidRPr="00D905FE" w:rsidRDefault="00B53B71" w:rsidP="00406002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удаляемого через </w:t>
            </w:r>
          </w:p>
          <w:p w14:paraId="09444A2E" w14:textId="77777777" w:rsidR="00B53B71" w:rsidRPr="00D905FE" w:rsidRDefault="00B53B71" w:rsidP="00406002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дымовые клапаны </w:t>
            </w:r>
          </w:p>
          <w:p w14:paraId="1BDE7518" w14:textId="77777777" w:rsidR="00B53B71" w:rsidRPr="00D905FE" w:rsidRDefault="00B53B71" w:rsidP="00406002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непосредственно </w:t>
            </w:r>
          </w:p>
          <w:p w14:paraId="403EDDE7" w14:textId="77777777" w:rsidR="00B53B71" w:rsidRPr="00D905FE" w:rsidRDefault="00B53B71" w:rsidP="00406002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из помещений, </w:t>
            </w:r>
          </w:p>
          <w:p w14:paraId="46D3CBFF" w14:textId="77777777" w:rsidR="00B53B71" w:rsidRPr="00D905FE" w:rsidRDefault="00B53B71" w:rsidP="00406002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коридоров (холлов), </w:t>
            </w:r>
          </w:p>
          <w:p w14:paraId="2E7CCA57" w14:textId="6F20E042" w:rsidR="00B53B71" w:rsidRPr="00D905FE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>на пут</w:t>
            </w:r>
            <w:r>
              <w:rPr>
                <w:spacing w:val="-8"/>
                <w:sz w:val="22"/>
                <w:szCs w:val="22"/>
              </w:rPr>
              <w:t>ях</w:t>
            </w:r>
            <w:r w:rsidRPr="00D905FE">
              <w:rPr>
                <w:spacing w:val="-8"/>
                <w:sz w:val="22"/>
                <w:szCs w:val="22"/>
              </w:rPr>
              <w:t xml:space="preserve"> эвакуации</w:t>
            </w:r>
          </w:p>
        </w:tc>
        <w:tc>
          <w:tcPr>
            <w:tcW w:w="1985" w:type="dxa"/>
            <w:vMerge w:val="restart"/>
          </w:tcPr>
          <w:p w14:paraId="7ADB9965" w14:textId="77777777" w:rsidR="00B53B71" w:rsidRPr="00270526" w:rsidRDefault="00B53B71" w:rsidP="00406002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НПБ 23-2010</w:t>
            </w:r>
          </w:p>
          <w:p w14:paraId="58F74218" w14:textId="77777777" w:rsidR="00B53B71" w:rsidRPr="00270526" w:rsidRDefault="00B53B71" w:rsidP="00406002">
            <w:pPr>
              <w:pStyle w:val="af6"/>
              <w:rPr>
                <w:lang w:val="ru-RU"/>
              </w:rPr>
            </w:pPr>
            <w:r w:rsidRPr="00270526">
              <w:rPr>
                <w:lang w:val="ru-RU"/>
              </w:rPr>
              <w:t>СН 2.02.07-2020</w:t>
            </w:r>
          </w:p>
          <w:p w14:paraId="58A817F6" w14:textId="77777777" w:rsidR="00B53B71" w:rsidRPr="009A3359" w:rsidRDefault="00B53B71" w:rsidP="00406002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 xml:space="preserve">Проектная, </w:t>
            </w:r>
          </w:p>
          <w:p w14:paraId="43AC28D6" w14:textId="77777777" w:rsidR="00B53B71" w:rsidRPr="009A3359" w:rsidRDefault="00B53B71" w:rsidP="00406002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техническая и</w:t>
            </w:r>
          </w:p>
          <w:p w14:paraId="046B2BF9" w14:textId="3EA765DF" w:rsidR="00B53B71" w:rsidRPr="00270526" w:rsidRDefault="00B53B71" w:rsidP="00406002">
            <w:pPr>
              <w:pStyle w:val="af6"/>
              <w:rPr>
                <w:lang w:val="ru-RU"/>
              </w:rPr>
            </w:pPr>
            <w:r w:rsidRPr="009A3359">
              <w:rPr>
                <w:lang w:val="ru-RU"/>
              </w:rPr>
              <w:t>эксплуатационная документация</w:t>
            </w:r>
          </w:p>
        </w:tc>
        <w:tc>
          <w:tcPr>
            <w:tcW w:w="1978" w:type="dxa"/>
            <w:vMerge w:val="restart"/>
          </w:tcPr>
          <w:p w14:paraId="56E6D7BA" w14:textId="77777777" w:rsidR="00B53B71" w:rsidRPr="00D11624" w:rsidRDefault="00B53B71" w:rsidP="0040600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  <w:p w14:paraId="70EECF3D" w14:textId="77777777" w:rsidR="00B53B71" w:rsidRPr="00D11624" w:rsidRDefault="00B53B71" w:rsidP="0040600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1162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1E82A40F" w14:textId="77777777" w:rsidR="00B53B71" w:rsidRPr="00270526" w:rsidRDefault="00B53B71" w:rsidP="00406002">
            <w:pPr>
              <w:pStyle w:val="af6"/>
            </w:pPr>
          </w:p>
        </w:tc>
      </w:tr>
      <w:tr w:rsidR="00B53B71" w:rsidRPr="00270526" w14:paraId="0A362588" w14:textId="77777777" w:rsidTr="00094466">
        <w:trPr>
          <w:trHeight w:val="1266"/>
        </w:trPr>
        <w:tc>
          <w:tcPr>
            <w:tcW w:w="562" w:type="dxa"/>
          </w:tcPr>
          <w:p w14:paraId="2397DBEA" w14:textId="0A224256" w:rsidR="00B53B71" w:rsidRPr="009A3359" w:rsidRDefault="009C0C58" w:rsidP="00406002">
            <w:pPr>
              <w:pStyle w:val="af6"/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8</w:t>
            </w:r>
            <w:r w:rsidR="00B53B71" w:rsidRPr="009A3359">
              <w:rPr>
                <w:spacing w:val="-8"/>
                <w:lang w:val="ru-RU"/>
              </w:rPr>
              <w:t>.</w:t>
            </w:r>
            <w:r w:rsidR="00B53B71">
              <w:rPr>
                <w:spacing w:val="-8"/>
                <w:lang w:val="ru-RU"/>
              </w:rPr>
              <w:t>2</w:t>
            </w:r>
            <w:r w:rsidR="00B53B71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13DC62EC" w14:textId="77777777" w:rsidR="00B53B71" w:rsidRDefault="00B53B71" w:rsidP="00406002">
            <w:pPr>
              <w:pStyle w:val="af6"/>
              <w:rPr>
                <w:spacing w:val="-8"/>
                <w:lang w:val="ru-RU"/>
              </w:rPr>
            </w:pPr>
          </w:p>
        </w:tc>
        <w:tc>
          <w:tcPr>
            <w:tcW w:w="851" w:type="dxa"/>
            <w:vMerge/>
          </w:tcPr>
          <w:p w14:paraId="08CBB315" w14:textId="77777777" w:rsidR="00B53B71" w:rsidRPr="009A3359" w:rsidRDefault="00B53B71" w:rsidP="00406002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409" w:type="dxa"/>
          </w:tcPr>
          <w:p w14:paraId="76F3DE1F" w14:textId="77777777" w:rsidR="00B53B71" w:rsidRPr="00D905FE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Скорость движения </w:t>
            </w:r>
          </w:p>
          <w:p w14:paraId="049D4E9D" w14:textId="77777777" w:rsidR="00B53B71" w:rsidRPr="00D905FE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>воздуха в двер</w:t>
            </w:r>
            <w:r>
              <w:rPr>
                <w:spacing w:val="-8"/>
                <w:sz w:val="22"/>
                <w:szCs w:val="22"/>
              </w:rPr>
              <w:t>ном проеме</w:t>
            </w:r>
            <w:r w:rsidRPr="00D905FE">
              <w:rPr>
                <w:spacing w:val="-8"/>
                <w:sz w:val="22"/>
                <w:szCs w:val="22"/>
              </w:rPr>
              <w:t xml:space="preserve"> </w:t>
            </w:r>
          </w:p>
          <w:p w14:paraId="21DDA08C" w14:textId="77777777" w:rsidR="00B53B71" w:rsidRPr="00D905FE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при выходе с этажа </w:t>
            </w:r>
          </w:p>
          <w:p w14:paraId="4E64E796" w14:textId="77777777" w:rsidR="00B53B71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(помещения) на пути </w:t>
            </w:r>
          </w:p>
          <w:p w14:paraId="09A1DAB7" w14:textId="10153F56" w:rsidR="00B53B71" w:rsidRPr="00D905FE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>эвакуации</w:t>
            </w:r>
          </w:p>
        </w:tc>
        <w:tc>
          <w:tcPr>
            <w:tcW w:w="1985" w:type="dxa"/>
            <w:vMerge/>
          </w:tcPr>
          <w:p w14:paraId="215046CB" w14:textId="77777777" w:rsidR="00B53B71" w:rsidRPr="00270526" w:rsidRDefault="00B53B71" w:rsidP="00406002">
            <w:pPr>
              <w:pStyle w:val="af6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1FB8A8F3" w14:textId="77777777" w:rsidR="00B53B71" w:rsidRPr="00D11624" w:rsidRDefault="00B53B71" w:rsidP="0040600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B53B71" w:rsidRPr="00270526" w14:paraId="3FEB8890" w14:textId="77777777" w:rsidTr="00094466">
        <w:trPr>
          <w:trHeight w:val="1266"/>
        </w:trPr>
        <w:tc>
          <w:tcPr>
            <w:tcW w:w="562" w:type="dxa"/>
          </w:tcPr>
          <w:p w14:paraId="5A4A8F2C" w14:textId="3AFEEF8C" w:rsidR="00B53B71" w:rsidRPr="009A3359" w:rsidRDefault="009C0C58" w:rsidP="00406002">
            <w:pPr>
              <w:pStyle w:val="af6"/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8</w:t>
            </w:r>
            <w:r w:rsidR="00B53B71" w:rsidRPr="009A3359">
              <w:rPr>
                <w:spacing w:val="-8"/>
                <w:lang w:val="ru-RU"/>
              </w:rPr>
              <w:t>.</w:t>
            </w:r>
            <w:r w:rsidR="00B53B71">
              <w:rPr>
                <w:spacing w:val="-8"/>
                <w:lang w:val="ru-RU"/>
              </w:rPr>
              <w:t>3</w:t>
            </w:r>
            <w:r w:rsidR="00B53B71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796370BC" w14:textId="77777777" w:rsidR="00B53B71" w:rsidRDefault="00B53B71" w:rsidP="00406002">
            <w:pPr>
              <w:pStyle w:val="af6"/>
              <w:rPr>
                <w:spacing w:val="-8"/>
                <w:lang w:val="ru-RU"/>
              </w:rPr>
            </w:pPr>
          </w:p>
        </w:tc>
        <w:tc>
          <w:tcPr>
            <w:tcW w:w="851" w:type="dxa"/>
            <w:vMerge/>
          </w:tcPr>
          <w:p w14:paraId="76E8CFC2" w14:textId="77777777" w:rsidR="00B53B71" w:rsidRPr="009A3359" w:rsidRDefault="00B53B71" w:rsidP="00406002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409" w:type="dxa"/>
          </w:tcPr>
          <w:p w14:paraId="5C1B3072" w14:textId="77777777" w:rsidR="00B53B71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Избыточное давление </w:t>
            </w:r>
          </w:p>
          <w:p w14:paraId="1A1E7F53" w14:textId="77777777" w:rsidR="00B53B71" w:rsidRPr="00D905FE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воздуха на нижних </w:t>
            </w:r>
          </w:p>
          <w:p w14:paraId="1F075AF0" w14:textId="77777777" w:rsidR="00B53B71" w:rsidRPr="00D905FE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этажах лестничных </w:t>
            </w:r>
          </w:p>
          <w:p w14:paraId="78385D1C" w14:textId="77777777" w:rsidR="00B53B71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клеток, в шахтах лифтов, </w:t>
            </w:r>
          </w:p>
          <w:p w14:paraId="5C77423B" w14:textId="2558F6A8" w:rsidR="00B53B71" w:rsidRPr="00D905FE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>в тамбур-шлюзах</w:t>
            </w:r>
          </w:p>
        </w:tc>
        <w:tc>
          <w:tcPr>
            <w:tcW w:w="1985" w:type="dxa"/>
            <w:vMerge/>
          </w:tcPr>
          <w:p w14:paraId="6634BBE8" w14:textId="77777777" w:rsidR="00B53B71" w:rsidRPr="00270526" w:rsidRDefault="00B53B71" w:rsidP="00406002">
            <w:pPr>
              <w:pStyle w:val="af6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10199165" w14:textId="77777777" w:rsidR="00B53B71" w:rsidRPr="00D11624" w:rsidRDefault="00B53B71" w:rsidP="0040600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B53B71" w:rsidRPr="00270526" w14:paraId="5AAA9736" w14:textId="77777777" w:rsidTr="00B53B71">
        <w:trPr>
          <w:trHeight w:val="969"/>
        </w:trPr>
        <w:tc>
          <w:tcPr>
            <w:tcW w:w="562" w:type="dxa"/>
          </w:tcPr>
          <w:p w14:paraId="49E2D0FB" w14:textId="524D54D1" w:rsidR="00B53B71" w:rsidRPr="009A3359" w:rsidRDefault="009C0C58" w:rsidP="00406002">
            <w:pPr>
              <w:pStyle w:val="af6"/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8</w:t>
            </w:r>
            <w:r w:rsidR="00B53B71" w:rsidRPr="009A3359">
              <w:rPr>
                <w:spacing w:val="-8"/>
                <w:lang w:val="ru-RU"/>
              </w:rPr>
              <w:t>.</w:t>
            </w:r>
            <w:r w:rsidR="00B53B71">
              <w:rPr>
                <w:spacing w:val="-8"/>
                <w:lang w:val="ru-RU"/>
              </w:rPr>
              <w:t>4</w:t>
            </w:r>
            <w:r w:rsidR="00B53B71" w:rsidRPr="009A3359">
              <w:rPr>
                <w:spacing w:val="-8"/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1D7810C4" w14:textId="77777777" w:rsidR="00B53B71" w:rsidRDefault="00B53B71" w:rsidP="00406002">
            <w:pPr>
              <w:pStyle w:val="af6"/>
              <w:rPr>
                <w:spacing w:val="-8"/>
                <w:lang w:val="ru-RU"/>
              </w:rPr>
            </w:pPr>
          </w:p>
        </w:tc>
        <w:tc>
          <w:tcPr>
            <w:tcW w:w="851" w:type="dxa"/>
            <w:vMerge/>
          </w:tcPr>
          <w:p w14:paraId="2227F20B" w14:textId="77777777" w:rsidR="00B53B71" w:rsidRPr="009A3359" w:rsidRDefault="00B53B71" w:rsidP="00406002">
            <w:pPr>
              <w:pStyle w:val="af6"/>
              <w:jc w:val="center"/>
              <w:rPr>
                <w:spacing w:val="-8"/>
                <w:lang w:val="ru-RU"/>
              </w:rPr>
            </w:pPr>
          </w:p>
        </w:tc>
        <w:tc>
          <w:tcPr>
            <w:tcW w:w="2409" w:type="dxa"/>
          </w:tcPr>
          <w:p w14:paraId="219CED92" w14:textId="77777777" w:rsidR="00B53B71" w:rsidRPr="00D905FE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Перепад давления </w:t>
            </w:r>
          </w:p>
          <w:p w14:paraId="1C52AB32" w14:textId="77777777" w:rsidR="00B53B71" w:rsidRPr="00D905FE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 xml:space="preserve">на закрытых дверях </w:t>
            </w:r>
          </w:p>
          <w:p w14:paraId="717D445E" w14:textId="2A7E56A3" w:rsidR="00B53B71" w:rsidRPr="00D905FE" w:rsidRDefault="00B53B71" w:rsidP="00B53B71">
            <w:pPr>
              <w:ind w:left="-48" w:right="-112"/>
              <w:rPr>
                <w:spacing w:val="-8"/>
                <w:sz w:val="22"/>
                <w:szCs w:val="22"/>
              </w:rPr>
            </w:pPr>
            <w:r w:rsidRPr="00D905FE">
              <w:rPr>
                <w:spacing w:val="-8"/>
                <w:sz w:val="22"/>
                <w:szCs w:val="22"/>
              </w:rPr>
              <w:t>путей эвакуации.</w:t>
            </w:r>
          </w:p>
        </w:tc>
        <w:tc>
          <w:tcPr>
            <w:tcW w:w="1985" w:type="dxa"/>
            <w:vMerge/>
          </w:tcPr>
          <w:p w14:paraId="6DB4C913" w14:textId="77777777" w:rsidR="00B53B71" w:rsidRPr="00270526" w:rsidRDefault="00B53B71" w:rsidP="00406002">
            <w:pPr>
              <w:pStyle w:val="af6"/>
              <w:rPr>
                <w:lang w:val="ru-RU"/>
              </w:rPr>
            </w:pPr>
          </w:p>
        </w:tc>
        <w:tc>
          <w:tcPr>
            <w:tcW w:w="1978" w:type="dxa"/>
            <w:vMerge/>
          </w:tcPr>
          <w:p w14:paraId="4B92D2B7" w14:textId="77777777" w:rsidR="00B53B71" w:rsidRPr="00D11624" w:rsidRDefault="00B53B71" w:rsidP="00406002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69896402" w14:textId="77777777" w:rsidR="00270526" w:rsidRDefault="00270526" w:rsidP="00A7420A">
      <w:pPr>
        <w:rPr>
          <w:b/>
          <w:sz w:val="22"/>
          <w:szCs w:val="22"/>
        </w:rPr>
      </w:pPr>
    </w:p>
    <w:p w14:paraId="36596848" w14:textId="77777777" w:rsidR="00270526" w:rsidRPr="006D33D8" w:rsidRDefault="00270526" w:rsidP="00270526">
      <w:pPr>
        <w:rPr>
          <w:b/>
        </w:rPr>
      </w:pPr>
      <w:r w:rsidRPr="006D33D8">
        <w:rPr>
          <w:b/>
        </w:rPr>
        <w:t xml:space="preserve">Примечание: </w:t>
      </w:r>
    </w:p>
    <w:p w14:paraId="1F02713E" w14:textId="57D1793D" w:rsidR="00270526" w:rsidRDefault="00270526" w:rsidP="00270526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A24F3C0" w14:textId="16A7D762" w:rsidR="00D905FE" w:rsidRPr="00F83DDF" w:rsidRDefault="00D905FE" w:rsidP="00270526">
      <w:pPr>
        <w:rPr>
          <w:color w:val="000000"/>
          <w:sz w:val="28"/>
          <w:szCs w:val="28"/>
        </w:rPr>
      </w:pPr>
    </w:p>
    <w:p w14:paraId="2DF88F70" w14:textId="77777777" w:rsidR="00270526" w:rsidRDefault="00270526" w:rsidP="0027052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A37DC6" w14:textId="77777777" w:rsidR="00270526" w:rsidRDefault="00270526" w:rsidP="002705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1CF6B7" w14:textId="77777777" w:rsidR="00270526" w:rsidRDefault="00270526" w:rsidP="0027052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C317F87" w14:textId="77777777" w:rsidR="00270526" w:rsidRPr="001D02D0" w:rsidRDefault="00270526" w:rsidP="0027052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1F64EF6" w14:textId="77777777" w:rsidR="00270526" w:rsidRPr="001D02D0" w:rsidRDefault="00270526" w:rsidP="0027052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05AAE84" w14:textId="21E0563F" w:rsidR="0006039C" w:rsidRPr="0006039C" w:rsidRDefault="0006039C" w:rsidP="00270526">
      <w:pPr>
        <w:rPr>
          <w:color w:val="000000"/>
          <w:sz w:val="24"/>
          <w:szCs w:val="24"/>
        </w:rPr>
      </w:pPr>
    </w:p>
    <w:sectPr w:rsidR="0006039C" w:rsidRPr="0006039C" w:rsidSect="006A36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8D4E6" w14:textId="77777777" w:rsidR="00A8468E" w:rsidRDefault="00A8468E" w:rsidP="0011070C">
      <w:r>
        <w:separator/>
      </w:r>
    </w:p>
  </w:endnote>
  <w:endnote w:type="continuationSeparator" w:id="0">
    <w:p w14:paraId="0F72060D" w14:textId="77777777" w:rsidR="00A8468E" w:rsidRDefault="00A846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1DE8F57E" w14:textId="77777777" w:rsidTr="00C62C68">
      <w:tc>
        <w:tcPr>
          <w:tcW w:w="3402" w:type="dxa"/>
          <w:vAlign w:val="center"/>
          <w:hideMark/>
        </w:tcPr>
        <w:p w14:paraId="01808DE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D1A8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3BC877" w14:textId="1EE9FEC3" w:rsidR="002667A7" w:rsidRPr="00CC669F" w:rsidRDefault="00F83DDF" w:rsidP="00F83DDF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11867F1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FC61A3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D1EB52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3F11DA5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4D865D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C7006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685F51" w14:textId="0BCCD648" w:rsidR="005D5C7B" w:rsidRPr="00CC669F" w:rsidRDefault="00F83DD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441D7AB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9F9CBF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AF2ADED" w14:textId="77777777" w:rsidR="00CC094B" w:rsidRPr="008811FA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F3EB5" w14:textId="77777777" w:rsidR="00A8468E" w:rsidRDefault="00A8468E" w:rsidP="0011070C">
      <w:r>
        <w:separator/>
      </w:r>
    </w:p>
  </w:footnote>
  <w:footnote w:type="continuationSeparator" w:id="0">
    <w:p w14:paraId="17F3F0D9" w14:textId="77777777" w:rsidR="00A8468E" w:rsidRDefault="00A846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2B1B233" w14:textId="77777777" w:rsidTr="007877EC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7A7A45D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404376" wp14:editId="5E68B2AC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3FD67E22" w14:textId="4A4EBAC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BY/112 </w:t>
          </w:r>
          <w:r w:rsidR="00D905FE">
            <w:rPr>
              <w:bCs/>
              <w:sz w:val="24"/>
              <w:szCs w:val="24"/>
            </w:rPr>
            <w:t>9.</w:t>
          </w:r>
          <w:r w:rsidR="00D17B1D">
            <w:rPr>
              <w:bCs/>
              <w:sz w:val="24"/>
              <w:szCs w:val="24"/>
            </w:rPr>
            <w:t>0062</w:t>
          </w:r>
        </w:p>
      </w:tc>
    </w:tr>
  </w:tbl>
  <w:p w14:paraId="160E0BD2" w14:textId="77777777" w:rsidR="00B53AEA" w:rsidRDefault="00B53AEA">
    <w:pPr>
      <w:pStyle w:val="a7"/>
      <w:rPr>
        <w:lang w:val="ru-RU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7"/>
      <w:gridCol w:w="1847"/>
      <w:gridCol w:w="874"/>
      <w:gridCol w:w="2406"/>
      <w:gridCol w:w="1987"/>
      <w:gridCol w:w="1977"/>
    </w:tblGrid>
    <w:tr w:rsidR="00731DFF" w:rsidRPr="004C165B" w14:paraId="04151DDD" w14:textId="77777777" w:rsidTr="00731DFF">
      <w:trPr>
        <w:trHeight w:val="74"/>
      </w:trPr>
      <w:tc>
        <w:tcPr>
          <w:tcW w:w="537" w:type="dxa"/>
          <w:shd w:val="clear" w:color="auto" w:fill="auto"/>
          <w:vAlign w:val="center"/>
        </w:tcPr>
        <w:p w14:paraId="308ABDF2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1</w:t>
          </w:r>
        </w:p>
      </w:tc>
      <w:tc>
        <w:tcPr>
          <w:tcW w:w="1849" w:type="dxa"/>
          <w:shd w:val="clear" w:color="auto" w:fill="auto"/>
          <w:vAlign w:val="center"/>
        </w:tcPr>
        <w:p w14:paraId="55A5B764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2</w:t>
          </w:r>
        </w:p>
      </w:tc>
      <w:tc>
        <w:tcPr>
          <w:tcW w:w="875" w:type="dxa"/>
          <w:shd w:val="clear" w:color="auto" w:fill="auto"/>
          <w:vAlign w:val="center"/>
        </w:tcPr>
        <w:p w14:paraId="5179664C" w14:textId="77777777" w:rsidR="00731DFF" w:rsidRPr="004C165B" w:rsidRDefault="00731DFF" w:rsidP="00731DFF">
          <w:pPr>
            <w:ind w:left="-106" w:right="-79"/>
            <w:jc w:val="center"/>
          </w:pPr>
          <w:r>
            <w:t>3</w:t>
          </w:r>
        </w:p>
      </w:tc>
      <w:tc>
        <w:tcPr>
          <w:tcW w:w="2409" w:type="dxa"/>
          <w:shd w:val="clear" w:color="auto" w:fill="auto"/>
          <w:vAlign w:val="center"/>
        </w:tcPr>
        <w:p w14:paraId="39564BD3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4</w:t>
          </w:r>
        </w:p>
      </w:tc>
      <w:tc>
        <w:tcPr>
          <w:tcW w:w="1989" w:type="dxa"/>
          <w:shd w:val="clear" w:color="auto" w:fill="auto"/>
          <w:vAlign w:val="center"/>
        </w:tcPr>
        <w:p w14:paraId="3EA7ABCE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5</w:t>
          </w:r>
        </w:p>
      </w:tc>
      <w:tc>
        <w:tcPr>
          <w:tcW w:w="1979" w:type="dxa"/>
          <w:shd w:val="clear" w:color="auto" w:fill="auto"/>
          <w:vAlign w:val="center"/>
        </w:tcPr>
        <w:p w14:paraId="4176C29F" w14:textId="77777777" w:rsidR="00731DFF" w:rsidRPr="004C165B" w:rsidRDefault="00731DFF" w:rsidP="00731DFF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</w:pPr>
          <w:r>
            <w:t>6</w:t>
          </w:r>
        </w:p>
      </w:tc>
    </w:tr>
  </w:tbl>
  <w:p w14:paraId="4C674339" w14:textId="77777777" w:rsidR="00731DFF" w:rsidRPr="00731DFF" w:rsidRDefault="00731DFF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929"/>
    </w:tblGrid>
    <w:tr w:rsidR="00CC094B" w:rsidRPr="00804957" w14:paraId="75D54455" w14:textId="77777777" w:rsidTr="007877EC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AD8301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19B6226" wp14:editId="71113AB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tcBorders>
            <w:bottom w:val="single" w:sz="8" w:space="0" w:color="auto"/>
          </w:tcBorders>
          <w:vAlign w:val="center"/>
        </w:tcPr>
        <w:p w14:paraId="22B93E7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9E34D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B5E259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AB645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52824913">
    <w:abstractNumId w:val="6"/>
  </w:num>
  <w:num w:numId="2" w16cid:durableId="562956048">
    <w:abstractNumId w:val="7"/>
  </w:num>
  <w:num w:numId="3" w16cid:durableId="248733360">
    <w:abstractNumId w:val="4"/>
  </w:num>
  <w:num w:numId="4" w16cid:durableId="985668146">
    <w:abstractNumId w:val="1"/>
  </w:num>
  <w:num w:numId="5" w16cid:durableId="280696896">
    <w:abstractNumId w:val="11"/>
  </w:num>
  <w:num w:numId="6" w16cid:durableId="1622226222">
    <w:abstractNumId w:val="3"/>
  </w:num>
  <w:num w:numId="7" w16cid:durableId="1562211523">
    <w:abstractNumId w:val="8"/>
  </w:num>
  <w:num w:numId="8" w16cid:durableId="1248731887">
    <w:abstractNumId w:val="5"/>
  </w:num>
  <w:num w:numId="9" w16cid:durableId="1282682969">
    <w:abstractNumId w:val="9"/>
  </w:num>
  <w:num w:numId="10" w16cid:durableId="245043592">
    <w:abstractNumId w:val="2"/>
  </w:num>
  <w:num w:numId="11" w16cid:durableId="1425804252">
    <w:abstractNumId w:val="0"/>
  </w:num>
  <w:num w:numId="12" w16cid:durableId="1181972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7EDF"/>
    <w:rsid w:val="0005414E"/>
    <w:rsid w:val="0006039C"/>
    <w:rsid w:val="000643A6"/>
    <w:rsid w:val="00067FEC"/>
    <w:rsid w:val="00090EA2"/>
    <w:rsid w:val="00094466"/>
    <w:rsid w:val="000D49BB"/>
    <w:rsid w:val="000D5B01"/>
    <w:rsid w:val="000E2802"/>
    <w:rsid w:val="000E501E"/>
    <w:rsid w:val="000F0830"/>
    <w:rsid w:val="0011070C"/>
    <w:rsid w:val="00114F4B"/>
    <w:rsid w:val="00116AD0"/>
    <w:rsid w:val="00117059"/>
    <w:rsid w:val="00120BDA"/>
    <w:rsid w:val="00121649"/>
    <w:rsid w:val="00124162"/>
    <w:rsid w:val="00131952"/>
    <w:rsid w:val="00132246"/>
    <w:rsid w:val="00162213"/>
    <w:rsid w:val="00162D37"/>
    <w:rsid w:val="00194140"/>
    <w:rsid w:val="001956F7"/>
    <w:rsid w:val="001A31BA"/>
    <w:rsid w:val="001A4BEA"/>
    <w:rsid w:val="001D220A"/>
    <w:rsid w:val="001F7797"/>
    <w:rsid w:val="0020355B"/>
    <w:rsid w:val="00204777"/>
    <w:rsid w:val="002400D7"/>
    <w:rsid w:val="00245903"/>
    <w:rsid w:val="002505FA"/>
    <w:rsid w:val="002667A7"/>
    <w:rsid w:val="00270526"/>
    <w:rsid w:val="002877C8"/>
    <w:rsid w:val="002900DE"/>
    <w:rsid w:val="002B2EF3"/>
    <w:rsid w:val="003054C2"/>
    <w:rsid w:val="00305E11"/>
    <w:rsid w:val="0031023B"/>
    <w:rsid w:val="003321A2"/>
    <w:rsid w:val="00350D5F"/>
    <w:rsid w:val="003717D2"/>
    <w:rsid w:val="00374A27"/>
    <w:rsid w:val="00394B97"/>
    <w:rsid w:val="003A10A8"/>
    <w:rsid w:val="003C130A"/>
    <w:rsid w:val="003C74B4"/>
    <w:rsid w:val="003E26A2"/>
    <w:rsid w:val="003E6D8A"/>
    <w:rsid w:val="003F50C5"/>
    <w:rsid w:val="00401D49"/>
    <w:rsid w:val="004030B9"/>
    <w:rsid w:val="00406002"/>
    <w:rsid w:val="004217BE"/>
    <w:rsid w:val="00432DA2"/>
    <w:rsid w:val="00437E07"/>
    <w:rsid w:val="00444CCA"/>
    <w:rsid w:val="0045760F"/>
    <w:rsid w:val="00457C9E"/>
    <w:rsid w:val="004A5E4C"/>
    <w:rsid w:val="004B31E2"/>
    <w:rsid w:val="004B4737"/>
    <w:rsid w:val="004C165B"/>
    <w:rsid w:val="004C5143"/>
    <w:rsid w:val="004C53CA"/>
    <w:rsid w:val="004E4499"/>
    <w:rsid w:val="004E4912"/>
    <w:rsid w:val="004E5090"/>
    <w:rsid w:val="004E6BC8"/>
    <w:rsid w:val="004F5A1D"/>
    <w:rsid w:val="00507CCF"/>
    <w:rsid w:val="00524544"/>
    <w:rsid w:val="00527F26"/>
    <w:rsid w:val="0056070B"/>
    <w:rsid w:val="00592241"/>
    <w:rsid w:val="005A4E4B"/>
    <w:rsid w:val="005C63C3"/>
    <w:rsid w:val="005D5C7B"/>
    <w:rsid w:val="005E250C"/>
    <w:rsid w:val="005E33F5"/>
    <w:rsid w:val="005E611E"/>
    <w:rsid w:val="005E7EB9"/>
    <w:rsid w:val="005F254D"/>
    <w:rsid w:val="006135F5"/>
    <w:rsid w:val="00630BD9"/>
    <w:rsid w:val="00633190"/>
    <w:rsid w:val="00642140"/>
    <w:rsid w:val="0064513F"/>
    <w:rsid w:val="00645468"/>
    <w:rsid w:val="00656EE2"/>
    <w:rsid w:val="006762B3"/>
    <w:rsid w:val="00683923"/>
    <w:rsid w:val="006938AF"/>
    <w:rsid w:val="006A336B"/>
    <w:rsid w:val="006A361E"/>
    <w:rsid w:val="006D5481"/>
    <w:rsid w:val="006D5DCE"/>
    <w:rsid w:val="007043E1"/>
    <w:rsid w:val="00705C49"/>
    <w:rsid w:val="00712175"/>
    <w:rsid w:val="00731452"/>
    <w:rsid w:val="00731DFF"/>
    <w:rsid w:val="00732475"/>
    <w:rsid w:val="00734508"/>
    <w:rsid w:val="00741FBB"/>
    <w:rsid w:val="00750565"/>
    <w:rsid w:val="007641CC"/>
    <w:rsid w:val="00765906"/>
    <w:rsid w:val="0077725A"/>
    <w:rsid w:val="007826B5"/>
    <w:rsid w:val="007877EC"/>
    <w:rsid w:val="007A2628"/>
    <w:rsid w:val="007B3671"/>
    <w:rsid w:val="007C343C"/>
    <w:rsid w:val="007E210E"/>
    <w:rsid w:val="007E2E1D"/>
    <w:rsid w:val="007E712B"/>
    <w:rsid w:val="007F3249"/>
    <w:rsid w:val="007F5916"/>
    <w:rsid w:val="00803320"/>
    <w:rsid w:val="00805C5D"/>
    <w:rsid w:val="00830AF4"/>
    <w:rsid w:val="00834A57"/>
    <w:rsid w:val="008667F8"/>
    <w:rsid w:val="00877224"/>
    <w:rsid w:val="008811FA"/>
    <w:rsid w:val="00886D6D"/>
    <w:rsid w:val="00897E79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1F21"/>
    <w:rsid w:val="009940B7"/>
    <w:rsid w:val="009A3359"/>
    <w:rsid w:val="009A3A10"/>
    <w:rsid w:val="009A3E9D"/>
    <w:rsid w:val="009B6DE5"/>
    <w:rsid w:val="009C0C58"/>
    <w:rsid w:val="009D5A57"/>
    <w:rsid w:val="009E4075"/>
    <w:rsid w:val="009E74C3"/>
    <w:rsid w:val="009F7389"/>
    <w:rsid w:val="00A0063E"/>
    <w:rsid w:val="00A47C62"/>
    <w:rsid w:val="00A62627"/>
    <w:rsid w:val="00A66E7D"/>
    <w:rsid w:val="00A7420A"/>
    <w:rsid w:val="00A755C7"/>
    <w:rsid w:val="00A8468E"/>
    <w:rsid w:val="00AB0EA7"/>
    <w:rsid w:val="00AC680C"/>
    <w:rsid w:val="00AD4B7A"/>
    <w:rsid w:val="00AD6765"/>
    <w:rsid w:val="00B073DC"/>
    <w:rsid w:val="00B16BF0"/>
    <w:rsid w:val="00B20359"/>
    <w:rsid w:val="00B26D21"/>
    <w:rsid w:val="00B273FD"/>
    <w:rsid w:val="00B371B5"/>
    <w:rsid w:val="00B453D4"/>
    <w:rsid w:val="00B4667C"/>
    <w:rsid w:val="00B47A0F"/>
    <w:rsid w:val="00B53AEA"/>
    <w:rsid w:val="00B53B71"/>
    <w:rsid w:val="00B639CF"/>
    <w:rsid w:val="00BA682A"/>
    <w:rsid w:val="00BA7746"/>
    <w:rsid w:val="00BB0188"/>
    <w:rsid w:val="00BB272F"/>
    <w:rsid w:val="00BB4B8A"/>
    <w:rsid w:val="00BB7AAD"/>
    <w:rsid w:val="00BC40FF"/>
    <w:rsid w:val="00BC6B2B"/>
    <w:rsid w:val="00C212A7"/>
    <w:rsid w:val="00C2541A"/>
    <w:rsid w:val="00C4751C"/>
    <w:rsid w:val="00C62C68"/>
    <w:rsid w:val="00C67ACE"/>
    <w:rsid w:val="00C80BF5"/>
    <w:rsid w:val="00C82ED7"/>
    <w:rsid w:val="00C9183C"/>
    <w:rsid w:val="00C94B1C"/>
    <w:rsid w:val="00C97BC9"/>
    <w:rsid w:val="00CA3473"/>
    <w:rsid w:val="00CA53E3"/>
    <w:rsid w:val="00CC094B"/>
    <w:rsid w:val="00CC669F"/>
    <w:rsid w:val="00CF4334"/>
    <w:rsid w:val="00D11624"/>
    <w:rsid w:val="00D17B1D"/>
    <w:rsid w:val="00D2438B"/>
    <w:rsid w:val="00D27687"/>
    <w:rsid w:val="00D74D90"/>
    <w:rsid w:val="00D876E6"/>
    <w:rsid w:val="00D905FE"/>
    <w:rsid w:val="00D9604C"/>
    <w:rsid w:val="00DA5E7A"/>
    <w:rsid w:val="00DA6561"/>
    <w:rsid w:val="00DB1FAE"/>
    <w:rsid w:val="00DB2848"/>
    <w:rsid w:val="00DB4A98"/>
    <w:rsid w:val="00DD3C60"/>
    <w:rsid w:val="00DE6F93"/>
    <w:rsid w:val="00DF7DAB"/>
    <w:rsid w:val="00E345F7"/>
    <w:rsid w:val="00E4430D"/>
    <w:rsid w:val="00E469E0"/>
    <w:rsid w:val="00E5357F"/>
    <w:rsid w:val="00E67504"/>
    <w:rsid w:val="00E70FFC"/>
    <w:rsid w:val="00E750F5"/>
    <w:rsid w:val="00E832A4"/>
    <w:rsid w:val="00E87F74"/>
    <w:rsid w:val="00E909C3"/>
    <w:rsid w:val="00E91C2C"/>
    <w:rsid w:val="00E93AEA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71D27"/>
    <w:rsid w:val="00F8255B"/>
    <w:rsid w:val="00F83DDF"/>
    <w:rsid w:val="00F86DE9"/>
    <w:rsid w:val="00F874A1"/>
    <w:rsid w:val="00FC0729"/>
    <w:rsid w:val="00FC1A9B"/>
    <w:rsid w:val="00FC280E"/>
    <w:rsid w:val="00FD1414"/>
    <w:rsid w:val="00FF0E0D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B27C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28">
    <w:name w:val="Основной текст2"/>
    <w:basedOn w:val="a"/>
    <w:rsid w:val="00D1162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70E50B1FED394D51BCFC91EA0F3D4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76A97-C513-4DD9-8A11-6C03E0009B8A}"/>
      </w:docPartPr>
      <w:docPartBody>
        <w:p w:rsidR="006E299B" w:rsidRDefault="00F91231" w:rsidP="00F91231">
          <w:pPr>
            <w:pStyle w:val="70E50B1FED394D51BCFC91EA0F3D4D1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DB2343BC5492ABF346987842DB2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1BBE1-69F1-410A-A2C8-4E808A9311F0}"/>
      </w:docPartPr>
      <w:docPartBody>
        <w:p w:rsidR="006E299B" w:rsidRDefault="00F91231" w:rsidP="00F91231">
          <w:pPr>
            <w:pStyle w:val="F6CDB2343BC5492ABF346987842DB21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3C05437F1364E6885E28F8CE5D70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0497B-3AB4-4CFC-8529-76A9E86217EE}"/>
      </w:docPartPr>
      <w:docPartBody>
        <w:p w:rsidR="006E299B" w:rsidRDefault="00F91231" w:rsidP="00F91231">
          <w:pPr>
            <w:pStyle w:val="33C05437F1364E6885E28F8CE5D708E4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560F77A2A54751AA5989EC79D9F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20113-8C3C-44DF-A4E2-C15B29E55275}"/>
      </w:docPartPr>
      <w:docPartBody>
        <w:p w:rsidR="006E299B" w:rsidRDefault="00F91231" w:rsidP="00F91231">
          <w:pPr>
            <w:pStyle w:val="22560F77A2A54751AA5989EC79D9F54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65741"/>
    <w:rsid w:val="000C04E8"/>
    <w:rsid w:val="000E077B"/>
    <w:rsid w:val="000E1676"/>
    <w:rsid w:val="00106793"/>
    <w:rsid w:val="001540B7"/>
    <w:rsid w:val="00167CE1"/>
    <w:rsid w:val="00193B39"/>
    <w:rsid w:val="001B3044"/>
    <w:rsid w:val="001C1004"/>
    <w:rsid w:val="001D220A"/>
    <w:rsid w:val="001F086A"/>
    <w:rsid w:val="002248E6"/>
    <w:rsid w:val="002608ED"/>
    <w:rsid w:val="002751FF"/>
    <w:rsid w:val="00276313"/>
    <w:rsid w:val="002C385D"/>
    <w:rsid w:val="002D2022"/>
    <w:rsid w:val="0031049D"/>
    <w:rsid w:val="00330160"/>
    <w:rsid w:val="00394B97"/>
    <w:rsid w:val="003B26CD"/>
    <w:rsid w:val="003F6D58"/>
    <w:rsid w:val="00444CCA"/>
    <w:rsid w:val="00472A80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12F09"/>
    <w:rsid w:val="006632D6"/>
    <w:rsid w:val="00684F82"/>
    <w:rsid w:val="006B3825"/>
    <w:rsid w:val="006E299B"/>
    <w:rsid w:val="00754280"/>
    <w:rsid w:val="0077725A"/>
    <w:rsid w:val="007826B5"/>
    <w:rsid w:val="007A464A"/>
    <w:rsid w:val="007A5398"/>
    <w:rsid w:val="007C343C"/>
    <w:rsid w:val="0080735D"/>
    <w:rsid w:val="008B46AD"/>
    <w:rsid w:val="00944641"/>
    <w:rsid w:val="009752FE"/>
    <w:rsid w:val="00A1775F"/>
    <w:rsid w:val="00A20F8A"/>
    <w:rsid w:val="00A34793"/>
    <w:rsid w:val="00B00858"/>
    <w:rsid w:val="00B00EFB"/>
    <w:rsid w:val="00B11269"/>
    <w:rsid w:val="00B13BB0"/>
    <w:rsid w:val="00BA747E"/>
    <w:rsid w:val="00BB4B8A"/>
    <w:rsid w:val="00BF3758"/>
    <w:rsid w:val="00C34E1C"/>
    <w:rsid w:val="00C8094E"/>
    <w:rsid w:val="00CB3E60"/>
    <w:rsid w:val="00CC03D9"/>
    <w:rsid w:val="00CC7A3D"/>
    <w:rsid w:val="00CF1540"/>
    <w:rsid w:val="00DB7154"/>
    <w:rsid w:val="00E40A1C"/>
    <w:rsid w:val="00E67504"/>
    <w:rsid w:val="00E70FFC"/>
    <w:rsid w:val="00EA0842"/>
    <w:rsid w:val="00ED5D04"/>
    <w:rsid w:val="00EF7515"/>
    <w:rsid w:val="00F3033A"/>
    <w:rsid w:val="00F738E3"/>
    <w:rsid w:val="00F9123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9123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7675A491AF114FF8B741120DCA906791">
    <w:name w:val="7675A491AF114FF8B741120DCA906791"/>
    <w:rsid w:val="00FF1D54"/>
  </w:style>
  <w:style w:type="paragraph" w:customStyle="1" w:styleId="70E50B1FED394D51BCFC91EA0F3D4D17">
    <w:name w:val="70E50B1FED394D51BCFC91EA0F3D4D17"/>
    <w:rsid w:val="00F91231"/>
    <w:rPr>
      <w:kern w:val="2"/>
      <w14:ligatures w14:val="standardContextual"/>
    </w:rPr>
  </w:style>
  <w:style w:type="paragraph" w:customStyle="1" w:styleId="F6CDB2343BC5492ABF346987842DB212">
    <w:name w:val="F6CDB2343BC5492ABF346987842DB212"/>
    <w:rsid w:val="00F91231"/>
    <w:rPr>
      <w:kern w:val="2"/>
      <w14:ligatures w14:val="standardContextual"/>
    </w:rPr>
  </w:style>
  <w:style w:type="paragraph" w:customStyle="1" w:styleId="33C05437F1364E6885E28F8CE5D708E4">
    <w:name w:val="33C05437F1364E6885E28F8CE5D708E4"/>
    <w:rsid w:val="00F91231"/>
    <w:rPr>
      <w:kern w:val="2"/>
      <w14:ligatures w14:val="standardContextual"/>
    </w:rPr>
  </w:style>
  <w:style w:type="paragraph" w:customStyle="1" w:styleId="22560F77A2A54751AA5989EC79D9F544">
    <w:name w:val="22560F77A2A54751AA5989EC79D9F544"/>
    <w:rsid w:val="00F9123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2024-09-02T09:15:00Z</cp:lastPrinted>
  <dcterms:created xsi:type="dcterms:W3CDTF">2024-09-03T12:45:00Z</dcterms:created>
  <dcterms:modified xsi:type="dcterms:W3CDTF">2024-09-09T11:48:00Z</dcterms:modified>
</cp:coreProperties>
</file>