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FD34F8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846B3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A989467" w:rsidR="00162213" w:rsidRPr="00A0063E" w:rsidRDefault="00162213" w:rsidP="000520E9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0520E9">
                  <w:rPr>
                    <w:rFonts w:cs="Times New Roman"/>
                    <w:bCs/>
                    <w:sz w:val="28"/>
                    <w:szCs w:val="28"/>
                  </w:rPr>
                  <w:t>3.0323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4E5B3C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7-07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0520E9">
                  <w:rPr>
                    <w:rFonts w:cs="Times New Roman"/>
                    <w:bCs/>
                    <w:sz w:val="28"/>
                    <w:szCs w:val="28"/>
                  </w:rPr>
                  <w:t>28.07.2017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0672CC4B" w:rsidR="00162213" w:rsidRPr="009C0EFD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9C0EFD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69770F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4EAC804A" w:rsidR="00162213" w:rsidRPr="009C0EFD" w:rsidRDefault="00162213" w:rsidP="009C0EF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C0EFD">
              <w:rPr>
                <w:rFonts w:cs="Times New Roman"/>
                <w:bCs/>
                <w:sz w:val="28"/>
                <w:szCs w:val="28"/>
              </w:rPr>
              <w:t>н</w:t>
            </w:r>
            <w:r w:rsidRPr="009C0EFD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69770F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9C0EFD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9C0EFD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74925EF" w:rsidR="00162213" w:rsidRPr="009C0EFD" w:rsidRDefault="00162213" w:rsidP="000520E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C0EFD">
              <w:rPr>
                <w:rFonts w:cs="Times New Roman"/>
                <w:bCs/>
                <w:sz w:val="28"/>
                <w:szCs w:val="28"/>
              </w:rPr>
              <w:t>р</w:t>
            </w:r>
            <w:r w:rsidRPr="009C0EFD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0520E9" w:rsidRPr="009C0EF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34449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5"/>
        <w:spacing w:line="276" w:lineRule="auto"/>
        <w:jc w:val="center"/>
        <w:rPr>
          <w:b/>
          <w:sz w:val="28"/>
          <w:szCs w:val="28"/>
        </w:rPr>
      </w:pPr>
    </w:p>
    <w:p w14:paraId="6758A14E" w14:textId="78A1B876" w:rsidR="00BC0974" w:rsidRDefault="00BC0974" w:rsidP="00BC0974">
      <w:pPr>
        <w:jc w:val="center"/>
        <w:rPr>
          <w:bCs/>
          <w:sz w:val="28"/>
          <w:szCs w:val="28"/>
        </w:rPr>
      </w:pPr>
      <w:r w:rsidRPr="00CC6EB2">
        <w:rPr>
          <w:b/>
          <w:sz w:val="28"/>
          <w:szCs w:val="28"/>
        </w:rPr>
        <w:t>ДОПОЛНЕНИЕ №1</w:t>
      </w:r>
      <w:r w:rsidRPr="002F4729">
        <w:rPr>
          <w:bCs/>
          <w:sz w:val="28"/>
          <w:szCs w:val="28"/>
        </w:rPr>
        <w:t xml:space="preserve"> от </w:t>
      </w:r>
      <w:r w:rsidR="00434449">
        <w:rPr>
          <w:bCs/>
          <w:sz w:val="28"/>
          <w:szCs w:val="28"/>
        </w:rPr>
        <w:t>15</w:t>
      </w:r>
      <w:r w:rsidRPr="002F4729">
        <w:rPr>
          <w:bCs/>
          <w:sz w:val="28"/>
          <w:szCs w:val="28"/>
        </w:rPr>
        <w:t xml:space="preserve"> </w:t>
      </w:r>
      <w:r w:rsidR="00434449">
        <w:rPr>
          <w:bCs/>
          <w:sz w:val="28"/>
          <w:szCs w:val="28"/>
        </w:rPr>
        <w:t>марта</w:t>
      </w:r>
      <w:r w:rsidRPr="002F4729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4</w:t>
      </w:r>
      <w:r w:rsidRPr="002F4729">
        <w:rPr>
          <w:bCs/>
          <w:sz w:val="28"/>
          <w:szCs w:val="28"/>
        </w:rPr>
        <w:t xml:space="preserve"> года</w:t>
      </w:r>
      <w:r w:rsidRPr="002F4729">
        <w:rPr>
          <w:bCs/>
          <w:sz w:val="28"/>
          <w:szCs w:val="28"/>
        </w:rPr>
        <w:br/>
        <w:t xml:space="preserve">к редакции </w:t>
      </w:r>
      <w:r w:rsidRPr="00D713E7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2</w:t>
      </w:r>
      <w:r w:rsidRPr="002F47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области аккредитации</w:t>
      </w:r>
      <w:r w:rsidRPr="002F4729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27</w:t>
      </w:r>
      <w:r w:rsidRPr="002F47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октября</w:t>
      </w:r>
      <w:r w:rsidRPr="002F4729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3</w:t>
      </w:r>
      <w:r w:rsidRPr="002F4729">
        <w:rPr>
          <w:bCs/>
          <w:sz w:val="28"/>
          <w:szCs w:val="28"/>
        </w:rPr>
        <w:t xml:space="preserve"> года</w:t>
      </w:r>
    </w:p>
    <w:p w14:paraId="4E312DEA" w14:textId="77777777" w:rsidR="00BC0974" w:rsidRDefault="00BC0974" w:rsidP="00BC097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BC0974" w:rsidRPr="00F152C2" w14:paraId="5C6641AD" w14:textId="77777777" w:rsidTr="00C045F2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14:paraId="4FBB3828" w14:textId="77777777" w:rsidR="00BC0974" w:rsidRPr="0013762B" w:rsidRDefault="00BC0974" w:rsidP="00C045F2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13762B">
              <w:rPr>
                <w:sz w:val="28"/>
                <w:szCs w:val="28"/>
                <w:lang w:val="ru-RU"/>
              </w:rPr>
              <w:t>метрологическ</w:t>
            </w:r>
            <w:r>
              <w:rPr>
                <w:sz w:val="28"/>
                <w:szCs w:val="28"/>
                <w:lang w:val="ru-RU"/>
              </w:rPr>
              <w:t>ого</w:t>
            </w:r>
            <w:r w:rsidRPr="0013762B">
              <w:rPr>
                <w:sz w:val="28"/>
                <w:szCs w:val="28"/>
                <w:lang w:val="ru-RU"/>
              </w:rPr>
              <w:t xml:space="preserve"> центр</w:t>
            </w:r>
            <w:r>
              <w:rPr>
                <w:sz w:val="28"/>
                <w:szCs w:val="28"/>
                <w:lang w:val="ru-RU"/>
              </w:rPr>
              <w:t>а</w:t>
            </w:r>
            <w:r w:rsidRPr="0013762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762B">
              <w:rPr>
                <w:sz w:val="28"/>
                <w:szCs w:val="28"/>
                <w:lang w:val="ru-RU"/>
              </w:rPr>
              <w:t>БелГИСС</w:t>
            </w:r>
            <w:proofErr w:type="spellEnd"/>
            <w:r w:rsidRPr="0013762B">
              <w:rPr>
                <w:sz w:val="28"/>
                <w:szCs w:val="28"/>
                <w:lang w:val="ru-RU"/>
              </w:rPr>
              <w:t xml:space="preserve"> (МЦ-30 </w:t>
            </w:r>
            <w:proofErr w:type="spellStart"/>
            <w:r w:rsidRPr="0013762B">
              <w:rPr>
                <w:sz w:val="28"/>
                <w:szCs w:val="28"/>
                <w:lang w:val="ru-RU"/>
              </w:rPr>
              <w:t>БелГИСС</w:t>
            </w:r>
            <w:proofErr w:type="spellEnd"/>
            <w:r w:rsidRPr="0013762B">
              <w:rPr>
                <w:sz w:val="28"/>
                <w:szCs w:val="28"/>
                <w:lang w:val="ru-RU"/>
              </w:rPr>
              <w:t>)</w:t>
            </w:r>
          </w:p>
        </w:tc>
      </w:tr>
    </w:tbl>
    <w:p w14:paraId="59F2804F" w14:textId="77777777" w:rsidR="00BC0974" w:rsidRPr="00DC6711" w:rsidRDefault="00BC0974" w:rsidP="00BC0974">
      <w:pPr>
        <w:pStyle w:val="af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Pr="00DC6711">
        <w:rPr>
          <w:sz w:val="28"/>
          <w:szCs w:val="28"/>
          <w:lang w:val="ru-RU"/>
        </w:rPr>
        <w:t>аучно-производственного республиканского унитарного предприятия</w:t>
      </w:r>
    </w:p>
    <w:p w14:paraId="47313735" w14:textId="77777777" w:rsidR="00BC0974" w:rsidRPr="00DC6711" w:rsidRDefault="00BC0974" w:rsidP="00BC0974">
      <w:pPr>
        <w:pStyle w:val="af5"/>
        <w:jc w:val="center"/>
        <w:rPr>
          <w:sz w:val="28"/>
          <w:szCs w:val="28"/>
          <w:lang w:val="ru-RU"/>
        </w:rPr>
      </w:pPr>
      <w:r w:rsidRPr="00DC6711">
        <w:rPr>
          <w:sz w:val="28"/>
          <w:szCs w:val="28"/>
          <w:lang w:val="ru-RU"/>
        </w:rPr>
        <w:t xml:space="preserve"> «Белорусский государственный институт стандартизации и сертификации» </w:t>
      </w:r>
    </w:p>
    <w:p w14:paraId="41E9C276" w14:textId="77777777" w:rsidR="00760C09" w:rsidRPr="00BC0974" w:rsidRDefault="00760C09" w:rsidP="00760C09">
      <w:pPr>
        <w:pStyle w:val="af5"/>
        <w:jc w:val="center"/>
        <w:rPr>
          <w:iCs/>
          <w:sz w:val="24"/>
          <w:szCs w:val="24"/>
          <w:lang w:val="ru-RU"/>
        </w:rPr>
      </w:pPr>
    </w:p>
    <w:tbl>
      <w:tblPr>
        <w:tblW w:w="5040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50"/>
        <w:gridCol w:w="992"/>
        <w:gridCol w:w="969"/>
        <w:gridCol w:w="2175"/>
        <w:gridCol w:w="2693"/>
        <w:gridCol w:w="2126"/>
      </w:tblGrid>
      <w:tr w:rsidR="00760C09" w:rsidRPr="00BC0974" w14:paraId="41DE6502" w14:textId="77777777" w:rsidTr="001E29DE">
        <w:trPr>
          <w:cantSplit/>
          <w:trHeight w:val="377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60A0D" w14:textId="77777777" w:rsidR="00760C09" w:rsidRPr="00BC0974" w:rsidRDefault="00760C09" w:rsidP="00842C85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C0974">
              <w:rPr>
                <w:rStyle w:val="fontstyle01"/>
                <w:rFonts w:ascii="Times New Roman" w:hAnsi="Times New Roman"/>
                <w:sz w:val="22"/>
                <w:szCs w:val="22"/>
              </w:rPr>
              <w:t>№</w:t>
            </w:r>
            <w:r w:rsidRPr="00BC0974">
              <w:rPr>
                <w:color w:val="000000"/>
                <w:sz w:val="22"/>
                <w:szCs w:val="22"/>
              </w:rPr>
              <w:br/>
            </w:r>
            <w:r w:rsidRPr="00BC0974">
              <w:rPr>
                <w:rStyle w:val="fontstyle01"/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C5EC1" w14:textId="77777777" w:rsidR="00760C09" w:rsidRPr="00BC0974" w:rsidRDefault="00760C09" w:rsidP="00842C85">
            <w:pPr>
              <w:jc w:val="center"/>
              <w:rPr>
                <w:sz w:val="22"/>
                <w:szCs w:val="22"/>
                <w:lang w:eastAsia="en-US"/>
              </w:rPr>
            </w:pPr>
            <w:r w:rsidRPr="00BC0974">
              <w:rPr>
                <w:rStyle w:val="fontstyle01"/>
                <w:rFonts w:ascii="Times New Roman" w:hAnsi="Times New Roman"/>
                <w:sz w:val="22"/>
                <w:szCs w:val="22"/>
              </w:rPr>
              <w:t>Код (наименование) вида</w:t>
            </w:r>
            <w:r w:rsidRPr="00BC0974">
              <w:rPr>
                <w:color w:val="000000"/>
                <w:sz w:val="22"/>
                <w:szCs w:val="22"/>
              </w:rPr>
              <w:br/>
            </w:r>
            <w:r w:rsidRPr="00BC0974">
              <w:rPr>
                <w:rStyle w:val="fontstyle01"/>
                <w:rFonts w:ascii="Times New Roman" w:hAnsi="Times New Roman"/>
                <w:sz w:val="22"/>
                <w:szCs w:val="22"/>
              </w:rPr>
              <w:t>работ:</w:t>
            </w:r>
            <w:r w:rsidRPr="00BC0974">
              <w:rPr>
                <w:color w:val="000000"/>
                <w:sz w:val="22"/>
                <w:szCs w:val="22"/>
              </w:rPr>
              <w:br/>
            </w:r>
            <w:r w:rsidRPr="00BC0974">
              <w:rPr>
                <w:rStyle w:val="fontstyle01"/>
                <w:rFonts w:ascii="Times New Roman" w:hAnsi="Times New Roman"/>
                <w:sz w:val="22"/>
                <w:szCs w:val="22"/>
              </w:rPr>
              <w:t>1 – первичная поверка;</w:t>
            </w:r>
            <w:r w:rsidRPr="00BC0974">
              <w:rPr>
                <w:color w:val="000000"/>
                <w:sz w:val="22"/>
                <w:szCs w:val="22"/>
              </w:rPr>
              <w:br/>
            </w:r>
            <w:r w:rsidRPr="00BC0974">
              <w:rPr>
                <w:rStyle w:val="fontstyle01"/>
                <w:rFonts w:ascii="Times New Roman" w:hAnsi="Times New Roman"/>
                <w:sz w:val="22"/>
                <w:szCs w:val="22"/>
              </w:rPr>
              <w:t>2 – последующая поверка</w:t>
            </w:r>
          </w:p>
        </w:tc>
        <w:tc>
          <w:tcPr>
            <w:tcW w:w="7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D746" w14:textId="77777777" w:rsidR="00760C09" w:rsidRPr="00BC0974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BC0974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BC0974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0974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</w:tr>
      <w:tr w:rsidR="00760C09" w:rsidRPr="00BC0974" w14:paraId="17E465A6" w14:textId="77777777" w:rsidTr="001E29DE">
        <w:trPr>
          <w:cantSplit/>
          <w:trHeight w:val="359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D5C9A2" w14:textId="77777777" w:rsidR="00760C09" w:rsidRPr="00BC0974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A4FF67" w14:textId="77777777" w:rsidR="00760C09" w:rsidRPr="00BC0974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EB10" w14:textId="77777777" w:rsidR="00760C09" w:rsidRPr="00BC0974" w:rsidRDefault="00760C09" w:rsidP="00842C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BC0974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BC0974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0974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BC0974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0974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73B8" w14:textId="77777777" w:rsidR="00760C09" w:rsidRPr="00BC0974" w:rsidRDefault="00760C09" w:rsidP="00842C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BC0974">
              <w:rPr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BC0974">
              <w:rPr>
                <w:sz w:val="22"/>
                <w:szCs w:val="22"/>
                <w:lang w:val="en-US" w:eastAsia="en-US"/>
              </w:rPr>
              <w:t xml:space="preserve"> </w:t>
            </w:r>
            <w:r w:rsidRPr="00BC0974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BC0974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BC0974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0974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BC0974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0974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BC0974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2871" w14:textId="77777777" w:rsidR="00760C09" w:rsidRPr="00BC0974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BC0974">
              <w:rPr>
                <w:sz w:val="22"/>
                <w:szCs w:val="22"/>
                <w:lang w:eastAsia="en-US"/>
              </w:rPr>
              <w:t>м</w:t>
            </w:r>
            <w:proofErr w:type="spellStart"/>
            <w:r w:rsidRPr="00BC0974">
              <w:rPr>
                <w:sz w:val="22"/>
                <w:szCs w:val="22"/>
                <w:lang w:val="en-US" w:eastAsia="en-US"/>
              </w:rPr>
              <w:t>етрологические</w:t>
            </w:r>
            <w:proofErr w:type="spellEnd"/>
            <w:r w:rsidRPr="00BC097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C0974">
              <w:rPr>
                <w:sz w:val="22"/>
                <w:szCs w:val="22"/>
                <w:lang w:val="en-US" w:eastAsia="en-US"/>
              </w:rPr>
              <w:t>характеристики</w:t>
            </w:r>
            <w:proofErr w:type="spellEnd"/>
          </w:p>
        </w:tc>
      </w:tr>
      <w:tr w:rsidR="00760C09" w:rsidRPr="00BC0974" w14:paraId="30AAA9D1" w14:textId="77777777" w:rsidTr="00EA70FA">
        <w:trPr>
          <w:cantSplit/>
          <w:trHeight w:val="545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C48AE" w14:textId="77777777" w:rsidR="00760C09" w:rsidRPr="00BC0974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1CF79A" w14:textId="77777777" w:rsidR="00760C09" w:rsidRPr="00BC0974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B839" w14:textId="77777777" w:rsidR="00760C09" w:rsidRPr="00BC0974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1E0E" w14:textId="77777777" w:rsidR="00760C09" w:rsidRPr="00BC0974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C0AD2A" w14:textId="77777777" w:rsidR="00760C09" w:rsidRPr="00BC0974" w:rsidRDefault="00760C09" w:rsidP="00842C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BC0974">
              <w:rPr>
                <w:sz w:val="22"/>
                <w:szCs w:val="22"/>
                <w:lang w:val="en-US" w:eastAsia="en-US"/>
              </w:rPr>
              <w:t>пределы</w:t>
            </w:r>
            <w:proofErr w:type="spellEnd"/>
          </w:p>
          <w:p w14:paraId="66C0194B" w14:textId="77777777" w:rsidR="00760C09" w:rsidRPr="00BC0974" w:rsidRDefault="00760C09" w:rsidP="00842C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BC0974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9747CE" w14:textId="77777777" w:rsidR="00760C09" w:rsidRPr="00BC0974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C0974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760B1B6E" w14:textId="77777777" w:rsidR="001E29DE" w:rsidRPr="001E29DE" w:rsidRDefault="001E29DE">
      <w:pPr>
        <w:rPr>
          <w:sz w:val="2"/>
          <w:szCs w:val="2"/>
        </w:rPr>
      </w:pPr>
    </w:p>
    <w:tbl>
      <w:tblPr>
        <w:tblW w:w="5031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50"/>
        <w:gridCol w:w="985"/>
        <w:gridCol w:w="976"/>
        <w:gridCol w:w="2175"/>
        <w:gridCol w:w="2693"/>
        <w:gridCol w:w="2109"/>
      </w:tblGrid>
      <w:tr w:rsidR="00760C09" w:rsidRPr="00BC0974" w14:paraId="133B7366" w14:textId="77777777" w:rsidTr="00EA70FA">
        <w:trPr>
          <w:cantSplit/>
          <w:trHeight w:val="227"/>
          <w:tblHeader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330E" w14:textId="77777777" w:rsidR="00760C09" w:rsidRPr="00BC0974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C0974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6D30" w14:textId="77777777" w:rsidR="00760C09" w:rsidRPr="00BC0974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C0974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A0C2" w14:textId="77777777" w:rsidR="00760C09" w:rsidRPr="00BC0974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C0974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EF8C" w14:textId="77777777" w:rsidR="00760C09" w:rsidRPr="00BC0974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C0974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82C2" w14:textId="77777777" w:rsidR="00760C09" w:rsidRPr="00BC0974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C0974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2F75" w14:textId="77777777" w:rsidR="00760C09" w:rsidRPr="00BC0974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C0974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760C09" w:rsidRPr="00BC0974" w14:paraId="66A6E5CF" w14:textId="77777777" w:rsidTr="00BC0974">
        <w:trPr>
          <w:cantSplit/>
          <w:trHeight w:val="227"/>
        </w:trPr>
        <w:tc>
          <w:tcPr>
            <w:tcW w:w="9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C600" w14:textId="0AD77E6F" w:rsidR="00760C09" w:rsidRPr="00F63C3B" w:rsidRDefault="000520E9" w:rsidP="00842C8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63C3B">
              <w:rPr>
                <w:b/>
                <w:bCs/>
                <w:sz w:val="22"/>
                <w:szCs w:val="22"/>
              </w:rPr>
              <w:t>ул. Новаторская, 2А, кабинет 208, 220053, г. Минск</w:t>
            </w:r>
          </w:p>
        </w:tc>
      </w:tr>
      <w:tr w:rsidR="005E1D33" w:rsidRPr="00AE531A" w14:paraId="4C923D4A" w14:textId="77777777" w:rsidTr="00EA70FA">
        <w:trPr>
          <w:cantSplit/>
          <w:trHeight w:val="305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82C3" w14:textId="491D90C5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4.3**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E4483" w14:textId="6CDC5493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ind w:left="-49"/>
              <w:jc w:val="center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1; 2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D9FBF" w14:textId="77777777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ind w:left="-53"/>
              <w:jc w:val="center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26.51/</w:t>
            </w:r>
          </w:p>
          <w:p w14:paraId="44572EFB" w14:textId="468649F0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ind w:left="-53"/>
              <w:jc w:val="center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99.004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22168" w14:textId="35521A26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  <w:lang w:eastAsia="en-US"/>
              </w:rPr>
            </w:pPr>
            <w:r w:rsidRPr="00AE531A">
              <w:rPr>
                <w:sz w:val="22"/>
                <w:szCs w:val="22"/>
                <w:lang w:eastAsia="en-US"/>
              </w:rPr>
              <w:t>Преобразователи давления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A3D8" w14:textId="28C06FF3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 xml:space="preserve">от минус 0,1 МПа </w:t>
            </w:r>
          </w:p>
          <w:p w14:paraId="4FB884E5" w14:textId="72BBC6A4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  <w:lang w:eastAsia="en-US"/>
              </w:rPr>
            </w:pPr>
            <w:r w:rsidRPr="00AE531A">
              <w:rPr>
                <w:sz w:val="22"/>
                <w:szCs w:val="22"/>
              </w:rPr>
              <w:t>до минус 0,040 МПа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3787" w14:textId="7E81F290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 xml:space="preserve">γ </w:t>
            </w:r>
            <w:r w:rsidR="00434449" w:rsidRPr="00AE531A">
              <w:rPr>
                <w:sz w:val="22"/>
                <w:szCs w:val="22"/>
              </w:rPr>
              <w:t>≥</w:t>
            </w:r>
            <w:r w:rsidRPr="00AE531A">
              <w:rPr>
                <w:sz w:val="22"/>
                <w:szCs w:val="22"/>
              </w:rPr>
              <w:t xml:space="preserve"> ± 0,5 %</w:t>
            </w:r>
          </w:p>
        </w:tc>
      </w:tr>
      <w:tr w:rsidR="005E1D33" w:rsidRPr="00AE531A" w14:paraId="01477973" w14:textId="77777777" w:rsidTr="00EA70FA">
        <w:trPr>
          <w:cantSplit/>
          <w:trHeight w:val="169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509C" w14:textId="77777777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533F5" w14:textId="77777777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ind w:left="-4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71C31" w14:textId="77777777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143A5" w14:textId="77777777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EB08" w14:textId="77777777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 xml:space="preserve">от минус 0,040 МПа </w:t>
            </w:r>
          </w:p>
          <w:p w14:paraId="363CBB21" w14:textId="3C32379A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до 0,0 МПа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9E94" w14:textId="29A0E2E9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 xml:space="preserve">γ </w:t>
            </w:r>
            <w:r w:rsidR="00434449" w:rsidRPr="00AE531A">
              <w:rPr>
                <w:sz w:val="22"/>
                <w:szCs w:val="22"/>
              </w:rPr>
              <w:t>≥</w:t>
            </w:r>
            <w:r w:rsidRPr="00AE531A">
              <w:rPr>
                <w:sz w:val="22"/>
                <w:szCs w:val="22"/>
              </w:rPr>
              <w:t xml:space="preserve"> ± 1,5 %</w:t>
            </w:r>
          </w:p>
        </w:tc>
      </w:tr>
      <w:tr w:rsidR="005E1D33" w:rsidRPr="00AE531A" w14:paraId="58A1D8F2" w14:textId="77777777" w:rsidTr="00EA70FA">
        <w:trPr>
          <w:cantSplit/>
          <w:trHeight w:val="174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F6E3" w14:textId="77777777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F631E" w14:textId="77777777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ind w:left="-4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A56A1" w14:textId="77777777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A4B6F" w14:textId="77777777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BF37" w14:textId="5FA49DF0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от 0,0 МПа до 0,01 МПа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44F2" w14:textId="6F0A2180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 xml:space="preserve">γ </w:t>
            </w:r>
            <w:r w:rsidR="00434449" w:rsidRPr="00AE531A">
              <w:rPr>
                <w:sz w:val="22"/>
                <w:szCs w:val="22"/>
              </w:rPr>
              <w:t>≥</w:t>
            </w:r>
            <w:r w:rsidRPr="00AE531A">
              <w:rPr>
                <w:sz w:val="22"/>
                <w:szCs w:val="22"/>
              </w:rPr>
              <w:t xml:space="preserve"> ± 2,0 %</w:t>
            </w:r>
          </w:p>
        </w:tc>
      </w:tr>
      <w:tr w:rsidR="005E1D33" w:rsidRPr="00AE531A" w14:paraId="20278209" w14:textId="77777777" w:rsidTr="00EA70FA">
        <w:trPr>
          <w:cantSplit/>
          <w:trHeight w:val="177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4714" w14:textId="77777777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598DD" w14:textId="77777777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ind w:left="-4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644E2" w14:textId="77777777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D497A" w14:textId="77777777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89B6" w14:textId="2BF3AEC5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 xml:space="preserve">от 0,01 МПа до 0,025 </w:t>
            </w:r>
            <w:r w:rsidR="004772E3" w:rsidRPr="00AE531A">
              <w:rPr>
                <w:sz w:val="22"/>
                <w:szCs w:val="22"/>
              </w:rPr>
              <w:t>М</w:t>
            </w:r>
            <w:r w:rsidRPr="00AE531A">
              <w:rPr>
                <w:sz w:val="22"/>
                <w:szCs w:val="22"/>
              </w:rPr>
              <w:t>Па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F465" w14:textId="18E0EA75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 xml:space="preserve">γ </w:t>
            </w:r>
            <w:r w:rsidR="00434449" w:rsidRPr="00AE531A">
              <w:rPr>
                <w:sz w:val="22"/>
                <w:szCs w:val="22"/>
              </w:rPr>
              <w:t>≥</w:t>
            </w:r>
            <w:r w:rsidRPr="00AE531A">
              <w:rPr>
                <w:sz w:val="22"/>
                <w:szCs w:val="22"/>
              </w:rPr>
              <w:t xml:space="preserve"> ± 1,0 %</w:t>
            </w:r>
          </w:p>
        </w:tc>
      </w:tr>
      <w:tr w:rsidR="005E1D33" w:rsidRPr="00AE531A" w14:paraId="7920001B" w14:textId="77777777" w:rsidTr="00EA70FA">
        <w:trPr>
          <w:cantSplit/>
          <w:trHeight w:val="310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8849" w14:textId="77777777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E0C4B" w14:textId="77777777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ind w:left="-4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A86CB" w14:textId="77777777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1E2CE" w14:textId="77777777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B022" w14:textId="3E847556" w:rsidR="005E1D33" w:rsidRPr="00AE531A" w:rsidRDefault="005E1D33" w:rsidP="00EA70FA">
            <w:pPr>
              <w:keepNext/>
              <w:spacing w:line="259" w:lineRule="auto"/>
              <w:ind w:right="-71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от 0,025 МПа до</w:t>
            </w:r>
            <w:r w:rsidR="004772E3" w:rsidRPr="00AE531A">
              <w:rPr>
                <w:sz w:val="22"/>
                <w:szCs w:val="22"/>
              </w:rPr>
              <w:t xml:space="preserve"> </w:t>
            </w:r>
            <w:r w:rsidRPr="00AE531A">
              <w:rPr>
                <w:sz w:val="22"/>
                <w:szCs w:val="22"/>
              </w:rPr>
              <w:t>0,040 МПа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E423" w14:textId="6A5F9A63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 xml:space="preserve">γ </w:t>
            </w:r>
            <w:r w:rsidR="00434449" w:rsidRPr="00AE531A">
              <w:rPr>
                <w:sz w:val="22"/>
                <w:szCs w:val="22"/>
              </w:rPr>
              <w:t>≥</w:t>
            </w:r>
            <w:r w:rsidRPr="00AE531A">
              <w:rPr>
                <w:sz w:val="22"/>
                <w:szCs w:val="22"/>
              </w:rPr>
              <w:t xml:space="preserve"> ± 0,5 %</w:t>
            </w:r>
          </w:p>
        </w:tc>
      </w:tr>
      <w:tr w:rsidR="005E1D33" w:rsidRPr="00AE531A" w14:paraId="2CF73193" w14:textId="77777777" w:rsidTr="00EA70FA">
        <w:trPr>
          <w:cantSplit/>
          <w:trHeight w:val="143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561E" w14:textId="77777777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38581" w14:textId="77777777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ind w:left="-4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58014" w14:textId="77777777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F4D6B" w14:textId="77777777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C6A7" w14:textId="39B23532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от 0,040 МПа до 0,1 МПа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EB22" w14:textId="42FED50D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 xml:space="preserve">γ </w:t>
            </w:r>
            <w:r w:rsidR="00434449" w:rsidRPr="00AE531A">
              <w:rPr>
                <w:sz w:val="22"/>
                <w:szCs w:val="22"/>
              </w:rPr>
              <w:t>≥</w:t>
            </w:r>
            <w:r w:rsidRPr="00AE531A">
              <w:rPr>
                <w:sz w:val="22"/>
                <w:szCs w:val="22"/>
              </w:rPr>
              <w:t xml:space="preserve"> ± 0,4 %</w:t>
            </w:r>
          </w:p>
        </w:tc>
      </w:tr>
      <w:tr w:rsidR="005E1D33" w:rsidRPr="00AE531A" w14:paraId="7589C710" w14:textId="77777777" w:rsidTr="00EA70FA">
        <w:trPr>
          <w:cantSplit/>
          <w:trHeight w:val="134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E75E" w14:textId="77777777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102C7" w14:textId="77777777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ind w:left="-4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4490F" w14:textId="77777777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3AA33" w14:textId="77777777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5A25" w14:textId="5DE9DFEA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от 0,1 МПа до 0,25 МПа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FB55" w14:textId="257CCC50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 xml:space="preserve">γ </w:t>
            </w:r>
            <w:r w:rsidR="00434449" w:rsidRPr="00AE531A">
              <w:rPr>
                <w:sz w:val="22"/>
                <w:szCs w:val="22"/>
              </w:rPr>
              <w:t>≥</w:t>
            </w:r>
            <w:r w:rsidRPr="00AE531A">
              <w:rPr>
                <w:sz w:val="22"/>
                <w:szCs w:val="22"/>
              </w:rPr>
              <w:t xml:space="preserve"> ± 1,5 %</w:t>
            </w:r>
          </w:p>
        </w:tc>
      </w:tr>
      <w:tr w:rsidR="005E1D33" w:rsidRPr="00AE531A" w14:paraId="551FE09B" w14:textId="77777777" w:rsidTr="00EA70FA">
        <w:trPr>
          <w:cantSplit/>
          <w:trHeight w:val="327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A094" w14:textId="77777777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B5310" w14:textId="77777777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ind w:left="-4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E6C0C" w14:textId="77777777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3DD07" w14:textId="77777777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3920" w14:textId="63714304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от 0,25 МПа до 0,4 МПа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4377" w14:textId="5A8E95F4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 xml:space="preserve">γ </w:t>
            </w:r>
            <w:r w:rsidR="00434449" w:rsidRPr="00AE531A">
              <w:rPr>
                <w:sz w:val="22"/>
                <w:szCs w:val="22"/>
              </w:rPr>
              <w:t>≥</w:t>
            </w:r>
            <w:r w:rsidRPr="00AE531A">
              <w:rPr>
                <w:sz w:val="22"/>
                <w:szCs w:val="22"/>
              </w:rPr>
              <w:t xml:space="preserve"> ± 1,0 %</w:t>
            </w:r>
          </w:p>
        </w:tc>
      </w:tr>
      <w:tr w:rsidR="005E1D33" w:rsidRPr="00AE531A" w14:paraId="6CDBD531" w14:textId="77777777" w:rsidTr="00EA70FA">
        <w:trPr>
          <w:cantSplit/>
          <w:trHeight w:val="327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5BA2" w14:textId="77777777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12906" w14:textId="77777777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ind w:left="-4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F967B" w14:textId="77777777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CDB94" w14:textId="77777777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9004" w14:textId="0B24CBCB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от 0,4 МПа до 0,6 МПа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955C" w14:textId="43795D77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 xml:space="preserve">γ </w:t>
            </w:r>
            <w:r w:rsidR="00434449" w:rsidRPr="00AE531A">
              <w:rPr>
                <w:sz w:val="22"/>
                <w:szCs w:val="22"/>
              </w:rPr>
              <w:t>≥</w:t>
            </w:r>
            <w:r w:rsidRPr="00AE531A">
              <w:rPr>
                <w:sz w:val="22"/>
                <w:szCs w:val="22"/>
              </w:rPr>
              <w:t xml:space="preserve"> ± 0,6 %</w:t>
            </w:r>
          </w:p>
        </w:tc>
      </w:tr>
      <w:tr w:rsidR="005E1D33" w:rsidRPr="00AE531A" w14:paraId="7D599F95" w14:textId="77777777" w:rsidTr="00EA70FA">
        <w:trPr>
          <w:cantSplit/>
          <w:trHeight w:val="327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B2DC" w14:textId="77777777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077B7" w14:textId="77777777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ind w:left="-4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D807E" w14:textId="77777777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759E3" w14:textId="77777777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1375" w14:textId="1DAAEE55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от 0,6 МПа до 1,0 МПа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5FF9" w14:textId="0210211C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 xml:space="preserve">γ </w:t>
            </w:r>
            <w:r w:rsidR="00434449" w:rsidRPr="00AE531A">
              <w:rPr>
                <w:sz w:val="22"/>
                <w:szCs w:val="22"/>
              </w:rPr>
              <w:t>≥</w:t>
            </w:r>
            <w:r w:rsidRPr="00AE531A">
              <w:rPr>
                <w:sz w:val="22"/>
                <w:szCs w:val="22"/>
              </w:rPr>
              <w:t xml:space="preserve"> ± 0,4 %</w:t>
            </w:r>
          </w:p>
        </w:tc>
      </w:tr>
      <w:tr w:rsidR="005E1D33" w:rsidRPr="00AE531A" w14:paraId="479855FD" w14:textId="77777777" w:rsidTr="00EA70FA">
        <w:trPr>
          <w:cantSplit/>
          <w:trHeight w:val="327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05F2" w14:textId="77777777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D07A1" w14:textId="77777777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ind w:left="-4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A88EC" w14:textId="77777777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3B2FB" w14:textId="77777777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1A95" w14:textId="41860693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от 1,0 МПа до 1,6 МПа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7FF9" w14:textId="709D57AB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 xml:space="preserve">γ </w:t>
            </w:r>
            <w:r w:rsidR="00434449" w:rsidRPr="00AE531A">
              <w:rPr>
                <w:sz w:val="22"/>
                <w:szCs w:val="22"/>
              </w:rPr>
              <w:t>≥</w:t>
            </w:r>
            <w:r w:rsidRPr="00AE531A">
              <w:rPr>
                <w:sz w:val="22"/>
                <w:szCs w:val="22"/>
              </w:rPr>
              <w:t xml:space="preserve"> ± 0,25 %</w:t>
            </w:r>
          </w:p>
        </w:tc>
      </w:tr>
      <w:tr w:rsidR="005E1D33" w:rsidRPr="00AE531A" w14:paraId="097813E1" w14:textId="77777777" w:rsidTr="00EA70FA">
        <w:trPr>
          <w:cantSplit/>
          <w:trHeight w:val="327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9F5B" w14:textId="77777777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934BC" w14:textId="77777777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ind w:left="-4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8DF7E" w14:textId="77777777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2E4C0" w14:textId="77777777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7CE2" w14:textId="4DB70B1F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от 1,6 МПа до 2,5 МПа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A97E" w14:textId="16819C65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 xml:space="preserve">γ </w:t>
            </w:r>
            <w:r w:rsidR="00434449" w:rsidRPr="00AE531A">
              <w:rPr>
                <w:sz w:val="22"/>
                <w:szCs w:val="22"/>
              </w:rPr>
              <w:t>≥</w:t>
            </w:r>
            <w:r w:rsidRPr="00AE531A">
              <w:rPr>
                <w:sz w:val="22"/>
                <w:szCs w:val="22"/>
              </w:rPr>
              <w:t xml:space="preserve"> ± 0,2 %</w:t>
            </w:r>
          </w:p>
        </w:tc>
      </w:tr>
      <w:tr w:rsidR="005E1D33" w:rsidRPr="00AE531A" w14:paraId="3C38E240" w14:textId="77777777" w:rsidTr="00EA70FA">
        <w:trPr>
          <w:cantSplit/>
          <w:trHeight w:val="327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4EB1" w14:textId="77777777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ABFBC" w14:textId="77777777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ind w:left="-4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A4432" w14:textId="77777777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71524" w14:textId="77777777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0455" w14:textId="02327650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от 2,5 МПа до 6,0 МПа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0D32" w14:textId="539BBC17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 xml:space="preserve">γ </w:t>
            </w:r>
            <w:r w:rsidR="00434449" w:rsidRPr="00AE531A">
              <w:rPr>
                <w:sz w:val="22"/>
                <w:szCs w:val="22"/>
              </w:rPr>
              <w:t>≥</w:t>
            </w:r>
            <w:r w:rsidRPr="00AE531A">
              <w:rPr>
                <w:sz w:val="22"/>
                <w:szCs w:val="22"/>
              </w:rPr>
              <w:t xml:space="preserve"> ± 0,25 %</w:t>
            </w:r>
          </w:p>
        </w:tc>
      </w:tr>
      <w:tr w:rsidR="005E1D33" w:rsidRPr="00AE531A" w14:paraId="20C938D8" w14:textId="77777777" w:rsidTr="00EA70FA">
        <w:trPr>
          <w:cantSplit/>
          <w:trHeight w:val="335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75BB" w14:textId="77777777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87E3" w14:textId="77777777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ind w:left="-4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DA2C" w14:textId="77777777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8122" w14:textId="77777777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C334" w14:textId="64F18A91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от 6,0 МПа до 10,0 МПа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712B" w14:textId="1911E794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 xml:space="preserve">γ </w:t>
            </w:r>
            <w:r w:rsidR="00434449" w:rsidRPr="00AE531A">
              <w:rPr>
                <w:sz w:val="22"/>
                <w:szCs w:val="22"/>
              </w:rPr>
              <w:t>≥</w:t>
            </w:r>
            <w:r w:rsidRPr="00AE531A">
              <w:rPr>
                <w:sz w:val="22"/>
                <w:szCs w:val="22"/>
              </w:rPr>
              <w:t xml:space="preserve"> ± 0,25 %</w:t>
            </w:r>
          </w:p>
        </w:tc>
      </w:tr>
      <w:tr w:rsidR="005E1D33" w:rsidRPr="00AE531A" w14:paraId="11E9CB8A" w14:textId="77777777" w:rsidTr="00EA70FA">
        <w:trPr>
          <w:cantSplit/>
          <w:trHeight w:val="426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66F1D" w14:textId="668D8BB4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lastRenderedPageBreak/>
              <w:t>4.3**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191AA" w14:textId="28FAA209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ind w:left="-49"/>
              <w:jc w:val="center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1; 2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5AE37" w14:textId="77777777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ind w:left="-53"/>
              <w:jc w:val="center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26.51/</w:t>
            </w:r>
          </w:p>
          <w:p w14:paraId="48ADF056" w14:textId="31C94CD9" w:rsidR="005E1D33" w:rsidRPr="00AE531A" w:rsidRDefault="005E1D33" w:rsidP="00B40A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99.004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9FB51" w14:textId="7B3B0DA6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  <w:lang w:eastAsia="en-US"/>
              </w:rPr>
            </w:pPr>
            <w:r w:rsidRPr="00AE531A">
              <w:rPr>
                <w:sz w:val="22"/>
                <w:szCs w:val="22"/>
                <w:lang w:eastAsia="en-US"/>
              </w:rPr>
              <w:t>Преобразователи давления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37BA" w14:textId="215DBCAA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от 10,0 МПа до 16,0 МПа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CA97" w14:textId="086B0172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 xml:space="preserve">γ </w:t>
            </w:r>
            <w:r w:rsidR="00434449" w:rsidRPr="00AE531A">
              <w:rPr>
                <w:sz w:val="22"/>
                <w:szCs w:val="22"/>
              </w:rPr>
              <w:t>≥</w:t>
            </w:r>
            <w:r w:rsidRPr="00AE531A">
              <w:rPr>
                <w:sz w:val="22"/>
                <w:szCs w:val="22"/>
              </w:rPr>
              <w:t xml:space="preserve"> ± 0,16 %</w:t>
            </w:r>
          </w:p>
        </w:tc>
      </w:tr>
      <w:tr w:rsidR="005E1D33" w:rsidRPr="00AE531A" w14:paraId="0E9CE542" w14:textId="77777777" w:rsidTr="00EA70FA">
        <w:trPr>
          <w:cantSplit/>
          <w:trHeight w:val="470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9F0CD" w14:textId="381DB3F5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7E18E" w14:textId="56983A1F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ind w:left="-4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4F2CF" w14:textId="67E4797D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3AA2B" w14:textId="1186CB89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0B96" w14:textId="241B8406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от 16,0 МПа до 25,0 МПа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5CC6" w14:textId="2B849686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 xml:space="preserve">γ </w:t>
            </w:r>
            <w:r w:rsidR="00434449" w:rsidRPr="00AE531A">
              <w:rPr>
                <w:sz w:val="22"/>
                <w:szCs w:val="22"/>
              </w:rPr>
              <w:t>≥</w:t>
            </w:r>
            <w:r w:rsidRPr="00AE531A">
              <w:rPr>
                <w:sz w:val="22"/>
                <w:szCs w:val="22"/>
              </w:rPr>
              <w:t xml:space="preserve"> ± 0,2 %</w:t>
            </w:r>
          </w:p>
        </w:tc>
      </w:tr>
      <w:tr w:rsidR="005E1D33" w:rsidRPr="00AE531A" w14:paraId="76FE4F9C" w14:textId="77777777" w:rsidTr="00EA70FA">
        <w:trPr>
          <w:cantSplit/>
          <w:trHeight w:val="403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3D9D6" w14:textId="77777777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8BDCE" w14:textId="77777777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ind w:left="-4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68A97" w14:textId="77777777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F74FB" w14:textId="77777777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AEE1" w14:textId="4EA4B1D8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от 25,0 МПа до 35,0 МПа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C494" w14:textId="1C5F8567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 xml:space="preserve">γ </w:t>
            </w:r>
            <w:r w:rsidR="00434449" w:rsidRPr="00AE531A">
              <w:rPr>
                <w:sz w:val="22"/>
                <w:szCs w:val="22"/>
              </w:rPr>
              <w:t>≥</w:t>
            </w:r>
            <w:r w:rsidRPr="00AE531A">
              <w:rPr>
                <w:sz w:val="22"/>
                <w:szCs w:val="22"/>
              </w:rPr>
              <w:t xml:space="preserve"> ± 0,15 %</w:t>
            </w:r>
          </w:p>
        </w:tc>
      </w:tr>
      <w:tr w:rsidR="005E1D33" w:rsidRPr="00AE531A" w14:paraId="3334869E" w14:textId="77777777" w:rsidTr="00EA70FA">
        <w:trPr>
          <w:cantSplit/>
          <w:trHeight w:val="351"/>
        </w:trPr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27F3" w14:textId="77777777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85AC" w14:textId="77777777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ind w:left="-4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DCA5" w14:textId="77777777" w:rsidR="005E1D33" w:rsidRPr="00AE531A" w:rsidRDefault="005E1D33" w:rsidP="005E1D3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7286" w14:textId="77777777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2439" w14:textId="1F47993E" w:rsidR="005E1D33" w:rsidRPr="00AE531A" w:rsidRDefault="005E1D33" w:rsidP="005E1D33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от 35,0 МПа до 70,0 МПа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5242" w14:textId="28D4F663" w:rsidR="005E1D33" w:rsidRPr="00AE531A" w:rsidRDefault="005E1D33" w:rsidP="006D28EE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 xml:space="preserve">γ </w:t>
            </w:r>
            <w:r w:rsidR="00434449" w:rsidRPr="00AE531A">
              <w:rPr>
                <w:sz w:val="22"/>
                <w:szCs w:val="22"/>
              </w:rPr>
              <w:t>≥</w:t>
            </w:r>
            <w:r w:rsidRPr="00AE531A">
              <w:rPr>
                <w:sz w:val="22"/>
                <w:szCs w:val="22"/>
              </w:rPr>
              <w:t xml:space="preserve"> ± 0,5 %</w:t>
            </w:r>
          </w:p>
        </w:tc>
      </w:tr>
      <w:tr w:rsidR="009C09D5" w:rsidRPr="00AE531A" w14:paraId="13559B22" w14:textId="77777777" w:rsidTr="00EA70FA">
        <w:trPr>
          <w:cantSplit/>
          <w:trHeight w:val="105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1CDC" w14:textId="7CB359F4" w:rsidR="009C09D5" w:rsidRPr="00AE531A" w:rsidRDefault="009C09D5" w:rsidP="009C09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6.1**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CE08" w14:textId="0C8979FC" w:rsidR="009C09D5" w:rsidRPr="00AE531A" w:rsidRDefault="009C09D5" w:rsidP="00B24E1F">
            <w:pPr>
              <w:overflowPunct w:val="0"/>
              <w:autoSpaceDE w:val="0"/>
              <w:autoSpaceDN w:val="0"/>
              <w:adjustRightInd w:val="0"/>
              <w:ind w:left="-49"/>
              <w:jc w:val="center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1; 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D5CB" w14:textId="77777777" w:rsidR="009C09D5" w:rsidRPr="00AE531A" w:rsidRDefault="009C09D5" w:rsidP="00B24E1F">
            <w:pPr>
              <w:overflowPunct w:val="0"/>
              <w:autoSpaceDE w:val="0"/>
              <w:autoSpaceDN w:val="0"/>
              <w:adjustRightInd w:val="0"/>
              <w:ind w:left="-53"/>
              <w:jc w:val="center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26.51/</w:t>
            </w:r>
          </w:p>
          <w:p w14:paraId="092AE5E5" w14:textId="47E4973A" w:rsidR="009C09D5" w:rsidRPr="00AE531A" w:rsidRDefault="009C09D5" w:rsidP="00B24E1F">
            <w:pPr>
              <w:overflowPunct w:val="0"/>
              <w:autoSpaceDE w:val="0"/>
              <w:autoSpaceDN w:val="0"/>
              <w:adjustRightInd w:val="0"/>
              <w:ind w:left="-53"/>
              <w:jc w:val="center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99.006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45A0" w14:textId="00DF4B11" w:rsidR="009C09D5" w:rsidRPr="00AE531A" w:rsidRDefault="009C09D5" w:rsidP="00B24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E531A">
              <w:rPr>
                <w:sz w:val="22"/>
                <w:szCs w:val="22"/>
                <w:lang w:eastAsia="en-US"/>
              </w:rPr>
              <w:t>Таксометры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52EB" w14:textId="77777777" w:rsidR="006D28EE" w:rsidRPr="00AE531A" w:rsidRDefault="006D28EE" w:rsidP="006D28EE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 xml:space="preserve">диапазон констант: </w:t>
            </w:r>
            <w:r w:rsidRPr="00AE531A">
              <w:rPr>
                <w:sz w:val="22"/>
                <w:szCs w:val="22"/>
              </w:rPr>
              <w:br/>
              <w:t>500–5000000</w:t>
            </w:r>
          </w:p>
          <w:p w14:paraId="1BEC7EFD" w14:textId="77777777" w:rsidR="00434449" w:rsidRPr="00AE531A" w:rsidRDefault="00434449" w:rsidP="009C09D5">
            <w:pPr>
              <w:keepNext/>
              <w:spacing w:line="259" w:lineRule="auto"/>
              <w:rPr>
                <w:sz w:val="22"/>
                <w:szCs w:val="22"/>
                <w:lang w:eastAsia="en-US"/>
              </w:rPr>
            </w:pPr>
          </w:p>
          <w:p w14:paraId="3DC750CB" w14:textId="77777777" w:rsidR="006D28EE" w:rsidRPr="00AE531A" w:rsidRDefault="006D28EE" w:rsidP="009C09D5">
            <w:pPr>
              <w:keepNext/>
              <w:spacing w:line="259" w:lineRule="auto"/>
              <w:rPr>
                <w:sz w:val="22"/>
                <w:szCs w:val="22"/>
                <w:lang w:eastAsia="en-US"/>
              </w:rPr>
            </w:pPr>
          </w:p>
          <w:p w14:paraId="3D48516F" w14:textId="77777777" w:rsidR="006D28EE" w:rsidRPr="00AE531A" w:rsidRDefault="006D28EE" w:rsidP="009C09D5">
            <w:pPr>
              <w:keepNext/>
              <w:spacing w:line="259" w:lineRule="auto"/>
              <w:rPr>
                <w:sz w:val="22"/>
                <w:szCs w:val="22"/>
                <w:lang w:eastAsia="en-US"/>
              </w:rPr>
            </w:pPr>
          </w:p>
          <w:p w14:paraId="2FFA3284" w14:textId="2273531D" w:rsidR="009C09D5" w:rsidRPr="00AE531A" w:rsidRDefault="009C09D5" w:rsidP="009C09D5">
            <w:pPr>
              <w:keepNext/>
              <w:spacing w:line="259" w:lineRule="auto"/>
              <w:rPr>
                <w:sz w:val="22"/>
                <w:szCs w:val="22"/>
                <w:lang w:eastAsia="en-US"/>
              </w:rPr>
            </w:pPr>
            <w:r w:rsidRPr="00AE531A">
              <w:rPr>
                <w:sz w:val="22"/>
                <w:szCs w:val="22"/>
                <w:lang w:eastAsia="en-US"/>
              </w:rPr>
              <w:t>от 0,01 до 0,99 тариф. ед.</w:t>
            </w:r>
          </w:p>
          <w:p w14:paraId="2C70CD8E" w14:textId="77777777" w:rsidR="009C09D5" w:rsidRPr="00AE531A" w:rsidRDefault="009C09D5" w:rsidP="009C09D5">
            <w:pPr>
              <w:keepNext/>
              <w:spacing w:line="259" w:lineRule="auto"/>
              <w:rPr>
                <w:sz w:val="22"/>
                <w:szCs w:val="22"/>
                <w:lang w:eastAsia="en-US"/>
              </w:rPr>
            </w:pPr>
            <w:r w:rsidRPr="00AE531A">
              <w:rPr>
                <w:sz w:val="22"/>
                <w:szCs w:val="22"/>
                <w:lang w:eastAsia="en-US"/>
              </w:rPr>
              <w:t>от 0,1 до 0,9 тариф. ед.</w:t>
            </w:r>
          </w:p>
          <w:p w14:paraId="30F5F73F" w14:textId="7E8A8960" w:rsidR="009C09D5" w:rsidRPr="00AE531A" w:rsidRDefault="009C09D5" w:rsidP="009C09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E531A">
              <w:rPr>
                <w:sz w:val="22"/>
                <w:szCs w:val="22"/>
                <w:lang w:eastAsia="en-US"/>
              </w:rPr>
              <w:t>от 1 до 50000 тариф. ед.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C98D" w14:textId="77777777" w:rsidR="006D28EE" w:rsidRPr="00AE531A" w:rsidRDefault="006D28EE" w:rsidP="006D28EE">
            <w:pPr>
              <w:keepNext/>
              <w:spacing w:line="259" w:lineRule="auto"/>
              <w:ind w:right="-85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sym w:font="Symbol" w:char="F044"/>
            </w:r>
            <w:r w:rsidRPr="00AE531A">
              <w:rPr>
                <w:sz w:val="22"/>
                <w:szCs w:val="22"/>
                <w:vertAlign w:val="subscript"/>
              </w:rPr>
              <w:t>плата</w:t>
            </w:r>
            <w:r w:rsidRPr="00AE531A">
              <w:rPr>
                <w:sz w:val="22"/>
                <w:szCs w:val="22"/>
              </w:rPr>
              <w:t xml:space="preserve"> = ± 1 ед. счета</w:t>
            </w:r>
          </w:p>
          <w:p w14:paraId="1293E9A9" w14:textId="77777777" w:rsidR="006D28EE" w:rsidRPr="00AE531A" w:rsidRDefault="006D28EE" w:rsidP="006D28EE">
            <w:pPr>
              <w:keepNext/>
              <w:spacing w:line="259" w:lineRule="auto"/>
              <w:ind w:right="-85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sym w:font="Symbol" w:char="F044"/>
            </w:r>
            <w:r w:rsidRPr="00AE531A">
              <w:rPr>
                <w:sz w:val="22"/>
                <w:szCs w:val="22"/>
                <w:vertAlign w:val="subscript"/>
              </w:rPr>
              <w:t>пробег</w:t>
            </w:r>
            <w:r w:rsidRPr="00AE531A">
              <w:rPr>
                <w:sz w:val="22"/>
                <w:szCs w:val="22"/>
              </w:rPr>
              <w:t xml:space="preserve"> = ± 0,1 км</w:t>
            </w:r>
          </w:p>
          <w:p w14:paraId="4F77BE27" w14:textId="77777777" w:rsidR="006D28EE" w:rsidRPr="00AE531A" w:rsidRDefault="006D28EE" w:rsidP="006D28EE">
            <w:pPr>
              <w:keepNext/>
              <w:spacing w:line="259" w:lineRule="auto"/>
              <w:ind w:right="-85"/>
              <w:rPr>
                <w:sz w:val="22"/>
                <w:szCs w:val="22"/>
              </w:rPr>
            </w:pPr>
            <w:proofErr w:type="spellStart"/>
            <w:r w:rsidRPr="00AE531A">
              <w:rPr>
                <w:sz w:val="22"/>
                <w:szCs w:val="22"/>
              </w:rPr>
              <w:t>δ</w:t>
            </w:r>
            <w:proofErr w:type="gramStart"/>
            <w:r w:rsidRPr="00AE531A">
              <w:rPr>
                <w:sz w:val="22"/>
                <w:szCs w:val="22"/>
                <w:vertAlign w:val="subscript"/>
              </w:rPr>
              <w:t>нач.интервала</w:t>
            </w:r>
            <w:proofErr w:type="spellEnd"/>
            <w:proofErr w:type="gramEnd"/>
            <w:r w:rsidRPr="00AE531A">
              <w:rPr>
                <w:sz w:val="22"/>
                <w:szCs w:val="22"/>
              </w:rPr>
              <w:t xml:space="preserve"> = ± 1 %</w:t>
            </w:r>
          </w:p>
          <w:p w14:paraId="1D094181" w14:textId="3FC6BC21" w:rsidR="006D28EE" w:rsidRPr="00AE531A" w:rsidRDefault="006D28EE" w:rsidP="006D28EE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  <w:lang w:eastAsia="en-US"/>
              </w:rPr>
            </w:pPr>
            <w:r w:rsidRPr="00AE531A">
              <w:rPr>
                <w:sz w:val="22"/>
                <w:szCs w:val="22"/>
              </w:rPr>
              <w:sym w:font="Symbol" w:char="F044"/>
            </w:r>
            <w:r w:rsidRPr="00AE531A">
              <w:rPr>
                <w:sz w:val="22"/>
                <w:szCs w:val="22"/>
                <w:vertAlign w:val="subscript"/>
              </w:rPr>
              <w:t xml:space="preserve">часов </w:t>
            </w:r>
            <w:r w:rsidRPr="00AE531A">
              <w:rPr>
                <w:sz w:val="22"/>
                <w:szCs w:val="22"/>
              </w:rPr>
              <w:t>=</w:t>
            </w:r>
            <w:r w:rsidRPr="00AE531A">
              <w:rPr>
                <w:sz w:val="22"/>
                <w:szCs w:val="22"/>
                <w:vertAlign w:val="subscript"/>
              </w:rPr>
              <w:t xml:space="preserve"> </w:t>
            </w:r>
            <w:r w:rsidRPr="00AE531A">
              <w:rPr>
                <w:sz w:val="22"/>
                <w:szCs w:val="22"/>
              </w:rPr>
              <w:t>± 60 с/сутки</w:t>
            </w:r>
          </w:p>
          <w:p w14:paraId="5989711E" w14:textId="77777777" w:rsidR="006D28EE" w:rsidRPr="00AE531A" w:rsidRDefault="006D28EE" w:rsidP="006D28EE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71B09D8" w14:textId="08C5763A" w:rsidR="009C09D5" w:rsidRPr="00AE531A" w:rsidRDefault="009C09D5" w:rsidP="006D28EE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  <w:lang w:eastAsia="en-US"/>
              </w:rPr>
            </w:pPr>
            <w:r w:rsidRPr="00AE531A">
              <w:rPr>
                <w:sz w:val="22"/>
                <w:szCs w:val="22"/>
                <w:lang w:eastAsia="en-US"/>
              </w:rPr>
              <w:sym w:font="Symbol" w:char="F044"/>
            </w:r>
            <w:r w:rsidRPr="00AE531A">
              <w:rPr>
                <w:sz w:val="22"/>
                <w:szCs w:val="22"/>
                <w:lang w:eastAsia="en-US"/>
              </w:rPr>
              <w:t xml:space="preserve"> = ± 1 тариф. ед.</w:t>
            </w:r>
          </w:p>
        </w:tc>
      </w:tr>
      <w:tr w:rsidR="009C09D5" w:rsidRPr="00AE531A" w14:paraId="473DEEC1" w14:textId="77777777" w:rsidTr="00EA70FA">
        <w:trPr>
          <w:cantSplit/>
          <w:trHeight w:val="70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1E15" w14:textId="31387714" w:rsidR="009C09D5" w:rsidRPr="00AE531A" w:rsidRDefault="009C09D5" w:rsidP="009C09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10.3**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EC10" w14:textId="64762CCD" w:rsidR="009C09D5" w:rsidRPr="00AE531A" w:rsidRDefault="009C09D5" w:rsidP="00B24E1F">
            <w:pPr>
              <w:overflowPunct w:val="0"/>
              <w:autoSpaceDE w:val="0"/>
              <w:autoSpaceDN w:val="0"/>
              <w:adjustRightInd w:val="0"/>
              <w:ind w:left="-4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E531A">
              <w:rPr>
                <w:sz w:val="22"/>
                <w:szCs w:val="22"/>
              </w:rPr>
              <w:t>1; 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C433" w14:textId="77777777" w:rsidR="009C09D5" w:rsidRPr="00AE531A" w:rsidRDefault="009C09D5" w:rsidP="00B24E1F">
            <w:pPr>
              <w:overflowPunct w:val="0"/>
              <w:autoSpaceDE w:val="0"/>
              <w:autoSpaceDN w:val="0"/>
              <w:adjustRightInd w:val="0"/>
              <w:ind w:left="-53"/>
              <w:jc w:val="center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26.51/</w:t>
            </w:r>
          </w:p>
          <w:p w14:paraId="7438F2E2" w14:textId="0FAEC121" w:rsidR="009C09D5" w:rsidRPr="00AE531A" w:rsidRDefault="009C09D5" w:rsidP="00B24E1F">
            <w:pPr>
              <w:overflowPunct w:val="0"/>
              <w:autoSpaceDE w:val="0"/>
              <w:autoSpaceDN w:val="0"/>
              <w:adjustRightInd w:val="0"/>
              <w:ind w:left="-5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E531A">
              <w:rPr>
                <w:sz w:val="22"/>
                <w:szCs w:val="22"/>
              </w:rPr>
              <w:t>99.010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D858" w14:textId="77777777" w:rsidR="009C09D5" w:rsidRPr="00AE531A" w:rsidRDefault="009C09D5" w:rsidP="00B24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E531A">
              <w:rPr>
                <w:sz w:val="22"/>
                <w:szCs w:val="22"/>
                <w:lang w:eastAsia="en-US"/>
              </w:rPr>
              <w:t xml:space="preserve">Термометры стеклянные ртутные лабораторные, </w:t>
            </w:r>
          </w:p>
          <w:p w14:paraId="065E19B1" w14:textId="77777777" w:rsidR="009C09D5" w:rsidRPr="00AE531A" w:rsidRDefault="009C09D5" w:rsidP="00B24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E531A">
              <w:rPr>
                <w:sz w:val="22"/>
                <w:szCs w:val="22"/>
                <w:lang w:eastAsia="en-US"/>
              </w:rPr>
              <w:t>термометры электроконтактные</w:t>
            </w:r>
          </w:p>
          <w:p w14:paraId="47CAB679" w14:textId="5B5C02BC" w:rsidR="0069770F" w:rsidRPr="00AE531A" w:rsidRDefault="0069770F" w:rsidP="00B24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08DD" w14:textId="6EEC4DF9" w:rsidR="009C09D5" w:rsidRPr="00AE531A" w:rsidRDefault="009C09D5" w:rsidP="00BC0974">
            <w:pPr>
              <w:keepNext/>
              <w:spacing w:line="259" w:lineRule="auto"/>
              <w:rPr>
                <w:sz w:val="22"/>
                <w:szCs w:val="22"/>
                <w:lang w:eastAsia="en-US"/>
              </w:rPr>
            </w:pPr>
            <w:r w:rsidRPr="00AE531A">
              <w:rPr>
                <w:sz w:val="22"/>
                <w:szCs w:val="22"/>
                <w:lang w:eastAsia="en-US"/>
              </w:rPr>
              <w:t xml:space="preserve">от </w:t>
            </w:r>
            <w:r w:rsidR="00B769B0" w:rsidRPr="00AE531A">
              <w:rPr>
                <w:sz w:val="22"/>
                <w:szCs w:val="22"/>
                <w:lang w:eastAsia="en-US"/>
              </w:rPr>
              <w:t>минус</w:t>
            </w:r>
            <w:r w:rsidRPr="00AE531A">
              <w:rPr>
                <w:sz w:val="22"/>
                <w:szCs w:val="22"/>
                <w:lang w:eastAsia="en-US"/>
              </w:rPr>
              <w:t xml:space="preserve"> 40 ºС до 350 ºС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D602" w14:textId="6E9CB1DA" w:rsidR="009C09D5" w:rsidRPr="00AE531A" w:rsidRDefault="009C09D5" w:rsidP="00B24E1F">
            <w:pPr>
              <w:keepNext/>
              <w:spacing w:line="259" w:lineRule="auto"/>
              <w:rPr>
                <w:sz w:val="22"/>
                <w:szCs w:val="22"/>
              </w:rPr>
            </w:pPr>
            <w:proofErr w:type="spellStart"/>
            <w:r w:rsidRPr="00AE531A">
              <w:rPr>
                <w:sz w:val="22"/>
                <w:szCs w:val="22"/>
              </w:rPr>
              <w:t>ц.д</w:t>
            </w:r>
            <w:proofErr w:type="spellEnd"/>
            <w:r w:rsidRPr="00AE531A">
              <w:rPr>
                <w:sz w:val="22"/>
                <w:szCs w:val="22"/>
              </w:rPr>
              <w:t>. 0,1</w:t>
            </w:r>
          </w:p>
        </w:tc>
      </w:tr>
      <w:tr w:rsidR="009C09D5" w:rsidRPr="00AE531A" w14:paraId="6B71069A" w14:textId="77777777" w:rsidTr="00EA70FA">
        <w:trPr>
          <w:cantSplit/>
          <w:trHeight w:val="90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F53E" w14:textId="5598D787" w:rsidR="009C09D5" w:rsidRPr="00AE531A" w:rsidRDefault="009C09D5" w:rsidP="009C09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10.4**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2690" w14:textId="57CC35E5" w:rsidR="009C09D5" w:rsidRPr="00AE531A" w:rsidRDefault="009C09D5" w:rsidP="00B24E1F">
            <w:pPr>
              <w:overflowPunct w:val="0"/>
              <w:autoSpaceDE w:val="0"/>
              <w:autoSpaceDN w:val="0"/>
              <w:adjustRightInd w:val="0"/>
              <w:ind w:left="-4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E531A">
              <w:rPr>
                <w:sz w:val="22"/>
                <w:szCs w:val="22"/>
              </w:rPr>
              <w:t>1; 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7160" w14:textId="77777777" w:rsidR="009C09D5" w:rsidRPr="00AE531A" w:rsidRDefault="009C09D5" w:rsidP="00B24E1F">
            <w:pPr>
              <w:overflowPunct w:val="0"/>
              <w:autoSpaceDE w:val="0"/>
              <w:autoSpaceDN w:val="0"/>
              <w:adjustRightInd w:val="0"/>
              <w:ind w:left="-53"/>
              <w:jc w:val="center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26.51/</w:t>
            </w:r>
          </w:p>
          <w:p w14:paraId="4E3C3063" w14:textId="6D64413F" w:rsidR="009C09D5" w:rsidRPr="00AE531A" w:rsidRDefault="009C09D5" w:rsidP="00B24E1F">
            <w:pPr>
              <w:overflowPunct w:val="0"/>
              <w:autoSpaceDE w:val="0"/>
              <w:autoSpaceDN w:val="0"/>
              <w:adjustRightInd w:val="0"/>
              <w:ind w:left="-5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E531A">
              <w:rPr>
                <w:sz w:val="22"/>
                <w:szCs w:val="22"/>
              </w:rPr>
              <w:t>99.010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2A24" w14:textId="08A78E2F" w:rsidR="009C09D5" w:rsidRPr="00AE531A" w:rsidRDefault="009C09D5" w:rsidP="00B24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E531A">
              <w:rPr>
                <w:sz w:val="22"/>
                <w:szCs w:val="22"/>
                <w:lang w:eastAsia="en-US"/>
              </w:rPr>
              <w:t>Калибраторы температуры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A1A9" w14:textId="06E1D3EE" w:rsidR="009C09D5" w:rsidRPr="00AE531A" w:rsidRDefault="009C09D5" w:rsidP="00BC0974">
            <w:pPr>
              <w:keepNext/>
              <w:spacing w:line="259" w:lineRule="auto"/>
              <w:rPr>
                <w:sz w:val="22"/>
                <w:szCs w:val="22"/>
                <w:lang w:eastAsia="en-US"/>
              </w:rPr>
            </w:pPr>
            <w:r w:rsidRPr="00AE531A">
              <w:rPr>
                <w:sz w:val="22"/>
                <w:szCs w:val="22"/>
                <w:lang w:eastAsia="en-US"/>
              </w:rPr>
              <w:t xml:space="preserve">от </w:t>
            </w:r>
            <w:r w:rsidR="00B769B0" w:rsidRPr="00AE531A">
              <w:rPr>
                <w:sz w:val="22"/>
                <w:szCs w:val="22"/>
                <w:lang w:eastAsia="en-US"/>
              </w:rPr>
              <w:t>минус</w:t>
            </w:r>
            <w:r w:rsidRPr="00AE531A">
              <w:rPr>
                <w:sz w:val="22"/>
                <w:szCs w:val="22"/>
                <w:lang w:eastAsia="en-US"/>
              </w:rPr>
              <w:t xml:space="preserve"> 40 ºС до 420 ºС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B087" w14:textId="68E15F32" w:rsidR="009C09D5" w:rsidRPr="00AE531A" w:rsidRDefault="009C09D5" w:rsidP="00B24E1F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±0,1 ºС</w:t>
            </w:r>
          </w:p>
        </w:tc>
      </w:tr>
      <w:tr w:rsidR="009C09D5" w:rsidRPr="00AE531A" w14:paraId="53A0FB7F" w14:textId="77777777" w:rsidTr="00EA70FA">
        <w:trPr>
          <w:cantSplit/>
          <w:trHeight w:val="61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179F" w14:textId="16E4A104" w:rsidR="009C09D5" w:rsidRPr="00AE531A" w:rsidRDefault="009C09D5" w:rsidP="009C09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10.5**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F63F" w14:textId="4E02663C" w:rsidR="009C09D5" w:rsidRPr="00AE531A" w:rsidRDefault="009C09D5" w:rsidP="00B24E1F">
            <w:pPr>
              <w:overflowPunct w:val="0"/>
              <w:autoSpaceDE w:val="0"/>
              <w:autoSpaceDN w:val="0"/>
              <w:adjustRightInd w:val="0"/>
              <w:ind w:left="-49"/>
              <w:jc w:val="center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1; 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476C" w14:textId="77777777" w:rsidR="009C09D5" w:rsidRPr="00AE531A" w:rsidRDefault="009C09D5" w:rsidP="00B24E1F">
            <w:pPr>
              <w:overflowPunct w:val="0"/>
              <w:autoSpaceDE w:val="0"/>
              <w:autoSpaceDN w:val="0"/>
              <w:adjustRightInd w:val="0"/>
              <w:ind w:left="-53"/>
              <w:jc w:val="center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26.51/</w:t>
            </w:r>
          </w:p>
          <w:p w14:paraId="34548D4E" w14:textId="5D77E8C1" w:rsidR="009C09D5" w:rsidRPr="00AE531A" w:rsidRDefault="009C09D5" w:rsidP="00B24E1F">
            <w:pPr>
              <w:overflowPunct w:val="0"/>
              <w:autoSpaceDE w:val="0"/>
              <w:autoSpaceDN w:val="0"/>
              <w:adjustRightInd w:val="0"/>
              <w:ind w:left="-53"/>
              <w:jc w:val="center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99.010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0AE1" w14:textId="77777777" w:rsidR="009C09D5" w:rsidRPr="00AE531A" w:rsidRDefault="009C09D5" w:rsidP="00B24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E531A">
              <w:rPr>
                <w:sz w:val="22"/>
                <w:szCs w:val="22"/>
                <w:lang w:eastAsia="en-US"/>
              </w:rPr>
              <w:t>Термопреобразователи сопротивления, в том числе с унифицированным выходным сигналом</w:t>
            </w:r>
          </w:p>
          <w:p w14:paraId="3F802611" w14:textId="77777777" w:rsidR="009C09D5" w:rsidRPr="00AE531A" w:rsidRDefault="009C09D5" w:rsidP="00B24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E531A">
              <w:rPr>
                <w:sz w:val="22"/>
                <w:szCs w:val="22"/>
                <w:lang w:eastAsia="en-US"/>
              </w:rPr>
              <w:t>Термоэлектрические преобразователи, в том числе с унифицированным выходным сигналом</w:t>
            </w:r>
          </w:p>
          <w:p w14:paraId="2ABDA894" w14:textId="1F065D9E" w:rsidR="0069770F" w:rsidRPr="00AE531A" w:rsidRDefault="0069770F" w:rsidP="00B24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F4EE" w14:textId="0CA87F0F" w:rsidR="009C09D5" w:rsidRPr="00AE531A" w:rsidRDefault="009C09D5" w:rsidP="00BC0974">
            <w:pPr>
              <w:keepNext/>
              <w:spacing w:line="259" w:lineRule="auto"/>
              <w:rPr>
                <w:sz w:val="22"/>
                <w:szCs w:val="22"/>
                <w:lang w:eastAsia="en-US"/>
              </w:rPr>
            </w:pPr>
            <w:r w:rsidRPr="00AE531A">
              <w:rPr>
                <w:sz w:val="22"/>
                <w:szCs w:val="22"/>
                <w:lang w:eastAsia="en-US"/>
              </w:rPr>
              <w:t xml:space="preserve">от </w:t>
            </w:r>
            <w:r w:rsidR="00B769B0" w:rsidRPr="00AE531A">
              <w:rPr>
                <w:sz w:val="22"/>
                <w:szCs w:val="22"/>
                <w:lang w:eastAsia="en-US"/>
              </w:rPr>
              <w:t>минус</w:t>
            </w:r>
            <w:r w:rsidRPr="00AE531A">
              <w:rPr>
                <w:sz w:val="22"/>
                <w:szCs w:val="22"/>
                <w:lang w:eastAsia="en-US"/>
              </w:rPr>
              <w:t xml:space="preserve"> 40 </w:t>
            </w:r>
            <w:r w:rsidRPr="00AE531A">
              <w:rPr>
                <w:sz w:val="22"/>
                <w:szCs w:val="22"/>
                <w:lang w:eastAsia="en-US"/>
              </w:rPr>
              <w:sym w:font="Symbol" w:char="F0B0"/>
            </w:r>
            <w:r w:rsidRPr="00AE531A">
              <w:rPr>
                <w:sz w:val="22"/>
                <w:szCs w:val="22"/>
                <w:lang w:eastAsia="en-US"/>
              </w:rPr>
              <w:t xml:space="preserve">С до 420 </w:t>
            </w:r>
            <w:r w:rsidRPr="00AE531A">
              <w:rPr>
                <w:sz w:val="22"/>
                <w:szCs w:val="22"/>
                <w:lang w:eastAsia="en-US"/>
              </w:rPr>
              <w:sym w:font="Symbol" w:char="F0B0"/>
            </w:r>
            <w:r w:rsidRPr="00AE531A">
              <w:rPr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AC63" w14:textId="77777777" w:rsidR="00B354BD" w:rsidRPr="00AE531A" w:rsidRDefault="009C09D5" w:rsidP="00B354BD">
            <w:pPr>
              <w:keepNext/>
              <w:spacing w:line="259" w:lineRule="auto"/>
              <w:rPr>
                <w:sz w:val="22"/>
                <w:szCs w:val="22"/>
              </w:rPr>
            </w:pPr>
            <w:proofErr w:type="spellStart"/>
            <w:r w:rsidRPr="00AE531A">
              <w:rPr>
                <w:sz w:val="22"/>
                <w:szCs w:val="22"/>
              </w:rPr>
              <w:t>кл.т</w:t>
            </w:r>
            <w:proofErr w:type="spellEnd"/>
            <w:r w:rsidRPr="00AE531A">
              <w:rPr>
                <w:sz w:val="22"/>
                <w:szCs w:val="22"/>
              </w:rPr>
              <w:t>.  А; В; С</w:t>
            </w:r>
          </w:p>
          <w:p w14:paraId="55959F75" w14:textId="79938AE0" w:rsidR="00B354BD" w:rsidRPr="00AE531A" w:rsidRDefault="00B354BD" w:rsidP="00B354BD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± 0,2 %</w:t>
            </w:r>
          </w:p>
          <w:p w14:paraId="68132E68" w14:textId="77777777" w:rsidR="00B354BD" w:rsidRPr="00AE531A" w:rsidRDefault="00B354BD" w:rsidP="00B354BD">
            <w:pPr>
              <w:keepNext/>
              <w:spacing w:line="259" w:lineRule="auto"/>
              <w:ind w:left="113"/>
            </w:pPr>
          </w:p>
          <w:p w14:paraId="42E842FE" w14:textId="77777777" w:rsidR="00B354BD" w:rsidRPr="00AE531A" w:rsidRDefault="00B354BD" w:rsidP="00B354BD">
            <w:pPr>
              <w:keepNext/>
              <w:spacing w:line="259" w:lineRule="auto"/>
              <w:ind w:left="113"/>
            </w:pPr>
          </w:p>
          <w:p w14:paraId="635EE3BC" w14:textId="77777777" w:rsidR="00B354BD" w:rsidRPr="00AE531A" w:rsidRDefault="00B354BD" w:rsidP="00B354BD">
            <w:pPr>
              <w:keepNext/>
              <w:spacing w:line="259" w:lineRule="auto"/>
              <w:ind w:left="113"/>
            </w:pPr>
          </w:p>
          <w:p w14:paraId="0501FF32" w14:textId="77777777" w:rsidR="00B354BD" w:rsidRPr="00AE531A" w:rsidRDefault="00B354BD" w:rsidP="00AD1F65">
            <w:pPr>
              <w:spacing w:line="259" w:lineRule="auto"/>
              <w:rPr>
                <w:sz w:val="22"/>
                <w:szCs w:val="22"/>
              </w:rPr>
            </w:pPr>
            <w:proofErr w:type="spellStart"/>
            <w:r w:rsidRPr="00AE531A">
              <w:rPr>
                <w:sz w:val="22"/>
                <w:szCs w:val="22"/>
              </w:rPr>
              <w:t>кл</w:t>
            </w:r>
            <w:proofErr w:type="spellEnd"/>
            <w:r w:rsidRPr="00AE531A">
              <w:rPr>
                <w:sz w:val="22"/>
                <w:szCs w:val="22"/>
              </w:rPr>
              <w:t>. допуска 1, 2, 3</w:t>
            </w:r>
          </w:p>
          <w:p w14:paraId="11D92D06" w14:textId="38A7C727" w:rsidR="009C09D5" w:rsidRPr="00AE531A" w:rsidRDefault="00B354BD" w:rsidP="00B354BD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± 0,2 %</w:t>
            </w:r>
          </w:p>
        </w:tc>
      </w:tr>
      <w:tr w:rsidR="009C09D5" w:rsidRPr="00AE531A" w14:paraId="09991AE2" w14:textId="77777777" w:rsidTr="00EA70FA">
        <w:trPr>
          <w:cantSplit/>
          <w:trHeight w:val="101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CE88" w14:textId="74E99235" w:rsidR="009C09D5" w:rsidRPr="00AE531A" w:rsidRDefault="009C09D5" w:rsidP="009C09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10.</w:t>
            </w:r>
            <w:r w:rsidR="00B354BD" w:rsidRPr="00AE531A">
              <w:rPr>
                <w:sz w:val="22"/>
                <w:szCs w:val="22"/>
              </w:rPr>
              <w:t>6</w:t>
            </w:r>
            <w:r w:rsidRPr="00AE531A">
              <w:rPr>
                <w:sz w:val="22"/>
                <w:szCs w:val="22"/>
              </w:rPr>
              <w:t>**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3570" w14:textId="05D501C5" w:rsidR="009C09D5" w:rsidRPr="00AE531A" w:rsidRDefault="009C09D5" w:rsidP="00B24E1F">
            <w:pPr>
              <w:overflowPunct w:val="0"/>
              <w:autoSpaceDE w:val="0"/>
              <w:autoSpaceDN w:val="0"/>
              <w:adjustRightInd w:val="0"/>
              <w:ind w:left="-49"/>
              <w:jc w:val="center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1; 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996B" w14:textId="77777777" w:rsidR="009C09D5" w:rsidRPr="00AE531A" w:rsidRDefault="009C09D5" w:rsidP="00B24E1F">
            <w:pPr>
              <w:overflowPunct w:val="0"/>
              <w:autoSpaceDE w:val="0"/>
              <w:autoSpaceDN w:val="0"/>
              <w:adjustRightInd w:val="0"/>
              <w:ind w:left="-53"/>
              <w:jc w:val="center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26.51/</w:t>
            </w:r>
          </w:p>
          <w:p w14:paraId="5B5DD13E" w14:textId="77447BAE" w:rsidR="009C09D5" w:rsidRPr="00AE531A" w:rsidRDefault="009C09D5" w:rsidP="00B24E1F">
            <w:pPr>
              <w:overflowPunct w:val="0"/>
              <w:autoSpaceDE w:val="0"/>
              <w:autoSpaceDN w:val="0"/>
              <w:adjustRightInd w:val="0"/>
              <w:ind w:left="-53"/>
              <w:jc w:val="center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99.010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2345" w14:textId="3A55D50E" w:rsidR="009C09D5" w:rsidRPr="00AE531A" w:rsidRDefault="009C09D5" w:rsidP="00B24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E531A">
              <w:rPr>
                <w:sz w:val="22"/>
                <w:szCs w:val="22"/>
                <w:lang w:eastAsia="en-US"/>
              </w:rPr>
              <w:t>Измерители-регистраторы температуры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8756" w14:textId="77777777" w:rsidR="00B769B0" w:rsidRPr="00AE531A" w:rsidRDefault="009C09D5" w:rsidP="009C09D5">
            <w:pPr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 xml:space="preserve">от </w:t>
            </w:r>
            <w:r w:rsidR="00B769B0" w:rsidRPr="00AE531A">
              <w:rPr>
                <w:sz w:val="22"/>
                <w:szCs w:val="22"/>
              </w:rPr>
              <w:t xml:space="preserve">минус </w:t>
            </w:r>
            <w:r w:rsidRPr="00AE531A">
              <w:rPr>
                <w:sz w:val="22"/>
                <w:szCs w:val="22"/>
              </w:rPr>
              <w:t xml:space="preserve">273,15 °С </w:t>
            </w:r>
          </w:p>
          <w:p w14:paraId="09DB3CC7" w14:textId="2902FC1C" w:rsidR="009C09D5" w:rsidRPr="00AE531A" w:rsidRDefault="009C09D5" w:rsidP="009C09D5">
            <w:pPr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 xml:space="preserve">до 2500 </w:t>
            </w:r>
            <w:r w:rsidRPr="00AE531A">
              <w:rPr>
                <w:sz w:val="22"/>
                <w:szCs w:val="22"/>
              </w:rPr>
              <w:sym w:font="Symbol" w:char="F0B0"/>
            </w:r>
            <w:r w:rsidRPr="00AE531A">
              <w:rPr>
                <w:sz w:val="22"/>
                <w:szCs w:val="22"/>
              </w:rPr>
              <w:t>С</w:t>
            </w:r>
          </w:p>
          <w:p w14:paraId="2D22EF8D" w14:textId="61D9AD89" w:rsidR="009C09D5" w:rsidRPr="00AE531A" w:rsidRDefault="009C09D5" w:rsidP="009C09D5">
            <w:pPr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B3C3" w14:textId="23D49ABE" w:rsidR="009C09D5" w:rsidRPr="00AE531A" w:rsidRDefault="009C09D5" w:rsidP="00B24E1F">
            <w:pPr>
              <w:keepNext/>
              <w:spacing w:line="259" w:lineRule="auto"/>
              <w:rPr>
                <w:sz w:val="22"/>
                <w:szCs w:val="22"/>
              </w:rPr>
            </w:pPr>
            <w:proofErr w:type="spellStart"/>
            <w:r w:rsidRPr="00AE531A">
              <w:rPr>
                <w:sz w:val="22"/>
                <w:szCs w:val="22"/>
              </w:rPr>
              <w:t>кл.т</w:t>
            </w:r>
            <w:proofErr w:type="spellEnd"/>
            <w:r w:rsidRPr="00AE531A">
              <w:rPr>
                <w:sz w:val="22"/>
                <w:szCs w:val="22"/>
              </w:rPr>
              <w:t>. 0,2</w:t>
            </w:r>
          </w:p>
        </w:tc>
      </w:tr>
      <w:tr w:rsidR="006D28EE" w:rsidRPr="00AE531A" w14:paraId="250A2F4E" w14:textId="77777777" w:rsidTr="00EA70FA">
        <w:trPr>
          <w:cantSplit/>
          <w:trHeight w:val="152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392B" w14:textId="77777777" w:rsidR="006D28EE" w:rsidRPr="00AE531A" w:rsidRDefault="006D28EE" w:rsidP="006D2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E531A">
              <w:rPr>
                <w:sz w:val="22"/>
                <w:szCs w:val="22"/>
                <w:lang w:eastAsia="en-US"/>
              </w:rPr>
              <w:t>13.45</w:t>
            </w:r>
          </w:p>
          <w:p w14:paraId="3FBBF0C5" w14:textId="63B1F153" w:rsidR="006D28EE" w:rsidRPr="00AE531A" w:rsidRDefault="006D28EE" w:rsidP="006D2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E531A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969A" w14:textId="2968799C" w:rsidR="006D28EE" w:rsidRPr="00AE531A" w:rsidRDefault="006D28EE" w:rsidP="006D28EE">
            <w:pPr>
              <w:overflowPunct w:val="0"/>
              <w:autoSpaceDE w:val="0"/>
              <w:autoSpaceDN w:val="0"/>
              <w:adjustRightInd w:val="0"/>
              <w:ind w:left="-4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E531A">
              <w:rPr>
                <w:sz w:val="22"/>
                <w:szCs w:val="22"/>
              </w:rPr>
              <w:t>1; 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387F" w14:textId="77777777" w:rsidR="006D28EE" w:rsidRPr="00AE531A" w:rsidRDefault="006D28EE" w:rsidP="006D28EE">
            <w:pPr>
              <w:overflowPunct w:val="0"/>
              <w:autoSpaceDE w:val="0"/>
              <w:autoSpaceDN w:val="0"/>
              <w:adjustRightInd w:val="0"/>
              <w:ind w:left="-53"/>
              <w:jc w:val="center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26.51/</w:t>
            </w:r>
          </w:p>
          <w:p w14:paraId="1F6E4E0A" w14:textId="07003F26" w:rsidR="006D28EE" w:rsidRPr="00AE531A" w:rsidRDefault="006D28EE" w:rsidP="006D28EE">
            <w:pPr>
              <w:overflowPunct w:val="0"/>
              <w:autoSpaceDE w:val="0"/>
              <w:autoSpaceDN w:val="0"/>
              <w:adjustRightInd w:val="0"/>
              <w:ind w:left="-5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E531A">
              <w:rPr>
                <w:sz w:val="22"/>
                <w:szCs w:val="22"/>
              </w:rPr>
              <w:t>99.013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A308" w14:textId="5C502E9E" w:rsidR="006D28EE" w:rsidRPr="00AE531A" w:rsidRDefault="006D28EE" w:rsidP="006D2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E531A">
              <w:rPr>
                <w:sz w:val="22"/>
                <w:szCs w:val="22"/>
                <w:lang w:eastAsia="en-US"/>
              </w:rPr>
              <w:t>Измерители параметров электробезопасности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AA10" w14:textId="77777777" w:rsidR="006D28EE" w:rsidRPr="00AE531A" w:rsidRDefault="006D28EE" w:rsidP="001E29DE">
            <w:pPr>
              <w:spacing w:after="20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от 10 до 900 мс</w:t>
            </w:r>
          </w:p>
          <w:p w14:paraId="484C0CBE" w14:textId="77777777" w:rsidR="006D28EE" w:rsidRPr="00AE531A" w:rsidRDefault="006D28EE" w:rsidP="001E29DE">
            <w:pPr>
              <w:spacing w:after="20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 xml:space="preserve">от 0 до 1000 В, </w:t>
            </w:r>
            <w:proofErr w:type="gramStart"/>
            <w:r w:rsidRPr="00AE531A">
              <w:rPr>
                <w:sz w:val="22"/>
                <w:szCs w:val="22"/>
              </w:rPr>
              <w:t>45 - 65</w:t>
            </w:r>
            <w:proofErr w:type="gramEnd"/>
            <w:r w:rsidRPr="00AE531A">
              <w:rPr>
                <w:sz w:val="22"/>
                <w:szCs w:val="22"/>
              </w:rPr>
              <w:t xml:space="preserve"> Гц</w:t>
            </w:r>
          </w:p>
          <w:p w14:paraId="2891A234" w14:textId="77777777" w:rsidR="006D28EE" w:rsidRPr="00AE531A" w:rsidRDefault="006D28EE" w:rsidP="001E29DE">
            <w:pPr>
              <w:spacing w:after="20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 xml:space="preserve">от 0 до 1000 В </w:t>
            </w:r>
          </w:p>
          <w:p w14:paraId="76085BCF" w14:textId="77777777" w:rsidR="006D28EE" w:rsidRPr="00AE531A" w:rsidRDefault="006D28EE" w:rsidP="001E29DE">
            <w:pPr>
              <w:spacing w:after="20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от 0 до 5 ТОм</w:t>
            </w:r>
          </w:p>
          <w:p w14:paraId="39B719DF" w14:textId="77777777" w:rsidR="006D28EE" w:rsidRPr="00AE531A" w:rsidRDefault="006D28EE" w:rsidP="001E29DE">
            <w:pPr>
              <w:spacing w:after="20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 xml:space="preserve">от 0 до 1000 А, </w:t>
            </w:r>
            <w:proofErr w:type="gramStart"/>
            <w:r w:rsidRPr="00AE531A">
              <w:rPr>
                <w:sz w:val="22"/>
                <w:szCs w:val="22"/>
              </w:rPr>
              <w:t>45 - 65</w:t>
            </w:r>
            <w:proofErr w:type="gramEnd"/>
            <w:r w:rsidRPr="00AE531A">
              <w:rPr>
                <w:sz w:val="22"/>
                <w:szCs w:val="22"/>
              </w:rPr>
              <w:t xml:space="preserve"> Гц</w:t>
            </w:r>
          </w:p>
          <w:p w14:paraId="40685BA6" w14:textId="6F42B40B" w:rsidR="006D28EE" w:rsidRPr="00AE531A" w:rsidRDefault="006D28EE" w:rsidP="001E29DE">
            <w:pPr>
              <w:spacing w:after="20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от 0 до 1000 А</w:t>
            </w:r>
          </w:p>
          <w:p w14:paraId="5DDF5C18" w14:textId="7E90CEC3" w:rsidR="006D28EE" w:rsidRPr="00AE531A" w:rsidRDefault="006D28EE" w:rsidP="001E29DE">
            <w:pPr>
              <w:spacing w:after="20"/>
              <w:rPr>
                <w:sz w:val="22"/>
                <w:szCs w:val="22"/>
                <w:lang w:val="en-US"/>
              </w:rPr>
            </w:pPr>
            <w:r w:rsidRPr="00AE531A">
              <w:rPr>
                <w:sz w:val="22"/>
                <w:szCs w:val="22"/>
              </w:rPr>
              <w:t>от 45 до 65 Гц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D1CD" w14:textId="77777777" w:rsidR="006D28EE" w:rsidRPr="00AE531A" w:rsidRDefault="006D28EE" w:rsidP="006D28EE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Δ = ± 0,66 мс</w:t>
            </w:r>
          </w:p>
          <w:p w14:paraId="69037066" w14:textId="77777777" w:rsidR="006D28EE" w:rsidRPr="00AE531A" w:rsidRDefault="006D28EE" w:rsidP="006D28EE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δ = ± 0,5 %</w:t>
            </w:r>
          </w:p>
          <w:p w14:paraId="32854272" w14:textId="77777777" w:rsidR="006D28EE" w:rsidRPr="00AE531A" w:rsidRDefault="006D28EE" w:rsidP="006D28EE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δ = ± 0,02 %</w:t>
            </w:r>
          </w:p>
          <w:p w14:paraId="3D52DFD0" w14:textId="77777777" w:rsidR="006D28EE" w:rsidRPr="00AE531A" w:rsidRDefault="006D28EE" w:rsidP="006D28EE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 xml:space="preserve">δ = ± 0,2 %  </w:t>
            </w:r>
          </w:p>
          <w:p w14:paraId="2F610495" w14:textId="77777777" w:rsidR="006D28EE" w:rsidRPr="00AE531A" w:rsidRDefault="006D28EE" w:rsidP="006D28EE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δ = ± 0,5 %</w:t>
            </w:r>
          </w:p>
          <w:p w14:paraId="7C0A1851" w14:textId="77777777" w:rsidR="006D28EE" w:rsidRPr="00AE531A" w:rsidRDefault="006D28EE" w:rsidP="006D28EE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δ = ± 0,2 %</w:t>
            </w:r>
          </w:p>
          <w:p w14:paraId="5CDCFE07" w14:textId="2A53E346" w:rsidR="006D28EE" w:rsidRPr="00AE531A" w:rsidRDefault="006D28EE" w:rsidP="006D28EE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 xml:space="preserve">δ = ± 0,1 % </w:t>
            </w:r>
          </w:p>
        </w:tc>
      </w:tr>
      <w:tr w:rsidR="009C09D5" w:rsidRPr="00AE531A" w14:paraId="39037B35" w14:textId="77777777" w:rsidTr="00EA70FA">
        <w:trPr>
          <w:cantSplit/>
          <w:trHeight w:val="22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6136" w14:textId="77777777" w:rsidR="009C09D5" w:rsidRPr="00AE531A" w:rsidRDefault="009C09D5" w:rsidP="009C09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lastRenderedPageBreak/>
              <w:t>13.46</w:t>
            </w:r>
          </w:p>
          <w:p w14:paraId="1647E23A" w14:textId="3E8B2A1D" w:rsidR="009C09D5" w:rsidRPr="00AE531A" w:rsidRDefault="009C09D5" w:rsidP="009C09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**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7D45" w14:textId="2C31E261" w:rsidR="009C09D5" w:rsidRPr="00AE531A" w:rsidRDefault="009C09D5" w:rsidP="00B24E1F">
            <w:pPr>
              <w:overflowPunct w:val="0"/>
              <w:autoSpaceDE w:val="0"/>
              <w:autoSpaceDN w:val="0"/>
              <w:adjustRightInd w:val="0"/>
              <w:ind w:left="-49"/>
              <w:jc w:val="center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1; 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71CF" w14:textId="77777777" w:rsidR="009C09D5" w:rsidRPr="00AE531A" w:rsidRDefault="009C09D5" w:rsidP="00B24E1F">
            <w:pPr>
              <w:overflowPunct w:val="0"/>
              <w:autoSpaceDE w:val="0"/>
              <w:autoSpaceDN w:val="0"/>
              <w:adjustRightInd w:val="0"/>
              <w:ind w:left="-53"/>
              <w:jc w:val="center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26.51/</w:t>
            </w:r>
          </w:p>
          <w:p w14:paraId="2B1DD4D0" w14:textId="77777777" w:rsidR="009C09D5" w:rsidRPr="00AE531A" w:rsidRDefault="009C09D5" w:rsidP="00B24E1F">
            <w:pPr>
              <w:overflowPunct w:val="0"/>
              <w:autoSpaceDE w:val="0"/>
              <w:autoSpaceDN w:val="0"/>
              <w:adjustRightInd w:val="0"/>
              <w:ind w:left="-53"/>
              <w:jc w:val="center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99.013</w:t>
            </w:r>
          </w:p>
          <w:p w14:paraId="0BC808A0" w14:textId="77777777" w:rsidR="009C09D5" w:rsidRPr="00AE531A" w:rsidRDefault="009C09D5" w:rsidP="00B24E1F">
            <w:pPr>
              <w:overflowPunct w:val="0"/>
              <w:autoSpaceDE w:val="0"/>
              <w:autoSpaceDN w:val="0"/>
              <w:adjustRightInd w:val="0"/>
              <w:ind w:left="-53"/>
              <w:jc w:val="center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26.51/</w:t>
            </w:r>
          </w:p>
          <w:p w14:paraId="4CD8B4BB" w14:textId="13FF88F1" w:rsidR="009C09D5" w:rsidRPr="00AE531A" w:rsidRDefault="009C09D5" w:rsidP="00B24E1F">
            <w:pPr>
              <w:overflowPunct w:val="0"/>
              <w:autoSpaceDE w:val="0"/>
              <w:autoSpaceDN w:val="0"/>
              <w:adjustRightInd w:val="0"/>
              <w:ind w:left="-5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E531A">
              <w:rPr>
                <w:sz w:val="22"/>
                <w:szCs w:val="22"/>
              </w:rPr>
              <w:t>99.023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A0DA" w14:textId="77777777" w:rsidR="00B40A2F" w:rsidRPr="00AE531A" w:rsidRDefault="009C09D5" w:rsidP="00B24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E531A">
              <w:rPr>
                <w:sz w:val="22"/>
                <w:szCs w:val="22"/>
                <w:lang w:eastAsia="en-US"/>
              </w:rPr>
              <w:t xml:space="preserve">Устройства сбора </w:t>
            </w:r>
          </w:p>
          <w:p w14:paraId="0AB76C27" w14:textId="77777777" w:rsidR="009C09D5" w:rsidRPr="00AE531A" w:rsidRDefault="009C09D5" w:rsidP="00B24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E531A">
              <w:rPr>
                <w:sz w:val="22"/>
                <w:szCs w:val="22"/>
                <w:lang w:eastAsia="en-US"/>
              </w:rPr>
              <w:t xml:space="preserve">и передачи данных, комплексы информационно-измерительные, автоматизированные измерительные системы </w:t>
            </w:r>
          </w:p>
          <w:p w14:paraId="309A3CA8" w14:textId="5F870F1F" w:rsidR="0069770F" w:rsidRPr="00AE531A" w:rsidRDefault="0069770F" w:rsidP="00B24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3A10" w14:textId="5242473F" w:rsidR="009C09D5" w:rsidRPr="00AE531A" w:rsidRDefault="009C09D5" w:rsidP="009C09D5">
            <w:pPr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Абсолютная погрешность хода часов</w:t>
            </w:r>
          </w:p>
          <w:p w14:paraId="2815C0E4" w14:textId="10006164" w:rsidR="009C09D5" w:rsidRPr="00AE531A" w:rsidRDefault="009C09D5" w:rsidP="009C09D5">
            <w:pPr>
              <w:rPr>
                <w:sz w:val="22"/>
                <w:szCs w:val="22"/>
                <w:lang w:eastAsia="en-US"/>
              </w:rPr>
            </w:pPr>
            <w:r w:rsidRPr="00AE531A">
              <w:rPr>
                <w:sz w:val="22"/>
                <w:szCs w:val="22"/>
              </w:rPr>
              <w:t>Электрическая энергия и средняя мощность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D109" w14:textId="77777777" w:rsidR="009C09D5" w:rsidRPr="00AE531A" w:rsidRDefault="009C09D5" w:rsidP="00B24E1F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Δ = ± 1 с</w:t>
            </w:r>
          </w:p>
          <w:p w14:paraId="3B381685" w14:textId="77777777" w:rsidR="009C09D5" w:rsidRPr="00AE531A" w:rsidRDefault="009C09D5" w:rsidP="00B24E1F">
            <w:pPr>
              <w:keepNext/>
              <w:spacing w:line="259" w:lineRule="auto"/>
              <w:rPr>
                <w:sz w:val="22"/>
                <w:szCs w:val="22"/>
              </w:rPr>
            </w:pPr>
          </w:p>
          <w:p w14:paraId="6595A5B8" w14:textId="588693BA" w:rsidR="009C09D5" w:rsidRPr="00AE531A" w:rsidRDefault="009C09D5" w:rsidP="00B24E1F">
            <w:pPr>
              <w:keepNext/>
              <w:spacing w:line="259" w:lineRule="auto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 xml:space="preserve">Δ = ± 1 </w:t>
            </w:r>
            <w:proofErr w:type="spellStart"/>
            <w:r w:rsidRPr="00AE531A">
              <w:rPr>
                <w:sz w:val="22"/>
                <w:szCs w:val="22"/>
              </w:rPr>
              <w:t>ед.мл.р</w:t>
            </w:r>
            <w:proofErr w:type="spellEnd"/>
            <w:r w:rsidRPr="00AE531A">
              <w:rPr>
                <w:sz w:val="22"/>
                <w:szCs w:val="22"/>
              </w:rPr>
              <w:t>.</w:t>
            </w:r>
          </w:p>
        </w:tc>
      </w:tr>
      <w:tr w:rsidR="009C09D5" w:rsidRPr="00AE531A" w14:paraId="64173022" w14:textId="77777777" w:rsidTr="00EA70FA">
        <w:trPr>
          <w:cantSplit/>
          <w:trHeight w:val="113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582D" w14:textId="7847A244" w:rsidR="009C09D5" w:rsidRPr="00AE531A" w:rsidRDefault="009C09D5" w:rsidP="009C09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23.1**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7FDA" w14:textId="121334CC" w:rsidR="009C09D5" w:rsidRPr="00AE531A" w:rsidRDefault="009C09D5" w:rsidP="00B24E1F">
            <w:pPr>
              <w:overflowPunct w:val="0"/>
              <w:autoSpaceDE w:val="0"/>
              <w:autoSpaceDN w:val="0"/>
              <w:adjustRightInd w:val="0"/>
              <w:ind w:left="-49"/>
              <w:jc w:val="center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1; 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B4CA" w14:textId="77777777" w:rsidR="009C09D5" w:rsidRPr="00AE531A" w:rsidRDefault="009C09D5" w:rsidP="00B24E1F">
            <w:pPr>
              <w:overflowPunct w:val="0"/>
              <w:autoSpaceDE w:val="0"/>
              <w:autoSpaceDN w:val="0"/>
              <w:adjustRightInd w:val="0"/>
              <w:ind w:left="-53"/>
              <w:jc w:val="center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26.51/</w:t>
            </w:r>
          </w:p>
          <w:p w14:paraId="027AAF4E" w14:textId="1D645CB6" w:rsidR="009C09D5" w:rsidRPr="00AE531A" w:rsidRDefault="009C09D5" w:rsidP="00B24E1F">
            <w:pPr>
              <w:overflowPunct w:val="0"/>
              <w:autoSpaceDE w:val="0"/>
              <w:autoSpaceDN w:val="0"/>
              <w:adjustRightInd w:val="0"/>
              <w:ind w:left="-53"/>
              <w:jc w:val="center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99.023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75DB" w14:textId="77777777" w:rsidR="009C09D5" w:rsidRPr="00AE531A" w:rsidRDefault="009C09D5" w:rsidP="00B24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E531A">
              <w:rPr>
                <w:sz w:val="22"/>
                <w:szCs w:val="22"/>
                <w:lang w:eastAsia="en-US"/>
              </w:rPr>
              <w:t xml:space="preserve">Системы, счетчики для учета готовой продукции </w:t>
            </w:r>
          </w:p>
          <w:p w14:paraId="37A40666" w14:textId="56915E48" w:rsidR="009C09D5" w:rsidRPr="00AE531A" w:rsidRDefault="009C09D5" w:rsidP="00B24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4057" w14:textId="2D357701" w:rsidR="009C09D5" w:rsidRPr="00AE531A" w:rsidRDefault="009C09D5" w:rsidP="009C09D5">
            <w:pPr>
              <w:rPr>
                <w:sz w:val="22"/>
                <w:szCs w:val="22"/>
              </w:rPr>
            </w:pPr>
            <w:r w:rsidRPr="00AE531A">
              <w:rPr>
                <w:rFonts w:eastAsia="Calibri"/>
                <w:sz w:val="22"/>
                <w:szCs w:val="22"/>
                <w:lang w:eastAsia="en-US"/>
              </w:rPr>
              <w:t>от 1 до 999999999999 ед</w:t>
            </w:r>
            <w:r w:rsidR="000D0AC4" w:rsidRPr="00AE531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F392" w14:textId="77777777" w:rsidR="009C09D5" w:rsidRPr="00AE531A" w:rsidRDefault="009C09D5" w:rsidP="00EA70FA">
            <w:pPr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δ = ± 0,01 %</w:t>
            </w:r>
          </w:p>
          <w:p w14:paraId="612F0672" w14:textId="77777777" w:rsidR="009C09D5" w:rsidRPr="00AE531A" w:rsidRDefault="009C09D5" w:rsidP="00EA70FA">
            <w:pPr>
              <w:pStyle w:val="af5"/>
            </w:pPr>
          </w:p>
        </w:tc>
      </w:tr>
      <w:tr w:rsidR="009C09D5" w:rsidRPr="00AE531A" w14:paraId="220926B9" w14:textId="77777777" w:rsidTr="00BC0974">
        <w:trPr>
          <w:cantSplit/>
          <w:trHeight w:val="227"/>
        </w:trPr>
        <w:tc>
          <w:tcPr>
            <w:tcW w:w="9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3625" w14:textId="2E35596C" w:rsidR="009C09D5" w:rsidRPr="00AE531A" w:rsidRDefault="009C09D5" w:rsidP="00EA7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AE531A">
              <w:rPr>
                <w:b/>
                <w:bCs/>
                <w:sz w:val="22"/>
                <w:szCs w:val="22"/>
              </w:rPr>
              <w:t>ул. Серова, 22а, 220024, г. Минск</w:t>
            </w:r>
          </w:p>
        </w:tc>
      </w:tr>
      <w:tr w:rsidR="009C09D5" w:rsidRPr="00AE531A" w14:paraId="7B8750AB" w14:textId="77777777" w:rsidTr="00EA70FA">
        <w:trPr>
          <w:cantSplit/>
          <w:trHeight w:val="22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FF30" w14:textId="34047369" w:rsidR="009C09D5" w:rsidRPr="00AE531A" w:rsidRDefault="009C09D5" w:rsidP="009C09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10.</w:t>
            </w:r>
            <w:r w:rsidR="00B354BD" w:rsidRPr="00AE531A">
              <w:rPr>
                <w:sz w:val="22"/>
                <w:szCs w:val="22"/>
              </w:rPr>
              <w:t>7</w:t>
            </w:r>
          </w:p>
          <w:p w14:paraId="00BD71FC" w14:textId="75FEB325" w:rsidR="009C09D5" w:rsidRPr="00AE531A" w:rsidRDefault="009C09D5" w:rsidP="009C09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***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7017" w14:textId="6B4FB096" w:rsidR="009C09D5" w:rsidRPr="00AE531A" w:rsidRDefault="009C09D5" w:rsidP="00B24E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1; 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40B1" w14:textId="77777777" w:rsidR="009C09D5" w:rsidRPr="00AE531A" w:rsidRDefault="009C09D5" w:rsidP="00B24E1F">
            <w:pPr>
              <w:overflowPunct w:val="0"/>
              <w:autoSpaceDE w:val="0"/>
              <w:autoSpaceDN w:val="0"/>
              <w:adjustRightInd w:val="0"/>
              <w:ind w:left="-53"/>
              <w:jc w:val="center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26.51/</w:t>
            </w:r>
          </w:p>
          <w:p w14:paraId="373B0E41" w14:textId="02AA7DAD" w:rsidR="009C09D5" w:rsidRPr="00AE531A" w:rsidRDefault="009C09D5" w:rsidP="00B24E1F">
            <w:pPr>
              <w:overflowPunct w:val="0"/>
              <w:autoSpaceDE w:val="0"/>
              <w:autoSpaceDN w:val="0"/>
              <w:adjustRightInd w:val="0"/>
              <w:ind w:left="-5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E531A">
              <w:rPr>
                <w:sz w:val="22"/>
                <w:szCs w:val="22"/>
              </w:rPr>
              <w:t>99.010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123D" w14:textId="77777777" w:rsidR="009C09D5" w:rsidRPr="00AE531A" w:rsidRDefault="009C09D5" w:rsidP="00B24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E531A">
              <w:rPr>
                <w:sz w:val="22"/>
                <w:szCs w:val="22"/>
                <w:lang w:eastAsia="en-US"/>
              </w:rPr>
              <w:t xml:space="preserve">Комплекты термопреобразователей сопротивления для теплосчетчиков </w:t>
            </w:r>
          </w:p>
          <w:p w14:paraId="6F9EA834" w14:textId="6BF15C2D" w:rsidR="009C09D5" w:rsidRPr="00AE531A" w:rsidRDefault="009C09D5" w:rsidP="009C09D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D5DE" w14:textId="49567B4B" w:rsidR="009C09D5" w:rsidRPr="00AE531A" w:rsidRDefault="009C09D5" w:rsidP="009C09D5">
            <w:pPr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 xml:space="preserve">от 0 </w:t>
            </w:r>
            <w:r w:rsidRPr="00AE531A">
              <w:rPr>
                <w:sz w:val="22"/>
                <w:szCs w:val="22"/>
              </w:rPr>
              <w:sym w:font="Symbol" w:char="F0B0"/>
            </w:r>
            <w:r w:rsidRPr="00AE531A">
              <w:rPr>
                <w:sz w:val="22"/>
                <w:szCs w:val="22"/>
              </w:rPr>
              <w:t xml:space="preserve">С до </w:t>
            </w:r>
            <w:r w:rsidR="00B354BD" w:rsidRPr="00AE531A">
              <w:rPr>
                <w:sz w:val="22"/>
                <w:szCs w:val="22"/>
              </w:rPr>
              <w:t>160</w:t>
            </w:r>
            <w:r w:rsidRPr="00AE531A">
              <w:rPr>
                <w:sz w:val="22"/>
                <w:szCs w:val="22"/>
              </w:rPr>
              <w:t xml:space="preserve"> </w:t>
            </w:r>
            <w:r w:rsidRPr="00AE531A">
              <w:rPr>
                <w:sz w:val="22"/>
                <w:szCs w:val="22"/>
              </w:rPr>
              <w:sym w:font="Symbol" w:char="F0B0"/>
            </w:r>
            <w:r w:rsidRPr="00AE531A">
              <w:rPr>
                <w:sz w:val="22"/>
                <w:szCs w:val="22"/>
              </w:rPr>
              <w:t>С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C1A1" w14:textId="77777777" w:rsidR="009C09D5" w:rsidRPr="00AE531A" w:rsidRDefault="009C09D5" w:rsidP="00EA70FA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AE531A">
              <w:rPr>
                <w:sz w:val="22"/>
                <w:szCs w:val="22"/>
              </w:rPr>
              <w:t>кл.т</w:t>
            </w:r>
            <w:proofErr w:type="spellEnd"/>
            <w:r w:rsidRPr="00AE531A">
              <w:rPr>
                <w:sz w:val="22"/>
                <w:szCs w:val="22"/>
              </w:rPr>
              <w:t>.  А; В;</w:t>
            </w:r>
          </w:p>
          <w:p w14:paraId="06001A67" w14:textId="77777777" w:rsidR="00EA70FA" w:rsidRPr="00AE531A" w:rsidRDefault="00EA70FA" w:rsidP="00EA70FA">
            <w:pPr>
              <w:ind w:left="-73" w:right="-227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Е = ± (0,5 + 3</w:t>
            </w:r>
            <w:r w:rsidRPr="00AE531A">
              <w:rPr>
                <w:rFonts w:ascii="Symbol" w:hAnsi="Symbol"/>
                <w:sz w:val="22"/>
                <w:szCs w:val="22"/>
              </w:rPr>
              <w:t></w:t>
            </w:r>
            <w:r w:rsidRPr="00AE531A">
              <w:rPr>
                <w:rFonts w:ascii="Symbol" w:hAnsi="Symbol"/>
                <w:sz w:val="22"/>
                <w:szCs w:val="22"/>
              </w:rPr>
              <w:t></w:t>
            </w:r>
            <w:proofErr w:type="spellStart"/>
            <w:r w:rsidRPr="00AE531A">
              <w:rPr>
                <w:sz w:val="22"/>
                <w:szCs w:val="22"/>
                <w:vertAlign w:val="subscript"/>
              </w:rPr>
              <w:t>min</w:t>
            </w:r>
            <w:proofErr w:type="spellEnd"/>
            <w:r w:rsidRPr="00AE531A">
              <w:rPr>
                <w:sz w:val="22"/>
                <w:szCs w:val="22"/>
              </w:rPr>
              <w:t>/</w:t>
            </w:r>
            <w:r w:rsidRPr="00AE531A">
              <w:rPr>
                <w:rFonts w:ascii="Symbol" w:hAnsi="Symbol"/>
                <w:sz w:val="22"/>
                <w:szCs w:val="22"/>
              </w:rPr>
              <w:t></w:t>
            </w:r>
            <w:r w:rsidRPr="00AE531A">
              <w:rPr>
                <w:rFonts w:ascii="Symbol" w:hAnsi="Symbol"/>
                <w:sz w:val="22"/>
                <w:szCs w:val="22"/>
              </w:rPr>
              <w:t></w:t>
            </w:r>
            <w:r w:rsidRPr="00AE531A">
              <w:rPr>
                <w:sz w:val="22"/>
                <w:szCs w:val="22"/>
              </w:rPr>
              <w:t>)</w:t>
            </w:r>
          </w:p>
          <w:p w14:paraId="25C46C9C" w14:textId="5058AFCD" w:rsidR="00EA70FA" w:rsidRPr="00AE531A" w:rsidRDefault="00EA70FA" w:rsidP="00EA70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</w:p>
        </w:tc>
      </w:tr>
      <w:tr w:rsidR="004E0124" w:rsidRPr="00AE531A" w14:paraId="02D4E483" w14:textId="77777777" w:rsidTr="00EA70FA">
        <w:trPr>
          <w:cantSplit/>
          <w:trHeight w:val="111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B41C" w14:textId="77777777" w:rsidR="004E0124" w:rsidRPr="00AE531A" w:rsidRDefault="004E0124" w:rsidP="004E01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7.3</w:t>
            </w:r>
          </w:p>
          <w:p w14:paraId="355A0B80" w14:textId="309E53EA" w:rsidR="004E0124" w:rsidRPr="00AE531A" w:rsidRDefault="004E0124" w:rsidP="004E01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***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04DD" w14:textId="1304993C" w:rsidR="004E0124" w:rsidRPr="00AE531A" w:rsidRDefault="004E0124" w:rsidP="004E01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1; 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7AC7" w14:textId="77777777" w:rsidR="004E0124" w:rsidRPr="00AE531A" w:rsidRDefault="004E0124" w:rsidP="004E0124">
            <w:pPr>
              <w:overflowPunct w:val="0"/>
              <w:autoSpaceDE w:val="0"/>
              <w:autoSpaceDN w:val="0"/>
              <w:adjustRightInd w:val="0"/>
              <w:ind w:left="-53"/>
              <w:jc w:val="center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26.51/</w:t>
            </w:r>
          </w:p>
          <w:p w14:paraId="495F8A8B" w14:textId="6ED9DDC6" w:rsidR="004E0124" w:rsidRPr="00AE531A" w:rsidRDefault="004E0124" w:rsidP="004E0124">
            <w:pPr>
              <w:overflowPunct w:val="0"/>
              <w:autoSpaceDE w:val="0"/>
              <w:autoSpaceDN w:val="0"/>
              <w:adjustRightInd w:val="0"/>
              <w:ind w:left="-53"/>
              <w:jc w:val="center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99.007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89C1" w14:textId="77777777" w:rsidR="004E0124" w:rsidRPr="00AE531A" w:rsidRDefault="004E0124" w:rsidP="004E01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E531A">
              <w:rPr>
                <w:sz w:val="22"/>
                <w:szCs w:val="22"/>
                <w:lang w:eastAsia="en-US"/>
              </w:rPr>
              <w:t>Расходомеры массовые и объемные, счетчики воды</w:t>
            </w:r>
          </w:p>
          <w:p w14:paraId="26C87C9C" w14:textId="77777777" w:rsidR="004E0124" w:rsidRPr="00AE531A" w:rsidRDefault="004E0124" w:rsidP="006977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6B02238" w14:textId="77777777" w:rsidR="00AD1F65" w:rsidRPr="00AE531A" w:rsidRDefault="00AD1F65" w:rsidP="004E01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D3D9458" w14:textId="77777777" w:rsidR="004E0124" w:rsidRPr="00AE531A" w:rsidRDefault="004E0124" w:rsidP="004E01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E531A">
              <w:rPr>
                <w:sz w:val="22"/>
                <w:szCs w:val="22"/>
                <w:lang w:eastAsia="en-US"/>
              </w:rPr>
              <w:t xml:space="preserve">Имитационный метод </w:t>
            </w:r>
          </w:p>
          <w:p w14:paraId="7152E4CA" w14:textId="2A89773D" w:rsidR="0069770F" w:rsidRPr="00AE531A" w:rsidRDefault="0069770F" w:rsidP="004E01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1D75" w14:textId="77777777" w:rsidR="00AD1F65" w:rsidRPr="00AE531A" w:rsidRDefault="00AD1F65" w:rsidP="00AD1F65">
            <w:pPr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от 0,01 до 90,0 м3/ч</w:t>
            </w:r>
          </w:p>
          <w:p w14:paraId="0683E4FA" w14:textId="77777777" w:rsidR="00AD1F65" w:rsidRPr="00AE531A" w:rsidRDefault="00AD1F65" w:rsidP="00AD1F65">
            <w:pPr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от 0,01 до 90,0 т/ч</w:t>
            </w:r>
          </w:p>
          <w:p w14:paraId="0CF40BA3" w14:textId="77777777" w:rsidR="00AD1F65" w:rsidRPr="00AE531A" w:rsidRDefault="00AD1F65" w:rsidP="00AD1F65">
            <w:pPr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от 930 до 1000 кг/м</w:t>
            </w:r>
            <w:r w:rsidRPr="00AE531A">
              <w:rPr>
                <w:sz w:val="22"/>
                <w:szCs w:val="22"/>
                <w:vertAlign w:val="superscript"/>
              </w:rPr>
              <w:t>3</w:t>
            </w:r>
          </w:p>
          <w:p w14:paraId="096F2444" w14:textId="05D72A96" w:rsidR="00AD1F65" w:rsidRPr="00AE531A" w:rsidRDefault="00AD1F65" w:rsidP="00AD1F65">
            <w:pPr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Диаметр условного прохода до 80 мм</w:t>
            </w:r>
          </w:p>
          <w:p w14:paraId="33A88F43" w14:textId="77777777" w:rsidR="00AD1F65" w:rsidRPr="00AE531A" w:rsidRDefault="00AD1F65" w:rsidP="00AD1F65">
            <w:pPr>
              <w:rPr>
                <w:sz w:val="22"/>
                <w:szCs w:val="22"/>
              </w:rPr>
            </w:pPr>
          </w:p>
          <w:p w14:paraId="1420019C" w14:textId="5E1DADFC" w:rsidR="004E0124" w:rsidRPr="00AE531A" w:rsidRDefault="00AD1F65" w:rsidP="00AD1F65">
            <w:pPr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До 300 м</w:t>
            </w:r>
            <w:r w:rsidRPr="00AE531A">
              <w:rPr>
                <w:sz w:val="22"/>
                <w:szCs w:val="22"/>
                <w:vertAlign w:val="superscript"/>
              </w:rPr>
              <w:t>3</w:t>
            </w:r>
            <w:r w:rsidRPr="00AE531A">
              <w:rPr>
                <w:sz w:val="22"/>
                <w:szCs w:val="22"/>
              </w:rPr>
              <w:t>/ч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07A9" w14:textId="77777777" w:rsidR="00AD1F65" w:rsidRPr="00AE531A" w:rsidRDefault="00AD1F65" w:rsidP="00AD1F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sym w:font="Symbol" w:char="F0B1"/>
            </w:r>
            <w:r w:rsidRPr="00AE531A">
              <w:rPr>
                <w:sz w:val="22"/>
                <w:szCs w:val="22"/>
              </w:rPr>
              <w:t xml:space="preserve"> 0,3 %</w:t>
            </w:r>
          </w:p>
          <w:p w14:paraId="3473BC81" w14:textId="77777777" w:rsidR="00AD1F65" w:rsidRPr="00AE531A" w:rsidRDefault="00AD1F65" w:rsidP="00AD1F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sym w:font="Symbol" w:char="F0B1"/>
            </w:r>
            <w:r w:rsidRPr="00AE531A">
              <w:rPr>
                <w:sz w:val="22"/>
                <w:szCs w:val="22"/>
              </w:rPr>
              <w:t xml:space="preserve"> 0,3 %</w:t>
            </w:r>
          </w:p>
          <w:p w14:paraId="57138019" w14:textId="77777777" w:rsidR="00AD1F65" w:rsidRPr="00AE531A" w:rsidRDefault="00AD1F65" w:rsidP="00AD1F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531A">
              <w:rPr>
                <w:color w:val="000000"/>
                <w:sz w:val="22"/>
                <w:szCs w:val="22"/>
              </w:rPr>
              <w:sym w:font="Symbol" w:char="F0B1"/>
            </w:r>
            <w:r w:rsidRPr="00AE531A">
              <w:rPr>
                <w:color w:val="000000"/>
                <w:sz w:val="22"/>
                <w:szCs w:val="22"/>
              </w:rPr>
              <w:t xml:space="preserve"> 0,3 </w:t>
            </w:r>
            <w:r w:rsidRPr="00AE531A">
              <w:rPr>
                <w:sz w:val="22"/>
                <w:szCs w:val="22"/>
              </w:rPr>
              <w:t>кг/м</w:t>
            </w:r>
            <w:r w:rsidRPr="00AE531A">
              <w:rPr>
                <w:sz w:val="22"/>
                <w:szCs w:val="22"/>
                <w:vertAlign w:val="superscript"/>
              </w:rPr>
              <w:t>3</w:t>
            </w:r>
          </w:p>
          <w:p w14:paraId="222613C1" w14:textId="77777777" w:rsidR="00AD1F65" w:rsidRPr="00AE531A" w:rsidRDefault="00AD1F65" w:rsidP="00AD1F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AAEEB4F" w14:textId="77777777" w:rsidR="00AD1F65" w:rsidRPr="00AE531A" w:rsidRDefault="00AD1F65" w:rsidP="00AD1F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</w:p>
          <w:p w14:paraId="72F61907" w14:textId="77777777" w:rsidR="00AD1F65" w:rsidRPr="00AE531A" w:rsidRDefault="00AD1F65" w:rsidP="00AD1F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</w:p>
          <w:p w14:paraId="2AEA8AA0" w14:textId="7385E6D9" w:rsidR="004E0124" w:rsidRPr="00AE531A" w:rsidRDefault="00AD1F65" w:rsidP="00AD1F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sym w:font="Symbol" w:char="F0B1"/>
            </w:r>
            <w:r w:rsidRPr="00AE531A">
              <w:rPr>
                <w:sz w:val="22"/>
                <w:szCs w:val="22"/>
              </w:rPr>
              <w:t xml:space="preserve"> 0,45 %</w:t>
            </w:r>
          </w:p>
        </w:tc>
      </w:tr>
      <w:tr w:rsidR="009C09D5" w:rsidRPr="00AE531A" w14:paraId="6A69F66B" w14:textId="77777777" w:rsidTr="00EA70FA">
        <w:trPr>
          <w:cantSplit/>
          <w:trHeight w:val="84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7E9C" w14:textId="212ED4AD" w:rsidR="009C09D5" w:rsidRPr="00AE531A" w:rsidRDefault="009C09D5" w:rsidP="009C09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10.</w:t>
            </w:r>
            <w:r w:rsidR="00B354BD" w:rsidRPr="00AE531A">
              <w:rPr>
                <w:sz w:val="22"/>
                <w:szCs w:val="22"/>
              </w:rPr>
              <w:t>8</w:t>
            </w:r>
          </w:p>
          <w:p w14:paraId="31B8755C" w14:textId="7731D559" w:rsidR="009C09D5" w:rsidRPr="00AE531A" w:rsidRDefault="009C09D5" w:rsidP="009C09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***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2311" w14:textId="28C680C9" w:rsidR="009C09D5" w:rsidRPr="00AE531A" w:rsidRDefault="009C09D5" w:rsidP="00B24E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1; 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406D" w14:textId="77777777" w:rsidR="009C09D5" w:rsidRPr="00AE531A" w:rsidRDefault="009C09D5" w:rsidP="00B24E1F">
            <w:pPr>
              <w:overflowPunct w:val="0"/>
              <w:autoSpaceDE w:val="0"/>
              <w:autoSpaceDN w:val="0"/>
              <w:adjustRightInd w:val="0"/>
              <w:ind w:left="-53"/>
              <w:jc w:val="center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26.51/</w:t>
            </w:r>
          </w:p>
          <w:p w14:paraId="6AFCF214" w14:textId="1CCA96A0" w:rsidR="009C09D5" w:rsidRPr="00AE531A" w:rsidRDefault="009C09D5" w:rsidP="00B24E1F">
            <w:pPr>
              <w:overflowPunct w:val="0"/>
              <w:autoSpaceDE w:val="0"/>
              <w:autoSpaceDN w:val="0"/>
              <w:adjustRightInd w:val="0"/>
              <w:ind w:left="-5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E531A">
              <w:rPr>
                <w:sz w:val="22"/>
                <w:szCs w:val="22"/>
              </w:rPr>
              <w:t>99.010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DE3C" w14:textId="037BD060" w:rsidR="009C09D5" w:rsidRPr="00AE531A" w:rsidRDefault="009C09D5" w:rsidP="00B24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E531A">
              <w:rPr>
                <w:sz w:val="22"/>
                <w:szCs w:val="22"/>
                <w:lang w:eastAsia="en-US"/>
              </w:rPr>
              <w:t>Теплосчетчики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FC78" w14:textId="44560109" w:rsidR="005543D0" w:rsidRPr="00AE531A" w:rsidRDefault="005543D0" w:rsidP="009C09D5">
            <w:pPr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о</w:t>
            </w:r>
            <w:r w:rsidR="00B354BD" w:rsidRPr="00AE531A">
              <w:rPr>
                <w:sz w:val="22"/>
                <w:szCs w:val="22"/>
              </w:rPr>
              <w:t>т 0,01 до 90,000 м</w:t>
            </w:r>
            <w:r w:rsidR="00B354BD" w:rsidRPr="00AE531A">
              <w:rPr>
                <w:sz w:val="22"/>
                <w:szCs w:val="22"/>
                <w:vertAlign w:val="superscript"/>
              </w:rPr>
              <w:t>3</w:t>
            </w:r>
            <w:r w:rsidR="00B354BD" w:rsidRPr="00AE531A">
              <w:rPr>
                <w:sz w:val="22"/>
                <w:szCs w:val="22"/>
              </w:rPr>
              <w:t xml:space="preserve">/ч </w:t>
            </w:r>
          </w:p>
          <w:p w14:paraId="13613FF2" w14:textId="0BF86663" w:rsidR="005543D0" w:rsidRPr="00AE531A" w:rsidRDefault="005543D0" w:rsidP="009C09D5">
            <w:pPr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 xml:space="preserve">от 0 до 99999 Дж  </w:t>
            </w:r>
          </w:p>
          <w:p w14:paraId="6DC72138" w14:textId="419213F9" w:rsidR="009C09D5" w:rsidRPr="00AE531A" w:rsidRDefault="00B354BD" w:rsidP="009C09D5">
            <w:pPr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Диаметр условного прохода до 80 мм</w:t>
            </w:r>
          </w:p>
          <w:p w14:paraId="1B5D45BE" w14:textId="78FC6071" w:rsidR="004E0124" w:rsidRPr="00AE531A" w:rsidRDefault="004E0124" w:rsidP="009C09D5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5843" w14:textId="77777777" w:rsidR="009C09D5" w:rsidRPr="00AE531A" w:rsidRDefault="00B354BD" w:rsidP="00B24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sym w:font="Symbol" w:char="F0B1"/>
            </w:r>
            <w:r w:rsidRPr="00AE531A">
              <w:rPr>
                <w:sz w:val="22"/>
                <w:szCs w:val="22"/>
              </w:rPr>
              <w:t xml:space="preserve"> 0,9 %</w:t>
            </w:r>
          </w:p>
          <w:p w14:paraId="6449485D" w14:textId="186630E5" w:rsidR="005543D0" w:rsidRPr="00AE531A" w:rsidRDefault="005543D0" w:rsidP="00B24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AE531A">
              <w:rPr>
                <w:sz w:val="22"/>
                <w:szCs w:val="22"/>
              </w:rPr>
              <w:t>кл.т</w:t>
            </w:r>
            <w:proofErr w:type="spellEnd"/>
            <w:r w:rsidRPr="00AE531A">
              <w:rPr>
                <w:sz w:val="22"/>
                <w:szCs w:val="22"/>
              </w:rPr>
              <w:t>. 1,2,3 (А, В, С)</w:t>
            </w:r>
          </w:p>
        </w:tc>
      </w:tr>
      <w:tr w:rsidR="00812037" w:rsidRPr="00AE531A" w14:paraId="6080DE96" w14:textId="77777777" w:rsidTr="00BC0974">
        <w:trPr>
          <w:cantSplit/>
          <w:trHeight w:val="227"/>
        </w:trPr>
        <w:tc>
          <w:tcPr>
            <w:tcW w:w="9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C553" w14:textId="47DC22DA" w:rsidR="00812037" w:rsidRPr="00AE531A" w:rsidRDefault="00812037" w:rsidP="0081203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AE531A">
              <w:rPr>
                <w:b/>
                <w:bCs/>
                <w:sz w:val="22"/>
                <w:szCs w:val="22"/>
              </w:rPr>
              <w:t>ул. Передовая д.6/7, 220070 г. Минск</w:t>
            </w:r>
          </w:p>
        </w:tc>
      </w:tr>
      <w:tr w:rsidR="00812037" w:rsidRPr="00AE531A" w14:paraId="40704513" w14:textId="77777777" w:rsidTr="00EA70FA">
        <w:trPr>
          <w:cantSplit/>
          <w:trHeight w:val="22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DE6C" w14:textId="44FCE9DC" w:rsidR="00812037" w:rsidRPr="00AE531A" w:rsidRDefault="00812037" w:rsidP="008D30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7.</w:t>
            </w:r>
            <w:r w:rsidR="008D300D" w:rsidRPr="00AE531A">
              <w:rPr>
                <w:sz w:val="22"/>
                <w:szCs w:val="22"/>
              </w:rPr>
              <w:t>4</w:t>
            </w:r>
            <w:r w:rsidRPr="00AE531A">
              <w:rPr>
                <w:sz w:val="22"/>
                <w:szCs w:val="22"/>
              </w:rPr>
              <w:t>***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A0FD" w14:textId="14516A2C" w:rsidR="00812037" w:rsidRPr="00AE531A" w:rsidRDefault="00812037" w:rsidP="00B24E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1; 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FCEB" w14:textId="77777777" w:rsidR="00812037" w:rsidRPr="00AE531A" w:rsidRDefault="00812037" w:rsidP="00B24E1F">
            <w:pPr>
              <w:overflowPunct w:val="0"/>
              <w:autoSpaceDE w:val="0"/>
              <w:autoSpaceDN w:val="0"/>
              <w:adjustRightInd w:val="0"/>
              <w:ind w:left="-53"/>
              <w:jc w:val="center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26.51/</w:t>
            </w:r>
          </w:p>
          <w:p w14:paraId="7EA5D5E2" w14:textId="29129687" w:rsidR="00812037" w:rsidRPr="00AE531A" w:rsidRDefault="00812037" w:rsidP="00B24E1F">
            <w:pPr>
              <w:overflowPunct w:val="0"/>
              <w:autoSpaceDE w:val="0"/>
              <w:autoSpaceDN w:val="0"/>
              <w:adjustRightInd w:val="0"/>
              <w:ind w:left="-5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E531A">
              <w:rPr>
                <w:sz w:val="22"/>
                <w:szCs w:val="22"/>
              </w:rPr>
              <w:t>99.007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4659" w14:textId="70E8913C" w:rsidR="00812037" w:rsidRPr="00AE531A" w:rsidRDefault="00812037" w:rsidP="00B24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E531A">
              <w:rPr>
                <w:sz w:val="22"/>
                <w:szCs w:val="22"/>
                <w:lang w:eastAsia="en-US"/>
              </w:rPr>
              <w:t>Вычислители (корректоры) объема газа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FC16" w14:textId="1E98B9DC" w:rsidR="00812037" w:rsidRPr="00AE531A" w:rsidRDefault="00812037" w:rsidP="008120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 xml:space="preserve">от </w:t>
            </w:r>
            <w:r w:rsidR="00B769B0" w:rsidRPr="00AE531A">
              <w:rPr>
                <w:sz w:val="22"/>
                <w:szCs w:val="22"/>
              </w:rPr>
              <w:t>минус</w:t>
            </w:r>
            <w:r w:rsidRPr="00AE531A">
              <w:rPr>
                <w:sz w:val="22"/>
                <w:szCs w:val="22"/>
              </w:rPr>
              <w:t xml:space="preserve"> 25 °С до 60 °С  </w:t>
            </w:r>
          </w:p>
          <w:p w14:paraId="6A7FCBC6" w14:textId="02759544" w:rsidR="00812037" w:rsidRPr="00AE531A" w:rsidRDefault="00812037" w:rsidP="008120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 xml:space="preserve">от </w:t>
            </w:r>
            <w:r w:rsidR="00B769B0" w:rsidRPr="00AE531A">
              <w:rPr>
                <w:sz w:val="22"/>
                <w:szCs w:val="22"/>
              </w:rPr>
              <w:t>минус</w:t>
            </w:r>
            <w:r w:rsidRPr="00AE531A">
              <w:rPr>
                <w:sz w:val="22"/>
                <w:szCs w:val="22"/>
              </w:rPr>
              <w:t xml:space="preserve"> 0,1 до 2 М</w:t>
            </w:r>
            <w:r w:rsidR="005543D0" w:rsidRPr="00AE531A">
              <w:rPr>
                <w:sz w:val="22"/>
                <w:szCs w:val="22"/>
              </w:rPr>
              <w:t>П</w:t>
            </w:r>
            <w:r w:rsidRPr="00AE531A">
              <w:rPr>
                <w:sz w:val="22"/>
                <w:szCs w:val="22"/>
              </w:rPr>
              <w:t>а</w:t>
            </w:r>
          </w:p>
          <w:p w14:paraId="7F04EE3F" w14:textId="77777777" w:rsidR="005543D0" w:rsidRPr="00AE531A" w:rsidRDefault="005543D0" w:rsidP="005543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от 0 до 50 кГц</w:t>
            </w:r>
          </w:p>
          <w:p w14:paraId="7B34F22D" w14:textId="77777777" w:rsidR="005543D0" w:rsidRPr="00AE531A" w:rsidRDefault="005543D0" w:rsidP="005543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от 0 до 4 кОм</w:t>
            </w:r>
          </w:p>
          <w:p w14:paraId="3A9698ED" w14:textId="393B9BF6" w:rsidR="005543D0" w:rsidRPr="00AE531A" w:rsidRDefault="005543D0" w:rsidP="005543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E531A">
              <w:rPr>
                <w:sz w:val="22"/>
                <w:szCs w:val="22"/>
              </w:rPr>
              <w:t>от 0 до 24 мА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F13D" w14:textId="4CFE5EB3" w:rsidR="00812037" w:rsidRPr="00AE531A" w:rsidRDefault="00812037" w:rsidP="005543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Δ = ± 0,1 °С</w:t>
            </w:r>
          </w:p>
          <w:p w14:paraId="65AB1FE4" w14:textId="0D981CBD" w:rsidR="00812037" w:rsidRPr="00AE531A" w:rsidRDefault="00812037" w:rsidP="005543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δ = ± 0,15 %</w:t>
            </w:r>
          </w:p>
          <w:p w14:paraId="080B17E9" w14:textId="77777777" w:rsidR="005543D0" w:rsidRPr="00AE531A" w:rsidRDefault="005543D0" w:rsidP="005543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Δ = ± 1 импульс</w:t>
            </w:r>
          </w:p>
          <w:p w14:paraId="2CA0FA9F" w14:textId="77777777" w:rsidR="005543D0" w:rsidRPr="00AE531A" w:rsidRDefault="005543D0" w:rsidP="005543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δ = ± 0,1 %</w:t>
            </w:r>
          </w:p>
          <w:p w14:paraId="3E7598B6" w14:textId="36BB6959" w:rsidR="00812037" w:rsidRPr="00AE531A" w:rsidRDefault="005543D0" w:rsidP="005543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E531A">
              <w:rPr>
                <w:sz w:val="22"/>
                <w:szCs w:val="22"/>
              </w:rPr>
              <w:t>δ = ± 0,05 %</w:t>
            </w:r>
          </w:p>
        </w:tc>
      </w:tr>
      <w:tr w:rsidR="00812037" w:rsidRPr="00AE531A" w14:paraId="62BBA10D" w14:textId="77777777" w:rsidTr="00EA70FA">
        <w:trPr>
          <w:cantSplit/>
          <w:trHeight w:val="22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53B9" w14:textId="00EE79AC" w:rsidR="00812037" w:rsidRPr="00AE531A" w:rsidRDefault="00812037" w:rsidP="008D30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7.</w:t>
            </w:r>
            <w:r w:rsidR="008D300D" w:rsidRPr="00AE531A">
              <w:rPr>
                <w:sz w:val="22"/>
                <w:szCs w:val="22"/>
              </w:rPr>
              <w:t>5</w:t>
            </w:r>
            <w:r w:rsidRPr="00AE531A">
              <w:rPr>
                <w:sz w:val="22"/>
                <w:szCs w:val="22"/>
              </w:rPr>
              <w:t>***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AAE8" w14:textId="72124950" w:rsidR="00812037" w:rsidRPr="00AE531A" w:rsidRDefault="00812037" w:rsidP="00B24E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1; 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E003" w14:textId="77777777" w:rsidR="00812037" w:rsidRPr="00AE531A" w:rsidRDefault="00812037" w:rsidP="00B24E1F">
            <w:pPr>
              <w:overflowPunct w:val="0"/>
              <w:autoSpaceDE w:val="0"/>
              <w:autoSpaceDN w:val="0"/>
              <w:adjustRightInd w:val="0"/>
              <w:ind w:left="-53"/>
              <w:jc w:val="center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26.51/</w:t>
            </w:r>
          </w:p>
          <w:p w14:paraId="77EE8A27" w14:textId="18B72A5B" w:rsidR="00812037" w:rsidRPr="00AE531A" w:rsidRDefault="00812037" w:rsidP="00B24E1F">
            <w:pPr>
              <w:overflowPunct w:val="0"/>
              <w:autoSpaceDE w:val="0"/>
              <w:autoSpaceDN w:val="0"/>
              <w:adjustRightInd w:val="0"/>
              <w:ind w:left="-5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E531A">
              <w:rPr>
                <w:sz w:val="22"/>
                <w:szCs w:val="22"/>
              </w:rPr>
              <w:t>99.007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EE62" w14:textId="3CBDC07C" w:rsidR="00812037" w:rsidRPr="00AE531A" w:rsidRDefault="00B24E1F" w:rsidP="00B24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E531A">
              <w:rPr>
                <w:sz w:val="22"/>
                <w:szCs w:val="22"/>
                <w:lang w:eastAsia="en-US"/>
              </w:rPr>
              <w:t>Комплексы измерительно-вычислительные объёма газа.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1223" w14:textId="4CA9B7C9" w:rsidR="00812037" w:rsidRPr="00AE531A" w:rsidRDefault="00812037" w:rsidP="00812037">
            <w:pPr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от 0,0</w:t>
            </w:r>
            <w:r w:rsidR="00B354BD" w:rsidRPr="00AE531A">
              <w:rPr>
                <w:sz w:val="22"/>
                <w:szCs w:val="22"/>
              </w:rPr>
              <w:t>26</w:t>
            </w:r>
            <w:r w:rsidRPr="00AE531A">
              <w:rPr>
                <w:sz w:val="22"/>
                <w:szCs w:val="22"/>
              </w:rPr>
              <w:t xml:space="preserve"> до 2924 м</w:t>
            </w:r>
            <w:r w:rsidRPr="00AE531A">
              <w:rPr>
                <w:sz w:val="22"/>
                <w:szCs w:val="22"/>
                <w:vertAlign w:val="superscript"/>
              </w:rPr>
              <w:t>3</w:t>
            </w:r>
            <w:r w:rsidRPr="00AE531A">
              <w:rPr>
                <w:sz w:val="22"/>
                <w:szCs w:val="22"/>
              </w:rPr>
              <w:t>/ч</w:t>
            </w:r>
          </w:p>
          <w:p w14:paraId="26C58FF1" w14:textId="77777777" w:rsidR="00812037" w:rsidRPr="00AE531A" w:rsidRDefault="00812037" w:rsidP="005E1D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99C79E7" w14:textId="77777777" w:rsidR="006D7F07" w:rsidRPr="00AE531A" w:rsidRDefault="006D7F07" w:rsidP="005E1D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763F4F3" w14:textId="1571A3D2" w:rsidR="006D7F07" w:rsidRPr="00AE531A" w:rsidRDefault="006D7F07" w:rsidP="006D7F07">
            <w:pPr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  <w:lang w:eastAsia="en-US"/>
              </w:rPr>
              <w:t xml:space="preserve">от 1 до 400 </w:t>
            </w:r>
            <w:r w:rsidRPr="00AE531A">
              <w:rPr>
                <w:sz w:val="22"/>
                <w:szCs w:val="22"/>
              </w:rPr>
              <w:t>м</w:t>
            </w:r>
            <w:r w:rsidRPr="00AE531A">
              <w:rPr>
                <w:sz w:val="22"/>
                <w:szCs w:val="22"/>
                <w:vertAlign w:val="superscript"/>
              </w:rPr>
              <w:t>3</w:t>
            </w:r>
            <w:r w:rsidRPr="00AE531A">
              <w:rPr>
                <w:sz w:val="22"/>
                <w:szCs w:val="22"/>
              </w:rPr>
              <w:t>/ч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CA7D" w14:textId="288A24EB" w:rsidR="00812037" w:rsidRPr="00AE531A" w:rsidRDefault="00812037" w:rsidP="00812037">
            <w:pPr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 xml:space="preserve">δ = от </w:t>
            </w:r>
            <w:r w:rsidR="00B354BD" w:rsidRPr="00AE531A">
              <w:rPr>
                <w:sz w:val="22"/>
                <w:szCs w:val="22"/>
              </w:rPr>
              <w:t>0,9</w:t>
            </w:r>
            <w:r w:rsidRPr="00AE531A">
              <w:rPr>
                <w:sz w:val="22"/>
                <w:szCs w:val="22"/>
              </w:rPr>
              <w:t xml:space="preserve"> % до 7 %</w:t>
            </w:r>
          </w:p>
          <w:p w14:paraId="64C2815C" w14:textId="77777777" w:rsidR="00812037" w:rsidRPr="00AE531A" w:rsidRDefault="00812037" w:rsidP="006D7F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7FCAB88" w14:textId="77777777" w:rsidR="0069770F" w:rsidRPr="00AE531A" w:rsidRDefault="0069770F" w:rsidP="00B64AB9">
            <w:pPr>
              <w:ind w:right="-85"/>
              <w:rPr>
                <w:sz w:val="22"/>
                <w:szCs w:val="22"/>
              </w:rPr>
            </w:pPr>
          </w:p>
          <w:p w14:paraId="50B8F5D4" w14:textId="32F54FA1" w:rsidR="006D7F07" w:rsidRPr="00AE531A" w:rsidRDefault="006D7F07" w:rsidP="00B64AB9">
            <w:pPr>
              <w:ind w:right="-85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δ = 0,6 %</w:t>
            </w:r>
            <w:r w:rsidR="004772E3" w:rsidRPr="00AE531A">
              <w:rPr>
                <w:sz w:val="22"/>
                <w:szCs w:val="22"/>
              </w:rPr>
              <w:t xml:space="preserve"> (при наличии эталонного сопла с относит. расшир</w:t>
            </w:r>
            <w:r w:rsidR="004749CB" w:rsidRPr="00AE531A">
              <w:rPr>
                <w:sz w:val="22"/>
                <w:szCs w:val="22"/>
              </w:rPr>
              <w:t>енной</w:t>
            </w:r>
            <w:r w:rsidR="004772E3" w:rsidRPr="00AE531A">
              <w:rPr>
                <w:sz w:val="22"/>
                <w:szCs w:val="22"/>
              </w:rPr>
              <w:t xml:space="preserve"> нео</w:t>
            </w:r>
            <w:r w:rsidR="004749CB" w:rsidRPr="00AE531A">
              <w:rPr>
                <w:sz w:val="22"/>
                <w:szCs w:val="22"/>
              </w:rPr>
              <w:t>пр</w:t>
            </w:r>
            <w:r w:rsidR="004772E3" w:rsidRPr="00AE531A">
              <w:rPr>
                <w:sz w:val="22"/>
                <w:szCs w:val="22"/>
              </w:rPr>
              <w:t>еделённостью 0,15% (к=2 и</w:t>
            </w:r>
            <w:r w:rsidR="004749CB" w:rsidRPr="00AE531A">
              <w:rPr>
                <w:sz w:val="22"/>
                <w:szCs w:val="22"/>
              </w:rPr>
              <w:t xml:space="preserve"> </w:t>
            </w:r>
            <w:r w:rsidR="004772E3" w:rsidRPr="00AE531A">
              <w:rPr>
                <w:sz w:val="22"/>
                <w:szCs w:val="22"/>
              </w:rPr>
              <w:t>Р=0,95)</w:t>
            </w:r>
            <w:r w:rsidR="004749CB" w:rsidRPr="00AE531A">
              <w:rPr>
                <w:sz w:val="22"/>
                <w:szCs w:val="22"/>
              </w:rPr>
              <w:t>)</w:t>
            </w:r>
          </w:p>
        </w:tc>
      </w:tr>
      <w:tr w:rsidR="00812037" w:rsidRPr="00AE531A" w14:paraId="7F8D3BC9" w14:textId="77777777" w:rsidTr="00EA70FA">
        <w:trPr>
          <w:cantSplit/>
          <w:trHeight w:val="22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8BC6" w14:textId="3CDC65C3" w:rsidR="00812037" w:rsidRPr="00AE531A" w:rsidRDefault="00812037" w:rsidP="008D30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lastRenderedPageBreak/>
              <w:t>7.</w:t>
            </w:r>
            <w:r w:rsidR="008D300D" w:rsidRPr="00AE531A">
              <w:rPr>
                <w:sz w:val="22"/>
                <w:szCs w:val="22"/>
              </w:rPr>
              <w:t>6</w:t>
            </w:r>
            <w:r w:rsidRPr="00AE531A">
              <w:rPr>
                <w:sz w:val="22"/>
                <w:szCs w:val="22"/>
              </w:rPr>
              <w:t>***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FEFF" w14:textId="20FEEF5A" w:rsidR="00812037" w:rsidRPr="00AE531A" w:rsidRDefault="00812037" w:rsidP="00B24E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1; 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5A17" w14:textId="77777777" w:rsidR="00812037" w:rsidRPr="00AE531A" w:rsidRDefault="00812037" w:rsidP="00B24E1F">
            <w:pPr>
              <w:overflowPunct w:val="0"/>
              <w:autoSpaceDE w:val="0"/>
              <w:autoSpaceDN w:val="0"/>
              <w:adjustRightInd w:val="0"/>
              <w:ind w:left="-53"/>
              <w:jc w:val="center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26.51/</w:t>
            </w:r>
          </w:p>
          <w:p w14:paraId="11627533" w14:textId="3D47EA67" w:rsidR="00812037" w:rsidRPr="00AE531A" w:rsidRDefault="00812037" w:rsidP="00B24E1F">
            <w:pPr>
              <w:overflowPunct w:val="0"/>
              <w:autoSpaceDE w:val="0"/>
              <w:autoSpaceDN w:val="0"/>
              <w:adjustRightInd w:val="0"/>
              <w:ind w:left="-53"/>
              <w:jc w:val="center"/>
              <w:textAlignment w:val="baseline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99.007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E30C" w14:textId="3A2FA183" w:rsidR="00812037" w:rsidRPr="00AE531A" w:rsidRDefault="00F152FB" w:rsidP="00B24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E531A">
              <w:rPr>
                <w:sz w:val="22"/>
                <w:szCs w:val="22"/>
                <w:lang w:eastAsia="en-US"/>
              </w:rPr>
              <w:t>Приборы учета расхода газа индивидуальные и промышленные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4360" w14:textId="0044877B" w:rsidR="00812037" w:rsidRPr="00AE531A" w:rsidRDefault="00812037" w:rsidP="009C09D5">
            <w:pPr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от 0,</w:t>
            </w:r>
            <w:r w:rsidR="00B354BD" w:rsidRPr="00AE531A">
              <w:rPr>
                <w:sz w:val="22"/>
                <w:szCs w:val="22"/>
              </w:rPr>
              <w:t>026</w:t>
            </w:r>
            <w:r w:rsidRPr="00AE531A">
              <w:rPr>
                <w:sz w:val="22"/>
                <w:szCs w:val="22"/>
              </w:rPr>
              <w:t xml:space="preserve"> до </w:t>
            </w:r>
            <w:r w:rsidR="00F152FB" w:rsidRPr="00AE531A">
              <w:rPr>
                <w:sz w:val="22"/>
                <w:szCs w:val="22"/>
              </w:rPr>
              <w:t>2924 м</w:t>
            </w:r>
            <w:r w:rsidR="00F152FB" w:rsidRPr="00AE531A">
              <w:rPr>
                <w:sz w:val="22"/>
                <w:szCs w:val="22"/>
                <w:vertAlign w:val="superscript"/>
              </w:rPr>
              <w:t>3</w:t>
            </w:r>
            <w:r w:rsidR="00F152FB" w:rsidRPr="00AE531A">
              <w:rPr>
                <w:sz w:val="22"/>
                <w:szCs w:val="22"/>
              </w:rPr>
              <w:t>/ч</w:t>
            </w:r>
          </w:p>
          <w:p w14:paraId="02174F0F" w14:textId="77777777" w:rsidR="00F152FB" w:rsidRPr="00AE531A" w:rsidRDefault="00F152FB" w:rsidP="009C09D5">
            <w:pPr>
              <w:rPr>
                <w:sz w:val="22"/>
                <w:szCs w:val="22"/>
              </w:rPr>
            </w:pPr>
          </w:p>
          <w:p w14:paraId="19B0FBB5" w14:textId="53409DFB" w:rsidR="00F152FB" w:rsidRPr="00AE531A" w:rsidRDefault="00F152FB" w:rsidP="009C09D5">
            <w:pPr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  <w:lang w:eastAsia="en-US"/>
              </w:rPr>
              <w:t xml:space="preserve">от 1 до 400 </w:t>
            </w:r>
            <w:r w:rsidRPr="00AE531A">
              <w:rPr>
                <w:sz w:val="22"/>
                <w:szCs w:val="22"/>
              </w:rPr>
              <w:t>м</w:t>
            </w:r>
            <w:r w:rsidRPr="00AE531A">
              <w:rPr>
                <w:sz w:val="22"/>
                <w:szCs w:val="22"/>
                <w:vertAlign w:val="superscript"/>
              </w:rPr>
              <w:t>3</w:t>
            </w:r>
            <w:r w:rsidRPr="00AE531A">
              <w:rPr>
                <w:sz w:val="22"/>
                <w:szCs w:val="22"/>
              </w:rPr>
              <w:t>/ч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7EC8" w14:textId="5E70BB73" w:rsidR="00812037" w:rsidRPr="00AE531A" w:rsidRDefault="00812037" w:rsidP="00812037">
            <w:pPr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 xml:space="preserve">δ = от </w:t>
            </w:r>
            <w:r w:rsidR="00B354BD" w:rsidRPr="00AE531A">
              <w:rPr>
                <w:sz w:val="22"/>
                <w:szCs w:val="22"/>
              </w:rPr>
              <w:t>0,9</w:t>
            </w:r>
            <w:r w:rsidRPr="00AE531A">
              <w:rPr>
                <w:sz w:val="22"/>
                <w:szCs w:val="22"/>
              </w:rPr>
              <w:t xml:space="preserve"> % до 7 %</w:t>
            </w:r>
          </w:p>
          <w:p w14:paraId="5365A030" w14:textId="77777777" w:rsidR="0069770F" w:rsidRPr="00AE531A" w:rsidRDefault="0069770F" w:rsidP="004772E3">
            <w:pPr>
              <w:ind w:right="-85"/>
              <w:rPr>
                <w:sz w:val="22"/>
                <w:szCs w:val="22"/>
              </w:rPr>
            </w:pPr>
          </w:p>
          <w:p w14:paraId="35B51902" w14:textId="25D40F8F" w:rsidR="006D7F07" w:rsidRPr="00AE531A" w:rsidRDefault="006D7F07" w:rsidP="004772E3">
            <w:pPr>
              <w:ind w:right="-85"/>
              <w:rPr>
                <w:sz w:val="22"/>
                <w:szCs w:val="22"/>
              </w:rPr>
            </w:pPr>
            <w:r w:rsidRPr="00AE531A">
              <w:rPr>
                <w:sz w:val="22"/>
                <w:szCs w:val="22"/>
              </w:rPr>
              <w:t>δ = 0,6 %</w:t>
            </w:r>
            <w:r w:rsidR="00F152FB" w:rsidRPr="00AE531A">
              <w:rPr>
                <w:sz w:val="22"/>
                <w:szCs w:val="22"/>
              </w:rPr>
              <w:t xml:space="preserve"> (при наличии</w:t>
            </w:r>
            <w:r w:rsidR="004772E3" w:rsidRPr="00AE531A">
              <w:rPr>
                <w:sz w:val="22"/>
                <w:szCs w:val="22"/>
              </w:rPr>
              <w:t xml:space="preserve"> эталонного сопла с относит. расшир</w:t>
            </w:r>
            <w:r w:rsidR="004749CB" w:rsidRPr="00AE531A">
              <w:rPr>
                <w:sz w:val="22"/>
                <w:szCs w:val="22"/>
              </w:rPr>
              <w:t>енной</w:t>
            </w:r>
            <w:r w:rsidR="004772E3" w:rsidRPr="00AE531A">
              <w:rPr>
                <w:sz w:val="22"/>
                <w:szCs w:val="22"/>
              </w:rPr>
              <w:t xml:space="preserve"> нео</w:t>
            </w:r>
            <w:r w:rsidR="004749CB" w:rsidRPr="00AE531A">
              <w:rPr>
                <w:sz w:val="22"/>
                <w:szCs w:val="22"/>
              </w:rPr>
              <w:t>пр</w:t>
            </w:r>
            <w:r w:rsidR="004772E3" w:rsidRPr="00AE531A">
              <w:rPr>
                <w:sz w:val="22"/>
                <w:szCs w:val="22"/>
              </w:rPr>
              <w:t>еделённостью 0,15% (к=2 и Р=0,95))</w:t>
            </w:r>
          </w:p>
        </w:tc>
      </w:tr>
    </w:tbl>
    <w:p w14:paraId="686B8AB3" w14:textId="77777777" w:rsidR="00153365" w:rsidRPr="00AE531A" w:rsidRDefault="00153365" w:rsidP="00374A27">
      <w:pPr>
        <w:rPr>
          <w:b/>
        </w:rPr>
      </w:pPr>
    </w:p>
    <w:p w14:paraId="64B240B2" w14:textId="28668602" w:rsidR="00374A27" w:rsidRPr="00AE531A" w:rsidRDefault="00B64AB9" w:rsidP="00374A27">
      <w:pPr>
        <w:rPr>
          <w:b/>
        </w:rPr>
      </w:pPr>
      <w:r w:rsidRPr="00AE531A">
        <w:rPr>
          <w:b/>
        </w:rPr>
        <w:t xml:space="preserve"> </w:t>
      </w:r>
      <w:r w:rsidR="00374A27" w:rsidRPr="00AE531A">
        <w:rPr>
          <w:b/>
        </w:rPr>
        <w:t xml:space="preserve">Примечание: </w:t>
      </w:r>
    </w:p>
    <w:p w14:paraId="2568D68A" w14:textId="191955D9" w:rsidR="00374A27" w:rsidRPr="00AE531A" w:rsidRDefault="00B64AB9" w:rsidP="00374A27">
      <w:pPr>
        <w:rPr>
          <w:color w:val="000000"/>
        </w:rPr>
      </w:pPr>
      <w:r w:rsidRPr="00AE531A">
        <w:rPr>
          <w:bCs/>
        </w:rPr>
        <w:t xml:space="preserve"> </w:t>
      </w:r>
      <w:r w:rsidR="00374A27" w:rsidRPr="00AE531A">
        <w:rPr>
          <w:bCs/>
        </w:rPr>
        <w:t>* – деятельность осуществляется непосредственно в ООС;</w:t>
      </w:r>
      <w:r w:rsidR="00374A27" w:rsidRPr="00AE531A">
        <w:rPr>
          <w:bCs/>
        </w:rPr>
        <w:br/>
      </w:r>
      <w:r w:rsidRPr="00AE531A">
        <w:rPr>
          <w:bCs/>
        </w:rPr>
        <w:t xml:space="preserve"> </w:t>
      </w:r>
      <w:r w:rsidR="00374A27" w:rsidRPr="00AE531A">
        <w:rPr>
          <w:bCs/>
        </w:rPr>
        <w:t>** – деятельность осуществляется непосредственно в ООС и за пределами ООС;</w:t>
      </w:r>
      <w:r w:rsidR="00374A27" w:rsidRPr="00AE531A">
        <w:rPr>
          <w:bCs/>
        </w:rPr>
        <w:br/>
      </w:r>
      <w:r w:rsidRPr="00AE531A">
        <w:rPr>
          <w:bCs/>
        </w:rPr>
        <w:t xml:space="preserve"> </w:t>
      </w:r>
      <w:r w:rsidR="00374A27" w:rsidRPr="00AE531A">
        <w:rPr>
          <w:bCs/>
        </w:rPr>
        <w:t>*** – деятельность осуществляется за пределами ООС.</w:t>
      </w:r>
      <w:r w:rsidR="00374A27" w:rsidRPr="00AE531A">
        <w:rPr>
          <w:color w:val="000000"/>
        </w:rPr>
        <w:t xml:space="preserve"> </w:t>
      </w:r>
    </w:p>
    <w:p w14:paraId="5B5153B5" w14:textId="77777777" w:rsidR="00433B49" w:rsidRPr="00AE531A" w:rsidRDefault="00433B49" w:rsidP="00374A27">
      <w:pPr>
        <w:rPr>
          <w:color w:val="000000"/>
          <w:sz w:val="28"/>
          <w:szCs w:val="28"/>
        </w:rPr>
      </w:pPr>
    </w:p>
    <w:p w14:paraId="4108835A" w14:textId="7BFF2D76" w:rsidR="009C09D5" w:rsidRPr="00AE531A" w:rsidRDefault="00B64AB9" w:rsidP="009C09D5">
      <w:pPr>
        <w:tabs>
          <w:tab w:val="left" w:pos="6180"/>
        </w:tabs>
        <w:rPr>
          <w:sz w:val="28"/>
          <w:szCs w:val="28"/>
          <w:lang w:eastAsia="zh-CN"/>
        </w:rPr>
      </w:pPr>
      <w:r w:rsidRPr="00AE531A">
        <w:rPr>
          <w:sz w:val="28"/>
          <w:szCs w:val="28"/>
          <w:lang w:eastAsia="zh-CN"/>
        </w:rPr>
        <w:t xml:space="preserve"> </w:t>
      </w:r>
      <w:r w:rsidR="009C09D5" w:rsidRPr="00AE531A">
        <w:rPr>
          <w:sz w:val="28"/>
          <w:szCs w:val="28"/>
          <w:lang w:eastAsia="zh-CN"/>
        </w:rPr>
        <w:t xml:space="preserve">Руководитель органа </w:t>
      </w:r>
    </w:p>
    <w:p w14:paraId="7EA3F027" w14:textId="077FFA96" w:rsidR="009C09D5" w:rsidRPr="00AE531A" w:rsidRDefault="00B64AB9" w:rsidP="009C09D5">
      <w:pPr>
        <w:tabs>
          <w:tab w:val="left" w:pos="6180"/>
        </w:tabs>
        <w:rPr>
          <w:sz w:val="28"/>
          <w:szCs w:val="28"/>
          <w:lang w:eastAsia="zh-CN"/>
        </w:rPr>
      </w:pPr>
      <w:r w:rsidRPr="00AE531A">
        <w:rPr>
          <w:sz w:val="28"/>
          <w:szCs w:val="28"/>
          <w:lang w:eastAsia="zh-CN"/>
        </w:rPr>
        <w:t xml:space="preserve"> </w:t>
      </w:r>
      <w:r w:rsidR="009C09D5" w:rsidRPr="00AE531A">
        <w:rPr>
          <w:sz w:val="28"/>
          <w:szCs w:val="28"/>
          <w:lang w:eastAsia="zh-CN"/>
        </w:rPr>
        <w:t xml:space="preserve">по аккредитации </w:t>
      </w:r>
    </w:p>
    <w:p w14:paraId="72410DEA" w14:textId="53BD0390" w:rsidR="009C09D5" w:rsidRPr="00AE531A" w:rsidRDefault="00B64AB9" w:rsidP="009C09D5">
      <w:pPr>
        <w:tabs>
          <w:tab w:val="left" w:pos="6180"/>
        </w:tabs>
        <w:rPr>
          <w:sz w:val="28"/>
          <w:szCs w:val="28"/>
          <w:lang w:eastAsia="zh-CN"/>
        </w:rPr>
      </w:pPr>
      <w:r w:rsidRPr="00AE531A">
        <w:rPr>
          <w:sz w:val="28"/>
          <w:szCs w:val="28"/>
          <w:lang w:eastAsia="zh-CN"/>
        </w:rPr>
        <w:t xml:space="preserve"> </w:t>
      </w:r>
      <w:r w:rsidR="009C09D5" w:rsidRPr="00AE531A">
        <w:rPr>
          <w:sz w:val="28"/>
          <w:szCs w:val="28"/>
          <w:lang w:eastAsia="zh-CN"/>
        </w:rPr>
        <w:t xml:space="preserve">Республики Беларусь – </w:t>
      </w:r>
    </w:p>
    <w:p w14:paraId="44BFACB0" w14:textId="153E9890" w:rsidR="009C09D5" w:rsidRPr="00AE531A" w:rsidRDefault="00B64AB9" w:rsidP="009C09D5">
      <w:pPr>
        <w:tabs>
          <w:tab w:val="left" w:pos="6180"/>
        </w:tabs>
        <w:rPr>
          <w:sz w:val="28"/>
          <w:szCs w:val="28"/>
          <w:lang w:eastAsia="zh-CN"/>
        </w:rPr>
      </w:pPr>
      <w:r w:rsidRPr="00AE531A">
        <w:rPr>
          <w:sz w:val="28"/>
          <w:szCs w:val="28"/>
          <w:lang w:eastAsia="zh-CN"/>
        </w:rPr>
        <w:t xml:space="preserve"> </w:t>
      </w:r>
      <w:r w:rsidR="009C09D5" w:rsidRPr="00AE531A">
        <w:rPr>
          <w:sz w:val="28"/>
          <w:szCs w:val="28"/>
          <w:lang w:eastAsia="zh-CN"/>
        </w:rPr>
        <w:t xml:space="preserve">директор государственного </w:t>
      </w:r>
    </w:p>
    <w:p w14:paraId="6B1B0970" w14:textId="3CF821F8" w:rsidR="00A0063E" w:rsidRPr="00897FA2" w:rsidRDefault="00B64AB9" w:rsidP="00897FA2">
      <w:pPr>
        <w:tabs>
          <w:tab w:val="left" w:pos="6180"/>
        </w:tabs>
        <w:ind w:right="-143"/>
        <w:rPr>
          <w:sz w:val="28"/>
          <w:szCs w:val="28"/>
        </w:rPr>
      </w:pPr>
      <w:r w:rsidRPr="00AE531A">
        <w:rPr>
          <w:sz w:val="28"/>
          <w:szCs w:val="28"/>
          <w:lang w:eastAsia="zh-CN"/>
        </w:rPr>
        <w:t xml:space="preserve"> </w:t>
      </w:r>
      <w:r w:rsidR="009C09D5" w:rsidRPr="00AE531A">
        <w:rPr>
          <w:sz w:val="28"/>
          <w:szCs w:val="28"/>
          <w:lang w:eastAsia="zh-CN"/>
        </w:rPr>
        <w:t>предприятия «</w:t>
      </w:r>
      <w:proofErr w:type="gramStart"/>
      <w:r w:rsidR="009C09D5" w:rsidRPr="00AE531A">
        <w:rPr>
          <w:sz w:val="28"/>
          <w:szCs w:val="28"/>
          <w:lang w:eastAsia="zh-CN"/>
        </w:rPr>
        <w:t>БГЦА»</w:t>
      </w:r>
      <w:r w:rsidR="009C09D5" w:rsidRPr="002568B8">
        <w:rPr>
          <w:sz w:val="28"/>
          <w:szCs w:val="28"/>
          <w:lang w:eastAsia="zh-CN"/>
        </w:rPr>
        <w:t xml:space="preserve">   </w:t>
      </w:r>
      <w:proofErr w:type="gramEnd"/>
      <w:r w:rsidR="009C09D5" w:rsidRPr="002568B8">
        <w:rPr>
          <w:sz w:val="28"/>
          <w:szCs w:val="28"/>
          <w:lang w:eastAsia="zh-CN"/>
        </w:rPr>
        <w:t xml:space="preserve">                  </w:t>
      </w:r>
      <w:r w:rsidR="009C09D5" w:rsidRPr="002568B8">
        <w:rPr>
          <w:sz w:val="28"/>
          <w:szCs w:val="28"/>
          <w:lang w:eastAsia="zh-CN"/>
        </w:rPr>
        <w:tab/>
      </w:r>
      <w:r w:rsidR="009C09D5" w:rsidRPr="002568B8">
        <w:rPr>
          <w:sz w:val="28"/>
          <w:szCs w:val="28"/>
          <w:lang w:eastAsia="zh-CN"/>
        </w:rPr>
        <w:tab/>
      </w:r>
      <w:r w:rsidR="009C09D5">
        <w:rPr>
          <w:sz w:val="28"/>
          <w:szCs w:val="28"/>
          <w:lang w:eastAsia="zh-CN"/>
        </w:rPr>
        <w:t xml:space="preserve">           </w:t>
      </w:r>
      <w:r w:rsidR="009C09D5" w:rsidRPr="002568B8">
        <w:rPr>
          <w:sz w:val="28"/>
          <w:szCs w:val="28"/>
          <w:lang w:eastAsia="zh-CN"/>
        </w:rPr>
        <w:tab/>
      </w:r>
      <w:r w:rsidR="009C09D5" w:rsidRPr="00B103C5">
        <w:rPr>
          <w:sz w:val="28"/>
          <w:szCs w:val="28"/>
          <w:lang w:eastAsia="zh-CN"/>
        </w:rPr>
        <w:t>Е.В.</w:t>
      </w:r>
      <w:r w:rsidR="00B40A2F">
        <w:rPr>
          <w:sz w:val="28"/>
          <w:szCs w:val="28"/>
          <w:lang w:eastAsia="zh-CN"/>
        </w:rPr>
        <w:t xml:space="preserve"> </w:t>
      </w:r>
      <w:r w:rsidR="009C09D5" w:rsidRPr="00B103C5">
        <w:rPr>
          <w:sz w:val="28"/>
          <w:szCs w:val="28"/>
          <w:lang w:eastAsia="zh-CN"/>
        </w:rPr>
        <w:t>Бережных</w:t>
      </w:r>
    </w:p>
    <w:sectPr w:rsidR="00A0063E" w:rsidRPr="00897FA2" w:rsidSect="00FF72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CF1D8" w14:textId="77777777" w:rsidR="00FF721B" w:rsidRDefault="00FF721B" w:rsidP="0011070C">
      <w:r>
        <w:separator/>
      </w:r>
    </w:p>
  </w:endnote>
  <w:endnote w:type="continuationSeparator" w:id="0">
    <w:p w14:paraId="6262056A" w14:textId="77777777" w:rsidR="00FF721B" w:rsidRDefault="00FF721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359"/>
      <w:gridCol w:w="4479"/>
      <w:gridCol w:w="1800"/>
    </w:tblGrid>
    <w:tr w:rsidR="00514F91" w:rsidRPr="00460ECA" w14:paraId="5950A3D5" w14:textId="77777777" w:rsidTr="00514F91">
      <w:tc>
        <w:tcPr>
          <w:tcW w:w="3359" w:type="dxa"/>
        </w:tcPr>
        <w:p w14:paraId="2792F60A" w14:textId="77777777" w:rsidR="00514F91" w:rsidRPr="00D74ED8" w:rsidRDefault="00514F91" w:rsidP="00514F91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22"/>
              <w:szCs w:val="22"/>
            </w:rPr>
          </w:pPr>
          <w:r w:rsidRPr="00D74ED8">
            <w:rPr>
              <w:rFonts w:eastAsia="ArialMT"/>
              <w:sz w:val="22"/>
              <w:szCs w:val="22"/>
            </w:rPr>
            <w:t>____________________________</w:t>
          </w:r>
        </w:p>
        <w:p w14:paraId="3D07F08A" w14:textId="4BF5B11A" w:rsidR="00514F91" w:rsidRPr="00B453D4" w:rsidRDefault="00514F91" w:rsidP="00514F91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D73467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479" w:type="dxa"/>
          <w:vAlign w:val="center"/>
        </w:tcPr>
        <w:p w14:paraId="2B9819A0" w14:textId="3C7D531D" w:rsidR="00514F91" w:rsidRPr="00D73467" w:rsidRDefault="00510AD3" w:rsidP="00514F91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22"/>
              <w:szCs w:val="22"/>
              <w:u w:val="single"/>
            </w:rPr>
          </w:pPr>
          <w:r>
            <w:rPr>
              <w:rFonts w:eastAsia="ArialMT"/>
              <w:sz w:val="22"/>
              <w:szCs w:val="22"/>
              <w:u w:val="single"/>
            </w:rPr>
            <w:t>15.03</w:t>
          </w:r>
          <w:r w:rsidR="00514F91" w:rsidRPr="00D73467">
            <w:rPr>
              <w:rFonts w:eastAsia="ArialMT"/>
              <w:sz w:val="22"/>
              <w:szCs w:val="22"/>
              <w:u w:val="single"/>
            </w:rPr>
            <w:t>.202</w:t>
          </w:r>
          <w:r w:rsidR="00514F91">
            <w:rPr>
              <w:rFonts w:eastAsia="ArialMT"/>
              <w:sz w:val="22"/>
              <w:szCs w:val="22"/>
              <w:u w:val="single"/>
            </w:rPr>
            <w:t>4</w:t>
          </w:r>
        </w:p>
        <w:p w14:paraId="476B41EA" w14:textId="051BC72D" w:rsidR="00514F91" w:rsidRPr="00B453D4" w:rsidRDefault="00514F91" w:rsidP="00514F91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proofErr w:type="spellStart"/>
          <w:r w:rsidRPr="009577B4">
            <w:rPr>
              <w:rFonts w:eastAsia="ArialMT"/>
              <w:sz w:val="16"/>
              <w:szCs w:val="16"/>
            </w:rPr>
            <w:t>дата</w:t>
          </w:r>
          <w:proofErr w:type="spellEnd"/>
          <w:r w:rsidRPr="009577B4"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принятия</w:t>
          </w:r>
          <w:proofErr w:type="spellEnd"/>
          <w:r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решения</w:t>
          </w:r>
          <w:proofErr w:type="spellEnd"/>
        </w:p>
      </w:tc>
      <w:tc>
        <w:tcPr>
          <w:tcW w:w="1800" w:type="dxa"/>
          <w:vAlign w:val="center"/>
          <w:hideMark/>
        </w:tcPr>
        <w:p w14:paraId="78CC867F" w14:textId="77777777" w:rsidR="00514F91" w:rsidRPr="00560BDA" w:rsidRDefault="00514F91" w:rsidP="00514F91">
          <w:pPr>
            <w:pStyle w:val="61"/>
            <w:ind w:left="-94" w:right="-70"/>
            <w:jc w:val="right"/>
            <w:rPr>
              <w:lang w:val="ru-RU"/>
            </w:rPr>
          </w:pPr>
          <w:r w:rsidRPr="00560BDA">
            <w:rPr>
              <w:lang w:val="ru-RU"/>
            </w:rPr>
            <w:t xml:space="preserve">Лист </w:t>
          </w:r>
          <w:r w:rsidRPr="00560BDA">
            <w:fldChar w:fldCharType="begin"/>
          </w:r>
          <w:r w:rsidRPr="00560BDA">
            <w:instrText xml:space="preserve"> PAGE </w:instrText>
          </w:r>
          <w:r w:rsidRPr="00560BDA">
            <w:fldChar w:fldCharType="separate"/>
          </w:r>
          <w:r>
            <w:rPr>
              <w:noProof/>
            </w:rPr>
            <w:t>3</w:t>
          </w:r>
          <w:r w:rsidRPr="00560BDA">
            <w:fldChar w:fldCharType="end"/>
          </w:r>
          <w:r w:rsidRPr="00560BDA">
            <w:t xml:space="preserve"> </w:t>
          </w:r>
          <w:r w:rsidRPr="00560BDA">
            <w:rPr>
              <w:lang w:val="ru-RU"/>
            </w:rPr>
            <w:t xml:space="preserve">Листов </w:t>
          </w:r>
          <w:r w:rsidRPr="00560BDA">
            <w:rPr>
              <w:lang w:val="ru-RU"/>
            </w:rPr>
            <w:fldChar w:fldCharType="begin"/>
          </w:r>
          <w:r w:rsidRPr="00560BDA">
            <w:rPr>
              <w:lang w:val="ru-RU"/>
            </w:rPr>
            <w:instrText xml:space="preserve"> NUMPAGES  \# "0"  \* MERGEFORMAT </w:instrText>
          </w:r>
          <w:r w:rsidRPr="00560BDA">
            <w:rPr>
              <w:lang w:val="ru-RU"/>
            </w:rPr>
            <w:fldChar w:fldCharType="separate"/>
          </w:r>
          <w:r w:rsidRPr="005E73BD">
            <w:rPr>
              <w:noProof/>
            </w:rPr>
            <w:t>3</w:t>
          </w:r>
          <w:r w:rsidRPr="00560BDA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296"/>
      <w:gridCol w:w="4324"/>
      <w:gridCol w:w="1738"/>
    </w:tblGrid>
    <w:tr w:rsidR="00514F91" w:rsidRPr="00560BDA" w14:paraId="026ADD8F" w14:textId="77777777" w:rsidTr="00514F91">
      <w:trPr>
        <w:trHeight w:val="66"/>
      </w:trPr>
      <w:tc>
        <w:tcPr>
          <w:tcW w:w="3295" w:type="dxa"/>
        </w:tcPr>
        <w:p w14:paraId="2B92950D" w14:textId="77777777" w:rsidR="00514F91" w:rsidRPr="00D74ED8" w:rsidRDefault="00514F91" w:rsidP="00514F91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22"/>
              <w:szCs w:val="22"/>
            </w:rPr>
          </w:pPr>
          <w:r w:rsidRPr="00D74ED8">
            <w:rPr>
              <w:rFonts w:eastAsia="ArialMT"/>
              <w:sz w:val="22"/>
              <w:szCs w:val="22"/>
            </w:rPr>
            <w:t>____________________________</w:t>
          </w:r>
        </w:p>
        <w:p w14:paraId="4E83E87D" w14:textId="316CDDFA" w:rsidR="00514F91" w:rsidRPr="00B453D4" w:rsidRDefault="00514F91" w:rsidP="00514F91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D73467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25" w:type="dxa"/>
          <w:vAlign w:val="center"/>
        </w:tcPr>
        <w:p w14:paraId="388C99E3" w14:textId="144743A1" w:rsidR="00514F91" w:rsidRPr="00D73467" w:rsidRDefault="00510AD3" w:rsidP="00514F91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22"/>
              <w:szCs w:val="22"/>
              <w:u w:val="single"/>
            </w:rPr>
          </w:pPr>
          <w:r>
            <w:rPr>
              <w:rFonts w:eastAsia="ArialMT"/>
              <w:sz w:val="22"/>
              <w:szCs w:val="22"/>
              <w:u w:val="single"/>
            </w:rPr>
            <w:t>15.03</w:t>
          </w:r>
          <w:r w:rsidR="00514F91" w:rsidRPr="00D73467">
            <w:rPr>
              <w:rFonts w:eastAsia="ArialMT"/>
              <w:sz w:val="22"/>
              <w:szCs w:val="22"/>
              <w:u w:val="single"/>
            </w:rPr>
            <w:t>.202</w:t>
          </w:r>
          <w:r w:rsidR="00514F91">
            <w:rPr>
              <w:rFonts w:eastAsia="ArialMT"/>
              <w:sz w:val="22"/>
              <w:szCs w:val="22"/>
              <w:u w:val="single"/>
            </w:rPr>
            <w:t>4</w:t>
          </w:r>
        </w:p>
        <w:p w14:paraId="4B347AC2" w14:textId="04F859AF" w:rsidR="00514F91" w:rsidRPr="00B453D4" w:rsidRDefault="00514F91" w:rsidP="00514F91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proofErr w:type="spellStart"/>
          <w:r w:rsidRPr="009577B4">
            <w:rPr>
              <w:rFonts w:eastAsia="ArialMT"/>
              <w:sz w:val="16"/>
              <w:szCs w:val="16"/>
            </w:rPr>
            <w:t>дата</w:t>
          </w:r>
          <w:proofErr w:type="spellEnd"/>
          <w:r w:rsidRPr="009577B4"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принятия</w:t>
          </w:r>
          <w:proofErr w:type="spellEnd"/>
          <w:r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решения</w:t>
          </w:r>
          <w:proofErr w:type="spellEnd"/>
        </w:p>
      </w:tc>
      <w:tc>
        <w:tcPr>
          <w:tcW w:w="1738" w:type="dxa"/>
          <w:vAlign w:val="center"/>
          <w:hideMark/>
        </w:tcPr>
        <w:p w14:paraId="37563CE5" w14:textId="77777777" w:rsidR="00514F91" w:rsidRPr="00560BDA" w:rsidRDefault="00514F91" w:rsidP="00514F91">
          <w:pPr>
            <w:pStyle w:val="61"/>
            <w:ind w:left="-94" w:right="-70"/>
            <w:jc w:val="right"/>
            <w:rPr>
              <w:lang w:val="ru-RU"/>
            </w:rPr>
          </w:pPr>
          <w:r w:rsidRPr="00560BDA">
            <w:rPr>
              <w:lang w:val="ru-RU"/>
            </w:rPr>
            <w:t xml:space="preserve">Лист </w:t>
          </w:r>
          <w:r w:rsidRPr="00560BDA">
            <w:fldChar w:fldCharType="begin"/>
          </w:r>
          <w:r w:rsidRPr="00560BDA">
            <w:instrText xml:space="preserve"> PAGE </w:instrText>
          </w:r>
          <w:r w:rsidRPr="00560BDA">
            <w:fldChar w:fldCharType="separate"/>
          </w:r>
          <w:r>
            <w:rPr>
              <w:noProof/>
            </w:rPr>
            <w:t>1</w:t>
          </w:r>
          <w:r w:rsidRPr="00560BDA">
            <w:fldChar w:fldCharType="end"/>
          </w:r>
          <w:r w:rsidRPr="00560BDA">
            <w:t xml:space="preserve"> </w:t>
          </w:r>
          <w:r w:rsidRPr="00560BDA">
            <w:rPr>
              <w:lang w:val="ru-RU"/>
            </w:rPr>
            <w:t xml:space="preserve">Листов </w:t>
          </w:r>
          <w:r w:rsidRPr="00560BDA">
            <w:rPr>
              <w:lang w:val="ru-RU"/>
            </w:rPr>
            <w:fldChar w:fldCharType="begin"/>
          </w:r>
          <w:r w:rsidRPr="00560BDA">
            <w:rPr>
              <w:lang w:val="ru-RU"/>
            </w:rPr>
            <w:instrText xml:space="preserve"> NUMPAGES  \# "0"  \* MERGEFORMAT </w:instrText>
          </w:r>
          <w:r w:rsidRPr="00560BDA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560BDA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8D2AD" w14:textId="77777777" w:rsidR="00FF721B" w:rsidRDefault="00FF721B" w:rsidP="0011070C">
      <w:r>
        <w:separator/>
      </w:r>
    </w:p>
  </w:footnote>
  <w:footnote w:type="continuationSeparator" w:id="0">
    <w:p w14:paraId="4E9A143B" w14:textId="77777777" w:rsidR="00FF721B" w:rsidRDefault="00FF721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BD124BB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8A1074" w:rsidRPr="008A1074">
            <w:rPr>
              <w:bCs/>
              <w:sz w:val="24"/>
              <w:szCs w:val="24"/>
            </w:rPr>
            <w:t>№ BY/112</w:t>
          </w:r>
          <w:r w:rsidR="000F7E48">
            <w:rPr>
              <w:bCs/>
              <w:sz w:val="24"/>
              <w:szCs w:val="24"/>
            </w:rPr>
            <w:t xml:space="preserve"> 3.0323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50356790">
    <w:abstractNumId w:val="6"/>
  </w:num>
  <w:num w:numId="2" w16cid:durableId="298145314">
    <w:abstractNumId w:val="7"/>
  </w:num>
  <w:num w:numId="3" w16cid:durableId="1260413434">
    <w:abstractNumId w:val="4"/>
  </w:num>
  <w:num w:numId="4" w16cid:durableId="1861510803">
    <w:abstractNumId w:val="1"/>
  </w:num>
  <w:num w:numId="5" w16cid:durableId="1835411406">
    <w:abstractNumId w:val="11"/>
  </w:num>
  <w:num w:numId="6" w16cid:durableId="1024791989">
    <w:abstractNumId w:val="3"/>
  </w:num>
  <w:num w:numId="7" w16cid:durableId="1899510778">
    <w:abstractNumId w:val="8"/>
  </w:num>
  <w:num w:numId="8" w16cid:durableId="630091444">
    <w:abstractNumId w:val="5"/>
  </w:num>
  <w:num w:numId="9" w16cid:durableId="622003392">
    <w:abstractNumId w:val="9"/>
  </w:num>
  <w:num w:numId="10" w16cid:durableId="581255872">
    <w:abstractNumId w:val="2"/>
  </w:num>
  <w:num w:numId="11" w16cid:durableId="653148486">
    <w:abstractNumId w:val="0"/>
  </w:num>
  <w:num w:numId="12" w16cid:durableId="12736279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31F6"/>
    <w:rsid w:val="00004B46"/>
    <w:rsid w:val="000214E8"/>
    <w:rsid w:val="00022A72"/>
    <w:rsid w:val="000425CF"/>
    <w:rsid w:val="000520E9"/>
    <w:rsid w:val="00053ACC"/>
    <w:rsid w:val="000643A6"/>
    <w:rsid w:val="00067FEC"/>
    <w:rsid w:val="00087768"/>
    <w:rsid w:val="00090EA2"/>
    <w:rsid w:val="000A616A"/>
    <w:rsid w:val="000A637E"/>
    <w:rsid w:val="000A775C"/>
    <w:rsid w:val="000D0AC4"/>
    <w:rsid w:val="000D4830"/>
    <w:rsid w:val="000D49BB"/>
    <w:rsid w:val="000E2802"/>
    <w:rsid w:val="000E2C40"/>
    <w:rsid w:val="000F508A"/>
    <w:rsid w:val="000F7E48"/>
    <w:rsid w:val="00100DD7"/>
    <w:rsid w:val="0010740E"/>
    <w:rsid w:val="0011070C"/>
    <w:rsid w:val="00116AD0"/>
    <w:rsid w:val="00117059"/>
    <w:rsid w:val="00120BDA"/>
    <w:rsid w:val="00121649"/>
    <w:rsid w:val="00132246"/>
    <w:rsid w:val="00153365"/>
    <w:rsid w:val="00162213"/>
    <w:rsid w:val="00162822"/>
    <w:rsid w:val="00162D37"/>
    <w:rsid w:val="0016648D"/>
    <w:rsid w:val="001664A1"/>
    <w:rsid w:val="00194140"/>
    <w:rsid w:val="001956F7"/>
    <w:rsid w:val="001A4BEA"/>
    <w:rsid w:val="001B0F1F"/>
    <w:rsid w:val="001E17FE"/>
    <w:rsid w:val="001E29DE"/>
    <w:rsid w:val="001F7797"/>
    <w:rsid w:val="0020355B"/>
    <w:rsid w:val="00204777"/>
    <w:rsid w:val="00207223"/>
    <w:rsid w:val="00211026"/>
    <w:rsid w:val="00214B8C"/>
    <w:rsid w:val="002505FA"/>
    <w:rsid w:val="00251AA7"/>
    <w:rsid w:val="002577A2"/>
    <w:rsid w:val="00264CB7"/>
    <w:rsid w:val="002667A7"/>
    <w:rsid w:val="00284CB9"/>
    <w:rsid w:val="002877C8"/>
    <w:rsid w:val="002900DE"/>
    <w:rsid w:val="002A196E"/>
    <w:rsid w:val="002A3CBB"/>
    <w:rsid w:val="002B6D4F"/>
    <w:rsid w:val="002D3B03"/>
    <w:rsid w:val="002D59AB"/>
    <w:rsid w:val="003054C2"/>
    <w:rsid w:val="00305E11"/>
    <w:rsid w:val="0031023B"/>
    <w:rsid w:val="00312E13"/>
    <w:rsid w:val="00316C75"/>
    <w:rsid w:val="003248B5"/>
    <w:rsid w:val="00350D5F"/>
    <w:rsid w:val="003717D2"/>
    <w:rsid w:val="00374A27"/>
    <w:rsid w:val="00396316"/>
    <w:rsid w:val="003966D8"/>
    <w:rsid w:val="003A10A8"/>
    <w:rsid w:val="003B15F4"/>
    <w:rsid w:val="003C130A"/>
    <w:rsid w:val="003D0A2A"/>
    <w:rsid w:val="003D5FFE"/>
    <w:rsid w:val="003E26A2"/>
    <w:rsid w:val="003E6D8A"/>
    <w:rsid w:val="003F0A4F"/>
    <w:rsid w:val="003F50C5"/>
    <w:rsid w:val="00401D49"/>
    <w:rsid w:val="00433B49"/>
    <w:rsid w:val="00434449"/>
    <w:rsid w:val="00437E07"/>
    <w:rsid w:val="0046180E"/>
    <w:rsid w:val="0046360B"/>
    <w:rsid w:val="00466731"/>
    <w:rsid w:val="004749CB"/>
    <w:rsid w:val="004772E3"/>
    <w:rsid w:val="004A5E4C"/>
    <w:rsid w:val="004B08FA"/>
    <w:rsid w:val="004B52E3"/>
    <w:rsid w:val="004C53CA"/>
    <w:rsid w:val="004D6824"/>
    <w:rsid w:val="004E0124"/>
    <w:rsid w:val="004E5090"/>
    <w:rsid w:val="004E6BC8"/>
    <w:rsid w:val="004F5A1D"/>
    <w:rsid w:val="00507CCF"/>
    <w:rsid w:val="00510AD3"/>
    <w:rsid w:val="00514F91"/>
    <w:rsid w:val="005543D0"/>
    <w:rsid w:val="0056070B"/>
    <w:rsid w:val="00560BDA"/>
    <w:rsid w:val="00592241"/>
    <w:rsid w:val="005D5C7B"/>
    <w:rsid w:val="005E1D33"/>
    <w:rsid w:val="005E250C"/>
    <w:rsid w:val="005E33F5"/>
    <w:rsid w:val="005E611E"/>
    <w:rsid w:val="005E73BD"/>
    <w:rsid w:val="005E7EB9"/>
    <w:rsid w:val="006157F2"/>
    <w:rsid w:val="00626421"/>
    <w:rsid w:val="00631732"/>
    <w:rsid w:val="00645468"/>
    <w:rsid w:val="006762B3"/>
    <w:rsid w:val="006938AF"/>
    <w:rsid w:val="00696718"/>
    <w:rsid w:val="0069770F"/>
    <w:rsid w:val="006A336B"/>
    <w:rsid w:val="006A5D27"/>
    <w:rsid w:val="006A7FB5"/>
    <w:rsid w:val="006C6F06"/>
    <w:rsid w:val="006D23F7"/>
    <w:rsid w:val="006D28EE"/>
    <w:rsid w:val="006D5481"/>
    <w:rsid w:val="006D5DCE"/>
    <w:rsid w:val="006D7F07"/>
    <w:rsid w:val="006F6B5E"/>
    <w:rsid w:val="00722C76"/>
    <w:rsid w:val="007239E5"/>
    <w:rsid w:val="00731452"/>
    <w:rsid w:val="00734508"/>
    <w:rsid w:val="00741FBB"/>
    <w:rsid w:val="00750565"/>
    <w:rsid w:val="00760C09"/>
    <w:rsid w:val="007768B6"/>
    <w:rsid w:val="00793634"/>
    <w:rsid w:val="007A090F"/>
    <w:rsid w:val="007B3671"/>
    <w:rsid w:val="007B7ABF"/>
    <w:rsid w:val="007C64BD"/>
    <w:rsid w:val="007F5916"/>
    <w:rsid w:val="00803C1C"/>
    <w:rsid w:val="00805C5D"/>
    <w:rsid w:val="00812037"/>
    <w:rsid w:val="008203A4"/>
    <w:rsid w:val="008214BC"/>
    <w:rsid w:val="00822718"/>
    <w:rsid w:val="00846B34"/>
    <w:rsid w:val="00857DB0"/>
    <w:rsid w:val="00877224"/>
    <w:rsid w:val="008814D1"/>
    <w:rsid w:val="00882E07"/>
    <w:rsid w:val="00886D6D"/>
    <w:rsid w:val="008919C6"/>
    <w:rsid w:val="00897FA2"/>
    <w:rsid w:val="008A075A"/>
    <w:rsid w:val="008A1074"/>
    <w:rsid w:val="008A2C35"/>
    <w:rsid w:val="008B4947"/>
    <w:rsid w:val="008B5528"/>
    <w:rsid w:val="008B5A39"/>
    <w:rsid w:val="008C3E75"/>
    <w:rsid w:val="008D300D"/>
    <w:rsid w:val="008F3D4D"/>
    <w:rsid w:val="008F41AB"/>
    <w:rsid w:val="00916038"/>
    <w:rsid w:val="00921A06"/>
    <w:rsid w:val="0094301A"/>
    <w:rsid w:val="009503C7"/>
    <w:rsid w:val="0095347E"/>
    <w:rsid w:val="009628C1"/>
    <w:rsid w:val="00966038"/>
    <w:rsid w:val="009940B7"/>
    <w:rsid w:val="009A3A10"/>
    <w:rsid w:val="009A3E9D"/>
    <w:rsid w:val="009B1788"/>
    <w:rsid w:val="009C09D5"/>
    <w:rsid w:val="009C0EFD"/>
    <w:rsid w:val="009C7181"/>
    <w:rsid w:val="009C743A"/>
    <w:rsid w:val="009D2061"/>
    <w:rsid w:val="009D5A57"/>
    <w:rsid w:val="009E74C3"/>
    <w:rsid w:val="009E7CE9"/>
    <w:rsid w:val="009F6F23"/>
    <w:rsid w:val="009F7389"/>
    <w:rsid w:val="00A0063E"/>
    <w:rsid w:val="00A1684C"/>
    <w:rsid w:val="00A47C62"/>
    <w:rsid w:val="00A755C7"/>
    <w:rsid w:val="00A84D42"/>
    <w:rsid w:val="00AB36DC"/>
    <w:rsid w:val="00AC5949"/>
    <w:rsid w:val="00AD1F65"/>
    <w:rsid w:val="00AD4B7A"/>
    <w:rsid w:val="00AE00AA"/>
    <w:rsid w:val="00AE531A"/>
    <w:rsid w:val="00AE7077"/>
    <w:rsid w:val="00B073DC"/>
    <w:rsid w:val="00B10DB0"/>
    <w:rsid w:val="00B16BF0"/>
    <w:rsid w:val="00B20359"/>
    <w:rsid w:val="00B20F86"/>
    <w:rsid w:val="00B212B8"/>
    <w:rsid w:val="00B24E1F"/>
    <w:rsid w:val="00B354BD"/>
    <w:rsid w:val="00B40A2F"/>
    <w:rsid w:val="00B453D4"/>
    <w:rsid w:val="00B4667C"/>
    <w:rsid w:val="00B47A0F"/>
    <w:rsid w:val="00B53AEA"/>
    <w:rsid w:val="00B56160"/>
    <w:rsid w:val="00B62130"/>
    <w:rsid w:val="00B64AB9"/>
    <w:rsid w:val="00B66BF3"/>
    <w:rsid w:val="00B73222"/>
    <w:rsid w:val="00B769B0"/>
    <w:rsid w:val="00BA682A"/>
    <w:rsid w:val="00BA7746"/>
    <w:rsid w:val="00BB0188"/>
    <w:rsid w:val="00BB272F"/>
    <w:rsid w:val="00BC0974"/>
    <w:rsid w:val="00BC251F"/>
    <w:rsid w:val="00BC40FF"/>
    <w:rsid w:val="00BC6B2B"/>
    <w:rsid w:val="00BF6F75"/>
    <w:rsid w:val="00C07D74"/>
    <w:rsid w:val="00C65032"/>
    <w:rsid w:val="00C871E7"/>
    <w:rsid w:val="00C94B1C"/>
    <w:rsid w:val="00C97BC9"/>
    <w:rsid w:val="00CA3473"/>
    <w:rsid w:val="00CA53E3"/>
    <w:rsid w:val="00CB6A80"/>
    <w:rsid w:val="00CC094B"/>
    <w:rsid w:val="00CD179A"/>
    <w:rsid w:val="00CD5DDD"/>
    <w:rsid w:val="00CE7D45"/>
    <w:rsid w:val="00CF0E88"/>
    <w:rsid w:val="00CF4334"/>
    <w:rsid w:val="00D23C16"/>
    <w:rsid w:val="00D366AD"/>
    <w:rsid w:val="00D45C5D"/>
    <w:rsid w:val="00D60F1B"/>
    <w:rsid w:val="00D8477E"/>
    <w:rsid w:val="00D85EFC"/>
    <w:rsid w:val="00D876E6"/>
    <w:rsid w:val="00DA5E7A"/>
    <w:rsid w:val="00DA6561"/>
    <w:rsid w:val="00DB1FAE"/>
    <w:rsid w:val="00DD300E"/>
    <w:rsid w:val="00DE6F93"/>
    <w:rsid w:val="00DF7DAB"/>
    <w:rsid w:val="00E25ABC"/>
    <w:rsid w:val="00E350B5"/>
    <w:rsid w:val="00E3582D"/>
    <w:rsid w:val="00E4213D"/>
    <w:rsid w:val="00E5357F"/>
    <w:rsid w:val="00E750A9"/>
    <w:rsid w:val="00E750F5"/>
    <w:rsid w:val="00E909C3"/>
    <w:rsid w:val="00E95EA8"/>
    <w:rsid w:val="00EA1F17"/>
    <w:rsid w:val="00EA70FA"/>
    <w:rsid w:val="00EB22FD"/>
    <w:rsid w:val="00EC0688"/>
    <w:rsid w:val="00EC0FCA"/>
    <w:rsid w:val="00EC615C"/>
    <w:rsid w:val="00EC640A"/>
    <w:rsid w:val="00EC76FB"/>
    <w:rsid w:val="00ED10E7"/>
    <w:rsid w:val="00ED69B9"/>
    <w:rsid w:val="00EF0247"/>
    <w:rsid w:val="00EF10EF"/>
    <w:rsid w:val="00EF5137"/>
    <w:rsid w:val="00EF7D86"/>
    <w:rsid w:val="00EF7F88"/>
    <w:rsid w:val="00F152FB"/>
    <w:rsid w:val="00F21842"/>
    <w:rsid w:val="00F27621"/>
    <w:rsid w:val="00F369B2"/>
    <w:rsid w:val="00F47F4D"/>
    <w:rsid w:val="00F55B4D"/>
    <w:rsid w:val="00F63C3B"/>
    <w:rsid w:val="00F66DE8"/>
    <w:rsid w:val="00F8255B"/>
    <w:rsid w:val="00F86DE9"/>
    <w:rsid w:val="00FA0353"/>
    <w:rsid w:val="00FA0C81"/>
    <w:rsid w:val="00FA7684"/>
    <w:rsid w:val="00FC1A9B"/>
    <w:rsid w:val="00FC280E"/>
    <w:rsid w:val="00FE0A70"/>
    <w:rsid w:val="00FF0B20"/>
    <w:rsid w:val="00FF0E0D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760C0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20722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318C3"/>
    <w:rsid w:val="00045D15"/>
    <w:rsid w:val="0005722E"/>
    <w:rsid w:val="0014034A"/>
    <w:rsid w:val="001F086A"/>
    <w:rsid w:val="0020699C"/>
    <w:rsid w:val="002751FF"/>
    <w:rsid w:val="002B5DDF"/>
    <w:rsid w:val="002D21BD"/>
    <w:rsid w:val="00413329"/>
    <w:rsid w:val="00495C3B"/>
    <w:rsid w:val="004A1912"/>
    <w:rsid w:val="004A3A30"/>
    <w:rsid w:val="00555937"/>
    <w:rsid w:val="00562D7C"/>
    <w:rsid w:val="00580F98"/>
    <w:rsid w:val="005C4097"/>
    <w:rsid w:val="00607457"/>
    <w:rsid w:val="00652A43"/>
    <w:rsid w:val="006578FB"/>
    <w:rsid w:val="00684F82"/>
    <w:rsid w:val="006A29B0"/>
    <w:rsid w:val="006B516A"/>
    <w:rsid w:val="006C429C"/>
    <w:rsid w:val="0080735D"/>
    <w:rsid w:val="00836D8F"/>
    <w:rsid w:val="0085377F"/>
    <w:rsid w:val="008766DC"/>
    <w:rsid w:val="00880D62"/>
    <w:rsid w:val="00886130"/>
    <w:rsid w:val="008A0FB3"/>
    <w:rsid w:val="008F6B47"/>
    <w:rsid w:val="008F7E2F"/>
    <w:rsid w:val="00953C21"/>
    <w:rsid w:val="00974358"/>
    <w:rsid w:val="00991C0A"/>
    <w:rsid w:val="009C0DD5"/>
    <w:rsid w:val="009D3D2D"/>
    <w:rsid w:val="00A323D8"/>
    <w:rsid w:val="00A56332"/>
    <w:rsid w:val="00A923C0"/>
    <w:rsid w:val="00B00858"/>
    <w:rsid w:val="00B11269"/>
    <w:rsid w:val="00B167D3"/>
    <w:rsid w:val="00B736B1"/>
    <w:rsid w:val="00B848A2"/>
    <w:rsid w:val="00BF3758"/>
    <w:rsid w:val="00C53A1D"/>
    <w:rsid w:val="00C8094E"/>
    <w:rsid w:val="00CC03D9"/>
    <w:rsid w:val="00CC7A3D"/>
    <w:rsid w:val="00D24C0E"/>
    <w:rsid w:val="00D64AF6"/>
    <w:rsid w:val="00D7358A"/>
    <w:rsid w:val="00D9471B"/>
    <w:rsid w:val="00DB7154"/>
    <w:rsid w:val="00E04703"/>
    <w:rsid w:val="00E47609"/>
    <w:rsid w:val="00EA6025"/>
    <w:rsid w:val="00EF7515"/>
    <w:rsid w:val="00F02B72"/>
    <w:rsid w:val="00F426BA"/>
    <w:rsid w:val="00FD58DC"/>
    <w:rsid w:val="00FF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923C0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22E40-CC98-499C-831B-F6BADDE2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Виршич Юлия Викторовна</cp:lastModifiedBy>
  <cp:revision>2</cp:revision>
  <cp:lastPrinted>2024-02-14T12:18:00Z</cp:lastPrinted>
  <dcterms:created xsi:type="dcterms:W3CDTF">2024-03-14T14:25:00Z</dcterms:created>
  <dcterms:modified xsi:type="dcterms:W3CDTF">2024-03-14T14:25:00Z</dcterms:modified>
</cp:coreProperties>
</file>