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6CD3BFC3" w14:textId="4FC0607D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63CAA">
              <w:rPr>
                <w:rFonts w:ascii="Times New Roman" w:hAnsi="Times New Roman" w:cs="Times New Roman"/>
                <w:bCs/>
                <w:sz w:val="28"/>
                <w:szCs w:val="28"/>
              </w:rPr>
              <w:t>2.0439</w:t>
            </w:r>
          </w:p>
        </w:tc>
      </w:tr>
      <w:tr w:rsidR="00FE3539" w:rsidRPr="007F66CA" w14:paraId="660FC7D1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12FF453C" w14:textId="7FC29DDA" w:rsidR="00FE3539" w:rsidRPr="00FE3539" w:rsidRDefault="00FE3539" w:rsidP="000357F9">
            <w:pPr>
              <w:rPr>
                <w:bCs/>
                <w:sz w:val="28"/>
                <w:szCs w:val="28"/>
              </w:rPr>
            </w:pPr>
            <w:r w:rsidRPr="00FE3539">
              <w:rPr>
                <w:bCs/>
                <w:sz w:val="28"/>
                <w:szCs w:val="28"/>
              </w:rPr>
              <w:t>от</w:t>
            </w:r>
            <w:r w:rsidRPr="00FE353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E3539">
              <w:rPr>
                <w:bCs/>
                <w:sz w:val="28"/>
                <w:szCs w:val="28"/>
              </w:rPr>
              <w:t>0</w:t>
            </w:r>
            <w:r w:rsidR="00263CAA">
              <w:rPr>
                <w:bCs/>
                <w:sz w:val="28"/>
                <w:szCs w:val="28"/>
              </w:rPr>
              <w:t>1</w:t>
            </w:r>
            <w:r w:rsidRPr="00FE3539">
              <w:rPr>
                <w:bCs/>
                <w:sz w:val="28"/>
                <w:szCs w:val="28"/>
              </w:rPr>
              <w:t>.0</w:t>
            </w:r>
            <w:r w:rsidR="00263CAA">
              <w:rPr>
                <w:bCs/>
                <w:sz w:val="28"/>
                <w:szCs w:val="28"/>
              </w:rPr>
              <w:t>3</w:t>
            </w:r>
            <w:r w:rsidRPr="00FE3539">
              <w:rPr>
                <w:bCs/>
                <w:sz w:val="28"/>
                <w:szCs w:val="28"/>
              </w:rPr>
              <w:t>.</w:t>
            </w:r>
            <w:r w:rsidR="00263CAA">
              <w:rPr>
                <w:bCs/>
                <w:sz w:val="28"/>
                <w:szCs w:val="28"/>
              </w:rPr>
              <w:t>1998</w:t>
            </w:r>
          </w:p>
        </w:tc>
      </w:tr>
      <w:tr w:rsidR="00FE3539" w:rsidRPr="007F66CA" w14:paraId="309A5527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67EF94EA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F80EA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1CB1815F" w14:textId="7FF09324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263CA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B1191F9" w14:textId="6962DCD9" w:rsidR="00FE3539" w:rsidRPr="007F66CA" w:rsidRDefault="00FE3539" w:rsidP="00BC423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 w:fullDate="2025-04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263CAA">
                  <w:rPr>
                    <w:rStyle w:val="30"/>
                    <w:szCs w:val="28"/>
                  </w:rPr>
                  <w:t>04 апреля 2025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263CAA">
        <w:trPr>
          <w:gridAfter w:val="1"/>
          <w:wAfter w:w="743" w:type="dxa"/>
        </w:trPr>
        <w:tc>
          <w:tcPr>
            <w:tcW w:w="6554" w:type="dxa"/>
            <w:gridSpan w:val="2"/>
          </w:tcPr>
          <w:p w14:paraId="646E46E9" w14:textId="77777777" w:rsidR="00FE3539" w:rsidRPr="007F66CA" w:rsidRDefault="00FE3539" w:rsidP="000C5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0357F9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50150AE8" w14:textId="77777777" w:rsidR="00263CAA" w:rsidRPr="00263CAA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 xml:space="preserve">службы изоляции и защиты от перенапряжений </w:t>
      </w:r>
    </w:p>
    <w:p w14:paraId="52503FD2" w14:textId="6137BFEC" w:rsidR="00263CAA" w:rsidRPr="00263CAA" w:rsidRDefault="00E40892" w:rsidP="00263CAA">
      <w:pPr>
        <w:pStyle w:val="af8"/>
        <w:ind w:left="910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263CAA" w:rsidRPr="00263CAA">
        <w:rPr>
          <w:sz w:val="28"/>
          <w:szCs w:val="28"/>
        </w:rPr>
        <w:t>илиала «Борисовские электрические сети»</w:t>
      </w:r>
      <w:r>
        <w:rPr>
          <w:sz w:val="28"/>
          <w:szCs w:val="28"/>
        </w:rPr>
        <w:t xml:space="preserve"> РУП «</w:t>
      </w:r>
      <w:proofErr w:type="spellStart"/>
      <w:r>
        <w:rPr>
          <w:sz w:val="28"/>
          <w:szCs w:val="28"/>
        </w:rPr>
        <w:t>Минскэнерго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  <w:r w:rsidR="00263CAA" w:rsidRPr="00263CAA">
        <w:rPr>
          <w:sz w:val="28"/>
          <w:szCs w:val="28"/>
        </w:rPr>
        <w:t xml:space="preserve"> Минского республиканского </w:t>
      </w:r>
    </w:p>
    <w:p w14:paraId="59E2D865" w14:textId="6BAD3773" w:rsidR="002377DE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>унитарного предприятия электроэнергетики «</w:t>
      </w:r>
      <w:proofErr w:type="spellStart"/>
      <w:r w:rsidRPr="00263CAA">
        <w:rPr>
          <w:sz w:val="28"/>
          <w:szCs w:val="28"/>
        </w:rPr>
        <w:t>Минскэнерго</w:t>
      </w:r>
      <w:proofErr w:type="spellEnd"/>
      <w:r w:rsidRPr="00263CAA">
        <w:rPr>
          <w:sz w:val="28"/>
          <w:szCs w:val="28"/>
        </w:rPr>
        <w:t>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519" w:type="dxa"/>
        <w:tblInd w:w="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"/>
        <w:gridCol w:w="2016"/>
        <w:gridCol w:w="686"/>
        <w:gridCol w:w="2347"/>
        <w:gridCol w:w="2202"/>
        <w:gridCol w:w="1862"/>
      </w:tblGrid>
      <w:tr w:rsidR="00FE3539" w:rsidRPr="007D54CB" w14:paraId="3C1183F5" w14:textId="77777777" w:rsidTr="00B43202">
        <w:trPr>
          <w:cantSplit/>
          <w:trHeight w:val="1104"/>
        </w:trPr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4A5A1F" w14:textId="77777777" w:rsidR="00B43202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09146BE2" w14:textId="392854CF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объекта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547" w:type="dxa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4"/>
        <w:gridCol w:w="2002"/>
        <w:gridCol w:w="686"/>
        <w:gridCol w:w="2347"/>
        <w:gridCol w:w="2202"/>
        <w:gridCol w:w="1876"/>
      </w:tblGrid>
      <w:tr w:rsidR="006E19FF" w:rsidRPr="00697EB1" w14:paraId="472566CE" w14:textId="77777777" w:rsidTr="003A3BA6">
        <w:trPr>
          <w:cantSplit/>
          <w:trHeight w:val="175"/>
        </w:trPr>
        <w:tc>
          <w:tcPr>
            <w:tcW w:w="434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0C57F0">
        <w:trPr>
          <w:cantSplit/>
        </w:trPr>
        <w:tc>
          <w:tcPr>
            <w:tcW w:w="9547" w:type="dxa"/>
            <w:gridSpan w:val="6"/>
            <w:tcBorders>
              <w:top w:val="single" w:sz="4" w:space="0" w:color="auto"/>
            </w:tcBorders>
          </w:tcPr>
          <w:p w14:paraId="00E5BBE4" w14:textId="7ED7B987" w:rsidR="00BC6B00" w:rsidRPr="00BC6B00" w:rsidRDefault="00263CAA" w:rsidP="00BC6B00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63CAA">
              <w:rPr>
                <w:b/>
                <w:bCs/>
                <w:sz w:val="22"/>
                <w:szCs w:val="22"/>
              </w:rPr>
              <w:t>ул. Строителей, д.12, 222518, г. Борисов, Минская область</w:t>
            </w:r>
          </w:p>
        </w:tc>
      </w:tr>
      <w:tr w:rsidR="00263CAA" w:rsidRPr="00697EB1" w14:paraId="2A947837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</w:tcBorders>
          </w:tcPr>
          <w:p w14:paraId="5C830ADE" w14:textId="77777777" w:rsidR="003A3BA6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11.1</w:t>
            </w:r>
          </w:p>
          <w:p w14:paraId="4262B374" w14:textId="74FB01DA" w:rsidR="00263CAA" w:rsidRPr="0084657A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6C0EE60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</w:p>
          <w:p w14:paraId="49A25C2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э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лектрозащитные средства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3337165" w14:textId="32859498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устройства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. </w:t>
            </w:r>
          </w:p>
          <w:p w14:paraId="7967BFA9" w14:textId="77777777" w:rsidR="003A3BA6" w:rsidRDefault="00263CA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Перчатки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38C7CF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диэлектрические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, обувь специальная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394A07D" w14:textId="3F218232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диэлектрическая.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CFCEA1" w14:textId="0102E261" w:rsidR="003A3BA6" w:rsidRDefault="00D3798F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Покрытия и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накладки </w:t>
            </w:r>
          </w:p>
          <w:p w14:paraId="79E965F8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гибкие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для работ под </w:t>
            </w:r>
          </w:p>
          <w:p w14:paraId="7C5B6CF8" w14:textId="77777777" w:rsidR="00263CAA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напряжением 1000 В</w:t>
            </w:r>
          </w:p>
          <w:p w14:paraId="5F8B3348" w14:textId="1C36B5CE" w:rsidR="003A3BA6" w:rsidRPr="0084657A" w:rsidRDefault="003A3BA6" w:rsidP="00F0722D">
            <w:pPr>
              <w:ind w:left="-58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53353B4B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035988B0" w14:textId="3C3096A5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EE3CA91" w14:textId="77777777" w:rsidR="007C4A8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59DBAB4D" w14:textId="77777777" w:rsidR="003A3BA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50 Гц с измерением </w:t>
            </w:r>
          </w:p>
          <w:p w14:paraId="1D112335" w14:textId="0C37F5C1" w:rsidR="00263CAA" w:rsidRPr="0084657A" w:rsidRDefault="00263CAA" w:rsidP="00263CAA">
            <w:pPr>
              <w:ind w:left="-57" w:right="-102"/>
              <w:rPr>
                <w:sz w:val="22"/>
                <w:szCs w:val="22"/>
                <w:lang w:val="be-BY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тока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утечки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26D2B670" w14:textId="77777777" w:rsidR="00D3798F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427D8BA1" w14:textId="4585531F" w:rsidR="00263CAA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8BA2C6F" w14:textId="00D9FB2B" w:rsidR="00D3798F" w:rsidRPr="00C16E31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2286DB36" w14:textId="28FEC713" w:rsidR="00263CAA" w:rsidRPr="00C16E31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</w:t>
            </w:r>
            <w:r w:rsidR="00D14498"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2010</w:t>
            </w:r>
          </w:p>
        </w:tc>
      </w:tr>
      <w:tr w:rsidR="00263CAA" w:rsidRPr="00FB2C45" w14:paraId="2EC17D9C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1CD4A867" w14:textId="71FC01B1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11.2*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866230B" w14:textId="77777777" w:rsidR="003A3BA6" w:rsidRDefault="00263CAA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Колпаки </w:t>
            </w:r>
          </w:p>
          <w:p w14:paraId="2113AF95" w14:textId="17D6040D" w:rsidR="00263CAA" w:rsidRPr="0084657A" w:rsidRDefault="00263CAA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20D43F5E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5D94883E" w14:textId="098FC966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D9DE0DD" w14:textId="77777777" w:rsidR="007C4A8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65D344CC" w14:textId="77777777" w:rsidR="003A3BA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50 Гц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D3798F" w:rsidRPr="00E47E96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223F6464" w14:textId="77777777" w:rsidR="00263CAA" w:rsidRDefault="00D3798F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E47E96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  <w:p w14:paraId="7CAC0DED" w14:textId="5B47A008" w:rsidR="003A3BA6" w:rsidRPr="0084657A" w:rsidRDefault="003A3BA6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3F140C84" w14:textId="3E20E388" w:rsidR="00263CAA" w:rsidRPr="00F0722D" w:rsidRDefault="00D3798F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290-2023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п. </w:t>
            </w:r>
            <w:r>
              <w:rPr>
                <w:spacing w:val="-8"/>
                <w:sz w:val="22"/>
                <w:szCs w:val="22"/>
                <w:lang w:eastAsia="en-US"/>
              </w:rPr>
              <w:t>10.13.2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FF25C77" w14:textId="77777777" w:rsidR="00D3798F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Приложение 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Ж, </w:t>
            </w:r>
          </w:p>
          <w:p w14:paraId="75E894C4" w14:textId="0EC5A908" w:rsidR="00263CAA" w:rsidRPr="00F0722D" w:rsidRDefault="00D3798F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4FD26AC" w14:textId="125A8AE4" w:rsidR="00263CAA" w:rsidRPr="00F0722D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263CAA" w:rsidRPr="00FB2C45" w14:paraId="0F56C788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4FFC9D84" w14:textId="368F0B18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11.3*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2ED89504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Штанги, накладки электроизолирующие жесткие, ручной </w:t>
            </w:r>
          </w:p>
          <w:p w14:paraId="4E39599B" w14:textId="515B18F0" w:rsidR="008F54C1" w:rsidRPr="007C4A8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инструмент для работ под напряжением, устройства для </w:t>
            </w:r>
          </w:p>
          <w:p w14:paraId="463D7CE0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дистанционного </w:t>
            </w:r>
          </w:p>
          <w:p w14:paraId="6F249973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прокола или резки </w:t>
            </w:r>
          </w:p>
          <w:p w14:paraId="065C8D12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кабеля, приставные электроизолирующие лестницы </w:t>
            </w:r>
          </w:p>
          <w:p w14:paraId="2AE24D43" w14:textId="6E491FF9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стремянки, гибкие </w:t>
            </w:r>
          </w:p>
          <w:p w14:paraId="092F669B" w14:textId="104E676C" w:rsidR="008F54C1" w:rsidRPr="007C4A8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жесткие электроизолирующие лестницы для работ на воздушных линиях электропередачи, полипропиленовые электроизолирующие </w:t>
            </w:r>
          </w:p>
          <w:p w14:paraId="3E1C0FB1" w14:textId="77777777" w:rsidR="00263CAA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канаты</w:t>
            </w:r>
          </w:p>
          <w:p w14:paraId="3FA48E7A" w14:textId="7A7FECDF" w:rsidR="00B43202" w:rsidRPr="00B43202" w:rsidRDefault="00B43202" w:rsidP="00466960">
            <w:pPr>
              <w:spacing w:line="228" w:lineRule="auto"/>
              <w:ind w:left="-57" w:right="-108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722F060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0EC63D6" w14:textId="626C4A52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7C8F623" w14:textId="77777777" w:rsidR="007C4A86" w:rsidRDefault="00263CAA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27592D1" w14:textId="78FE20F4" w:rsidR="00263CAA" w:rsidRPr="0084657A" w:rsidRDefault="00263CAA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0B56E3A1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п.10.2.2, 10.14.2, 10.12.2, 12.2.2, </w:t>
            </w:r>
          </w:p>
          <w:p w14:paraId="1F675947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10.8.2, 10.9.2, 10.10.1.3,</w:t>
            </w:r>
          </w:p>
          <w:p w14:paraId="5AD8BEB3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738E1AB6" w14:textId="4818C4ED" w:rsidR="00263CAA" w:rsidRPr="00C16E31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E1F3C3C" w14:textId="529A4A79" w:rsidR="00263CAA" w:rsidRPr="00C16E31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263CAA" w:rsidRPr="00FB2C45" w14:paraId="31E758E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F315818" w14:textId="0427DC27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11.4*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3D6DBB0F" w14:textId="77777777" w:rsidR="003A3BA6" w:rsidRDefault="00263CAA" w:rsidP="00263CAA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Клещи </w:t>
            </w:r>
          </w:p>
          <w:p w14:paraId="5E65AAB0" w14:textId="279C9786" w:rsidR="00263CAA" w:rsidRPr="00FE161C" w:rsidRDefault="00263CAA" w:rsidP="00263CAA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 и электроизмерительные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83474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6D10C20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  <w:p w14:paraId="3CCAF421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5122E5B3" w14:textId="51045AEC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0EDC5" w14:textId="77777777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</w:t>
            </w:r>
          </w:p>
          <w:p w14:paraId="1D4E76D6" w14:textId="77777777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0B2AF8D" w14:textId="6631A22B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3E535E54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п.10.3.2, </w:t>
            </w:r>
          </w:p>
          <w:p w14:paraId="720590AE" w14:textId="1F568918" w:rsidR="00263CAA" w:rsidRPr="0084657A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10.4.2, Приложение Ж, таблица Ж.1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</w:tcPr>
          <w:p w14:paraId="57A361AF" w14:textId="15A4C8DC" w:rsidR="00263CAA" w:rsidRPr="0084657A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43401A" w:rsidRPr="00FB2C45" w14:paraId="05521474" w14:textId="77777777" w:rsidTr="003A3BA6">
        <w:trPr>
          <w:cantSplit/>
          <w:trHeight w:val="633"/>
        </w:trPr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14:paraId="6DBA5040" w14:textId="77777777" w:rsidR="0043401A" w:rsidRPr="00F0722D" w:rsidRDefault="0043401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11.5*</w:t>
            </w:r>
          </w:p>
          <w:p w14:paraId="1765DD8F" w14:textId="77777777" w:rsidR="0043401A" w:rsidRPr="00F0722D" w:rsidRDefault="0043401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 w:val="restart"/>
          </w:tcPr>
          <w:p w14:paraId="1FA58729" w14:textId="77777777" w:rsidR="0043401A" w:rsidRPr="00F0722D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C3EF68E" w14:textId="77777777" w:rsidR="0043401A" w:rsidRPr="00F0722D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6856414" w14:textId="77777777" w:rsidR="0043401A" w:rsidRPr="00F0722D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39F171EB" w14:textId="77777777" w:rsidR="0043401A" w:rsidRPr="00FE161C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5D1979" w14:textId="77777777" w:rsidR="0043401A" w:rsidRPr="00F0722D" w:rsidRDefault="0043401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EAC1C55" w14:textId="7CA7185C" w:rsidR="0043401A" w:rsidRPr="0084657A" w:rsidRDefault="0043401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7F286" w14:textId="57BC0E98" w:rsidR="0043401A" w:rsidRPr="007C4A86" w:rsidRDefault="007C4A86" w:rsidP="008F54C1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43401A"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="0043401A"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02" w:type="dxa"/>
            <w:shd w:val="clear" w:color="auto" w:fill="auto"/>
          </w:tcPr>
          <w:p w14:paraId="470E7302" w14:textId="77777777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05EDE35" w14:textId="77777777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0AFCC15" w14:textId="227F5FDD" w:rsidR="0043401A" w:rsidRPr="0084657A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350D74" w14:textId="07AF682D" w:rsidR="0043401A" w:rsidRPr="0084657A" w:rsidRDefault="0043401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7C4A86" w:rsidRPr="00FB2C45" w14:paraId="60533914" w14:textId="77777777" w:rsidTr="003A3BA6">
        <w:trPr>
          <w:cantSplit/>
          <w:trHeight w:val="633"/>
        </w:trPr>
        <w:tc>
          <w:tcPr>
            <w:tcW w:w="434" w:type="dxa"/>
            <w:vMerge/>
          </w:tcPr>
          <w:p w14:paraId="420D15DE" w14:textId="77777777" w:rsidR="007C4A86" w:rsidRPr="00F0722D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/>
          </w:tcPr>
          <w:p w14:paraId="0B0CC26A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38B0B0B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33115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147778BF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работоспособности </w:t>
            </w:r>
          </w:p>
          <w:p w14:paraId="437E9C5D" w14:textId="7503238B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схемы </w:t>
            </w:r>
          </w:p>
          <w:p w14:paraId="5231BD2F" w14:textId="77777777" w:rsid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6B417C4A" w14:textId="4843200F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3350C2" w14:textId="769FA733" w:rsidR="00B43202" w:rsidRPr="00B43202" w:rsidRDefault="007C4A86" w:rsidP="00B43202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300CD467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</w:t>
            </w:r>
          </w:p>
          <w:p w14:paraId="773D4B02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п.10.5.9.4, </w:t>
            </w:r>
          </w:p>
          <w:p w14:paraId="05737288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4ED52BD1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  <w:p w14:paraId="6BCD5484" w14:textId="77777777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3ADD8F3" w14:textId="3F303561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vMerge/>
            <w:shd w:val="clear" w:color="auto" w:fill="auto"/>
          </w:tcPr>
          <w:p w14:paraId="2F68BE24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3E7D7734" w14:textId="77777777" w:rsidTr="003A3BA6">
        <w:trPr>
          <w:cantSplit/>
          <w:trHeight w:val="633"/>
        </w:trPr>
        <w:tc>
          <w:tcPr>
            <w:tcW w:w="434" w:type="dxa"/>
            <w:vMerge/>
          </w:tcPr>
          <w:p w14:paraId="73C19179" w14:textId="77777777" w:rsidR="007C4A86" w:rsidRPr="008F54C1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</w:tcPr>
          <w:p w14:paraId="63F6CDA9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E3CAC3B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E2C4B" w14:textId="77777777" w:rsid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7F30D1E7" w14:textId="593396D4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0EF19504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64EE64EF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рабочем </w:t>
            </w:r>
          </w:p>
          <w:p w14:paraId="48A8131F" w14:textId="24BE9BAA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напряжении.</w:t>
            </w:r>
          </w:p>
        </w:tc>
        <w:tc>
          <w:tcPr>
            <w:tcW w:w="2202" w:type="dxa"/>
            <w:vMerge/>
            <w:shd w:val="clear" w:color="auto" w:fill="auto"/>
          </w:tcPr>
          <w:p w14:paraId="72F2753C" w14:textId="77777777" w:rsidR="007C4A86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A886AFE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3F5A88DE" w14:textId="77777777" w:rsidTr="003A3BA6">
        <w:trPr>
          <w:cantSplit/>
          <w:trHeight w:val="633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6E52D310" w14:textId="77777777" w:rsidR="007C4A86" w:rsidRPr="008F54C1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A781075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1C5E40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0B742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3A338D0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изоляции повышенным напряжением </w:t>
            </w:r>
          </w:p>
          <w:p w14:paraId="1DBD899D" w14:textId="77777777" w:rsid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A589FEE" w14:textId="07C77B9A" w:rsidR="00B43202" w:rsidRPr="00B43202" w:rsidRDefault="00B43202" w:rsidP="00466960">
            <w:pPr>
              <w:spacing w:line="228" w:lineRule="auto"/>
              <w:ind w:left="-57" w:right="-102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74FC4FD7" w14:textId="77777777" w:rsidR="007C4A86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E8FD7E8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0B569D3C" w14:textId="77777777" w:rsidTr="003A3BA6">
        <w:trPr>
          <w:cantSplit/>
          <w:trHeight w:val="844"/>
        </w:trPr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14:paraId="4CC73C8A" w14:textId="6F3C2EBB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11.6*</w:t>
            </w:r>
          </w:p>
        </w:tc>
        <w:tc>
          <w:tcPr>
            <w:tcW w:w="2002" w:type="dxa"/>
            <w:vMerge w:val="restart"/>
          </w:tcPr>
          <w:p w14:paraId="72D9B876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58682E0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34579687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  <w:p w14:paraId="126A4F68" w14:textId="77777777" w:rsidR="007C4A86" w:rsidRPr="00FE161C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369A0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374F105" w14:textId="0CBECD7E" w:rsidR="007C4A86" w:rsidRPr="0084657A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B66E7" w14:textId="77777777" w:rsidR="00466960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356C063C" w14:textId="3A86EA68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4F150D" w14:textId="044DBD83" w:rsidR="007C4A86" w:rsidRPr="00F0722D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2430CDF6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F5A2B42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п.10.5.3.4, 10.5.3.5, </w:t>
            </w:r>
          </w:p>
          <w:p w14:paraId="413A7B76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10.5.3.6,</w:t>
            </w:r>
          </w:p>
          <w:p w14:paraId="7B9F3AB3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5CE74B18" w14:textId="269BE741" w:rsidR="007C4A86" w:rsidRPr="0084657A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8BA7A" w14:textId="1AF57B80" w:rsidR="007C4A86" w:rsidRPr="0084657A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7C4A86" w:rsidRPr="00FB2C45" w14:paraId="38580F25" w14:textId="77777777" w:rsidTr="003A3BA6">
        <w:trPr>
          <w:cantSplit/>
          <w:trHeight w:val="844"/>
        </w:trPr>
        <w:tc>
          <w:tcPr>
            <w:tcW w:w="434" w:type="dxa"/>
            <w:vMerge/>
          </w:tcPr>
          <w:p w14:paraId="3758A8D8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/>
          </w:tcPr>
          <w:p w14:paraId="5F523A9D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09F7232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07CD1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00A628E3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24ABB76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2FECEE36" w14:textId="017B4D22" w:rsidR="007C4A86" w:rsidRPr="00F0722D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2F7B65CF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BFD8806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24B67E17" w14:textId="77777777" w:rsidTr="003A3BA6">
        <w:trPr>
          <w:cantSplit/>
          <w:trHeight w:val="144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2549C46D" w14:textId="77777777" w:rsidR="007C4A86" w:rsidRPr="003A3BA6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1A01561A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50E86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888B8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  <w:p w14:paraId="7AEFAF45" w14:textId="0FCC234B" w:rsidR="00B43202" w:rsidRPr="00F0722D" w:rsidRDefault="00B43202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5823E8B2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4A2CD9A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055C84C6" w14:textId="77777777" w:rsidTr="003A3BA6">
        <w:trPr>
          <w:cantSplit/>
          <w:trHeight w:val="885"/>
        </w:trPr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14:paraId="5D3E367D" w14:textId="568FA0B6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11.7*</w:t>
            </w:r>
          </w:p>
        </w:tc>
        <w:tc>
          <w:tcPr>
            <w:tcW w:w="2002" w:type="dxa"/>
            <w:vMerge w:val="restart"/>
          </w:tcPr>
          <w:p w14:paraId="5F153D55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4CDED034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1AE62B11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0B0EEC4B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  <w:p w14:paraId="36BD4456" w14:textId="77777777" w:rsidR="007C4A86" w:rsidRPr="00FE161C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8BA6CD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5F360D3" w14:textId="468AF118" w:rsidR="007C4A86" w:rsidRPr="0084657A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6EB0B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2EA43468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34AD6AE" w14:textId="77777777" w:rsidR="007C4A8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4D6405E" w14:textId="6C7B5830" w:rsidR="00B43202" w:rsidRPr="007C4A86" w:rsidRDefault="00B43202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14:paraId="762D5B97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451FA5B8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10.6.2.3, 10.6.2.4, 10.6.2.5,</w:t>
            </w:r>
          </w:p>
          <w:p w14:paraId="6A25530A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1A701517" w14:textId="34EFA69D" w:rsidR="007C4A86" w:rsidRPr="0084657A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E5DD02" w14:textId="75BE6973" w:rsidR="007C4A86" w:rsidRPr="0084657A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7C4A86" w:rsidRPr="00FB2C45" w14:paraId="36C34F43" w14:textId="77777777" w:rsidTr="003A3BA6">
        <w:trPr>
          <w:cantSplit/>
          <w:trHeight w:val="885"/>
        </w:trPr>
        <w:tc>
          <w:tcPr>
            <w:tcW w:w="434" w:type="dxa"/>
            <w:vMerge/>
          </w:tcPr>
          <w:p w14:paraId="7374893D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/>
          </w:tcPr>
          <w:p w14:paraId="58C1E16B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0F1B43E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DD31E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DA247E7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7FFE382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739C775A" w14:textId="6F79FF62" w:rsidR="007C4A86" w:rsidRPr="00F0722D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549BA6D0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25B61C9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2C11B861" w14:textId="77777777" w:rsidTr="003A3BA6">
        <w:trPr>
          <w:cantSplit/>
          <w:trHeight w:val="885"/>
        </w:trPr>
        <w:tc>
          <w:tcPr>
            <w:tcW w:w="434" w:type="dxa"/>
            <w:vMerge/>
          </w:tcPr>
          <w:p w14:paraId="7DC47EE6" w14:textId="77777777" w:rsidR="007C4A86" w:rsidRPr="007C4A86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</w:tcPr>
          <w:p w14:paraId="76453B48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900319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9BF56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9A0B97F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соединительного провода повышенным </w:t>
            </w:r>
          </w:p>
          <w:p w14:paraId="64A4D082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77A5D9E" w14:textId="364745B1" w:rsidR="007C4A86" w:rsidRPr="00F0722D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</w:tc>
        <w:tc>
          <w:tcPr>
            <w:tcW w:w="2202" w:type="dxa"/>
            <w:vMerge/>
            <w:shd w:val="clear" w:color="auto" w:fill="auto"/>
          </w:tcPr>
          <w:p w14:paraId="2C665D5A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E180F59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7E871DC3" w14:textId="77777777" w:rsidTr="00B43202">
        <w:trPr>
          <w:cantSplit/>
          <w:trHeight w:val="705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3EDB1C35" w14:textId="77777777" w:rsidR="007C4A86" w:rsidRPr="007C4A86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6D5F537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2D48A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D5D22" w14:textId="77777777" w:rsidR="003A3BA6" w:rsidRPr="001736F6" w:rsidRDefault="007C4A86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475BE8B6" w14:textId="77777777" w:rsidR="003A3BA6" w:rsidRPr="001736F6" w:rsidRDefault="007C4A86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по схемам согласного </w:t>
            </w:r>
          </w:p>
          <w:p w14:paraId="0027A71F" w14:textId="77777777" w:rsidR="00B43202" w:rsidRDefault="007C4A86" w:rsidP="00B43202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>и встречного включения</w:t>
            </w:r>
          </w:p>
          <w:p w14:paraId="2947EF87" w14:textId="2AB109A7" w:rsidR="00B43202" w:rsidRPr="00F0722D" w:rsidRDefault="00B43202" w:rsidP="00B43202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47BCD9DF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2FF12F5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263CAA" w:rsidRPr="00FB2C45" w14:paraId="726F9DE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499592" w14:textId="24E0463B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11.8*</w:t>
            </w:r>
          </w:p>
        </w:tc>
        <w:tc>
          <w:tcPr>
            <w:tcW w:w="2002" w:type="dxa"/>
          </w:tcPr>
          <w:p w14:paraId="044DA011" w14:textId="77777777" w:rsidR="003A3BA6" w:rsidRDefault="008F54C1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16A97E3" w14:textId="5EE7F923" w:rsidR="008F54C1" w:rsidRPr="007C4A86" w:rsidRDefault="008F54C1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для поиска </w:t>
            </w:r>
          </w:p>
          <w:p w14:paraId="6EF42266" w14:textId="77777777" w:rsidR="003A3BA6" w:rsidRDefault="008F54C1" w:rsidP="007C4A8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поврежденных </w:t>
            </w:r>
          </w:p>
          <w:p w14:paraId="411CB25C" w14:textId="77777777" w:rsidR="003A3BA6" w:rsidRDefault="008F54C1" w:rsidP="007C4A8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участков </w:t>
            </w:r>
          </w:p>
          <w:p w14:paraId="08FBAFC0" w14:textId="04F35176" w:rsidR="00263CAA" w:rsidRPr="00F0722D" w:rsidRDefault="008F54C1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распределительных электрических сетях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4C25D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6BEC790" w14:textId="04915264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26952" w14:textId="77777777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FFAD40E" w14:textId="1B5F41F6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121CDB61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818D155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10.7.2,</w:t>
            </w:r>
          </w:p>
          <w:p w14:paraId="6B239373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24A5D090" w14:textId="4EDCA06E" w:rsidR="00263CAA" w:rsidRPr="0084657A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EF5FD" w14:textId="12F28CB4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466960" w:rsidRPr="00FB2C45" w14:paraId="367526D8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0EEA6B3" w14:textId="57EB5108" w:rsidR="00466960" w:rsidRPr="00F0722D" w:rsidRDefault="00466960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12.1*</w:t>
            </w:r>
          </w:p>
        </w:tc>
        <w:tc>
          <w:tcPr>
            <w:tcW w:w="2002" w:type="dxa"/>
            <w:vMerge w:val="restart"/>
          </w:tcPr>
          <w:p w14:paraId="79907ACB" w14:textId="77777777" w:rsidR="00466960" w:rsidRPr="00F0722D" w:rsidRDefault="00466960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Трансформаторное масло </w:t>
            </w:r>
          </w:p>
          <w:p w14:paraId="0E7E25A7" w14:textId="77777777" w:rsidR="00466960" w:rsidRPr="00F0722D" w:rsidRDefault="00466960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A440" w14:textId="77777777" w:rsidR="00466960" w:rsidRPr="00F0722D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18773EA1" w14:textId="0A80F150" w:rsidR="00466960" w:rsidRPr="0084657A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A5A7D" w14:textId="5643F169" w:rsidR="00466960" w:rsidRPr="00F0722D" w:rsidRDefault="00466960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2202" w:type="dxa"/>
            <w:shd w:val="clear" w:color="auto" w:fill="auto"/>
          </w:tcPr>
          <w:p w14:paraId="04A8502E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4818B3F3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6BC56CD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25AFB66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676B3485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6CAC290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1C51BA8" w14:textId="77777777" w:rsidR="00466960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6F5E497F" w14:textId="7B96C588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3BCDA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5985-79</w:t>
            </w:r>
          </w:p>
          <w:p w14:paraId="7D50D048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0F36700C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66960" w:rsidRPr="00FB2C45" w14:paraId="0A076DB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B0743E8" w14:textId="2053593D" w:rsidR="00466960" w:rsidRPr="00F0722D" w:rsidRDefault="00466960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12.2*</w:t>
            </w:r>
          </w:p>
        </w:tc>
        <w:tc>
          <w:tcPr>
            <w:tcW w:w="2002" w:type="dxa"/>
            <w:vMerge/>
          </w:tcPr>
          <w:p w14:paraId="30C4D2A8" w14:textId="77777777" w:rsidR="00466960" w:rsidRPr="00F0722D" w:rsidRDefault="00466960" w:rsidP="00263CAA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32F09" w14:textId="77777777" w:rsidR="00466960" w:rsidRPr="00F0722D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09D2336D" w14:textId="018036C1" w:rsidR="00466960" w:rsidRPr="0084657A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08.164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AB583" w14:textId="77777777" w:rsidR="00466960" w:rsidRPr="007C4A86" w:rsidRDefault="00466960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Наличие </w:t>
            </w:r>
          </w:p>
          <w:p w14:paraId="317215C4" w14:textId="77777777" w:rsidR="00466960" w:rsidRPr="007C4A86" w:rsidRDefault="00466960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водорастворимых </w:t>
            </w:r>
          </w:p>
          <w:p w14:paraId="600B9F82" w14:textId="7547C5A8" w:rsidR="00466960" w:rsidRPr="00F0722D" w:rsidRDefault="00466960" w:rsidP="007C4A86">
            <w:pPr>
              <w:suppressAutoHyphens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 и щелочей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2" w:type="dxa"/>
            <w:shd w:val="clear" w:color="auto" w:fill="auto"/>
          </w:tcPr>
          <w:p w14:paraId="6AFE33A7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35107645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5395FE6C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C4E4868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223C8916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0763D987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26CDC924" w14:textId="77777777" w:rsidR="00466960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38F31FEF" w14:textId="1C9CBCED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6CC0E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ГОСТ 6307-75, </w:t>
            </w:r>
          </w:p>
          <w:p w14:paraId="7CBEE9D5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п.3.5.2</w:t>
            </w:r>
          </w:p>
          <w:p w14:paraId="621CE844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B43202" w:rsidRPr="00FB2C45" w14:paraId="55FA482C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349DEAD" w14:textId="431D8BC9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12.3*</w:t>
            </w:r>
          </w:p>
        </w:tc>
        <w:tc>
          <w:tcPr>
            <w:tcW w:w="2002" w:type="dxa"/>
            <w:vMerge w:val="restart"/>
          </w:tcPr>
          <w:p w14:paraId="03F06EDD" w14:textId="28ACB176" w:rsidR="00B43202" w:rsidRPr="00F0722D" w:rsidRDefault="00B43202" w:rsidP="0046696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87E27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39D9C9DC" w14:textId="125C79BC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62FCB" w14:textId="77777777" w:rsidR="00B43202" w:rsidRDefault="00B43202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Содержание </w:t>
            </w:r>
          </w:p>
          <w:p w14:paraId="7321D1E3" w14:textId="3F0475F5" w:rsidR="00B43202" w:rsidRPr="00F0722D" w:rsidRDefault="00B43202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водорастворимых кислот в эксплуатационном трансформаторном масле</w:t>
            </w:r>
          </w:p>
        </w:tc>
        <w:tc>
          <w:tcPr>
            <w:tcW w:w="2202" w:type="dxa"/>
            <w:shd w:val="clear" w:color="auto" w:fill="auto"/>
          </w:tcPr>
          <w:p w14:paraId="6B7B9FC0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00AC74E0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30C6D0B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EC03DA0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70090774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256FCF4C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4A51AC7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737DF0EA" w14:textId="4D706EA6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985D4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5654-2016</w:t>
            </w:r>
          </w:p>
          <w:p w14:paraId="41904029" w14:textId="37202009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п.9.2</w:t>
            </w:r>
          </w:p>
        </w:tc>
      </w:tr>
      <w:tr w:rsidR="00B43202" w:rsidRPr="00FB2C45" w14:paraId="1D0CC00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2B4A83" w14:textId="27ECC40B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12.4*</w:t>
            </w:r>
          </w:p>
        </w:tc>
        <w:tc>
          <w:tcPr>
            <w:tcW w:w="2002" w:type="dxa"/>
            <w:vMerge/>
          </w:tcPr>
          <w:p w14:paraId="7ED63617" w14:textId="3310DAF5" w:rsidR="00B43202" w:rsidRPr="00F0722D" w:rsidRDefault="00B43202" w:rsidP="0046696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515EC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7AE5FA87" w14:textId="4D86EDA1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8F5B7" w14:textId="3B3200C5" w:rsidR="00B43202" w:rsidRPr="00F0722D" w:rsidRDefault="00B43202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Влагосодержание</w:t>
            </w:r>
          </w:p>
        </w:tc>
        <w:tc>
          <w:tcPr>
            <w:tcW w:w="2202" w:type="dxa"/>
            <w:shd w:val="clear" w:color="auto" w:fill="auto"/>
          </w:tcPr>
          <w:p w14:paraId="4CF8617F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6FC1287D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603B3E11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BC8F95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4812D01B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4C6708E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E8654AF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2F87643E" w14:textId="1BD8BBC6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1CE0B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7822-75</w:t>
            </w:r>
          </w:p>
          <w:p w14:paraId="781D748A" w14:textId="01BA9C35" w:rsidR="00B43202" w:rsidRPr="00F0722D" w:rsidRDefault="00C7546D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E6135">
              <w:rPr>
                <w:sz w:val="22"/>
                <w:szCs w:val="22"/>
              </w:rPr>
              <w:t>ГОСТ IEC 60814-2014, п. 2</w:t>
            </w:r>
          </w:p>
        </w:tc>
      </w:tr>
      <w:tr w:rsidR="00B43202" w:rsidRPr="00FB2C45" w14:paraId="6241DCF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E13DCF4" w14:textId="5C2A5ADB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12.5*</w:t>
            </w:r>
          </w:p>
        </w:tc>
        <w:tc>
          <w:tcPr>
            <w:tcW w:w="2002" w:type="dxa"/>
            <w:vMerge/>
          </w:tcPr>
          <w:p w14:paraId="5B108921" w14:textId="77777777" w:rsidR="00B43202" w:rsidRPr="0084657A" w:rsidRDefault="00B43202" w:rsidP="00263CAA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C5BE6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469A702" w14:textId="098E6651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25.120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0FDC9" w14:textId="77777777" w:rsidR="00B43202" w:rsidRDefault="00B43202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Температура вспышки </w:t>
            </w:r>
          </w:p>
          <w:p w14:paraId="0438C069" w14:textId="0EF4F605" w:rsidR="00B43202" w:rsidRPr="007C4A86" w:rsidRDefault="00B43202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закрытом тигле</w:t>
            </w:r>
          </w:p>
        </w:tc>
        <w:tc>
          <w:tcPr>
            <w:tcW w:w="2202" w:type="dxa"/>
            <w:shd w:val="clear" w:color="auto" w:fill="auto"/>
          </w:tcPr>
          <w:p w14:paraId="7D0F8567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577DC0FE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E61C4C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7C73E2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11A8C7B9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302BE5B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7E081AF6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103A36F7" w14:textId="6B4D5ABC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967CE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6356-75</w:t>
            </w:r>
          </w:p>
          <w:p w14:paraId="245B6BC3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B43202" w:rsidRPr="00FB2C45" w14:paraId="7476C7F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1733D54" w14:textId="259FF61F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12.6*</w:t>
            </w:r>
          </w:p>
        </w:tc>
        <w:tc>
          <w:tcPr>
            <w:tcW w:w="2002" w:type="dxa"/>
            <w:vMerge/>
          </w:tcPr>
          <w:p w14:paraId="1D049CCE" w14:textId="77777777" w:rsidR="00B43202" w:rsidRPr="0084657A" w:rsidRDefault="00B43202" w:rsidP="00263CAA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1C427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550043C8" w14:textId="32BECB2F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52B4C" w14:textId="668EC3CE" w:rsidR="00B43202" w:rsidRPr="007C4A86" w:rsidRDefault="00B43202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2202" w:type="dxa"/>
            <w:shd w:val="clear" w:color="auto" w:fill="auto"/>
          </w:tcPr>
          <w:p w14:paraId="59B4634C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8524CF2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85EE72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BD6E47D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E086C06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6424E923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384069ED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40CABBB4" w14:textId="7710BE13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BE174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3C8FD1F7" w14:textId="0EA50F76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п.4</w:t>
            </w:r>
          </w:p>
        </w:tc>
      </w:tr>
      <w:tr w:rsidR="00263CAA" w:rsidRPr="00FB2C45" w14:paraId="1E704B7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9B0C475" w14:textId="6D4EE021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12.7*</w:t>
            </w:r>
          </w:p>
        </w:tc>
        <w:tc>
          <w:tcPr>
            <w:tcW w:w="2002" w:type="dxa"/>
          </w:tcPr>
          <w:p w14:paraId="6D6DA34E" w14:textId="67032FFF" w:rsidR="00263CAA" w:rsidRPr="0084657A" w:rsidRDefault="00B43202" w:rsidP="00263CAA">
            <w:pPr>
              <w:ind w:left="-58" w:right="-110"/>
              <w:rPr>
                <w:sz w:val="22"/>
                <w:szCs w:val="22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95006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21EC945" w14:textId="487F975F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EF655" w14:textId="77777777" w:rsidR="008F54C1" w:rsidRPr="007C4A86" w:rsidRDefault="008F54C1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121C1F21" w14:textId="2F324CEB" w:rsidR="00263CAA" w:rsidRPr="00F0722D" w:rsidRDefault="003A3BA6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="008F54C1" w:rsidRPr="007C4A86">
              <w:rPr>
                <w:spacing w:val="-8"/>
                <w:sz w:val="22"/>
                <w:szCs w:val="22"/>
                <w:lang w:eastAsia="en-US"/>
              </w:rPr>
              <w:t>иэлектрических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8F54C1" w:rsidRPr="007C4A86">
              <w:rPr>
                <w:spacing w:val="-8"/>
                <w:sz w:val="22"/>
                <w:szCs w:val="22"/>
                <w:lang w:eastAsia="en-US"/>
              </w:rPr>
              <w:t>потерь</w:t>
            </w:r>
          </w:p>
        </w:tc>
        <w:tc>
          <w:tcPr>
            <w:tcW w:w="2202" w:type="dxa"/>
            <w:shd w:val="clear" w:color="auto" w:fill="auto"/>
          </w:tcPr>
          <w:p w14:paraId="5264C575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EF80AA4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CBD406C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35D390A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A620B40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5E566F30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BE2FE44" w14:textId="34F47595" w:rsidR="00263CAA" w:rsidRPr="0084657A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9833F" w14:textId="77777777" w:rsidR="00263CAA" w:rsidRPr="00F0722D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2E416945" w14:textId="5C8CCF38" w:rsidR="00263CAA" w:rsidRPr="00F0722D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п.2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82ADA" w:rsidSect="00FE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0AC3" w14:textId="77777777" w:rsidR="00C26B5D" w:rsidRDefault="00C26B5D" w:rsidP="00C26BCD">
      <w:r>
        <w:separator/>
      </w:r>
    </w:p>
  </w:endnote>
  <w:endnote w:type="continuationSeparator" w:id="0">
    <w:p w14:paraId="00C2C967" w14:textId="77777777" w:rsidR="00C26B5D" w:rsidRDefault="00C26B5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29619863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A90C8" w14:textId="39931EFE" w:rsidR="00BC6B00" w:rsidRPr="009E4D11" w:rsidRDefault="00F80EAB" w:rsidP="00BC6B0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10613D06" w14:textId="77777777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18040000" w:rsidR="000C57F0" w:rsidRPr="009E4D11" w:rsidRDefault="00E40892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263CA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BB44" w14:textId="77777777" w:rsidR="00C26B5D" w:rsidRDefault="00C26B5D" w:rsidP="00C26BCD">
      <w:r>
        <w:separator/>
      </w:r>
    </w:p>
  </w:footnote>
  <w:footnote w:type="continuationSeparator" w:id="0">
    <w:p w14:paraId="295B3509" w14:textId="77777777" w:rsidR="00C26B5D" w:rsidRDefault="00C26B5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4B043962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0722D">
            <w:rPr>
              <w:rFonts w:ascii="Times New Roman" w:hAnsi="Times New Roman" w:cs="Times New Roman"/>
              <w:sz w:val="24"/>
              <w:szCs w:val="24"/>
            </w:rPr>
            <w:t>2.0439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547" w:type="dxa"/>
      <w:tblInd w:w="90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434"/>
      <w:gridCol w:w="2002"/>
      <w:gridCol w:w="686"/>
      <w:gridCol w:w="2351"/>
      <w:gridCol w:w="2198"/>
      <w:gridCol w:w="1876"/>
    </w:tblGrid>
    <w:tr w:rsidR="00C576FD" w:rsidRPr="00FE3539" w14:paraId="3B6C9D46" w14:textId="77777777" w:rsidTr="00B43202">
      <w:trPr>
        <w:cantSplit/>
        <w:trHeight w:val="175"/>
      </w:trPr>
      <w:tc>
        <w:tcPr>
          <w:tcW w:w="434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2002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686" w:type="dxa"/>
          <w:tcBorders>
            <w:top w:val="single" w:sz="4" w:space="0" w:color="auto"/>
          </w:tcBorders>
          <w:shd w:val="clear" w:color="auto" w:fill="auto"/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351" w:type="dxa"/>
          <w:tcBorders>
            <w:top w:val="single" w:sz="4" w:space="0" w:color="auto"/>
            <w:bottom w:val="single" w:sz="6" w:space="0" w:color="000000"/>
          </w:tcBorders>
          <w:shd w:val="clear" w:color="auto" w:fill="auto"/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198" w:type="dxa"/>
          <w:tcBorders>
            <w:bottom w:val="single" w:sz="6" w:space="0" w:color="000000"/>
          </w:tcBorders>
          <w:shd w:val="clear" w:color="auto" w:fill="auto"/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76" w:type="dxa"/>
          <w:tcBorders>
            <w:bottom w:val="single" w:sz="6" w:space="0" w:color="000000"/>
          </w:tcBorders>
          <w:shd w:val="clear" w:color="auto" w:fill="auto"/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2F6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1CE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6F6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F6D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CAA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3EF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BA6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01A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960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450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1D67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A86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106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C1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AE6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B38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052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264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02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5D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46D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498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67B3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3798F"/>
    <w:rsid w:val="00D4086D"/>
    <w:rsid w:val="00D408DD"/>
    <w:rsid w:val="00D40B5C"/>
    <w:rsid w:val="00D40E89"/>
    <w:rsid w:val="00D40F3C"/>
    <w:rsid w:val="00D41152"/>
    <w:rsid w:val="00D41493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CD1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0892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47E96"/>
    <w:rsid w:val="00E502D8"/>
    <w:rsid w:val="00E5045E"/>
    <w:rsid w:val="00E50AA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70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2D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AB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  <w:style w:type="paragraph" w:customStyle="1" w:styleId="13">
    <w:name w:val="Обычный.Нормальный1"/>
    <w:rsid w:val="00263CAA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22B1"/>
    <w:rsid w:val="000542F6"/>
    <w:rsid w:val="002F713B"/>
    <w:rsid w:val="00327C8E"/>
    <w:rsid w:val="004314BE"/>
    <w:rsid w:val="00620226"/>
    <w:rsid w:val="00661D67"/>
    <w:rsid w:val="006746E8"/>
    <w:rsid w:val="007000D6"/>
    <w:rsid w:val="00823DB9"/>
    <w:rsid w:val="00AA4B8C"/>
    <w:rsid w:val="00B36B71"/>
    <w:rsid w:val="00C8134F"/>
    <w:rsid w:val="00D267B3"/>
    <w:rsid w:val="00D41493"/>
    <w:rsid w:val="00D85CD1"/>
    <w:rsid w:val="00ED7470"/>
    <w:rsid w:val="00F637A3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675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Фролова Мария Сергеевна</cp:lastModifiedBy>
  <cp:revision>2</cp:revision>
  <cp:lastPrinted>2025-04-01T13:25:00Z</cp:lastPrinted>
  <dcterms:created xsi:type="dcterms:W3CDTF">2025-04-15T12:23:00Z</dcterms:created>
  <dcterms:modified xsi:type="dcterms:W3CDTF">2025-04-15T12:23:00Z</dcterms:modified>
</cp:coreProperties>
</file>