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28" w:type="pct"/>
        <w:tblInd w:w="-685" w:type="dxa"/>
        <w:tblLook w:val="04A0" w:firstRow="1" w:lastRow="0" w:firstColumn="1" w:lastColumn="0" w:noHBand="0" w:noVBand="1"/>
      </w:tblPr>
      <w:tblGrid>
        <w:gridCol w:w="682"/>
        <w:gridCol w:w="713"/>
        <w:gridCol w:w="1982"/>
        <w:gridCol w:w="851"/>
        <w:gridCol w:w="2268"/>
        <w:gridCol w:w="513"/>
        <w:gridCol w:w="1620"/>
        <w:gridCol w:w="1979"/>
        <w:gridCol w:w="8"/>
      </w:tblGrid>
      <w:tr w:rsidR="0034529A" w:rsidRPr="00841104" w14:paraId="125CB30C" w14:textId="77777777" w:rsidTr="00C05079">
        <w:tc>
          <w:tcPr>
            <w:tcW w:w="7010" w:type="dxa"/>
            <w:gridSpan w:val="6"/>
            <w:vMerge w:val="restart"/>
          </w:tcPr>
          <w:p w14:paraId="5E110E3B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4F5BDDE6" w14:textId="555A0D2F" w:rsidR="00673BAA" w:rsidRPr="00841104" w:rsidRDefault="00673BAA" w:rsidP="00425022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425022"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4529A" w:rsidRPr="00841104" w14:paraId="44ED3A48" w14:textId="77777777" w:rsidTr="00C05079">
        <w:tc>
          <w:tcPr>
            <w:tcW w:w="7010" w:type="dxa"/>
            <w:gridSpan w:val="6"/>
            <w:vMerge/>
          </w:tcPr>
          <w:p w14:paraId="094D9BD2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015F6D35" w14:textId="77777777" w:rsidR="00673BAA" w:rsidRPr="00841104" w:rsidRDefault="00673BAA" w:rsidP="00425022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4529A" w:rsidRPr="00841104" w14:paraId="162BEB24" w14:textId="77777777" w:rsidTr="00C05079">
        <w:tc>
          <w:tcPr>
            <w:tcW w:w="7010" w:type="dxa"/>
            <w:gridSpan w:val="6"/>
            <w:vMerge/>
          </w:tcPr>
          <w:p w14:paraId="5BE1C68E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7F8B1830" w14:textId="77777777" w:rsidR="00673BAA" w:rsidRPr="00841104" w:rsidRDefault="00673BAA" w:rsidP="00673BAA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>№ BY/</w:t>
            </w:r>
            <w:proofErr w:type="gramStart"/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112 </w:t>
            </w:r>
            <w:r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</w:t>
            </w:r>
            <w:proofErr w:type="gramEnd"/>
            <w:r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.0022</w:t>
            </w:r>
          </w:p>
        </w:tc>
      </w:tr>
      <w:tr w:rsidR="0034529A" w:rsidRPr="00841104" w14:paraId="05F999C1" w14:textId="77777777" w:rsidTr="00C05079">
        <w:tc>
          <w:tcPr>
            <w:tcW w:w="7010" w:type="dxa"/>
            <w:gridSpan w:val="6"/>
            <w:vMerge/>
          </w:tcPr>
          <w:p w14:paraId="2DE887BD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4CAC3853" w14:textId="77777777" w:rsidR="00673BAA" w:rsidRPr="00841104" w:rsidRDefault="00673BAA" w:rsidP="00476585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76585"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</w:t>
            </w:r>
            <w:r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r w:rsidR="00476585"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</w:t>
            </w:r>
            <w:r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r w:rsidR="00476585" w:rsidRPr="00841104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1993</w:t>
            </w:r>
          </w:p>
        </w:tc>
      </w:tr>
      <w:tr w:rsidR="0034529A" w:rsidRPr="00841104" w14:paraId="7C2B5F41" w14:textId="77777777" w:rsidTr="00C05079">
        <w:tc>
          <w:tcPr>
            <w:tcW w:w="7010" w:type="dxa"/>
            <w:gridSpan w:val="6"/>
            <w:vMerge/>
          </w:tcPr>
          <w:p w14:paraId="538C2D2C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43ADC355" w14:textId="42230A97" w:rsidR="00673BAA" w:rsidRPr="00841104" w:rsidRDefault="00673BAA" w:rsidP="00BC049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="00F829BD"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</w:p>
        </w:tc>
      </w:tr>
      <w:tr w:rsidR="0034529A" w:rsidRPr="00841104" w14:paraId="42E088EE" w14:textId="77777777" w:rsidTr="00C05079">
        <w:tc>
          <w:tcPr>
            <w:tcW w:w="7010" w:type="dxa"/>
            <w:gridSpan w:val="6"/>
            <w:vMerge/>
          </w:tcPr>
          <w:p w14:paraId="26F2367A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3520B585" w14:textId="27D5515E" w:rsidR="00673BAA" w:rsidRPr="00841104" w:rsidRDefault="00673BAA" w:rsidP="001D178B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C2E09" w:rsidRPr="00FC2E09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</w:t>
            </w:r>
            <w:r w:rsidR="00C767E8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34529A" w:rsidRPr="00841104" w14:paraId="71CA38C5" w14:textId="77777777" w:rsidTr="00C05079">
        <w:tc>
          <w:tcPr>
            <w:tcW w:w="7010" w:type="dxa"/>
            <w:gridSpan w:val="6"/>
            <w:vMerge/>
          </w:tcPr>
          <w:p w14:paraId="3AF1F597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6F67879B" w14:textId="129DB5A0" w:rsidR="00673BAA" w:rsidRPr="00841104" w:rsidRDefault="00673BAA" w:rsidP="008A6C0B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</w:t>
            </w:r>
            <w:r w:rsidR="008A6C0B"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72A"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829BD" w:rsidRPr="008411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829BD" w:rsidRPr="00F829BD" w14:paraId="6B58E2B8" w14:textId="77777777" w:rsidTr="00C05079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683" w:type="dxa"/>
          <w:trHeight w:val="234"/>
          <w:jc w:val="center"/>
        </w:trPr>
        <w:tc>
          <w:tcPr>
            <w:tcW w:w="9934" w:type="dxa"/>
            <w:gridSpan w:val="8"/>
            <w:vAlign w:val="center"/>
            <w:hideMark/>
          </w:tcPr>
          <w:p w14:paraId="1DF88BF6" w14:textId="77777777" w:rsidR="00F829BD" w:rsidRPr="00841104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</w:p>
          <w:p w14:paraId="7BDD4A75" w14:textId="7EBB6564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  <w:r w:rsidRPr="00841104">
              <w:rPr>
                <w:b/>
                <w:sz w:val="28"/>
                <w:szCs w:val="28"/>
              </w:rPr>
              <w:t xml:space="preserve">ОБЛАСТЬ АККРЕДИТАЦИИ </w:t>
            </w:r>
            <w:r w:rsidRPr="00841104">
              <w:rPr>
                <w:sz w:val="28"/>
                <w:szCs w:val="28"/>
              </w:rPr>
              <w:t>от</w:t>
            </w:r>
            <w:r w:rsidRPr="00841104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6"/>
                </w:rPr>
                <w:id w:val="1876122450"/>
                <w:placeholder>
                  <w:docPart w:val="91961566D6114A74A86E5E693CB2383A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  <w:szCs w:val="28"/>
                </w:rPr>
              </w:sdtEndPr>
              <w:sdtContent>
                <w:r w:rsidRPr="00841104">
                  <w:rPr>
                    <w:rStyle w:val="36"/>
                  </w:rPr>
                  <w:t>28 июня 2024 года</w:t>
                </w:r>
              </w:sdtContent>
            </w:sdt>
            <w:bookmarkEnd w:id="0"/>
          </w:p>
          <w:p w14:paraId="631E317C" w14:textId="6FB27154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  <w:r w:rsidRPr="00F829BD">
              <w:rPr>
                <w:rFonts w:eastAsia="Times New Roman"/>
                <w:bCs/>
                <w:sz w:val="28"/>
                <w:szCs w:val="28"/>
              </w:rPr>
              <w:t>центр</w:t>
            </w:r>
            <w:r w:rsidRPr="00841104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829BD">
              <w:rPr>
                <w:rFonts w:eastAsia="Times New Roman"/>
                <w:bCs/>
                <w:sz w:val="28"/>
                <w:szCs w:val="28"/>
              </w:rPr>
              <w:t xml:space="preserve"> испытаний тракторной техники холдинга "МТЗ-ХОЛДИНГ" (ЦИТХ) </w:t>
            </w:r>
          </w:p>
          <w:p w14:paraId="185D4913" w14:textId="2AD231FC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  <w:r w:rsidRPr="00F829BD">
              <w:rPr>
                <w:rFonts w:eastAsia="Times New Roman"/>
                <w:bCs/>
                <w:sz w:val="28"/>
                <w:szCs w:val="28"/>
              </w:rPr>
              <w:t xml:space="preserve"> Открыто</w:t>
            </w:r>
            <w:r w:rsidR="00D90D01">
              <w:rPr>
                <w:rFonts w:eastAsia="Times New Roman"/>
                <w:bCs/>
                <w:sz w:val="28"/>
                <w:szCs w:val="28"/>
              </w:rPr>
              <w:t>го</w:t>
            </w:r>
            <w:r w:rsidRPr="00F829BD">
              <w:rPr>
                <w:rFonts w:eastAsia="Times New Roman"/>
                <w:bCs/>
                <w:sz w:val="28"/>
                <w:szCs w:val="28"/>
              </w:rPr>
              <w:t xml:space="preserve"> акционерно</w:t>
            </w:r>
            <w:r w:rsidR="00D90D01">
              <w:rPr>
                <w:rFonts w:eastAsia="Times New Roman"/>
                <w:bCs/>
                <w:sz w:val="28"/>
                <w:szCs w:val="28"/>
              </w:rPr>
              <w:t>го</w:t>
            </w:r>
            <w:r w:rsidRPr="00F829BD">
              <w:rPr>
                <w:rFonts w:eastAsia="Times New Roman"/>
                <w:bCs/>
                <w:sz w:val="28"/>
                <w:szCs w:val="28"/>
              </w:rPr>
              <w:t xml:space="preserve"> обществ</w:t>
            </w:r>
            <w:r w:rsidR="00D90D01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829BD">
              <w:rPr>
                <w:rFonts w:eastAsia="Times New Roman"/>
                <w:bCs/>
                <w:sz w:val="28"/>
                <w:szCs w:val="28"/>
              </w:rPr>
              <w:t xml:space="preserve"> "Минский тракторный завод"</w:t>
            </w:r>
          </w:p>
          <w:p w14:paraId="4DC92E60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16"/>
                <w:szCs w:val="16"/>
              </w:rPr>
            </w:pPr>
          </w:p>
          <w:p w14:paraId="3A04F5DD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</w:p>
        </w:tc>
      </w:tr>
      <w:tr w:rsidR="004975D0" w:rsidRPr="00841104" w14:paraId="11548D10" w14:textId="77777777" w:rsidTr="00C0507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3" w:type="dxa"/>
          <w:wAfter w:w="8" w:type="dxa"/>
          <w:trHeight w:val="1277"/>
        </w:trPr>
        <w:tc>
          <w:tcPr>
            <w:tcW w:w="713" w:type="dxa"/>
            <w:shd w:val="clear" w:color="auto" w:fill="auto"/>
            <w:vAlign w:val="center"/>
          </w:tcPr>
          <w:p w14:paraId="338CDA4E" w14:textId="77777777" w:rsidR="004975D0" w:rsidRPr="00841104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</w:p>
          <w:p w14:paraId="4BFE98F7" w14:textId="5F67FE1F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3F19C5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C4C77" w14:textId="77777777" w:rsidR="00F829BD" w:rsidRPr="00F829BD" w:rsidRDefault="00F829BD" w:rsidP="00F829BD">
            <w:pPr>
              <w:spacing w:after="0" w:line="240" w:lineRule="auto"/>
              <w:ind w:left="-106" w:right="-7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E7062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  <w:p w14:paraId="7D4A4E6B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характеристики (показатель, </w:t>
            </w:r>
          </w:p>
          <w:p w14:paraId="26AF5197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>параметры)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2ED9C4EE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Обозначение </w:t>
            </w:r>
          </w:p>
          <w:p w14:paraId="7364A557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документа, </w:t>
            </w:r>
          </w:p>
          <w:p w14:paraId="7727F45C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устанавливающего требования к </w:t>
            </w:r>
          </w:p>
          <w:p w14:paraId="52D67411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>объекту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82F99C1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Обозначение </w:t>
            </w:r>
          </w:p>
          <w:p w14:paraId="252A31F8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документа, </w:t>
            </w:r>
          </w:p>
          <w:p w14:paraId="5ECBBB0D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устанавливающего метод исследований (испытаний) и </w:t>
            </w:r>
          </w:p>
          <w:p w14:paraId="48D3D842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 xml:space="preserve">измерений, в том числе правила </w:t>
            </w:r>
          </w:p>
          <w:p w14:paraId="021C4375" w14:textId="77777777" w:rsidR="00F829BD" w:rsidRPr="00F829BD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F829BD">
              <w:rPr>
                <w:rFonts w:eastAsia="Times New Roman"/>
                <w:sz w:val="22"/>
                <w:szCs w:val="22"/>
                <w:lang w:eastAsia="ru-RU"/>
              </w:rPr>
              <w:t>отбора образцов</w:t>
            </w:r>
          </w:p>
        </w:tc>
      </w:tr>
    </w:tbl>
    <w:p w14:paraId="48A82F97" w14:textId="77777777" w:rsidR="001648B4" w:rsidRPr="00841104" w:rsidRDefault="001648B4" w:rsidP="001648B4">
      <w:pPr>
        <w:spacing w:after="0"/>
        <w:rPr>
          <w:sz w:val="4"/>
          <w:szCs w:val="4"/>
        </w:rPr>
      </w:pPr>
    </w:p>
    <w:tbl>
      <w:tblPr>
        <w:tblW w:w="9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986"/>
        <w:gridCol w:w="851"/>
        <w:gridCol w:w="2268"/>
        <w:gridCol w:w="2126"/>
        <w:gridCol w:w="1989"/>
      </w:tblGrid>
      <w:tr w:rsidR="00601D3F" w:rsidRPr="00841104" w14:paraId="2D63AA4B" w14:textId="77777777" w:rsidTr="00601D3F">
        <w:trPr>
          <w:trHeight w:val="169"/>
          <w:tblHeader/>
        </w:trPr>
        <w:tc>
          <w:tcPr>
            <w:tcW w:w="707" w:type="dxa"/>
            <w:vAlign w:val="center"/>
          </w:tcPr>
          <w:p w14:paraId="77368A52" w14:textId="77777777" w:rsidR="00062724" w:rsidRPr="00841104" w:rsidRDefault="000F63EB" w:rsidP="003B6A9A">
            <w:pPr>
              <w:pStyle w:val="a6"/>
              <w:jc w:val="center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vAlign w:val="center"/>
          </w:tcPr>
          <w:p w14:paraId="02655D29" w14:textId="77777777" w:rsidR="00062724" w:rsidRPr="00841104" w:rsidRDefault="000F63EB" w:rsidP="00C05079">
            <w:pPr>
              <w:pStyle w:val="a6"/>
              <w:jc w:val="center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5B39AA1" w14:textId="77777777" w:rsidR="00062724" w:rsidRPr="00841104" w:rsidRDefault="000F63EB" w:rsidP="00C05079">
            <w:pPr>
              <w:pStyle w:val="a6"/>
              <w:ind w:right="-57"/>
              <w:jc w:val="center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63FD6D3" w14:textId="77777777" w:rsidR="00062724" w:rsidRPr="00841104" w:rsidRDefault="000F63EB" w:rsidP="001248E3">
            <w:pPr>
              <w:pStyle w:val="a6"/>
              <w:jc w:val="center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6A21404C" w14:textId="77777777" w:rsidR="00062724" w:rsidRPr="00841104" w:rsidRDefault="000F63EB" w:rsidP="002E311B">
            <w:pPr>
              <w:pStyle w:val="a6"/>
              <w:jc w:val="center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vAlign w:val="center"/>
          </w:tcPr>
          <w:p w14:paraId="18AC847F" w14:textId="77777777" w:rsidR="00062724" w:rsidRPr="00841104" w:rsidRDefault="000F63EB" w:rsidP="002E311B">
            <w:pPr>
              <w:pStyle w:val="a6"/>
              <w:jc w:val="center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6</w:t>
            </w:r>
          </w:p>
        </w:tc>
      </w:tr>
      <w:tr w:rsidR="001648B4" w:rsidRPr="00841104" w14:paraId="135BF9E9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6388D4E3" w14:textId="77777777" w:rsidR="001648B4" w:rsidRPr="00841104" w:rsidRDefault="001648B4" w:rsidP="002E311B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2E5E37" w:rsidRPr="00841104" w14:paraId="184094EB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8F1345" w14:textId="7D75C30E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646FF" w14:textId="5B3462AB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0E73AF" w14:textId="334A2AC5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11.116</w:t>
            </w:r>
          </w:p>
          <w:p w14:paraId="1CCFC760" w14:textId="36AD8B97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878F29D" w14:textId="25E34952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53005C68" w14:textId="2F2E788E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к тракторам</w:t>
            </w:r>
          </w:p>
          <w:p w14:paraId="4FE5E6DC" w14:textId="77777777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F44F1D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  п. 3.21</w:t>
            </w:r>
          </w:p>
          <w:p w14:paraId="7A8BD03E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</w:t>
            </w:r>
          </w:p>
          <w:p w14:paraId="63F7C5DB" w14:textId="60C0E105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26322-2-2012</w:t>
            </w:r>
          </w:p>
        </w:tc>
        <w:tc>
          <w:tcPr>
            <w:tcW w:w="1989" w:type="dxa"/>
            <w:shd w:val="clear" w:color="auto" w:fill="auto"/>
          </w:tcPr>
          <w:p w14:paraId="62855874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277A41F1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</w:p>
        </w:tc>
      </w:tr>
      <w:tr w:rsidR="00601D3F" w:rsidRPr="00841104" w14:paraId="0110DF2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9DB119" w14:textId="0BBE3716" w:rsidR="003D0C38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8A0" w14:textId="77777777" w:rsidR="003D0C38" w:rsidRPr="00841104" w:rsidRDefault="003D0C38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E072F9" w14:textId="77777777" w:rsidR="003D0C38" w:rsidRPr="00841104" w:rsidRDefault="003D0C38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35A79F63" w14:textId="77777777" w:rsidR="003D0C38" w:rsidRPr="00841104" w:rsidRDefault="003D0C38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ТО</w:t>
            </w:r>
          </w:p>
        </w:tc>
        <w:tc>
          <w:tcPr>
            <w:tcW w:w="2126" w:type="dxa"/>
            <w:shd w:val="clear" w:color="auto" w:fill="auto"/>
          </w:tcPr>
          <w:p w14:paraId="7A9A6623" w14:textId="77777777" w:rsidR="003D0C38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D0C38" w:rsidRPr="00841104">
              <w:rPr>
                <w:sz w:val="22"/>
                <w:szCs w:val="22"/>
              </w:rPr>
              <w:t xml:space="preserve"> п. 3.9</w:t>
            </w:r>
          </w:p>
        </w:tc>
        <w:tc>
          <w:tcPr>
            <w:tcW w:w="1989" w:type="dxa"/>
            <w:shd w:val="clear" w:color="auto" w:fill="auto"/>
          </w:tcPr>
          <w:p w14:paraId="104D505E" w14:textId="77777777" w:rsidR="003D0C38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D0C38"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601D3F" w:rsidRPr="00841104" w14:paraId="4CB11A5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4E5739" w14:textId="11340FC8" w:rsidR="003D0C38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52768" w14:textId="77777777" w:rsidR="003D0C38" w:rsidRPr="00841104" w:rsidRDefault="003D0C38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5B658" w14:textId="77777777" w:rsidR="003D0C38" w:rsidRPr="00841104" w:rsidRDefault="003D0C38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36E127A9" w14:textId="77777777" w:rsidR="003D0C38" w:rsidRPr="00841104" w:rsidRDefault="003D0C38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Включение передач</w:t>
            </w:r>
          </w:p>
        </w:tc>
        <w:tc>
          <w:tcPr>
            <w:tcW w:w="2126" w:type="dxa"/>
            <w:shd w:val="clear" w:color="auto" w:fill="auto"/>
          </w:tcPr>
          <w:p w14:paraId="76BB4220" w14:textId="77777777" w:rsidR="003D0C38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D0C38" w:rsidRPr="00841104">
              <w:rPr>
                <w:sz w:val="22"/>
                <w:szCs w:val="22"/>
              </w:rPr>
              <w:t xml:space="preserve"> п.3.16</w:t>
            </w:r>
          </w:p>
        </w:tc>
        <w:tc>
          <w:tcPr>
            <w:tcW w:w="1989" w:type="dxa"/>
            <w:shd w:val="clear" w:color="auto" w:fill="auto"/>
          </w:tcPr>
          <w:p w14:paraId="08E4CDA0" w14:textId="77777777" w:rsidR="003D0C38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D0C38"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601D3F" w:rsidRPr="00841104" w14:paraId="23C090A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4B48D4" w14:textId="38FDE557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B7B9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D5EB5B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54B2CFE9" w14:textId="77777777" w:rsidR="003F18ED" w:rsidRPr="00841104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Дополнительные 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6ADEFB4D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пп.3.19; 3.20</w:t>
            </w:r>
          </w:p>
          <w:p w14:paraId="075BBB20" w14:textId="77777777" w:rsidR="003F18ED" w:rsidRPr="00841104" w:rsidRDefault="003F18ED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52681BB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пп. 4.1; 4.2</w:t>
            </w:r>
          </w:p>
          <w:p w14:paraId="114BCB3D" w14:textId="77777777" w:rsidR="003F18ED" w:rsidRPr="00841104" w:rsidRDefault="00B75E5F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7057-2001 </w:t>
            </w:r>
            <w:r w:rsidR="003F18ED" w:rsidRPr="00841104">
              <w:rPr>
                <w:sz w:val="22"/>
                <w:szCs w:val="22"/>
              </w:rPr>
              <w:t>п.5.1</w:t>
            </w:r>
            <w:r w:rsidR="003F18ED" w:rsidRPr="00841104">
              <w:rPr>
                <w:sz w:val="22"/>
                <w:szCs w:val="22"/>
              </w:rPr>
              <w:br/>
            </w:r>
            <w:r w:rsidRPr="00841104">
              <w:rPr>
                <w:sz w:val="22"/>
                <w:szCs w:val="22"/>
              </w:rPr>
              <w:t>ГОСТ 23734-</w:t>
            </w:r>
            <w:proofErr w:type="gramStart"/>
            <w:r w:rsidRPr="00841104">
              <w:rPr>
                <w:sz w:val="22"/>
                <w:szCs w:val="22"/>
              </w:rPr>
              <w:t>98</w:t>
            </w:r>
            <w:r w:rsidR="003F18ED" w:rsidRPr="00841104">
              <w:rPr>
                <w:sz w:val="22"/>
                <w:szCs w:val="22"/>
              </w:rPr>
              <w:t xml:space="preserve">  п.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4</w:t>
            </w:r>
          </w:p>
        </w:tc>
      </w:tr>
      <w:tr w:rsidR="00601D3F" w:rsidRPr="00841104" w14:paraId="0629C43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D79C73C" w14:textId="22627917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129A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1F7490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28C79141" w14:textId="77777777" w:rsidR="003F18ED" w:rsidRPr="00841104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навесным системам</w:t>
            </w:r>
          </w:p>
        </w:tc>
        <w:tc>
          <w:tcPr>
            <w:tcW w:w="2126" w:type="dxa"/>
            <w:shd w:val="clear" w:color="auto" w:fill="auto"/>
          </w:tcPr>
          <w:p w14:paraId="0B1C3565" w14:textId="4085B1A6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пп. 3.21; 6.24</w:t>
            </w:r>
          </w:p>
          <w:p w14:paraId="543921CE" w14:textId="77777777" w:rsidR="003F18ED" w:rsidRPr="00841104" w:rsidRDefault="003F18ED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ED2CBEE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пп. 4.1; 4.2</w:t>
            </w:r>
          </w:p>
          <w:p w14:paraId="79DD4C94" w14:textId="77777777" w:rsidR="001248E3" w:rsidRPr="00841104" w:rsidRDefault="00B75E5F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</w:t>
            </w:r>
          </w:p>
          <w:p w14:paraId="7521EE37" w14:textId="77777777" w:rsidR="001248E3" w:rsidRPr="00841104" w:rsidRDefault="003F18ED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  <w:r w:rsidRPr="00841104">
              <w:rPr>
                <w:sz w:val="22"/>
                <w:szCs w:val="22"/>
              </w:rPr>
              <w:br/>
            </w:r>
            <w:r w:rsidR="00B75E5F"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="00B75E5F"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7E6391C" w14:textId="39CFD4C2" w:rsidR="003F18ED" w:rsidRPr="00841104" w:rsidRDefault="003F18ED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</w:t>
            </w:r>
          </w:p>
        </w:tc>
      </w:tr>
      <w:tr w:rsidR="002E5E37" w:rsidRPr="00841104" w14:paraId="7752BAB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B59FC34" w14:textId="73ACA023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888" w14:textId="77777777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12D160" w14:textId="77777777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F74403" w14:textId="77777777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57F915C2" w14:textId="77777777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вибрации на органах управления и рабочем месте оператора.</w:t>
            </w:r>
          </w:p>
          <w:p w14:paraId="09C49842" w14:textId="77777777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9AA1D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3.14</w:t>
            </w:r>
          </w:p>
          <w:p w14:paraId="555FF918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пп. 4.1; 4.3</w:t>
            </w:r>
          </w:p>
          <w:p w14:paraId="610218B3" w14:textId="5DE3F066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2DFBE40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п.4.1</w:t>
            </w:r>
          </w:p>
          <w:p w14:paraId="4C927152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31191.1-2004</w:t>
            </w:r>
            <w:proofErr w:type="gramEnd"/>
          </w:p>
          <w:p w14:paraId="291228FD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31192.1-2004</w:t>
            </w:r>
            <w:proofErr w:type="gramEnd"/>
          </w:p>
          <w:p w14:paraId="38BB2F5A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4.2.13</w:t>
            </w:r>
          </w:p>
          <w:p w14:paraId="329ACA61" w14:textId="00146771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</w:tc>
      </w:tr>
      <w:tr w:rsidR="00B131C0" w:rsidRPr="00841104" w14:paraId="4D95568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8D0D35" w14:textId="32D24703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06419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4CF59D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D775C67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720C97C" w14:textId="77777777" w:rsidR="003F18ED" w:rsidRPr="00841104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Содержание пыли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6FDE93CE" w14:textId="77777777" w:rsidR="003F18ED" w:rsidRPr="00841104" w:rsidRDefault="00DE03B5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="009E2EAE" w:rsidRPr="00841104">
              <w:rPr>
                <w:sz w:val="22"/>
                <w:szCs w:val="22"/>
              </w:rPr>
              <w:t xml:space="preserve"> </w:t>
            </w:r>
            <w:r w:rsidR="003F18ED" w:rsidRPr="00841104">
              <w:rPr>
                <w:sz w:val="22"/>
                <w:szCs w:val="22"/>
              </w:rPr>
              <w:t>п. 6.4</w:t>
            </w:r>
          </w:p>
        </w:tc>
        <w:tc>
          <w:tcPr>
            <w:tcW w:w="1989" w:type="dxa"/>
            <w:shd w:val="clear" w:color="auto" w:fill="auto"/>
          </w:tcPr>
          <w:p w14:paraId="48D9260B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4.2.15</w:t>
            </w:r>
          </w:p>
        </w:tc>
      </w:tr>
      <w:tr w:rsidR="00B131C0" w:rsidRPr="00841104" w14:paraId="4F9BCD7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254D69" w14:textId="72FED02B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A337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DD4861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02E6B15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52E5847" w14:textId="77777777" w:rsidR="003F18ED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Содержание СО в воздухе рабочей зоны</w:t>
            </w:r>
          </w:p>
          <w:p w14:paraId="4FCEE729" w14:textId="77777777" w:rsidR="00B131C0" w:rsidRPr="00841104" w:rsidRDefault="00B131C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86E443" w14:textId="77777777" w:rsidR="003F18ED" w:rsidRPr="00841104" w:rsidRDefault="00DE03B5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="009E2EAE" w:rsidRPr="00841104">
              <w:rPr>
                <w:sz w:val="22"/>
                <w:szCs w:val="22"/>
              </w:rPr>
              <w:t xml:space="preserve"> </w:t>
            </w:r>
            <w:r w:rsidR="003F18ED" w:rsidRPr="00841104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04EFCC6A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</w:t>
            </w:r>
          </w:p>
          <w:p w14:paraId="7E81AB76" w14:textId="77777777" w:rsidR="003F18ED" w:rsidRPr="00841104" w:rsidRDefault="003F18ED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4.2.16</w:t>
            </w:r>
          </w:p>
        </w:tc>
      </w:tr>
      <w:tr w:rsidR="00B131C0" w:rsidRPr="00841104" w14:paraId="4F510C4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265B53" w14:textId="27FB0555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A33C2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F03A39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7F65EA6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2F2A85" w14:textId="77777777" w:rsidR="003F18ED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защите от атмосферных осадков</w:t>
            </w:r>
          </w:p>
          <w:p w14:paraId="6199B3C9" w14:textId="77777777" w:rsidR="00B131C0" w:rsidRPr="00841104" w:rsidRDefault="00B131C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9309AC" w14:textId="77777777" w:rsidR="003F18ED" w:rsidRPr="00841104" w:rsidRDefault="00DE03B5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="009E2EAE" w:rsidRPr="00841104">
              <w:rPr>
                <w:sz w:val="22"/>
                <w:szCs w:val="22"/>
              </w:rPr>
              <w:t xml:space="preserve"> </w:t>
            </w:r>
            <w:r w:rsidR="003F18ED" w:rsidRPr="00841104">
              <w:rPr>
                <w:sz w:val="22"/>
                <w:szCs w:val="22"/>
              </w:rPr>
              <w:t>п. 3.9</w:t>
            </w:r>
          </w:p>
        </w:tc>
        <w:tc>
          <w:tcPr>
            <w:tcW w:w="1989" w:type="dxa"/>
            <w:shd w:val="clear" w:color="auto" w:fill="auto"/>
          </w:tcPr>
          <w:p w14:paraId="03E6FBA8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15A5452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512575" w14:textId="609F6D5C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EAA6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34A093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300D8B5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8EC9DD" w14:textId="77777777" w:rsidR="00B131C0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Требование к площадкам.  Требования к средствам доступа на рабочее место. </w:t>
            </w:r>
          </w:p>
          <w:p w14:paraId="12865F2A" w14:textId="034FC6EB" w:rsidR="003F18ED" w:rsidRPr="00841104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пространство</w:t>
            </w:r>
          </w:p>
        </w:tc>
        <w:tc>
          <w:tcPr>
            <w:tcW w:w="2126" w:type="dxa"/>
            <w:shd w:val="clear" w:color="auto" w:fill="auto"/>
          </w:tcPr>
          <w:p w14:paraId="47FD85B4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пп. 3.5</w:t>
            </w:r>
          </w:p>
          <w:p w14:paraId="63FF341D" w14:textId="77777777" w:rsidR="003F18ED" w:rsidRPr="00841104" w:rsidRDefault="00DE03B5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="009E2EAE" w:rsidRPr="00841104">
              <w:rPr>
                <w:sz w:val="22"/>
                <w:szCs w:val="22"/>
              </w:rPr>
              <w:t xml:space="preserve"> </w:t>
            </w:r>
            <w:r w:rsidR="003F18ED" w:rsidRPr="00841104">
              <w:rPr>
                <w:sz w:val="22"/>
                <w:szCs w:val="22"/>
              </w:rPr>
              <w:t>пп. 3.2, 3.4, 3.5; 3.8; 5.1; 5.3</w:t>
            </w:r>
          </w:p>
          <w:p w14:paraId="507F21B0" w14:textId="77777777" w:rsidR="003F18ED" w:rsidRPr="00841104" w:rsidRDefault="009E2EAE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4252-2015</w:t>
            </w:r>
            <w:proofErr w:type="gramEnd"/>
          </w:p>
          <w:p w14:paraId="383C3F05" w14:textId="77777777" w:rsidR="003F18ED" w:rsidRPr="00841104" w:rsidRDefault="009E2EAE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4253-2005</w:t>
            </w:r>
            <w:proofErr w:type="gramEnd"/>
          </w:p>
          <w:p w14:paraId="71F9611F" w14:textId="77777777" w:rsidR="00B131C0" w:rsidRDefault="009E2EAE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</w:t>
            </w:r>
            <w:r w:rsidR="003F18ED" w:rsidRPr="00841104">
              <w:rPr>
                <w:sz w:val="22"/>
                <w:szCs w:val="22"/>
              </w:rPr>
              <w:t xml:space="preserve"> </w:t>
            </w:r>
          </w:p>
          <w:p w14:paraId="62EA4CDE" w14:textId="77777777" w:rsidR="003F18ED" w:rsidRDefault="003F18ED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4.4.1</w:t>
            </w:r>
          </w:p>
          <w:p w14:paraId="7A4A73BC" w14:textId="4EE2E85F" w:rsidR="00B131C0" w:rsidRPr="00841104" w:rsidRDefault="00B131C0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546FA19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пп. 4.1; 4.2.8</w:t>
            </w:r>
          </w:p>
          <w:p w14:paraId="5EF53BDD" w14:textId="77777777" w:rsidR="003F18ED" w:rsidRPr="00841104" w:rsidRDefault="00B75E5F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</w:t>
            </w:r>
          </w:p>
          <w:p w14:paraId="010682A1" w14:textId="77777777" w:rsidR="00E80418" w:rsidRPr="00841104" w:rsidRDefault="003F18ED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</w:t>
            </w:r>
            <w:r w:rsidRPr="00841104">
              <w:rPr>
                <w:sz w:val="22"/>
                <w:szCs w:val="22"/>
              </w:rPr>
              <w:br/>
            </w:r>
            <w:r w:rsidR="00B75E5F"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="00B75E5F" w:rsidRPr="00841104">
              <w:rPr>
                <w:sz w:val="22"/>
                <w:szCs w:val="22"/>
              </w:rPr>
              <w:t>7057-2001</w:t>
            </w:r>
            <w:proofErr w:type="gramEnd"/>
          </w:p>
          <w:p w14:paraId="71CDF8D5" w14:textId="788E9DCA" w:rsidR="003F18ED" w:rsidRPr="00841104" w:rsidRDefault="003F18ED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05CFF2E1" w14:textId="77777777" w:rsidR="003F18ED" w:rsidRPr="00841104" w:rsidRDefault="009E2EAE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26025-83</w:t>
            </w:r>
          </w:p>
        </w:tc>
      </w:tr>
      <w:tr w:rsidR="00B131C0" w:rsidRPr="00841104" w14:paraId="15A4B03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5BCC55" w14:textId="4E34E479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A8B74" w14:textId="77777777" w:rsidR="002E5E37" w:rsidRPr="00841104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84D248" w14:textId="77777777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1840706" w14:textId="77777777" w:rsidR="002E5E37" w:rsidRPr="00841104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5037924" w14:textId="77777777" w:rsidR="002E5E37" w:rsidRDefault="002E5E37" w:rsidP="002E5E37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средств обеспечения безопасности узлов машин, работающих под давлением и (или) при высокой температуре</w:t>
            </w:r>
          </w:p>
          <w:p w14:paraId="310E3631" w14:textId="28625AE6" w:rsidR="00B131C0" w:rsidRPr="00841104" w:rsidRDefault="00B131C0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41B472" w14:textId="070FCF96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12.2.019-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6.16 (первое предложение)</w:t>
            </w:r>
            <w:r w:rsidRPr="00841104">
              <w:rPr>
                <w:sz w:val="22"/>
                <w:szCs w:val="22"/>
              </w:rPr>
              <w:br/>
              <w:t>ГОСТ ISO 4413-2016 пп. 5.4.5.2.3.1;  5.4.5.2.3.2; 7.4.6</w:t>
            </w:r>
          </w:p>
        </w:tc>
        <w:tc>
          <w:tcPr>
            <w:tcW w:w="1989" w:type="dxa"/>
            <w:shd w:val="clear" w:color="auto" w:fill="auto"/>
          </w:tcPr>
          <w:p w14:paraId="7BDBF8CF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</w:t>
            </w:r>
          </w:p>
          <w:p w14:paraId="72508253" w14:textId="77777777" w:rsidR="002E5E37" w:rsidRPr="00841104" w:rsidRDefault="002E5E37" w:rsidP="002E311B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705760CE" w14:textId="77777777" w:rsidTr="00B131C0">
        <w:trPr>
          <w:trHeight w:val="448"/>
        </w:trPr>
        <w:tc>
          <w:tcPr>
            <w:tcW w:w="707" w:type="dxa"/>
            <w:tcBorders>
              <w:right w:val="single" w:sz="4" w:space="0" w:color="auto"/>
            </w:tcBorders>
          </w:tcPr>
          <w:p w14:paraId="6A086CB7" w14:textId="6B3530E0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A0AA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038117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57BEEFA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749E1A5" w14:textId="77777777" w:rsidR="003F18ED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звуковой сигнализации</w:t>
            </w:r>
          </w:p>
          <w:p w14:paraId="4E8BB952" w14:textId="5AC84EFD" w:rsidR="00B131C0" w:rsidRPr="00841104" w:rsidRDefault="00B131C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516A16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3.15</w:t>
            </w:r>
          </w:p>
        </w:tc>
        <w:tc>
          <w:tcPr>
            <w:tcW w:w="1989" w:type="dxa"/>
            <w:shd w:val="clear" w:color="auto" w:fill="auto"/>
          </w:tcPr>
          <w:p w14:paraId="0B5FAC08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3.15</w:t>
            </w:r>
          </w:p>
        </w:tc>
      </w:tr>
      <w:tr w:rsidR="00B131C0" w:rsidRPr="00841104" w14:paraId="5D8A3A7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329BDFD" w14:textId="5E58D8E7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A7630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6450321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095CDDA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E06D4E6" w14:textId="518B2390" w:rsidR="003F18ED" w:rsidRPr="00841104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перевода машины из рабочего положения в транспортное и обратно</w:t>
            </w:r>
          </w:p>
        </w:tc>
        <w:tc>
          <w:tcPr>
            <w:tcW w:w="2126" w:type="dxa"/>
            <w:shd w:val="clear" w:color="auto" w:fill="auto"/>
          </w:tcPr>
          <w:p w14:paraId="472257F1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7.1 </w:t>
            </w:r>
          </w:p>
        </w:tc>
        <w:tc>
          <w:tcPr>
            <w:tcW w:w="1989" w:type="dxa"/>
            <w:shd w:val="clear" w:color="auto" w:fill="auto"/>
          </w:tcPr>
          <w:p w14:paraId="0B9490F8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</w:t>
            </w:r>
            <w:r w:rsidR="003F18ED" w:rsidRPr="00841104">
              <w:rPr>
                <w:sz w:val="22"/>
                <w:szCs w:val="22"/>
              </w:rPr>
              <w:t xml:space="preserve">  п.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B131C0" w:rsidRPr="00841104" w14:paraId="3C91027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F17578" w14:textId="3B217C1D" w:rsidR="003F18ED" w:rsidRPr="00841104" w:rsidRDefault="001248E3" w:rsidP="003B6A9A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43B4" w14:textId="77777777" w:rsidR="003F18ED" w:rsidRPr="00841104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161254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5C9F45D" w14:textId="77777777" w:rsidR="003F18ED" w:rsidRPr="00841104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FB05114" w14:textId="61E03B7A" w:rsidR="003F18ED" w:rsidRPr="00841104" w:rsidRDefault="003F18ED" w:rsidP="001248E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устройства, фиксирующего навесные машины в транспортном положении</w:t>
            </w:r>
          </w:p>
        </w:tc>
        <w:tc>
          <w:tcPr>
            <w:tcW w:w="2126" w:type="dxa"/>
            <w:shd w:val="clear" w:color="auto" w:fill="auto"/>
          </w:tcPr>
          <w:p w14:paraId="4A233612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7.2</w:t>
            </w:r>
          </w:p>
        </w:tc>
        <w:tc>
          <w:tcPr>
            <w:tcW w:w="1989" w:type="dxa"/>
            <w:shd w:val="clear" w:color="auto" w:fill="auto"/>
          </w:tcPr>
          <w:p w14:paraId="43DE2728" w14:textId="77777777" w:rsidR="003F18ED" w:rsidRPr="00841104" w:rsidRDefault="005A0960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="003F18ED"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68C5257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218A6BD" w14:textId="6F0A5972" w:rsidR="00980453" w:rsidRPr="00841104" w:rsidRDefault="00980453" w:rsidP="0098045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EC7" w14:textId="77777777" w:rsidR="00980453" w:rsidRPr="00841104" w:rsidRDefault="00980453" w:rsidP="0098045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5DC205" w14:textId="77777777" w:rsidR="00980453" w:rsidRPr="00841104" w:rsidRDefault="00980453" w:rsidP="00980453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EE92FD5" w14:textId="77777777" w:rsidR="00980453" w:rsidRPr="00841104" w:rsidRDefault="00980453" w:rsidP="00980453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2DCB513" w14:textId="77777777" w:rsidR="00980453" w:rsidRPr="00841104" w:rsidRDefault="00980453" w:rsidP="00980453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Наличие, размеры и окраска ограждений опасных мест</w:t>
            </w:r>
          </w:p>
        </w:tc>
        <w:tc>
          <w:tcPr>
            <w:tcW w:w="2126" w:type="dxa"/>
            <w:shd w:val="clear" w:color="auto" w:fill="auto"/>
          </w:tcPr>
          <w:p w14:paraId="7738FC1E" w14:textId="77777777" w:rsidR="00980453" w:rsidRDefault="00980453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6.4; 6.12; 6.16 (первое предложение); 6.17</w:t>
            </w:r>
            <w:r w:rsidRPr="00841104">
              <w:rPr>
                <w:sz w:val="22"/>
                <w:szCs w:val="22"/>
              </w:rPr>
              <w:br/>
              <w:t>ГОСТ 12.4.026-2015 пп.</w:t>
            </w:r>
            <w:r w:rsidR="002E311B" w:rsidRPr="00841104">
              <w:rPr>
                <w:sz w:val="22"/>
                <w:szCs w:val="22"/>
              </w:rPr>
              <w:t xml:space="preserve"> </w:t>
            </w:r>
            <w:r w:rsidRPr="00841104">
              <w:rPr>
                <w:sz w:val="22"/>
                <w:szCs w:val="22"/>
              </w:rPr>
              <w:t>5.1.1; 5.1.2; 5.1.4 б), в); 6.2.1</w:t>
            </w:r>
          </w:p>
          <w:p w14:paraId="181B8AAC" w14:textId="4DA616B8" w:rsidR="00B131C0" w:rsidRPr="00841104" w:rsidRDefault="00B131C0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A3AA32" w14:textId="09BE8E28" w:rsidR="00980453" w:rsidRPr="00841104" w:rsidRDefault="00980453" w:rsidP="002E311B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4.2.2 </w:t>
            </w:r>
            <w:r w:rsidRPr="00841104">
              <w:rPr>
                <w:sz w:val="22"/>
                <w:szCs w:val="22"/>
              </w:rPr>
              <w:br/>
            </w:r>
          </w:p>
        </w:tc>
      </w:tr>
      <w:tr w:rsidR="00B131C0" w:rsidRPr="00841104" w14:paraId="5B8DF6A9" w14:textId="77777777" w:rsidTr="00B131C0">
        <w:trPr>
          <w:trHeight w:val="510"/>
        </w:trPr>
        <w:tc>
          <w:tcPr>
            <w:tcW w:w="707" w:type="dxa"/>
            <w:tcBorders>
              <w:right w:val="single" w:sz="4" w:space="0" w:color="auto"/>
            </w:tcBorders>
          </w:tcPr>
          <w:p w14:paraId="6E3B363F" w14:textId="03E9BDB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D9D6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</w:t>
            </w:r>
          </w:p>
          <w:p w14:paraId="709CFDEE" w14:textId="117CEF3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колесные тягового класса </w:t>
            </w: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BE2F2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1C674CB" w14:textId="5D2328C8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FD1DF5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электрооборудования:</w:t>
            </w:r>
          </w:p>
          <w:p w14:paraId="457B67C9" w14:textId="57FADAB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841104">
              <w:rPr>
                <w:sz w:val="22"/>
                <w:szCs w:val="22"/>
              </w:rPr>
              <w:t>аличие резиновых защитных колпачков на открытых клеммах электрооборудования и дополнительной защиты изоляции от механических повреждений</w:t>
            </w:r>
          </w:p>
        </w:tc>
        <w:tc>
          <w:tcPr>
            <w:tcW w:w="2126" w:type="dxa"/>
            <w:shd w:val="clear" w:color="auto" w:fill="auto"/>
          </w:tcPr>
          <w:p w14:paraId="2A497445" w14:textId="408F8B3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6.18</w:t>
            </w:r>
            <w:r w:rsidRPr="00841104">
              <w:rPr>
                <w:sz w:val="22"/>
                <w:szCs w:val="22"/>
              </w:rPr>
              <w:br/>
              <w:t>ГОСТ 12.2.007.0-75</w:t>
            </w:r>
            <w:r w:rsidRPr="00841104">
              <w:rPr>
                <w:sz w:val="22"/>
                <w:szCs w:val="22"/>
              </w:rPr>
              <w:br/>
              <w:t>пп. 3.7.1; 3.7.2</w:t>
            </w:r>
          </w:p>
        </w:tc>
        <w:tc>
          <w:tcPr>
            <w:tcW w:w="1989" w:type="dxa"/>
            <w:shd w:val="clear" w:color="auto" w:fill="auto"/>
          </w:tcPr>
          <w:p w14:paraId="3DC25EA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5EFE4445" w14:textId="64B6232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4.1 </w:t>
            </w:r>
          </w:p>
        </w:tc>
      </w:tr>
      <w:tr w:rsidR="00B131C0" w:rsidRPr="00841104" w14:paraId="170C477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87264C" w14:textId="096405F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4F4A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BB33C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BBDB26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D333F94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Возможность выключения «массы» с рабочего места оператора</w:t>
            </w:r>
          </w:p>
          <w:p w14:paraId="77720F34" w14:textId="049B619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BE2C6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6.19</w:t>
            </w:r>
          </w:p>
        </w:tc>
        <w:tc>
          <w:tcPr>
            <w:tcW w:w="1989" w:type="dxa"/>
            <w:shd w:val="clear" w:color="auto" w:fill="auto"/>
          </w:tcPr>
          <w:p w14:paraId="33BA8EF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13BE2F8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1E8BFA" w14:textId="14E0215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D74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0C8AE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0388E6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BC469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присоединения и отсоединения сельскохозяйственных машин и орудий.</w:t>
            </w:r>
          </w:p>
        </w:tc>
        <w:tc>
          <w:tcPr>
            <w:tcW w:w="2126" w:type="dxa"/>
            <w:shd w:val="clear" w:color="auto" w:fill="auto"/>
          </w:tcPr>
          <w:p w14:paraId="45ECA64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6.23 </w:t>
            </w:r>
          </w:p>
        </w:tc>
        <w:tc>
          <w:tcPr>
            <w:tcW w:w="1989" w:type="dxa"/>
            <w:shd w:val="clear" w:color="auto" w:fill="auto"/>
          </w:tcPr>
          <w:p w14:paraId="22B4F8E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107698C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31436E" w14:textId="30A9025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1.19*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28AB0" w14:textId="0FB7F5D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AF6FC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860306F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2EF7E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устройства, исключающей запуск основного двигателя при включенной передачи.</w:t>
            </w:r>
          </w:p>
        </w:tc>
        <w:tc>
          <w:tcPr>
            <w:tcW w:w="2126" w:type="dxa"/>
            <w:shd w:val="clear" w:color="auto" w:fill="auto"/>
          </w:tcPr>
          <w:p w14:paraId="7DEA249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</w:t>
            </w:r>
          </w:p>
          <w:p w14:paraId="2F01CF0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A8BECB0" w14:textId="2B8BD89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2.8</w:t>
            </w:r>
          </w:p>
          <w:p w14:paraId="0503D86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20000-88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F91D7A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2.1.9-2.1.12; 2.1.14</w:t>
            </w:r>
          </w:p>
        </w:tc>
        <w:tc>
          <w:tcPr>
            <w:tcW w:w="1989" w:type="dxa"/>
            <w:shd w:val="clear" w:color="auto" w:fill="auto"/>
          </w:tcPr>
          <w:p w14:paraId="190B4BF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616EB11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E8C1E6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</w:t>
            </w:r>
          </w:p>
        </w:tc>
      </w:tr>
      <w:tr w:rsidR="00B131C0" w:rsidRPr="00841104" w14:paraId="7C06A313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D0CC69" w14:textId="17EB34F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EAD1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840AA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49874D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7C7385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 для экстренной остановки двигателя при аварийных случаях</w:t>
            </w:r>
          </w:p>
        </w:tc>
        <w:tc>
          <w:tcPr>
            <w:tcW w:w="2126" w:type="dxa"/>
            <w:shd w:val="clear" w:color="auto" w:fill="auto"/>
          </w:tcPr>
          <w:p w14:paraId="20C9527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п.6.2</w:t>
            </w:r>
          </w:p>
          <w:p w14:paraId="666CCE6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20000-88</w:t>
            </w:r>
            <w:r w:rsidRPr="00841104">
              <w:rPr>
                <w:sz w:val="22"/>
                <w:szCs w:val="22"/>
              </w:rPr>
              <w:br/>
              <w:t>п.2.1.16</w:t>
            </w:r>
          </w:p>
        </w:tc>
        <w:tc>
          <w:tcPr>
            <w:tcW w:w="1989" w:type="dxa"/>
            <w:shd w:val="clear" w:color="auto" w:fill="auto"/>
          </w:tcPr>
          <w:p w14:paraId="77365FD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п.4.1</w:t>
            </w:r>
          </w:p>
        </w:tc>
      </w:tr>
      <w:tr w:rsidR="00B131C0" w:rsidRPr="00841104" w14:paraId="6258A28A" w14:textId="77777777" w:rsidTr="00B131C0">
        <w:trPr>
          <w:trHeight w:val="2024"/>
        </w:trPr>
        <w:tc>
          <w:tcPr>
            <w:tcW w:w="707" w:type="dxa"/>
            <w:tcBorders>
              <w:right w:val="single" w:sz="4" w:space="0" w:color="auto"/>
            </w:tcBorders>
          </w:tcPr>
          <w:p w14:paraId="25AAFB20" w14:textId="1F05E7D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0D1C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F1F71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22C2F8F" w14:textId="4AA09202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1429553F" w14:textId="2DB37F5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средств обеспечения безопасности условий труда оператора, в том числе требования по обеспечению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14:paraId="10B812A1" w14:textId="72B2302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3.8, 6.10, 6.11</w:t>
            </w:r>
          </w:p>
        </w:tc>
        <w:tc>
          <w:tcPr>
            <w:tcW w:w="1989" w:type="dxa"/>
            <w:shd w:val="clear" w:color="auto" w:fill="auto"/>
          </w:tcPr>
          <w:p w14:paraId="00AF5B92" w14:textId="73939C8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4.2.19; 4.2.20</w:t>
            </w:r>
          </w:p>
        </w:tc>
      </w:tr>
      <w:tr w:rsidR="00B131C0" w:rsidRPr="00841104" w14:paraId="0C19D49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D8863F" w14:textId="429782E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E70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8667C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3478AB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35.060</w:t>
            </w:r>
          </w:p>
          <w:p w14:paraId="7AA1776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35.065</w:t>
            </w:r>
          </w:p>
          <w:p w14:paraId="1F6DA97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4D0B235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Микроклимат  на</w:t>
            </w:r>
            <w:proofErr w:type="gramEnd"/>
            <w:r w:rsidRPr="00841104">
              <w:rPr>
                <w:sz w:val="22"/>
                <w:szCs w:val="22"/>
              </w:rPr>
              <w:t xml:space="preserve"> рабочем месте</w:t>
            </w:r>
          </w:p>
        </w:tc>
        <w:tc>
          <w:tcPr>
            <w:tcW w:w="2126" w:type="dxa"/>
            <w:shd w:val="clear" w:color="auto" w:fill="auto"/>
          </w:tcPr>
          <w:p w14:paraId="3F582DD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6.1</w:t>
            </w:r>
          </w:p>
          <w:p w14:paraId="34E2FAB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2B8995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4.2.14</w:t>
            </w:r>
          </w:p>
          <w:p w14:paraId="7EDE8EA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12.2.002.5-91</w:t>
            </w:r>
            <w:proofErr w:type="gramEnd"/>
          </w:p>
          <w:p w14:paraId="3B14129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</w:t>
            </w:r>
          </w:p>
        </w:tc>
      </w:tr>
      <w:tr w:rsidR="00B131C0" w:rsidRPr="00841104" w14:paraId="7D39F65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FD855D" w14:textId="4810FF0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218D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AF40E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959A74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F72FB9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Герметичность кабины</w:t>
            </w:r>
          </w:p>
        </w:tc>
        <w:tc>
          <w:tcPr>
            <w:tcW w:w="2126" w:type="dxa"/>
            <w:shd w:val="clear" w:color="auto" w:fill="auto"/>
          </w:tcPr>
          <w:p w14:paraId="3B895155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 п.6.1</w:t>
            </w:r>
          </w:p>
          <w:p w14:paraId="792B0E65" w14:textId="5E8BFA3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F1900A0" w14:textId="46A6245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14269-5-2003</w:t>
            </w:r>
          </w:p>
        </w:tc>
      </w:tr>
      <w:tr w:rsidR="00B131C0" w:rsidRPr="00841104" w14:paraId="53E779D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3ACE131" w14:textId="1682AAC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7F07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DFD82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A73ED0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C5889A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стеклоочистителей</w:t>
            </w:r>
          </w:p>
        </w:tc>
        <w:tc>
          <w:tcPr>
            <w:tcW w:w="2126" w:type="dxa"/>
            <w:shd w:val="clear" w:color="auto" w:fill="auto"/>
          </w:tcPr>
          <w:p w14:paraId="436E8E3E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1BA64F7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64298A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11A2E9A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39FCE7" w14:textId="2D081D5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4E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373D8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E40732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98E9CD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стеклоомывателей</w:t>
            </w:r>
          </w:p>
        </w:tc>
        <w:tc>
          <w:tcPr>
            <w:tcW w:w="2126" w:type="dxa"/>
            <w:shd w:val="clear" w:color="auto" w:fill="auto"/>
          </w:tcPr>
          <w:p w14:paraId="74A66DA1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4.2</w:t>
            </w:r>
          </w:p>
          <w:p w14:paraId="7F23159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FFFC12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0BA42D6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E9E9A8" w14:textId="7D548D0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1.26*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4DE7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75B5AAE5" w14:textId="2BD6F56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69FD5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E29C17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2EF9C3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Систем устранения запотевания и обледенения передних стекол </w:t>
            </w:r>
            <w:proofErr w:type="gramStart"/>
            <w:r w:rsidRPr="00841104">
              <w:rPr>
                <w:sz w:val="22"/>
                <w:szCs w:val="22"/>
              </w:rPr>
              <w:t>в зонах</w:t>
            </w:r>
            <w:proofErr w:type="gramEnd"/>
            <w:r w:rsidRPr="00841104">
              <w:rPr>
                <w:sz w:val="22"/>
                <w:szCs w:val="22"/>
              </w:rPr>
              <w:t xml:space="preserve"> очищаемых стеклоочистителем.</w:t>
            </w:r>
          </w:p>
        </w:tc>
        <w:tc>
          <w:tcPr>
            <w:tcW w:w="2126" w:type="dxa"/>
            <w:shd w:val="clear" w:color="auto" w:fill="auto"/>
          </w:tcPr>
          <w:p w14:paraId="3D47D2D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4.1; 4.2</w:t>
            </w:r>
          </w:p>
        </w:tc>
        <w:tc>
          <w:tcPr>
            <w:tcW w:w="1989" w:type="dxa"/>
            <w:shd w:val="clear" w:color="auto" w:fill="auto"/>
          </w:tcPr>
          <w:p w14:paraId="0770C0E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5D8C0EB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6E0AE7" w14:textId="2DD59E1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514E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1F218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9571D6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E0ECF1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стекол кабины</w:t>
            </w:r>
          </w:p>
        </w:tc>
        <w:tc>
          <w:tcPr>
            <w:tcW w:w="2126" w:type="dxa"/>
            <w:shd w:val="clear" w:color="auto" w:fill="auto"/>
          </w:tcPr>
          <w:p w14:paraId="3DA864B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4.3</w:t>
            </w:r>
          </w:p>
          <w:p w14:paraId="002DD98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Правила ООН </w:t>
            </w:r>
          </w:p>
          <w:p w14:paraId="3D063985" w14:textId="55CED36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№ 43(00)/ Пересмотр 4 р.4</w:t>
            </w:r>
          </w:p>
        </w:tc>
        <w:tc>
          <w:tcPr>
            <w:tcW w:w="1989" w:type="dxa"/>
            <w:shd w:val="clear" w:color="auto" w:fill="auto"/>
          </w:tcPr>
          <w:p w14:paraId="32D9833A" w14:textId="667E3D4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23E3E3B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1DDA6C" w14:textId="300FBC4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4DC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722B93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A295E7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0198DA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Устройств для фиксации открываемых окон в открытом и закрытом положениях</w:t>
            </w:r>
          </w:p>
        </w:tc>
        <w:tc>
          <w:tcPr>
            <w:tcW w:w="2126" w:type="dxa"/>
            <w:shd w:val="clear" w:color="auto" w:fill="auto"/>
          </w:tcPr>
          <w:p w14:paraId="5F5C807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4.4</w:t>
            </w:r>
          </w:p>
        </w:tc>
        <w:tc>
          <w:tcPr>
            <w:tcW w:w="1989" w:type="dxa"/>
            <w:shd w:val="clear" w:color="auto" w:fill="auto"/>
          </w:tcPr>
          <w:p w14:paraId="7AB8F03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3A44105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A3C1D0" w14:textId="64836CE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F3CB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D88DD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5C68A1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CAD2A9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Замков и фиксаторов дверей кабины, удержания их в крайнем открытом положении, запоров аварийных люков.</w:t>
            </w:r>
          </w:p>
        </w:tc>
        <w:tc>
          <w:tcPr>
            <w:tcW w:w="2126" w:type="dxa"/>
            <w:shd w:val="clear" w:color="auto" w:fill="auto"/>
          </w:tcPr>
          <w:p w14:paraId="4A46C0B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4.5</w:t>
            </w:r>
          </w:p>
        </w:tc>
        <w:tc>
          <w:tcPr>
            <w:tcW w:w="1989" w:type="dxa"/>
            <w:shd w:val="clear" w:color="auto" w:fill="auto"/>
          </w:tcPr>
          <w:p w14:paraId="175BDD4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4CA159D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33612C" w14:textId="3FC32AE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3BC1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F36F6F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506CE3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20F19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Сидения оператора</w:t>
            </w:r>
          </w:p>
        </w:tc>
        <w:tc>
          <w:tcPr>
            <w:tcW w:w="2126" w:type="dxa"/>
            <w:shd w:val="clear" w:color="auto" w:fill="auto"/>
          </w:tcPr>
          <w:p w14:paraId="2DD8491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6.3</w:t>
            </w:r>
          </w:p>
          <w:p w14:paraId="4931D20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20062-96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D79F68A" w14:textId="13B606D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р.4</w:t>
            </w:r>
          </w:p>
          <w:p w14:paraId="3C526631" w14:textId="2AF3E28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4253-2005</w:t>
            </w:r>
            <w:proofErr w:type="gramEnd"/>
            <w:r w:rsidRPr="00841104">
              <w:rPr>
                <w:sz w:val="22"/>
                <w:szCs w:val="22"/>
              </w:rPr>
              <w:t xml:space="preserve"> п. 6.1</w:t>
            </w:r>
          </w:p>
        </w:tc>
        <w:tc>
          <w:tcPr>
            <w:tcW w:w="1989" w:type="dxa"/>
            <w:shd w:val="clear" w:color="auto" w:fill="auto"/>
          </w:tcPr>
          <w:p w14:paraId="2C5417A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20062-96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9461913" w14:textId="3B40499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р.7</w:t>
            </w:r>
          </w:p>
          <w:p w14:paraId="3F6116A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12.2.002 </w:t>
            </w:r>
          </w:p>
          <w:p w14:paraId="413CEB68" w14:textId="311CF7F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п.4.1</w:t>
            </w:r>
          </w:p>
          <w:p w14:paraId="6515E31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7057 </w:t>
            </w:r>
          </w:p>
          <w:p w14:paraId="3A93A157" w14:textId="0AAE8AF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п.5.2</w:t>
            </w:r>
          </w:p>
        </w:tc>
      </w:tr>
      <w:tr w:rsidR="00B131C0" w:rsidRPr="00841104" w14:paraId="3E9E7DC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00D277" w14:textId="4664EFD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70A00" w14:textId="31D018D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679BF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DD7E14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EAF6C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Плафонов внутреннего освещения кабины</w:t>
            </w:r>
          </w:p>
        </w:tc>
        <w:tc>
          <w:tcPr>
            <w:tcW w:w="2126" w:type="dxa"/>
            <w:shd w:val="clear" w:color="auto" w:fill="auto"/>
          </w:tcPr>
          <w:p w14:paraId="6A0A05C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</w:tc>
        <w:tc>
          <w:tcPr>
            <w:tcW w:w="1989" w:type="dxa"/>
            <w:shd w:val="clear" w:color="auto" w:fill="auto"/>
          </w:tcPr>
          <w:p w14:paraId="1D8CD39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28FD78B0" w14:textId="77777777" w:rsidTr="00B131C0">
        <w:trPr>
          <w:trHeight w:val="170"/>
        </w:trPr>
        <w:tc>
          <w:tcPr>
            <w:tcW w:w="707" w:type="dxa"/>
            <w:tcBorders>
              <w:right w:val="single" w:sz="4" w:space="0" w:color="auto"/>
            </w:tcBorders>
          </w:tcPr>
          <w:p w14:paraId="614C3C65" w14:textId="0FAF865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FD48" w14:textId="5DFD3B9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0665F8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26B12D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BD708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Футляра для аптечки первой медицинской помощи</w:t>
            </w:r>
          </w:p>
        </w:tc>
        <w:tc>
          <w:tcPr>
            <w:tcW w:w="2126" w:type="dxa"/>
            <w:shd w:val="clear" w:color="auto" w:fill="auto"/>
          </w:tcPr>
          <w:p w14:paraId="7E92E95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9" w:type="dxa"/>
            <w:shd w:val="clear" w:color="auto" w:fill="auto"/>
          </w:tcPr>
          <w:p w14:paraId="650FC4C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5ED6062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0BC2B8" w14:textId="76D523A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9CAF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2C091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165D3B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A7889F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Термоса для питьевой воды</w:t>
            </w:r>
          </w:p>
        </w:tc>
        <w:tc>
          <w:tcPr>
            <w:tcW w:w="2126" w:type="dxa"/>
            <w:shd w:val="clear" w:color="auto" w:fill="auto"/>
          </w:tcPr>
          <w:p w14:paraId="0D52C60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9" w:type="dxa"/>
            <w:shd w:val="clear" w:color="auto" w:fill="auto"/>
          </w:tcPr>
          <w:p w14:paraId="3B8455A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12.2.002-20201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5F5E089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B82D36" w14:textId="7FC169C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5F4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3583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C0C615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FF304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Устройств для крепления верхней одежды оператора</w:t>
            </w:r>
          </w:p>
        </w:tc>
        <w:tc>
          <w:tcPr>
            <w:tcW w:w="2126" w:type="dxa"/>
            <w:shd w:val="clear" w:color="auto" w:fill="auto"/>
          </w:tcPr>
          <w:p w14:paraId="15EB0BC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9" w:type="dxa"/>
            <w:shd w:val="clear" w:color="auto" w:fill="auto"/>
          </w:tcPr>
          <w:p w14:paraId="7530774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65F4B6B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7D2CB4" w14:textId="085DDD9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8BBA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B49DD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18DBB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3B29AD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Устройств</w:t>
            </w:r>
            <w:proofErr w:type="gramEnd"/>
            <w:r w:rsidRPr="00841104">
              <w:rPr>
                <w:sz w:val="22"/>
                <w:szCs w:val="22"/>
              </w:rPr>
              <w:t xml:space="preserve"> защищающих лицо оператора от прямых солнечных лучей</w:t>
            </w:r>
          </w:p>
        </w:tc>
        <w:tc>
          <w:tcPr>
            <w:tcW w:w="2126" w:type="dxa"/>
            <w:shd w:val="clear" w:color="auto" w:fill="auto"/>
          </w:tcPr>
          <w:p w14:paraId="75EAA7A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4.9</w:t>
            </w:r>
          </w:p>
        </w:tc>
        <w:tc>
          <w:tcPr>
            <w:tcW w:w="1989" w:type="dxa"/>
            <w:shd w:val="clear" w:color="auto" w:fill="auto"/>
          </w:tcPr>
          <w:p w14:paraId="462DCBE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767A560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132542" w14:textId="772CD34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427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C6F7C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11CDB32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B11ECB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Места для установки радиоприемника и антенны</w:t>
            </w:r>
          </w:p>
        </w:tc>
        <w:tc>
          <w:tcPr>
            <w:tcW w:w="2126" w:type="dxa"/>
            <w:shd w:val="clear" w:color="auto" w:fill="auto"/>
          </w:tcPr>
          <w:p w14:paraId="49B2593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4.8</w:t>
            </w:r>
          </w:p>
        </w:tc>
        <w:tc>
          <w:tcPr>
            <w:tcW w:w="1989" w:type="dxa"/>
            <w:shd w:val="clear" w:color="auto" w:fill="auto"/>
          </w:tcPr>
          <w:p w14:paraId="5A15195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60541DC3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E433D8F" w14:textId="33BB9E4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9E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F452F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91F2F8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6F6CE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Подсветки контрольных приборов в кабине, исключающих появление бликов</w:t>
            </w:r>
          </w:p>
        </w:tc>
        <w:tc>
          <w:tcPr>
            <w:tcW w:w="2126" w:type="dxa"/>
            <w:shd w:val="clear" w:color="auto" w:fill="auto"/>
          </w:tcPr>
          <w:p w14:paraId="49B143A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3.11</w:t>
            </w:r>
          </w:p>
        </w:tc>
        <w:tc>
          <w:tcPr>
            <w:tcW w:w="1989" w:type="dxa"/>
            <w:shd w:val="clear" w:color="auto" w:fill="auto"/>
          </w:tcPr>
          <w:p w14:paraId="307DAC9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0AD9C451" w14:textId="77777777" w:rsidTr="00B131C0">
        <w:trPr>
          <w:trHeight w:val="1150"/>
        </w:trPr>
        <w:tc>
          <w:tcPr>
            <w:tcW w:w="707" w:type="dxa"/>
            <w:tcBorders>
              <w:right w:val="single" w:sz="4" w:space="0" w:color="auto"/>
            </w:tcBorders>
          </w:tcPr>
          <w:p w14:paraId="16069F0E" w14:textId="4C4BF486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1.38*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73D7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17108E11" w14:textId="791EF50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26DB9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AC24F1F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B624570" w14:textId="77777777" w:rsidR="00B131C0" w:rsidRPr="00841104" w:rsidRDefault="00B131C0" w:rsidP="00B131C0">
            <w:pPr>
              <w:pStyle w:val="a6"/>
              <w:rPr>
                <w:spacing w:val="-16"/>
                <w:sz w:val="22"/>
                <w:szCs w:val="22"/>
              </w:rPr>
            </w:pPr>
            <w:r w:rsidRPr="00841104">
              <w:rPr>
                <w:spacing w:val="-16"/>
                <w:sz w:val="22"/>
                <w:szCs w:val="22"/>
              </w:rPr>
              <w:t>Наличие быстросъемных сеток и устройств для защиты от засорения узлов и механизмов технологическим продуктом</w:t>
            </w:r>
          </w:p>
        </w:tc>
        <w:tc>
          <w:tcPr>
            <w:tcW w:w="2126" w:type="dxa"/>
            <w:shd w:val="clear" w:color="auto" w:fill="auto"/>
          </w:tcPr>
          <w:p w14:paraId="540E7FD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6.8; 6.9</w:t>
            </w:r>
          </w:p>
        </w:tc>
        <w:tc>
          <w:tcPr>
            <w:tcW w:w="1989" w:type="dxa"/>
            <w:shd w:val="clear" w:color="auto" w:fill="auto"/>
          </w:tcPr>
          <w:p w14:paraId="4B4AACF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1862FFC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4D0954" w14:textId="6583893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BB44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F0F78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E5555D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9F94D53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защитных крыльев</w:t>
            </w:r>
          </w:p>
          <w:p w14:paraId="5ACB7B8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4F33F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6.22</w:t>
            </w:r>
          </w:p>
        </w:tc>
        <w:tc>
          <w:tcPr>
            <w:tcW w:w="1989" w:type="dxa"/>
            <w:shd w:val="clear" w:color="auto" w:fill="auto"/>
          </w:tcPr>
          <w:p w14:paraId="3889C54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742149B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FA4E5B" w14:textId="56FA2D8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CB83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54414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358B06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7381E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устройств для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машин и сборочных единиц</w:t>
            </w:r>
          </w:p>
        </w:tc>
        <w:tc>
          <w:tcPr>
            <w:tcW w:w="2126" w:type="dxa"/>
            <w:shd w:val="clear" w:color="auto" w:fill="auto"/>
          </w:tcPr>
          <w:p w14:paraId="164B871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7.3</w:t>
            </w:r>
          </w:p>
        </w:tc>
        <w:tc>
          <w:tcPr>
            <w:tcW w:w="1989" w:type="dxa"/>
            <w:shd w:val="clear" w:color="auto" w:fill="auto"/>
          </w:tcPr>
          <w:p w14:paraId="6A8B113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 </w:t>
            </w:r>
          </w:p>
        </w:tc>
      </w:tr>
      <w:tr w:rsidR="00B131C0" w:rsidRPr="00841104" w14:paraId="6AF6D8A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15FBA6" w14:textId="1972E7B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3E70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A385B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54E56F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96BEBA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мест для присоединения страховочных цепей и установки домкратов</w:t>
            </w:r>
          </w:p>
        </w:tc>
        <w:tc>
          <w:tcPr>
            <w:tcW w:w="2126" w:type="dxa"/>
            <w:shd w:val="clear" w:color="auto" w:fill="auto"/>
          </w:tcPr>
          <w:p w14:paraId="6C3BFA9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7.3</w:t>
            </w:r>
          </w:p>
        </w:tc>
        <w:tc>
          <w:tcPr>
            <w:tcW w:w="1989" w:type="dxa"/>
            <w:shd w:val="clear" w:color="auto" w:fill="auto"/>
          </w:tcPr>
          <w:p w14:paraId="5408A6E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5B2D2B6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E38E57" w14:textId="3CA27A3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84E4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40269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F14D05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77080C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схем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и </w:t>
            </w:r>
            <w:proofErr w:type="spellStart"/>
            <w:r w:rsidRPr="00841104">
              <w:rPr>
                <w:sz w:val="22"/>
                <w:szCs w:val="22"/>
              </w:rPr>
              <w:t>поддомкрачивания</w:t>
            </w:r>
            <w:proofErr w:type="spellEnd"/>
          </w:p>
          <w:p w14:paraId="3C8A360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47BE3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7.3</w:t>
            </w:r>
          </w:p>
        </w:tc>
        <w:tc>
          <w:tcPr>
            <w:tcW w:w="1989" w:type="dxa"/>
            <w:shd w:val="clear" w:color="auto" w:fill="auto"/>
          </w:tcPr>
          <w:p w14:paraId="6459916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7A40262B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E73E0C" w14:textId="189CC75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499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C73F9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CDEECE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F0B7087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заправочных горловин топливных баков и систем охлаждения двигателей, аккумуляторов</w:t>
            </w:r>
          </w:p>
          <w:p w14:paraId="7F3429F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3B023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6.6; 6.20</w:t>
            </w:r>
          </w:p>
          <w:p w14:paraId="65CF9EE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91048A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8219D7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5A4EA6F" w14:textId="42C26ECE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0C1149A" w14:textId="17B8BFD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</w:t>
            </w:r>
          </w:p>
        </w:tc>
      </w:tr>
      <w:tr w:rsidR="00B131C0" w:rsidRPr="00841104" w14:paraId="5B224953" w14:textId="77777777" w:rsidTr="00B131C0">
        <w:trPr>
          <w:trHeight w:val="759"/>
        </w:trPr>
        <w:tc>
          <w:tcPr>
            <w:tcW w:w="707" w:type="dxa"/>
            <w:tcBorders>
              <w:right w:val="single" w:sz="4" w:space="0" w:color="auto"/>
            </w:tcBorders>
          </w:tcPr>
          <w:p w14:paraId="0A0531BE" w14:textId="6A7C62F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EBB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CC8CF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348D67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36F849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Отсутствие каплепадения масла, топлива и охлаждающей жидкости</w:t>
            </w:r>
          </w:p>
          <w:p w14:paraId="3C5975C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08B44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6.13</w:t>
            </w:r>
          </w:p>
        </w:tc>
        <w:tc>
          <w:tcPr>
            <w:tcW w:w="1989" w:type="dxa"/>
            <w:shd w:val="clear" w:color="auto" w:fill="auto"/>
          </w:tcPr>
          <w:p w14:paraId="1BF9D9B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7966CF3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63DB0E" w14:textId="623A7A2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7832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CE30B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92F273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88A89AF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топливным бакам</w:t>
            </w:r>
          </w:p>
          <w:p w14:paraId="50FFF07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B9321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2CC377E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6.15</w:t>
            </w:r>
          </w:p>
        </w:tc>
        <w:tc>
          <w:tcPr>
            <w:tcW w:w="1989" w:type="dxa"/>
            <w:shd w:val="clear" w:color="auto" w:fill="auto"/>
          </w:tcPr>
          <w:p w14:paraId="61DC4AD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5B30C79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6.15</w:t>
            </w:r>
          </w:p>
        </w:tc>
      </w:tr>
      <w:tr w:rsidR="00B131C0" w:rsidRPr="00841104" w14:paraId="19B0971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294500" w14:textId="4B7D099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91C4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CF368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D6A8A6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4BF98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Наличие, расположение и регулировка зеркал заднего вида</w:t>
            </w:r>
          </w:p>
        </w:tc>
        <w:tc>
          <w:tcPr>
            <w:tcW w:w="2126" w:type="dxa"/>
            <w:shd w:val="clear" w:color="auto" w:fill="auto"/>
          </w:tcPr>
          <w:p w14:paraId="26F6CE8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4.10 </w:t>
            </w:r>
          </w:p>
          <w:p w14:paraId="7596817D" w14:textId="7BA93F8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Правила ООН </w:t>
            </w:r>
          </w:p>
          <w:p w14:paraId="29F299E3" w14:textId="0F9253E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№ 46 (04)/</w:t>
            </w:r>
          </w:p>
          <w:p w14:paraId="5B066E8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Пересмотр 4 </w:t>
            </w:r>
          </w:p>
          <w:p w14:paraId="73595016" w14:textId="20CA514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15.2.1.2; 15.2.2.1</w:t>
            </w:r>
            <w:proofErr w:type="gramStart"/>
            <w:r w:rsidRPr="00841104">
              <w:rPr>
                <w:sz w:val="22"/>
                <w:szCs w:val="22"/>
              </w:rPr>
              <w:t>;  15.2.2.2</w:t>
            </w:r>
            <w:proofErr w:type="gramEnd"/>
            <w:r w:rsidRPr="00841104">
              <w:rPr>
                <w:sz w:val="22"/>
                <w:szCs w:val="22"/>
              </w:rPr>
              <w:t xml:space="preserve">;  15.2.2.6;   15.2.3.1  </w:t>
            </w:r>
          </w:p>
        </w:tc>
        <w:tc>
          <w:tcPr>
            <w:tcW w:w="1989" w:type="dxa"/>
            <w:shd w:val="clear" w:color="auto" w:fill="auto"/>
          </w:tcPr>
          <w:p w14:paraId="05985F2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12.2.002-2020 п.4.1</w:t>
            </w:r>
            <w:r w:rsidRPr="00841104">
              <w:rPr>
                <w:sz w:val="22"/>
                <w:szCs w:val="22"/>
              </w:rPr>
              <w:br/>
              <w:t>ГОСТ 7057-</w:t>
            </w:r>
            <w:proofErr w:type="gramStart"/>
            <w:r w:rsidRPr="00841104">
              <w:rPr>
                <w:sz w:val="22"/>
                <w:szCs w:val="22"/>
              </w:rPr>
              <w:t>2001  п.</w:t>
            </w:r>
            <w:proofErr w:type="gramEnd"/>
            <w:r w:rsidRPr="00841104">
              <w:rPr>
                <w:sz w:val="22"/>
                <w:szCs w:val="22"/>
              </w:rPr>
              <w:t>5.1</w:t>
            </w:r>
            <w:r w:rsidRPr="00841104">
              <w:rPr>
                <w:sz w:val="22"/>
                <w:szCs w:val="22"/>
              </w:rPr>
              <w:br/>
              <w:t>ГОСТ 23734-98  п.4</w:t>
            </w:r>
            <w:r w:rsidRPr="00841104">
              <w:rPr>
                <w:sz w:val="22"/>
                <w:szCs w:val="22"/>
              </w:rPr>
              <w:br/>
            </w:r>
          </w:p>
          <w:p w14:paraId="0C5AFD35" w14:textId="0C9D321E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07A9228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6A16071" w14:textId="15DCD05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D9809" w14:textId="7CA1D24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BE419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E76A7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7ED2A6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Тип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3AE079DD" w14:textId="77777777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3480-2020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852D214" w14:textId="19CE0494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3.1.2</w:t>
            </w:r>
          </w:p>
        </w:tc>
        <w:tc>
          <w:tcPr>
            <w:tcW w:w="1989" w:type="dxa"/>
            <w:shd w:val="clear" w:color="auto" w:fill="auto"/>
          </w:tcPr>
          <w:p w14:paraId="568B938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621DB14" w14:textId="655DB23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п.3</w:t>
            </w:r>
          </w:p>
          <w:p w14:paraId="2AC489EF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п.4.1</w:t>
            </w:r>
            <w:proofErr w:type="gramEnd"/>
          </w:p>
          <w:p w14:paraId="4C522D85" w14:textId="43A81CF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57D9A13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E9D8ADF" w14:textId="4296FF8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F" w14:textId="670C48D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B7C51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E117CF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FF3051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Расположение </w:t>
            </w:r>
            <w:proofErr w:type="gramStart"/>
            <w:r w:rsidRPr="00841104">
              <w:rPr>
                <w:sz w:val="22"/>
                <w:szCs w:val="22"/>
              </w:rPr>
              <w:t>оси  хвостовика</w:t>
            </w:r>
            <w:proofErr w:type="gramEnd"/>
            <w:r w:rsidRPr="00841104">
              <w:rPr>
                <w:sz w:val="22"/>
                <w:szCs w:val="22"/>
              </w:rPr>
              <w:t xml:space="preserve">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1ED58615" w14:textId="77777777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3480-2020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9180207" w14:textId="06F9238D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3.1.5</w:t>
            </w:r>
          </w:p>
        </w:tc>
        <w:tc>
          <w:tcPr>
            <w:tcW w:w="1989" w:type="dxa"/>
            <w:shd w:val="clear" w:color="auto" w:fill="auto"/>
          </w:tcPr>
          <w:p w14:paraId="676ACAF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2427479" w14:textId="15C5FC3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п.3</w:t>
            </w:r>
          </w:p>
          <w:p w14:paraId="39B0037F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п.4.1</w:t>
            </w:r>
            <w:proofErr w:type="gramEnd"/>
          </w:p>
          <w:p w14:paraId="79128DDF" w14:textId="236C88B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3207A60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0AA8E6" w14:textId="58D246D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1.49*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2DFD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5AFE6B4D" w14:textId="2300FB4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674A7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EA02A0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179C30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Защитные свойства кабины трактора при опрокидывании: </w:t>
            </w:r>
          </w:p>
          <w:p w14:paraId="473BFE5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-ROPS (статические испытания); </w:t>
            </w:r>
          </w:p>
          <w:p w14:paraId="63995A2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-ROPS (динамические испытания);</w:t>
            </w:r>
          </w:p>
          <w:p w14:paraId="0D24380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защита от падающих предметов FOPS;</w:t>
            </w:r>
          </w:p>
          <w:p w14:paraId="41861E5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-защита оператора OPS;</w:t>
            </w:r>
          </w:p>
        </w:tc>
        <w:tc>
          <w:tcPr>
            <w:tcW w:w="2126" w:type="dxa"/>
            <w:shd w:val="clear" w:color="auto" w:fill="auto"/>
          </w:tcPr>
          <w:p w14:paraId="5C8B775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12.2.120-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3.6</w:t>
            </w:r>
          </w:p>
          <w:p w14:paraId="6D6F230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</w:p>
          <w:p w14:paraId="5BA04B4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8083-2011</w:t>
            </w:r>
            <w:proofErr w:type="gramEnd"/>
          </w:p>
          <w:p w14:paraId="2F753E1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8084-2011</w:t>
            </w:r>
            <w:proofErr w:type="gramEnd"/>
          </w:p>
          <w:p w14:paraId="3FDC850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8082-1-2017 </w:t>
            </w:r>
          </w:p>
          <w:p w14:paraId="5EDA5D94" w14:textId="09E9052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br/>
            </w:r>
          </w:p>
        </w:tc>
        <w:tc>
          <w:tcPr>
            <w:tcW w:w="1989" w:type="dxa"/>
            <w:shd w:val="clear" w:color="auto" w:fill="auto"/>
          </w:tcPr>
          <w:p w14:paraId="29753A9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4.2.1</w:t>
            </w:r>
          </w:p>
          <w:p w14:paraId="11552D5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5700-2013</w:t>
            </w:r>
            <w:proofErr w:type="gramEnd"/>
          </w:p>
          <w:p w14:paraId="0BB81EF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3164-2016</w:t>
            </w:r>
            <w:proofErr w:type="gramEnd"/>
          </w:p>
          <w:p w14:paraId="3188DFD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3463-2013</w:t>
            </w:r>
            <w:proofErr w:type="gramEnd"/>
          </w:p>
          <w:p w14:paraId="6AFF38F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8082-1-2017</w:t>
            </w:r>
          </w:p>
          <w:p w14:paraId="5C38D54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5700-2008</w:t>
            </w:r>
            <w:proofErr w:type="gramEnd"/>
          </w:p>
          <w:p w14:paraId="0B5B3A0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3463-2008</w:t>
            </w:r>
            <w:proofErr w:type="gramEnd"/>
          </w:p>
          <w:p w14:paraId="45CEA0B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2F996A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8083-2011</w:t>
            </w:r>
            <w:proofErr w:type="gramEnd"/>
          </w:p>
          <w:p w14:paraId="5C165C2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8084-2011</w:t>
            </w:r>
            <w:proofErr w:type="gramEnd"/>
          </w:p>
          <w:p w14:paraId="60D99D2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ИСО 8082-1-2012</w:t>
            </w:r>
          </w:p>
          <w:p w14:paraId="72E40E5B" w14:textId="176DE2D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ИСО 3471-2009</w:t>
            </w:r>
          </w:p>
        </w:tc>
      </w:tr>
      <w:tr w:rsidR="00B131C0" w:rsidRPr="00841104" w14:paraId="6B9E82B6" w14:textId="77777777" w:rsidTr="00B131C0">
        <w:trPr>
          <w:trHeight w:val="935"/>
        </w:trPr>
        <w:tc>
          <w:tcPr>
            <w:tcW w:w="707" w:type="dxa"/>
            <w:tcBorders>
              <w:right w:val="single" w:sz="4" w:space="0" w:color="auto"/>
            </w:tcBorders>
          </w:tcPr>
          <w:p w14:paraId="6A785265" w14:textId="190EC66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EB5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39819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52CEDF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7B22FD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Нагрузка на управляемые колеса</w:t>
            </w:r>
          </w:p>
        </w:tc>
        <w:tc>
          <w:tcPr>
            <w:tcW w:w="2126" w:type="dxa"/>
            <w:shd w:val="clear" w:color="auto" w:fill="auto"/>
          </w:tcPr>
          <w:p w14:paraId="79E12DE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3.3</w:t>
            </w:r>
          </w:p>
          <w:p w14:paraId="4EAAF3F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F5E777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4.2.3</w:t>
            </w:r>
          </w:p>
          <w:p w14:paraId="76E28894" w14:textId="73FD201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п.5.1</w:t>
            </w:r>
          </w:p>
        </w:tc>
      </w:tr>
      <w:tr w:rsidR="00B131C0" w:rsidRPr="00841104" w14:paraId="76A1A12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095E27" w14:textId="2EBC18A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D68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CB18F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38A5AC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DC97F5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Предельные углы подъема и спуска.</w:t>
            </w:r>
          </w:p>
        </w:tc>
        <w:tc>
          <w:tcPr>
            <w:tcW w:w="2126" w:type="dxa"/>
            <w:shd w:val="clear" w:color="auto" w:fill="auto"/>
          </w:tcPr>
          <w:p w14:paraId="762676B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CA5CD2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2.5</w:t>
            </w:r>
          </w:p>
          <w:p w14:paraId="3FBB6C1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42E86E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п.12</w:t>
            </w:r>
          </w:p>
          <w:p w14:paraId="57FADA0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</w:p>
          <w:p w14:paraId="4D8B5DF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6003F2A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AF503F" w14:textId="2B07B2B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6520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A5F23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94B1F9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207F9B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Люфт рулевого колеса</w:t>
            </w:r>
          </w:p>
        </w:tc>
        <w:tc>
          <w:tcPr>
            <w:tcW w:w="2126" w:type="dxa"/>
            <w:shd w:val="clear" w:color="auto" w:fill="auto"/>
          </w:tcPr>
          <w:p w14:paraId="77039FB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3.18</w:t>
            </w:r>
          </w:p>
        </w:tc>
        <w:tc>
          <w:tcPr>
            <w:tcW w:w="1989" w:type="dxa"/>
            <w:shd w:val="clear" w:color="auto" w:fill="auto"/>
          </w:tcPr>
          <w:p w14:paraId="61143A0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4.2.5</w:t>
            </w:r>
          </w:p>
        </w:tc>
      </w:tr>
      <w:tr w:rsidR="00B131C0" w:rsidRPr="00841104" w14:paraId="09BD718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806954" w14:textId="282824E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576A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B50AC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C6A692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950CB3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Эффективность тормозной системы</w:t>
            </w:r>
          </w:p>
          <w:p w14:paraId="6B91EDB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58E69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3.17</w:t>
            </w:r>
          </w:p>
          <w:p w14:paraId="6593CEC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271906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4.2.6</w:t>
            </w:r>
            <w:r w:rsidRPr="00841104">
              <w:rPr>
                <w:sz w:val="22"/>
                <w:szCs w:val="22"/>
              </w:rPr>
              <w:br/>
              <w:t>ГОСТ 12.2.002.3-91</w:t>
            </w:r>
          </w:p>
        </w:tc>
      </w:tr>
      <w:tr w:rsidR="00B131C0" w:rsidRPr="00841104" w14:paraId="24BAFDD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B9CF44" w14:textId="2450BF9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1418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4B285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0566A3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E35A21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 трактора</w:t>
            </w:r>
          </w:p>
        </w:tc>
        <w:tc>
          <w:tcPr>
            <w:tcW w:w="2126" w:type="dxa"/>
            <w:shd w:val="clear" w:color="auto" w:fill="auto"/>
          </w:tcPr>
          <w:p w14:paraId="5A9710B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7.4; 7.7</w:t>
            </w:r>
            <w:r w:rsidRPr="00841104">
              <w:rPr>
                <w:sz w:val="22"/>
                <w:szCs w:val="22"/>
              </w:rPr>
              <w:br/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069DCB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845C30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4.2 </w:t>
            </w:r>
          </w:p>
          <w:p w14:paraId="1756EBE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CA413D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5.1.1</w:t>
            </w:r>
          </w:p>
          <w:p w14:paraId="3D9B128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12287A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4.1 </w:t>
            </w:r>
          </w:p>
        </w:tc>
      </w:tr>
      <w:tr w:rsidR="00B131C0" w:rsidRPr="00841104" w14:paraId="079748B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A9EC37" w14:textId="2A24641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D2A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B962F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A167D9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BDBE37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Механические тягово-сцепные устройства </w:t>
            </w:r>
          </w:p>
        </w:tc>
        <w:tc>
          <w:tcPr>
            <w:tcW w:w="2126" w:type="dxa"/>
            <w:shd w:val="clear" w:color="auto" w:fill="auto"/>
          </w:tcPr>
          <w:p w14:paraId="7DB12FA0" w14:textId="13D6E69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32774-2014</w:t>
            </w:r>
            <w:proofErr w:type="gramEnd"/>
            <w:r w:rsidRPr="00841104">
              <w:rPr>
                <w:sz w:val="22"/>
                <w:szCs w:val="22"/>
              </w:rPr>
              <w:t xml:space="preserve"> раздел 3 (кроме п. 3.4), раздел 4</w:t>
            </w:r>
          </w:p>
        </w:tc>
        <w:tc>
          <w:tcPr>
            <w:tcW w:w="1989" w:type="dxa"/>
            <w:shd w:val="clear" w:color="auto" w:fill="auto"/>
          </w:tcPr>
          <w:p w14:paraId="72A0608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32774-2014</w:t>
            </w:r>
            <w:proofErr w:type="gramEnd"/>
            <w:r w:rsidRPr="00841104">
              <w:rPr>
                <w:sz w:val="22"/>
                <w:szCs w:val="22"/>
              </w:rPr>
              <w:t xml:space="preserve"> раздел 3 (кроме п. 3.4), раздел 4, </w:t>
            </w:r>
          </w:p>
          <w:p w14:paraId="117D1B91" w14:textId="0DA47D5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Б</w:t>
            </w:r>
          </w:p>
        </w:tc>
      </w:tr>
      <w:tr w:rsidR="00B131C0" w:rsidRPr="00841104" w14:paraId="50E2C75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1CC7EEC" w14:textId="470C913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EA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F5249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9897B5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A4E75B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обзорности</w:t>
            </w:r>
          </w:p>
        </w:tc>
        <w:tc>
          <w:tcPr>
            <w:tcW w:w="2126" w:type="dxa"/>
            <w:shd w:val="clear" w:color="auto" w:fill="auto"/>
          </w:tcPr>
          <w:p w14:paraId="7A68C84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4.2; 4.3; 4.5</w:t>
            </w:r>
          </w:p>
          <w:p w14:paraId="1F2540D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5CE156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4.2.9</w:t>
            </w:r>
          </w:p>
          <w:p w14:paraId="1E17E3E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12.2.002.4-91</w:t>
            </w:r>
            <w:proofErr w:type="gramEnd"/>
          </w:p>
          <w:p w14:paraId="158E62A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51194116" w14:textId="126B0BFE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71 п. 5.2.1</w:t>
            </w:r>
          </w:p>
        </w:tc>
      </w:tr>
      <w:tr w:rsidR="00B131C0" w:rsidRPr="00841104" w14:paraId="23F0DB3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05AF4B" w14:textId="6D4E11E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1.57*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08CB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2022988E" w14:textId="7E5325C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433DE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0AB8BB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401C6E9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7AA96E2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6.14</w:t>
            </w:r>
          </w:p>
          <w:p w14:paraId="1DCB2851" w14:textId="50F41DC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4100C7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DDDE040" w14:textId="06B9FC4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4.2.10</w:t>
            </w:r>
          </w:p>
        </w:tc>
      </w:tr>
      <w:tr w:rsidR="00B131C0" w:rsidRPr="00841104" w14:paraId="6EB5721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163F91" w14:textId="5D56F18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8A2B" w14:textId="42D081B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6E946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140D65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F6C938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2364E23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3.4</w:t>
            </w:r>
          </w:p>
          <w:p w14:paraId="7047EE1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12.1.003-83</w:t>
            </w:r>
          </w:p>
        </w:tc>
        <w:tc>
          <w:tcPr>
            <w:tcW w:w="1989" w:type="dxa"/>
            <w:shd w:val="clear" w:color="auto" w:fill="auto"/>
          </w:tcPr>
          <w:p w14:paraId="1286B1F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п.4.2.11</w:t>
            </w:r>
          </w:p>
          <w:p w14:paraId="54662C1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МВИ. МН </w:t>
            </w:r>
            <w:proofErr w:type="gramStart"/>
            <w:r w:rsidRPr="00841104">
              <w:rPr>
                <w:sz w:val="22"/>
                <w:szCs w:val="22"/>
              </w:rPr>
              <w:t>2708-2007</w:t>
            </w:r>
            <w:proofErr w:type="gramEnd"/>
          </w:p>
        </w:tc>
      </w:tr>
      <w:tr w:rsidR="00B131C0" w:rsidRPr="00841104" w14:paraId="7EC9476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E80952" w14:textId="236AAC4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649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2B1812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35.063</w:t>
            </w:r>
          </w:p>
        </w:tc>
        <w:tc>
          <w:tcPr>
            <w:tcW w:w="2268" w:type="dxa"/>
            <w:shd w:val="clear" w:color="auto" w:fill="auto"/>
          </w:tcPr>
          <w:p w14:paraId="1EB43A3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Освещенность рабочей зоны и пульта управления</w:t>
            </w:r>
          </w:p>
        </w:tc>
        <w:tc>
          <w:tcPr>
            <w:tcW w:w="2126" w:type="dxa"/>
            <w:shd w:val="clear" w:color="auto" w:fill="auto"/>
          </w:tcPr>
          <w:p w14:paraId="032923E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  <w:p w14:paraId="5C51F31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5.3</w:t>
            </w:r>
            <w:r w:rsidRPr="00841104">
              <w:rPr>
                <w:sz w:val="22"/>
                <w:szCs w:val="22"/>
              </w:rPr>
              <w:br/>
              <w:t>ГОСТ 19677-87 п.2.23</w:t>
            </w:r>
          </w:p>
        </w:tc>
        <w:tc>
          <w:tcPr>
            <w:tcW w:w="1989" w:type="dxa"/>
            <w:shd w:val="clear" w:color="auto" w:fill="auto"/>
          </w:tcPr>
          <w:p w14:paraId="4EE75B0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4.2.17</w:t>
            </w:r>
          </w:p>
          <w:p w14:paraId="1C9AEED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1435885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C62FF0" w14:textId="0227144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9D01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21149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320BA75" w14:textId="357E0391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  <w:p w14:paraId="5A350223" w14:textId="08BB26EC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99DD1C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686814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Воздействие движителей на почву (удельное давление)</w:t>
            </w:r>
          </w:p>
        </w:tc>
        <w:tc>
          <w:tcPr>
            <w:tcW w:w="2126" w:type="dxa"/>
            <w:shd w:val="clear" w:color="auto" w:fill="auto"/>
          </w:tcPr>
          <w:p w14:paraId="6832300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26955-86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4B5CC24" w14:textId="686858B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B10FB1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26953-86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D6559DE" w14:textId="7E9CA91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п.5, Приложение B</w:t>
            </w:r>
            <w:r w:rsidRPr="00841104">
              <w:rPr>
                <w:sz w:val="22"/>
                <w:szCs w:val="22"/>
              </w:rPr>
              <w:br/>
              <w:t>ГОСТ 7057-</w:t>
            </w:r>
            <w:proofErr w:type="gramStart"/>
            <w:r w:rsidRPr="00841104">
              <w:rPr>
                <w:sz w:val="22"/>
                <w:szCs w:val="22"/>
              </w:rPr>
              <w:t>2001  п.</w:t>
            </w:r>
            <w:proofErr w:type="gramEnd"/>
            <w:r w:rsidRPr="00841104">
              <w:rPr>
                <w:sz w:val="22"/>
                <w:szCs w:val="22"/>
              </w:rPr>
              <w:t>5.1.1</w:t>
            </w:r>
          </w:p>
        </w:tc>
      </w:tr>
      <w:tr w:rsidR="00B131C0" w:rsidRPr="00841104" w14:paraId="6229F7D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4BB7021" w14:textId="23223A4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80A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583D6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A38C35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EAA53B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Механическое соединение трактора с прицепом</w:t>
            </w:r>
          </w:p>
        </w:tc>
        <w:tc>
          <w:tcPr>
            <w:tcW w:w="2126" w:type="dxa"/>
            <w:shd w:val="clear" w:color="auto" w:fill="auto"/>
          </w:tcPr>
          <w:p w14:paraId="575A8A6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32774-2014</w:t>
            </w:r>
            <w:proofErr w:type="gramEnd"/>
          </w:p>
          <w:p w14:paraId="477C024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3481-79</w:t>
            </w:r>
            <w:proofErr w:type="gramEnd"/>
          </w:p>
          <w:p w14:paraId="7B7069D5" w14:textId="77777777" w:rsidR="00B131C0" w:rsidRPr="00841104" w:rsidRDefault="00B131C0" w:rsidP="00B131C0">
            <w:pPr>
              <w:pStyle w:val="a6"/>
              <w:rPr>
                <w:sz w:val="22"/>
                <w:szCs w:val="22"/>
                <w:highlight w:val="red"/>
              </w:rPr>
            </w:pPr>
            <w:r w:rsidRPr="00841104">
              <w:rPr>
                <w:sz w:val="22"/>
                <w:szCs w:val="22"/>
              </w:rPr>
              <w:t>пп.2.5; 3.4; 4.3</w:t>
            </w:r>
          </w:p>
        </w:tc>
        <w:tc>
          <w:tcPr>
            <w:tcW w:w="1989" w:type="dxa"/>
            <w:shd w:val="clear" w:color="auto" w:fill="auto"/>
          </w:tcPr>
          <w:p w14:paraId="2298FCE1" w14:textId="77777777" w:rsidR="00B131C0" w:rsidRPr="00841104" w:rsidRDefault="00B131C0" w:rsidP="00B131C0">
            <w:pPr>
              <w:pStyle w:val="a6"/>
              <w:rPr>
                <w:sz w:val="22"/>
                <w:szCs w:val="22"/>
                <w:highlight w:val="red"/>
              </w:rPr>
            </w:pPr>
            <w:r w:rsidRPr="00841104">
              <w:rPr>
                <w:sz w:val="22"/>
                <w:szCs w:val="22"/>
              </w:rPr>
              <w:t>ГОСТ 32774-2014</w:t>
            </w:r>
          </w:p>
        </w:tc>
      </w:tr>
      <w:tr w:rsidR="00B131C0" w:rsidRPr="00841104" w14:paraId="68F7B65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14C99D" w14:textId="1FF1F82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912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D9895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677DE6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F9CB81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номерного знака</w:t>
            </w:r>
          </w:p>
        </w:tc>
        <w:tc>
          <w:tcPr>
            <w:tcW w:w="2126" w:type="dxa"/>
            <w:shd w:val="clear" w:color="auto" w:fill="auto"/>
          </w:tcPr>
          <w:p w14:paraId="7A4E2E0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449ACA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3972176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4.1; 4.2</w:t>
            </w:r>
          </w:p>
        </w:tc>
      </w:tr>
      <w:tr w:rsidR="00B131C0" w:rsidRPr="00841104" w14:paraId="5971F82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1BC443" w14:textId="1ED8292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F3D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64B4D1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1D9F90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4B83D03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Оценка </w:t>
            </w:r>
            <w:proofErr w:type="spellStart"/>
            <w:r w:rsidRPr="00841104">
              <w:rPr>
                <w:sz w:val="22"/>
                <w:szCs w:val="22"/>
              </w:rPr>
              <w:t>агрегатируемости</w:t>
            </w:r>
            <w:proofErr w:type="spellEnd"/>
            <w:r w:rsidRPr="00841104">
              <w:rPr>
                <w:sz w:val="22"/>
                <w:szCs w:val="22"/>
              </w:rPr>
              <w:t xml:space="preserve"> трактора с машинами</w:t>
            </w:r>
          </w:p>
          <w:p w14:paraId="22332A7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F084B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6920A33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7057-</w:t>
            </w:r>
            <w:proofErr w:type="gramStart"/>
            <w:r w:rsidRPr="00841104">
              <w:rPr>
                <w:sz w:val="22"/>
                <w:szCs w:val="22"/>
              </w:rPr>
              <w:t>2001  п.5.3</w:t>
            </w:r>
            <w:proofErr w:type="gramEnd"/>
          </w:p>
          <w:p w14:paraId="2422786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2688EB6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4B0B14" w14:textId="65DC844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4B63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000FF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D70327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344DF07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выпускным системам, определение эффективности искрогасителей (глушителей)</w:t>
            </w:r>
          </w:p>
        </w:tc>
        <w:tc>
          <w:tcPr>
            <w:tcW w:w="2126" w:type="dxa"/>
            <w:shd w:val="clear" w:color="auto" w:fill="auto"/>
          </w:tcPr>
          <w:p w14:paraId="2D0F56F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6.7</w:t>
            </w:r>
          </w:p>
          <w:p w14:paraId="4087B84A" w14:textId="77777777" w:rsidR="00B131C0" w:rsidRPr="00841104" w:rsidRDefault="00B131C0" w:rsidP="00B131C0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1B5CD1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4.2.20</w:t>
            </w:r>
          </w:p>
        </w:tc>
      </w:tr>
      <w:tr w:rsidR="00B131C0" w:rsidRPr="00841104" w14:paraId="125DE46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BAB8C9" w14:textId="7E5B5876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FDAF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90684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FFD8C9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D074F0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масса трактора и распределение массы по осям</w:t>
            </w:r>
          </w:p>
        </w:tc>
        <w:tc>
          <w:tcPr>
            <w:tcW w:w="2126" w:type="dxa"/>
            <w:shd w:val="clear" w:color="auto" w:fill="auto"/>
          </w:tcPr>
          <w:p w14:paraId="0C70898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DC80F8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458D7C8" w14:textId="0ED0DD5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5</w:t>
            </w:r>
          </w:p>
          <w:p w14:paraId="6F5B086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7057-</w:t>
            </w:r>
            <w:proofErr w:type="gramStart"/>
            <w:r w:rsidRPr="00841104">
              <w:rPr>
                <w:sz w:val="22"/>
                <w:szCs w:val="22"/>
              </w:rPr>
              <w:t>2001  п.</w:t>
            </w:r>
            <w:proofErr w:type="gramEnd"/>
            <w:r w:rsidRPr="00841104">
              <w:rPr>
                <w:sz w:val="22"/>
                <w:szCs w:val="22"/>
              </w:rPr>
              <w:t>5.1</w:t>
            </w:r>
          </w:p>
        </w:tc>
      </w:tr>
      <w:tr w:rsidR="00B131C0" w:rsidRPr="00841104" w14:paraId="75FD848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0F476A" w14:textId="6CE600D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6FB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52BBB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0F93B3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34.084</w:t>
            </w:r>
          </w:p>
        </w:tc>
        <w:tc>
          <w:tcPr>
            <w:tcW w:w="2268" w:type="dxa"/>
            <w:shd w:val="clear" w:color="auto" w:fill="auto"/>
          </w:tcPr>
          <w:p w14:paraId="2460B87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Показатели двигателя при испытании через ВОМ</w:t>
            </w:r>
          </w:p>
        </w:tc>
        <w:tc>
          <w:tcPr>
            <w:tcW w:w="2126" w:type="dxa"/>
            <w:shd w:val="clear" w:color="auto" w:fill="auto"/>
          </w:tcPr>
          <w:p w14:paraId="2D919C3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25836-83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6222AB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р. 4 </w:t>
            </w:r>
          </w:p>
          <w:p w14:paraId="092904C5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841104">
              <w:rPr>
                <w:sz w:val="22"/>
                <w:szCs w:val="22"/>
              </w:rPr>
              <w:t>3  п.</w:t>
            </w:r>
            <w:proofErr w:type="gramEnd"/>
            <w:r w:rsidRPr="00841104">
              <w:rPr>
                <w:sz w:val="22"/>
                <w:szCs w:val="22"/>
              </w:rPr>
              <w:t xml:space="preserve"> 6.2</w:t>
            </w:r>
          </w:p>
          <w:p w14:paraId="27CE892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971482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9E9107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4.14</w:t>
            </w:r>
          </w:p>
          <w:p w14:paraId="0D28EC4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18509-88</w:t>
            </w:r>
          </w:p>
        </w:tc>
      </w:tr>
      <w:tr w:rsidR="00B131C0" w:rsidRPr="00841104" w14:paraId="3F1870E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9D34C33" w14:textId="1E5D022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F09E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CAF64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C56A6B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34742E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Радиусы поворота</w:t>
            </w:r>
          </w:p>
        </w:tc>
        <w:tc>
          <w:tcPr>
            <w:tcW w:w="2126" w:type="dxa"/>
            <w:shd w:val="clear" w:color="auto" w:fill="auto"/>
          </w:tcPr>
          <w:p w14:paraId="4FDE722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DB1F29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3CD5081" w14:textId="7F08550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р.4</w:t>
            </w:r>
          </w:p>
          <w:p w14:paraId="169629A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п.4.6</w:t>
            </w:r>
          </w:p>
          <w:p w14:paraId="19C8956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30752-2001</w:t>
            </w:r>
          </w:p>
        </w:tc>
      </w:tr>
      <w:tr w:rsidR="00B131C0" w:rsidRPr="00841104" w14:paraId="5E2C7A2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B10C24" w14:textId="23EEFE0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1.68*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4F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98C0EF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D2E7C6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5B680EC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Тяговые показатели</w:t>
            </w:r>
          </w:p>
        </w:tc>
        <w:tc>
          <w:tcPr>
            <w:tcW w:w="2126" w:type="dxa"/>
            <w:shd w:val="clear" w:color="auto" w:fill="auto"/>
          </w:tcPr>
          <w:p w14:paraId="5360994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25836-83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20BD670" w14:textId="2EB43BA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р. 4 </w:t>
            </w:r>
          </w:p>
          <w:p w14:paraId="6B46103A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841104">
              <w:rPr>
                <w:sz w:val="22"/>
                <w:szCs w:val="22"/>
              </w:rPr>
              <w:t>3  п.</w:t>
            </w:r>
            <w:proofErr w:type="gramEnd"/>
            <w:r w:rsidRPr="00841104">
              <w:rPr>
                <w:sz w:val="22"/>
                <w:szCs w:val="22"/>
              </w:rPr>
              <w:t xml:space="preserve"> 9</w:t>
            </w:r>
          </w:p>
          <w:p w14:paraId="5B2E60F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D4B2BF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7E17D3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4.20 </w:t>
            </w:r>
          </w:p>
          <w:p w14:paraId="508D777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30745-2001</w:t>
            </w:r>
          </w:p>
        </w:tc>
      </w:tr>
      <w:tr w:rsidR="00B131C0" w:rsidRPr="00841104" w14:paraId="3289B3C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B56076C" w14:textId="455868A0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1.69*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E704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5E67A65B" w14:textId="55D4E87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965CF1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1C6A3F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1C8DD35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Испытания гидравлической системы навесного устройства</w:t>
            </w:r>
          </w:p>
        </w:tc>
        <w:tc>
          <w:tcPr>
            <w:tcW w:w="2126" w:type="dxa"/>
            <w:shd w:val="clear" w:color="auto" w:fill="auto"/>
          </w:tcPr>
          <w:p w14:paraId="4F39378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25836-83</w:t>
            </w:r>
            <w:proofErr w:type="gramEnd"/>
            <w:r w:rsidRPr="00841104">
              <w:rPr>
                <w:sz w:val="22"/>
                <w:szCs w:val="22"/>
              </w:rPr>
              <w:t>,</w:t>
            </w:r>
          </w:p>
          <w:p w14:paraId="6114AA6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приложение 3 </w:t>
            </w:r>
          </w:p>
          <w:p w14:paraId="70D9581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пп.8.1.2; 8.1.3; 8.1.4; </w:t>
            </w:r>
            <w:proofErr w:type="gramStart"/>
            <w:r w:rsidRPr="00841104">
              <w:rPr>
                <w:sz w:val="22"/>
                <w:szCs w:val="22"/>
              </w:rPr>
              <w:t>8.1.6 ;</w:t>
            </w:r>
            <w:proofErr w:type="gramEnd"/>
            <w:r w:rsidRPr="00841104">
              <w:rPr>
                <w:sz w:val="22"/>
                <w:szCs w:val="22"/>
              </w:rPr>
              <w:t xml:space="preserve"> 8.1.7; 8.1.8; 8.1.9</w:t>
            </w:r>
          </w:p>
          <w:p w14:paraId="364C56B2" w14:textId="5D15C9D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7EE1D3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30746-2001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D549FF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08EFAB9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C1B1AD" w14:textId="5F4B6EF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A2D6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3C0C4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1AED28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5AD0939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Эксплуатационно-технологические показатели</w:t>
            </w:r>
          </w:p>
        </w:tc>
        <w:tc>
          <w:tcPr>
            <w:tcW w:w="2126" w:type="dxa"/>
            <w:shd w:val="clear" w:color="auto" w:fill="auto"/>
          </w:tcPr>
          <w:p w14:paraId="0EBAC10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25836-83</w:t>
            </w:r>
            <w:proofErr w:type="gramEnd"/>
          </w:p>
          <w:p w14:paraId="2D8BF3B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разд. 4 приложения 3</w:t>
            </w:r>
          </w:p>
          <w:p w14:paraId="6D11D34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12.1.1-12.1.9</w:t>
            </w:r>
          </w:p>
        </w:tc>
        <w:tc>
          <w:tcPr>
            <w:tcW w:w="1989" w:type="dxa"/>
            <w:shd w:val="clear" w:color="auto" w:fill="auto"/>
          </w:tcPr>
          <w:p w14:paraId="5FE41BA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24055-2016</w:t>
            </w:r>
            <w:proofErr w:type="gramEnd"/>
          </w:p>
          <w:p w14:paraId="4D06622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24059-2017</w:t>
            </w:r>
          </w:p>
        </w:tc>
      </w:tr>
      <w:tr w:rsidR="00B131C0" w:rsidRPr="00841104" w14:paraId="3710648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966F48" w14:textId="2F6830F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81C8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6AB858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D2DF94F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36.038</w:t>
            </w:r>
          </w:p>
        </w:tc>
        <w:tc>
          <w:tcPr>
            <w:tcW w:w="2268" w:type="dxa"/>
            <w:shd w:val="clear" w:color="auto" w:fill="auto"/>
          </w:tcPr>
          <w:p w14:paraId="47C23C2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2126" w:type="dxa"/>
            <w:shd w:val="clear" w:color="auto" w:fill="auto"/>
          </w:tcPr>
          <w:p w14:paraId="018B09C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СТБ  1616</w:t>
            </w:r>
            <w:proofErr w:type="gramEnd"/>
            <w:r w:rsidRPr="00841104">
              <w:rPr>
                <w:sz w:val="22"/>
                <w:szCs w:val="22"/>
              </w:rPr>
              <w:t>-2011</w:t>
            </w:r>
          </w:p>
        </w:tc>
        <w:tc>
          <w:tcPr>
            <w:tcW w:w="1989" w:type="dxa"/>
            <w:shd w:val="clear" w:color="auto" w:fill="auto"/>
          </w:tcPr>
          <w:p w14:paraId="4E01D33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1616-2011</w:t>
            </w:r>
            <w:proofErr w:type="gramEnd"/>
          </w:p>
        </w:tc>
      </w:tr>
      <w:tr w:rsidR="00B131C0" w:rsidRPr="00841104" w14:paraId="74646836" w14:textId="77777777" w:rsidTr="00B131C0">
        <w:trPr>
          <w:trHeight w:val="1035"/>
        </w:trPr>
        <w:tc>
          <w:tcPr>
            <w:tcW w:w="707" w:type="dxa"/>
            <w:tcBorders>
              <w:right w:val="single" w:sz="4" w:space="0" w:color="auto"/>
            </w:tcBorders>
          </w:tcPr>
          <w:p w14:paraId="0AED9744" w14:textId="1F78C1B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C7B8" w14:textId="3BE53A6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8ACAA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A8CC58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5829EB0" w14:textId="77777777" w:rsidR="00B131C0" w:rsidRPr="00841104" w:rsidRDefault="00B131C0" w:rsidP="00B131C0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 xml:space="preserve">Требования </w:t>
            </w:r>
            <w:proofErr w:type="gramStart"/>
            <w:r w:rsidRPr="00841104">
              <w:rPr>
                <w:spacing w:val="-4"/>
                <w:sz w:val="22"/>
                <w:szCs w:val="22"/>
              </w:rPr>
              <w:t>к  ограждениям</w:t>
            </w:r>
            <w:proofErr w:type="gramEnd"/>
            <w:r w:rsidRPr="00841104">
              <w:rPr>
                <w:spacing w:val="-4"/>
                <w:sz w:val="22"/>
                <w:szCs w:val="22"/>
              </w:rPr>
              <w:t xml:space="preserve"> и защитным устройствам,  аккумуляторным батареям</w:t>
            </w:r>
          </w:p>
        </w:tc>
        <w:tc>
          <w:tcPr>
            <w:tcW w:w="2126" w:type="dxa"/>
            <w:shd w:val="clear" w:color="auto" w:fill="auto"/>
          </w:tcPr>
          <w:p w14:paraId="0F0EAD3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4116EFD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6.16; 6.17</w:t>
            </w:r>
          </w:p>
        </w:tc>
        <w:tc>
          <w:tcPr>
            <w:tcW w:w="1989" w:type="dxa"/>
            <w:shd w:val="clear" w:color="auto" w:fill="auto"/>
          </w:tcPr>
          <w:p w14:paraId="27FAF58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61AAE6C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4.1, 4.2.2</w:t>
            </w:r>
          </w:p>
        </w:tc>
      </w:tr>
      <w:tr w:rsidR="00B131C0" w:rsidRPr="00841104" w14:paraId="53D8013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AFECC7D" w14:textId="42ACC58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7AE67" w14:textId="55EAAD3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EA7AD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977404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EE9CA2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Требования к рабочему месту оператора (свободное </w:t>
            </w:r>
            <w:proofErr w:type="gramStart"/>
            <w:r w:rsidRPr="00841104">
              <w:rPr>
                <w:sz w:val="22"/>
                <w:szCs w:val="22"/>
              </w:rPr>
              <w:t>пространство,  органы</w:t>
            </w:r>
            <w:proofErr w:type="gramEnd"/>
            <w:r w:rsidRPr="00841104">
              <w:rPr>
                <w:sz w:val="22"/>
                <w:szCs w:val="22"/>
              </w:rPr>
              <w:t xml:space="preserve"> управления)</w:t>
            </w:r>
          </w:p>
        </w:tc>
        <w:tc>
          <w:tcPr>
            <w:tcW w:w="2126" w:type="dxa"/>
            <w:shd w:val="clear" w:color="auto" w:fill="auto"/>
          </w:tcPr>
          <w:p w14:paraId="086DCBF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6.6-6.10; 6.15; 6.12; 6.13; 6.16 </w:t>
            </w:r>
          </w:p>
          <w:p w14:paraId="72281EC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85D6C0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4.1, 4.2.8</w:t>
            </w:r>
            <w:r w:rsidRPr="00841104">
              <w:rPr>
                <w:sz w:val="22"/>
                <w:szCs w:val="22"/>
              </w:rPr>
              <w:br/>
              <w:t xml:space="preserve">ГОСТ 23734-98  </w:t>
            </w:r>
          </w:p>
          <w:p w14:paraId="1AAD868A" w14:textId="63FEFDD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п.4 </w:t>
            </w:r>
          </w:p>
          <w:p w14:paraId="20A0CCA8" w14:textId="0E0F09C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5353-2003</w:t>
            </w:r>
          </w:p>
        </w:tc>
      </w:tr>
      <w:tr w:rsidR="00B131C0" w:rsidRPr="00841104" w14:paraId="45C1E95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0B3F0C1" w14:textId="5903FEB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7D80F" w14:textId="6D9758C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9876E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D16C31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0D46A87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способам обеспечения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14:paraId="0255F44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12.1.004-91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D6F9039" w14:textId="45B66BE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</w:t>
            </w:r>
          </w:p>
        </w:tc>
        <w:tc>
          <w:tcPr>
            <w:tcW w:w="1989" w:type="dxa"/>
            <w:shd w:val="clear" w:color="auto" w:fill="auto"/>
          </w:tcPr>
          <w:p w14:paraId="5CAF2240" w14:textId="4305846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пп.4.1; 4.2.19</w:t>
            </w:r>
          </w:p>
        </w:tc>
      </w:tr>
      <w:tr w:rsidR="00B131C0" w:rsidRPr="00841104" w14:paraId="26E08C3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224EC8" w14:textId="18FD89B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518C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03BCF8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8753E8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4ED737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гидравлическому приводу</w:t>
            </w:r>
          </w:p>
        </w:tc>
        <w:tc>
          <w:tcPr>
            <w:tcW w:w="2126" w:type="dxa"/>
            <w:shd w:val="clear" w:color="auto" w:fill="auto"/>
          </w:tcPr>
          <w:p w14:paraId="0474CBE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5676-2013</w:t>
            </w:r>
            <w:proofErr w:type="gramEnd"/>
            <w:r w:rsidRPr="00841104">
              <w:rPr>
                <w:sz w:val="22"/>
                <w:szCs w:val="22"/>
              </w:rPr>
              <w:t xml:space="preserve">    р. 6</w:t>
            </w:r>
          </w:p>
        </w:tc>
        <w:tc>
          <w:tcPr>
            <w:tcW w:w="1989" w:type="dxa"/>
            <w:shd w:val="clear" w:color="auto" w:fill="auto"/>
          </w:tcPr>
          <w:p w14:paraId="0FBED43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5676-2013</w:t>
            </w:r>
            <w:proofErr w:type="gramEnd"/>
            <w:r w:rsidRPr="00841104">
              <w:rPr>
                <w:sz w:val="22"/>
                <w:szCs w:val="22"/>
              </w:rPr>
              <w:t xml:space="preserve">    р. 6</w:t>
            </w:r>
          </w:p>
        </w:tc>
      </w:tr>
      <w:tr w:rsidR="00B131C0" w:rsidRPr="00841104" w14:paraId="2F56C00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6FD6FA" w14:textId="1533935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6E2C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85C6D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22A70A2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2FF61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пневматическому приводу</w:t>
            </w:r>
          </w:p>
        </w:tc>
        <w:tc>
          <w:tcPr>
            <w:tcW w:w="2126" w:type="dxa"/>
            <w:shd w:val="clear" w:color="auto" w:fill="auto"/>
          </w:tcPr>
          <w:p w14:paraId="0800479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1728-2013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14:paraId="0DC73C0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1728-2013</w:t>
            </w:r>
            <w:proofErr w:type="gramEnd"/>
          </w:p>
        </w:tc>
      </w:tr>
      <w:tr w:rsidR="00B131C0" w:rsidRPr="00841104" w14:paraId="117D537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1153BD" w14:textId="1048DDC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3DE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5424C6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B7A7BD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4EEA2C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Защита оператора </w:t>
            </w:r>
            <w:proofErr w:type="gramStart"/>
            <w:r w:rsidRPr="00841104">
              <w:rPr>
                <w:sz w:val="22"/>
                <w:szCs w:val="22"/>
              </w:rPr>
              <w:t>от  воздействия</w:t>
            </w:r>
            <w:proofErr w:type="gramEnd"/>
            <w:r w:rsidRPr="00841104">
              <w:rPr>
                <w:sz w:val="22"/>
                <w:szCs w:val="22"/>
              </w:rPr>
              <w:t xml:space="preserve"> вредных веществ</w:t>
            </w:r>
          </w:p>
        </w:tc>
        <w:tc>
          <w:tcPr>
            <w:tcW w:w="2126" w:type="dxa"/>
            <w:shd w:val="clear" w:color="auto" w:fill="auto"/>
          </w:tcPr>
          <w:p w14:paraId="68FE60D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ЕN 15695-1-2014  </w:t>
            </w:r>
          </w:p>
          <w:p w14:paraId="01E78FCD" w14:textId="6B8B1B7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5.2.2, 5.2.3, 5.6, 7.1, 7.1.2, 7.2</w:t>
            </w:r>
          </w:p>
        </w:tc>
        <w:tc>
          <w:tcPr>
            <w:tcW w:w="1989" w:type="dxa"/>
            <w:shd w:val="clear" w:color="auto" w:fill="auto"/>
          </w:tcPr>
          <w:p w14:paraId="2B84675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ЕN 15695-1-2014</w:t>
            </w:r>
          </w:p>
        </w:tc>
      </w:tr>
      <w:tr w:rsidR="00B131C0" w:rsidRPr="00841104" w14:paraId="1FC7CDF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F7EB6D" w14:textId="4447A97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F7D5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48CDD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A0DC3B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D1B158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Рулевое управление</w:t>
            </w:r>
          </w:p>
        </w:tc>
        <w:tc>
          <w:tcPr>
            <w:tcW w:w="2126" w:type="dxa"/>
            <w:shd w:val="clear" w:color="auto" w:fill="auto"/>
          </w:tcPr>
          <w:p w14:paraId="38B6D22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15077-2014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316D801" w14:textId="13D6F66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4</w:t>
            </w:r>
          </w:p>
        </w:tc>
        <w:tc>
          <w:tcPr>
            <w:tcW w:w="1989" w:type="dxa"/>
            <w:shd w:val="clear" w:color="auto" w:fill="auto"/>
          </w:tcPr>
          <w:p w14:paraId="2E697C0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789-11-2013</w:t>
            </w:r>
          </w:p>
        </w:tc>
      </w:tr>
      <w:tr w:rsidR="00B131C0" w:rsidRPr="00841104" w14:paraId="0C6104D2" w14:textId="77777777" w:rsidTr="00B131C0">
        <w:trPr>
          <w:trHeight w:val="2004"/>
        </w:trPr>
        <w:tc>
          <w:tcPr>
            <w:tcW w:w="707" w:type="dxa"/>
            <w:tcBorders>
              <w:right w:val="single" w:sz="4" w:space="0" w:color="auto"/>
            </w:tcBorders>
          </w:tcPr>
          <w:p w14:paraId="4F356A20" w14:textId="07B48F8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1.79*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52EF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9E6D5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65744F8" w14:textId="33D57195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029D75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расчету и проверке максимальной расчетной скорости колесных тракторов:</w:t>
            </w:r>
          </w:p>
          <w:p w14:paraId="1CFDC160" w14:textId="33D6A696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требования к определению максимальной расчетной скорости</w:t>
            </w:r>
          </w:p>
        </w:tc>
        <w:tc>
          <w:tcPr>
            <w:tcW w:w="2126" w:type="dxa"/>
            <w:shd w:val="clear" w:color="auto" w:fill="auto"/>
          </w:tcPr>
          <w:p w14:paraId="6B3CBAC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DADC49B" w14:textId="52AA52F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5</w:t>
            </w:r>
          </w:p>
          <w:p w14:paraId="4DF04D33" w14:textId="3E5C6D16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28038A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AD1CBB7" w14:textId="58A9507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5</w:t>
            </w:r>
          </w:p>
          <w:p w14:paraId="16CE88C1" w14:textId="11D966B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</w:tr>
      <w:tr w:rsidR="00B131C0" w:rsidRPr="00841104" w14:paraId="30FB4F2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C6625DA" w14:textId="2AE7BED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7008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6BF6D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EE947A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66DEE2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измерению скорости движения трактора</w:t>
            </w:r>
          </w:p>
        </w:tc>
        <w:tc>
          <w:tcPr>
            <w:tcW w:w="2126" w:type="dxa"/>
            <w:shd w:val="clear" w:color="auto" w:fill="auto"/>
          </w:tcPr>
          <w:p w14:paraId="023154B3" w14:textId="3FA0C87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2C7030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6370061" w14:textId="26F6527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6</w:t>
            </w:r>
          </w:p>
          <w:p w14:paraId="60E44A1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6C768DE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18CCEF" w14:textId="702E074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C0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8C0BC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0AD4DE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391702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трактору при проведении испытаний</w:t>
            </w:r>
          </w:p>
        </w:tc>
        <w:tc>
          <w:tcPr>
            <w:tcW w:w="2126" w:type="dxa"/>
            <w:shd w:val="clear" w:color="auto" w:fill="auto"/>
          </w:tcPr>
          <w:p w14:paraId="31ABCD7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FBD9BAB" w14:textId="727C9D4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6.1.1; 6.1.3-6.1.5</w:t>
            </w:r>
          </w:p>
        </w:tc>
        <w:tc>
          <w:tcPr>
            <w:tcW w:w="1989" w:type="dxa"/>
            <w:shd w:val="clear" w:color="auto" w:fill="auto"/>
          </w:tcPr>
          <w:p w14:paraId="2DDD447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19F0459" w14:textId="41064D0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6.1.1-6.1.9</w:t>
            </w:r>
          </w:p>
        </w:tc>
      </w:tr>
      <w:tr w:rsidR="001322AE" w:rsidRPr="00841104" w14:paraId="25F346F5" w14:textId="77777777" w:rsidTr="008A663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2F4412" w14:textId="06C6A864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1.82*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7EB9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7F5315F7" w14:textId="39D7536D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7EA41C" w14:textId="77777777" w:rsidR="001322AE" w:rsidRPr="00841104" w:rsidRDefault="001322AE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26A97EB" w14:textId="77777777" w:rsidR="001322AE" w:rsidRPr="00841104" w:rsidRDefault="001322AE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52F2BB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шинам, которыми должен быть оборудован трактор при испытаниях</w:t>
            </w:r>
          </w:p>
        </w:tc>
        <w:tc>
          <w:tcPr>
            <w:tcW w:w="2126" w:type="dxa"/>
            <w:shd w:val="clear" w:color="auto" w:fill="auto"/>
          </w:tcPr>
          <w:p w14:paraId="3F36BA0A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18BDDC3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6.1.2</w:t>
            </w:r>
          </w:p>
        </w:tc>
        <w:tc>
          <w:tcPr>
            <w:tcW w:w="1989" w:type="dxa"/>
            <w:shd w:val="clear" w:color="auto" w:fill="auto"/>
          </w:tcPr>
          <w:p w14:paraId="5DC74A4B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17A11E3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6.1.2</w:t>
            </w:r>
          </w:p>
          <w:p w14:paraId="030D07DC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1322AE" w:rsidRPr="00841104" w14:paraId="2AE8FDCF" w14:textId="77777777" w:rsidTr="008A663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F5FC27" w14:textId="7BA38C68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D711CC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D2B0B4" w14:textId="77777777" w:rsidR="001322AE" w:rsidRPr="00841104" w:rsidRDefault="001322AE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DD1B67D" w14:textId="77777777" w:rsidR="001322AE" w:rsidRPr="00841104" w:rsidRDefault="001322AE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152D617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</w:tc>
        <w:tc>
          <w:tcPr>
            <w:tcW w:w="2126" w:type="dxa"/>
            <w:shd w:val="clear" w:color="auto" w:fill="auto"/>
          </w:tcPr>
          <w:p w14:paraId="609C97E9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5EB0A28" w14:textId="0A93BBE9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6.2.2</w:t>
            </w:r>
          </w:p>
          <w:p w14:paraId="64354A01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4F164DD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п. 6.2.3</w:t>
            </w:r>
          </w:p>
          <w:p w14:paraId="261C68B0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841104" w14:paraId="52CCA47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75DA7D2" w14:textId="294362A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F0E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5621BD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D593CA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79C41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результатам измерений</w:t>
            </w:r>
          </w:p>
        </w:tc>
        <w:tc>
          <w:tcPr>
            <w:tcW w:w="2126" w:type="dxa"/>
            <w:shd w:val="clear" w:color="auto" w:fill="auto"/>
          </w:tcPr>
          <w:p w14:paraId="7E79328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2273F16" w14:textId="106B466B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6.2.5</w:t>
            </w:r>
          </w:p>
        </w:tc>
        <w:tc>
          <w:tcPr>
            <w:tcW w:w="1989" w:type="dxa"/>
            <w:shd w:val="clear" w:color="auto" w:fill="auto"/>
          </w:tcPr>
          <w:p w14:paraId="250D463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CEAB271" w14:textId="094A9AC6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А</w:t>
            </w:r>
          </w:p>
        </w:tc>
      </w:tr>
      <w:tr w:rsidR="00B131C0" w:rsidRPr="00841104" w14:paraId="5A1D50E6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CF50F7" w14:textId="3442B1DC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1C96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776A2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131155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0B9D8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Сиденье пассажира</w:t>
            </w:r>
          </w:p>
        </w:tc>
        <w:tc>
          <w:tcPr>
            <w:tcW w:w="2126" w:type="dxa"/>
            <w:shd w:val="clear" w:color="auto" w:fill="auto"/>
          </w:tcPr>
          <w:p w14:paraId="24E852E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 </w:t>
            </w:r>
          </w:p>
          <w:p w14:paraId="4FA6A9AB" w14:textId="02E4F71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4.4.4</w:t>
            </w:r>
          </w:p>
        </w:tc>
        <w:tc>
          <w:tcPr>
            <w:tcW w:w="1989" w:type="dxa"/>
            <w:shd w:val="clear" w:color="auto" w:fill="auto"/>
          </w:tcPr>
          <w:p w14:paraId="47C7E15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4.2.8</w:t>
            </w:r>
          </w:p>
        </w:tc>
      </w:tr>
      <w:tr w:rsidR="00B131C0" w:rsidRPr="00841104" w14:paraId="5DB9192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B57686" w14:textId="70DC28B3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0CCE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113B57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71E63C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3E5B33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100046AB" w14:textId="68F6CC2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№14 (06)/ Пересмотр 4 пп.6.3.2; 6.3.3; 6.4.3</w:t>
            </w:r>
          </w:p>
        </w:tc>
        <w:tc>
          <w:tcPr>
            <w:tcW w:w="1989" w:type="dxa"/>
            <w:shd w:val="clear" w:color="auto" w:fill="auto"/>
          </w:tcPr>
          <w:p w14:paraId="28BC5FEF" w14:textId="7D40D1B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№14 (06) / Пересмотр 4 пп.6.3.2; 6.3.3; 6.4.3</w:t>
            </w:r>
          </w:p>
        </w:tc>
      </w:tr>
      <w:tr w:rsidR="00B131C0" w:rsidRPr="00841104" w14:paraId="0DF5A67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0607DE" w14:textId="4FD1FEF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8934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E8185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7FB798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57236C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Защита частей</w:t>
            </w:r>
          </w:p>
        </w:tc>
        <w:tc>
          <w:tcPr>
            <w:tcW w:w="2126" w:type="dxa"/>
            <w:shd w:val="clear" w:color="auto" w:fill="auto"/>
          </w:tcPr>
          <w:p w14:paraId="19ABC74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33241-2015</w:t>
            </w:r>
          </w:p>
        </w:tc>
        <w:tc>
          <w:tcPr>
            <w:tcW w:w="1989" w:type="dxa"/>
            <w:shd w:val="clear" w:color="auto" w:fill="auto"/>
          </w:tcPr>
          <w:p w14:paraId="6E09EDD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4.2.1; 4.2.2</w:t>
            </w:r>
          </w:p>
        </w:tc>
      </w:tr>
      <w:tr w:rsidR="00B131C0" w:rsidRPr="00841104" w14:paraId="07118C19" w14:textId="77777777" w:rsidTr="00B131C0">
        <w:trPr>
          <w:trHeight w:val="998"/>
        </w:trPr>
        <w:tc>
          <w:tcPr>
            <w:tcW w:w="707" w:type="dxa"/>
            <w:tcBorders>
              <w:right w:val="single" w:sz="4" w:space="0" w:color="auto"/>
            </w:tcBorders>
          </w:tcPr>
          <w:p w14:paraId="24003C50" w14:textId="38440BF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BA5BA" w14:textId="3C0A0F3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51A81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8AA33D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930BB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4834E15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15077-2014</w:t>
            </w:r>
            <w:proofErr w:type="gramEnd"/>
          </w:p>
          <w:p w14:paraId="076DF9B5" w14:textId="77777777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  </w:t>
            </w:r>
          </w:p>
          <w:p w14:paraId="2FB6990F" w14:textId="7FC01837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4.3 </w:t>
            </w:r>
          </w:p>
          <w:p w14:paraId="0B1A99FC" w14:textId="77777777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26336-97</w:t>
            </w:r>
          </w:p>
        </w:tc>
        <w:tc>
          <w:tcPr>
            <w:tcW w:w="1989" w:type="dxa"/>
            <w:shd w:val="clear" w:color="auto" w:fill="auto"/>
          </w:tcPr>
          <w:p w14:paraId="1692219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7F1FEE9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4.2.10</w:t>
            </w:r>
          </w:p>
        </w:tc>
      </w:tr>
      <w:tr w:rsidR="00B131C0" w:rsidRPr="00841104" w14:paraId="1257BA1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7386230" w14:textId="1B339CD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1.89*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B3B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CB2D82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B9D918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6E4651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126" w:type="dxa"/>
            <w:shd w:val="clear" w:color="auto" w:fill="auto"/>
          </w:tcPr>
          <w:p w14:paraId="73082CE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12100-2013</w:t>
            </w:r>
          </w:p>
        </w:tc>
        <w:tc>
          <w:tcPr>
            <w:tcW w:w="1989" w:type="dxa"/>
            <w:shd w:val="clear" w:color="auto" w:fill="auto"/>
          </w:tcPr>
          <w:p w14:paraId="1BAE8CA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696F95D9" w14:textId="77777777" w:rsidTr="00B131C0">
        <w:trPr>
          <w:trHeight w:val="1771"/>
        </w:trPr>
        <w:tc>
          <w:tcPr>
            <w:tcW w:w="707" w:type="dxa"/>
            <w:tcBorders>
              <w:right w:val="single" w:sz="4" w:space="0" w:color="auto"/>
            </w:tcBorders>
          </w:tcPr>
          <w:p w14:paraId="4A89E342" w14:textId="3FCA3B4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046F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EC6D82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50EA84E" w14:textId="3631D830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8A975D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Дополнительные </w:t>
            </w:r>
            <w:proofErr w:type="gramStart"/>
            <w:r w:rsidRPr="00841104">
              <w:rPr>
                <w:sz w:val="22"/>
                <w:szCs w:val="22"/>
              </w:rPr>
              <w:t>требования  к</w:t>
            </w:r>
            <w:proofErr w:type="gramEnd"/>
            <w:r w:rsidRPr="00841104">
              <w:rPr>
                <w:sz w:val="22"/>
                <w:szCs w:val="22"/>
              </w:rPr>
              <w:t xml:space="preserve"> конструкции тракторов и прицепов:</w:t>
            </w:r>
          </w:p>
          <w:p w14:paraId="1E5B6B84" w14:textId="081A5FD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требования к устойчивости тракторов и прицепов</w:t>
            </w:r>
          </w:p>
        </w:tc>
        <w:tc>
          <w:tcPr>
            <w:tcW w:w="2126" w:type="dxa"/>
            <w:shd w:val="clear" w:color="auto" w:fill="auto"/>
          </w:tcPr>
          <w:p w14:paraId="34385CC1" w14:textId="739F702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3.2</w:t>
            </w:r>
          </w:p>
        </w:tc>
        <w:tc>
          <w:tcPr>
            <w:tcW w:w="1989" w:type="dxa"/>
            <w:shd w:val="clear" w:color="auto" w:fill="auto"/>
          </w:tcPr>
          <w:p w14:paraId="5C6CBE5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4.2.4 </w:t>
            </w:r>
          </w:p>
          <w:p w14:paraId="714B1B9F" w14:textId="52CEC1A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7057-2001</w:t>
            </w:r>
          </w:p>
        </w:tc>
      </w:tr>
      <w:tr w:rsidR="00B131C0" w:rsidRPr="00841104" w14:paraId="070D818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CB18EB" w14:textId="47CE142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7BB1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22869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92A2F9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4383334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гидроприводу тракторов и прицепов</w:t>
            </w:r>
          </w:p>
        </w:tc>
        <w:tc>
          <w:tcPr>
            <w:tcW w:w="2126" w:type="dxa"/>
            <w:shd w:val="clear" w:color="auto" w:fill="auto"/>
          </w:tcPr>
          <w:p w14:paraId="4DDC265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п.3.6</w:t>
            </w:r>
          </w:p>
          <w:p w14:paraId="1B52F859" w14:textId="211154D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4413-2016 пп. 5.4.5.2.3.1</w:t>
            </w:r>
            <w:proofErr w:type="gramStart"/>
            <w:r w:rsidRPr="00841104">
              <w:rPr>
                <w:sz w:val="22"/>
                <w:szCs w:val="22"/>
              </w:rPr>
              <w:t>;  5.4.5.2.3.2</w:t>
            </w:r>
            <w:proofErr w:type="gramEnd"/>
            <w:r w:rsidRPr="00841104">
              <w:rPr>
                <w:sz w:val="22"/>
                <w:szCs w:val="22"/>
              </w:rPr>
              <w:t>; 7.4.6</w:t>
            </w:r>
          </w:p>
        </w:tc>
        <w:tc>
          <w:tcPr>
            <w:tcW w:w="1989" w:type="dxa"/>
            <w:shd w:val="clear" w:color="auto" w:fill="auto"/>
          </w:tcPr>
          <w:p w14:paraId="0E30F401" w14:textId="2D95098C" w:rsidR="00B131C0" w:rsidRPr="00841104" w:rsidRDefault="00B131C0" w:rsidP="00B131C0">
            <w:pPr>
              <w:pStyle w:val="a6"/>
              <w:rPr>
                <w:spacing w:val="-14"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27FB91F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2E4C71" w14:textId="198CEDF6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A5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9102BB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322C54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2D9502C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Требования  по</w:t>
            </w:r>
            <w:proofErr w:type="gramEnd"/>
            <w:r w:rsidRPr="00841104">
              <w:rPr>
                <w:sz w:val="22"/>
                <w:szCs w:val="22"/>
              </w:rPr>
              <w:t xml:space="preserve"> обеспечению безопасности при эксплуатации</w:t>
            </w:r>
          </w:p>
          <w:p w14:paraId="47F82777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0EC9D0" w14:textId="77777777" w:rsidR="00B131C0" w:rsidRPr="00841104" w:rsidRDefault="00B131C0" w:rsidP="00B131C0">
            <w:pPr>
              <w:pStyle w:val="a6"/>
              <w:rPr>
                <w:spacing w:val="-14"/>
                <w:sz w:val="22"/>
                <w:szCs w:val="22"/>
              </w:rPr>
            </w:pPr>
            <w:proofErr w:type="gramStart"/>
            <w:r w:rsidRPr="00841104">
              <w:rPr>
                <w:spacing w:val="-14"/>
                <w:sz w:val="22"/>
                <w:szCs w:val="22"/>
              </w:rPr>
              <w:t>ГОСТ  12.4.026</w:t>
            </w:r>
            <w:proofErr w:type="gramEnd"/>
            <w:r w:rsidRPr="00841104">
              <w:rPr>
                <w:spacing w:val="-14"/>
                <w:sz w:val="22"/>
                <w:szCs w:val="22"/>
              </w:rPr>
              <w:t>-2015 пп.5.1.1; 5.1.2; 5.1.4. б), в)</w:t>
            </w:r>
          </w:p>
          <w:p w14:paraId="5060F24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26336-97</w:t>
            </w:r>
          </w:p>
        </w:tc>
        <w:tc>
          <w:tcPr>
            <w:tcW w:w="1989" w:type="dxa"/>
            <w:shd w:val="clear" w:color="auto" w:fill="auto"/>
          </w:tcPr>
          <w:p w14:paraId="323B4CB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841104" w14:paraId="1CCE58F9" w14:textId="77777777" w:rsidTr="00E9797D">
        <w:trPr>
          <w:trHeight w:val="340"/>
        </w:trPr>
        <w:tc>
          <w:tcPr>
            <w:tcW w:w="9927" w:type="dxa"/>
            <w:gridSpan w:val="6"/>
            <w:vAlign w:val="center"/>
          </w:tcPr>
          <w:p w14:paraId="791B0651" w14:textId="77777777" w:rsidR="00B131C0" w:rsidRPr="00841104" w:rsidRDefault="00B131C0" w:rsidP="00B131C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B131C0" w:rsidRPr="00841104" w14:paraId="021577B6" w14:textId="77777777" w:rsidTr="00601D3F">
        <w:trPr>
          <w:trHeight w:val="169"/>
        </w:trPr>
        <w:tc>
          <w:tcPr>
            <w:tcW w:w="707" w:type="dxa"/>
          </w:tcPr>
          <w:p w14:paraId="5A695B9D" w14:textId="77777777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1.93</w:t>
            </w:r>
          </w:p>
          <w:p w14:paraId="092CEA71" w14:textId="2CB29776" w:rsidR="00B131C0" w:rsidRPr="00841104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1B2AB982" w14:textId="08535249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сельскохозяйственные, специализированные колесные тягового класса </w:t>
            </w:r>
          </w:p>
          <w:p w14:paraId="26C83F0F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  <w:p w14:paraId="511B7C81" w14:textId="77777777" w:rsidR="001322AE" w:rsidRPr="00841104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843742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948A30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2A2813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1F4497C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3.2</w:t>
            </w:r>
          </w:p>
          <w:p w14:paraId="257FF4A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8DA77F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4.2.4</w:t>
            </w:r>
          </w:p>
          <w:p w14:paraId="30387CB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7057-2001</w:t>
            </w:r>
          </w:p>
        </w:tc>
      </w:tr>
      <w:tr w:rsidR="00B131C0" w:rsidRPr="00841104" w14:paraId="2EC720B4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0C9E44EE" w14:textId="77777777" w:rsidR="00B131C0" w:rsidRPr="00841104" w:rsidRDefault="00B131C0" w:rsidP="00B131C0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lastRenderedPageBreak/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B131C0" w:rsidRPr="00841104" w14:paraId="0DC23254" w14:textId="77777777" w:rsidTr="001322A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3E536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16B17" w14:textId="2A1FECBD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</w:t>
            </w:r>
            <w:proofErr w:type="spellStart"/>
            <w:r w:rsidRPr="00841104">
              <w:rPr>
                <w:sz w:val="22"/>
                <w:szCs w:val="22"/>
              </w:rPr>
              <w:t>селскохозяйственные</w:t>
            </w:r>
            <w:proofErr w:type="spellEnd"/>
            <w:r w:rsidRPr="00841104">
              <w:rPr>
                <w:sz w:val="22"/>
                <w:szCs w:val="22"/>
              </w:rPr>
              <w:t xml:space="preserve">, специализированные колесные тягового класса </w:t>
            </w:r>
          </w:p>
          <w:p w14:paraId="0946586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0,6-8,0</w:t>
            </w:r>
            <w:proofErr w:type="gramEnd"/>
            <w:r w:rsidRPr="00841104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BAB0E6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72151F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451D4C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звука внешнего шума</w:t>
            </w:r>
          </w:p>
        </w:tc>
        <w:tc>
          <w:tcPr>
            <w:tcW w:w="2126" w:type="dxa"/>
            <w:shd w:val="clear" w:color="auto" w:fill="auto"/>
          </w:tcPr>
          <w:p w14:paraId="025CE00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3.4</w:t>
            </w:r>
          </w:p>
          <w:p w14:paraId="400AA78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33678-2015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3CA017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4</w:t>
            </w:r>
          </w:p>
        </w:tc>
        <w:tc>
          <w:tcPr>
            <w:tcW w:w="1989" w:type="dxa"/>
            <w:shd w:val="clear" w:color="auto" w:fill="auto"/>
          </w:tcPr>
          <w:p w14:paraId="27A6589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33A275F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4.2.12</w:t>
            </w:r>
          </w:p>
          <w:p w14:paraId="7A93A8D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33678-2015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</w:tc>
      </w:tr>
      <w:tr w:rsidR="00B131C0" w:rsidRPr="00841104" w14:paraId="54C92289" w14:textId="77777777" w:rsidTr="001322A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87268F" w14:textId="1CD661B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1.95*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BA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B8F77C" w14:textId="77777777" w:rsidR="00B131C0" w:rsidRPr="00841104" w:rsidRDefault="00B131C0" w:rsidP="00B131C0">
            <w:pPr>
              <w:pStyle w:val="a6"/>
              <w:ind w:right="-51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4688530" w14:textId="50FB1F65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8CA6EA1" w14:textId="7A7FB5EF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Устройство освещения и световой сигнализации</w:t>
            </w:r>
          </w:p>
        </w:tc>
        <w:tc>
          <w:tcPr>
            <w:tcW w:w="2126" w:type="dxa"/>
            <w:shd w:val="clear" w:color="auto" w:fill="auto"/>
          </w:tcPr>
          <w:p w14:paraId="2EFDB7BA" w14:textId="77F44FD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86 (01)/ Пересмотр 3</w:t>
            </w:r>
          </w:p>
          <w:p w14:paraId="567E20E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r w:rsidRPr="00841104">
              <w:rPr>
                <w:spacing w:val="-8"/>
                <w:sz w:val="22"/>
                <w:szCs w:val="22"/>
              </w:rPr>
              <w:t>5.15 (кроме п.5.15.6</w:t>
            </w:r>
            <w:proofErr w:type="gramStart"/>
            <w:r w:rsidRPr="00841104">
              <w:rPr>
                <w:spacing w:val="-8"/>
                <w:sz w:val="22"/>
                <w:szCs w:val="22"/>
              </w:rPr>
              <w:t>);</w:t>
            </w:r>
            <w:r w:rsidRPr="00841104">
              <w:rPr>
                <w:sz w:val="22"/>
                <w:szCs w:val="22"/>
              </w:rPr>
              <w:t xml:space="preserve">  5.16</w:t>
            </w:r>
            <w:proofErr w:type="gramEnd"/>
            <w:r w:rsidRPr="00841104">
              <w:rPr>
                <w:sz w:val="22"/>
                <w:szCs w:val="22"/>
              </w:rPr>
              <w:t xml:space="preserve">; </w:t>
            </w:r>
          </w:p>
          <w:p w14:paraId="3FC2137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 (кроме пп. 6.1.5, 6.1.9.1, 6.1.9.2); </w:t>
            </w:r>
          </w:p>
          <w:p w14:paraId="1370ACB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649FD4E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62B89B7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6.6 (кроме п. 6.6.5); </w:t>
            </w:r>
          </w:p>
          <w:p w14:paraId="5F31A28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6.7 (кроме п. 6.7.5);</w:t>
            </w:r>
          </w:p>
          <w:p w14:paraId="0E354E5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6.8 (кроме п.6.8.5); </w:t>
            </w:r>
          </w:p>
          <w:p w14:paraId="2E0B410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6.9 (кроме п. 6.9.5); </w:t>
            </w:r>
          </w:p>
          <w:p w14:paraId="00C9EF0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6.12 (кроме п.6.12.5); </w:t>
            </w:r>
          </w:p>
          <w:p w14:paraId="5DE3985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6.13; </w:t>
            </w:r>
          </w:p>
          <w:p w14:paraId="7F580F4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6.14 (кроме п.6.14.5); </w:t>
            </w:r>
          </w:p>
          <w:p w14:paraId="4B7C0D62" w14:textId="69CD18C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6.15 (кроме п. 6.15.5); </w:t>
            </w:r>
          </w:p>
          <w:p w14:paraId="711A3D31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6.16</w:t>
            </w:r>
          </w:p>
          <w:p w14:paraId="090321C9" w14:textId="16AA83C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пп.5.1, 5.2, 5.5, 5.6; 7.6</w:t>
            </w:r>
          </w:p>
        </w:tc>
        <w:tc>
          <w:tcPr>
            <w:tcW w:w="1989" w:type="dxa"/>
            <w:shd w:val="clear" w:color="auto" w:fill="auto"/>
          </w:tcPr>
          <w:p w14:paraId="268E304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Правила ООН </w:t>
            </w:r>
          </w:p>
          <w:p w14:paraId="37DDE19D" w14:textId="30EFBB6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№ 86 (01)/ Пересмотр 3</w:t>
            </w:r>
          </w:p>
          <w:p w14:paraId="5625201F" w14:textId="44CC39A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разделы 5, 6</w:t>
            </w:r>
          </w:p>
          <w:p w14:paraId="694E282A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4.2.2; 4.2.17 </w:t>
            </w:r>
          </w:p>
          <w:p w14:paraId="5833C2E8" w14:textId="7667CA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п.5.1</w:t>
            </w:r>
          </w:p>
        </w:tc>
      </w:tr>
      <w:tr w:rsidR="00B131C0" w:rsidRPr="00841104" w14:paraId="316A489D" w14:textId="77777777" w:rsidTr="00956BA8">
        <w:trPr>
          <w:trHeight w:val="340"/>
        </w:trPr>
        <w:tc>
          <w:tcPr>
            <w:tcW w:w="9927" w:type="dxa"/>
            <w:gridSpan w:val="6"/>
            <w:vAlign w:val="center"/>
          </w:tcPr>
          <w:p w14:paraId="6E1186B9" w14:textId="77777777" w:rsidR="00B131C0" w:rsidRPr="00841104" w:rsidRDefault="00B131C0" w:rsidP="00B131C0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B131C0" w:rsidRPr="00841104" w14:paraId="2DF11AC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708DF8" w14:textId="37557028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3424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118550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D3435C4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6FF62A9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Нагрузка на управляемые колеса</w:t>
            </w:r>
          </w:p>
        </w:tc>
        <w:tc>
          <w:tcPr>
            <w:tcW w:w="2126" w:type="dxa"/>
            <w:shd w:val="clear" w:color="auto" w:fill="auto"/>
          </w:tcPr>
          <w:p w14:paraId="3E78F20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4.2</w:t>
            </w:r>
          </w:p>
          <w:p w14:paraId="40E970C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9B99A6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698364B" w14:textId="7C3C8B5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2867B75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4.2.3</w:t>
            </w:r>
          </w:p>
        </w:tc>
      </w:tr>
      <w:tr w:rsidR="00B131C0" w:rsidRPr="00841104" w14:paraId="3724E10C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9D61DF" w14:textId="2BE81211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05B1D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743CBA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54A9991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9F21C0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звука внешнего шума</w:t>
            </w:r>
          </w:p>
        </w:tc>
        <w:tc>
          <w:tcPr>
            <w:tcW w:w="2126" w:type="dxa"/>
            <w:shd w:val="clear" w:color="auto" w:fill="auto"/>
          </w:tcPr>
          <w:p w14:paraId="082A15E8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4.4</w:t>
            </w:r>
          </w:p>
        </w:tc>
        <w:tc>
          <w:tcPr>
            <w:tcW w:w="1989" w:type="dxa"/>
            <w:shd w:val="clear" w:color="auto" w:fill="auto"/>
          </w:tcPr>
          <w:p w14:paraId="4E867A2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1972532" w14:textId="20649A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2E7AC6AF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4.2.12</w:t>
            </w:r>
          </w:p>
        </w:tc>
      </w:tr>
      <w:tr w:rsidR="00B131C0" w:rsidRPr="00841104" w14:paraId="4A2BE80E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DA490D" w14:textId="5DE22C44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13A55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97BB13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BF0ACD5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23348E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площадок, поручней и подножек</w:t>
            </w:r>
          </w:p>
        </w:tc>
        <w:tc>
          <w:tcPr>
            <w:tcW w:w="2126" w:type="dxa"/>
            <w:shd w:val="clear" w:color="auto" w:fill="auto"/>
          </w:tcPr>
          <w:p w14:paraId="20A408E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FF5325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6.1-6.5</w:t>
            </w:r>
          </w:p>
        </w:tc>
        <w:tc>
          <w:tcPr>
            <w:tcW w:w="1989" w:type="dxa"/>
            <w:shd w:val="clear" w:color="auto" w:fill="auto"/>
          </w:tcPr>
          <w:p w14:paraId="5820A0C0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C984F6E" w14:textId="180A2455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B131C0" w:rsidRPr="00841104" w14:paraId="0174FBC3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1724AAA" w14:textId="2D8C9262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70C9C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B9BA6FE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D6254CF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05C70D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дуги или каркаса безопасности</w:t>
            </w:r>
          </w:p>
        </w:tc>
        <w:tc>
          <w:tcPr>
            <w:tcW w:w="2126" w:type="dxa"/>
            <w:shd w:val="clear" w:color="auto" w:fill="auto"/>
          </w:tcPr>
          <w:p w14:paraId="05613083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C8ECD9B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</w:tc>
        <w:tc>
          <w:tcPr>
            <w:tcW w:w="1989" w:type="dxa"/>
            <w:shd w:val="clear" w:color="auto" w:fill="auto"/>
          </w:tcPr>
          <w:p w14:paraId="52376BE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B111AC5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0D72A01C" w14:textId="76C3D7B7" w:rsidR="003122B8" w:rsidRPr="00841104" w:rsidRDefault="003122B8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20DFD2D3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EB140B" w14:textId="4685AB5A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0A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58B8B2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4B2348C" w14:textId="77777777" w:rsidR="00B131C0" w:rsidRPr="00841104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39694F6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сидения на тракторе</w:t>
            </w:r>
          </w:p>
        </w:tc>
        <w:tc>
          <w:tcPr>
            <w:tcW w:w="2126" w:type="dxa"/>
            <w:shd w:val="clear" w:color="auto" w:fill="auto"/>
          </w:tcPr>
          <w:p w14:paraId="12DD5A64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0E16A92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</w:t>
            </w:r>
          </w:p>
        </w:tc>
        <w:tc>
          <w:tcPr>
            <w:tcW w:w="1989" w:type="dxa"/>
            <w:shd w:val="clear" w:color="auto" w:fill="auto"/>
          </w:tcPr>
          <w:p w14:paraId="391FD2D7" w14:textId="77777777" w:rsidR="00B131C0" w:rsidRPr="00841104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14C3FF9" w14:textId="77777777" w:rsidR="00B131C0" w:rsidRDefault="00B131C0" w:rsidP="00B131C0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72C23E60" w14:textId="3332A63A" w:rsidR="003122B8" w:rsidRPr="00841104" w:rsidRDefault="003122B8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413A1CEE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5A7BC7F" w14:textId="04BBA05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737CA" w14:textId="693F48E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D24308C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06767D6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4A077C0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вибрации на органах управления</w:t>
            </w:r>
          </w:p>
        </w:tc>
        <w:tc>
          <w:tcPr>
            <w:tcW w:w="2126" w:type="dxa"/>
            <w:shd w:val="clear" w:color="auto" w:fill="auto"/>
          </w:tcPr>
          <w:p w14:paraId="11A33298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5.4</w:t>
            </w:r>
          </w:p>
          <w:p w14:paraId="3CD8994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44383A10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1895FA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E846740" w14:textId="14E85ECB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6879E44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4.2.13</w:t>
            </w:r>
          </w:p>
          <w:p w14:paraId="273681E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п.4.1 </w:t>
            </w:r>
          </w:p>
          <w:p w14:paraId="665E0D89" w14:textId="71236C03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31192.1-2005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</w:tc>
      </w:tr>
      <w:tr w:rsidR="003122B8" w:rsidRPr="00841104" w14:paraId="05EF910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74C055" w14:textId="423D2222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36FF8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EB56EF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072E07F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21B4186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шума на рабочем месте</w:t>
            </w:r>
          </w:p>
          <w:p w14:paraId="4AADA64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D070D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5.5</w:t>
            </w:r>
          </w:p>
          <w:p w14:paraId="1184F44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787A81B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49BB597" w14:textId="4224596E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4.2.4</w:t>
            </w:r>
          </w:p>
          <w:p w14:paraId="5492270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п.4.2.11</w:t>
            </w:r>
          </w:p>
        </w:tc>
      </w:tr>
      <w:tr w:rsidR="003122B8" w:rsidRPr="00841104" w14:paraId="66EC1C08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9BABCF" w14:textId="65374B19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FE1D" w14:textId="02B65E4A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93772D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34FCE9E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7B651F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места для размещения аптечки первой медицинской помощи</w:t>
            </w:r>
          </w:p>
        </w:tc>
        <w:tc>
          <w:tcPr>
            <w:tcW w:w="2126" w:type="dxa"/>
            <w:shd w:val="clear" w:color="auto" w:fill="auto"/>
          </w:tcPr>
          <w:p w14:paraId="5874923B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B1ABF2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5.8</w:t>
            </w:r>
          </w:p>
          <w:p w14:paraId="1C24B76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67F1CC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79BC726" w14:textId="7A48D0CC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3E33DE8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552290C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FC53F3" w14:textId="5BF7AC6D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D3A1E" w14:textId="678530B3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1B442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01248F0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884DE9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2126" w:type="dxa"/>
            <w:shd w:val="clear" w:color="auto" w:fill="auto"/>
          </w:tcPr>
          <w:p w14:paraId="14402374" w14:textId="2FF0B931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пп. 7.1; 7.2; 7.3; 7.5</w:t>
            </w:r>
          </w:p>
          <w:p w14:paraId="7DE921C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AB8ABA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99F13F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60E53B58" w14:textId="56CED2AF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4.2.8</w:t>
            </w:r>
          </w:p>
        </w:tc>
      </w:tr>
      <w:tr w:rsidR="003122B8" w:rsidRPr="00841104" w14:paraId="348A96B5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19457D" w14:textId="4BC0A6E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B976A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3C908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2816EC6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2A8372B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Силы сопротивления перемещению органов управления </w:t>
            </w:r>
          </w:p>
        </w:tc>
        <w:tc>
          <w:tcPr>
            <w:tcW w:w="2126" w:type="dxa"/>
            <w:shd w:val="clear" w:color="auto" w:fill="auto"/>
          </w:tcPr>
          <w:p w14:paraId="0FD435E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7.9</w:t>
            </w:r>
          </w:p>
          <w:p w14:paraId="5B241EC7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24F2AA8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3BDA5EB" w14:textId="40FD591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6D92D1E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4.2.10</w:t>
            </w:r>
          </w:p>
        </w:tc>
      </w:tr>
      <w:tr w:rsidR="003122B8" w:rsidRPr="00841104" w14:paraId="27C6FBE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C45BDF" w14:textId="1CA99551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43B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049FAC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46E668C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60D34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 для крепления первичных средств пожаротушения</w:t>
            </w:r>
          </w:p>
        </w:tc>
        <w:tc>
          <w:tcPr>
            <w:tcW w:w="2126" w:type="dxa"/>
            <w:shd w:val="clear" w:color="auto" w:fill="auto"/>
          </w:tcPr>
          <w:p w14:paraId="1F959958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9287CF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4.7</w:t>
            </w:r>
          </w:p>
          <w:p w14:paraId="314DF75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553D1A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71619D3" w14:textId="657F7261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45E971F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238EB47C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7BADCEF" w14:textId="4E58673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74A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19C424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9868FFC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4EC0D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</w:t>
            </w:r>
          </w:p>
        </w:tc>
        <w:tc>
          <w:tcPr>
            <w:tcW w:w="2126" w:type="dxa"/>
            <w:shd w:val="clear" w:color="auto" w:fill="auto"/>
          </w:tcPr>
          <w:p w14:paraId="7A49C41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AF5609A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8.1</w:t>
            </w:r>
          </w:p>
        </w:tc>
        <w:tc>
          <w:tcPr>
            <w:tcW w:w="1989" w:type="dxa"/>
            <w:shd w:val="clear" w:color="auto" w:fill="auto"/>
          </w:tcPr>
          <w:p w14:paraId="6FBB90E8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287ECA8" w14:textId="5B9EA20C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1783884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AECF84" w14:textId="4B9DDA02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C5F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61B0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30798E9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581F36A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системы внешнего освещения </w:t>
            </w:r>
          </w:p>
        </w:tc>
        <w:tc>
          <w:tcPr>
            <w:tcW w:w="2126" w:type="dxa"/>
            <w:shd w:val="clear" w:color="auto" w:fill="auto"/>
          </w:tcPr>
          <w:p w14:paraId="4564225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</w:p>
          <w:p w14:paraId="2D874977" w14:textId="6E8451AE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8.2-8.4</w:t>
            </w:r>
          </w:p>
        </w:tc>
        <w:tc>
          <w:tcPr>
            <w:tcW w:w="1989" w:type="dxa"/>
            <w:shd w:val="clear" w:color="auto" w:fill="auto"/>
          </w:tcPr>
          <w:p w14:paraId="3215199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A1A217D" w14:textId="09B2F95D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03CD836B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102420" w14:textId="5AC740BD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9DAB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1B6BE1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90690E0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F0AEB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устройства, исключающего запуск основного двигателя при включенной передаче</w:t>
            </w:r>
          </w:p>
        </w:tc>
        <w:tc>
          <w:tcPr>
            <w:tcW w:w="2126" w:type="dxa"/>
            <w:shd w:val="clear" w:color="auto" w:fill="auto"/>
          </w:tcPr>
          <w:p w14:paraId="6B6AF43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</w:p>
          <w:p w14:paraId="01291252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4.14</w:t>
            </w:r>
          </w:p>
          <w:p w14:paraId="1FB089F7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2A988B8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4CEEE4D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37317F9F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E3750A5" w14:textId="0D835C36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D3A9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4DCED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E04DCC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96B3DB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 для экстренной остановки двигателя при аварийных ситуациях</w:t>
            </w:r>
          </w:p>
        </w:tc>
        <w:tc>
          <w:tcPr>
            <w:tcW w:w="2126" w:type="dxa"/>
            <w:shd w:val="clear" w:color="auto" w:fill="auto"/>
          </w:tcPr>
          <w:p w14:paraId="6F7EB23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A8904F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4.15</w:t>
            </w:r>
          </w:p>
          <w:p w14:paraId="2591192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A21B0A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A7FC730" w14:textId="653E8282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23094F3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59A1AA9E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F9D3E7" w14:textId="34659FDC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2EFE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FB3AFB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E127308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4D3D2C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заправочных горловин</w:t>
            </w:r>
          </w:p>
        </w:tc>
        <w:tc>
          <w:tcPr>
            <w:tcW w:w="2126" w:type="dxa"/>
            <w:shd w:val="clear" w:color="auto" w:fill="auto"/>
          </w:tcPr>
          <w:p w14:paraId="2D4B29B7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78C152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4.17</w:t>
            </w:r>
          </w:p>
        </w:tc>
        <w:tc>
          <w:tcPr>
            <w:tcW w:w="1989" w:type="dxa"/>
            <w:shd w:val="clear" w:color="auto" w:fill="auto"/>
          </w:tcPr>
          <w:p w14:paraId="3EB5BD3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413E0BF" w14:textId="698216E8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73872D3C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1B682F" w14:textId="633A4ED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56B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6EEB9D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551B5B0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2AB3D7A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выпускной системы</w:t>
            </w:r>
          </w:p>
          <w:p w14:paraId="5064529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C25F66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2D2AA6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4.19</w:t>
            </w:r>
          </w:p>
        </w:tc>
        <w:tc>
          <w:tcPr>
            <w:tcW w:w="1989" w:type="dxa"/>
            <w:shd w:val="clear" w:color="auto" w:fill="auto"/>
          </w:tcPr>
          <w:p w14:paraId="2262D7E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6DF8C1B" w14:textId="5D29A9C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690EB01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4.2.20</w:t>
            </w:r>
          </w:p>
        </w:tc>
      </w:tr>
      <w:tr w:rsidR="003122B8" w:rsidRPr="00841104" w14:paraId="10319B6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3DF5BCC" w14:textId="4C64B1B2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2.18*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16478" w14:textId="78A9E760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0834BF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DC657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12D7D8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топливной системе</w:t>
            </w:r>
          </w:p>
        </w:tc>
        <w:tc>
          <w:tcPr>
            <w:tcW w:w="2126" w:type="dxa"/>
            <w:shd w:val="clear" w:color="auto" w:fill="auto"/>
          </w:tcPr>
          <w:p w14:paraId="59351162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3E8D409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4.18</w:t>
            </w:r>
          </w:p>
        </w:tc>
        <w:tc>
          <w:tcPr>
            <w:tcW w:w="1989" w:type="dxa"/>
            <w:shd w:val="clear" w:color="auto" w:fill="auto"/>
          </w:tcPr>
          <w:p w14:paraId="517D161A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61B4BA3" w14:textId="4500F9D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313E90C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A23D3E6" w14:textId="5BE95B2A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506B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5F13AA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F82264B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F03D44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126" w:type="dxa"/>
            <w:shd w:val="clear" w:color="auto" w:fill="auto"/>
          </w:tcPr>
          <w:p w14:paraId="66FFD379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BD201CA" w14:textId="2C573B8B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4.9-4.13</w:t>
            </w:r>
          </w:p>
        </w:tc>
        <w:tc>
          <w:tcPr>
            <w:tcW w:w="1989" w:type="dxa"/>
            <w:shd w:val="clear" w:color="auto" w:fill="auto"/>
          </w:tcPr>
          <w:p w14:paraId="773072E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29B775A" w14:textId="18B4B8EC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7AEC6A00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4547BC" w14:textId="6608D77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D389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08F93F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C4ED4DC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748AFD9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тормозной системе</w:t>
            </w:r>
          </w:p>
        </w:tc>
        <w:tc>
          <w:tcPr>
            <w:tcW w:w="2126" w:type="dxa"/>
            <w:shd w:val="clear" w:color="auto" w:fill="auto"/>
          </w:tcPr>
          <w:p w14:paraId="4A8EECF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8250D4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4.20</w:t>
            </w:r>
          </w:p>
          <w:p w14:paraId="707C39C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227DE90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8C2972F" w14:textId="29941CF6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4.2.3</w:t>
            </w:r>
          </w:p>
          <w:p w14:paraId="0C2ECFF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12.2.002.3-91</w:t>
            </w:r>
          </w:p>
        </w:tc>
      </w:tr>
      <w:tr w:rsidR="003122B8" w:rsidRPr="00841104" w14:paraId="7B0ACB60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AAB8233" w14:textId="77CA9790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D6A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6D0B92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861D082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B88E2D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защитных ограждений</w:t>
            </w:r>
          </w:p>
        </w:tc>
        <w:tc>
          <w:tcPr>
            <w:tcW w:w="2126" w:type="dxa"/>
            <w:shd w:val="clear" w:color="auto" w:fill="auto"/>
          </w:tcPr>
          <w:p w14:paraId="7D7252B9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5DC8B8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4.21</w:t>
            </w:r>
          </w:p>
        </w:tc>
        <w:tc>
          <w:tcPr>
            <w:tcW w:w="1989" w:type="dxa"/>
            <w:shd w:val="clear" w:color="auto" w:fill="auto"/>
          </w:tcPr>
          <w:p w14:paraId="7D7AF717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8E096ED" w14:textId="6EA9A710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62A260B8" w14:textId="77777777" w:rsidTr="003122B8">
        <w:trPr>
          <w:trHeight w:val="324"/>
        </w:trPr>
        <w:tc>
          <w:tcPr>
            <w:tcW w:w="707" w:type="dxa"/>
            <w:tcBorders>
              <w:right w:val="single" w:sz="4" w:space="0" w:color="auto"/>
            </w:tcBorders>
          </w:tcPr>
          <w:p w14:paraId="68291470" w14:textId="62CE8F4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2028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28AA58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E1BEAFB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012601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крыльев на колесах</w:t>
            </w:r>
          </w:p>
        </w:tc>
        <w:tc>
          <w:tcPr>
            <w:tcW w:w="2126" w:type="dxa"/>
            <w:shd w:val="clear" w:color="auto" w:fill="auto"/>
          </w:tcPr>
          <w:p w14:paraId="4BFC77EB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F9142F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4.22</w:t>
            </w:r>
          </w:p>
        </w:tc>
        <w:tc>
          <w:tcPr>
            <w:tcW w:w="1989" w:type="dxa"/>
            <w:shd w:val="clear" w:color="auto" w:fill="auto"/>
          </w:tcPr>
          <w:p w14:paraId="02616D4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2C3F531" w14:textId="3E9201F2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674A8A2F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655FDE" w14:textId="553FEA6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8623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F5D94A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29DA700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51C90E7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устройств, фиксирующих навесные системы в транспортном положении</w:t>
            </w:r>
          </w:p>
        </w:tc>
        <w:tc>
          <w:tcPr>
            <w:tcW w:w="2126" w:type="dxa"/>
            <w:shd w:val="clear" w:color="auto" w:fill="auto"/>
          </w:tcPr>
          <w:p w14:paraId="43EFC8F5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0FD2D14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4.23</w:t>
            </w:r>
          </w:p>
          <w:p w14:paraId="6BB73C7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5483737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F96B5A2" w14:textId="71661BDF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03C2E7F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841104" w14:paraId="733AB7CB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A40C89" w14:textId="20932E3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6FA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EFC266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601AD61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965327C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мест для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и установки домкратов</w:t>
            </w:r>
          </w:p>
        </w:tc>
        <w:tc>
          <w:tcPr>
            <w:tcW w:w="2126" w:type="dxa"/>
            <w:shd w:val="clear" w:color="auto" w:fill="auto"/>
          </w:tcPr>
          <w:p w14:paraId="1A4EAD7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7628A92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4.24</w:t>
            </w:r>
          </w:p>
        </w:tc>
        <w:tc>
          <w:tcPr>
            <w:tcW w:w="1989" w:type="dxa"/>
            <w:shd w:val="clear" w:color="auto" w:fill="auto"/>
          </w:tcPr>
          <w:p w14:paraId="05903161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A6AEE09" w14:textId="6E7B26E6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3122B8" w:rsidRPr="00841104" w14:paraId="438CF260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2EA9CF92" w14:textId="77777777" w:rsidR="003122B8" w:rsidRPr="00841104" w:rsidRDefault="003122B8" w:rsidP="003122B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3122B8" w:rsidRPr="00841104" w14:paraId="7EA7E3E7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13B1AA7" w14:textId="2AA16D44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2.25**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B752A" w14:textId="40F5C665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6A8487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D6B18B1" w14:textId="77777777" w:rsidR="003122B8" w:rsidRPr="00841104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09F1C7D" w14:textId="09560000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7314A73F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  <w:tc>
          <w:tcPr>
            <w:tcW w:w="1989" w:type="dxa"/>
            <w:shd w:val="clear" w:color="auto" w:fill="auto"/>
          </w:tcPr>
          <w:p w14:paraId="12ABDC4E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A6112CC" w14:textId="34253696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791B0BAD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1D9BD786" w14:textId="77777777" w:rsidR="003122B8" w:rsidRPr="00841104" w:rsidRDefault="003122B8" w:rsidP="003122B8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п. 4.2.4</w:t>
            </w:r>
          </w:p>
        </w:tc>
      </w:tr>
      <w:tr w:rsidR="008E4242" w:rsidRPr="00841104" w14:paraId="51D067BC" w14:textId="77777777" w:rsidTr="00BA1695">
        <w:trPr>
          <w:trHeight w:val="169"/>
        </w:trPr>
        <w:tc>
          <w:tcPr>
            <w:tcW w:w="9927" w:type="dxa"/>
            <w:gridSpan w:val="6"/>
            <w:vAlign w:val="center"/>
          </w:tcPr>
          <w:p w14:paraId="78F45E3E" w14:textId="02120DD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7C1048B4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246BB7B" w14:textId="70C2295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2.26**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8A4" w14:textId="5043F33F" w:rsidR="008E4242" w:rsidRPr="00841104" w:rsidRDefault="008E4242" w:rsidP="008E4242">
            <w:pPr>
              <w:pStyle w:val="a6"/>
              <w:rPr>
                <w:spacing w:val="-12"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D2A981" w14:textId="77777777" w:rsidR="008E4242" w:rsidRPr="00841104" w:rsidRDefault="008E4242" w:rsidP="008E4242">
            <w:pPr>
              <w:pStyle w:val="a6"/>
              <w:ind w:right="-51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5BC6832" w14:textId="7CBD7474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0B2987FF" w14:textId="6F9384A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вибрации на органах управления и рабочем месте оператора</w:t>
            </w:r>
          </w:p>
          <w:p w14:paraId="27F5E6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EE6C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12.2.140-2004</w:t>
            </w:r>
            <w:proofErr w:type="gramEnd"/>
            <w:r w:rsidRPr="00841104">
              <w:rPr>
                <w:sz w:val="22"/>
                <w:szCs w:val="22"/>
              </w:rPr>
              <w:t xml:space="preserve"> п. 5.3</w:t>
            </w:r>
          </w:p>
          <w:p w14:paraId="22B6CA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1FA27A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24BF6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41104">
              <w:rPr>
                <w:sz w:val="22"/>
                <w:szCs w:val="22"/>
              </w:rPr>
              <w:t>50908-2001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9738C40" w14:textId="662F5E9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40D860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4.2.13</w:t>
            </w:r>
          </w:p>
          <w:p w14:paraId="47F7DB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п.4.1</w:t>
            </w:r>
          </w:p>
          <w:p w14:paraId="374F6631" w14:textId="0AB2C6B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31191.1-2005</w:t>
            </w:r>
            <w:proofErr w:type="gramEnd"/>
          </w:p>
        </w:tc>
      </w:tr>
      <w:tr w:rsidR="008E4242" w:rsidRPr="00841104" w14:paraId="7692CAEC" w14:textId="77777777" w:rsidTr="00601D3F">
        <w:trPr>
          <w:trHeight w:val="169"/>
        </w:trPr>
        <w:tc>
          <w:tcPr>
            <w:tcW w:w="707" w:type="dxa"/>
          </w:tcPr>
          <w:p w14:paraId="33DF0D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3.1*</w:t>
            </w:r>
          </w:p>
        </w:tc>
        <w:tc>
          <w:tcPr>
            <w:tcW w:w="1986" w:type="dxa"/>
          </w:tcPr>
          <w:p w14:paraId="0F1244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Рукава высокого давления</w:t>
            </w:r>
          </w:p>
        </w:tc>
        <w:tc>
          <w:tcPr>
            <w:tcW w:w="851" w:type="dxa"/>
            <w:shd w:val="clear" w:color="auto" w:fill="auto"/>
          </w:tcPr>
          <w:p w14:paraId="4AC93E1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256038B3" w14:textId="11D6E348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  <w:p w14:paraId="73991BE0" w14:textId="4EA4B796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7EC5AD73" w14:textId="77777777" w:rsidR="008E4242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36.109</w:t>
            </w:r>
          </w:p>
          <w:p w14:paraId="776BE8EA" w14:textId="5D9E029B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D35A9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Прочность и герметичность; ресурс</w:t>
            </w:r>
          </w:p>
        </w:tc>
        <w:tc>
          <w:tcPr>
            <w:tcW w:w="2126" w:type="dxa"/>
            <w:shd w:val="clear" w:color="auto" w:fill="auto"/>
          </w:tcPr>
          <w:p w14:paraId="2445FC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1436-2020</w:t>
            </w:r>
            <w:proofErr w:type="gramEnd"/>
          </w:p>
          <w:p w14:paraId="2BE2C8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6264E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ISO 6605-2017</w:t>
            </w:r>
          </w:p>
        </w:tc>
      </w:tr>
      <w:tr w:rsidR="008E4242" w:rsidRPr="00841104" w14:paraId="3FCFB143" w14:textId="77777777" w:rsidTr="00601D3F">
        <w:trPr>
          <w:trHeight w:val="169"/>
        </w:trPr>
        <w:tc>
          <w:tcPr>
            <w:tcW w:w="707" w:type="dxa"/>
          </w:tcPr>
          <w:p w14:paraId="787FBC1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5.1*</w:t>
            </w:r>
          </w:p>
        </w:tc>
        <w:tc>
          <w:tcPr>
            <w:tcW w:w="1986" w:type="dxa"/>
          </w:tcPr>
          <w:p w14:paraId="576092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Гидроцилиндры</w:t>
            </w:r>
          </w:p>
          <w:p w14:paraId="2EDF57F7" w14:textId="198AF6B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(</w:t>
            </w:r>
            <w:proofErr w:type="spellStart"/>
            <w:r w:rsidRPr="00841104">
              <w:rPr>
                <w:sz w:val="22"/>
                <w:szCs w:val="22"/>
              </w:rPr>
              <w:t>пневмоцилиндры</w:t>
            </w:r>
            <w:proofErr w:type="spellEnd"/>
            <w:r w:rsidRPr="00841104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93E60D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791513B4" w14:textId="2023CE6F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  <w:p w14:paraId="2855EDD4" w14:textId="49CE7379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38A1E22B" w14:textId="18B3431B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  <w:p w14:paraId="3CCCF9D4" w14:textId="3D594EA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00AF5DFC" w14:textId="77777777" w:rsidR="008E4242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36.109</w:t>
            </w:r>
          </w:p>
          <w:p w14:paraId="356E562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ECCBEB" w14:textId="06E0026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Прочность и герметичность; давление </w:t>
            </w:r>
            <w:proofErr w:type="spellStart"/>
            <w:r w:rsidRPr="00841104">
              <w:rPr>
                <w:sz w:val="22"/>
                <w:szCs w:val="22"/>
              </w:rPr>
              <w:t>страгивания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и </w:t>
            </w:r>
            <w:proofErr w:type="gramStart"/>
            <w:r w:rsidRPr="00841104">
              <w:rPr>
                <w:sz w:val="22"/>
                <w:szCs w:val="22"/>
              </w:rPr>
              <w:t>холостого  хода</w:t>
            </w:r>
            <w:proofErr w:type="gramEnd"/>
            <w:r w:rsidRPr="00841104">
              <w:rPr>
                <w:sz w:val="22"/>
                <w:szCs w:val="22"/>
              </w:rPr>
              <w:t>; ресурс</w:t>
            </w:r>
          </w:p>
        </w:tc>
        <w:tc>
          <w:tcPr>
            <w:tcW w:w="2126" w:type="dxa"/>
            <w:shd w:val="clear" w:color="auto" w:fill="auto"/>
          </w:tcPr>
          <w:p w14:paraId="4EFE41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16514-96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B6EBBFE" w14:textId="5AC83DF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4.10</w:t>
            </w:r>
          </w:p>
          <w:p w14:paraId="280B7D8B" w14:textId="022ECCC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871B48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18464-96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21C93A56" w14:textId="0226F60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5.2.2; 5.2.3; 5.2.5; 5.2.6; 5.2.8–5.2.11  </w:t>
            </w:r>
          </w:p>
        </w:tc>
      </w:tr>
      <w:tr w:rsidR="008E4242" w:rsidRPr="00841104" w14:paraId="18D3AD1F" w14:textId="77777777" w:rsidTr="0028324E">
        <w:trPr>
          <w:trHeight w:val="169"/>
        </w:trPr>
        <w:tc>
          <w:tcPr>
            <w:tcW w:w="707" w:type="dxa"/>
          </w:tcPr>
          <w:p w14:paraId="1DD01DC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41304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Соединительные головки</w:t>
            </w:r>
          </w:p>
        </w:tc>
        <w:tc>
          <w:tcPr>
            <w:tcW w:w="851" w:type="dxa"/>
            <w:shd w:val="clear" w:color="auto" w:fill="auto"/>
          </w:tcPr>
          <w:p w14:paraId="78AEFE4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6C5EFCFB" w14:textId="262B42B9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  <w:p w14:paraId="20D3BF20" w14:textId="2026ADA3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131C12C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36.109</w:t>
            </w:r>
          </w:p>
        </w:tc>
        <w:tc>
          <w:tcPr>
            <w:tcW w:w="2268" w:type="dxa"/>
            <w:shd w:val="clear" w:color="auto" w:fill="auto"/>
          </w:tcPr>
          <w:p w14:paraId="370873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Герметичность и прочность; ресурс</w:t>
            </w:r>
          </w:p>
          <w:p w14:paraId="5A4E177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B5ECFD" w14:textId="2BB86B0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1728-2013</w:t>
            </w:r>
            <w:proofErr w:type="gramEnd"/>
            <w:r w:rsidRPr="00841104">
              <w:rPr>
                <w:sz w:val="22"/>
                <w:szCs w:val="22"/>
              </w:rPr>
              <w:t xml:space="preserve"> пп. 3.1, 3.2, 3.4</w:t>
            </w:r>
          </w:p>
          <w:p w14:paraId="66672C49" w14:textId="0B51518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658E22A3" w14:textId="49B12A3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1728-2013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</w:tc>
      </w:tr>
      <w:tr w:rsidR="008E4242" w:rsidRPr="00841104" w14:paraId="5669E10D" w14:textId="77777777" w:rsidTr="0028324E">
        <w:trPr>
          <w:trHeight w:val="495"/>
        </w:trPr>
        <w:tc>
          <w:tcPr>
            <w:tcW w:w="707" w:type="dxa"/>
            <w:tcBorders>
              <w:right w:val="single" w:sz="4" w:space="0" w:color="auto"/>
            </w:tcBorders>
          </w:tcPr>
          <w:p w14:paraId="0BA532F1" w14:textId="67F1BCA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FEF43" w14:textId="032814A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Стеклоочистители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AAC18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2ECEDF8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1626A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Напряжение питания и потребляемый ток</w:t>
            </w:r>
          </w:p>
        </w:tc>
        <w:tc>
          <w:tcPr>
            <w:tcW w:w="2126" w:type="dxa"/>
            <w:shd w:val="clear" w:color="auto" w:fill="auto"/>
          </w:tcPr>
          <w:p w14:paraId="47ABFB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18699-2017</w:t>
            </w:r>
          </w:p>
        </w:tc>
        <w:tc>
          <w:tcPr>
            <w:tcW w:w="1989" w:type="dxa"/>
            <w:shd w:val="clear" w:color="auto" w:fill="auto"/>
          </w:tcPr>
          <w:p w14:paraId="2BDB76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3940-2004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D5163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</w:t>
            </w:r>
          </w:p>
        </w:tc>
      </w:tr>
      <w:tr w:rsidR="008E4242" w:rsidRPr="00841104" w14:paraId="75F32B3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6EB9D92" w14:textId="7565109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A8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334FB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7E87118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EB92C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Зона очистки стекла:</w:t>
            </w:r>
          </w:p>
          <w:p w14:paraId="40F7D7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угол размаха по мокрому стеклу;</w:t>
            </w:r>
          </w:p>
          <w:p w14:paraId="7F12A0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- угол поворота вала </w:t>
            </w:r>
            <w:proofErr w:type="spellStart"/>
            <w:r w:rsidRPr="00841104">
              <w:rPr>
                <w:sz w:val="22"/>
                <w:szCs w:val="22"/>
              </w:rPr>
              <w:t>моторедуктора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89C147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66CA147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180D18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5.8</w:t>
            </w:r>
          </w:p>
        </w:tc>
      </w:tr>
      <w:tr w:rsidR="008E4242" w:rsidRPr="00841104" w14:paraId="4D62B481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CEC577" w14:textId="70DD888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14E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810EB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4B1DE42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02782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Число двойных ходов в минуту на разных скоростях</w:t>
            </w:r>
          </w:p>
          <w:p w14:paraId="54C5D6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D21A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B5493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3.5</w:t>
            </w:r>
          </w:p>
        </w:tc>
        <w:tc>
          <w:tcPr>
            <w:tcW w:w="1989" w:type="dxa"/>
            <w:shd w:val="clear" w:color="auto" w:fill="auto"/>
          </w:tcPr>
          <w:p w14:paraId="06BD3F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5446EF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5.7</w:t>
            </w:r>
          </w:p>
        </w:tc>
      </w:tr>
      <w:tr w:rsidR="008E4242" w:rsidRPr="00841104" w14:paraId="2268642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B39579" w14:textId="0F1586A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30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9AEE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4EAF509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36B4A0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Усилие прижима щетки;</w:t>
            </w:r>
          </w:p>
          <w:p w14:paraId="4A76A1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1261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034C0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3940-2004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2C31E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</w:t>
            </w:r>
          </w:p>
        </w:tc>
      </w:tr>
      <w:tr w:rsidR="008E4242" w:rsidRPr="00841104" w14:paraId="7A36F16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9D72FE5" w14:textId="5412919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5241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56F75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135B0AF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C14B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Парковое положение</w:t>
            </w:r>
          </w:p>
        </w:tc>
        <w:tc>
          <w:tcPr>
            <w:tcW w:w="2126" w:type="dxa"/>
            <w:shd w:val="clear" w:color="auto" w:fill="auto"/>
          </w:tcPr>
          <w:p w14:paraId="607E15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00DD4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3.5</w:t>
            </w:r>
          </w:p>
        </w:tc>
        <w:tc>
          <w:tcPr>
            <w:tcW w:w="1989" w:type="dxa"/>
            <w:shd w:val="clear" w:color="auto" w:fill="auto"/>
          </w:tcPr>
          <w:p w14:paraId="0DA8E19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2E304A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5.6 </w:t>
            </w:r>
          </w:p>
        </w:tc>
      </w:tr>
      <w:tr w:rsidR="008E4242" w:rsidRPr="00841104" w14:paraId="47A3329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D80217" w14:textId="0E916E6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07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A07AB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7B91418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8351D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Число двойных ходов щетки до полного вытирания стекла</w:t>
            </w:r>
          </w:p>
          <w:p w14:paraId="0E8B06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8324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0258B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3.7</w:t>
            </w:r>
          </w:p>
        </w:tc>
        <w:tc>
          <w:tcPr>
            <w:tcW w:w="1989" w:type="dxa"/>
            <w:shd w:val="clear" w:color="auto" w:fill="auto"/>
          </w:tcPr>
          <w:p w14:paraId="6B5FDE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57F9EA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5.9</w:t>
            </w:r>
          </w:p>
          <w:p w14:paraId="299B58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7180B49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AD87D22" w14:textId="0DA1346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556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18E05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2664180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D5780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Испытания на перегрузку</w:t>
            </w:r>
          </w:p>
          <w:p w14:paraId="68FA2F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F127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E796C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3.2.2</w:t>
            </w:r>
          </w:p>
        </w:tc>
        <w:tc>
          <w:tcPr>
            <w:tcW w:w="1989" w:type="dxa"/>
            <w:shd w:val="clear" w:color="auto" w:fill="auto"/>
          </w:tcPr>
          <w:p w14:paraId="3333F6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B88931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5.4</w:t>
            </w:r>
          </w:p>
        </w:tc>
      </w:tr>
      <w:tr w:rsidR="008E4242" w:rsidRPr="00841104" w14:paraId="7EB839E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9C3AC0" w14:textId="282F6E5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6BF6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68A7C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3EFA732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36.100</w:t>
            </w:r>
          </w:p>
        </w:tc>
        <w:tc>
          <w:tcPr>
            <w:tcW w:w="2268" w:type="dxa"/>
            <w:shd w:val="clear" w:color="auto" w:fill="auto"/>
          </w:tcPr>
          <w:p w14:paraId="0B1CDC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Испытания на надежность</w:t>
            </w:r>
          </w:p>
          <w:p w14:paraId="2921BA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0BE7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9C903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3.16</w:t>
            </w:r>
          </w:p>
        </w:tc>
        <w:tc>
          <w:tcPr>
            <w:tcW w:w="1989" w:type="dxa"/>
            <w:shd w:val="clear" w:color="auto" w:fill="auto"/>
          </w:tcPr>
          <w:p w14:paraId="2FA10FB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18699-2017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0E510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5.12</w:t>
            </w:r>
          </w:p>
        </w:tc>
      </w:tr>
      <w:tr w:rsidR="008E4242" w:rsidRPr="00841104" w14:paraId="50A943B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C9310FC" w14:textId="664B6CD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9.9*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6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35BA1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27.90/</w:t>
            </w:r>
          </w:p>
          <w:p w14:paraId="20313EC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CB0C4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и посадочные размеры</w:t>
            </w:r>
          </w:p>
          <w:p w14:paraId="1C422F2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1719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B2E77F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3940-2004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0BC3E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</w:t>
            </w:r>
          </w:p>
        </w:tc>
      </w:tr>
      <w:tr w:rsidR="008E4242" w:rsidRPr="00841104" w14:paraId="7A1F0390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4482B7" w14:textId="13E3512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794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Трактора сельскохозяйственные колесные, специализированные колесные </w:t>
            </w:r>
            <w:proofErr w:type="spellStart"/>
            <w:r w:rsidRPr="00841104">
              <w:rPr>
                <w:sz w:val="22"/>
                <w:szCs w:val="22"/>
              </w:rPr>
              <w:t>кл</w:t>
            </w:r>
            <w:proofErr w:type="spellEnd"/>
            <w:r w:rsidRPr="00841104">
              <w:rPr>
                <w:sz w:val="22"/>
                <w:szCs w:val="22"/>
              </w:rPr>
              <w:t xml:space="preserve">. </w:t>
            </w:r>
            <w:proofErr w:type="gramStart"/>
            <w:r w:rsidRPr="00841104">
              <w:rPr>
                <w:sz w:val="22"/>
                <w:szCs w:val="22"/>
              </w:rPr>
              <w:t>0,6-5,0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  <w:proofErr w:type="spellStart"/>
            <w:r w:rsidRPr="00841104">
              <w:rPr>
                <w:sz w:val="22"/>
                <w:szCs w:val="22"/>
              </w:rPr>
              <w:t>т.с</w:t>
            </w:r>
            <w:proofErr w:type="spellEnd"/>
            <w:r w:rsidRPr="00841104">
              <w:rPr>
                <w:sz w:val="22"/>
                <w:szCs w:val="22"/>
              </w:rPr>
              <w:t>.</w:t>
            </w:r>
          </w:p>
          <w:p w14:paraId="1DE7D8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Методы оценки показателей и</w:t>
            </w:r>
          </w:p>
          <w:p w14:paraId="62701B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01E913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5A75DE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0CA46C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B0930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структурам по защите от падающих предметов</w:t>
            </w:r>
          </w:p>
        </w:tc>
        <w:tc>
          <w:tcPr>
            <w:tcW w:w="2126" w:type="dxa"/>
            <w:shd w:val="clear" w:color="auto" w:fill="auto"/>
          </w:tcPr>
          <w:p w14:paraId="3AA22EB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7AE81C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</w:t>
            </w:r>
          </w:p>
        </w:tc>
        <w:tc>
          <w:tcPr>
            <w:tcW w:w="1989" w:type="dxa"/>
            <w:shd w:val="clear" w:color="auto" w:fill="auto"/>
          </w:tcPr>
          <w:p w14:paraId="3588B6D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58DB8F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</w:t>
            </w:r>
          </w:p>
        </w:tc>
      </w:tr>
      <w:tr w:rsidR="008E4242" w:rsidRPr="00841104" w14:paraId="293211E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D8A85F" w14:textId="4D663BF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FFE2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852BF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BF4F68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798BA8" w14:textId="5CEE4C7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пассажирским сиденьям</w:t>
            </w:r>
          </w:p>
        </w:tc>
        <w:tc>
          <w:tcPr>
            <w:tcW w:w="2126" w:type="dxa"/>
            <w:shd w:val="clear" w:color="auto" w:fill="auto"/>
          </w:tcPr>
          <w:p w14:paraId="70EF844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FB3306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</w:t>
            </w:r>
          </w:p>
        </w:tc>
        <w:tc>
          <w:tcPr>
            <w:tcW w:w="1989" w:type="dxa"/>
            <w:shd w:val="clear" w:color="auto" w:fill="auto"/>
          </w:tcPr>
          <w:p w14:paraId="08549C5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30FE5C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</w:t>
            </w:r>
          </w:p>
        </w:tc>
      </w:tr>
      <w:tr w:rsidR="008E4242" w:rsidRPr="00841104" w14:paraId="74070E30" w14:textId="77777777" w:rsidTr="0028324E">
        <w:trPr>
          <w:trHeight w:val="796"/>
        </w:trPr>
        <w:tc>
          <w:tcPr>
            <w:tcW w:w="707" w:type="dxa"/>
            <w:tcBorders>
              <w:right w:val="single" w:sz="4" w:space="0" w:color="auto"/>
            </w:tcBorders>
          </w:tcPr>
          <w:p w14:paraId="00E57BA0" w14:textId="77A13C9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5F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830D3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49F0F9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526AD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касательно воздействия шума на водителя</w:t>
            </w:r>
          </w:p>
        </w:tc>
        <w:tc>
          <w:tcPr>
            <w:tcW w:w="2126" w:type="dxa"/>
            <w:shd w:val="clear" w:color="auto" w:fill="auto"/>
          </w:tcPr>
          <w:p w14:paraId="27DE2C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114FE9A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XIII</w:t>
            </w:r>
          </w:p>
        </w:tc>
        <w:tc>
          <w:tcPr>
            <w:tcW w:w="1989" w:type="dxa"/>
            <w:shd w:val="clear" w:color="auto" w:fill="auto"/>
          </w:tcPr>
          <w:p w14:paraId="41C2475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553883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XIII</w:t>
            </w:r>
          </w:p>
        </w:tc>
      </w:tr>
      <w:tr w:rsidR="008E4242" w:rsidRPr="00841104" w14:paraId="0BEFC6F1" w14:textId="77777777" w:rsidTr="0028324E">
        <w:trPr>
          <w:trHeight w:val="806"/>
        </w:trPr>
        <w:tc>
          <w:tcPr>
            <w:tcW w:w="707" w:type="dxa"/>
            <w:tcBorders>
              <w:right w:val="single" w:sz="4" w:space="0" w:color="auto"/>
            </w:tcBorders>
          </w:tcPr>
          <w:p w14:paraId="4DB82A31" w14:textId="6AC766D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3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B2115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B5075E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8C7C7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сиденью водителя</w:t>
            </w:r>
          </w:p>
          <w:p w14:paraId="634FB0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2CD06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6942B3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XIV</w:t>
            </w:r>
          </w:p>
        </w:tc>
        <w:tc>
          <w:tcPr>
            <w:tcW w:w="1989" w:type="dxa"/>
            <w:shd w:val="clear" w:color="auto" w:fill="auto"/>
          </w:tcPr>
          <w:p w14:paraId="3EE8C5D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02FBAB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XIV</w:t>
            </w:r>
          </w:p>
        </w:tc>
      </w:tr>
      <w:tr w:rsidR="008E4242" w:rsidRPr="00841104" w14:paraId="3BFF4FB7" w14:textId="77777777" w:rsidTr="0028324E">
        <w:trPr>
          <w:trHeight w:val="1058"/>
        </w:trPr>
        <w:tc>
          <w:tcPr>
            <w:tcW w:w="707" w:type="dxa"/>
            <w:tcBorders>
              <w:right w:val="single" w:sz="4" w:space="0" w:color="auto"/>
            </w:tcBorders>
          </w:tcPr>
          <w:p w14:paraId="08AFB2D2" w14:textId="28D8FBF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10.9*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93DF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Трактора сельскохозяйственные колесные, специализированные колесные </w:t>
            </w:r>
            <w:proofErr w:type="spellStart"/>
            <w:r w:rsidRPr="00841104">
              <w:rPr>
                <w:sz w:val="22"/>
                <w:szCs w:val="22"/>
              </w:rPr>
              <w:t>кл</w:t>
            </w:r>
            <w:proofErr w:type="spellEnd"/>
            <w:r w:rsidRPr="00841104">
              <w:rPr>
                <w:sz w:val="22"/>
                <w:szCs w:val="22"/>
              </w:rPr>
              <w:t xml:space="preserve">. </w:t>
            </w:r>
            <w:proofErr w:type="gramStart"/>
            <w:r w:rsidRPr="00841104">
              <w:rPr>
                <w:sz w:val="22"/>
                <w:szCs w:val="22"/>
              </w:rPr>
              <w:t>0,6-5,0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  <w:proofErr w:type="spellStart"/>
            <w:r w:rsidRPr="00841104">
              <w:rPr>
                <w:sz w:val="22"/>
                <w:szCs w:val="22"/>
              </w:rPr>
              <w:t>т.с</w:t>
            </w:r>
            <w:proofErr w:type="spellEnd"/>
            <w:r w:rsidRPr="00841104">
              <w:rPr>
                <w:sz w:val="22"/>
                <w:szCs w:val="22"/>
              </w:rPr>
              <w:t>.</w:t>
            </w:r>
          </w:p>
          <w:p w14:paraId="73FA92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Методы оценки показателей и</w:t>
            </w:r>
          </w:p>
          <w:p w14:paraId="6ED908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576BCD4A" w14:textId="17329AB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AF648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CAF8CE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5BCF37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кабине водителя и доступу к месту водителя</w:t>
            </w:r>
          </w:p>
          <w:p w14:paraId="1CD551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E04B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4F26D9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</w:t>
            </w:r>
          </w:p>
        </w:tc>
        <w:tc>
          <w:tcPr>
            <w:tcW w:w="1989" w:type="dxa"/>
            <w:shd w:val="clear" w:color="auto" w:fill="auto"/>
          </w:tcPr>
          <w:p w14:paraId="207FB0E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5DB320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</w:t>
            </w:r>
          </w:p>
        </w:tc>
      </w:tr>
      <w:tr w:rsidR="008E4242" w:rsidRPr="00841104" w14:paraId="0F3BEE3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CA1EC22" w14:textId="49A982E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CA738" w14:textId="3CF7BA0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D80B8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23E069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08FA7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валу отбора мощности</w:t>
            </w:r>
          </w:p>
        </w:tc>
        <w:tc>
          <w:tcPr>
            <w:tcW w:w="2126" w:type="dxa"/>
            <w:shd w:val="clear" w:color="auto" w:fill="auto"/>
          </w:tcPr>
          <w:p w14:paraId="321C684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06D936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</w:t>
            </w:r>
          </w:p>
        </w:tc>
        <w:tc>
          <w:tcPr>
            <w:tcW w:w="1989" w:type="dxa"/>
            <w:shd w:val="clear" w:color="auto" w:fill="auto"/>
          </w:tcPr>
          <w:p w14:paraId="5603E40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6E5007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</w:t>
            </w:r>
          </w:p>
        </w:tc>
      </w:tr>
      <w:tr w:rsidR="008E4242" w:rsidRPr="00841104" w14:paraId="6EC8D18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92DDF64" w14:textId="7F72EDD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FB008" w14:textId="6D5BAFF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70FF4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0FEB8A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6FF121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защите приводных элементов</w:t>
            </w:r>
          </w:p>
        </w:tc>
        <w:tc>
          <w:tcPr>
            <w:tcW w:w="2126" w:type="dxa"/>
            <w:shd w:val="clear" w:color="auto" w:fill="auto"/>
          </w:tcPr>
          <w:p w14:paraId="62670A3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6001A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</w:t>
            </w:r>
          </w:p>
        </w:tc>
        <w:tc>
          <w:tcPr>
            <w:tcW w:w="1989" w:type="dxa"/>
            <w:shd w:val="clear" w:color="auto" w:fill="auto"/>
          </w:tcPr>
          <w:p w14:paraId="6CF918A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B336C2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</w:t>
            </w:r>
          </w:p>
        </w:tc>
      </w:tr>
      <w:tr w:rsidR="008E4242" w:rsidRPr="00841104" w14:paraId="46AA7CE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91B458B" w14:textId="6ABACE8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7B825" w14:textId="39074C8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0245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12E8FE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25314D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креплениям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58525A7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6A6628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XVIII</w:t>
            </w:r>
          </w:p>
        </w:tc>
        <w:tc>
          <w:tcPr>
            <w:tcW w:w="1989" w:type="dxa"/>
            <w:shd w:val="clear" w:color="auto" w:fill="auto"/>
          </w:tcPr>
          <w:p w14:paraId="6C3088D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1CFD90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XVIII</w:t>
            </w:r>
          </w:p>
        </w:tc>
      </w:tr>
      <w:tr w:rsidR="008E4242" w:rsidRPr="00841104" w14:paraId="59636E4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872408" w14:textId="6AD3438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0684" w14:textId="2D9C116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CCFE5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845801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D5070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ремням безопасности</w:t>
            </w:r>
          </w:p>
        </w:tc>
        <w:tc>
          <w:tcPr>
            <w:tcW w:w="2126" w:type="dxa"/>
            <w:shd w:val="clear" w:color="auto" w:fill="auto"/>
          </w:tcPr>
          <w:p w14:paraId="51F3707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032F10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XIX</w:t>
            </w:r>
          </w:p>
        </w:tc>
        <w:tc>
          <w:tcPr>
            <w:tcW w:w="1989" w:type="dxa"/>
            <w:shd w:val="clear" w:color="auto" w:fill="auto"/>
          </w:tcPr>
          <w:p w14:paraId="3F9BB4D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537562F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XIX</w:t>
            </w:r>
          </w:p>
        </w:tc>
      </w:tr>
      <w:tr w:rsidR="008E4242" w:rsidRPr="00841104" w14:paraId="19B5D4F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8BA3D7" w14:textId="1230A85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5276" w14:textId="4E3924F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7D4D2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60604F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0FFA821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системам выпуска ОГ</w:t>
            </w:r>
          </w:p>
        </w:tc>
        <w:tc>
          <w:tcPr>
            <w:tcW w:w="2126" w:type="dxa"/>
            <w:shd w:val="clear" w:color="auto" w:fill="auto"/>
          </w:tcPr>
          <w:p w14:paraId="185D12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458D66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</w:t>
            </w:r>
          </w:p>
        </w:tc>
        <w:tc>
          <w:tcPr>
            <w:tcW w:w="1989" w:type="dxa"/>
            <w:shd w:val="clear" w:color="auto" w:fill="auto"/>
          </w:tcPr>
          <w:p w14:paraId="5C951B7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5F4CA0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</w:t>
            </w:r>
          </w:p>
        </w:tc>
      </w:tr>
      <w:tr w:rsidR="008E4242" w:rsidRPr="00841104" w14:paraId="0DB22AE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B71337" w14:textId="50E4CE6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913DF" w14:textId="32D188D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2C4B9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55DE5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284E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руководству по эксплуатации</w:t>
            </w:r>
          </w:p>
        </w:tc>
        <w:tc>
          <w:tcPr>
            <w:tcW w:w="2126" w:type="dxa"/>
            <w:shd w:val="clear" w:color="auto" w:fill="auto"/>
          </w:tcPr>
          <w:p w14:paraId="5B5F3CE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6FB065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</w:t>
            </w:r>
          </w:p>
        </w:tc>
        <w:tc>
          <w:tcPr>
            <w:tcW w:w="1989" w:type="dxa"/>
            <w:shd w:val="clear" w:color="auto" w:fill="auto"/>
          </w:tcPr>
          <w:p w14:paraId="5D45E00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5CB1024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</w:t>
            </w:r>
          </w:p>
        </w:tc>
      </w:tr>
      <w:tr w:rsidR="008E4242" w:rsidRPr="00841104" w14:paraId="3C9D8CF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7258F9B" w14:textId="6228D47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2E80D" w14:textId="715BE42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8D242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2B08F1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6E0B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исполнительным элементам включая безопасность и надежность систем контроля, аварийных остановов и автоматических стопорных механизмов</w:t>
            </w:r>
          </w:p>
        </w:tc>
        <w:tc>
          <w:tcPr>
            <w:tcW w:w="2126" w:type="dxa"/>
            <w:shd w:val="clear" w:color="auto" w:fill="auto"/>
          </w:tcPr>
          <w:p w14:paraId="1AB04C9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787705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XXIII</w:t>
            </w:r>
          </w:p>
        </w:tc>
        <w:tc>
          <w:tcPr>
            <w:tcW w:w="1989" w:type="dxa"/>
            <w:shd w:val="clear" w:color="auto" w:fill="auto"/>
          </w:tcPr>
          <w:p w14:paraId="09081AD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16FB2A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XXIII</w:t>
            </w:r>
          </w:p>
        </w:tc>
      </w:tr>
      <w:tr w:rsidR="008E4242" w:rsidRPr="00841104" w14:paraId="2BBAF75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35BCB8" w14:textId="5D88140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A248" w14:textId="6F1F61A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7F69E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50F2A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1F05AB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защите от прочих механических рисков</w:t>
            </w:r>
          </w:p>
          <w:p w14:paraId="1CD3EF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9E7C3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011197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XXIV</w:t>
            </w:r>
          </w:p>
        </w:tc>
        <w:tc>
          <w:tcPr>
            <w:tcW w:w="1989" w:type="dxa"/>
            <w:shd w:val="clear" w:color="auto" w:fill="auto"/>
          </w:tcPr>
          <w:p w14:paraId="4B09990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4A409C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XXIV</w:t>
            </w:r>
          </w:p>
        </w:tc>
      </w:tr>
      <w:tr w:rsidR="008E4242" w:rsidRPr="00841104" w14:paraId="6F34921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B0C6B6" w14:textId="4010D8B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40DBC" w14:textId="562696A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4FA21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409259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DF2F8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отделяемым и неотделяемым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3D3EC09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B70041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</w:t>
            </w:r>
          </w:p>
        </w:tc>
        <w:tc>
          <w:tcPr>
            <w:tcW w:w="1989" w:type="dxa"/>
            <w:shd w:val="clear" w:color="auto" w:fill="auto"/>
          </w:tcPr>
          <w:p w14:paraId="035A34B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36A4E6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</w:t>
            </w:r>
          </w:p>
        </w:tc>
      </w:tr>
      <w:tr w:rsidR="008E4242" w:rsidRPr="00841104" w14:paraId="19F20BB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ED637E1" w14:textId="23C2C97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8863" w14:textId="0636E05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BEE2A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B0B073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200F3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указаниям, предупреждениям и обозначениям</w:t>
            </w:r>
          </w:p>
        </w:tc>
        <w:tc>
          <w:tcPr>
            <w:tcW w:w="2126" w:type="dxa"/>
            <w:shd w:val="clear" w:color="auto" w:fill="auto"/>
          </w:tcPr>
          <w:p w14:paraId="25F462B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B7C912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</w:t>
            </w:r>
          </w:p>
        </w:tc>
        <w:tc>
          <w:tcPr>
            <w:tcW w:w="1989" w:type="dxa"/>
            <w:shd w:val="clear" w:color="auto" w:fill="auto"/>
          </w:tcPr>
          <w:p w14:paraId="64D94A4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7F0265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</w:t>
            </w:r>
          </w:p>
        </w:tc>
      </w:tr>
      <w:tr w:rsidR="008E4242" w:rsidRPr="00841104" w14:paraId="315AD34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B8DE78" w14:textId="102E978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A41E" w14:textId="1E95926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13FCE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8DAC46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AD4E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материалам и продукции</w:t>
            </w:r>
          </w:p>
        </w:tc>
        <w:tc>
          <w:tcPr>
            <w:tcW w:w="2126" w:type="dxa"/>
            <w:shd w:val="clear" w:color="auto" w:fill="auto"/>
          </w:tcPr>
          <w:p w14:paraId="32AF2F1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05AE57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</w:t>
            </w:r>
          </w:p>
        </w:tc>
        <w:tc>
          <w:tcPr>
            <w:tcW w:w="1989" w:type="dxa"/>
            <w:shd w:val="clear" w:color="auto" w:fill="auto"/>
          </w:tcPr>
          <w:p w14:paraId="0C675FC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74D1D8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</w:t>
            </w:r>
          </w:p>
        </w:tc>
      </w:tr>
      <w:tr w:rsidR="008E4242" w:rsidRPr="00841104" w14:paraId="493AC98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69039F" w14:textId="5F08E55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1E4AF" w14:textId="1D4DAF0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7EDE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31F0F1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992A0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батареям</w:t>
            </w:r>
          </w:p>
        </w:tc>
        <w:tc>
          <w:tcPr>
            <w:tcW w:w="2126" w:type="dxa"/>
            <w:shd w:val="clear" w:color="auto" w:fill="auto"/>
          </w:tcPr>
          <w:p w14:paraId="292607B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330367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XXVIII</w:t>
            </w:r>
          </w:p>
        </w:tc>
        <w:tc>
          <w:tcPr>
            <w:tcW w:w="1989" w:type="dxa"/>
            <w:shd w:val="clear" w:color="auto" w:fill="auto"/>
          </w:tcPr>
          <w:p w14:paraId="24B3E4A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24576E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XXVIII</w:t>
            </w:r>
          </w:p>
        </w:tc>
      </w:tr>
      <w:tr w:rsidR="008E4242" w:rsidRPr="00841104" w14:paraId="30B1831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5354F4" w14:textId="3AAAD30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4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9E0FA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0CA919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364042A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защите от опасных веществ</w:t>
            </w:r>
          </w:p>
        </w:tc>
        <w:tc>
          <w:tcPr>
            <w:tcW w:w="2126" w:type="dxa"/>
            <w:shd w:val="clear" w:color="auto" w:fill="auto"/>
          </w:tcPr>
          <w:p w14:paraId="5A4A7AC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76550A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XXIX</w:t>
            </w:r>
          </w:p>
        </w:tc>
        <w:tc>
          <w:tcPr>
            <w:tcW w:w="1989" w:type="dxa"/>
            <w:shd w:val="clear" w:color="auto" w:fill="auto"/>
          </w:tcPr>
          <w:p w14:paraId="3777DB1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1322/2014,</w:t>
            </w:r>
          </w:p>
          <w:p w14:paraId="0C1C31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XXIX</w:t>
            </w:r>
          </w:p>
        </w:tc>
      </w:tr>
      <w:tr w:rsidR="008E4242" w:rsidRPr="00841104" w14:paraId="6CE3C30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4FFC03C" w14:textId="3FF1FFD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10.23*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7A7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Трактора сельскохозяйственные колесные, специализированные колесные </w:t>
            </w:r>
            <w:proofErr w:type="spellStart"/>
            <w:r w:rsidRPr="00841104">
              <w:rPr>
                <w:sz w:val="22"/>
                <w:szCs w:val="22"/>
              </w:rPr>
              <w:t>кл</w:t>
            </w:r>
            <w:proofErr w:type="spellEnd"/>
            <w:r w:rsidRPr="00841104">
              <w:rPr>
                <w:sz w:val="22"/>
                <w:szCs w:val="22"/>
              </w:rPr>
              <w:t xml:space="preserve">. </w:t>
            </w:r>
            <w:proofErr w:type="gramStart"/>
            <w:r w:rsidRPr="00841104">
              <w:rPr>
                <w:sz w:val="22"/>
                <w:szCs w:val="22"/>
              </w:rPr>
              <w:t>0,6-5,0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  <w:proofErr w:type="spellStart"/>
            <w:r w:rsidRPr="00841104">
              <w:rPr>
                <w:sz w:val="22"/>
                <w:szCs w:val="22"/>
              </w:rPr>
              <w:t>т.с</w:t>
            </w:r>
            <w:proofErr w:type="spellEnd"/>
            <w:r w:rsidRPr="00841104">
              <w:rPr>
                <w:sz w:val="22"/>
                <w:szCs w:val="22"/>
              </w:rPr>
              <w:t>.</w:t>
            </w:r>
          </w:p>
          <w:p w14:paraId="6404AD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Методы оценки показателей и</w:t>
            </w:r>
          </w:p>
          <w:p w14:paraId="2289DE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027E8954" w14:textId="1E2554A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67129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C40F1B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286CA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по уровню внешнего шума</w:t>
            </w:r>
          </w:p>
        </w:tc>
        <w:tc>
          <w:tcPr>
            <w:tcW w:w="2126" w:type="dxa"/>
            <w:shd w:val="clear" w:color="auto" w:fill="auto"/>
          </w:tcPr>
          <w:p w14:paraId="3802789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Регламент </w:t>
            </w:r>
            <w:r w:rsidRPr="00841104">
              <w:rPr>
                <w:rFonts w:eastAsia="Sylfaen"/>
                <w:sz w:val="22"/>
                <w:szCs w:val="22"/>
              </w:rPr>
              <w:t>2015/96</w:t>
            </w:r>
            <w:r w:rsidRPr="00841104">
              <w:rPr>
                <w:sz w:val="22"/>
                <w:szCs w:val="22"/>
              </w:rPr>
              <w:t>,</w:t>
            </w:r>
          </w:p>
          <w:p w14:paraId="51D91C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III</w:t>
            </w:r>
          </w:p>
        </w:tc>
        <w:tc>
          <w:tcPr>
            <w:tcW w:w="1989" w:type="dxa"/>
            <w:shd w:val="clear" w:color="auto" w:fill="auto"/>
          </w:tcPr>
          <w:p w14:paraId="111EF7C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Регламент </w:t>
            </w:r>
            <w:r w:rsidRPr="00841104">
              <w:rPr>
                <w:rFonts w:eastAsia="Sylfaen"/>
                <w:sz w:val="22"/>
                <w:szCs w:val="22"/>
              </w:rPr>
              <w:t>2015/96</w:t>
            </w:r>
            <w:r w:rsidRPr="00841104">
              <w:rPr>
                <w:sz w:val="22"/>
                <w:szCs w:val="22"/>
              </w:rPr>
              <w:t>,</w:t>
            </w:r>
          </w:p>
          <w:p w14:paraId="6C1496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III</w:t>
            </w:r>
          </w:p>
        </w:tc>
      </w:tr>
      <w:tr w:rsidR="008E4242" w:rsidRPr="00841104" w14:paraId="6BB4012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BDDF3F" w14:textId="0B354D9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6FE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136F5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EA363E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D3D56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максимальной конструкционной скорости, регулятору скорости и устройствам ограничения скорости</w:t>
            </w:r>
          </w:p>
        </w:tc>
        <w:tc>
          <w:tcPr>
            <w:tcW w:w="2126" w:type="dxa"/>
            <w:shd w:val="clear" w:color="auto" w:fill="auto"/>
          </w:tcPr>
          <w:p w14:paraId="752F8A0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BCE86E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III</w:t>
            </w:r>
          </w:p>
        </w:tc>
        <w:tc>
          <w:tcPr>
            <w:tcW w:w="1989" w:type="dxa"/>
            <w:shd w:val="clear" w:color="auto" w:fill="auto"/>
          </w:tcPr>
          <w:p w14:paraId="7D1A48D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46898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III</w:t>
            </w:r>
          </w:p>
        </w:tc>
      </w:tr>
      <w:tr w:rsidR="008E4242" w:rsidRPr="00841104" w14:paraId="16E5F67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9DE719" w14:textId="13CD373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79C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FB9C1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89EE92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645B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рулевому управлению для быстрых тракторов</w:t>
            </w:r>
          </w:p>
        </w:tc>
        <w:tc>
          <w:tcPr>
            <w:tcW w:w="2126" w:type="dxa"/>
            <w:shd w:val="clear" w:color="auto" w:fill="auto"/>
          </w:tcPr>
          <w:p w14:paraId="1C1B379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B30F72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IV</w:t>
            </w:r>
          </w:p>
        </w:tc>
        <w:tc>
          <w:tcPr>
            <w:tcW w:w="1989" w:type="dxa"/>
            <w:shd w:val="clear" w:color="auto" w:fill="auto"/>
          </w:tcPr>
          <w:p w14:paraId="00871FD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ADE22B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IV</w:t>
            </w:r>
          </w:p>
        </w:tc>
      </w:tr>
      <w:tr w:rsidR="008E4242" w:rsidRPr="00841104" w14:paraId="44C0E64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2CCC1C" w14:textId="0CB973F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D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CF7AC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6A6ED2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CE4D3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2126" w:type="dxa"/>
            <w:shd w:val="clear" w:color="auto" w:fill="auto"/>
          </w:tcPr>
          <w:p w14:paraId="4191AEC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0CEB29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</w:t>
            </w:r>
          </w:p>
        </w:tc>
        <w:tc>
          <w:tcPr>
            <w:tcW w:w="1989" w:type="dxa"/>
            <w:shd w:val="clear" w:color="auto" w:fill="auto"/>
          </w:tcPr>
          <w:p w14:paraId="3494298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30AEA0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</w:t>
            </w:r>
          </w:p>
        </w:tc>
      </w:tr>
      <w:tr w:rsidR="008E4242" w:rsidRPr="00841104" w14:paraId="6AE9E50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4F4CE5" w14:textId="296D32D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C6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EB8FD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2F9E66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807BE5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41104">
              <w:rPr>
                <w:sz w:val="22"/>
                <w:szCs w:val="22"/>
              </w:rPr>
              <w:t>тахоспидометру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C1E557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2C291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</w:t>
            </w:r>
          </w:p>
        </w:tc>
        <w:tc>
          <w:tcPr>
            <w:tcW w:w="1989" w:type="dxa"/>
            <w:shd w:val="clear" w:color="auto" w:fill="auto"/>
          </w:tcPr>
          <w:p w14:paraId="6D5877B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5F59F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</w:t>
            </w:r>
          </w:p>
        </w:tc>
      </w:tr>
      <w:tr w:rsidR="008E4242" w:rsidRPr="00841104" w14:paraId="4199D34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036A73" w14:textId="03FBA04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86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9C770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A8F966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18A744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полю обзора и стеклоочистителям</w:t>
            </w:r>
          </w:p>
        </w:tc>
        <w:tc>
          <w:tcPr>
            <w:tcW w:w="2126" w:type="dxa"/>
            <w:shd w:val="clear" w:color="auto" w:fill="auto"/>
          </w:tcPr>
          <w:p w14:paraId="579B417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A2C9B7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</w:t>
            </w:r>
          </w:p>
        </w:tc>
        <w:tc>
          <w:tcPr>
            <w:tcW w:w="1989" w:type="dxa"/>
            <w:shd w:val="clear" w:color="auto" w:fill="auto"/>
          </w:tcPr>
          <w:p w14:paraId="1C545D5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6B8DFF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</w:t>
            </w:r>
          </w:p>
        </w:tc>
      </w:tr>
      <w:tr w:rsidR="008E4242" w:rsidRPr="00841104" w14:paraId="09067B85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54B12F3" w14:textId="0B43CD8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2CB0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D44BE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46F92F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766B9B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2126" w:type="dxa"/>
            <w:shd w:val="clear" w:color="auto" w:fill="auto"/>
          </w:tcPr>
          <w:p w14:paraId="6AF092F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2A4267D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VIII</w:t>
            </w:r>
          </w:p>
        </w:tc>
        <w:tc>
          <w:tcPr>
            <w:tcW w:w="1989" w:type="dxa"/>
            <w:shd w:val="clear" w:color="auto" w:fill="auto"/>
          </w:tcPr>
          <w:p w14:paraId="50959A5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64FA8A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VIII</w:t>
            </w:r>
          </w:p>
        </w:tc>
      </w:tr>
      <w:tr w:rsidR="008E4242" w:rsidRPr="00841104" w14:paraId="0FF104C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BD5729" w14:textId="5EDABC2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A2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F503F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CA608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8B233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зеркалам заднего вида</w:t>
            </w:r>
          </w:p>
        </w:tc>
        <w:tc>
          <w:tcPr>
            <w:tcW w:w="2126" w:type="dxa"/>
            <w:shd w:val="clear" w:color="auto" w:fill="auto"/>
          </w:tcPr>
          <w:p w14:paraId="676FDFC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9E849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IX</w:t>
            </w:r>
          </w:p>
        </w:tc>
        <w:tc>
          <w:tcPr>
            <w:tcW w:w="1989" w:type="dxa"/>
            <w:shd w:val="clear" w:color="auto" w:fill="auto"/>
          </w:tcPr>
          <w:p w14:paraId="6F5F6C2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AC418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IX</w:t>
            </w:r>
          </w:p>
        </w:tc>
      </w:tr>
      <w:tr w:rsidR="008E4242" w:rsidRPr="00841104" w14:paraId="1C61F111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51BDB5" w14:textId="71024B8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9A0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E0DC1A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0CA46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0671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информационным системам для водителей</w:t>
            </w:r>
          </w:p>
        </w:tc>
        <w:tc>
          <w:tcPr>
            <w:tcW w:w="2126" w:type="dxa"/>
            <w:shd w:val="clear" w:color="auto" w:fill="auto"/>
          </w:tcPr>
          <w:p w14:paraId="313B4CB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AFB50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</w:t>
            </w:r>
          </w:p>
        </w:tc>
        <w:tc>
          <w:tcPr>
            <w:tcW w:w="1989" w:type="dxa"/>
            <w:shd w:val="clear" w:color="auto" w:fill="auto"/>
          </w:tcPr>
          <w:p w14:paraId="2647D77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2D226AA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</w:t>
            </w:r>
          </w:p>
        </w:tc>
      </w:tr>
      <w:tr w:rsidR="008E4242" w:rsidRPr="00841104" w14:paraId="4BB3392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469EAB2" w14:textId="4A436D7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DA07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E2653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052340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1CA358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освещению и светосигнальным устройствам и его источникам света</w:t>
            </w:r>
          </w:p>
        </w:tc>
        <w:tc>
          <w:tcPr>
            <w:tcW w:w="2126" w:type="dxa"/>
            <w:shd w:val="clear" w:color="auto" w:fill="auto"/>
          </w:tcPr>
          <w:p w14:paraId="41962D5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95769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</w:t>
            </w:r>
          </w:p>
        </w:tc>
        <w:tc>
          <w:tcPr>
            <w:tcW w:w="1989" w:type="dxa"/>
            <w:shd w:val="clear" w:color="auto" w:fill="auto"/>
          </w:tcPr>
          <w:p w14:paraId="69800B1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03566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</w:t>
            </w:r>
          </w:p>
        </w:tc>
      </w:tr>
      <w:tr w:rsidR="008E4242" w:rsidRPr="00841104" w14:paraId="230213D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A45493" w14:textId="098EABB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D693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CA265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62DBCD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43B2206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осветительным устройствам</w:t>
            </w:r>
          </w:p>
        </w:tc>
        <w:tc>
          <w:tcPr>
            <w:tcW w:w="2126" w:type="dxa"/>
            <w:shd w:val="clear" w:color="auto" w:fill="auto"/>
          </w:tcPr>
          <w:p w14:paraId="2392E8C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5F861A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</w:t>
            </w:r>
          </w:p>
        </w:tc>
        <w:tc>
          <w:tcPr>
            <w:tcW w:w="1989" w:type="dxa"/>
            <w:shd w:val="clear" w:color="auto" w:fill="auto"/>
          </w:tcPr>
          <w:p w14:paraId="34C6EAD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E2CAD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</w:t>
            </w:r>
          </w:p>
        </w:tc>
      </w:tr>
      <w:tr w:rsidR="008E4242" w:rsidRPr="00841104" w14:paraId="237C544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C09612" w14:textId="02DFA85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9FE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B1119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4FD21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E01D6C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защитным системам для пассажиров, включая внутреннее оснащение, подголовники, ремни безопасности и двери транспортного средства</w:t>
            </w:r>
          </w:p>
        </w:tc>
        <w:tc>
          <w:tcPr>
            <w:tcW w:w="2126" w:type="dxa"/>
            <w:shd w:val="clear" w:color="auto" w:fill="auto"/>
          </w:tcPr>
          <w:p w14:paraId="279A07A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B239C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XIII</w:t>
            </w:r>
          </w:p>
        </w:tc>
        <w:tc>
          <w:tcPr>
            <w:tcW w:w="1989" w:type="dxa"/>
            <w:shd w:val="clear" w:color="auto" w:fill="auto"/>
          </w:tcPr>
          <w:p w14:paraId="002E519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0BFDD26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XIII</w:t>
            </w:r>
          </w:p>
        </w:tc>
      </w:tr>
      <w:tr w:rsidR="008E4242" w:rsidRPr="00841104" w14:paraId="2242459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BA7190" w14:textId="170B6BB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398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17F69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75B75B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BFC12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внешней стороне транспортного средства и деталям принадлежностей</w:t>
            </w:r>
          </w:p>
        </w:tc>
        <w:tc>
          <w:tcPr>
            <w:tcW w:w="2126" w:type="dxa"/>
            <w:shd w:val="clear" w:color="auto" w:fill="auto"/>
          </w:tcPr>
          <w:p w14:paraId="5962B11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A2FAB3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XIV</w:t>
            </w:r>
          </w:p>
        </w:tc>
        <w:tc>
          <w:tcPr>
            <w:tcW w:w="1989" w:type="dxa"/>
            <w:shd w:val="clear" w:color="auto" w:fill="auto"/>
          </w:tcPr>
          <w:p w14:paraId="51C87F9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3D30A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XIV</w:t>
            </w:r>
          </w:p>
        </w:tc>
      </w:tr>
      <w:tr w:rsidR="008E4242" w:rsidRPr="00841104" w14:paraId="42BC8DB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3749296" w14:textId="53090A2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8717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94B39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FB9D8B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7BC5E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 для звуковых сигналов</w:t>
            </w:r>
          </w:p>
        </w:tc>
        <w:tc>
          <w:tcPr>
            <w:tcW w:w="2126" w:type="dxa"/>
            <w:shd w:val="clear" w:color="auto" w:fill="auto"/>
          </w:tcPr>
          <w:p w14:paraId="30940C4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AA73A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</w:t>
            </w:r>
          </w:p>
        </w:tc>
        <w:tc>
          <w:tcPr>
            <w:tcW w:w="1989" w:type="dxa"/>
            <w:shd w:val="clear" w:color="auto" w:fill="auto"/>
          </w:tcPr>
          <w:p w14:paraId="3C841FD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3C5B4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</w:t>
            </w:r>
          </w:p>
        </w:tc>
      </w:tr>
      <w:tr w:rsidR="008E4242" w:rsidRPr="00841104" w14:paraId="4E93E3D4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94CC51" w14:textId="40D433E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3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48E1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3FE53C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9E152C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отопителям</w:t>
            </w:r>
          </w:p>
          <w:p w14:paraId="5EE16A1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B0AC6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CD3E6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</w:t>
            </w:r>
          </w:p>
        </w:tc>
        <w:tc>
          <w:tcPr>
            <w:tcW w:w="1989" w:type="dxa"/>
            <w:shd w:val="clear" w:color="auto" w:fill="auto"/>
          </w:tcPr>
          <w:p w14:paraId="683533D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C128C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</w:t>
            </w:r>
          </w:p>
        </w:tc>
      </w:tr>
      <w:tr w:rsidR="008E4242" w:rsidRPr="00841104" w14:paraId="53A28BA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9827B1" w14:textId="2A5A91B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10.38*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C2C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Трактора сельскохозяйственные колесные, специализированные колесные </w:t>
            </w:r>
            <w:proofErr w:type="spellStart"/>
            <w:r w:rsidRPr="00841104">
              <w:rPr>
                <w:sz w:val="22"/>
                <w:szCs w:val="22"/>
              </w:rPr>
              <w:t>кл</w:t>
            </w:r>
            <w:proofErr w:type="spellEnd"/>
            <w:r w:rsidRPr="00841104">
              <w:rPr>
                <w:sz w:val="22"/>
                <w:szCs w:val="22"/>
              </w:rPr>
              <w:t xml:space="preserve">. </w:t>
            </w:r>
            <w:proofErr w:type="gramStart"/>
            <w:r w:rsidRPr="00841104">
              <w:rPr>
                <w:sz w:val="22"/>
                <w:szCs w:val="22"/>
              </w:rPr>
              <w:t>0,6-5,0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  <w:proofErr w:type="spellStart"/>
            <w:r w:rsidRPr="00841104">
              <w:rPr>
                <w:sz w:val="22"/>
                <w:szCs w:val="22"/>
              </w:rPr>
              <w:t>т.с</w:t>
            </w:r>
            <w:proofErr w:type="spellEnd"/>
            <w:r w:rsidRPr="00841104">
              <w:rPr>
                <w:sz w:val="22"/>
                <w:szCs w:val="22"/>
              </w:rPr>
              <w:t>.</w:t>
            </w:r>
          </w:p>
          <w:p w14:paraId="70145A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Методы оценки показателей и</w:t>
            </w:r>
          </w:p>
          <w:p w14:paraId="57DC5D1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5A376573" w14:textId="3BEBD5A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3BD6C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4AC512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B17D4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защите от несанкционированного использования</w:t>
            </w:r>
          </w:p>
        </w:tc>
        <w:tc>
          <w:tcPr>
            <w:tcW w:w="2126" w:type="dxa"/>
            <w:shd w:val="clear" w:color="auto" w:fill="auto"/>
          </w:tcPr>
          <w:p w14:paraId="7121387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2280BF6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XVIII</w:t>
            </w:r>
          </w:p>
        </w:tc>
        <w:tc>
          <w:tcPr>
            <w:tcW w:w="1989" w:type="dxa"/>
            <w:shd w:val="clear" w:color="auto" w:fill="auto"/>
          </w:tcPr>
          <w:p w14:paraId="403B512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EA4CE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XVIII</w:t>
            </w:r>
          </w:p>
        </w:tc>
      </w:tr>
      <w:tr w:rsidR="008E4242" w:rsidRPr="00841104" w14:paraId="050DE4A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DD43254" w14:textId="359960A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10.39*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7D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3917E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155BF0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DA752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официальным номерным знакам</w:t>
            </w:r>
          </w:p>
          <w:p w14:paraId="318E0A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25138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66BFF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XIX</w:t>
            </w:r>
          </w:p>
        </w:tc>
        <w:tc>
          <w:tcPr>
            <w:tcW w:w="1989" w:type="dxa"/>
            <w:shd w:val="clear" w:color="auto" w:fill="auto"/>
          </w:tcPr>
          <w:p w14:paraId="282A7F2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015DC2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XIX</w:t>
            </w:r>
          </w:p>
        </w:tc>
      </w:tr>
      <w:tr w:rsidR="008E4242" w:rsidRPr="00841104" w14:paraId="2DDB880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09FA32" w14:textId="7B6ED9A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AFD6C" w14:textId="06A7BD9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18D1D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A378C2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009C7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предписываемым законом табличкам и обозначениям</w:t>
            </w:r>
          </w:p>
        </w:tc>
        <w:tc>
          <w:tcPr>
            <w:tcW w:w="2126" w:type="dxa"/>
            <w:shd w:val="clear" w:color="auto" w:fill="auto"/>
          </w:tcPr>
          <w:p w14:paraId="224316C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02CDD48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</w:t>
            </w:r>
          </w:p>
        </w:tc>
        <w:tc>
          <w:tcPr>
            <w:tcW w:w="1989" w:type="dxa"/>
            <w:shd w:val="clear" w:color="auto" w:fill="auto"/>
          </w:tcPr>
          <w:p w14:paraId="2D5FA2D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8F659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</w:t>
            </w:r>
          </w:p>
        </w:tc>
      </w:tr>
      <w:tr w:rsidR="008E4242" w:rsidRPr="00841104" w14:paraId="535274E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9FE859A" w14:textId="13762FD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857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334B3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6DA38F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CC7C1A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размерам и прицепному весу</w:t>
            </w:r>
          </w:p>
        </w:tc>
        <w:tc>
          <w:tcPr>
            <w:tcW w:w="2126" w:type="dxa"/>
            <w:shd w:val="clear" w:color="auto" w:fill="auto"/>
          </w:tcPr>
          <w:p w14:paraId="065D1BC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CFF81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</w:t>
            </w:r>
          </w:p>
        </w:tc>
        <w:tc>
          <w:tcPr>
            <w:tcW w:w="1989" w:type="dxa"/>
            <w:shd w:val="clear" w:color="auto" w:fill="auto"/>
          </w:tcPr>
          <w:p w14:paraId="311DADC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AA051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</w:t>
            </w:r>
          </w:p>
        </w:tc>
      </w:tr>
      <w:tr w:rsidR="008E4242" w:rsidRPr="00841104" w14:paraId="7A5BF3C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D5BB490" w14:textId="40C4196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AA85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88FC0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738898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0EFFFD3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общей массе</w:t>
            </w:r>
          </w:p>
        </w:tc>
        <w:tc>
          <w:tcPr>
            <w:tcW w:w="2126" w:type="dxa"/>
            <w:shd w:val="clear" w:color="auto" w:fill="auto"/>
          </w:tcPr>
          <w:p w14:paraId="0DA221A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FF151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</w:t>
            </w:r>
          </w:p>
        </w:tc>
        <w:tc>
          <w:tcPr>
            <w:tcW w:w="1989" w:type="dxa"/>
            <w:shd w:val="clear" w:color="auto" w:fill="auto"/>
          </w:tcPr>
          <w:p w14:paraId="07C967D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4A288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</w:t>
            </w:r>
          </w:p>
        </w:tc>
      </w:tr>
      <w:tr w:rsidR="008E4242" w:rsidRPr="00841104" w14:paraId="10CE8B8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A36871" w14:textId="405A662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806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CE8F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791A41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95103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балластным грузам</w:t>
            </w:r>
          </w:p>
        </w:tc>
        <w:tc>
          <w:tcPr>
            <w:tcW w:w="2126" w:type="dxa"/>
            <w:shd w:val="clear" w:color="auto" w:fill="auto"/>
          </w:tcPr>
          <w:p w14:paraId="43F6F35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3E112F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XXIII</w:t>
            </w:r>
          </w:p>
        </w:tc>
        <w:tc>
          <w:tcPr>
            <w:tcW w:w="1989" w:type="dxa"/>
            <w:shd w:val="clear" w:color="auto" w:fill="auto"/>
          </w:tcPr>
          <w:p w14:paraId="1CA14B7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2D92E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XXIII</w:t>
            </w:r>
          </w:p>
        </w:tc>
      </w:tr>
      <w:tr w:rsidR="008E4242" w:rsidRPr="00841104" w14:paraId="2B59C9D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CAD590" w14:textId="0E762E8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FDF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D4E10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DC9EBF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66F1A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безопасности электрооборудования</w:t>
            </w:r>
          </w:p>
        </w:tc>
        <w:tc>
          <w:tcPr>
            <w:tcW w:w="2126" w:type="dxa"/>
            <w:shd w:val="clear" w:color="auto" w:fill="auto"/>
          </w:tcPr>
          <w:p w14:paraId="2F69FEF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06670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XXIV</w:t>
            </w:r>
          </w:p>
        </w:tc>
        <w:tc>
          <w:tcPr>
            <w:tcW w:w="1989" w:type="dxa"/>
            <w:shd w:val="clear" w:color="auto" w:fill="auto"/>
          </w:tcPr>
          <w:p w14:paraId="4504BE2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61FFBF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XXIV</w:t>
            </w:r>
          </w:p>
        </w:tc>
      </w:tr>
      <w:tr w:rsidR="008E4242" w:rsidRPr="00841104" w14:paraId="15F0816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A19FD7" w14:textId="2F19F3D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DC7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53F12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45620C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2C40287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топливным бакам</w:t>
            </w:r>
          </w:p>
          <w:p w14:paraId="57346F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A3691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50440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</w:t>
            </w:r>
          </w:p>
        </w:tc>
        <w:tc>
          <w:tcPr>
            <w:tcW w:w="1989" w:type="dxa"/>
            <w:shd w:val="clear" w:color="auto" w:fill="auto"/>
          </w:tcPr>
          <w:p w14:paraId="4F1AD7C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3D463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</w:t>
            </w:r>
          </w:p>
        </w:tc>
      </w:tr>
      <w:tr w:rsidR="008E4242" w:rsidRPr="00841104" w14:paraId="0F7F555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6A1A051" w14:textId="3CD1D41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010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E8209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A36E5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8DB718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Требования к заднему </w:t>
            </w:r>
            <w:proofErr w:type="spellStart"/>
            <w:r w:rsidRPr="00841104">
              <w:rPr>
                <w:sz w:val="22"/>
                <w:szCs w:val="22"/>
              </w:rPr>
              <w:t>противоподкатному</w:t>
            </w:r>
            <w:proofErr w:type="spellEnd"/>
            <w:r w:rsidRPr="00841104">
              <w:rPr>
                <w:sz w:val="22"/>
                <w:szCs w:val="22"/>
              </w:rPr>
              <w:t xml:space="preserve"> брусу</w:t>
            </w:r>
          </w:p>
          <w:p w14:paraId="67038CA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3896B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2BFA20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</w:t>
            </w:r>
          </w:p>
        </w:tc>
        <w:tc>
          <w:tcPr>
            <w:tcW w:w="1989" w:type="dxa"/>
            <w:shd w:val="clear" w:color="auto" w:fill="auto"/>
          </w:tcPr>
          <w:p w14:paraId="35B60A8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23BFC8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</w:t>
            </w:r>
          </w:p>
        </w:tc>
      </w:tr>
      <w:tr w:rsidR="008E4242" w:rsidRPr="00841104" w14:paraId="410163DE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2FA00EA" w14:textId="6EBDFBC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D2B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FDC22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E0DF57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88E78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боковым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5CB3740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6B7794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</w:t>
            </w:r>
          </w:p>
        </w:tc>
        <w:tc>
          <w:tcPr>
            <w:tcW w:w="1989" w:type="dxa"/>
            <w:shd w:val="clear" w:color="auto" w:fill="auto"/>
          </w:tcPr>
          <w:p w14:paraId="657695B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159E7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</w:t>
            </w:r>
          </w:p>
        </w:tc>
      </w:tr>
      <w:tr w:rsidR="008E4242" w:rsidRPr="00841104" w14:paraId="785052E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611170" w14:textId="7793042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F5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545EE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1CA641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DDAB30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грузовым платформам</w:t>
            </w:r>
          </w:p>
          <w:p w14:paraId="3C6EB6D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6888C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0B5429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XXVIII</w:t>
            </w:r>
          </w:p>
        </w:tc>
        <w:tc>
          <w:tcPr>
            <w:tcW w:w="1989" w:type="dxa"/>
            <w:shd w:val="clear" w:color="auto" w:fill="auto"/>
          </w:tcPr>
          <w:p w14:paraId="36BA09E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A1A26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XXVIII</w:t>
            </w:r>
          </w:p>
        </w:tc>
      </w:tr>
      <w:tr w:rsidR="008E4242" w:rsidRPr="00841104" w14:paraId="1D22595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8A4BFA" w14:textId="14B13C8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10.49*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195A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270DB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14634D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3FEE740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буксирным устройствам</w:t>
            </w:r>
          </w:p>
          <w:p w14:paraId="0D6522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DAE43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770F8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XXIX</w:t>
            </w:r>
          </w:p>
        </w:tc>
        <w:tc>
          <w:tcPr>
            <w:tcW w:w="1989" w:type="dxa"/>
            <w:shd w:val="clear" w:color="auto" w:fill="auto"/>
          </w:tcPr>
          <w:p w14:paraId="640C6C4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BA1E6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XXIX</w:t>
            </w:r>
          </w:p>
        </w:tc>
      </w:tr>
      <w:tr w:rsidR="008E4242" w:rsidRPr="00841104" w14:paraId="062AC44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C958A2" w14:textId="731B573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A21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8BF80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5C3982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BB156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шинам</w:t>
            </w:r>
          </w:p>
        </w:tc>
        <w:tc>
          <w:tcPr>
            <w:tcW w:w="2126" w:type="dxa"/>
            <w:shd w:val="clear" w:color="auto" w:fill="auto"/>
          </w:tcPr>
          <w:p w14:paraId="3D53450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3E8B1E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</w:t>
            </w:r>
          </w:p>
        </w:tc>
        <w:tc>
          <w:tcPr>
            <w:tcW w:w="1989" w:type="dxa"/>
            <w:shd w:val="clear" w:color="auto" w:fill="auto"/>
          </w:tcPr>
          <w:p w14:paraId="7A0B537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F8D2E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</w:t>
            </w:r>
          </w:p>
        </w:tc>
      </w:tr>
      <w:tr w:rsidR="008E4242" w:rsidRPr="00841104" w14:paraId="7D7F41D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B92240" w14:textId="5294E0D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3C3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4250B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720248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5EBA0B9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брызговикам</w:t>
            </w:r>
          </w:p>
          <w:p w14:paraId="2725F5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4A308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733E8F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XXXI</w:t>
            </w:r>
          </w:p>
        </w:tc>
        <w:tc>
          <w:tcPr>
            <w:tcW w:w="1989" w:type="dxa"/>
            <w:shd w:val="clear" w:color="auto" w:fill="auto"/>
          </w:tcPr>
          <w:p w14:paraId="3D7CD10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786CB5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XXXI</w:t>
            </w:r>
          </w:p>
        </w:tc>
      </w:tr>
      <w:tr w:rsidR="008E4242" w:rsidRPr="00841104" w14:paraId="192441D4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60DA2CF" w14:textId="19EA35C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A0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8BD70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6905F5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BA786B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заднему ходу</w:t>
            </w:r>
          </w:p>
        </w:tc>
        <w:tc>
          <w:tcPr>
            <w:tcW w:w="2126" w:type="dxa"/>
            <w:shd w:val="clear" w:color="auto" w:fill="auto"/>
          </w:tcPr>
          <w:p w14:paraId="64E7239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124C67D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XXXII</w:t>
            </w:r>
          </w:p>
        </w:tc>
        <w:tc>
          <w:tcPr>
            <w:tcW w:w="1989" w:type="dxa"/>
            <w:shd w:val="clear" w:color="auto" w:fill="auto"/>
          </w:tcPr>
          <w:p w14:paraId="183867B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6F0A6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XXXII</w:t>
            </w:r>
          </w:p>
        </w:tc>
      </w:tr>
      <w:tr w:rsidR="008E4242" w:rsidRPr="00841104" w14:paraId="02AA7B0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EFE12F2" w14:textId="0B24614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998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D9628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0A5702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5CCF2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механическим соединительным устройствам</w:t>
            </w:r>
          </w:p>
        </w:tc>
        <w:tc>
          <w:tcPr>
            <w:tcW w:w="2126" w:type="dxa"/>
            <w:shd w:val="clear" w:color="auto" w:fill="auto"/>
          </w:tcPr>
          <w:p w14:paraId="226D7FD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5DCDFC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XXXIV</w:t>
            </w:r>
          </w:p>
        </w:tc>
        <w:tc>
          <w:tcPr>
            <w:tcW w:w="1989" w:type="dxa"/>
            <w:shd w:val="clear" w:color="auto" w:fill="auto"/>
          </w:tcPr>
          <w:p w14:paraId="4254DB5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 2015/208,</w:t>
            </w:r>
          </w:p>
          <w:p w14:paraId="4C7013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XXXIV</w:t>
            </w:r>
          </w:p>
        </w:tc>
      </w:tr>
      <w:tr w:rsidR="008E4242" w:rsidRPr="00841104" w14:paraId="4D1CD38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3EE34E" w14:textId="03F817A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B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6D761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25901B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BA29D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конструкции и монтажу тормозных устройств и тормозных муфт прицепных агрегатов</w:t>
            </w:r>
          </w:p>
        </w:tc>
        <w:tc>
          <w:tcPr>
            <w:tcW w:w="2126" w:type="dxa"/>
            <w:shd w:val="clear" w:color="auto" w:fill="auto"/>
          </w:tcPr>
          <w:p w14:paraId="589035A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2F6825C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</w:t>
            </w:r>
          </w:p>
        </w:tc>
        <w:tc>
          <w:tcPr>
            <w:tcW w:w="1989" w:type="dxa"/>
            <w:shd w:val="clear" w:color="auto" w:fill="auto"/>
          </w:tcPr>
          <w:p w14:paraId="497F489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3311CE1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</w:t>
            </w:r>
          </w:p>
        </w:tc>
      </w:tr>
      <w:tr w:rsidR="008E4242" w:rsidRPr="00841104" w14:paraId="311C7CA0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EC97B8" w14:textId="7D174C4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10.55*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AAF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Трактора сельскохозяйственные колесные, специализированные колесные </w:t>
            </w:r>
            <w:proofErr w:type="spellStart"/>
            <w:r w:rsidRPr="00841104">
              <w:rPr>
                <w:sz w:val="22"/>
                <w:szCs w:val="22"/>
              </w:rPr>
              <w:t>кл</w:t>
            </w:r>
            <w:proofErr w:type="spellEnd"/>
            <w:r w:rsidRPr="00841104">
              <w:rPr>
                <w:sz w:val="22"/>
                <w:szCs w:val="22"/>
              </w:rPr>
              <w:t xml:space="preserve">. </w:t>
            </w:r>
            <w:proofErr w:type="gramStart"/>
            <w:r w:rsidRPr="00841104">
              <w:rPr>
                <w:sz w:val="22"/>
                <w:szCs w:val="22"/>
              </w:rPr>
              <w:t>0,6-5,0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  <w:proofErr w:type="spellStart"/>
            <w:r w:rsidRPr="00841104">
              <w:rPr>
                <w:sz w:val="22"/>
                <w:szCs w:val="22"/>
              </w:rPr>
              <w:t>т.с</w:t>
            </w:r>
            <w:proofErr w:type="spellEnd"/>
            <w:r w:rsidRPr="00841104">
              <w:rPr>
                <w:sz w:val="22"/>
                <w:szCs w:val="22"/>
              </w:rPr>
              <w:t>.</w:t>
            </w:r>
          </w:p>
          <w:p w14:paraId="6799B0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Методы оценки показателей и</w:t>
            </w:r>
          </w:p>
          <w:p w14:paraId="0E185B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40856355" w14:textId="57803A5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40868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E75A9E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26BD040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испытаниям и характеристикам тормозных систем, тормозных муфт прицепа и оборудованным ими транспортным средствам</w:t>
            </w:r>
          </w:p>
          <w:p w14:paraId="4304F4D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31ACB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7CBC46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</w:t>
            </w:r>
          </w:p>
        </w:tc>
        <w:tc>
          <w:tcPr>
            <w:tcW w:w="1989" w:type="dxa"/>
            <w:shd w:val="clear" w:color="auto" w:fill="auto"/>
          </w:tcPr>
          <w:p w14:paraId="5DE9315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561650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</w:t>
            </w:r>
          </w:p>
        </w:tc>
      </w:tr>
      <w:tr w:rsidR="008E4242" w:rsidRPr="00841104" w14:paraId="7C4113B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E5CC56" w14:textId="29319BD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CBA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E3617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A1E7E4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F6B799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 измерения времени срабатывания для транспортных средств, оборудованных пневматическими тормозными системами</w:t>
            </w:r>
          </w:p>
          <w:p w14:paraId="1EE01D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DF373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0C54EE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III</w:t>
            </w:r>
          </w:p>
        </w:tc>
        <w:tc>
          <w:tcPr>
            <w:tcW w:w="1989" w:type="dxa"/>
            <w:shd w:val="clear" w:color="auto" w:fill="auto"/>
          </w:tcPr>
          <w:p w14:paraId="315DCBD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7660D7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III</w:t>
            </w:r>
          </w:p>
        </w:tc>
      </w:tr>
      <w:tr w:rsidR="008E4242" w:rsidRPr="00841104" w14:paraId="070BC4E5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9E8489" w14:textId="6F52998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F5E0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D604D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F85441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7BE5B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Предписания, касающиеся источников и накопителей энергии (аккумуляторов энергии) тормозных систем и муфт прицепов, а также транспортных средств, оснащенных ими</w:t>
            </w:r>
          </w:p>
          <w:p w14:paraId="0692DE5C" w14:textId="2B4DCBA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69306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1D720BF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IV</w:t>
            </w:r>
          </w:p>
        </w:tc>
        <w:tc>
          <w:tcPr>
            <w:tcW w:w="1989" w:type="dxa"/>
            <w:shd w:val="clear" w:color="auto" w:fill="auto"/>
          </w:tcPr>
          <w:p w14:paraId="3B4135C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4FB8FE9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IV</w:t>
            </w:r>
          </w:p>
        </w:tc>
      </w:tr>
      <w:tr w:rsidR="008E4242" w:rsidRPr="00841104" w14:paraId="5FAB8CD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98D3717" w14:textId="7B52D6A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A9A6F" w14:textId="6C20FBA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E35A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61AB48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FFE088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для пружинных тормозов и оборудованных ими транспортных средств</w:t>
            </w:r>
          </w:p>
          <w:p w14:paraId="498D82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CBBDB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2739690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</w:t>
            </w:r>
          </w:p>
        </w:tc>
        <w:tc>
          <w:tcPr>
            <w:tcW w:w="1989" w:type="dxa"/>
            <w:shd w:val="clear" w:color="auto" w:fill="auto"/>
          </w:tcPr>
          <w:p w14:paraId="607FD63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2349C2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</w:t>
            </w:r>
          </w:p>
        </w:tc>
      </w:tr>
      <w:tr w:rsidR="008E4242" w:rsidRPr="00841104" w14:paraId="43E97794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471967" w14:textId="7C68FE8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663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46F27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FD0A6E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2A0E1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для стояночных тормозных систем, оборудованных устройством механической блокировки тормозных цилиндров</w:t>
            </w:r>
          </w:p>
        </w:tc>
        <w:tc>
          <w:tcPr>
            <w:tcW w:w="2126" w:type="dxa"/>
            <w:shd w:val="clear" w:color="auto" w:fill="auto"/>
          </w:tcPr>
          <w:p w14:paraId="40EF8BC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40D23E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</w:t>
            </w:r>
          </w:p>
        </w:tc>
        <w:tc>
          <w:tcPr>
            <w:tcW w:w="1989" w:type="dxa"/>
            <w:shd w:val="clear" w:color="auto" w:fill="auto"/>
          </w:tcPr>
          <w:p w14:paraId="5CB327A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60053C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</w:t>
            </w:r>
          </w:p>
        </w:tc>
      </w:tr>
      <w:tr w:rsidR="008E4242" w:rsidRPr="00841104" w14:paraId="400A1E1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9D40A7" w14:textId="540F4F3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95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F8866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F497B5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FE785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Альтернативные требования для испытания транспортных средств, для которых проведение испытаний типа I, II или III не являются обязательными</w:t>
            </w:r>
          </w:p>
          <w:p w14:paraId="1D64C1B6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310E2CA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3A6F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5DB7F5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</w:t>
            </w:r>
          </w:p>
        </w:tc>
        <w:tc>
          <w:tcPr>
            <w:tcW w:w="1989" w:type="dxa"/>
            <w:shd w:val="clear" w:color="auto" w:fill="auto"/>
          </w:tcPr>
          <w:p w14:paraId="754CE91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229819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</w:t>
            </w:r>
          </w:p>
        </w:tc>
      </w:tr>
      <w:tr w:rsidR="008E4242" w:rsidRPr="00841104" w14:paraId="6ECED1C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30931F" w14:textId="27FC086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10.61*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BA6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Трактора сельскохозяйственные колесные, специализированные колесные </w:t>
            </w:r>
            <w:proofErr w:type="spellStart"/>
            <w:r w:rsidRPr="00841104">
              <w:rPr>
                <w:sz w:val="22"/>
                <w:szCs w:val="22"/>
              </w:rPr>
              <w:t>кл</w:t>
            </w:r>
            <w:proofErr w:type="spellEnd"/>
            <w:r w:rsidRPr="00841104">
              <w:rPr>
                <w:sz w:val="22"/>
                <w:szCs w:val="22"/>
              </w:rPr>
              <w:t xml:space="preserve">. </w:t>
            </w:r>
            <w:proofErr w:type="gramStart"/>
            <w:r w:rsidRPr="00841104">
              <w:rPr>
                <w:sz w:val="22"/>
                <w:szCs w:val="22"/>
              </w:rPr>
              <w:t>0,6-5,0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  <w:proofErr w:type="spellStart"/>
            <w:r w:rsidRPr="00841104">
              <w:rPr>
                <w:sz w:val="22"/>
                <w:szCs w:val="22"/>
              </w:rPr>
              <w:t>т.с</w:t>
            </w:r>
            <w:proofErr w:type="spellEnd"/>
            <w:r w:rsidRPr="00841104">
              <w:rPr>
                <w:sz w:val="22"/>
                <w:szCs w:val="22"/>
              </w:rPr>
              <w:t>.</w:t>
            </w:r>
          </w:p>
          <w:p w14:paraId="58A316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Методы оценки показателей и</w:t>
            </w:r>
          </w:p>
          <w:p w14:paraId="039380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6588EC65" w14:textId="4CBED3B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0E1BA4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EB3281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165B2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инерционным тормозным системам, тормозным устройствам, тормозным муфтам прицепов и транспортным средствам, оснащенных ими</w:t>
            </w:r>
          </w:p>
        </w:tc>
        <w:tc>
          <w:tcPr>
            <w:tcW w:w="2126" w:type="dxa"/>
            <w:shd w:val="clear" w:color="auto" w:fill="auto"/>
          </w:tcPr>
          <w:p w14:paraId="06B34AE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274E07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VIII</w:t>
            </w:r>
          </w:p>
        </w:tc>
        <w:tc>
          <w:tcPr>
            <w:tcW w:w="1989" w:type="dxa"/>
            <w:shd w:val="clear" w:color="auto" w:fill="auto"/>
          </w:tcPr>
          <w:p w14:paraId="7777ADC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4551D1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VIII</w:t>
            </w:r>
          </w:p>
        </w:tc>
      </w:tr>
      <w:tr w:rsidR="008E4242" w:rsidRPr="00841104" w14:paraId="081FCF6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53374F" w14:textId="669840B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8E2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C3D18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848F91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1CAB930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транспортным средствам с гидростатическим приводом, их тормозным устройствам и тормозным системам</w:t>
            </w:r>
          </w:p>
          <w:p w14:paraId="728895C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E817B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6EE2A8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IX</w:t>
            </w:r>
          </w:p>
        </w:tc>
        <w:tc>
          <w:tcPr>
            <w:tcW w:w="1989" w:type="dxa"/>
            <w:shd w:val="clear" w:color="auto" w:fill="auto"/>
          </w:tcPr>
          <w:p w14:paraId="08678C2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077755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IX</w:t>
            </w:r>
          </w:p>
        </w:tc>
      </w:tr>
      <w:tr w:rsidR="008E4242" w:rsidRPr="00841104" w14:paraId="0F8F6D45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7657E29" w14:textId="61B0CCF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C4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70925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6AB92D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87E7187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испытанию антиблокировочных тормозных систем и оснащенных ими транспортных средств</w:t>
            </w:r>
          </w:p>
          <w:p w14:paraId="4F2C02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6F0A1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4CE25E5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</w:t>
            </w:r>
          </w:p>
        </w:tc>
        <w:tc>
          <w:tcPr>
            <w:tcW w:w="1989" w:type="dxa"/>
            <w:shd w:val="clear" w:color="auto" w:fill="auto"/>
          </w:tcPr>
          <w:p w14:paraId="2349BE2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5F104E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</w:t>
            </w:r>
          </w:p>
        </w:tc>
      </w:tr>
      <w:tr w:rsidR="008E4242" w:rsidRPr="00841104" w14:paraId="3CA0CB0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5F9F0D" w14:textId="2921803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10.64*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64E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DDC29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57E392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9FEA12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тормозной системе с электронным управлением, установленной на  транспортном средстве с пневматической тормозной системой или транспортных средств с передачей данных через контакт 6 и 7 стандарта ИСО 7638, и транспортных средств, оснащенных такими тормозной системе с электронным управлением</w:t>
            </w:r>
          </w:p>
          <w:p w14:paraId="666346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82C24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7864E7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</w:t>
            </w:r>
          </w:p>
        </w:tc>
        <w:tc>
          <w:tcPr>
            <w:tcW w:w="1989" w:type="dxa"/>
            <w:shd w:val="clear" w:color="auto" w:fill="auto"/>
          </w:tcPr>
          <w:p w14:paraId="5213F56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62BB0A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</w:t>
            </w:r>
          </w:p>
        </w:tc>
      </w:tr>
      <w:tr w:rsidR="008E4242" w:rsidRPr="00841104" w14:paraId="633A50E7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99737A" w14:textId="2EF988E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10.65*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86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7F45A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309F5F7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5A3ED230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гидравлическим соединениям одномагистрального типа и транспортным средствам, оснащенным ими</w:t>
            </w:r>
          </w:p>
          <w:p w14:paraId="6D1E75F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9FF90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4821E7F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XIII</w:t>
            </w:r>
          </w:p>
        </w:tc>
        <w:tc>
          <w:tcPr>
            <w:tcW w:w="1989" w:type="dxa"/>
            <w:shd w:val="clear" w:color="auto" w:fill="auto"/>
          </w:tcPr>
          <w:p w14:paraId="57CC1DA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Регламент2015/68,</w:t>
            </w:r>
          </w:p>
          <w:p w14:paraId="4C9AA1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XIII</w:t>
            </w:r>
          </w:p>
        </w:tc>
      </w:tr>
      <w:tr w:rsidR="008E4242" w:rsidRPr="00841104" w14:paraId="29422DF8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3E97F1" w14:textId="1888F04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7D337" w14:textId="63FD3E1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4EB69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1BF1E3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BF5E9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к машинам и тракторам</w:t>
            </w:r>
          </w:p>
        </w:tc>
        <w:tc>
          <w:tcPr>
            <w:tcW w:w="2126" w:type="dxa"/>
            <w:shd w:val="clear" w:color="auto" w:fill="auto"/>
          </w:tcPr>
          <w:p w14:paraId="44168F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08822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</w:t>
            </w:r>
          </w:p>
          <w:p w14:paraId="71A28E0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42EB6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4.1.1, 4.1.2</w:t>
            </w:r>
          </w:p>
          <w:p w14:paraId="0F10837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7913E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2.1.2</w:t>
            </w:r>
          </w:p>
          <w:p w14:paraId="6A2164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</w:p>
          <w:p w14:paraId="1E2BB61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DF67A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4.1.18, 5.1</w:t>
            </w:r>
          </w:p>
          <w:p w14:paraId="1B1966E5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ТНПА на конкретный вид продукции </w:t>
            </w:r>
          </w:p>
          <w:p w14:paraId="1AE62FB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731C0615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43D6FB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96B7A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р. 9</w:t>
            </w:r>
          </w:p>
          <w:p w14:paraId="1B39C0A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1A066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3</w:t>
            </w:r>
          </w:p>
          <w:p w14:paraId="518F50B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</w:p>
          <w:p w14:paraId="0219395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1CBA11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07768485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EA5896" w14:textId="7FB5950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55F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D0F9D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30E988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1FD8B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Наличие, размеры и взаимное расположение элементов системы доступа </w:t>
            </w:r>
            <w:proofErr w:type="gramStart"/>
            <w:r w:rsidRPr="00841104">
              <w:rPr>
                <w:sz w:val="22"/>
                <w:szCs w:val="22"/>
              </w:rPr>
              <w:t>на  рабочее</w:t>
            </w:r>
            <w:proofErr w:type="gramEnd"/>
            <w:r w:rsidRPr="00841104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126" w:type="dxa"/>
            <w:shd w:val="clear" w:color="auto" w:fill="auto"/>
          </w:tcPr>
          <w:p w14:paraId="66D8E8FF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</w:p>
          <w:p w14:paraId="2A6F66B7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пп.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3.8.1-3.8.5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, 7.7</w:t>
            </w:r>
          </w:p>
          <w:p w14:paraId="0EC4396C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2867-2015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8DBADE4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пп.  4.1, 4.2, 8.2, р. 5, 6, 7</w:t>
            </w:r>
          </w:p>
          <w:p w14:paraId="3EAACC82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9747869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п. 2.2.3</w:t>
            </w:r>
          </w:p>
          <w:p w14:paraId="443C1E2C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14861-2007</w:t>
            </w:r>
            <w:proofErr w:type="gramEnd"/>
          </w:p>
          <w:p w14:paraId="515E6981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п. 4.3 (a, b, c, d)</w:t>
            </w:r>
          </w:p>
          <w:p w14:paraId="2E026CCE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E14E6BD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п. 4.4 (a, b, с, d)</w:t>
            </w:r>
          </w:p>
          <w:p w14:paraId="7FAAA8EB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>ГОСТ 12.2.120-</w:t>
            </w:r>
            <w:proofErr w:type="gramStart"/>
            <w:r w:rsidRPr="0022764B">
              <w:rPr>
                <w:sz w:val="22"/>
                <w:szCs w:val="22"/>
              </w:rPr>
              <w:t>2015  пп.</w:t>
            </w:r>
            <w:proofErr w:type="gramEnd"/>
            <w:r w:rsidRPr="0022764B">
              <w:rPr>
                <w:sz w:val="22"/>
                <w:szCs w:val="22"/>
              </w:rPr>
              <w:t xml:space="preserve"> 3.5; 3.8</w:t>
            </w:r>
          </w:p>
          <w:p w14:paraId="37D0D0F9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D1CF068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3276584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7835A0FA" w14:textId="72E4BA92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CE1E556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</w:p>
          <w:p w14:paraId="0128102E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>п. 9.1.1</w:t>
            </w:r>
          </w:p>
          <w:p w14:paraId="4EE6CDEB" w14:textId="7901529B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>ГОСТ 31594-</w:t>
            </w:r>
            <w:proofErr w:type="gramStart"/>
            <w:r w:rsidRPr="0022764B">
              <w:rPr>
                <w:sz w:val="22"/>
                <w:szCs w:val="22"/>
              </w:rPr>
              <w:t>2012  р.</w:t>
            </w:r>
            <w:proofErr w:type="gramEnd"/>
            <w:r w:rsidRPr="0022764B">
              <w:rPr>
                <w:sz w:val="22"/>
                <w:szCs w:val="22"/>
              </w:rPr>
              <w:t>4</w:t>
            </w:r>
          </w:p>
        </w:tc>
      </w:tr>
      <w:tr w:rsidR="008E4242" w:rsidRPr="00841104" w14:paraId="395D9F39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8C6951E" w14:textId="2FE69D4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F9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524F3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3B6EEB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BF1B41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Защитные свойства кабины оператора (ROPS, FOPS, OPS)</w:t>
            </w:r>
          </w:p>
          <w:p w14:paraId="02975B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73B596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4.1 введение</w:t>
            </w:r>
          </w:p>
          <w:p w14:paraId="380A363A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12.2.120-2015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3.1; 3.6; 3.7; 3.9</w:t>
            </w:r>
          </w:p>
          <w:p w14:paraId="7ACF16EC" w14:textId="393CB1CD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14861-2007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4.2.2.1-4.2.2.3</w:t>
            </w:r>
          </w:p>
          <w:p w14:paraId="75AF635A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3164-2016</w:t>
            </w:r>
            <w:proofErr w:type="gramEnd"/>
          </w:p>
          <w:p w14:paraId="64836B34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Р ИСО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3164-99</w:t>
            </w:r>
            <w:proofErr w:type="gramEnd"/>
          </w:p>
          <w:p w14:paraId="20B49F4E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ГОСТ ISO 8082-1-2017</w:t>
            </w:r>
          </w:p>
          <w:p w14:paraId="3DED28C1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C503F03" w14:textId="687DD1F9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пп. 4.3.2.1; 4.3.2.2; 4.3.2.3</w:t>
            </w:r>
          </w:p>
          <w:p w14:paraId="3D8E4176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8083-2011</w:t>
            </w:r>
            <w:proofErr w:type="gramEnd"/>
          </w:p>
          <w:p w14:paraId="157230E0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8084-2011</w:t>
            </w:r>
            <w:proofErr w:type="gramEnd"/>
          </w:p>
          <w:p w14:paraId="7F1E201B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ГОСТ Р ИСО 8082-1-2012</w:t>
            </w:r>
          </w:p>
          <w:p w14:paraId="63620B71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A6D136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E3CD2A7" w14:textId="58C9AF28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3AF95412" w14:textId="77777777" w:rsidR="008E4242" w:rsidRPr="0022764B" w:rsidRDefault="008E4242" w:rsidP="008E4242">
            <w:pPr>
              <w:pStyle w:val="a4"/>
              <w:jc w:val="left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 xml:space="preserve">ГОСТ ИСО </w:t>
            </w:r>
            <w:proofErr w:type="gramStart"/>
            <w:r w:rsidRPr="0022764B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5353-2003</w:t>
            </w:r>
            <w:proofErr w:type="gramEnd"/>
            <w:r w:rsidRPr="0022764B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 xml:space="preserve"> </w:t>
            </w:r>
          </w:p>
          <w:p w14:paraId="6A770E58" w14:textId="4E415226" w:rsidR="008E4242" w:rsidRPr="0022764B" w:rsidRDefault="008E4242" w:rsidP="008E4242">
            <w:pPr>
              <w:pStyle w:val="a4"/>
              <w:jc w:val="left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р. 5</w:t>
            </w:r>
          </w:p>
          <w:p w14:paraId="746E4472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ГОСТ ISO 8082-1-2017</w:t>
            </w:r>
          </w:p>
          <w:p w14:paraId="4544BAA1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3164-2016</w:t>
            </w:r>
            <w:proofErr w:type="gramEnd"/>
          </w:p>
          <w:p w14:paraId="78B89E02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Р ИСО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3164-99</w:t>
            </w:r>
            <w:proofErr w:type="gramEnd"/>
          </w:p>
          <w:p w14:paraId="035EB52A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ГОСТ ISO </w:t>
            </w:r>
            <w:proofErr w:type="gramStart"/>
            <w:r w:rsidRPr="0022764B">
              <w:rPr>
                <w:sz w:val="22"/>
                <w:szCs w:val="22"/>
              </w:rPr>
              <w:t>8083-2011</w:t>
            </w:r>
            <w:proofErr w:type="gramEnd"/>
            <w:r w:rsidRPr="0022764B">
              <w:rPr>
                <w:sz w:val="22"/>
                <w:szCs w:val="22"/>
              </w:rPr>
              <w:t xml:space="preserve"> </w:t>
            </w:r>
          </w:p>
          <w:p w14:paraId="1E12378A" w14:textId="3BE961EE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ГОСТ ISO </w:t>
            </w:r>
            <w:proofErr w:type="gramStart"/>
            <w:r w:rsidRPr="0022764B">
              <w:rPr>
                <w:sz w:val="22"/>
                <w:szCs w:val="22"/>
              </w:rPr>
              <w:t>8084-2011</w:t>
            </w:r>
            <w:proofErr w:type="gramEnd"/>
            <w:r w:rsidRPr="0022764B">
              <w:rPr>
                <w:sz w:val="22"/>
                <w:szCs w:val="22"/>
              </w:rPr>
              <w:t xml:space="preserve"> </w:t>
            </w:r>
          </w:p>
          <w:p w14:paraId="356D3381" w14:textId="4EF4BD62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>ГОСТ Р ИСО 8082-1-2012</w:t>
            </w:r>
          </w:p>
        </w:tc>
      </w:tr>
      <w:tr w:rsidR="008E4242" w:rsidRPr="00841104" w14:paraId="4FA2FA95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B232DC" w14:textId="77F31AA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60400" w14:textId="64F22E64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0E46B4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5F4AF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0EF4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5B24D43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2EEF06A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4.1.2</w:t>
            </w:r>
          </w:p>
          <w:p w14:paraId="22DEC3A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5704C418" w14:textId="60D4290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3.1-3.4</w:t>
            </w:r>
            <w:proofErr w:type="gramEnd"/>
          </w:p>
          <w:p w14:paraId="6CE3B22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п. 4.2.1</w:t>
            </w:r>
          </w:p>
          <w:p w14:paraId="763719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27250-97</w:t>
            </w:r>
            <w:proofErr w:type="gramEnd"/>
          </w:p>
          <w:p w14:paraId="3ADD034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6301DFB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BD3A3C4" w14:textId="30A91E7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4.3.1</w:t>
            </w:r>
          </w:p>
          <w:p w14:paraId="56CDCF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3E0E2AB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2.2.1, 2.2.2</w:t>
            </w:r>
          </w:p>
          <w:p w14:paraId="0B3FFC10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1D8A33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3B9D007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26FE0C22" w14:textId="4637694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61D67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12AFB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5.2.1</w:t>
            </w:r>
          </w:p>
          <w:p w14:paraId="7907C5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27250-97</w:t>
            </w:r>
            <w:proofErr w:type="gramEnd"/>
          </w:p>
          <w:p w14:paraId="342D79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382FC616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A73FA33" w14:textId="70FF928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8BA" w14:textId="39EA95A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BCC50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5DEDBD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1A448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Размеры и расположение органов управления, требования к органам управления, обслуживания и отображения информации.</w:t>
            </w:r>
          </w:p>
        </w:tc>
        <w:tc>
          <w:tcPr>
            <w:tcW w:w="2126" w:type="dxa"/>
            <w:shd w:val="clear" w:color="auto" w:fill="auto"/>
          </w:tcPr>
          <w:p w14:paraId="6AC9CB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4.2</w:t>
            </w:r>
          </w:p>
          <w:p w14:paraId="5A87CF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72341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6.6; 6.8; </w:t>
            </w:r>
            <w:proofErr w:type="gramStart"/>
            <w:r w:rsidRPr="00841104">
              <w:rPr>
                <w:sz w:val="22"/>
                <w:szCs w:val="22"/>
              </w:rPr>
              <w:t>6.11-6.13</w:t>
            </w:r>
            <w:proofErr w:type="gramEnd"/>
            <w:r w:rsidRPr="00841104">
              <w:rPr>
                <w:sz w:val="22"/>
                <w:szCs w:val="22"/>
              </w:rPr>
              <w:t>; 6.15; 6.16</w:t>
            </w:r>
          </w:p>
          <w:p w14:paraId="0E992F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25C216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6682-2017</w:t>
            </w:r>
            <w:proofErr w:type="gramEnd"/>
          </w:p>
          <w:p w14:paraId="21DE7F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21753-76</w:t>
            </w:r>
            <w:proofErr w:type="gramEnd"/>
          </w:p>
          <w:p w14:paraId="3B7D225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FC4E768" w14:textId="4C60DFF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пп.4.5.1-4.5.3</w:t>
            </w:r>
          </w:p>
          <w:p w14:paraId="6FEE78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СТБ ИСО 4254-4-2001, р. 11</w:t>
            </w:r>
          </w:p>
          <w:p w14:paraId="2A86C4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15078-2006</w:t>
            </w:r>
            <w:proofErr w:type="gramEnd"/>
          </w:p>
          <w:p w14:paraId="4F20C0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</w:t>
            </w:r>
            <w:proofErr w:type="gramEnd"/>
          </w:p>
          <w:p w14:paraId="0F2D3958" w14:textId="368509D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4.7</w:t>
            </w:r>
          </w:p>
          <w:p w14:paraId="54FDAC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ЕN </w:t>
            </w:r>
            <w:proofErr w:type="gramStart"/>
            <w:r w:rsidRPr="00841104">
              <w:rPr>
                <w:sz w:val="22"/>
                <w:szCs w:val="22"/>
              </w:rPr>
              <w:t>12643-2007</w:t>
            </w:r>
            <w:proofErr w:type="gramEnd"/>
          </w:p>
          <w:p w14:paraId="22CD9C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5.1; 5.3; 5.4</w:t>
            </w:r>
          </w:p>
          <w:p w14:paraId="44FBD930" w14:textId="5E07390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26336-97</w:t>
            </w:r>
            <w:proofErr w:type="gramEnd"/>
            <w:r w:rsidRPr="00841104">
              <w:rPr>
                <w:sz w:val="22"/>
                <w:szCs w:val="22"/>
              </w:rPr>
              <w:t xml:space="preserve"> разделы 4, 5</w:t>
            </w:r>
          </w:p>
          <w:p w14:paraId="0CC7EB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ЕН 894-2-2002</w:t>
            </w:r>
          </w:p>
          <w:p w14:paraId="6CB441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6405-1-2013</w:t>
            </w:r>
          </w:p>
          <w:p w14:paraId="0D09F80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6405-2-2017  </w:t>
            </w:r>
          </w:p>
          <w:p w14:paraId="5A399690" w14:textId="5622B8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пп.4.1, 4.8, 5</w:t>
            </w:r>
          </w:p>
          <w:p w14:paraId="6E51F4B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12.2.064-81</w:t>
            </w:r>
            <w:proofErr w:type="gramEnd"/>
          </w:p>
          <w:p w14:paraId="592517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87BE1C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2.3.1, 2.3.7-2.3.10</w:t>
            </w:r>
          </w:p>
          <w:p w14:paraId="46DA33CB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29E4C14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435734A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0D955B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700F9C48" w14:textId="7EF3EA0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B39B3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31594-</w:t>
            </w:r>
            <w:proofErr w:type="gramStart"/>
            <w:r w:rsidRPr="00841104">
              <w:rPr>
                <w:sz w:val="22"/>
                <w:szCs w:val="22"/>
              </w:rPr>
              <w:t>2012  р.</w:t>
            </w:r>
            <w:proofErr w:type="gramEnd"/>
            <w:r w:rsidRPr="00841104">
              <w:rPr>
                <w:sz w:val="22"/>
                <w:szCs w:val="22"/>
              </w:rPr>
              <w:t xml:space="preserve"> 6</w:t>
            </w:r>
          </w:p>
          <w:p w14:paraId="4FB1C4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26336-97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1C30D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4, 5</w:t>
            </w:r>
          </w:p>
          <w:p w14:paraId="62E2A12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п.4.1</w:t>
            </w:r>
          </w:p>
          <w:p w14:paraId="2B4C84E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19416F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  <w:p w14:paraId="37A7B74D" w14:textId="1941FBA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6682-2017</w:t>
            </w:r>
            <w:proofErr w:type="gramEnd"/>
            <w:r w:rsidRPr="00841104">
              <w:rPr>
                <w:sz w:val="22"/>
                <w:szCs w:val="22"/>
              </w:rPr>
              <w:t xml:space="preserve"> Приложение А</w:t>
            </w:r>
          </w:p>
        </w:tc>
      </w:tr>
      <w:tr w:rsidR="008E4242" w:rsidRPr="00841104" w14:paraId="5A95758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CF0DEA" w14:textId="32D1420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58E44" w14:textId="0CC874D4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3FB2B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8B946E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6E17C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  <w:p w14:paraId="4368CB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4D2A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536C09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72A87EE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51A2E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6.14</w:t>
            </w:r>
          </w:p>
          <w:p w14:paraId="18824D1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п. 4.5.3 (b)</w:t>
            </w:r>
          </w:p>
          <w:p w14:paraId="59D4EE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8CCDC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4.7.2 (d)</w:t>
            </w:r>
          </w:p>
          <w:p w14:paraId="463B3224" w14:textId="77777777" w:rsidR="008E4242" w:rsidRPr="00841104" w:rsidRDefault="008E4242" w:rsidP="008E4242">
            <w:pPr>
              <w:pStyle w:val="a6"/>
              <w:rPr>
                <w:spacing w:val="-16"/>
                <w:sz w:val="22"/>
                <w:szCs w:val="22"/>
              </w:rPr>
            </w:pPr>
            <w:r w:rsidRPr="00841104">
              <w:rPr>
                <w:spacing w:val="-16"/>
                <w:sz w:val="22"/>
                <w:szCs w:val="22"/>
              </w:rPr>
              <w:t>ГОСТ 12.2.007.0-75п. 3.4.15</w:t>
            </w:r>
          </w:p>
          <w:p w14:paraId="67FF5FA0" w14:textId="77777777" w:rsidR="008E4242" w:rsidRPr="00841104" w:rsidRDefault="008E4242" w:rsidP="008E4242">
            <w:pPr>
              <w:pStyle w:val="a6"/>
              <w:rPr>
                <w:spacing w:val="-16"/>
                <w:sz w:val="22"/>
                <w:szCs w:val="22"/>
              </w:rPr>
            </w:pPr>
            <w:r w:rsidRPr="00841104">
              <w:rPr>
                <w:spacing w:val="-16"/>
                <w:sz w:val="22"/>
                <w:szCs w:val="22"/>
              </w:rPr>
              <w:t xml:space="preserve">СТБ ЕN </w:t>
            </w:r>
            <w:proofErr w:type="gramStart"/>
            <w:r w:rsidRPr="00841104">
              <w:rPr>
                <w:spacing w:val="-16"/>
                <w:sz w:val="22"/>
                <w:szCs w:val="22"/>
              </w:rPr>
              <w:t>12643-2007</w:t>
            </w:r>
            <w:proofErr w:type="gramEnd"/>
            <w:r w:rsidRPr="00841104">
              <w:rPr>
                <w:spacing w:val="-16"/>
                <w:sz w:val="22"/>
                <w:szCs w:val="22"/>
              </w:rPr>
              <w:t xml:space="preserve"> п. 5.2.1</w:t>
            </w:r>
          </w:p>
          <w:p w14:paraId="4B046114" w14:textId="77777777" w:rsidR="008E4242" w:rsidRPr="00841104" w:rsidRDefault="008E4242" w:rsidP="008E4242">
            <w:pPr>
              <w:pStyle w:val="a6"/>
              <w:rPr>
                <w:spacing w:val="-16"/>
                <w:sz w:val="22"/>
                <w:szCs w:val="22"/>
              </w:rPr>
            </w:pPr>
            <w:r w:rsidRPr="00841104">
              <w:rPr>
                <w:spacing w:val="-16"/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pacing w:val="-16"/>
                <w:sz w:val="22"/>
                <w:szCs w:val="22"/>
              </w:rPr>
              <w:t>12.2.003-91</w:t>
            </w:r>
            <w:proofErr w:type="gramEnd"/>
            <w:r w:rsidRPr="00841104">
              <w:rPr>
                <w:spacing w:val="-16"/>
                <w:sz w:val="22"/>
                <w:szCs w:val="22"/>
              </w:rPr>
              <w:t xml:space="preserve"> п. 2.3.8.3</w:t>
            </w:r>
          </w:p>
          <w:p w14:paraId="2059465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4254-4-2001 </w:t>
            </w:r>
          </w:p>
          <w:p w14:paraId="3CFE5CF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11.1 </w:t>
            </w:r>
          </w:p>
          <w:p w14:paraId="0DDECF45" w14:textId="6E78837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00731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9.2.1</w:t>
            </w:r>
          </w:p>
          <w:p w14:paraId="1F0E592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31594-2012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5D31CD15" w14:textId="047F9C58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6.2.2</w:t>
            </w:r>
          </w:p>
        </w:tc>
      </w:tr>
      <w:tr w:rsidR="008E4242" w:rsidRPr="00841104" w14:paraId="6F68E1C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2CB4A4F" w14:textId="489727E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E995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7E1E0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053214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0306A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ремня безопасности</w:t>
            </w:r>
          </w:p>
        </w:tc>
        <w:tc>
          <w:tcPr>
            <w:tcW w:w="2126" w:type="dxa"/>
            <w:shd w:val="clear" w:color="auto" w:fill="auto"/>
          </w:tcPr>
          <w:p w14:paraId="6C69E7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6.3</w:t>
            </w:r>
          </w:p>
          <w:p w14:paraId="2716570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5E452C1" w14:textId="7A18DE5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4.3.3; 4.3.4</w:t>
            </w:r>
          </w:p>
          <w:p w14:paraId="134783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6683-2006</w:t>
            </w:r>
            <w:proofErr w:type="gramEnd"/>
          </w:p>
          <w:p w14:paraId="3998AA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11112-2000</w:t>
            </w:r>
            <w:proofErr w:type="gramEnd"/>
          </w:p>
          <w:p w14:paraId="30C8B5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11112-2012</w:t>
            </w:r>
            <w:proofErr w:type="gramEnd"/>
          </w:p>
          <w:p w14:paraId="1EDAEA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пп. 4.2.2.4; 4.2.3</w:t>
            </w:r>
          </w:p>
          <w:p w14:paraId="4F63B71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3F75130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0968BE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2.2.3</w:t>
            </w:r>
          </w:p>
          <w:p w14:paraId="168A36C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26879-88</w:t>
            </w:r>
            <w:proofErr w:type="gramEnd"/>
          </w:p>
          <w:p w14:paraId="7A42C47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7A8BAE2" w14:textId="124FDAE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EED19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31594-</w:t>
            </w:r>
            <w:proofErr w:type="gramStart"/>
            <w:r w:rsidRPr="00841104">
              <w:rPr>
                <w:sz w:val="22"/>
                <w:szCs w:val="22"/>
              </w:rPr>
              <w:t>2012  п.</w:t>
            </w:r>
            <w:proofErr w:type="gramEnd"/>
            <w:r w:rsidRPr="00841104">
              <w:rPr>
                <w:sz w:val="22"/>
                <w:szCs w:val="22"/>
              </w:rPr>
              <w:t xml:space="preserve"> 3.6</w:t>
            </w:r>
          </w:p>
          <w:p w14:paraId="49039EE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11112-2000</w:t>
            </w:r>
            <w:proofErr w:type="gramEnd"/>
          </w:p>
          <w:p w14:paraId="5FB64B05" w14:textId="2AF4883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ИСО 11112-2012</w:t>
            </w:r>
          </w:p>
        </w:tc>
      </w:tr>
      <w:tr w:rsidR="008E4242" w:rsidRPr="00841104" w14:paraId="24D1B5D4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5AB26ED" w14:textId="2915FE1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771" w14:textId="0C2C723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52EF9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5BF6AE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B73CB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126" w:type="dxa"/>
            <w:shd w:val="clear" w:color="auto" w:fill="auto"/>
          </w:tcPr>
          <w:p w14:paraId="7515B25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5C68C419" w14:textId="06E2F62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4.1.3 - 4.1.6</w:t>
            </w:r>
            <w:proofErr w:type="gramEnd"/>
            <w:r w:rsidRPr="00841104">
              <w:rPr>
                <w:sz w:val="22"/>
                <w:szCs w:val="22"/>
              </w:rPr>
              <w:t>, 4.1.9, 4.1.10</w:t>
            </w:r>
          </w:p>
          <w:p w14:paraId="3010B6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A37C7FA" w14:textId="4C09D3D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4.17</w:t>
            </w:r>
          </w:p>
          <w:p w14:paraId="08FF93F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пп. 4.2.4; 4.4, 6.2; 4.6.3</w:t>
            </w:r>
          </w:p>
          <w:p w14:paraId="4FDB61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4.2; 4.4-4.10; 6.1; 6.3</w:t>
            </w:r>
          </w:p>
          <w:p w14:paraId="2E33EE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2A5FF9F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2.2.1; 2.2.3; 2.4.1; 2.4.2</w:t>
            </w:r>
          </w:p>
          <w:p w14:paraId="26CDA05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3C6230B2" w14:textId="195E090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D0841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9.1.1</w:t>
            </w:r>
          </w:p>
          <w:p w14:paraId="08F700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9538993" w14:textId="1F1523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</w:tc>
      </w:tr>
      <w:tr w:rsidR="008E4242" w:rsidRPr="00841104" w14:paraId="22920B50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394F4C" w14:textId="3239DF0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3E2CF" w14:textId="0F0DA73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4114F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2CEF61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  <w:p w14:paraId="78C2C10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73A4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126" w:type="dxa"/>
            <w:shd w:val="clear" w:color="auto" w:fill="auto"/>
          </w:tcPr>
          <w:p w14:paraId="09888C47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4.3</w:t>
            </w:r>
          </w:p>
          <w:p w14:paraId="27B8A107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67A3D02" w14:textId="202788D2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пп. 4.3.2.5 (с) 4.5.1.3; 4.5.4</w:t>
            </w:r>
          </w:p>
          <w:p w14:paraId="2A835EED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8769-75</w:t>
            </w:r>
            <w:proofErr w:type="gramEnd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CDD84D7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р. 2</w:t>
            </w:r>
          </w:p>
          <w:p w14:paraId="293DDE4F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2216-2011</w:t>
            </w:r>
            <w:proofErr w:type="gramEnd"/>
          </w:p>
          <w:p w14:paraId="45864B00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пп. 4.1.11, 4.1.12</w:t>
            </w:r>
          </w:p>
          <w:p w14:paraId="4BF811B8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>Правила ООН № 86 (01)/Пересмотр 3</w:t>
            </w:r>
          </w:p>
          <w:p w14:paraId="06CCAE11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пп. </w:t>
            </w:r>
            <w:r w:rsidRPr="0022764B">
              <w:rPr>
                <w:spacing w:val="-8"/>
                <w:sz w:val="22"/>
                <w:szCs w:val="22"/>
              </w:rPr>
              <w:t>5.15 (кроме п.5.15.6</w:t>
            </w:r>
            <w:proofErr w:type="gramStart"/>
            <w:r w:rsidRPr="0022764B">
              <w:rPr>
                <w:spacing w:val="-8"/>
                <w:sz w:val="22"/>
                <w:szCs w:val="22"/>
              </w:rPr>
              <w:t>);</w:t>
            </w:r>
            <w:r w:rsidRPr="0022764B">
              <w:rPr>
                <w:sz w:val="22"/>
                <w:szCs w:val="22"/>
              </w:rPr>
              <w:t xml:space="preserve">  5.16</w:t>
            </w:r>
            <w:proofErr w:type="gramEnd"/>
            <w:r w:rsidRPr="0022764B">
              <w:rPr>
                <w:sz w:val="22"/>
                <w:szCs w:val="22"/>
              </w:rPr>
              <w:t xml:space="preserve">; </w:t>
            </w:r>
          </w:p>
          <w:p w14:paraId="753E7D11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6.1 (кроме пп. 6.1.5, 6.1.9.1, 6.1.9.2); </w:t>
            </w:r>
          </w:p>
          <w:p w14:paraId="7950EC89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308F2B3F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7F7AE3E1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6.6 (кроме п. 6.6.5); </w:t>
            </w:r>
          </w:p>
          <w:p w14:paraId="28852055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>6.7 (кроме п. 6.7.5);</w:t>
            </w:r>
          </w:p>
          <w:p w14:paraId="16361E72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6.8 (кроме п.6.8.5); </w:t>
            </w:r>
          </w:p>
          <w:p w14:paraId="353AAC6B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6.9 (кроме п. 6.9.5); </w:t>
            </w:r>
          </w:p>
          <w:p w14:paraId="26F556C5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6.12 (кроме п.6.12.5); </w:t>
            </w:r>
          </w:p>
          <w:p w14:paraId="2D0E8B80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6.13; </w:t>
            </w:r>
          </w:p>
          <w:p w14:paraId="220A6F5D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6.14 (кроме п.6.14.5); </w:t>
            </w:r>
          </w:p>
          <w:p w14:paraId="055F0FAA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6.15 (кроме </w:t>
            </w:r>
          </w:p>
          <w:p w14:paraId="2AE8AE2C" w14:textId="77777777" w:rsidR="008E4242" w:rsidRPr="0022764B" w:rsidRDefault="008E4242" w:rsidP="008E4242">
            <w:pPr>
              <w:pStyle w:val="a6"/>
              <w:rPr>
                <w:sz w:val="22"/>
                <w:szCs w:val="22"/>
              </w:rPr>
            </w:pPr>
            <w:r w:rsidRPr="0022764B">
              <w:rPr>
                <w:sz w:val="22"/>
                <w:szCs w:val="22"/>
              </w:rPr>
              <w:t xml:space="preserve">п. 6.15.5); </w:t>
            </w:r>
          </w:p>
          <w:p w14:paraId="6E50650F" w14:textId="77777777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764B">
              <w:rPr>
                <w:rFonts w:ascii="Times New Roman" w:hAnsi="Times New Roman"/>
                <w:sz w:val="22"/>
                <w:szCs w:val="22"/>
                <w:lang w:val="ru-RU"/>
              </w:rPr>
              <w:t>6.16</w:t>
            </w:r>
          </w:p>
          <w:p w14:paraId="5D223265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99574ED" w14:textId="3B6E976A" w:rsidR="008E4242" w:rsidRPr="002276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1CB397A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р. 7</w:t>
            </w:r>
          </w:p>
          <w:p w14:paraId="30CD82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3E566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5ABD76C7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C8BB27" w14:textId="29F57DF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09EC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975F4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C2F08B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336E8A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локальной и общей вибрации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1CC37C6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57605CC3" w14:textId="710660F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4.1.8</w:t>
            </w:r>
          </w:p>
          <w:p w14:paraId="26D385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BA9BF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2.1.13</w:t>
            </w:r>
          </w:p>
          <w:p w14:paraId="5A2975FA" w14:textId="2A306C8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разделы 2, 4</w:t>
            </w:r>
          </w:p>
          <w:p w14:paraId="631D575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85FEDD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334C0F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5.2.7</w:t>
            </w:r>
          </w:p>
          <w:p w14:paraId="19DB14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12.1.049-86</w:t>
            </w:r>
            <w:proofErr w:type="gramEnd"/>
            <w:r w:rsidRPr="00841104">
              <w:rPr>
                <w:sz w:val="22"/>
                <w:szCs w:val="22"/>
              </w:rPr>
              <w:t xml:space="preserve"> ГОСТ 12.1.012-2004 прил. А4</w:t>
            </w:r>
          </w:p>
          <w:p w14:paraId="04B507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пп.4.2.11-4.2.13</w:t>
            </w:r>
          </w:p>
          <w:p w14:paraId="30006F4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1BB9754C" w14:textId="77777777" w:rsidR="008E4242" w:rsidRPr="00841104" w:rsidRDefault="008E4242" w:rsidP="008E4242">
            <w:pPr>
              <w:pStyle w:val="31"/>
              <w:rPr>
                <w:sz w:val="22"/>
                <w:szCs w:val="22"/>
                <w:lang w:val="ru-RU"/>
              </w:rPr>
            </w:pPr>
            <w:r w:rsidRPr="00841104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  <w:lang w:val="ru-RU"/>
              </w:rPr>
              <w:t>31192.2-2005</w:t>
            </w:r>
            <w:proofErr w:type="gramEnd"/>
          </w:p>
          <w:p w14:paraId="34D5A62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10326-1-2002</w:t>
            </w:r>
          </w:p>
          <w:p w14:paraId="20CADEF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31191.1-2004</w:t>
            </w:r>
            <w:proofErr w:type="gramEnd"/>
          </w:p>
          <w:p w14:paraId="2B6EF518" w14:textId="0354BD5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2F21F2CE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82A110" w14:textId="13C683F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47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6DC83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DDFB10D" w14:textId="67A62D7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  <w:p w14:paraId="1ED6AE1D" w14:textId="59B3480B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06D673D" w14:textId="2E9E913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  <w:p w14:paraId="02FF113E" w14:textId="1CD1887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4531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0F9225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74A3A1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4.1.7</w:t>
            </w:r>
          </w:p>
          <w:p w14:paraId="4465BD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0E161D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2.1.3</w:t>
            </w:r>
          </w:p>
          <w:p w14:paraId="6FF251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</w:p>
          <w:p w14:paraId="39DFFBB3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разделы 2, 4</w:t>
            </w:r>
          </w:p>
          <w:p w14:paraId="2B4ACCF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17357B5" w14:textId="63DF3C4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0F879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7530B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5.2.6</w:t>
            </w:r>
          </w:p>
          <w:p w14:paraId="67FEEB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23941-2002</w:t>
            </w:r>
            <w:proofErr w:type="gramEnd"/>
          </w:p>
          <w:p w14:paraId="399CA4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971D5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5.3</w:t>
            </w:r>
          </w:p>
        </w:tc>
      </w:tr>
      <w:tr w:rsidR="008E4242" w:rsidRPr="00841104" w14:paraId="5505DDE1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46C8A53" w14:textId="3479E2B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11.13*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3628E" w14:textId="796ABA9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B28D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3DF5E4B" w14:textId="60DFA981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  <w:p w14:paraId="03E8913F" w14:textId="6D2BC988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C674E04" w14:textId="7F769ABE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228AA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126" w:type="dxa"/>
            <w:shd w:val="clear" w:color="auto" w:fill="auto"/>
          </w:tcPr>
          <w:p w14:paraId="3EE84A7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4.4.8</w:t>
            </w:r>
          </w:p>
          <w:p w14:paraId="707DC4D8" w14:textId="77777777" w:rsidR="008E4242" w:rsidRPr="00841104" w:rsidRDefault="008E4242" w:rsidP="008E4242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841104">
              <w:rPr>
                <w:sz w:val="22"/>
                <w:szCs w:val="22"/>
                <w:lang w:val="ru-RU"/>
              </w:rPr>
              <w:t>Г</w:t>
            </w: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33678-2015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п.4</w:t>
            </w:r>
          </w:p>
          <w:p w14:paraId="23F5835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2.1.13</w:t>
            </w:r>
          </w:p>
          <w:p w14:paraId="3A59327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33678-2015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CBB5CD2" w14:textId="41A0368A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р.4</w:t>
            </w:r>
          </w:p>
          <w:p w14:paraId="3E48675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Правила ООН №51(02)/ Пересмотр 2 </w:t>
            </w:r>
          </w:p>
          <w:p w14:paraId="4E16E13E" w14:textId="1CBA9DE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6.1; 6.2</w:t>
            </w:r>
          </w:p>
        </w:tc>
        <w:tc>
          <w:tcPr>
            <w:tcW w:w="1989" w:type="dxa"/>
            <w:shd w:val="clear" w:color="auto" w:fill="auto"/>
          </w:tcPr>
          <w:p w14:paraId="4D206A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р. 14</w:t>
            </w:r>
          </w:p>
          <w:p w14:paraId="6FB12927" w14:textId="624D115E" w:rsidR="008E4242" w:rsidRPr="00841104" w:rsidRDefault="008E4242" w:rsidP="008E4242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33678-2015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разделы 6-9</w:t>
            </w:r>
          </w:p>
          <w:p w14:paraId="2501E6F4" w14:textId="7A84C13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4.2.12</w:t>
            </w:r>
          </w:p>
        </w:tc>
      </w:tr>
      <w:tr w:rsidR="008E4242" w:rsidRPr="00841104" w14:paraId="4C7844F5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1DE644" w14:textId="1955853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9D43" w14:textId="5C31562C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CACF2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6346A3D" w14:textId="27790679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  <w:p w14:paraId="27F8F606" w14:textId="31286842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F288B17" w14:textId="68FA0F7E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16CC56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126" w:type="dxa"/>
            <w:shd w:val="clear" w:color="auto" w:fill="auto"/>
          </w:tcPr>
          <w:p w14:paraId="24CA37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12.2.102-</w:t>
            </w:r>
            <w:proofErr w:type="gramStart"/>
            <w:r w:rsidRPr="00841104">
              <w:rPr>
                <w:sz w:val="22"/>
                <w:szCs w:val="22"/>
              </w:rPr>
              <w:t>2013  п.</w:t>
            </w:r>
            <w:proofErr w:type="gramEnd"/>
            <w:r w:rsidRPr="00841104">
              <w:rPr>
                <w:sz w:val="22"/>
                <w:szCs w:val="22"/>
              </w:rPr>
              <w:t xml:space="preserve"> 4.1 введение</w:t>
            </w:r>
          </w:p>
          <w:p w14:paraId="7CC7D47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</w:p>
          <w:p w14:paraId="192E146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 (</w:t>
            </w:r>
            <w:proofErr w:type="gramStart"/>
            <w:r w:rsidRPr="00841104">
              <w:rPr>
                <w:sz w:val="22"/>
                <w:szCs w:val="22"/>
              </w:rPr>
              <w:t>с )</w:t>
            </w:r>
            <w:proofErr w:type="gramEnd"/>
          </w:p>
          <w:p w14:paraId="17D05D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п. 4.4 (c)</w:t>
            </w:r>
          </w:p>
          <w:p w14:paraId="2F943B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64B9A7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3.8; 4.5</w:t>
            </w:r>
          </w:p>
          <w:p w14:paraId="436D08FC" w14:textId="4157371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2867-2015</w:t>
            </w:r>
            <w:proofErr w:type="gramEnd"/>
            <w:r w:rsidRPr="00841104">
              <w:rPr>
                <w:sz w:val="22"/>
                <w:szCs w:val="22"/>
              </w:rPr>
              <w:t xml:space="preserve"> п. 4.3</w:t>
            </w:r>
          </w:p>
        </w:tc>
        <w:tc>
          <w:tcPr>
            <w:tcW w:w="1989" w:type="dxa"/>
            <w:shd w:val="clear" w:color="auto" w:fill="auto"/>
          </w:tcPr>
          <w:p w14:paraId="6DF3A0C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9891F07" w14:textId="366B80E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5.1, 5.2.1</w:t>
            </w:r>
          </w:p>
        </w:tc>
      </w:tr>
      <w:tr w:rsidR="008E4242" w:rsidRPr="00841104" w14:paraId="37A5DFDA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FA36AF" w14:textId="2311AD9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9C9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53E52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8A1D7E" w14:textId="6BC3CA6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35.060</w:t>
            </w:r>
          </w:p>
          <w:p w14:paraId="341B9A93" w14:textId="693DB065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C9A6A4C" w14:textId="5139756A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35.065</w:t>
            </w:r>
          </w:p>
          <w:p w14:paraId="1BA505F4" w14:textId="6BEE5A2E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AECEBC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7E1F23F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126" w:type="dxa"/>
            <w:shd w:val="clear" w:color="auto" w:fill="auto"/>
          </w:tcPr>
          <w:p w14:paraId="0062AE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4DF4E3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 введение</w:t>
            </w:r>
          </w:p>
          <w:p w14:paraId="65C954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77B9A3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6.1; 6.2</w:t>
            </w:r>
          </w:p>
          <w:p w14:paraId="27B9E3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</w:t>
            </w:r>
          </w:p>
          <w:p w14:paraId="1750A6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1552BE7" w14:textId="7AB1EFF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2.1.14</w:t>
            </w:r>
          </w:p>
          <w:p w14:paraId="5B81F5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5381812" w14:textId="23BC3B2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4.3.2.6</w:t>
            </w:r>
          </w:p>
        </w:tc>
        <w:tc>
          <w:tcPr>
            <w:tcW w:w="1989" w:type="dxa"/>
            <w:shd w:val="clear" w:color="auto" w:fill="auto"/>
          </w:tcPr>
          <w:p w14:paraId="6CEF13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ADDEF5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п.п.5.1, 5.2.3</w:t>
            </w:r>
          </w:p>
          <w:p w14:paraId="079C08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14269-2-2003 </w:t>
            </w:r>
          </w:p>
          <w:p w14:paraId="1F343D05" w14:textId="0C071AC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9, 10</w:t>
            </w:r>
          </w:p>
          <w:p w14:paraId="5099CEF8" w14:textId="32159CD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10263-4-2000</w:t>
            </w:r>
          </w:p>
        </w:tc>
      </w:tr>
      <w:tr w:rsidR="008E4242" w:rsidRPr="00841104" w14:paraId="049D049D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898D47" w14:textId="318CD77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C9E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36F54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26CD9F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4F2E0E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пыли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341187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12.2.102-</w:t>
            </w:r>
            <w:proofErr w:type="gramStart"/>
            <w:r w:rsidRPr="00841104">
              <w:rPr>
                <w:sz w:val="22"/>
                <w:szCs w:val="22"/>
              </w:rPr>
              <w:t>2013  п.</w:t>
            </w:r>
            <w:proofErr w:type="gramEnd"/>
            <w:r w:rsidRPr="00841104">
              <w:rPr>
                <w:sz w:val="22"/>
                <w:szCs w:val="22"/>
              </w:rPr>
              <w:t xml:space="preserve"> 4.1 введение</w:t>
            </w:r>
          </w:p>
          <w:p w14:paraId="1F9B12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6.1; 6.2</w:t>
            </w:r>
          </w:p>
          <w:p w14:paraId="1B210F8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</w:t>
            </w:r>
          </w:p>
          <w:p w14:paraId="5E5D07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п. 2.1.14</w:t>
            </w:r>
          </w:p>
          <w:p w14:paraId="31E5791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2357C8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4.3.2.6</w:t>
            </w:r>
          </w:p>
          <w:p w14:paraId="4B066267" w14:textId="4B630D4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200E67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пп.5.1, 5.2.3</w:t>
            </w:r>
          </w:p>
          <w:p w14:paraId="679600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 пп. 9, 10</w:t>
            </w:r>
          </w:p>
          <w:p w14:paraId="5308687A" w14:textId="00AD751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10263-4-2000</w:t>
            </w:r>
          </w:p>
        </w:tc>
      </w:tr>
      <w:tr w:rsidR="008E4242" w:rsidRPr="00841104" w14:paraId="3924FDE6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6C6AAEB" w14:textId="121E578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F7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C336D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C0EF26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44771A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Герметичность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553870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12.2.102-</w:t>
            </w:r>
            <w:proofErr w:type="gramStart"/>
            <w:r w:rsidRPr="00841104">
              <w:rPr>
                <w:sz w:val="22"/>
                <w:szCs w:val="22"/>
              </w:rPr>
              <w:t>2013  п.4.1</w:t>
            </w:r>
            <w:proofErr w:type="gramEnd"/>
            <w:r w:rsidRPr="00841104">
              <w:rPr>
                <w:sz w:val="22"/>
                <w:szCs w:val="22"/>
              </w:rPr>
              <w:t xml:space="preserve"> введение</w:t>
            </w:r>
          </w:p>
          <w:p w14:paraId="713819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3.10</w:t>
            </w:r>
          </w:p>
          <w:p w14:paraId="103074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п. 4.2.4</w:t>
            </w:r>
          </w:p>
          <w:p w14:paraId="2DF4E2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8E1734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4.3.2.6</w:t>
            </w:r>
          </w:p>
          <w:p w14:paraId="34EE8746" w14:textId="26ACA8B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508A8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8368A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5.2.2</w:t>
            </w:r>
          </w:p>
          <w:p w14:paraId="3C5C39DF" w14:textId="0F6F1E8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14269-5-2003</w:t>
            </w:r>
          </w:p>
        </w:tc>
      </w:tr>
      <w:tr w:rsidR="008E4242" w:rsidRPr="00841104" w14:paraId="24B2B1CE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2D2AE2" w14:textId="51BD1F1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11.18*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9539A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  <w:p w14:paraId="3900CF30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  <w:p w14:paraId="35858654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  <w:p w14:paraId="4DD359B2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  <w:p w14:paraId="6DB92741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  <w:p w14:paraId="403D92FD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  <w:p w14:paraId="6ED30122" w14:textId="534744CC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DF57C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6386DC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DD738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окиси углерода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249FEA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12.2.102-</w:t>
            </w:r>
            <w:proofErr w:type="gramStart"/>
            <w:r w:rsidRPr="00841104">
              <w:rPr>
                <w:sz w:val="22"/>
                <w:szCs w:val="22"/>
              </w:rPr>
              <w:t>2013  п.</w:t>
            </w:r>
            <w:proofErr w:type="gramEnd"/>
            <w:r w:rsidRPr="00841104">
              <w:rPr>
                <w:sz w:val="22"/>
                <w:szCs w:val="22"/>
              </w:rPr>
              <w:t xml:space="preserve"> 4.1 введение</w:t>
            </w:r>
          </w:p>
          <w:p w14:paraId="25FA0C8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04BFFE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6.5</w:t>
            </w:r>
          </w:p>
          <w:p w14:paraId="548D6B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5065F9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2.1.14</w:t>
            </w:r>
          </w:p>
        </w:tc>
        <w:tc>
          <w:tcPr>
            <w:tcW w:w="1989" w:type="dxa"/>
            <w:shd w:val="clear" w:color="auto" w:fill="auto"/>
          </w:tcPr>
          <w:p w14:paraId="73307E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67EBDD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5.2.5</w:t>
            </w:r>
          </w:p>
          <w:p w14:paraId="6746DD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12.1.005-88</w:t>
            </w:r>
          </w:p>
        </w:tc>
      </w:tr>
      <w:tr w:rsidR="008E4242" w:rsidRPr="00841104" w14:paraId="548E25B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5BE6A7" w14:textId="2142C22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C851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797BF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E95CC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3C141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E3BEBF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4.1.11</w:t>
            </w:r>
          </w:p>
          <w:p w14:paraId="6BD779C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п.4.6</w:t>
            </w:r>
          </w:p>
          <w:p w14:paraId="4466CEF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СТБ ЕН 14861-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2007  п.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4.4</w:t>
            </w:r>
          </w:p>
          <w:p w14:paraId="371E71E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ГОСТ ИСО </w:t>
            </w:r>
            <w:proofErr w:type="gramStart"/>
            <w:r w:rsidRPr="00841104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>5353-2003</w:t>
            </w:r>
            <w:proofErr w:type="gramEnd"/>
          </w:p>
          <w:p w14:paraId="2605AB0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46 (2)/Пересмотр 3 п.15.2 </w:t>
            </w:r>
          </w:p>
          <w:p w14:paraId="08363A67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71 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5.1-5.4</w:t>
            </w:r>
            <w:proofErr w:type="gramEnd"/>
          </w:p>
          <w:p w14:paraId="61189B09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AD64C72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1C36CFF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361FA81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E07DCED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AA8197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B099BEC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B93BE18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10B0C8F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630A1EB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502A878" w14:textId="427DFC49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2D4AB05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6445BD3" w14:textId="7492581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5.2.4, р.8</w:t>
            </w:r>
          </w:p>
          <w:p w14:paraId="3783AF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10263-5-2013 (табл. 1, 2)</w:t>
            </w:r>
          </w:p>
          <w:p w14:paraId="51F6793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9.1.1</w:t>
            </w:r>
          </w:p>
          <w:p w14:paraId="39A045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6362AC43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4A6394" w14:textId="256A497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D23" w14:textId="32069989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93F8F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9C3024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693C5D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Освещение рабочих зон машины и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1881A7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4.3.1</w:t>
            </w:r>
          </w:p>
          <w:p w14:paraId="4108DCA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п. 4.7    </w:t>
            </w:r>
          </w:p>
          <w:p w14:paraId="0C04B9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  <w:p w14:paraId="2C56A32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  <w:p w14:paraId="12BD4B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5.4 </w:t>
            </w:r>
          </w:p>
          <w:p w14:paraId="38A8068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6F62AF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2.1.18</w:t>
            </w:r>
          </w:p>
          <w:p w14:paraId="1E79705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D5AFEE0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7B11BC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341FAE8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63186FFC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4F47575C" w14:textId="423CFC4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F43BC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CAA1133" w14:textId="210EC90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7.2.2</w:t>
            </w:r>
          </w:p>
        </w:tc>
      </w:tr>
      <w:tr w:rsidR="008E4242" w:rsidRPr="00841104" w14:paraId="5A274996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778544" w14:textId="60ED68C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11.21*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0765F" w14:textId="296C14D0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09C6D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11F20D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23CC5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наличию ограждений, к сигнальным цветам и знакам безопасности</w:t>
            </w:r>
          </w:p>
        </w:tc>
        <w:tc>
          <w:tcPr>
            <w:tcW w:w="2126" w:type="dxa"/>
            <w:shd w:val="clear" w:color="auto" w:fill="auto"/>
          </w:tcPr>
          <w:p w14:paraId="2ACC671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пп. 3.2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,  3.3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, 3.6, 4.4.2, 4.4.4, 4.4.11, 4.4.12, 4.4.18, 4.6</w:t>
            </w:r>
          </w:p>
          <w:p w14:paraId="7E9B82B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EF3A55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4.1; 4.2; 4.3.2.4; 4.3.2.5(</w:t>
            </w:r>
            <w:proofErr w:type="spellStart"/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e,d</w:t>
            </w:r>
            <w:proofErr w:type="spellEnd"/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); 5.3</w:t>
            </w:r>
          </w:p>
          <w:p w14:paraId="541BC1D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12.4.026-2015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4.1; 4.5; 4.6; 5.1.1; 5.1.2; 5.1.4 (б, в, г, д); 5.1.5; 6.2.1</w:t>
            </w:r>
          </w:p>
          <w:p w14:paraId="47E7516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3457-2012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029EA0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4-8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, 10</w:t>
            </w:r>
          </w:p>
          <w:p w14:paraId="3302F43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СТБ ЕН 14861-2007 пп. 4.1.2; 4.2.2.5; 4.2.2.6 (</w:t>
            </w:r>
            <w:proofErr w:type="spellStart"/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d,e</w:t>
            </w:r>
            <w:proofErr w:type="spellEnd"/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); 5.3</w:t>
            </w:r>
          </w:p>
          <w:p w14:paraId="135ECEC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СТБ ИСО 4254-4-2001 пп. 5.1; 5.2</w:t>
            </w:r>
          </w:p>
          <w:p w14:paraId="372E522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31595-2012</w:t>
            </w:r>
            <w:proofErr w:type="gramEnd"/>
          </w:p>
          <w:p w14:paraId="071250B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6.1.13,6.1.16, 6.7</w:t>
            </w:r>
          </w:p>
          <w:p w14:paraId="64AEB52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2216-2011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14:paraId="1D684FA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5.13, 5.14,</w:t>
            </w:r>
          </w:p>
          <w:p w14:paraId="45C4227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9244-2016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п.п.4.2, 4.4, </w:t>
            </w:r>
          </w:p>
          <w:p w14:paraId="106A170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69 (01)/ Пересмотр 1 п. 6; прил. 15 (пп.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3-6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), </w:t>
            </w:r>
          </w:p>
          <w:p w14:paraId="51032AE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70 (01) / Пересмотр 1</w:t>
            </w:r>
          </w:p>
          <w:p w14:paraId="0192EB2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6; прил. 15 (пп. 2.2,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3-6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  <w:p w14:paraId="7C548A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12.2.003–91 </w:t>
            </w:r>
          </w:p>
          <w:p w14:paraId="523F9A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2.1.5; 2.1.8 </w:t>
            </w:r>
          </w:p>
          <w:p w14:paraId="6D1872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12.2.062–81 </w:t>
            </w:r>
          </w:p>
          <w:p w14:paraId="71489EC7" w14:textId="146A96A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3–5; 7; 8; 15; 16</w:t>
            </w:r>
          </w:p>
        </w:tc>
        <w:tc>
          <w:tcPr>
            <w:tcW w:w="1989" w:type="dxa"/>
            <w:shd w:val="clear" w:color="auto" w:fill="auto"/>
          </w:tcPr>
          <w:p w14:paraId="63BBC4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31594-</w:t>
            </w:r>
            <w:proofErr w:type="gramStart"/>
            <w:r w:rsidRPr="00841104">
              <w:rPr>
                <w:sz w:val="22"/>
                <w:szCs w:val="22"/>
              </w:rPr>
              <w:t>2012  пп.</w:t>
            </w:r>
            <w:proofErr w:type="gramEnd"/>
            <w:r w:rsidRPr="00841104">
              <w:rPr>
                <w:sz w:val="22"/>
                <w:szCs w:val="22"/>
              </w:rPr>
              <w:t xml:space="preserve"> 9.1, 9.2.2</w:t>
            </w:r>
          </w:p>
          <w:p w14:paraId="357C3A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12.4.026-2015</w:t>
            </w:r>
            <w:proofErr w:type="gramEnd"/>
            <w:r w:rsidRPr="00841104">
              <w:rPr>
                <w:sz w:val="22"/>
                <w:szCs w:val="22"/>
              </w:rPr>
              <w:t xml:space="preserve"> п.11.1</w:t>
            </w:r>
          </w:p>
          <w:p w14:paraId="79D4EC5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3457-2012</w:t>
            </w:r>
            <w:proofErr w:type="gramEnd"/>
          </w:p>
          <w:p w14:paraId="787ACB8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2867-2015</w:t>
            </w:r>
            <w:proofErr w:type="gramEnd"/>
          </w:p>
          <w:p w14:paraId="19DF97E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14861-2007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4.2.25</w:t>
            </w:r>
          </w:p>
          <w:p w14:paraId="31D3048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9.1.1</w:t>
            </w:r>
          </w:p>
          <w:p w14:paraId="50835A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59EEFF1C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3EE625" w14:textId="7B08BEE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D6F" w14:textId="255AE95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14ACE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23A74E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7A4CC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126" w:type="dxa"/>
            <w:shd w:val="clear" w:color="auto" w:fill="auto"/>
          </w:tcPr>
          <w:p w14:paraId="7D717F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пп. 3.4, 3.5</w:t>
            </w:r>
          </w:p>
          <w:p w14:paraId="063F9D4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п. 4.2.2.6 (b, d), 4.13</w:t>
            </w:r>
          </w:p>
          <w:p w14:paraId="518293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>, пп. 5.9.1, 5.9.3, 6.1.3, 6.1.4, 6.1.6, 6.1.11</w:t>
            </w:r>
          </w:p>
          <w:p w14:paraId="1954F7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</w:p>
          <w:p w14:paraId="6B95543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3457-</w:t>
            </w:r>
            <w:proofErr w:type="gramStart"/>
            <w:r w:rsidRPr="00841104">
              <w:rPr>
                <w:sz w:val="22"/>
                <w:szCs w:val="22"/>
              </w:rPr>
              <w:t>2012  р.9</w:t>
            </w:r>
            <w:proofErr w:type="gramEnd"/>
          </w:p>
          <w:p w14:paraId="5ACC43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п. 4.20</w:t>
            </w:r>
          </w:p>
          <w:p w14:paraId="3ED288F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945916F" w14:textId="2BB7A21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2.1.8, 2.1.12, 2.1.19</w:t>
            </w:r>
          </w:p>
          <w:p w14:paraId="2CE941A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4413-2016</w:t>
            </w:r>
            <w:proofErr w:type="gramEnd"/>
          </w:p>
          <w:p w14:paraId="2359CABB" w14:textId="0B88F7A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4414-2016</w:t>
            </w:r>
          </w:p>
        </w:tc>
        <w:tc>
          <w:tcPr>
            <w:tcW w:w="1989" w:type="dxa"/>
            <w:shd w:val="clear" w:color="auto" w:fill="auto"/>
          </w:tcPr>
          <w:p w14:paraId="209123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AFC4B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13.1</w:t>
            </w:r>
          </w:p>
          <w:p w14:paraId="3BF1E9A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4A9D5F7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  <w:p w14:paraId="12635F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6F7AED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7DE9CF62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0BDC87D" w14:textId="797DDE2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11.23*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12BCA" w14:textId="39F31C5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B9D00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F6F839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4186E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  <w:p w14:paraId="78580A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454022" w14:textId="06DAA008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3.7, 3.8.6, 4.4.3, 4.4.13, 4.4.21, 7.1–7.7</w:t>
            </w:r>
          </w:p>
          <w:p w14:paraId="65BA3C6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4AB41F6" w14:textId="0C39F5D4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4.3.2.5 (а, b); 4.4 (e, f); 4.5.6; 4.11; 4.12; 4.18</w:t>
            </w:r>
          </w:p>
          <w:p w14:paraId="290E4359" w14:textId="77777777" w:rsidR="008E4242" w:rsidRP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СТБ</w:t>
            </w:r>
            <w:r w:rsidRPr="008E42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ЕН</w:t>
            </w:r>
            <w:r w:rsidRPr="008E42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E4242">
              <w:rPr>
                <w:rFonts w:ascii="Times New Roman" w:hAnsi="Times New Roman"/>
                <w:sz w:val="22"/>
                <w:szCs w:val="22"/>
                <w:lang w:val="en-US"/>
              </w:rPr>
              <w:t>14861-2007</w:t>
            </w:r>
            <w:proofErr w:type="gramEnd"/>
            <w:r w:rsidRPr="008E42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</w:t>
            </w:r>
            <w:r w:rsidRPr="008E4242">
              <w:rPr>
                <w:rFonts w:ascii="Times New Roman" w:hAnsi="Times New Roman"/>
                <w:sz w:val="22"/>
                <w:szCs w:val="22"/>
                <w:lang w:val="en-US"/>
              </w:rPr>
              <w:t>. 4.2.2.6 (a); 4.3 (e, f); 4.8; 4.11; 4.13; 4.14; 4.17, 4.18</w:t>
            </w:r>
          </w:p>
          <w:p w14:paraId="233A840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2867-2015</w:t>
            </w:r>
            <w:proofErr w:type="gramEnd"/>
          </w:p>
          <w:p w14:paraId="16E7BA1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п.п</w:t>
            </w:r>
            <w:proofErr w:type="spell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. 10.4, 5.2;</w:t>
            </w:r>
          </w:p>
          <w:p w14:paraId="52DACB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2860-2012</w:t>
            </w:r>
            <w:proofErr w:type="gramEnd"/>
          </w:p>
          <w:p w14:paraId="2EAB16F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2.1.2 – 2.1.4; 2.1.6; 2.1.9; 2.2.1; 2.4.6; 2.5.4</w:t>
            </w:r>
          </w:p>
          <w:p w14:paraId="749C081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СТБ ИСО 4254-4-2001 пп. 5.3; 5.4; 12.1; 12.2</w:t>
            </w:r>
          </w:p>
          <w:p w14:paraId="20F06EA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34280-2017</w:t>
            </w:r>
            <w:proofErr w:type="gramEnd"/>
          </w:p>
          <w:p w14:paraId="42D2750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2216-2011</w:t>
            </w:r>
            <w:proofErr w:type="gramEnd"/>
          </w:p>
          <w:p w14:paraId="1EE1793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5.8, 5.11, 5.13, 5.14, 5.15, 5.16;</w:t>
            </w:r>
          </w:p>
          <w:p w14:paraId="5A8BF35B" w14:textId="4AF5339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69 Пересмотр 1 п. 6</w:t>
            </w:r>
          </w:p>
        </w:tc>
        <w:tc>
          <w:tcPr>
            <w:tcW w:w="1989" w:type="dxa"/>
            <w:shd w:val="clear" w:color="auto" w:fill="auto"/>
          </w:tcPr>
          <w:p w14:paraId="3BC8E9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31594-</w:t>
            </w:r>
            <w:proofErr w:type="gramStart"/>
            <w:r w:rsidRPr="00841104">
              <w:rPr>
                <w:sz w:val="22"/>
                <w:szCs w:val="22"/>
              </w:rPr>
              <w:t>2012  пп.</w:t>
            </w:r>
            <w:proofErr w:type="gramEnd"/>
            <w:r w:rsidRPr="00841104">
              <w:rPr>
                <w:sz w:val="22"/>
                <w:szCs w:val="22"/>
              </w:rPr>
              <w:t xml:space="preserve"> 5.1, 13.1, 13.4, 16.1</w:t>
            </w:r>
          </w:p>
          <w:p w14:paraId="25A6E5A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12.2.102-</w:t>
            </w:r>
            <w:proofErr w:type="gramStart"/>
            <w:r w:rsidRPr="00841104">
              <w:rPr>
                <w:sz w:val="22"/>
                <w:szCs w:val="22"/>
              </w:rPr>
              <w:t>2013  п.</w:t>
            </w:r>
            <w:proofErr w:type="gramEnd"/>
            <w:r w:rsidRPr="00841104">
              <w:rPr>
                <w:sz w:val="22"/>
                <w:szCs w:val="22"/>
              </w:rPr>
              <w:t xml:space="preserve"> 9.1.1</w:t>
            </w:r>
          </w:p>
          <w:p w14:paraId="51EFF7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29F46E44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DC5ED99" w14:textId="288F19E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B7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F626B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53920D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AE8F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 для монтажа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042303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р. 8</w:t>
            </w:r>
          </w:p>
          <w:p w14:paraId="406E7F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E50D2D2" w14:textId="26986BD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4.10</w:t>
            </w:r>
          </w:p>
          <w:p w14:paraId="0DB4AD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</w:p>
          <w:p w14:paraId="676B91EA" w14:textId="5922A97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4.3(f), 4.12, 5.1 (o)</w:t>
            </w:r>
          </w:p>
          <w:p w14:paraId="24C9A2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10532-2000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6711E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1CBA8B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2.5.1, 2.5.2, 2.5.5</w:t>
            </w:r>
          </w:p>
          <w:p w14:paraId="07341D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10570-2016</w:t>
            </w:r>
            <w:proofErr w:type="gramEnd"/>
            <w:r w:rsidRPr="00841104">
              <w:rPr>
                <w:sz w:val="22"/>
                <w:szCs w:val="22"/>
              </w:rPr>
              <w:t xml:space="preserve">     </w:t>
            </w:r>
          </w:p>
          <w:p w14:paraId="3B86D80A" w14:textId="21CB16B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</w:t>
            </w:r>
            <w:proofErr w:type="gramStart"/>
            <w:r w:rsidRPr="00841104">
              <w:rPr>
                <w:sz w:val="22"/>
                <w:szCs w:val="22"/>
              </w:rPr>
              <w:t>4.1-4.4</w:t>
            </w:r>
            <w:proofErr w:type="gramEnd"/>
          </w:p>
          <w:p w14:paraId="3F1ABAF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C1DC8C3" w14:textId="7F8487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5.17</w:t>
            </w:r>
          </w:p>
        </w:tc>
        <w:tc>
          <w:tcPr>
            <w:tcW w:w="1989" w:type="dxa"/>
            <w:shd w:val="clear" w:color="auto" w:fill="auto"/>
          </w:tcPr>
          <w:p w14:paraId="7AA6DE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EA77E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16.1</w:t>
            </w:r>
          </w:p>
          <w:p w14:paraId="2AB2BF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10532-</w:t>
            </w:r>
            <w:proofErr w:type="gramStart"/>
            <w:r w:rsidRPr="00841104">
              <w:rPr>
                <w:sz w:val="22"/>
                <w:szCs w:val="22"/>
              </w:rPr>
              <w:t>2000  п.5.1</w:t>
            </w:r>
            <w:proofErr w:type="gramEnd"/>
          </w:p>
          <w:p w14:paraId="0E9FF7DC" w14:textId="267BEF0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10570-2016</w:t>
            </w:r>
            <w:proofErr w:type="gramEnd"/>
            <w:r w:rsidRPr="00841104">
              <w:rPr>
                <w:sz w:val="22"/>
                <w:szCs w:val="22"/>
              </w:rPr>
              <w:t xml:space="preserve"> п. 4.4</w:t>
            </w:r>
          </w:p>
        </w:tc>
      </w:tr>
      <w:tr w:rsidR="008E4242" w:rsidRPr="00841104" w14:paraId="7FBAD4D8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36FB26" w14:textId="458EF98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AF7A" w14:textId="4356624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51D0E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DC747B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1171A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лебедкам трелевочным</w:t>
            </w:r>
          </w:p>
        </w:tc>
        <w:tc>
          <w:tcPr>
            <w:tcW w:w="2126" w:type="dxa"/>
            <w:shd w:val="clear" w:color="auto" w:fill="auto"/>
          </w:tcPr>
          <w:p w14:paraId="42CE72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4254-4-2001, </w:t>
            </w:r>
          </w:p>
          <w:p w14:paraId="2D4B78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разделы </w:t>
            </w:r>
            <w:proofErr w:type="gramStart"/>
            <w:r w:rsidRPr="00841104">
              <w:rPr>
                <w:sz w:val="22"/>
                <w:szCs w:val="22"/>
              </w:rPr>
              <w:t>5-10</w:t>
            </w:r>
            <w:proofErr w:type="gramEnd"/>
            <w:r w:rsidRPr="00841104">
              <w:rPr>
                <w:sz w:val="22"/>
                <w:szCs w:val="22"/>
              </w:rPr>
              <w:t xml:space="preserve">, 12, </w:t>
            </w:r>
          </w:p>
          <w:p w14:paraId="6286FAF8" w14:textId="3789674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3.2</w:t>
            </w:r>
          </w:p>
          <w:p w14:paraId="6F56E69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разд. 4.11</w:t>
            </w:r>
          </w:p>
          <w:p w14:paraId="73D826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п. 4.19</w:t>
            </w:r>
          </w:p>
          <w:p w14:paraId="68961299" w14:textId="4654CC4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28957-91</w:t>
            </w:r>
          </w:p>
        </w:tc>
        <w:tc>
          <w:tcPr>
            <w:tcW w:w="1989" w:type="dxa"/>
            <w:shd w:val="clear" w:color="auto" w:fill="auto"/>
          </w:tcPr>
          <w:p w14:paraId="3E2CAE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СТБ ИСО 4254-4-2001</w:t>
            </w:r>
          </w:p>
          <w:p w14:paraId="5329C3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28957-91</w:t>
            </w:r>
            <w:proofErr w:type="gramEnd"/>
          </w:p>
          <w:p w14:paraId="10D969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46900F64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846A77" w14:textId="02F65CC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11.26*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524C9" w14:textId="712B8A3B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90E66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FE487F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D3FDFB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41104">
              <w:rPr>
                <w:sz w:val="22"/>
                <w:szCs w:val="22"/>
              </w:rPr>
              <w:t>гидроманипуляторам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1960F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31595-</w:t>
            </w:r>
            <w:proofErr w:type="gramStart"/>
            <w:r w:rsidRPr="00841104">
              <w:rPr>
                <w:sz w:val="22"/>
                <w:szCs w:val="22"/>
              </w:rPr>
              <w:t>2012  пп.</w:t>
            </w:r>
            <w:proofErr w:type="gramEnd"/>
            <w:r w:rsidRPr="00841104">
              <w:rPr>
                <w:sz w:val="22"/>
                <w:szCs w:val="22"/>
              </w:rPr>
              <w:t xml:space="preserve"> 5.3; 5.4, 5.5; 8.2; 8.3</w:t>
            </w:r>
          </w:p>
          <w:p w14:paraId="0F6007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4CD4750" w14:textId="64042DD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2.1.6; 2.1.9</w:t>
            </w:r>
          </w:p>
          <w:p w14:paraId="2426FA7F" w14:textId="723581D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п.6.1</w:t>
            </w:r>
          </w:p>
        </w:tc>
        <w:tc>
          <w:tcPr>
            <w:tcW w:w="1989" w:type="dxa"/>
            <w:shd w:val="clear" w:color="auto" w:fill="auto"/>
          </w:tcPr>
          <w:p w14:paraId="0B182D32" w14:textId="01FDF8B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раздел 11</w:t>
            </w:r>
          </w:p>
          <w:p w14:paraId="398A86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  пп. 8.1; 8.2; 8.3</w:t>
            </w:r>
          </w:p>
          <w:p w14:paraId="361108EC" w14:textId="09C2A3F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7DAB46B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AB3803" w14:textId="4AE6AAF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085E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6E05A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4DC830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3A9AB06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  <w:shd w:val="clear" w:color="auto" w:fill="auto"/>
          </w:tcPr>
          <w:p w14:paraId="298B40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пп. 3.1, 4.4.7</w:t>
            </w:r>
          </w:p>
          <w:p w14:paraId="5E2EF46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A6429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4.14</w:t>
            </w:r>
          </w:p>
          <w:p w14:paraId="7F88CD89" w14:textId="77777777" w:rsidR="008E4242" w:rsidRPr="00841104" w:rsidRDefault="008E4242" w:rsidP="008E4242">
            <w:pPr>
              <w:pStyle w:val="a6"/>
              <w:rPr>
                <w:spacing w:val="-16"/>
                <w:sz w:val="22"/>
                <w:szCs w:val="22"/>
              </w:rPr>
            </w:pPr>
            <w:r w:rsidRPr="00841104">
              <w:rPr>
                <w:spacing w:val="-16"/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pacing w:val="-16"/>
                <w:sz w:val="22"/>
                <w:szCs w:val="22"/>
              </w:rPr>
              <w:t>14861-2007</w:t>
            </w:r>
            <w:proofErr w:type="gramEnd"/>
            <w:r w:rsidRPr="00841104">
              <w:rPr>
                <w:spacing w:val="-16"/>
                <w:sz w:val="22"/>
                <w:szCs w:val="22"/>
              </w:rPr>
              <w:t xml:space="preserve"> п. 4.16</w:t>
            </w:r>
          </w:p>
          <w:p w14:paraId="3E4208D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13478-2012</w:t>
            </w:r>
            <w:proofErr w:type="gramEnd"/>
            <w:r w:rsidRPr="00841104">
              <w:rPr>
                <w:sz w:val="22"/>
                <w:szCs w:val="22"/>
              </w:rPr>
              <w:t xml:space="preserve"> пп. 6.2, 6.5</w:t>
            </w:r>
          </w:p>
          <w:p w14:paraId="0659F48E" w14:textId="77777777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  <w:r w:rsidRPr="00841104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pacing w:val="-14"/>
                <w:sz w:val="22"/>
                <w:szCs w:val="22"/>
              </w:rPr>
              <w:t>12.2.003-91</w:t>
            </w:r>
            <w:proofErr w:type="gramEnd"/>
            <w:r w:rsidRPr="00841104">
              <w:rPr>
                <w:spacing w:val="-14"/>
                <w:sz w:val="22"/>
                <w:szCs w:val="22"/>
              </w:rPr>
              <w:t xml:space="preserve"> </w:t>
            </w:r>
          </w:p>
          <w:p w14:paraId="440793E6" w14:textId="77777777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  <w:r w:rsidRPr="00841104">
              <w:rPr>
                <w:spacing w:val="-14"/>
                <w:sz w:val="22"/>
                <w:szCs w:val="22"/>
              </w:rPr>
              <w:t>пп. 2.1.10; 2.1.11.1; 2.1.16</w:t>
            </w:r>
          </w:p>
          <w:p w14:paraId="201968CE" w14:textId="71C1ADC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12.1.004-91</w:t>
            </w:r>
            <w:proofErr w:type="gramEnd"/>
            <w:r w:rsidRPr="00841104">
              <w:rPr>
                <w:sz w:val="22"/>
                <w:szCs w:val="22"/>
              </w:rPr>
              <w:t xml:space="preserve"> пп.2.1, 2.2</w:t>
            </w:r>
          </w:p>
        </w:tc>
        <w:tc>
          <w:tcPr>
            <w:tcW w:w="1989" w:type="dxa"/>
            <w:shd w:val="clear" w:color="auto" w:fill="auto"/>
          </w:tcPr>
          <w:p w14:paraId="65CA15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48F0479" w14:textId="073A61E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7.1</w:t>
            </w:r>
          </w:p>
        </w:tc>
      </w:tr>
      <w:tr w:rsidR="008E4242" w:rsidRPr="00841104" w14:paraId="048D6FE1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C57DA7" w14:textId="411D0FF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2441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ABDB3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F0575D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  <w:p w14:paraId="6F85AC8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390D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2126" w:type="dxa"/>
            <w:shd w:val="clear" w:color="auto" w:fill="auto"/>
          </w:tcPr>
          <w:p w14:paraId="7A9505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п. 4.4.5</w:t>
            </w:r>
          </w:p>
          <w:p w14:paraId="0DC2C4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20AB9CB" w14:textId="149AB29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2.3.2</w:t>
            </w:r>
          </w:p>
          <w:p w14:paraId="474C3B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086842D" w14:textId="03F41EB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4.8</w:t>
            </w:r>
          </w:p>
          <w:p w14:paraId="44B8A9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3898D9D" w14:textId="5298A32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4.9</w:t>
            </w:r>
          </w:p>
          <w:p w14:paraId="37CEC6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11169-2011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F0A7CA7" w14:textId="7B45976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5.1-5.4</w:t>
            </w:r>
            <w:proofErr w:type="gramEnd"/>
            <w:r w:rsidRPr="00841104">
              <w:rPr>
                <w:sz w:val="22"/>
                <w:szCs w:val="22"/>
              </w:rPr>
              <w:t>; 5.6.1; 5.6.2; 7.1.2; 7.2-7.4; 7.5.1-7.5.3; 7.6.1</w:t>
            </w:r>
          </w:p>
          <w:p w14:paraId="105CEA7D" w14:textId="5F3C0DE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 </w:t>
            </w:r>
            <w:proofErr w:type="gramStart"/>
            <w:r w:rsidRPr="00841104">
              <w:rPr>
                <w:sz w:val="22"/>
                <w:szCs w:val="22"/>
              </w:rPr>
              <w:t>11512-2011</w:t>
            </w:r>
            <w:proofErr w:type="gramEnd"/>
            <w:r w:rsidRPr="00841104">
              <w:rPr>
                <w:sz w:val="22"/>
                <w:szCs w:val="22"/>
              </w:rPr>
              <w:t xml:space="preserve"> раздел 6</w:t>
            </w:r>
          </w:p>
          <w:p w14:paraId="579C6C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2216 -2011 </w:t>
            </w:r>
          </w:p>
          <w:p w14:paraId="26F70D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5.3-5.7</w:t>
            </w:r>
            <w:proofErr w:type="gramEnd"/>
            <w:r w:rsidRPr="00841104">
              <w:rPr>
                <w:sz w:val="22"/>
                <w:szCs w:val="22"/>
              </w:rPr>
              <w:t>;</w:t>
            </w:r>
          </w:p>
          <w:p w14:paraId="6EDCF4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4364-2020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6673403" w14:textId="2DA2FBDF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3.2, 3.3, 3.4, 3.6</w:t>
            </w:r>
          </w:p>
        </w:tc>
        <w:tc>
          <w:tcPr>
            <w:tcW w:w="1989" w:type="dxa"/>
            <w:shd w:val="clear" w:color="auto" w:fill="auto"/>
          </w:tcPr>
          <w:p w14:paraId="41697C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31594-</w:t>
            </w:r>
            <w:proofErr w:type="gramStart"/>
            <w:r w:rsidRPr="00841104">
              <w:rPr>
                <w:sz w:val="22"/>
                <w:szCs w:val="22"/>
              </w:rPr>
              <w:t>2012  п.</w:t>
            </w:r>
            <w:proofErr w:type="gramEnd"/>
            <w:r w:rsidRPr="00841104">
              <w:rPr>
                <w:sz w:val="22"/>
                <w:szCs w:val="22"/>
              </w:rPr>
              <w:t xml:space="preserve"> 13.2</w:t>
            </w:r>
          </w:p>
          <w:p w14:paraId="06E475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11169-2011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56EF5A5" w14:textId="28C9C5D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разделы 4, 6, 7</w:t>
            </w:r>
          </w:p>
          <w:p w14:paraId="0CD26F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11512-2011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0054EFF" w14:textId="28021BB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разделы 5, 6</w:t>
            </w:r>
          </w:p>
          <w:p w14:paraId="3CE3B4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4364-2020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6B43492" w14:textId="73EF42D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5.3</w:t>
            </w:r>
          </w:p>
          <w:p w14:paraId="20DE2064" w14:textId="2A51BE2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12.2.002.3-2020</w:t>
            </w:r>
            <w:proofErr w:type="gramEnd"/>
            <w:r w:rsidRPr="00841104">
              <w:rPr>
                <w:sz w:val="22"/>
                <w:szCs w:val="22"/>
              </w:rPr>
              <w:t xml:space="preserve"> п.4.2.6</w:t>
            </w:r>
          </w:p>
        </w:tc>
      </w:tr>
      <w:tr w:rsidR="008E4242" w:rsidRPr="00841104" w14:paraId="6AF5CE4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09AC28" w14:textId="7A91EE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4D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A8D16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87669C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1C5FAA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126" w:type="dxa"/>
            <w:shd w:val="clear" w:color="auto" w:fill="auto"/>
          </w:tcPr>
          <w:p w14:paraId="63DBAD0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12.2.102-2013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4.4.6</w:t>
            </w:r>
          </w:p>
          <w:p w14:paraId="7D89485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16A851C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4.9</w:t>
            </w:r>
          </w:p>
          <w:p w14:paraId="5255E6A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12.2.120-2015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6.9</w:t>
            </w:r>
          </w:p>
          <w:p w14:paraId="447D963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14861-2007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4.10</w:t>
            </w:r>
          </w:p>
          <w:p w14:paraId="20F7984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12643-2007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р. 4, п. 6.1</w:t>
            </w:r>
          </w:p>
          <w:p w14:paraId="584DA3FC" w14:textId="204DDD44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№79(01)/Пересмотр 2, прил. 5</w:t>
            </w:r>
          </w:p>
        </w:tc>
        <w:tc>
          <w:tcPr>
            <w:tcW w:w="1989" w:type="dxa"/>
            <w:shd w:val="clear" w:color="auto" w:fill="auto"/>
          </w:tcPr>
          <w:p w14:paraId="0C973B0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B660A8A" w14:textId="67E9BA2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13.3</w:t>
            </w:r>
          </w:p>
          <w:p w14:paraId="6A1CB918" w14:textId="0CA3ABD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EN 12643-2007 разделы 7, 8, 9, 10, </w:t>
            </w:r>
            <w:proofErr w:type="gramStart"/>
            <w:r w:rsidRPr="00841104">
              <w:rPr>
                <w:sz w:val="22"/>
                <w:szCs w:val="22"/>
              </w:rPr>
              <w:t>4,  п.</w:t>
            </w:r>
            <w:proofErr w:type="gramEnd"/>
            <w:r w:rsidRPr="00841104">
              <w:rPr>
                <w:sz w:val="22"/>
                <w:szCs w:val="22"/>
              </w:rPr>
              <w:t xml:space="preserve"> 5.1,</w:t>
            </w:r>
          </w:p>
        </w:tc>
      </w:tr>
      <w:tr w:rsidR="008E4242" w:rsidRPr="00841104" w14:paraId="73672334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F807C2" w14:textId="260D4C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11.30*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E88B3" w14:textId="74FE2B2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DF122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BC8DEF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41EF1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устройствам, удерживающим составные части машин в поднятом положении в период обслуживания и ремонта</w:t>
            </w:r>
          </w:p>
        </w:tc>
        <w:tc>
          <w:tcPr>
            <w:tcW w:w="2126" w:type="dxa"/>
            <w:shd w:val="clear" w:color="auto" w:fill="auto"/>
          </w:tcPr>
          <w:p w14:paraId="5A0AAE0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1A51EF2" w14:textId="5C23874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2.1.3</w:t>
            </w:r>
          </w:p>
          <w:p w14:paraId="092A39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6A0DBBF" w14:textId="66C4061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п.5.11</w:t>
            </w:r>
          </w:p>
          <w:p w14:paraId="641AD9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11850-2022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5241AC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4.18</w:t>
            </w:r>
          </w:p>
          <w:p w14:paraId="0524CA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10533-2014</w:t>
            </w:r>
            <w:proofErr w:type="gramEnd"/>
          </w:p>
          <w:p w14:paraId="1C82221D" w14:textId="33FC50C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ЕН </w:t>
            </w:r>
            <w:proofErr w:type="gramStart"/>
            <w:r w:rsidRPr="00841104">
              <w:rPr>
                <w:sz w:val="22"/>
                <w:szCs w:val="22"/>
              </w:rPr>
              <w:t>14861-2007</w:t>
            </w:r>
            <w:proofErr w:type="gramEnd"/>
            <w:r w:rsidRPr="00841104">
              <w:rPr>
                <w:sz w:val="22"/>
                <w:szCs w:val="22"/>
              </w:rPr>
              <w:t xml:space="preserve"> п. 4.18</w:t>
            </w:r>
          </w:p>
        </w:tc>
        <w:tc>
          <w:tcPr>
            <w:tcW w:w="1989" w:type="dxa"/>
            <w:shd w:val="clear" w:color="auto" w:fill="auto"/>
          </w:tcPr>
          <w:p w14:paraId="0322378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10533-2014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C4AC99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EC2D4B6" w14:textId="20BFE1EB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8.3.23</w:t>
            </w:r>
          </w:p>
        </w:tc>
      </w:tr>
      <w:tr w:rsidR="008E4242" w:rsidRPr="00841104" w14:paraId="1781EC07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BE80F8" w14:textId="3B3EA48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6865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3C355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5D7D3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3C78D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 передачи мощности (вал отбора / приема мощности, карданная передача)</w:t>
            </w:r>
          </w:p>
          <w:p w14:paraId="599619A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61FA4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3457-2012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FCB1F8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4.5</w:t>
            </w:r>
          </w:p>
          <w:p w14:paraId="6E855E9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ГОСТ ISO 4254-1-2013 п. 6.4</w:t>
            </w:r>
          </w:p>
          <w:p w14:paraId="0D8BFF2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13758-89</w:t>
            </w:r>
            <w:proofErr w:type="gramEnd"/>
          </w:p>
          <w:p w14:paraId="5B8AB543" w14:textId="34E9E09B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2.11; 2.12</w:t>
            </w:r>
          </w:p>
        </w:tc>
        <w:tc>
          <w:tcPr>
            <w:tcW w:w="1989" w:type="dxa"/>
            <w:shd w:val="clear" w:color="auto" w:fill="auto"/>
          </w:tcPr>
          <w:p w14:paraId="7358B36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2CE7CED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п.4.1</w:t>
            </w:r>
          </w:p>
          <w:p w14:paraId="53F5CB3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0D62701F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48835C" w14:textId="3750A27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450D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FD271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5D143A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81CE3D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рубильным машинам</w:t>
            </w:r>
          </w:p>
          <w:p w14:paraId="675C78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82141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12.2.102-2013</w:t>
            </w:r>
            <w:proofErr w:type="gramEnd"/>
          </w:p>
          <w:p w14:paraId="5648EEA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пп. 4.4.14-4.4.17</w:t>
            </w:r>
          </w:p>
          <w:p w14:paraId="46F836A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13525-2012</w:t>
            </w:r>
            <w:proofErr w:type="gramEnd"/>
          </w:p>
          <w:p w14:paraId="3B55E1D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8C6A7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81155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</w:t>
            </w:r>
          </w:p>
          <w:p w14:paraId="3C1BB10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13525-2012</w:t>
            </w:r>
            <w:proofErr w:type="gramEnd"/>
            <w:r w:rsidRPr="00841104">
              <w:rPr>
                <w:sz w:val="22"/>
                <w:szCs w:val="22"/>
              </w:rPr>
              <w:t xml:space="preserve"> р. 5</w:t>
            </w:r>
          </w:p>
        </w:tc>
      </w:tr>
      <w:tr w:rsidR="008E4242" w:rsidRPr="00841104" w14:paraId="445F96C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474194D" w14:textId="06DE9B7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B4FC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2F5C1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BED4C1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98D68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76DF3CD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14861-2007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5.2</w:t>
            </w:r>
          </w:p>
          <w:p w14:paraId="6D2D0E8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11850-2022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п.5.2 </w:t>
            </w:r>
          </w:p>
          <w:p w14:paraId="05732E13" w14:textId="7493C4A2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trike/>
                <w:sz w:val="22"/>
                <w:szCs w:val="22"/>
                <w:lang w:val="ru-RU" w:eastAsia="en-US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EN 13525-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2012  п.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6.3</w:t>
            </w:r>
          </w:p>
        </w:tc>
        <w:tc>
          <w:tcPr>
            <w:tcW w:w="1989" w:type="dxa"/>
            <w:shd w:val="clear" w:color="auto" w:fill="auto"/>
          </w:tcPr>
          <w:p w14:paraId="63EB68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34232C1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5C0CE2F1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228D02D" w14:textId="74511B4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0D7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5B594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07CDF9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19AAC2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Давление движителей на почву</w:t>
            </w:r>
          </w:p>
        </w:tc>
        <w:tc>
          <w:tcPr>
            <w:tcW w:w="2126" w:type="dxa"/>
            <w:shd w:val="clear" w:color="auto" w:fill="auto"/>
          </w:tcPr>
          <w:p w14:paraId="75CB172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</w:p>
          <w:p w14:paraId="0B441BD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4.12</w:t>
            </w:r>
          </w:p>
          <w:p w14:paraId="4EECFD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26955-86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4D403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2, 3</w:t>
            </w:r>
          </w:p>
          <w:p w14:paraId="049D7EAE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9119EA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</w:p>
          <w:p w14:paraId="2400EE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26953-86</w:t>
            </w:r>
            <w:proofErr w:type="gramEnd"/>
          </w:p>
          <w:p w14:paraId="52CD38D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2609ABB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51629-2000</w:t>
            </w:r>
          </w:p>
        </w:tc>
      </w:tr>
      <w:tr w:rsidR="008E4242" w:rsidRPr="00841104" w14:paraId="6AEC7026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6B2D7C" w14:textId="3E3DE5D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EA8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7D25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1130E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31EA2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126" w:type="dxa"/>
            <w:shd w:val="clear" w:color="auto" w:fill="auto"/>
          </w:tcPr>
          <w:p w14:paraId="7950D0B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2C634C7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13C66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</w:p>
          <w:p w14:paraId="4C8A264F" w14:textId="4A30E500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4, п. 5.3</w:t>
            </w:r>
          </w:p>
        </w:tc>
      </w:tr>
      <w:tr w:rsidR="008E4242" w:rsidRPr="00841104" w14:paraId="0D94AA70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B975EA4" w14:textId="521AD95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5E5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2F1D1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C7C704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CECE5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Распределение эксплуатационной и полной массы по осям</w:t>
            </w:r>
          </w:p>
        </w:tc>
        <w:tc>
          <w:tcPr>
            <w:tcW w:w="2126" w:type="dxa"/>
            <w:shd w:val="clear" w:color="auto" w:fill="auto"/>
          </w:tcPr>
          <w:p w14:paraId="3721F4C0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356C0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CB74311" w14:textId="789CD2FA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4, п. 5.5</w:t>
            </w:r>
          </w:p>
        </w:tc>
      </w:tr>
      <w:tr w:rsidR="008E4242" w:rsidRPr="00841104" w14:paraId="3AB163F4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5B3433" w14:textId="34E20F3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E54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1E5A6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57E977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48510E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7FE6975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4865CE" w14:textId="35D5833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31594-</w:t>
            </w:r>
            <w:proofErr w:type="gramStart"/>
            <w:r w:rsidRPr="00841104">
              <w:rPr>
                <w:sz w:val="22"/>
                <w:szCs w:val="22"/>
              </w:rPr>
              <w:t>2012  раздел</w:t>
            </w:r>
            <w:proofErr w:type="gramEnd"/>
            <w:r w:rsidRPr="00841104">
              <w:rPr>
                <w:sz w:val="22"/>
                <w:szCs w:val="22"/>
              </w:rPr>
              <w:t xml:space="preserve"> 15</w:t>
            </w:r>
          </w:p>
          <w:p w14:paraId="1076661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16FBEC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936E9BB" w14:textId="5B16DBD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6246B501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2546A3F" w14:textId="4DBE560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CCE3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004AA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C3CE2B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6D2CF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126" w:type="dxa"/>
            <w:shd w:val="clear" w:color="auto" w:fill="auto"/>
          </w:tcPr>
          <w:p w14:paraId="50671B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п.4.1.8</w:t>
            </w:r>
          </w:p>
          <w:p w14:paraId="1EA74F5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39B29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4293E1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27256-87</w:t>
            </w:r>
            <w:proofErr w:type="gramEnd"/>
          </w:p>
          <w:p w14:paraId="3E30695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</w:tr>
      <w:tr w:rsidR="008E4242" w:rsidRPr="00841104" w14:paraId="5ECB328D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9AC53F" w14:textId="4AE96D5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29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9FF8C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1188C9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5D564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2672DED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FDB82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  <w:p w14:paraId="43282CE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7457-2001</w:t>
            </w:r>
            <w:proofErr w:type="gramEnd"/>
          </w:p>
          <w:p w14:paraId="77504DF2" w14:textId="77777777" w:rsidR="008E4242" w:rsidRPr="00841104" w:rsidRDefault="008E4242" w:rsidP="008E4242">
            <w:pPr>
              <w:pStyle w:val="a6"/>
              <w:rPr>
                <w:strike/>
                <w:spacing w:val="-12"/>
                <w:sz w:val="22"/>
                <w:szCs w:val="22"/>
              </w:rPr>
            </w:pPr>
            <w:r w:rsidRPr="00841104">
              <w:rPr>
                <w:spacing w:val="-12"/>
                <w:sz w:val="22"/>
                <w:szCs w:val="22"/>
              </w:rPr>
              <w:t xml:space="preserve">СТБ ЕN </w:t>
            </w:r>
            <w:proofErr w:type="gramStart"/>
            <w:r w:rsidRPr="00841104">
              <w:rPr>
                <w:spacing w:val="-12"/>
                <w:sz w:val="22"/>
                <w:szCs w:val="22"/>
              </w:rPr>
              <w:t>12643-2007</w:t>
            </w:r>
            <w:proofErr w:type="gramEnd"/>
            <w:r w:rsidRPr="00841104">
              <w:rPr>
                <w:spacing w:val="-12"/>
                <w:sz w:val="22"/>
                <w:szCs w:val="22"/>
              </w:rPr>
              <w:t xml:space="preserve"> р. 9</w:t>
            </w:r>
          </w:p>
        </w:tc>
      </w:tr>
      <w:tr w:rsidR="008E4242" w:rsidRPr="00841104" w14:paraId="3317FB2B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5F2BF5" w14:textId="769AD85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11.40*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61C96" w14:textId="4E39F8E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23846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C9A479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5B866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Скорости движения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7E4910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п.4.1.5</w:t>
            </w:r>
          </w:p>
          <w:p w14:paraId="53FFB504" w14:textId="599F0DA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3D04C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391C08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27927-88</w:t>
            </w:r>
            <w:proofErr w:type="gramEnd"/>
          </w:p>
          <w:p w14:paraId="0388D31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7202387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A0B6F39" w14:textId="5B111A6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A91D5" w14:textId="45DB7AB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39881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026FA4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25B5AE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Величина преодолеваемых препятствий</w:t>
            </w:r>
          </w:p>
        </w:tc>
        <w:tc>
          <w:tcPr>
            <w:tcW w:w="2126" w:type="dxa"/>
            <w:shd w:val="clear" w:color="auto" w:fill="auto"/>
          </w:tcPr>
          <w:p w14:paraId="45BBB1E7" w14:textId="77777777" w:rsidR="008E4242" w:rsidRPr="00841104" w:rsidRDefault="008E4242" w:rsidP="008E4242">
            <w:pPr>
              <w:pStyle w:val="a6"/>
              <w:rPr>
                <w:strike/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A4BE2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23734-98</w:t>
            </w:r>
          </w:p>
        </w:tc>
      </w:tr>
      <w:tr w:rsidR="008E4242" w:rsidRPr="00841104" w14:paraId="41F3B775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FFDCD1" w14:textId="1E0F9BB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118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F8F69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6D1994D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096FD1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давление в гидравлических системах</w:t>
            </w:r>
          </w:p>
        </w:tc>
        <w:tc>
          <w:tcPr>
            <w:tcW w:w="2126" w:type="dxa"/>
            <w:shd w:val="clear" w:color="auto" w:fill="auto"/>
          </w:tcPr>
          <w:p w14:paraId="21C8BE2A" w14:textId="77777777" w:rsidR="008E4242" w:rsidRPr="00841104" w:rsidRDefault="008E4242" w:rsidP="008E4242">
            <w:pPr>
              <w:pStyle w:val="a6"/>
              <w:rPr>
                <w:strike/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D34141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17108-86</w:t>
            </w:r>
          </w:p>
        </w:tc>
      </w:tr>
      <w:tr w:rsidR="008E4242" w:rsidRPr="00841104" w14:paraId="2B806337" w14:textId="77777777" w:rsidTr="0022764B">
        <w:trPr>
          <w:trHeight w:val="1022"/>
        </w:trPr>
        <w:tc>
          <w:tcPr>
            <w:tcW w:w="707" w:type="dxa"/>
            <w:tcBorders>
              <w:right w:val="single" w:sz="4" w:space="0" w:color="auto"/>
            </w:tcBorders>
          </w:tcPr>
          <w:p w14:paraId="3DD1DC12" w14:textId="1D4EBA7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46CD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6B158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A0046D3" w14:textId="7626DF32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3EC4F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841104">
              <w:rPr>
                <w:sz w:val="22"/>
                <w:szCs w:val="22"/>
              </w:rPr>
              <w:t>гидроманипулятора</w:t>
            </w:r>
            <w:proofErr w:type="spellEnd"/>
            <w:r w:rsidRPr="00841104">
              <w:rPr>
                <w:sz w:val="22"/>
                <w:szCs w:val="22"/>
              </w:rPr>
              <w:t>:</w:t>
            </w:r>
          </w:p>
          <w:p w14:paraId="57A9FADF" w14:textId="2EF2FCE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максимальный грузовой момент</w:t>
            </w:r>
          </w:p>
        </w:tc>
        <w:tc>
          <w:tcPr>
            <w:tcW w:w="2126" w:type="dxa"/>
            <w:shd w:val="clear" w:color="auto" w:fill="auto"/>
          </w:tcPr>
          <w:p w14:paraId="2F0A1E45" w14:textId="5A833532" w:rsidR="008E4242" w:rsidRPr="00841104" w:rsidRDefault="008E4242" w:rsidP="008E4242">
            <w:pPr>
              <w:pStyle w:val="a6"/>
              <w:rPr>
                <w:strike/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4D3DCE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</w:p>
          <w:p w14:paraId="32380E11" w14:textId="769CB4E0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08FEE62D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29394B" w14:textId="348593E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B38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FE641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D525C0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BA0A58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Максимальный момент поворота</w:t>
            </w:r>
          </w:p>
        </w:tc>
        <w:tc>
          <w:tcPr>
            <w:tcW w:w="2126" w:type="dxa"/>
            <w:shd w:val="clear" w:color="auto" w:fill="auto"/>
          </w:tcPr>
          <w:p w14:paraId="7CFAD5A0" w14:textId="71824BDD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EBFA3E2" w14:textId="15DB7A5F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31595-2012</w:t>
            </w:r>
          </w:p>
        </w:tc>
      </w:tr>
      <w:tr w:rsidR="008E4242" w:rsidRPr="00841104" w14:paraId="20B15ED3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D1145B" w14:textId="59E2955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AFE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96869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1B5EA4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AE992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Наибольший вылет стрелы</w:t>
            </w:r>
          </w:p>
        </w:tc>
        <w:tc>
          <w:tcPr>
            <w:tcW w:w="2126" w:type="dxa"/>
            <w:shd w:val="clear" w:color="auto" w:fill="auto"/>
          </w:tcPr>
          <w:p w14:paraId="1D955BC9" w14:textId="2D476829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BD8F7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</w:p>
          <w:p w14:paraId="3C97A568" w14:textId="2773ADA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1E92BEE8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8F8889" w14:textId="33C5E57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DF5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05D1D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B4FF8A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02E6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Наибольший угол поворота в горизонтальной плоскости</w:t>
            </w:r>
          </w:p>
        </w:tc>
        <w:tc>
          <w:tcPr>
            <w:tcW w:w="2126" w:type="dxa"/>
            <w:shd w:val="clear" w:color="auto" w:fill="auto"/>
          </w:tcPr>
          <w:p w14:paraId="584FA411" w14:textId="233E72DA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B59D99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</w:p>
          <w:p w14:paraId="36B02546" w14:textId="2DC8CC7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51269D56" w14:textId="77777777" w:rsidTr="0022764B">
        <w:trPr>
          <w:trHeight w:val="1265"/>
        </w:trPr>
        <w:tc>
          <w:tcPr>
            <w:tcW w:w="707" w:type="dxa"/>
            <w:tcBorders>
              <w:right w:val="single" w:sz="4" w:space="0" w:color="auto"/>
            </w:tcBorders>
          </w:tcPr>
          <w:p w14:paraId="7EB297E7" w14:textId="5CE29C5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A800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864B16" w14:textId="01FB81F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29.040 28.30/</w:t>
            </w:r>
          </w:p>
          <w:p w14:paraId="0A8DE01D" w14:textId="5FF2752E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29.61</w:t>
            </w:r>
          </w:p>
        </w:tc>
        <w:tc>
          <w:tcPr>
            <w:tcW w:w="2268" w:type="dxa"/>
            <w:shd w:val="clear" w:color="auto" w:fill="auto"/>
          </w:tcPr>
          <w:p w14:paraId="3B47EB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Параметры </w:t>
            </w:r>
            <w:proofErr w:type="spellStart"/>
            <w:r w:rsidRPr="00841104">
              <w:rPr>
                <w:sz w:val="22"/>
                <w:szCs w:val="22"/>
              </w:rPr>
              <w:t>харвестерной</w:t>
            </w:r>
            <w:proofErr w:type="spellEnd"/>
            <w:r w:rsidRPr="00841104">
              <w:rPr>
                <w:sz w:val="22"/>
                <w:szCs w:val="22"/>
              </w:rPr>
              <w:t xml:space="preserve"> головки:</w:t>
            </w:r>
          </w:p>
          <w:p w14:paraId="7FDB7706" w14:textId="0838F7B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максимальный диаметр спила деревьев</w:t>
            </w:r>
          </w:p>
        </w:tc>
        <w:tc>
          <w:tcPr>
            <w:tcW w:w="2126" w:type="dxa"/>
            <w:shd w:val="clear" w:color="auto" w:fill="auto"/>
          </w:tcPr>
          <w:p w14:paraId="21720DC1" w14:textId="3ABEC88A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F86603C" w14:textId="3B21A6B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26025-83</w:t>
            </w:r>
          </w:p>
        </w:tc>
      </w:tr>
      <w:tr w:rsidR="008E4242" w:rsidRPr="00841104" w14:paraId="0909F609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E820CA" w14:textId="6B9BD68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EBCA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71682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29.040</w:t>
            </w:r>
          </w:p>
          <w:p w14:paraId="3AD903C7" w14:textId="390F0C3F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29.61</w:t>
            </w:r>
          </w:p>
        </w:tc>
        <w:tc>
          <w:tcPr>
            <w:tcW w:w="2268" w:type="dxa"/>
            <w:shd w:val="clear" w:color="auto" w:fill="auto"/>
          </w:tcPr>
          <w:p w14:paraId="3272B559" w14:textId="23F39E5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Максимальный диаметр ствола в зоне обрезки сучьев</w:t>
            </w:r>
          </w:p>
        </w:tc>
        <w:tc>
          <w:tcPr>
            <w:tcW w:w="2126" w:type="dxa"/>
            <w:shd w:val="clear" w:color="auto" w:fill="auto"/>
          </w:tcPr>
          <w:p w14:paraId="75A3D8D1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9C1C0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26025-83</w:t>
            </w:r>
          </w:p>
        </w:tc>
      </w:tr>
      <w:tr w:rsidR="008E4242" w:rsidRPr="00841104" w14:paraId="2D5E76B8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305F6E" w14:textId="2FC608E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11.49*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E69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9FEA5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29.040</w:t>
            </w:r>
          </w:p>
        </w:tc>
        <w:tc>
          <w:tcPr>
            <w:tcW w:w="2268" w:type="dxa"/>
            <w:shd w:val="clear" w:color="auto" w:fill="auto"/>
          </w:tcPr>
          <w:p w14:paraId="7DEE3A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масса</w:t>
            </w:r>
          </w:p>
        </w:tc>
        <w:tc>
          <w:tcPr>
            <w:tcW w:w="2126" w:type="dxa"/>
            <w:shd w:val="clear" w:color="auto" w:fill="auto"/>
          </w:tcPr>
          <w:p w14:paraId="374F5061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8CB613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  <w:r w:rsidRPr="00841104">
              <w:rPr>
                <w:sz w:val="22"/>
                <w:szCs w:val="22"/>
              </w:rPr>
              <w:t xml:space="preserve"> р. 4, п. 5.6</w:t>
            </w:r>
          </w:p>
        </w:tc>
      </w:tr>
      <w:tr w:rsidR="008E4242" w:rsidRPr="00841104" w14:paraId="56AD601E" w14:textId="77777777" w:rsidTr="0022764B">
        <w:trPr>
          <w:trHeight w:val="759"/>
        </w:trPr>
        <w:tc>
          <w:tcPr>
            <w:tcW w:w="707" w:type="dxa"/>
            <w:tcBorders>
              <w:right w:val="single" w:sz="4" w:space="0" w:color="auto"/>
            </w:tcBorders>
          </w:tcPr>
          <w:p w14:paraId="1BFD399A" w14:textId="3D2819A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78AB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29D38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C838747" w14:textId="1CE9776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 28.30/</w:t>
            </w:r>
          </w:p>
          <w:p w14:paraId="3CB21435" w14:textId="77C0DA4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1895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лебедке:</w:t>
            </w:r>
          </w:p>
          <w:p w14:paraId="16BDFACA" w14:textId="75218D3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Тяговое усилие</w:t>
            </w:r>
          </w:p>
        </w:tc>
        <w:tc>
          <w:tcPr>
            <w:tcW w:w="2126" w:type="dxa"/>
            <w:shd w:val="clear" w:color="auto" w:fill="auto"/>
          </w:tcPr>
          <w:p w14:paraId="114AE071" w14:textId="225F228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69E976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28957-91</w:t>
            </w:r>
            <w:proofErr w:type="gramEnd"/>
            <w:r w:rsidRPr="00841104">
              <w:rPr>
                <w:sz w:val="22"/>
                <w:szCs w:val="22"/>
              </w:rPr>
              <w:t xml:space="preserve">    </w:t>
            </w:r>
          </w:p>
          <w:p w14:paraId="0091065A" w14:textId="3C67103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п.3.3</w:t>
            </w:r>
          </w:p>
        </w:tc>
      </w:tr>
      <w:tr w:rsidR="008E4242" w:rsidRPr="00841104" w14:paraId="01496402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8AAA038" w14:textId="6722151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169F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DA4E7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55992E8" w14:textId="3361C8E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  <w:p w14:paraId="720023AF" w14:textId="0F07A56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29.061</w:t>
            </w:r>
          </w:p>
        </w:tc>
        <w:tc>
          <w:tcPr>
            <w:tcW w:w="2268" w:type="dxa"/>
            <w:shd w:val="clear" w:color="auto" w:fill="auto"/>
          </w:tcPr>
          <w:p w14:paraId="0A65DA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Скорость навивки каната</w:t>
            </w:r>
          </w:p>
        </w:tc>
        <w:tc>
          <w:tcPr>
            <w:tcW w:w="2126" w:type="dxa"/>
            <w:shd w:val="clear" w:color="auto" w:fill="auto"/>
          </w:tcPr>
          <w:p w14:paraId="00719B0C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155C2C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28957-91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21DEE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п.3.4</w:t>
            </w:r>
          </w:p>
        </w:tc>
      </w:tr>
      <w:tr w:rsidR="008E4242" w:rsidRPr="00841104" w14:paraId="1AF59289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78E4151" w14:textId="5F25632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CC12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3ADCC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735399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FEFAB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масса</w:t>
            </w:r>
          </w:p>
        </w:tc>
        <w:tc>
          <w:tcPr>
            <w:tcW w:w="2126" w:type="dxa"/>
            <w:shd w:val="clear" w:color="auto" w:fill="auto"/>
          </w:tcPr>
          <w:p w14:paraId="388C7C06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07EC91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  <w:r w:rsidRPr="00841104">
              <w:rPr>
                <w:sz w:val="22"/>
                <w:szCs w:val="22"/>
              </w:rPr>
              <w:t xml:space="preserve"> р. 4, п. 5.6</w:t>
            </w:r>
          </w:p>
        </w:tc>
      </w:tr>
      <w:tr w:rsidR="008E4242" w:rsidRPr="00841104" w14:paraId="792A9304" w14:textId="77777777" w:rsidTr="0022764B">
        <w:trPr>
          <w:trHeight w:val="759"/>
        </w:trPr>
        <w:tc>
          <w:tcPr>
            <w:tcW w:w="707" w:type="dxa"/>
            <w:tcBorders>
              <w:right w:val="single" w:sz="4" w:space="0" w:color="auto"/>
            </w:tcBorders>
          </w:tcPr>
          <w:p w14:paraId="5A034C10" w14:textId="4986799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F34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474E94" w14:textId="2FCA7CBA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29.061</w:t>
            </w:r>
          </w:p>
        </w:tc>
        <w:tc>
          <w:tcPr>
            <w:tcW w:w="2268" w:type="dxa"/>
            <w:shd w:val="clear" w:color="auto" w:fill="auto"/>
          </w:tcPr>
          <w:p w14:paraId="2D494F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толкателю бревен:</w:t>
            </w:r>
          </w:p>
          <w:p w14:paraId="789E3E6E" w14:textId="706EDAD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69CE0AC7" w14:textId="4B33EB78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2B741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0806836" w14:textId="4B6AD03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р.15</w:t>
            </w:r>
          </w:p>
        </w:tc>
      </w:tr>
      <w:tr w:rsidR="008E4242" w:rsidRPr="00841104" w14:paraId="6BDE228E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8F07FF" w14:textId="061E98D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16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9C50B5" w14:textId="34D0DC56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29.040 28.30/</w:t>
            </w:r>
          </w:p>
          <w:p w14:paraId="38667EC7" w14:textId="45EF8A60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F1A5F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Максимальные высота подъема и глубина опускания</w:t>
            </w:r>
          </w:p>
        </w:tc>
        <w:tc>
          <w:tcPr>
            <w:tcW w:w="2126" w:type="dxa"/>
            <w:shd w:val="clear" w:color="auto" w:fill="auto"/>
          </w:tcPr>
          <w:p w14:paraId="41BC5500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115C9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23734-98</w:t>
            </w:r>
          </w:p>
        </w:tc>
      </w:tr>
      <w:tr w:rsidR="008E4242" w:rsidRPr="00841104" w14:paraId="3257BB47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E0A370" w14:textId="0AE6AFF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11.55*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AD149" w14:textId="25212A95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D6993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29.040 28.30/</w:t>
            </w:r>
          </w:p>
          <w:p w14:paraId="1A6BAFF1" w14:textId="2A592B15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04982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Масса</w:t>
            </w:r>
          </w:p>
        </w:tc>
        <w:tc>
          <w:tcPr>
            <w:tcW w:w="2126" w:type="dxa"/>
            <w:shd w:val="clear" w:color="auto" w:fill="auto"/>
          </w:tcPr>
          <w:p w14:paraId="0F2F7CF0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BD8AC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  <w:r w:rsidRPr="00841104">
              <w:rPr>
                <w:sz w:val="22"/>
                <w:szCs w:val="22"/>
              </w:rPr>
              <w:t xml:space="preserve"> р.4, п.5.6</w:t>
            </w:r>
          </w:p>
        </w:tc>
      </w:tr>
      <w:tr w:rsidR="008E4242" w:rsidRPr="00841104" w14:paraId="21B63C27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B86570" w14:textId="33F08EB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60F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4BBC9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58DD74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D8969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Размеры загрузочного окна рубильного агрегата</w:t>
            </w:r>
          </w:p>
        </w:tc>
        <w:tc>
          <w:tcPr>
            <w:tcW w:w="2126" w:type="dxa"/>
            <w:shd w:val="clear" w:color="auto" w:fill="auto"/>
          </w:tcPr>
          <w:p w14:paraId="3ABC25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BA267F6" w14:textId="3F33A13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4.1.3</w:t>
            </w:r>
          </w:p>
        </w:tc>
        <w:tc>
          <w:tcPr>
            <w:tcW w:w="1989" w:type="dxa"/>
            <w:shd w:val="clear" w:color="auto" w:fill="auto"/>
          </w:tcPr>
          <w:p w14:paraId="507B353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26025-83</w:t>
            </w:r>
          </w:p>
        </w:tc>
      </w:tr>
      <w:tr w:rsidR="008E4242" w:rsidRPr="00841104" w14:paraId="3E06BC1E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2E7996" w14:textId="467B8F7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08EE5" w14:textId="79D90621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96C5D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C30194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C477D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Вместимость бункера-накопителя</w:t>
            </w:r>
          </w:p>
        </w:tc>
        <w:tc>
          <w:tcPr>
            <w:tcW w:w="2126" w:type="dxa"/>
            <w:shd w:val="clear" w:color="auto" w:fill="auto"/>
          </w:tcPr>
          <w:p w14:paraId="3D994DCF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D4AD5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7AF5AD4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29196035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36B8DA9" w14:textId="34A8F11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6602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4407F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BF19CE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F1D9A3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Вертикальная нагрузка от дышла полуприцепа на тягово-сцепное устройство</w:t>
            </w:r>
          </w:p>
        </w:tc>
        <w:tc>
          <w:tcPr>
            <w:tcW w:w="2126" w:type="dxa"/>
            <w:shd w:val="clear" w:color="auto" w:fill="auto"/>
          </w:tcPr>
          <w:p w14:paraId="7DB22EAE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7B5CF5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</w:p>
          <w:p w14:paraId="54DFCF1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FE407F3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8C8E78" w14:textId="347CB76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27AC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6D987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87FA59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40146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2126" w:type="dxa"/>
            <w:shd w:val="clear" w:color="auto" w:fill="auto"/>
          </w:tcPr>
          <w:p w14:paraId="64176275" w14:textId="15CD2A9C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E773E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</w:p>
          <w:p w14:paraId="7028FFA3" w14:textId="28273876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4, п. 5.3</w:t>
            </w:r>
          </w:p>
        </w:tc>
      </w:tr>
      <w:tr w:rsidR="008E4242" w:rsidRPr="00841104" w14:paraId="6842A08F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11D94F" w14:textId="37CD028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720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86726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EE0BCA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EB232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Время реверсирования поста управления</w:t>
            </w:r>
          </w:p>
        </w:tc>
        <w:tc>
          <w:tcPr>
            <w:tcW w:w="2126" w:type="dxa"/>
            <w:shd w:val="clear" w:color="auto" w:fill="auto"/>
          </w:tcPr>
          <w:p w14:paraId="5DDAFA16" w14:textId="1E9C9CC0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4B90AB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39DCD77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7F92251F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166DDB" w14:textId="55D34DB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579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09AD9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156731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8B353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Средняя оперативная трудоемкость ежесменного технического обслуживания</w:t>
            </w:r>
          </w:p>
        </w:tc>
        <w:tc>
          <w:tcPr>
            <w:tcW w:w="2126" w:type="dxa"/>
            <w:shd w:val="clear" w:color="auto" w:fill="auto"/>
          </w:tcPr>
          <w:p w14:paraId="73866236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  <w:p w14:paraId="0572B7E5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D056C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21758-81</w:t>
            </w:r>
            <w:proofErr w:type="gramEnd"/>
          </w:p>
          <w:p w14:paraId="741FB5E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26026-83</w:t>
            </w:r>
          </w:p>
        </w:tc>
      </w:tr>
      <w:tr w:rsidR="008E4242" w:rsidRPr="00841104" w14:paraId="6CF2BCCE" w14:textId="77777777" w:rsidTr="0022764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4A71E1C" w14:textId="5B16531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7C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751C0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DC1027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BCF84F1" w14:textId="46BA0C3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Удельная суммарная оперативная трудоемкость технического обслуживания</w:t>
            </w:r>
          </w:p>
        </w:tc>
        <w:tc>
          <w:tcPr>
            <w:tcW w:w="2126" w:type="dxa"/>
            <w:shd w:val="clear" w:color="auto" w:fill="auto"/>
          </w:tcPr>
          <w:p w14:paraId="432C064A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  <w:p w14:paraId="0AFA1E93" w14:textId="77777777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873B12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21758-81</w:t>
            </w:r>
            <w:proofErr w:type="gramEnd"/>
          </w:p>
          <w:p w14:paraId="495F6D5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26026-83</w:t>
            </w:r>
          </w:p>
        </w:tc>
      </w:tr>
      <w:tr w:rsidR="008E4242" w:rsidRPr="00841104" w14:paraId="7F6BBC88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374223FF" w14:textId="77777777" w:rsidR="008E4242" w:rsidRPr="00841104" w:rsidRDefault="008E4242" w:rsidP="008E424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8E4242" w:rsidRPr="00841104" w14:paraId="6C03835C" w14:textId="77777777" w:rsidTr="00601D3F">
        <w:trPr>
          <w:trHeight w:val="169"/>
        </w:trPr>
        <w:tc>
          <w:tcPr>
            <w:tcW w:w="707" w:type="dxa"/>
          </w:tcPr>
          <w:p w14:paraId="3B8587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11.63</w:t>
            </w:r>
          </w:p>
          <w:p w14:paraId="632CB7DF" w14:textId="027E1F5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4596D9A0" w14:textId="50B2E64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лесозаготовительные,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shd w:val="clear" w:color="auto" w:fill="auto"/>
          </w:tcPr>
          <w:p w14:paraId="4727B36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9196B6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F3B10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57F90C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086591A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4.4.1</w:t>
            </w:r>
          </w:p>
          <w:p w14:paraId="52C2DE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proofErr w:type="gramStart"/>
            <w:r w:rsidRPr="00841104">
              <w:rPr>
                <w:sz w:val="22"/>
                <w:szCs w:val="22"/>
              </w:rPr>
              <w:t>2216-2011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B9119AB" w14:textId="6A72D78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5.9</w:t>
            </w:r>
          </w:p>
        </w:tc>
        <w:tc>
          <w:tcPr>
            <w:tcW w:w="1989" w:type="dxa"/>
            <w:shd w:val="clear" w:color="auto" w:fill="auto"/>
          </w:tcPr>
          <w:p w14:paraId="48928D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95826FB" w14:textId="22DD251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10</w:t>
            </w:r>
          </w:p>
          <w:p w14:paraId="05DC35A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113D0B27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5DD360FF" w14:textId="77777777" w:rsidR="008E4242" w:rsidRPr="00841104" w:rsidRDefault="008E4242" w:rsidP="008E4242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666F7816" w14:textId="77777777" w:rsidTr="00601D3F">
        <w:trPr>
          <w:trHeight w:val="169"/>
        </w:trPr>
        <w:tc>
          <w:tcPr>
            <w:tcW w:w="707" w:type="dxa"/>
          </w:tcPr>
          <w:p w14:paraId="6DE19BF3" w14:textId="1DDE943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12.1*</w:t>
            </w:r>
          </w:p>
        </w:tc>
        <w:tc>
          <w:tcPr>
            <w:tcW w:w="1986" w:type="dxa"/>
            <w:vMerge w:val="restart"/>
          </w:tcPr>
          <w:p w14:paraId="0328AFBE" w14:textId="55CD4FF2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shd w:val="clear" w:color="auto" w:fill="auto"/>
          </w:tcPr>
          <w:p w14:paraId="4AEAC63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BC4178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C7B9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труда и эргономика</w:t>
            </w:r>
          </w:p>
        </w:tc>
        <w:tc>
          <w:tcPr>
            <w:tcW w:w="2126" w:type="dxa"/>
            <w:shd w:val="clear" w:color="auto" w:fill="auto"/>
          </w:tcPr>
          <w:p w14:paraId="3525A3A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0003D9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2EC8F2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5.1</w:t>
            </w:r>
          </w:p>
        </w:tc>
        <w:tc>
          <w:tcPr>
            <w:tcW w:w="1989" w:type="dxa"/>
            <w:shd w:val="clear" w:color="auto" w:fill="auto"/>
          </w:tcPr>
          <w:p w14:paraId="6E058FE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31555-2012</w:t>
            </w:r>
          </w:p>
        </w:tc>
      </w:tr>
      <w:tr w:rsidR="008E4242" w:rsidRPr="00841104" w14:paraId="22FA9689" w14:textId="77777777" w:rsidTr="001026A8">
        <w:trPr>
          <w:trHeight w:val="169"/>
        </w:trPr>
        <w:tc>
          <w:tcPr>
            <w:tcW w:w="707" w:type="dxa"/>
          </w:tcPr>
          <w:p w14:paraId="5D5EC553" w14:textId="613560B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12.2*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17C4D91F" w14:textId="0DCB92D9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CA372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9B3AD0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021D7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к погрузчикам, машинам и оборудованию</w:t>
            </w:r>
          </w:p>
        </w:tc>
        <w:tc>
          <w:tcPr>
            <w:tcW w:w="2126" w:type="dxa"/>
            <w:shd w:val="clear" w:color="auto" w:fill="auto"/>
          </w:tcPr>
          <w:p w14:paraId="453241D7" w14:textId="77777777" w:rsidR="008E4242" w:rsidRPr="001026A8" w:rsidRDefault="008E4242" w:rsidP="008E4242">
            <w:pPr>
              <w:pStyle w:val="a6"/>
              <w:rPr>
                <w:sz w:val="22"/>
                <w:szCs w:val="22"/>
              </w:rPr>
            </w:pPr>
            <w:r w:rsidRPr="001026A8">
              <w:rPr>
                <w:sz w:val="22"/>
                <w:szCs w:val="22"/>
              </w:rPr>
              <w:t xml:space="preserve">ГОСТ </w:t>
            </w:r>
            <w:proofErr w:type="gramStart"/>
            <w:r w:rsidRPr="001026A8">
              <w:rPr>
                <w:sz w:val="22"/>
                <w:szCs w:val="22"/>
              </w:rPr>
              <w:t>31555-2012</w:t>
            </w:r>
            <w:proofErr w:type="gramEnd"/>
          </w:p>
          <w:p w14:paraId="3414B17E" w14:textId="77777777" w:rsidR="008E4242" w:rsidRPr="001026A8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1026A8">
              <w:rPr>
                <w:sz w:val="22"/>
                <w:szCs w:val="22"/>
              </w:rPr>
              <w:t>пп. 5.1.1; 5.1.4; 5.1.9</w:t>
            </w:r>
          </w:p>
          <w:p w14:paraId="18EA0731" w14:textId="77777777" w:rsidR="008E4242" w:rsidRPr="001026A8" w:rsidRDefault="008E4242" w:rsidP="008E4242">
            <w:pPr>
              <w:pStyle w:val="a6"/>
              <w:rPr>
                <w:sz w:val="22"/>
                <w:szCs w:val="22"/>
              </w:rPr>
            </w:pPr>
            <w:r w:rsidRPr="001026A8">
              <w:rPr>
                <w:sz w:val="22"/>
                <w:szCs w:val="22"/>
              </w:rPr>
              <w:t xml:space="preserve">ГОСТ EN </w:t>
            </w:r>
            <w:proofErr w:type="gramStart"/>
            <w:r w:rsidRPr="001026A8">
              <w:rPr>
                <w:sz w:val="22"/>
                <w:szCs w:val="22"/>
              </w:rPr>
              <w:t>12525-2012</w:t>
            </w:r>
            <w:proofErr w:type="gramEnd"/>
          </w:p>
          <w:p w14:paraId="6522A32A" w14:textId="77777777" w:rsidR="008E4242" w:rsidRPr="001026A8" w:rsidRDefault="008E4242" w:rsidP="008E4242">
            <w:pPr>
              <w:pStyle w:val="a6"/>
              <w:rPr>
                <w:sz w:val="22"/>
                <w:szCs w:val="22"/>
              </w:rPr>
            </w:pPr>
            <w:r w:rsidRPr="001026A8">
              <w:rPr>
                <w:sz w:val="22"/>
                <w:szCs w:val="22"/>
              </w:rPr>
              <w:t>р. 4 (введение)</w:t>
            </w:r>
          </w:p>
          <w:p w14:paraId="7CDA5D38" w14:textId="77777777" w:rsidR="008E4242" w:rsidRPr="001026A8" w:rsidRDefault="008E4242" w:rsidP="008E4242">
            <w:pPr>
              <w:pStyle w:val="a6"/>
              <w:rPr>
                <w:sz w:val="22"/>
                <w:szCs w:val="22"/>
              </w:rPr>
            </w:pPr>
            <w:r w:rsidRPr="001026A8">
              <w:rPr>
                <w:sz w:val="22"/>
                <w:szCs w:val="22"/>
              </w:rPr>
              <w:t xml:space="preserve">ГОСТ ISO </w:t>
            </w:r>
            <w:proofErr w:type="gramStart"/>
            <w:r w:rsidRPr="001026A8">
              <w:rPr>
                <w:sz w:val="22"/>
                <w:szCs w:val="22"/>
              </w:rPr>
              <w:t>12100-2013</w:t>
            </w:r>
            <w:proofErr w:type="gramEnd"/>
          </w:p>
          <w:p w14:paraId="66E1EEE4" w14:textId="77777777" w:rsidR="008E4242" w:rsidRPr="001026A8" w:rsidRDefault="008E4242" w:rsidP="008E4242">
            <w:pPr>
              <w:pStyle w:val="a6"/>
              <w:rPr>
                <w:sz w:val="22"/>
                <w:szCs w:val="22"/>
              </w:rPr>
            </w:pPr>
            <w:r w:rsidRPr="001026A8">
              <w:rPr>
                <w:sz w:val="22"/>
                <w:szCs w:val="22"/>
              </w:rPr>
              <w:t>ТНПА на конкретный вид продукции</w:t>
            </w:r>
          </w:p>
          <w:p w14:paraId="60371AD0" w14:textId="77777777" w:rsidR="008E4242" w:rsidRPr="001026A8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D0C85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</w:p>
          <w:p w14:paraId="247B230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р. 5</w:t>
            </w:r>
          </w:p>
        </w:tc>
      </w:tr>
      <w:tr w:rsidR="008E4242" w:rsidRPr="00841104" w14:paraId="2AA0A314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6DCFF4" w14:textId="5602A38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F705F" w14:textId="1C9EFBC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616D73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54B164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CA245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Доступ к рабочему месту оператора</w:t>
            </w:r>
          </w:p>
        </w:tc>
        <w:tc>
          <w:tcPr>
            <w:tcW w:w="2126" w:type="dxa"/>
            <w:shd w:val="clear" w:color="auto" w:fill="auto"/>
          </w:tcPr>
          <w:p w14:paraId="0846E5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5.2.1, 5.2.3;</w:t>
            </w:r>
          </w:p>
          <w:p w14:paraId="22DBEC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A0AC2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6.2</w:t>
            </w:r>
          </w:p>
          <w:p w14:paraId="39D6A6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4.1.2</w:t>
            </w:r>
          </w:p>
          <w:p w14:paraId="7AADA3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2867-2015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275CAE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4.1</w:t>
            </w:r>
          </w:p>
        </w:tc>
        <w:tc>
          <w:tcPr>
            <w:tcW w:w="1989" w:type="dxa"/>
            <w:shd w:val="clear" w:color="auto" w:fill="auto"/>
          </w:tcPr>
          <w:p w14:paraId="2BF6E9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A6C640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8.3.9</w:t>
            </w:r>
          </w:p>
          <w:p w14:paraId="6B464B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  <w:p w14:paraId="02C715E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4113E7D2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9CED6A" w14:textId="3AE85BB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E05C" w14:textId="7E46159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48162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A86528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E17AF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Защитные свойства кабины оператора (ROPS, FOPS)</w:t>
            </w:r>
          </w:p>
        </w:tc>
        <w:tc>
          <w:tcPr>
            <w:tcW w:w="2126" w:type="dxa"/>
            <w:shd w:val="clear" w:color="auto" w:fill="auto"/>
          </w:tcPr>
          <w:p w14:paraId="44E5C5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п. 6.3</w:t>
            </w:r>
          </w:p>
          <w:p w14:paraId="3DD0D76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0FE540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5.3.3.1</w:t>
            </w:r>
          </w:p>
          <w:p w14:paraId="68DE8DF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</w:t>
            </w:r>
          </w:p>
          <w:p w14:paraId="3CF86D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</w:t>
            </w:r>
          </w:p>
          <w:p w14:paraId="219494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3471-2015</w:t>
            </w:r>
            <w:proofErr w:type="gramEnd"/>
          </w:p>
          <w:p w14:paraId="5C06B9F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</w:p>
          <w:p w14:paraId="091893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29249-2001</w:t>
            </w:r>
            <w:proofErr w:type="gramEnd"/>
          </w:p>
          <w:p w14:paraId="0EDC38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10262-2014</w:t>
            </w:r>
            <w:proofErr w:type="gramEnd"/>
          </w:p>
          <w:p w14:paraId="0E41DDC4" w14:textId="3163FB0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12117-2-2013</w:t>
            </w:r>
          </w:p>
        </w:tc>
        <w:tc>
          <w:tcPr>
            <w:tcW w:w="1989" w:type="dxa"/>
            <w:shd w:val="clear" w:color="auto" w:fill="auto"/>
          </w:tcPr>
          <w:p w14:paraId="7F518C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3471-2009</w:t>
            </w:r>
            <w:proofErr w:type="gramEnd"/>
          </w:p>
          <w:p w14:paraId="768FD9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3471-2015</w:t>
            </w:r>
            <w:proofErr w:type="gramEnd"/>
          </w:p>
          <w:p w14:paraId="07A8B2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</w:p>
          <w:p w14:paraId="5FB69D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29249-2001</w:t>
            </w:r>
            <w:proofErr w:type="gramEnd"/>
          </w:p>
          <w:p w14:paraId="7BB55D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10262-2014</w:t>
            </w:r>
            <w:proofErr w:type="gramEnd"/>
          </w:p>
          <w:p w14:paraId="4C35A551" w14:textId="77C8A2DE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12117-2-2013</w:t>
            </w:r>
          </w:p>
        </w:tc>
      </w:tr>
      <w:tr w:rsidR="008E4242" w:rsidRPr="00841104" w14:paraId="34003DE5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3B14380" w14:textId="740583E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41AB" w14:textId="61B86201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1F117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6EED67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3A700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58B7FF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5.3.1; 5.3.2; 5.4.1</w:t>
            </w:r>
          </w:p>
          <w:p w14:paraId="25D59D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27250-97</w:t>
            </w:r>
            <w:proofErr w:type="gramEnd"/>
          </w:p>
          <w:p w14:paraId="0F0BCA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52675AF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21AAA3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4.2.8</w:t>
            </w:r>
          </w:p>
        </w:tc>
      </w:tr>
      <w:tr w:rsidR="008E4242" w:rsidRPr="00841104" w14:paraId="56F184B0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8534C17" w14:textId="6FA0687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64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1B96B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E72EA5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994D3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Размеры и расположение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5D9556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5197C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6.6</w:t>
            </w:r>
          </w:p>
          <w:p w14:paraId="7DDAA7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пп.5.5.1- 5.5.6</w:t>
            </w:r>
          </w:p>
          <w:p w14:paraId="4856E3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4869829F" w14:textId="3736422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10968-2013</w:t>
            </w:r>
            <w:proofErr w:type="gramEnd"/>
            <w:r w:rsidRPr="00841104">
              <w:rPr>
                <w:sz w:val="22"/>
                <w:szCs w:val="22"/>
              </w:rPr>
              <w:t xml:space="preserve"> разделы 4, 5</w:t>
            </w:r>
          </w:p>
          <w:p w14:paraId="12C4E3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6.6-6.13, 6.15, 6.16</w:t>
            </w:r>
          </w:p>
          <w:p w14:paraId="244845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6405-1-2013 </w:t>
            </w:r>
          </w:p>
          <w:p w14:paraId="265D7779" w14:textId="0F14994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4.1-4.4</w:t>
            </w:r>
            <w:proofErr w:type="gramEnd"/>
            <w:r w:rsidRPr="00841104">
              <w:rPr>
                <w:sz w:val="22"/>
                <w:szCs w:val="22"/>
              </w:rPr>
              <w:t>; 4.6-4.9</w:t>
            </w:r>
          </w:p>
          <w:p w14:paraId="6ABD2A9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6405-2-2017 </w:t>
            </w:r>
          </w:p>
          <w:p w14:paraId="761776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4.1-4.9</w:t>
            </w:r>
            <w:proofErr w:type="gramEnd"/>
          </w:p>
          <w:p w14:paraId="7D37C2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4.6</w:t>
            </w:r>
          </w:p>
          <w:p w14:paraId="5F3B9C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п. 4.5</w:t>
            </w:r>
          </w:p>
          <w:p w14:paraId="685FA58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0CF6BDE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0E099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7377D3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4.2.5; 4.2.8</w:t>
            </w:r>
          </w:p>
        </w:tc>
      </w:tr>
      <w:tr w:rsidR="008E4242" w:rsidRPr="00841104" w14:paraId="732174FF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7C46CE" w14:textId="2543B76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12.7*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511C5" w14:textId="385D6A2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77909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AF33C3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059BC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5D9DC5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10968-2013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89DC424" w14:textId="32806DE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раздел 6 </w:t>
            </w:r>
          </w:p>
          <w:p w14:paraId="5952B27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6.14</w:t>
            </w:r>
          </w:p>
          <w:p w14:paraId="277A5D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C72974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4.2.10</w:t>
            </w:r>
          </w:p>
        </w:tc>
      </w:tr>
      <w:tr w:rsidR="008E4242" w:rsidRPr="00841104" w14:paraId="06FFB7CD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92596A" w14:textId="7DE23A8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12.8*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D1E3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FDBEC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D8C05F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FCCFD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ремня безопасности</w:t>
            </w:r>
          </w:p>
        </w:tc>
        <w:tc>
          <w:tcPr>
            <w:tcW w:w="2126" w:type="dxa"/>
            <w:shd w:val="clear" w:color="auto" w:fill="auto"/>
          </w:tcPr>
          <w:p w14:paraId="561DDAB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525BBE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5.4.1;</w:t>
            </w:r>
          </w:p>
          <w:p w14:paraId="249C74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</w:t>
            </w:r>
          </w:p>
          <w:p w14:paraId="213616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</w:t>
            </w:r>
          </w:p>
          <w:p w14:paraId="33176D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6683-2006</w:t>
            </w:r>
            <w:proofErr w:type="gramEnd"/>
          </w:p>
          <w:p w14:paraId="24D1C7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1ECE5D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6DDEE8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B8D75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6</w:t>
            </w:r>
          </w:p>
          <w:p w14:paraId="1CD3DE3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694041F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3AD737" w14:textId="38AA27B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F6BA1" w14:textId="040496C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70CBC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E45F49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CC555B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126" w:type="dxa"/>
            <w:shd w:val="clear" w:color="auto" w:fill="auto"/>
          </w:tcPr>
          <w:p w14:paraId="597545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п. 6.4</w:t>
            </w:r>
          </w:p>
          <w:p w14:paraId="02F4AC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5.3.1.5, 5.3.2.10</w:t>
            </w:r>
          </w:p>
          <w:p w14:paraId="7F85D9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5.4</w:t>
            </w:r>
          </w:p>
        </w:tc>
        <w:tc>
          <w:tcPr>
            <w:tcW w:w="1989" w:type="dxa"/>
            <w:shd w:val="clear" w:color="auto" w:fill="auto"/>
          </w:tcPr>
          <w:p w14:paraId="4D057CD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6327498B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6F114C" w14:textId="35F2366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9FF" w14:textId="3F1906B1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AA503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0D48CD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  <w:p w14:paraId="752B46A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6F6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126" w:type="dxa"/>
            <w:shd w:val="clear" w:color="auto" w:fill="auto"/>
          </w:tcPr>
          <w:p w14:paraId="33B01EE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пп. 5.8.2, 5.9, </w:t>
            </w:r>
            <w:proofErr w:type="gramStart"/>
            <w:r w:rsidRPr="00841104">
              <w:rPr>
                <w:sz w:val="22"/>
                <w:szCs w:val="22"/>
              </w:rPr>
              <w:t>5.17.1-5.17.6</w:t>
            </w:r>
            <w:proofErr w:type="gramEnd"/>
            <w:r w:rsidRPr="00841104">
              <w:rPr>
                <w:sz w:val="22"/>
                <w:szCs w:val="22"/>
              </w:rPr>
              <w:t xml:space="preserve">, 5.17.8; </w:t>
            </w:r>
          </w:p>
          <w:p w14:paraId="069D4AB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  <w:r w:rsidRPr="00841104">
              <w:rPr>
                <w:sz w:val="22"/>
                <w:szCs w:val="22"/>
              </w:rPr>
              <w:t xml:space="preserve"> р. 4, пр. А, В, Е, F</w:t>
            </w:r>
          </w:p>
          <w:p w14:paraId="5B4767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12509-2010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D69EF9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41888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6.9; 6.10</w:t>
            </w:r>
          </w:p>
          <w:p w14:paraId="7C278C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6.18-6.20;        </w:t>
            </w:r>
          </w:p>
          <w:p w14:paraId="1445CC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86 (01)/Пересмотр 3</w:t>
            </w:r>
          </w:p>
          <w:p w14:paraId="54B259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r w:rsidRPr="00841104">
              <w:rPr>
                <w:spacing w:val="-8"/>
                <w:sz w:val="22"/>
                <w:szCs w:val="22"/>
              </w:rPr>
              <w:t>5.15 (кроме п.5.15.6</w:t>
            </w:r>
            <w:proofErr w:type="gramStart"/>
            <w:r w:rsidRPr="00841104">
              <w:rPr>
                <w:spacing w:val="-8"/>
                <w:sz w:val="22"/>
                <w:szCs w:val="22"/>
              </w:rPr>
              <w:t>);</w:t>
            </w:r>
            <w:r w:rsidRPr="00841104">
              <w:rPr>
                <w:sz w:val="22"/>
                <w:szCs w:val="22"/>
              </w:rPr>
              <w:t xml:space="preserve">  5.16</w:t>
            </w:r>
            <w:proofErr w:type="gramEnd"/>
            <w:r w:rsidRPr="00841104">
              <w:rPr>
                <w:sz w:val="22"/>
                <w:szCs w:val="22"/>
              </w:rPr>
              <w:t xml:space="preserve">; </w:t>
            </w:r>
          </w:p>
          <w:p w14:paraId="5916EB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 (кроме пп. 6.1.5, 6.1.9.1, 6.1.9.2); </w:t>
            </w:r>
          </w:p>
          <w:p w14:paraId="5F54917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4A5E77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2516673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6.6 (кроме п. 6.6.5); </w:t>
            </w:r>
          </w:p>
          <w:p w14:paraId="678315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6.7 (кроме п. 6.7.5);</w:t>
            </w:r>
          </w:p>
          <w:p w14:paraId="2AE0A6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6.8 (кроме п.6.8.5); </w:t>
            </w:r>
          </w:p>
          <w:p w14:paraId="07649D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6.9 (кроме п. 6.9.5); </w:t>
            </w:r>
          </w:p>
          <w:p w14:paraId="39FD96E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6.12 (кроме п.6.12.5); </w:t>
            </w:r>
          </w:p>
          <w:p w14:paraId="5093AE0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6.13; </w:t>
            </w:r>
          </w:p>
          <w:p w14:paraId="4C87472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6.14 (кроме п.6.14.5); </w:t>
            </w:r>
          </w:p>
          <w:p w14:paraId="0DF7FAFF" w14:textId="3E22893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6.15 (кроме п. 6.15.5); </w:t>
            </w:r>
          </w:p>
          <w:p w14:paraId="5DDA981B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6.16</w:t>
            </w:r>
          </w:p>
          <w:p w14:paraId="35905D0B" w14:textId="7D64B88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63CCE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пп. 8.3.7; 8.3.28</w:t>
            </w:r>
          </w:p>
          <w:p w14:paraId="45B946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6FC5FF7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9533-2012</w:t>
            </w:r>
            <w:proofErr w:type="gramEnd"/>
          </w:p>
          <w:p w14:paraId="56C8746C" w14:textId="1C077C6B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2D46FFEC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3D526D" w14:textId="0437ED5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12.11*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0263E" w14:textId="260A1A94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18021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115504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49B65D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локальной и общей вибрации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743E69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197543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7.2.2</w:t>
            </w:r>
          </w:p>
          <w:p w14:paraId="429C83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  <w:p w14:paraId="096EC3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разд. 2, 4</w:t>
            </w:r>
          </w:p>
        </w:tc>
        <w:tc>
          <w:tcPr>
            <w:tcW w:w="1989" w:type="dxa"/>
            <w:shd w:val="clear" w:color="auto" w:fill="auto"/>
          </w:tcPr>
          <w:p w14:paraId="795405C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12.1.049-86</w:t>
            </w:r>
            <w:proofErr w:type="gramEnd"/>
          </w:p>
          <w:p w14:paraId="276E7A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5464777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DC87617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7D4BA5B" w14:textId="7E67416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12.12*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E02A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B9D44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912A14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AC225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0513E1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6B80E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</w:t>
            </w:r>
          </w:p>
          <w:p w14:paraId="3E0503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616545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пп.5.13.1, 5.13.2 </w:t>
            </w:r>
          </w:p>
          <w:p w14:paraId="0533E208" w14:textId="42C34FE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№51(02)</w:t>
            </w:r>
          </w:p>
          <w:p w14:paraId="7FDA0D2B" w14:textId="749B6E5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6.2.2 </w:t>
            </w:r>
          </w:p>
        </w:tc>
        <w:tc>
          <w:tcPr>
            <w:tcW w:w="1989" w:type="dxa"/>
            <w:shd w:val="clear" w:color="auto" w:fill="auto"/>
          </w:tcPr>
          <w:p w14:paraId="6B3825E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6394-2016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411FA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</w:p>
          <w:p w14:paraId="20D486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разд. 2, 4</w:t>
            </w:r>
          </w:p>
          <w:p w14:paraId="1440861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23941-2002</w:t>
            </w:r>
            <w:proofErr w:type="gramEnd"/>
          </w:p>
          <w:p w14:paraId="0A655DB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543A1164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6736EF" w14:textId="57559DF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12.13*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33BE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0EC96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551CAF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0DE334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внешнего шума (звуковой мощности)</w:t>
            </w:r>
          </w:p>
        </w:tc>
        <w:tc>
          <w:tcPr>
            <w:tcW w:w="2126" w:type="dxa"/>
            <w:shd w:val="clear" w:color="auto" w:fill="auto"/>
          </w:tcPr>
          <w:p w14:paraId="3F173B7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4C213ED" w14:textId="16FB3B1B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4.3</w:t>
            </w:r>
          </w:p>
          <w:p w14:paraId="648356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пп.5.13.1, 5.13.2;   ГОСТ ISO </w:t>
            </w:r>
            <w:proofErr w:type="gramStart"/>
            <w:r w:rsidRPr="00841104">
              <w:rPr>
                <w:sz w:val="22"/>
                <w:szCs w:val="22"/>
              </w:rPr>
              <w:t>6393-2016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21395F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51 (02) </w:t>
            </w:r>
          </w:p>
          <w:p w14:paraId="1DBF7F6A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6.1; 6.2</w:t>
            </w:r>
          </w:p>
          <w:p w14:paraId="59A5F6DD" w14:textId="046C4ECB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702A63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6393-2016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A97735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33678-2015</w:t>
            </w:r>
            <w:proofErr w:type="gramEnd"/>
          </w:p>
          <w:p w14:paraId="6E3A78D2" w14:textId="3FAE262C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разделы 6-9</w:t>
            </w:r>
          </w:p>
        </w:tc>
      </w:tr>
      <w:tr w:rsidR="008E4242" w:rsidRPr="00841104" w14:paraId="33CE4DE3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BA01F8" w14:textId="48BB383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A5C5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E62A6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1F4E0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A49BB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126" w:type="dxa"/>
            <w:shd w:val="clear" w:color="auto" w:fill="auto"/>
          </w:tcPr>
          <w:p w14:paraId="19BA49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A9B44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</w:t>
            </w:r>
          </w:p>
          <w:p w14:paraId="51B1E6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5.3.2.4</w:t>
            </w:r>
          </w:p>
          <w:p w14:paraId="30D7ADB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2867-2015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4.3, 11.1, 11.6</w:t>
            </w:r>
          </w:p>
          <w:p w14:paraId="5D2FA1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4.1.2.2</w:t>
            </w:r>
          </w:p>
          <w:p w14:paraId="0742D86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A73B47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п. 8.3.25</w:t>
            </w:r>
          </w:p>
          <w:p w14:paraId="33E0028B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8E4242" w:rsidRPr="00841104" w14:paraId="2D248B83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8ECA92" w14:textId="22FBB8A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FDDB5" w14:textId="6148229E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C91DA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38372A6" w14:textId="6FDF0D0E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35.060</w:t>
            </w:r>
          </w:p>
          <w:p w14:paraId="5EA60503" w14:textId="349200D9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9BAD73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35.065</w:t>
            </w:r>
          </w:p>
          <w:p w14:paraId="44229FD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2B6DD0D" w14:textId="77777777" w:rsidR="008E4242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35.070</w:t>
            </w:r>
          </w:p>
          <w:p w14:paraId="74D2221E" w14:textId="2B144833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73D4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126" w:type="dxa"/>
            <w:shd w:val="clear" w:color="auto" w:fill="auto"/>
          </w:tcPr>
          <w:p w14:paraId="42B013F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7FA42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</w:t>
            </w:r>
          </w:p>
          <w:p w14:paraId="56DE66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2D1BD9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5.3.2.1, 5.3.2.6-5.3.2.8</w:t>
            </w:r>
          </w:p>
        </w:tc>
        <w:tc>
          <w:tcPr>
            <w:tcW w:w="1989" w:type="dxa"/>
            <w:shd w:val="clear" w:color="auto" w:fill="auto"/>
          </w:tcPr>
          <w:p w14:paraId="206312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10263-4-2000</w:t>
            </w:r>
          </w:p>
          <w:p w14:paraId="13D9FF5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7F308C4B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08E632" w14:textId="2A4224C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4028C" w14:textId="73567481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92B4C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62D790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987DED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пыли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1C7E041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97033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</w:t>
            </w:r>
          </w:p>
          <w:p w14:paraId="506C49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BC69C4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6.4</w:t>
            </w:r>
          </w:p>
          <w:p w14:paraId="6540B6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E9A440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10263-2-2014 </w:t>
            </w:r>
          </w:p>
        </w:tc>
      </w:tr>
      <w:tr w:rsidR="008E4242" w:rsidRPr="00841104" w14:paraId="64090381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830BAA" w14:textId="67CCC53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33A52" w14:textId="051CC16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C133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5D4576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E2ADE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Герметичность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4DB5B9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5.3.2.8</w:t>
            </w:r>
          </w:p>
          <w:p w14:paraId="4F891B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3.13</w:t>
            </w:r>
          </w:p>
          <w:p w14:paraId="59DF17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3.10</w:t>
            </w:r>
          </w:p>
          <w:p w14:paraId="7D179F63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E82B9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81D48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4.2.18</w:t>
            </w:r>
          </w:p>
          <w:p w14:paraId="766D8EB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12.2.002.6-91</w:t>
            </w:r>
          </w:p>
        </w:tc>
      </w:tr>
      <w:tr w:rsidR="008E4242" w:rsidRPr="00841104" w14:paraId="67EE6265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D863F9" w14:textId="217D0A7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7D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8447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0A5CA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B68242C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окиси углерода в воздухе рабочей зоны оператора</w:t>
            </w:r>
          </w:p>
          <w:p w14:paraId="034483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7E42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64D755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6.5</w:t>
            </w:r>
          </w:p>
          <w:p w14:paraId="33ED6D1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67F99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12.1.005-88</w:t>
            </w:r>
            <w:proofErr w:type="gramEnd"/>
          </w:p>
          <w:p w14:paraId="5826EA1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369AC4E8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F419CD3" w14:textId="79B89BC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12.19*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A2637" w14:textId="5687D24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308E47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731BD4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A3796B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1CBC13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9574C0B" w14:textId="05D0222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6.8</w:t>
            </w:r>
          </w:p>
          <w:p w14:paraId="050D1F7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5.8.1;</w:t>
            </w:r>
          </w:p>
          <w:p w14:paraId="637BAC3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5006-2023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p. 10.1-10.2; 12</w:t>
            </w:r>
          </w:p>
          <w:p w14:paraId="1A8A40A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12525-2012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4.3.3, прил. С</w:t>
            </w:r>
          </w:p>
          <w:p w14:paraId="44DF0083" w14:textId="2764FBFD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46 (02)/ Пересмотр 3 </w:t>
            </w:r>
          </w:p>
          <w:p w14:paraId="3A23841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15.2</w:t>
            </w:r>
          </w:p>
          <w:p w14:paraId="7F906DA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</w:t>
            </w:r>
          </w:p>
          <w:p w14:paraId="282CEDDC" w14:textId="62CAA78E" w:rsidR="008E4242" w:rsidRPr="00841104" w:rsidRDefault="008E4242" w:rsidP="008E4242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№ 71 пп. 5.1-5.5</w:t>
            </w:r>
          </w:p>
        </w:tc>
        <w:tc>
          <w:tcPr>
            <w:tcW w:w="1989" w:type="dxa"/>
            <w:shd w:val="clear" w:color="auto" w:fill="auto"/>
          </w:tcPr>
          <w:p w14:paraId="440819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38AEC59" w14:textId="6823E4A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8.3.26</w:t>
            </w:r>
          </w:p>
          <w:p w14:paraId="5399CC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5006-2023</w:t>
            </w:r>
            <w:proofErr w:type="gramEnd"/>
            <w:r w:rsidRPr="00841104">
              <w:rPr>
                <w:sz w:val="22"/>
                <w:szCs w:val="22"/>
              </w:rPr>
              <w:t xml:space="preserve"> р. 8 и 9</w:t>
            </w:r>
          </w:p>
          <w:p w14:paraId="1EE0F16E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7259FD8F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80B7BE" w14:textId="2C9C325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5EE7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69D0B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97846D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064231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Освещенность рабочих зон машины и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E3ABC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п. 6.9</w:t>
            </w:r>
          </w:p>
          <w:p w14:paraId="3E6CD81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5.8.2;</w:t>
            </w:r>
          </w:p>
          <w:p w14:paraId="2975BF28" w14:textId="087D4DE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</w:tc>
        <w:tc>
          <w:tcPr>
            <w:tcW w:w="1989" w:type="dxa"/>
            <w:shd w:val="clear" w:color="auto" w:fill="auto"/>
          </w:tcPr>
          <w:p w14:paraId="404F8E5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C3C980E" w14:textId="763A941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8.3.27</w:t>
            </w:r>
          </w:p>
          <w:p w14:paraId="6C0AB8A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92791A0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614792" w14:textId="53BD123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5F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7F9C1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294B29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93B6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защитным устройствам и ограждениям, к сигнальным цветам и знакам безопасности</w:t>
            </w:r>
          </w:p>
        </w:tc>
        <w:tc>
          <w:tcPr>
            <w:tcW w:w="2126" w:type="dxa"/>
            <w:shd w:val="clear" w:color="auto" w:fill="auto"/>
          </w:tcPr>
          <w:p w14:paraId="16C390F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79D13C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пп. 5.1.9; 6.1; 6.5</w:t>
            </w:r>
          </w:p>
          <w:p w14:paraId="100D383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6631D41E" w14:textId="77777777" w:rsidR="008E4242" w:rsidRPr="00841104" w:rsidRDefault="008E4242" w:rsidP="008E4242">
            <w:pPr>
              <w:pStyle w:val="a4"/>
              <w:jc w:val="left"/>
              <w:rPr>
                <w:sz w:val="22"/>
                <w:szCs w:val="22"/>
                <w:lang w:val="ru-RU" w:eastAsia="en-US"/>
              </w:rPr>
            </w:pPr>
            <w:r w:rsidRPr="0084110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 xml:space="preserve">пп. 5.3.1.3, </w:t>
            </w:r>
            <w:proofErr w:type="gramStart"/>
            <w:r w:rsidRPr="0084110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5.14.2-5.14.4</w:t>
            </w:r>
            <w:proofErr w:type="gramEnd"/>
            <w:r w:rsidRPr="0084110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, 5.14.6;</w:t>
            </w:r>
          </w:p>
          <w:p w14:paraId="20A369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</w:t>
            </w:r>
          </w:p>
          <w:p w14:paraId="381AD9F6" w14:textId="77777777" w:rsidR="008E4242" w:rsidRPr="00841104" w:rsidRDefault="008E4242" w:rsidP="008E4242">
            <w:pPr>
              <w:pStyle w:val="a6"/>
              <w:rPr>
                <w:sz w:val="22"/>
                <w:szCs w:val="22"/>
                <w:lang w:eastAsia="ru-RU"/>
              </w:rPr>
            </w:pPr>
            <w:r w:rsidRPr="00841104">
              <w:rPr>
                <w:sz w:val="22"/>
                <w:szCs w:val="22"/>
                <w:lang w:eastAsia="ru-RU"/>
              </w:rPr>
              <w:t>пп. 4.3.4; 4.3.6; р. 5</w:t>
            </w:r>
          </w:p>
          <w:p w14:paraId="7928755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9244-2016</w:t>
            </w:r>
            <w:proofErr w:type="gramEnd"/>
          </w:p>
          <w:p w14:paraId="28D49AE9" w14:textId="4714A01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  <w:lang w:eastAsia="ru-RU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  <w:lang w:eastAsia="ru-RU"/>
              </w:rPr>
              <w:t>12525-2012</w:t>
            </w:r>
            <w:proofErr w:type="gramEnd"/>
            <w:r w:rsidRPr="00841104">
              <w:rPr>
                <w:sz w:val="22"/>
                <w:szCs w:val="22"/>
                <w:lang w:eastAsia="ru-RU"/>
              </w:rPr>
              <w:t xml:space="preserve"> п. 4.4.2</w:t>
            </w:r>
          </w:p>
        </w:tc>
        <w:tc>
          <w:tcPr>
            <w:tcW w:w="1989" w:type="dxa"/>
            <w:shd w:val="clear" w:color="auto" w:fill="auto"/>
          </w:tcPr>
          <w:p w14:paraId="7F47B2A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C9DEB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8.3.1; 8.3.7; 8.3.25</w:t>
            </w:r>
          </w:p>
          <w:p w14:paraId="515947E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разд. 5</w:t>
            </w:r>
          </w:p>
        </w:tc>
      </w:tr>
      <w:tr w:rsidR="008E4242" w:rsidRPr="00841104" w14:paraId="76D600CC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0A8FE0" w14:textId="000310F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E5BAA" w14:textId="276A381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4F7A0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610A10C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A3263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126" w:type="dxa"/>
            <w:shd w:val="clear" w:color="auto" w:fill="auto"/>
          </w:tcPr>
          <w:p w14:paraId="5E8C80F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A2ACB84" w14:textId="7D4F195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5.1.4</w:t>
            </w:r>
          </w:p>
          <w:p w14:paraId="36CE7B5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17411-91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A5DAFA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пп. 1.1;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1.4-1.6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; 1.11; 3.4</w:t>
            </w:r>
          </w:p>
          <w:p w14:paraId="6727D8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пп. 5.3.2.2, 5.18, 5.19.4  </w:t>
            </w:r>
          </w:p>
          <w:p w14:paraId="7EAB9F5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4414-2016</w:t>
            </w:r>
            <w:proofErr w:type="gramEnd"/>
          </w:p>
          <w:p w14:paraId="190CD20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EN 12525-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2012  п.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4.4</w:t>
            </w:r>
          </w:p>
          <w:p w14:paraId="1BE329E5" w14:textId="4F3C538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4413-2016</w:t>
            </w:r>
          </w:p>
        </w:tc>
        <w:tc>
          <w:tcPr>
            <w:tcW w:w="1989" w:type="dxa"/>
            <w:shd w:val="clear" w:color="auto" w:fill="auto"/>
          </w:tcPr>
          <w:p w14:paraId="74CB029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31555-</w:t>
            </w:r>
            <w:proofErr w:type="gramStart"/>
            <w:r w:rsidRPr="00841104">
              <w:rPr>
                <w:sz w:val="22"/>
                <w:szCs w:val="22"/>
              </w:rPr>
              <w:t>2012  пп.</w:t>
            </w:r>
            <w:proofErr w:type="gramEnd"/>
            <w:r w:rsidRPr="00841104">
              <w:rPr>
                <w:sz w:val="22"/>
                <w:szCs w:val="22"/>
              </w:rPr>
              <w:t xml:space="preserve"> 8.3.1; 8.3.5; 8.3.7; 8.3.24</w:t>
            </w:r>
          </w:p>
          <w:p w14:paraId="2B304BBB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0DA271E4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E99756" w14:textId="2DE6DD4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03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60F41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881688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793F0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</w:tc>
        <w:tc>
          <w:tcPr>
            <w:tcW w:w="2126" w:type="dxa"/>
            <w:shd w:val="clear" w:color="auto" w:fill="auto"/>
          </w:tcPr>
          <w:p w14:paraId="41733A6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C948C1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пп. 5.1.3;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5.1.6-5.1.8</w:t>
            </w:r>
            <w:proofErr w:type="gramEnd"/>
          </w:p>
          <w:p w14:paraId="69CFF0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69439E8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>5.22.1-5.22.4</w:t>
            </w:r>
            <w:proofErr w:type="gramEnd"/>
          </w:p>
          <w:p w14:paraId="622697D5" w14:textId="77777777" w:rsidR="008E4242" w:rsidRPr="00841104" w:rsidRDefault="008E4242" w:rsidP="008E4242">
            <w:pPr>
              <w:pStyle w:val="a6"/>
              <w:rPr>
                <w:sz w:val="22"/>
                <w:szCs w:val="22"/>
                <w:lang w:eastAsia="ru-RU"/>
              </w:rPr>
            </w:pPr>
            <w:r w:rsidRPr="00841104">
              <w:rPr>
                <w:sz w:val="22"/>
                <w:szCs w:val="22"/>
                <w:lang w:eastAsia="ru-RU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  <w:lang w:eastAsia="ru-RU"/>
              </w:rPr>
              <w:t>10264-2000</w:t>
            </w:r>
            <w:proofErr w:type="gramEnd"/>
          </w:p>
          <w:p w14:paraId="7D9BB5F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12525-2012</w:t>
            </w:r>
            <w:proofErr w:type="gramEnd"/>
          </w:p>
          <w:p w14:paraId="599FF08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trike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пп. 4.3.2; 4.3.3, 4.6</w:t>
            </w:r>
          </w:p>
          <w:p w14:paraId="67DAA52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2867-2015</w:t>
            </w:r>
            <w:proofErr w:type="gramEnd"/>
          </w:p>
          <w:p w14:paraId="49FDF77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4.1.1-4.1.6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; 4.3; 5.1; 6.1; 6.3; 6.4; 9.1-9.7; 10.1; 10.3; 10.6; 11.1; 11.4-11.9; 11.12</w:t>
            </w:r>
          </w:p>
          <w:p w14:paraId="2CCCDA82" w14:textId="339C018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2860-2012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14:paraId="49E77DB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0CE1903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8.3.1; 8.3.7; 8.3.20; 8.3.22</w:t>
            </w:r>
          </w:p>
        </w:tc>
      </w:tr>
      <w:tr w:rsidR="008E4242" w:rsidRPr="00841104" w14:paraId="21813C9B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BF7FD97" w14:textId="3039B1E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12.24*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4173" w14:textId="02F2A5C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83D07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FE0359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77511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 для монтажа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6129D96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D8588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5.1.3; 9.1</w:t>
            </w:r>
          </w:p>
          <w:p w14:paraId="26DA1D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18B56A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5.15</w:t>
            </w:r>
          </w:p>
          <w:p w14:paraId="1C305C11" w14:textId="585D4D0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р. 6</w:t>
            </w:r>
          </w:p>
        </w:tc>
        <w:tc>
          <w:tcPr>
            <w:tcW w:w="1989" w:type="dxa"/>
            <w:shd w:val="clear" w:color="auto" w:fill="auto"/>
          </w:tcPr>
          <w:p w14:paraId="0648C6D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1017F6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8.3.1; 8.3.7</w:t>
            </w:r>
          </w:p>
        </w:tc>
      </w:tr>
      <w:tr w:rsidR="008E4242" w:rsidRPr="00841104" w14:paraId="44E70795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FEC3E6" w14:textId="686A83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343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16A80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F380FC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54C1D7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  <w:shd w:val="clear" w:color="auto" w:fill="auto"/>
          </w:tcPr>
          <w:p w14:paraId="2B7528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48A888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bCs/>
                <w:sz w:val="22"/>
                <w:szCs w:val="22"/>
              </w:rPr>
              <w:t xml:space="preserve">пп. 5.17.4, 5.19.3, 5.20 </w:t>
            </w: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12.4.026-2015</w:t>
            </w:r>
            <w:proofErr w:type="gramEnd"/>
          </w:p>
          <w:p w14:paraId="049B4F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5.1.1; 5.1.2; 6.2.1</w:t>
            </w:r>
          </w:p>
          <w:p w14:paraId="17A661D0" w14:textId="0E61612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13478-2012</w:t>
            </w:r>
            <w:proofErr w:type="gramEnd"/>
            <w:r w:rsidRPr="00841104">
              <w:rPr>
                <w:sz w:val="22"/>
                <w:szCs w:val="22"/>
              </w:rPr>
              <w:t xml:space="preserve"> пп. 6.2, 6.5</w:t>
            </w:r>
          </w:p>
        </w:tc>
        <w:tc>
          <w:tcPr>
            <w:tcW w:w="1989" w:type="dxa"/>
            <w:shd w:val="clear" w:color="auto" w:fill="auto"/>
          </w:tcPr>
          <w:p w14:paraId="650336D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75C8F0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8.3.7</w:t>
            </w:r>
          </w:p>
        </w:tc>
      </w:tr>
      <w:tr w:rsidR="008E4242" w:rsidRPr="00841104" w14:paraId="202F2827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1AC062" w14:textId="60CBB6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366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A1D2D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8227C6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96F847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устройствам, удерживающим составные части машин в поднятом положении в период обслуживания, ремонта, передвижения</w:t>
            </w:r>
          </w:p>
          <w:p w14:paraId="1E0ACC97" w14:textId="6BBCA87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578E0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CEF8B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5.1.3</w:t>
            </w:r>
          </w:p>
          <w:p w14:paraId="0CC14D5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6EBFE5A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5.22.3;</w:t>
            </w:r>
          </w:p>
          <w:p w14:paraId="52D93D1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10533-2014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30948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</w:p>
          <w:p w14:paraId="46309DE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4.2.1; 4.2.2; 4.6</w:t>
            </w:r>
          </w:p>
          <w:p w14:paraId="3B7C9C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68B866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10533-2014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1AF087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2E46CC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8.3.23</w:t>
            </w:r>
          </w:p>
        </w:tc>
      </w:tr>
      <w:tr w:rsidR="008E4242" w:rsidRPr="00841104" w14:paraId="0C0A39B8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C2429AC" w14:textId="68770C0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F8C98" w14:textId="6BAB585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A1664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8DDA17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98711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26" w:type="dxa"/>
            <w:shd w:val="clear" w:color="auto" w:fill="auto"/>
          </w:tcPr>
          <w:p w14:paraId="3DC627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5.11</w:t>
            </w:r>
          </w:p>
          <w:p w14:paraId="75DCB0C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4.9</w:t>
            </w:r>
          </w:p>
          <w:p w14:paraId="2E764C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B5B3F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4.1.5</w:t>
            </w:r>
          </w:p>
          <w:p w14:paraId="46AF77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14397-1-2015</w:t>
            </w:r>
          </w:p>
          <w:p w14:paraId="549204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п. 4.1.2, приложение B</w:t>
            </w:r>
          </w:p>
          <w:p w14:paraId="00B41C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п.5.1.3</w:t>
            </w:r>
          </w:p>
          <w:p w14:paraId="18C4CF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ТНПА на конкретный вид продукции </w:t>
            </w:r>
          </w:p>
          <w:p w14:paraId="0A16BF06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16708E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8CCA2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пп. 8.3.13; 8.3.16, 8.3.18</w:t>
            </w:r>
          </w:p>
          <w:p w14:paraId="5D923D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4.9</w:t>
            </w:r>
          </w:p>
          <w:p w14:paraId="4E40D4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приложение В</w:t>
            </w:r>
          </w:p>
          <w:p w14:paraId="282D38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69D43CA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4.1.5</w:t>
            </w:r>
          </w:p>
          <w:p w14:paraId="0E26C1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14397-1-2015 р. 6</w:t>
            </w:r>
          </w:p>
          <w:p w14:paraId="7FDE3E5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551E77D7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54FE9D" w14:textId="4CEAD88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8C4C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619D9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4E7BCF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4832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погрузочному оборудованию</w:t>
            </w:r>
          </w:p>
        </w:tc>
        <w:tc>
          <w:tcPr>
            <w:tcW w:w="2126" w:type="dxa"/>
            <w:shd w:val="clear" w:color="auto" w:fill="auto"/>
          </w:tcPr>
          <w:p w14:paraId="31C7621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90B38F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5.1.3</w:t>
            </w:r>
          </w:p>
          <w:p w14:paraId="4E962E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</w:t>
            </w:r>
          </w:p>
          <w:p w14:paraId="729345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4.5; 4.11</w:t>
            </w:r>
          </w:p>
          <w:p w14:paraId="16D6FA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</w:p>
          <w:p w14:paraId="63297F2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4.2.1; 4.3.3</w:t>
            </w:r>
          </w:p>
          <w:p w14:paraId="26E574C9" w14:textId="48D9244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BBDF7B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1D435B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8.3.3; 8.3.4</w:t>
            </w:r>
          </w:p>
        </w:tc>
      </w:tr>
      <w:tr w:rsidR="008E4242" w:rsidRPr="00841104" w14:paraId="34507E8E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E84754" w14:textId="48F1B45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B4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F49B1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EEE4D1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711659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2126" w:type="dxa"/>
            <w:shd w:val="clear" w:color="auto" w:fill="auto"/>
          </w:tcPr>
          <w:p w14:paraId="71734F0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FACE05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6.7</w:t>
            </w:r>
          </w:p>
          <w:p w14:paraId="562861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3450-99</w:t>
            </w:r>
            <w:proofErr w:type="gramEnd"/>
          </w:p>
          <w:p w14:paraId="66434F9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3450-2015</w:t>
            </w:r>
            <w:proofErr w:type="gramEnd"/>
          </w:p>
          <w:p w14:paraId="3F5249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4.1-4.6</w:t>
            </w:r>
            <w:proofErr w:type="gramEnd"/>
          </w:p>
          <w:p w14:paraId="52CD0E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</w:t>
            </w:r>
          </w:p>
          <w:p w14:paraId="77B05A79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5.7</w:t>
            </w:r>
          </w:p>
          <w:p w14:paraId="3CE15F24" w14:textId="4D51B57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D0BCFE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934AD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8.3.10; 8.3.25</w:t>
            </w:r>
          </w:p>
          <w:p w14:paraId="34FEA6F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3450-2015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6.1-6.6</w:t>
            </w:r>
          </w:p>
          <w:p w14:paraId="2857331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ИСО 3450-99</w:t>
            </w:r>
          </w:p>
        </w:tc>
      </w:tr>
      <w:tr w:rsidR="008E4242" w:rsidRPr="00841104" w14:paraId="0795FD1E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13EF12" w14:textId="0087D4B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12.30*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74515" w14:textId="3638A48A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B1EB4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99CDD6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1E6E9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126" w:type="dxa"/>
            <w:shd w:val="clear" w:color="auto" w:fill="auto"/>
          </w:tcPr>
          <w:p w14:paraId="4291E9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2B2C1A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6.6; 8.3.8</w:t>
            </w:r>
          </w:p>
          <w:p w14:paraId="4EBBB28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п.5.6;                         </w:t>
            </w:r>
          </w:p>
          <w:p w14:paraId="11BBD78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СТБ ЕN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12643-2007</w:t>
            </w:r>
            <w:proofErr w:type="gramEnd"/>
          </w:p>
          <w:p w14:paraId="6E47452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5.1; 5.3; 5.4;</w:t>
            </w:r>
          </w:p>
          <w:p w14:paraId="3F33F7F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р. 4, 6</w:t>
            </w:r>
          </w:p>
          <w:p w14:paraId="47BC13F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79 (01)/Пересмотр 2, прил. 5</w:t>
            </w:r>
          </w:p>
        </w:tc>
        <w:tc>
          <w:tcPr>
            <w:tcW w:w="1989" w:type="dxa"/>
            <w:shd w:val="clear" w:color="auto" w:fill="auto"/>
          </w:tcPr>
          <w:p w14:paraId="15560F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6</w:t>
            </w:r>
          </w:p>
          <w:p w14:paraId="21A1FF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ЕN </w:t>
            </w:r>
            <w:proofErr w:type="gramStart"/>
            <w:r w:rsidRPr="00841104">
              <w:rPr>
                <w:sz w:val="22"/>
                <w:szCs w:val="22"/>
              </w:rPr>
              <w:t>12643-2007</w:t>
            </w:r>
            <w:proofErr w:type="gramEnd"/>
          </w:p>
          <w:p w14:paraId="5EC1BF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р. </w:t>
            </w:r>
            <w:proofErr w:type="gramStart"/>
            <w:r w:rsidRPr="00841104">
              <w:rPr>
                <w:sz w:val="22"/>
                <w:szCs w:val="22"/>
              </w:rPr>
              <w:t>7-10</w:t>
            </w:r>
            <w:proofErr w:type="gramEnd"/>
          </w:p>
          <w:p w14:paraId="49DE88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931D3C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п. 8.3.8</w:t>
            </w:r>
          </w:p>
        </w:tc>
      </w:tr>
      <w:tr w:rsidR="008E4242" w:rsidRPr="00841104" w14:paraId="6E582420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01C2591" w14:textId="15CC84C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F1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242C6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CC7602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7BF92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шинам колес</w:t>
            </w:r>
          </w:p>
        </w:tc>
        <w:tc>
          <w:tcPr>
            <w:tcW w:w="2126" w:type="dxa"/>
            <w:shd w:val="clear" w:color="auto" w:fill="auto"/>
          </w:tcPr>
          <w:p w14:paraId="1B55C2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</w:t>
            </w:r>
          </w:p>
          <w:p w14:paraId="440219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4.8</w:t>
            </w:r>
          </w:p>
          <w:p w14:paraId="1FA5C1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7463-2003</w:t>
            </w:r>
            <w:proofErr w:type="gramEnd"/>
          </w:p>
          <w:p w14:paraId="34F1533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табл. А.1</w:t>
            </w:r>
          </w:p>
        </w:tc>
        <w:tc>
          <w:tcPr>
            <w:tcW w:w="1989" w:type="dxa"/>
            <w:shd w:val="clear" w:color="auto" w:fill="auto"/>
          </w:tcPr>
          <w:p w14:paraId="291213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357D9A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</w:p>
          <w:p w14:paraId="2EAF012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0ACCD01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4.1.3</w:t>
            </w:r>
          </w:p>
        </w:tc>
      </w:tr>
      <w:tr w:rsidR="008E4242" w:rsidRPr="00841104" w14:paraId="3C185DDA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66EBFAF" w14:textId="5D26CB1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C715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541A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69BA78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C770D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руководству по эксплуатации и маркировке</w:t>
            </w:r>
          </w:p>
        </w:tc>
        <w:tc>
          <w:tcPr>
            <w:tcW w:w="2126" w:type="dxa"/>
            <w:shd w:val="clear" w:color="auto" w:fill="auto"/>
          </w:tcPr>
          <w:p w14:paraId="2E5C6C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7.2, 7.3</w:t>
            </w:r>
          </w:p>
          <w:p w14:paraId="2AADA7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пп. 4.8; 4.11.3; 6</w:t>
            </w:r>
          </w:p>
          <w:p w14:paraId="63028D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п.5.3</w:t>
            </w:r>
          </w:p>
          <w:p w14:paraId="740D1538" w14:textId="52AAC7B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п. 7.1</w:t>
            </w:r>
          </w:p>
        </w:tc>
        <w:tc>
          <w:tcPr>
            <w:tcW w:w="1989" w:type="dxa"/>
            <w:shd w:val="clear" w:color="auto" w:fill="auto"/>
          </w:tcPr>
          <w:p w14:paraId="34F3F3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DBF9D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8.3.7</w:t>
            </w:r>
          </w:p>
          <w:p w14:paraId="0B0918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п.4.1</w:t>
            </w:r>
          </w:p>
          <w:p w14:paraId="77095540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22769B56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DD559BA" w14:textId="3428CE6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ECC4" w14:textId="5400045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8AFDE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03AA96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6581E0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126" w:type="dxa"/>
            <w:shd w:val="clear" w:color="auto" w:fill="auto"/>
          </w:tcPr>
          <w:p w14:paraId="429294B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C611D9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4B9A2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8.3.12</w:t>
            </w:r>
          </w:p>
          <w:p w14:paraId="6094E3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4AEA882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6016-2014</w:t>
            </w:r>
          </w:p>
        </w:tc>
      </w:tr>
      <w:tr w:rsidR="008E4242" w:rsidRPr="00841104" w14:paraId="62A4212E" w14:textId="77777777" w:rsidTr="001026A8">
        <w:trPr>
          <w:trHeight w:val="1417"/>
        </w:trPr>
        <w:tc>
          <w:tcPr>
            <w:tcW w:w="707" w:type="dxa"/>
            <w:tcBorders>
              <w:right w:val="single" w:sz="4" w:space="0" w:color="auto"/>
            </w:tcBorders>
          </w:tcPr>
          <w:p w14:paraId="3B31F12F" w14:textId="012B5E0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61BC" w14:textId="1FB2CF0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F80B9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8E2673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509E99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Распределение эксплуатационной и полной массы по осям:</w:t>
            </w:r>
          </w:p>
          <w:p w14:paraId="6F6EBD0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эксплуатационной массы;</w:t>
            </w:r>
          </w:p>
          <w:p w14:paraId="0656CE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полной массы</w:t>
            </w:r>
          </w:p>
        </w:tc>
        <w:tc>
          <w:tcPr>
            <w:tcW w:w="2126" w:type="dxa"/>
            <w:shd w:val="clear" w:color="auto" w:fill="auto"/>
          </w:tcPr>
          <w:p w14:paraId="4B4A26E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6C293F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1B2C8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8.3.12</w:t>
            </w:r>
          </w:p>
          <w:p w14:paraId="62B0FD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3B0297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</w:p>
          <w:p w14:paraId="6D6B5B5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4A9C20D3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4.1.3</w:t>
            </w:r>
          </w:p>
        </w:tc>
      </w:tr>
      <w:tr w:rsidR="008E4242" w:rsidRPr="00841104" w14:paraId="7D7DB05D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99DC71" w14:textId="7CE1C07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C91F" w14:textId="29BC0D9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F27D9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DC8965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33D7A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Давление опор опорного устройства стрелы на почву</w:t>
            </w:r>
          </w:p>
        </w:tc>
        <w:tc>
          <w:tcPr>
            <w:tcW w:w="2126" w:type="dxa"/>
            <w:shd w:val="clear" w:color="auto" w:fill="auto"/>
          </w:tcPr>
          <w:p w14:paraId="089CDE7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12525-2012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50F6CD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</w:t>
            </w:r>
          </w:p>
          <w:p w14:paraId="3BCE9C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04BC1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7545453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8E4242" w:rsidRPr="00841104" w14:paraId="7C769428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9E3D665" w14:textId="644BE81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CF3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AE216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29.040</w:t>
            </w:r>
          </w:p>
        </w:tc>
        <w:tc>
          <w:tcPr>
            <w:tcW w:w="2268" w:type="dxa"/>
            <w:shd w:val="clear" w:color="auto" w:fill="auto"/>
          </w:tcPr>
          <w:p w14:paraId="604393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Масса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1B7D983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C45819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188A71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8.3.12</w:t>
            </w:r>
          </w:p>
          <w:p w14:paraId="027EEA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59E9E15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6016-2014</w:t>
            </w:r>
          </w:p>
        </w:tc>
      </w:tr>
      <w:tr w:rsidR="008E4242" w:rsidRPr="00841104" w14:paraId="699EE81A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1EB34C" w14:textId="1AFBBEC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152A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5DE8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2BEA95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7733A2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5A8A07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7131-2014</w:t>
            </w:r>
            <w:proofErr w:type="gramEnd"/>
          </w:p>
          <w:p w14:paraId="7C5997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40CDF1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CD7A2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8.3.9</w:t>
            </w:r>
          </w:p>
          <w:p w14:paraId="077CB3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55F6C7C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</w:p>
          <w:p w14:paraId="775A98A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27256-87</w:t>
            </w:r>
          </w:p>
        </w:tc>
      </w:tr>
      <w:tr w:rsidR="008E4242" w:rsidRPr="00841104" w14:paraId="1EEB4AE0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03B1885" w14:textId="790FE77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F7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484D0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8C076A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A951F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126" w:type="dxa"/>
            <w:shd w:val="clear" w:color="auto" w:fill="auto"/>
          </w:tcPr>
          <w:p w14:paraId="45D96C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113B1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B9CA9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8.3.9</w:t>
            </w:r>
          </w:p>
          <w:p w14:paraId="342766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66A0F0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27256-87</w:t>
            </w:r>
            <w:proofErr w:type="gramEnd"/>
          </w:p>
          <w:p w14:paraId="473D8A3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1A0033AA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A43B62" w14:textId="2CEDE2E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12.39*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6E76F" w14:textId="360D128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69561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C18256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5603F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487BA1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9E39DD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C2BB8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8.3.8</w:t>
            </w:r>
          </w:p>
          <w:p w14:paraId="7447182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7457-2001</w:t>
            </w:r>
            <w:proofErr w:type="gramEnd"/>
          </w:p>
          <w:p w14:paraId="667597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7457-2017</w:t>
            </w:r>
            <w:proofErr w:type="gramEnd"/>
          </w:p>
          <w:p w14:paraId="483D6B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</w:p>
          <w:p w14:paraId="776287C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ЕN </w:t>
            </w:r>
            <w:proofErr w:type="gramStart"/>
            <w:r w:rsidRPr="00841104">
              <w:rPr>
                <w:sz w:val="22"/>
                <w:szCs w:val="22"/>
              </w:rPr>
              <w:t>12643-2007</w:t>
            </w:r>
            <w:proofErr w:type="gramEnd"/>
            <w:r w:rsidRPr="00841104">
              <w:rPr>
                <w:sz w:val="22"/>
                <w:szCs w:val="22"/>
              </w:rPr>
              <w:t xml:space="preserve"> р. 9</w:t>
            </w:r>
          </w:p>
        </w:tc>
      </w:tr>
      <w:tr w:rsidR="008E4242" w:rsidRPr="00841104" w14:paraId="6E723ADC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4CACE29" w14:textId="687A3CF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3C6B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FB7A2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D8A06E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38AD8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Геометрические параметры рабочей зоны</w:t>
            </w:r>
          </w:p>
        </w:tc>
        <w:tc>
          <w:tcPr>
            <w:tcW w:w="2126" w:type="dxa"/>
            <w:shd w:val="clear" w:color="auto" w:fill="auto"/>
          </w:tcPr>
          <w:p w14:paraId="10650E0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FD6CB3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E3E3C0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8.3.15</w:t>
            </w:r>
          </w:p>
          <w:p w14:paraId="749153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7131-2014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62FAFA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28286-89</w:t>
            </w:r>
          </w:p>
        </w:tc>
      </w:tr>
      <w:tr w:rsidR="008E4242" w:rsidRPr="00841104" w14:paraId="7A6A7543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48F5AC" w14:textId="4AE1155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582C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75F39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30EBAA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71B679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Номинальная вместимость основного ковша</w:t>
            </w:r>
          </w:p>
        </w:tc>
        <w:tc>
          <w:tcPr>
            <w:tcW w:w="2126" w:type="dxa"/>
            <w:shd w:val="clear" w:color="auto" w:fill="auto"/>
          </w:tcPr>
          <w:p w14:paraId="216109C9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2C121E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63EC2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8.3.14</w:t>
            </w:r>
          </w:p>
          <w:p w14:paraId="10C5416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29290-92</w:t>
            </w:r>
          </w:p>
        </w:tc>
      </w:tr>
      <w:tr w:rsidR="008E4242" w:rsidRPr="00841104" w14:paraId="74EEDCAC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2186AC" w14:textId="1B1FA20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84D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0A98D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E9703E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27E19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Максимальное </w:t>
            </w:r>
            <w:proofErr w:type="spellStart"/>
            <w:r w:rsidRPr="00841104">
              <w:rPr>
                <w:sz w:val="22"/>
                <w:szCs w:val="22"/>
              </w:rPr>
              <w:t>вырывное</w:t>
            </w:r>
            <w:proofErr w:type="spellEnd"/>
            <w:r w:rsidRPr="00841104">
              <w:rPr>
                <w:sz w:val="22"/>
                <w:szCs w:val="22"/>
              </w:rPr>
              <w:t xml:space="preserve"> усилие</w:t>
            </w:r>
          </w:p>
        </w:tc>
        <w:tc>
          <w:tcPr>
            <w:tcW w:w="2126" w:type="dxa"/>
            <w:shd w:val="clear" w:color="auto" w:fill="auto"/>
          </w:tcPr>
          <w:p w14:paraId="3AA8EA8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D39549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B6F341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8.3.16</w:t>
            </w:r>
          </w:p>
          <w:p w14:paraId="142F482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4A9BAE6D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94A5A7" w14:textId="6AC1E6D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3B23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F7AFF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E261FA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798EE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2126" w:type="dxa"/>
            <w:shd w:val="clear" w:color="auto" w:fill="auto"/>
          </w:tcPr>
          <w:p w14:paraId="50FDFFBD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B48E33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64131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8.3.10</w:t>
            </w:r>
          </w:p>
          <w:p w14:paraId="3E07C19E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27927-88</w:t>
            </w:r>
          </w:p>
        </w:tc>
      </w:tr>
      <w:tr w:rsidR="008E4242" w:rsidRPr="00841104" w14:paraId="75E1436A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17F783E" w14:textId="5F6EF1D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CAE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58B45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C0C59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0D958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Величина преодолеваемых препятствий</w:t>
            </w:r>
          </w:p>
        </w:tc>
        <w:tc>
          <w:tcPr>
            <w:tcW w:w="2126" w:type="dxa"/>
            <w:shd w:val="clear" w:color="auto" w:fill="auto"/>
          </w:tcPr>
          <w:p w14:paraId="3D2EB73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43756F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5.1.3</w:t>
            </w:r>
          </w:p>
          <w:p w14:paraId="6893CDF1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  <w:p w14:paraId="1A0F9B4B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3C55F1D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5DED7B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8.3.19</w:t>
            </w:r>
          </w:p>
          <w:p w14:paraId="71057A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7A32472B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2384C04B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E43104" w14:textId="455137F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95BDE" w14:textId="2E62247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861F5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016C9E8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3F0A5F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давление в гидросистеме</w:t>
            </w:r>
          </w:p>
        </w:tc>
        <w:tc>
          <w:tcPr>
            <w:tcW w:w="2126" w:type="dxa"/>
            <w:shd w:val="clear" w:color="auto" w:fill="auto"/>
          </w:tcPr>
          <w:p w14:paraId="0C0590B9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8DC77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31555-2012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62A44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8.3.5</w:t>
            </w:r>
          </w:p>
          <w:p w14:paraId="4E97758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17108-86</w:t>
            </w:r>
          </w:p>
        </w:tc>
      </w:tr>
      <w:tr w:rsidR="008E4242" w:rsidRPr="00841104" w14:paraId="7193CE40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6D1C793" w14:textId="7E4E034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3370" w14:textId="061E7F9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DC0BC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CBCC50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0E09C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Время монтажа / демонтажа рабочего органа и съемного рабочего оборудования</w:t>
            </w:r>
          </w:p>
          <w:p w14:paraId="73D822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B9897F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9DCA91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214F12E0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5E2B13CC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E5C53E7" w14:textId="5E1D671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910" w14:textId="5B1195D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FBD3F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1FFFD8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4AD15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Время рабочего цикла</w:t>
            </w:r>
          </w:p>
        </w:tc>
        <w:tc>
          <w:tcPr>
            <w:tcW w:w="2126" w:type="dxa"/>
            <w:shd w:val="clear" w:color="auto" w:fill="auto"/>
          </w:tcPr>
          <w:p w14:paraId="3F31090A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  <w:p w14:paraId="573489B7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5941D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6E3ABB2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4.3.1</w:t>
            </w:r>
          </w:p>
        </w:tc>
      </w:tr>
      <w:tr w:rsidR="008E4242" w:rsidRPr="00841104" w14:paraId="560E01CF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35A35559" w14:textId="77777777" w:rsidR="008E4242" w:rsidRPr="00841104" w:rsidRDefault="008E4242" w:rsidP="008E424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8E4242" w:rsidRPr="00841104" w14:paraId="4012F992" w14:textId="77777777" w:rsidTr="00601D3F">
        <w:trPr>
          <w:trHeight w:val="169"/>
        </w:trPr>
        <w:tc>
          <w:tcPr>
            <w:tcW w:w="707" w:type="dxa"/>
          </w:tcPr>
          <w:p w14:paraId="0DD0F9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12.48</w:t>
            </w:r>
          </w:p>
          <w:p w14:paraId="7268512A" w14:textId="25501F6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5EBB59A5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Погрузчики фронтальные одноковшовые, машины уборочно-погрузочные, оборудование фронтальное погрузочное для сельскохозяйственных и лесных тракторов</w:t>
            </w:r>
          </w:p>
          <w:p w14:paraId="25B023F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2D0ECE0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26FEB8D6" w14:textId="79FB801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05B7E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76C90F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B0296E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6D6495E0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46D6B0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31555-2012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548AC9E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8.3.18</w:t>
            </w:r>
          </w:p>
        </w:tc>
      </w:tr>
      <w:tr w:rsidR="008E4242" w:rsidRPr="00841104" w14:paraId="382DC4E0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32FD3D84" w14:textId="77777777" w:rsidR="008E4242" w:rsidRPr="00841104" w:rsidRDefault="008E4242" w:rsidP="008E4242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lastRenderedPageBreak/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01E68CFF" w14:textId="77777777" w:rsidTr="00F654FC">
        <w:trPr>
          <w:trHeight w:val="2136"/>
        </w:trPr>
        <w:tc>
          <w:tcPr>
            <w:tcW w:w="707" w:type="dxa"/>
            <w:tcBorders>
              <w:right w:val="single" w:sz="4" w:space="0" w:color="auto"/>
            </w:tcBorders>
          </w:tcPr>
          <w:p w14:paraId="4EE689A2" w14:textId="5EC5988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AF7E5" w14:textId="16E2BC3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45098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58C155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A1C013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к машинам и оборудованию</w:t>
            </w:r>
          </w:p>
        </w:tc>
        <w:tc>
          <w:tcPr>
            <w:tcW w:w="2126" w:type="dxa"/>
            <w:shd w:val="clear" w:color="auto" w:fill="auto"/>
          </w:tcPr>
          <w:p w14:paraId="6F66E3C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93C685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3.1, 6.1.9</w:t>
            </w:r>
          </w:p>
          <w:p w14:paraId="7D7B839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673CAE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3.1</w:t>
            </w:r>
          </w:p>
          <w:p w14:paraId="233B45B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3EDB8B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2.1.2</w:t>
            </w:r>
          </w:p>
          <w:p w14:paraId="41D3683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13524-2012</w:t>
            </w:r>
            <w:proofErr w:type="gramEnd"/>
          </w:p>
          <w:p w14:paraId="6652FBB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5.1</w:t>
            </w:r>
          </w:p>
          <w:p w14:paraId="188FC2F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13019-2012</w:t>
            </w:r>
            <w:proofErr w:type="gramEnd"/>
          </w:p>
          <w:p w14:paraId="5E36967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13021-2012</w:t>
            </w:r>
            <w:proofErr w:type="gramEnd"/>
          </w:p>
          <w:p w14:paraId="37BA8B62" w14:textId="77777777" w:rsidR="008E4242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  <w:r w:rsidRPr="00841104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pacing w:val="-4"/>
                <w:sz w:val="22"/>
                <w:szCs w:val="22"/>
              </w:rPr>
              <w:t>12100-2012</w:t>
            </w:r>
            <w:proofErr w:type="gramEnd"/>
          </w:p>
          <w:p w14:paraId="3B0057E9" w14:textId="77777777" w:rsidR="008E4242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</w:p>
          <w:p w14:paraId="177529EE" w14:textId="77777777" w:rsidR="008E4242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</w:p>
          <w:p w14:paraId="6F37BAFB" w14:textId="7CBC36CE" w:rsidR="008E4242" w:rsidRPr="00841104" w:rsidRDefault="008E4242" w:rsidP="008E4242">
            <w:pPr>
              <w:pStyle w:val="a6"/>
              <w:rPr>
                <w:spacing w:val="-4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80D28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3BCEA6E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12100-2012</w:t>
            </w:r>
          </w:p>
        </w:tc>
      </w:tr>
      <w:tr w:rsidR="008E4242" w:rsidRPr="00841104" w14:paraId="223FFD94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BBBD46" w14:textId="0822BF8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8E779" w14:textId="207DD862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B4CA8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4CAE69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6FBFC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Доступ к рабочему месту оператора</w:t>
            </w:r>
          </w:p>
        </w:tc>
        <w:tc>
          <w:tcPr>
            <w:tcW w:w="2126" w:type="dxa"/>
            <w:shd w:val="clear" w:color="auto" w:fill="auto"/>
          </w:tcPr>
          <w:p w14:paraId="7C24D46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BF5DF4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6.1.8</w:t>
            </w:r>
          </w:p>
          <w:p w14:paraId="1284129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FCA1C9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3.5; 3.21</w:t>
            </w:r>
          </w:p>
          <w:p w14:paraId="2716847D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4252-2015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7B7E915" w14:textId="6E8E7D86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раздел 4</w:t>
            </w:r>
          </w:p>
          <w:p w14:paraId="210C679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4254-1-2013 </w:t>
            </w:r>
          </w:p>
          <w:p w14:paraId="257599D4" w14:textId="6B727556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4.5, 5.1.1</w:t>
            </w:r>
          </w:p>
          <w:p w14:paraId="3155D3A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26322-1-2012 </w:t>
            </w:r>
          </w:p>
          <w:p w14:paraId="2B9B33A2" w14:textId="73EEF5BA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3.2; 3.3, 4.4.1</w:t>
            </w:r>
          </w:p>
          <w:p w14:paraId="7C188A9D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48AB52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2.2.3</w:t>
            </w:r>
          </w:p>
          <w:p w14:paraId="685466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13524-2012</w:t>
            </w:r>
            <w:proofErr w:type="gramEnd"/>
          </w:p>
          <w:p w14:paraId="08E9FB2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13019-2012</w:t>
            </w:r>
            <w:proofErr w:type="gramEnd"/>
          </w:p>
          <w:p w14:paraId="3AF186F3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13021-2012</w:t>
            </w:r>
            <w:proofErr w:type="gramEnd"/>
          </w:p>
          <w:p w14:paraId="5A5DA013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4D861A8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01463B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7A2F42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23E6894" w14:textId="44A5D43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F3EAB5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8E4242" w:rsidRPr="00841104" w14:paraId="6DAEB40E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BEFC9A5" w14:textId="0D304B1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F3C" w14:textId="135A624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578CE6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6941D3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B30A2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73D1A1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C2027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6.1.10</w:t>
            </w:r>
          </w:p>
          <w:p w14:paraId="08877F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126F6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3.13</w:t>
            </w:r>
          </w:p>
          <w:p w14:paraId="5EDAEB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3.1; 3.2; 3.3</w:t>
            </w:r>
          </w:p>
          <w:p w14:paraId="0F77A0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7B52152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5353-2003</w:t>
            </w:r>
            <w:proofErr w:type="gramEnd"/>
          </w:p>
          <w:p w14:paraId="1701F1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F33682C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2.2.1; 2.2.2</w:t>
            </w:r>
          </w:p>
          <w:p w14:paraId="47ACBB7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46AB8DA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F7BBB3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345EA1F8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40ACCCE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03C8B0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4.2.8</w:t>
            </w:r>
          </w:p>
        </w:tc>
      </w:tr>
      <w:tr w:rsidR="008E4242" w:rsidRPr="00841104" w14:paraId="50837A26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23E6A7B" w14:textId="4EBF9FE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7D205" w14:textId="13335F0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90BB6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372DB2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84E34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Размеры и расположение органов управления, </w:t>
            </w:r>
          </w:p>
          <w:p w14:paraId="2B40B0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органам управления, обслуживания и отображения информации</w:t>
            </w:r>
          </w:p>
          <w:p w14:paraId="6BD2FDB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5BBE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пп. 5.1, 5.2,5.6, 5.7, 5.9, 5.11, 5.12, 6.1.6, 13,2  </w:t>
            </w:r>
          </w:p>
          <w:p w14:paraId="12B2B0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6.6-6.13; 6.15; 6.16</w:t>
            </w:r>
          </w:p>
          <w:p w14:paraId="6C34D6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21753-76</w:t>
            </w:r>
            <w:proofErr w:type="gramEnd"/>
          </w:p>
          <w:p w14:paraId="421011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26336-97</w:t>
            </w:r>
            <w:proofErr w:type="gramEnd"/>
          </w:p>
          <w:p w14:paraId="7D7DA2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4.4, 4.5, 4.10, 4.11, 5.14</w:t>
            </w:r>
          </w:p>
          <w:p w14:paraId="57D725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ЕН 894-2-2002</w:t>
            </w:r>
          </w:p>
          <w:p w14:paraId="73CD8C3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31544-2012</w:t>
            </w:r>
            <w:proofErr w:type="gramEnd"/>
          </w:p>
          <w:p w14:paraId="70F6D6F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13524-2012</w:t>
            </w:r>
            <w:proofErr w:type="gramEnd"/>
          </w:p>
          <w:p w14:paraId="2F889ABB" w14:textId="57479A49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5.2 (а, b, с)</w:t>
            </w:r>
          </w:p>
          <w:p w14:paraId="26A4CAE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</w:p>
          <w:p w14:paraId="1B07F68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2.3.1; 2.3.7-2.3.10</w:t>
            </w:r>
          </w:p>
          <w:p w14:paraId="1B88616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13019-2012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5.1.4; 5.4; 5.1.1</w:t>
            </w:r>
          </w:p>
          <w:p w14:paraId="5A0D31D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>13021-2012</w:t>
            </w:r>
            <w:proofErr w:type="gramEnd"/>
          </w:p>
          <w:p w14:paraId="2E7C7BF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4254-1-2013 </w:t>
            </w:r>
          </w:p>
          <w:p w14:paraId="473CD566" w14:textId="28CBD378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4.4; 5.13; 6.1</w:t>
            </w:r>
          </w:p>
          <w:p w14:paraId="299AB7A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26322-1-2012 </w:t>
            </w:r>
          </w:p>
          <w:p w14:paraId="03D385EC" w14:textId="78AD40C5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3.2.2, 4.3</w:t>
            </w:r>
          </w:p>
          <w:p w14:paraId="2FA461F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ИСО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4253-2005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4C5565F" w14:textId="32934840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раздел 5; пп. 6.2; 6.3</w:t>
            </w:r>
          </w:p>
          <w:p w14:paraId="018F57B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4252-2015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табл. 2</w:t>
            </w:r>
          </w:p>
        </w:tc>
        <w:tc>
          <w:tcPr>
            <w:tcW w:w="1989" w:type="dxa"/>
            <w:shd w:val="clear" w:color="auto" w:fill="auto"/>
          </w:tcPr>
          <w:p w14:paraId="73252C8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26336-97</w:t>
            </w:r>
            <w:proofErr w:type="gramEnd"/>
          </w:p>
          <w:p w14:paraId="742AD69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4, 5</w:t>
            </w:r>
          </w:p>
          <w:p w14:paraId="2A7856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6588E9F0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4.2.5; 4.2.8</w:t>
            </w:r>
          </w:p>
        </w:tc>
      </w:tr>
      <w:tr w:rsidR="008E4242" w:rsidRPr="00841104" w14:paraId="4EBB4BA1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F1D51A" w14:textId="7174E01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9235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1E3CE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912C0C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7F7A9D4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1DF0D1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5.3</w:t>
            </w:r>
          </w:p>
          <w:p w14:paraId="3A95E5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6.14</w:t>
            </w:r>
          </w:p>
          <w:p w14:paraId="23A52D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2BCFA4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2.3.8.3</w:t>
            </w:r>
          </w:p>
        </w:tc>
        <w:tc>
          <w:tcPr>
            <w:tcW w:w="1989" w:type="dxa"/>
            <w:shd w:val="clear" w:color="auto" w:fill="auto"/>
          </w:tcPr>
          <w:p w14:paraId="76DB1B8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4.2.10</w:t>
            </w:r>
          </w:p>
        </w:tc>
      </w:tr>
      <w:tr w:rsidR="008E4242" w:rsidRPr="00841104" w14:paraId="36BAEA0A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512DA5" w14:textId="28ED4E1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0B15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B10CE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448319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0A423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13DFEE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</w:p>
          <w:p w14:paraId="10D8F7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6.1.1-6.1.4</w:t>
            </w:r>
            <w:proofErr w:type="gramEnd"/>
          </w:p>
          <w:p w14:paraId="6E9FB3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7FB8E6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6.3</w:t>
            </w:r>
          </w:p>
          <w:p w14:paraId="735F08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20062-96</w:t>
            </w:r>
            <w:proofErr w:type="gramEnd"/>
          </w:p>
          <w:p w14:paraId="1FC66C8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4.1-4.9</w:t>
            </w:r>
            <w:proofErr w:type="gramEnd"/>
            <w:r w:rsidRPr="00841104">
              <w:rPr>
                <w:sz w:val="22"/>
                <w:szCs w:val="22"/>
              </w:rPr>
              <w:t>; 5.2; 5.3</w:t>
            </w:r>
          </w:p>
          <w:p w14:paraId="1A3ED2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26879-88</w:t>
            </w:r>
            <w:proofErr w:type="gramEnd"/>
          </w:p>
          <w:p w14:paraId="77245F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B29FF48" w14:textId="0D9A4C8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2.2.3</w:t>
            </w:r>
          </w:p>
        </w:tc>
        <w:tc>
          <w:tcPr>
            <w:tcW w:w="1989" w:type="dxa"/>
            <w:shd w:val="clear" w:color="auto" w:fill="auto"/>
          </w:tcPr>
          <w:p w14:paraId="353340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20062-96</w:t>
            </w:r>
            <w:proofErr w:type="gramEnd"/>
          </w:p>
          <w:p w14:paraId="0A31E21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разд. 7</w:t>
            </w:r>
          </w:p>
        </w:tc>
      </w:tr>
      <w:tr w:rsidR="008E4242" w:rsidRPr="00841104" w14:paraId="5BF26BA5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B15421" w14:textId="27146B1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F4E" w14:textId="737775C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F02A9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D9ED91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1FB39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126" w:type="dxa"/>
            <w:shd w:val="clear" w:color="auto" w:fill="auto"/>
          </w:tcPr>
          <w:p w14:paraId="0DD2E3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пп. 6.1.12-6.1.17</w:t>
            </w:r>
          </w:p>
          <w:p w14:paraId="6E62B7E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4.2; 4.4-4.10; 6.1; 6.3</w:t>
            </w:r>
          </w:p>
          <w:p w14:paraId="5C36D2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E446B7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2.2.1; 2.2.3; 2.4.1; 2.4.2</w:t>
            </w:r>
          </w:p>
        </w:tc>
        <w:tc>
          <w:tcPr>
            <w:tcW w:w="1989" w:type="dxa"/>
            <w:shd w:val="clear" w:color="auto" w:fill="auto"/>
          </w:tcPr>
          <w:p w14:paraId="61DC4FE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691ABBF5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E187626" w14:textId="5C85011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98E83" w14:textId="23C3690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5CF10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598B28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  <w:p w14:paraId="7E04C17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7F2B3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126" w:type="dxa"/>
            <w:shd w:val="clear" w:color="auto" w:fill="auto"/>
          </w:tcPr>
          <w:p w14:paraId="4E5E321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9.1-9.5, 9.7- 9.9</w:t>
            </w:r>
          </w:p>
          <w:p w14:paraId="0EB4C5F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3.15; 6.18-6.20</w:t>
            </w:r>
          </w:p>
          <w:p w14:paraId="481C841B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8769-75</w:t>
            </w:r>
            <w:proofErr w:type="gramEnd"/>
          </w:p>
          <w:p w14:paraId="0904C9B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2.1-2.4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; 2.10; 2.11</w:t>
            </w:r>
          </w:p>
          <w:p w14:paraId="17BA4287" w14:textId="70E7345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86(01)/ Пересмотр 3</w:t>
            </w:r>
          </w:p>
          <w:p w14:paraId="5F96E3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5.15 (кроме п.5.15.6</w:t>
            </w:r>
            <w:proofErr w:type="gramStart"/>
            <w:r w:rsidRPr="00841104">
              <w:rPr>
                <w:sz w:val="22"/>
                <w:szCs w:val="22"/>
              </w:rPr>
              <w:t>);  5.16</w:t>
            </w:r>
            <w:proofErr w:type="gramEnd"/>
            <w:r w:rsidRPr="00841104">
              <w:rPr>
                <w:sz w:val="22"/>
                <w:szCs w:val="22"/>
              </w:rPr>
              <w:t xml:space="preserve">; </w:t>
            </w:r>
          </w:p>
          <w:p w14:paraId="3AA270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 (кроме пп. 6.1.5, 6.1.9.1, 6.1.9.2); </w:t>
            </w:r>
          </w:p>
          <w:p w14:paraId="04C897A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1E6DB0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711D48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6.6 (кроме п. 6.6.5); </w:t>
            </w:r>
          </w:p>
          <w:p w14:paraId="0B75616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6.7 (кроме п. 6.7.5);</w:t>
            </w:r>
          </w:p>
          <w:p w14:paraId="312682F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6.8 (кроме п.6.8.5); </w:t>
            </w:r>
          </w:p>
          <w:p w14:paraId="2D7AE95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6.9 (кроме п. 6.9.5); </w:t>
            </w:r>
          </w:p>
          <w:p w14:paraId="5F567D8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6.12 (кроме п.6.12.5); </w:t>
            </w:r>
          </w:p>
          <w:p w14:paraId="1419A1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6.13; </w:t>
            </w:r>
          </w:p>
          <w:p w14:paraId="366774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6.14 (кроме п.6.14.5); </w:t>
            </w:r>
          </w:p>
          <w:p w14:paraId="7664BDE4" w14:textId="70D0E13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6.15 (кроме п. 6.15.5); </w:t>
            </w:r>
          </w:p>
          <w:p w14:paraId="676C65CC" w14:textId="11D5D635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6.16</w:t>
            </w:r>
          </w:p>
        </w:tc>
        <w:tc>
          <w:tcPr>
            <w:tcW w:w="1989" w:type="dxa"/>
            <w:shd w:val="clear" w:color="auto" w:fill="auto"/>
          </w:tcPr>
          <w:p w14:paraId="0C33EDF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3F3DB5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23941-2002</w:t>
            </w:r>
            <w:proofErr w:type="gramEnd"/>
          </w:p>
          <w:p w14:paraId="147F0CCC" w14:textId="538764D4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14382B32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A99BA4" w14:textId="1A5FF4F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4C32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7FDAE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0FDB60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303DB4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локальной и общей вибрации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4A2FC62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8.2</w:t>
            </w:r>
          </w:p>
          <w:p w14:paraId="25D0E7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разд. 2, 4</w:t>
            </w:r>
          </w:p>
          <w:p w14:paraId="5A4F3C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3.14</w:t>
            </w:r>
          </w:p>
          <w:p w14:paraId="2CDC49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F63DE98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2.1.13</w:t>
            </w:r>
          </w:p>
          <w:p w14:paraId="50DD1726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A01986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A417F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12.1.049-86</w:t>
            </w:r>
            <w:proofErr w:type="gramEnd"/>
          </w:p>
          <w:p w14:paraId="4DD31B3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4.2.13</w:t>
            </w:r>
          </w:p>
          <w:p w14:paraId="36C74C2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  <w:p w14:paraId="16C1E2E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272A136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10326-1-2002</w:t>
            </w:r>
          </w:p>
        </w:tc>
      </w:tr>
      <w:tr w:rsidR="008E4242" w:rsidRPr="00841104" w14:paraId="1BAA09EB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DDD489" w14:textId="71BA077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F6E8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AFF3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52EB95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4C895F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4D2C23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8.1</w:t>
            </w:r>
          </w:p>
          <w:p w14:paraId="316CB04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1B406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2, 4</w:t>
            </w:r>
          </w:p>
          <w:p w14:paraId="6278090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3.4</w:t>
            </w:r>
          </w:p>
          <w:p w14:paraId="32001D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49CDC85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2.1.3</w:t>
            </w:r>
          </w:p>
          <w:p w14:paraId="49779E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D056B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23941-2002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3FBE3A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4</w:t>
            </w:r>
          </w:p>
          <w:p w14:paraId="115958E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BB5857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4.2.11.1</w:t>
            </w:r>
            <w:proofErr w:type="gramStart"/>
            <w:r w:rsidRPr="00841104">
              <w:rPr>
                <w:sz w:val="22"/>
                <w:szCs w:val="22"/>
              </w:rPr>
              <w:t>;  4.2.11.5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DCD17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01974F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</w:t>
            </w:r>
          </w:p>
        </w:tc>
      </w:tr>
      <w:tr w:rsidR="008E4242" w:rsidRPr="00841104" w14:paraId="35FDEAE6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4B4786" w14:textId="7FCC5AF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0A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0208B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C14B2E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012086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126" w:type="dxa"/>
            <w:shd w:val="clear" w:color="auto" w:fill="auto"/>
          </w:tcPr>
          <w:p w14:paraId="680C5FC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3.4</w:t>
            </w:r>
          </w:p>
          <w:p w14:paraId="0D2C5B4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DC23685" w14:textId="6FBEFE3D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2.1.13</w:t>
            </w:r>
          </w:p>
          <w:p w14:paraId="5EB26A20" w14:textId="185E2BB2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51 (02)/ Пересмотр 2</w:t>
            </w:r>
          </w:p>
          <w:p w14:paraId="6E75227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6.1; 6.2</w:t>
            </w:r>
          </w:p>
          <w:p w14:paraId="786275B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2ABAB2CE" w14:textId="7D9E375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13D15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4.2.12</w:t>
            </w:r>
          </w:p>
          <w:p w14:paraId="170856FD" w14:textId="2F6623A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33678-2015</w:t>
            </w:r>
          </w:p>
        </w:tc>
      </w:tr>
      <w:tr w:rsidR="008E4242" w:rsidRPr="00841104" w14:paraId="25CBDF42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9293BDD" w14:textId="101F4DC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13.12*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A83F8" w14:textId="4EF5CF99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D5B68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9C764F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79BD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126" w:type="dxa"/>
            <w:shd w:val="clear" w:color="auto" w:fill="auto"/>
          </w:tcPr>
          <w:p w14:paraId="065AAE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6.1.11</w:t>
            </w:r>
          </w:p>
          <w:p w14:paraId="5FEFDCC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3.13</w:t>
            </w:r>
          </w:p>
          <w:p w14:paraId="0FF6ED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3.8; 4.5</w:t>
            </w:r>
          </w:p>
          <w:p w14:paraId="397EB6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4252-2015</w:t>
            </w:r>
            <w:proofErr w:type="gramEnd"/>
            <w:r w:rsidRPr="00841104">
              <w:rPr>
                <w:sz w:val="22"/>
                <w:szCs w:val="22"/>
              </w:rPr>
              <w:t xml:space="preserve"> р. 5</w:t>
            </w:r>
          </w:p>
          <w:p w14:paraId="0EF6D5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E62F7D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8E4242" w:rsidRPr="00841104" w14:paraId="2CD88E60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940B820" w14:textId="4217766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47299" w14:textId="1CED63E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0D42A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4C2F02A" w14:textId="0C115123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35.060</w:t>
            </w:r>
          </w:p>
          <w:p w14:paraId="481F24C3" w14:textId="3DB1092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5843985" w14:textId="0F6254A1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35.065</w:t>
            </w:r>
          </w:p>
          <w:p w14:paraId="11F458E2" w14:textId="2394C244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C9FA15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32FD9AB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126" w:type="dxa"/>
            <w:shd w:val="clear" w:color="auto" w:fill="auto"/>
          </w:tcPr>
          <w:p w14:paraId="462622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</w:p>
          <w:p w14:paraId="40053F5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п.8.4.1</w:t>
            </w:r>
          </w:p>
          <w:p w14:paraId="245AEB9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4F0C6ED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3.13</w:t>
            </w:r>
          </w:p>
          <w:p w14:paraId="2B054B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05380B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6.1; 6.2</w:t>
            </w:r>
          </w:p>
          <w:p w14:paraId="521FCA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</w:t>
            </w:r>
          </w:p>
        </w:tc>
        <w:tc>
          <w:tcPr>
            <w:tcW w:w="1989" w:type="dxa"/>
            <w:shd w:val="clear" w:color="auto" w:fill="auto"/>
          </w:tcPr>
          <w:p w14:paraId="28B8FA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</w:t>
            </w:r>
          </w:p>
          <w:p w14:paraId="5B7B863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10263-4-2000</w:t>
            </w:r>
          </w:p>
        </w:tc>
      </w:tr>
      <w:tr w:rsidR="008E4242" w:rsidRPr="00841104" w14:paraId="213BD2AC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DABAAA" w14:textId="18167EE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D1AB" w14:textId="5A1D528E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7352A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F36C01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273E9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пыли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03DA67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</w:p>
          <w:p w14:paraId="6CBAC46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8.3</w:t>
            </w:r>
          </w:p>
          <w:p w14:paraId="540E6B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483763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6.4</w:t>
            </w:r>
          </w:p>
          <w:p w14:paraId="0FFBBE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680DE2E1" w14:textId="57D8B04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2.1.14</w:t>
            </w:r>
          </w:p>
        </w:tc>
        <w:tc>
          <w:tcPr>
            <w:tcW w:w="1989" w:type="dxa"/>
            <w:shd w:val="clear" w:color="auto" w:fill="auto"/>
          </w:tcPr>
          <w:p w14:paraId="77C5B4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10263-2-2014</w:t>
            </w:r>
          </w:p>
          <w:p w14:paraId="76B88E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12.2.002.6-91</w:t>
            </w:r>
          </w:p>
        </w:tc>
      </w:tr>
      <w:tr w:rsidR="008E4242" w:rsidRPr="00841104" w14:paraId="63FB8065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0DCE74" w14:textId="3E2CF80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5F3F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5BEFB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C081BC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E1F0C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Герметичность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28239EA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8.5</w:t>
            </w:r>
          </w:p>
          <w:p w14:paraId="798A20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3.10</w:t>
            </w:r>
          </w:p>
          <w:p w14:paraId="431CBBD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05E3D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4.2.18</w:t>
            </w:r>
          </w:p>
          <w:p w14:paraId="7A76E6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12.2.002.6-91</w:t>
            </w:r>
            <w:proofErr w:type="gramEnd"/>
          </w:p>
          <w:p w14:paraId="3E6FD99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14269-5-2003</w:t>
            </w:r>
          </w:p>
        </w:tc>
      </w:tr>
      <w:tr w:rsidR="008E4242" w:rsidRPr="00841104" w14:paraId="4D614849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2799D46" w14:textId="67D68C1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3669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7D27DE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133D2D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2C2D55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окиси углерода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624855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8.3</w:t>
            </w:r>
          </w:p>
          <w:p w14:paraId="0BF2B50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   п. 6.5</w:t>
            </w:r>
          </w:p>
          <w:p w14:paraId="79178B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12.1.005-88</w:t>
            </w:r>
            <w:proofErr w:type="gramEnd"/>
          </w:p>
          <w:p w14:paraId="17611B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513664E" w14:textId="2EEEFE7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2.1.4</w:t>
            </w:r>
          </w:p>
        </w:tc>
        <w:tc>
          <w:tcPr>
            <w:tcW w:w="1989" w:type="dxa"/>
            <w:shd w:val="clear" w:color="auto" w:fill="auto"/>
          </w:tcPr>
          <w:p w14:paraId="54487A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4.2.16</w:t>
            </w:r>
          </w:p>
          <w:p w14:paraId="7B963AF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12.1.005-88</w:t>
            </w:r>
          </w:p>
        </w:tc>
      </w:tr>
      <w:tr w:rsidR="008E4242" w:rsidRPr="00841104" w14:paraId="05235804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1EECAA" w14:textId="09B2EC1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0EE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CB536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34C07F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6DB3F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542A074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</w:p>
          <w:p w14:paraId="6B6667A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6.1.5</w:t>
            </w:r>
          </w:p>
          <w:p w14:paraId="52A2DC8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CF36B94" w14:textId="474E6466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раздел 4</w:t>
            </w:r>
          </w:p>
          <w:p w14:paraId="3172F79D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31544-2012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22921CA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2.4</w:t>
            </w:r>
          </w:p>
          <w:p w14:paraId="5A60F0C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</w:p>
          <w:p w14:paraId="5400F2A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п. 2.2.1</w:t>
            </w:r>
          </w:p>
          <w:p w14:paraId="4369E90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46 (02)/Пересмотр 3 </w:t>
            </w:r>
          </w:p>
          <w:p w14:paraId="511C9A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15.2</w:t>
            </w:r>
          </w:p>
        </w:tc>
        <w:tc>
          <w:tcPr>
            <w:tcW w:w="1989" w:type="dxa"/>
            <w:shd w:val="clear" w:color="auto" w:fill="auto"/>
          </w:tcPr>
          <w:p w14:paraId="5156E071" w14:textId="5B2877D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раздел 4</w:t>
            </w:r>
          </w:p>
          <w:p w14:paraId="0CED42AB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12.2.002.4-91</w:t>
            </w:r>
          </w:p>
        </w:tc>
      </w:tr>
      <w:tr w:rsidR="008E4242" w:rsidRPr="00841104" w14:paraId="68D55D8F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F44647" w14:textId="4FC54F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DC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007D3C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 35.063</w:t>
            </w:r>
          </w:p>
        </w:tc>
        <w:tc>
          <w:tcPr>
            <w:tcW w:w="2268" w:type="dxa"/>
            <w:shd w:val="clear" w:color="auto" w:fill="auto"/>
          </w:tcPr>
          <w:p w14:paraId="775427E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Освещенность рабочих зон машины и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31C0088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9.6</w:t>
            </w:r>
          </w:p>
          <w:p w14:paraId="2F14F3C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12.2.019-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2015  р.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5</w:t>
            </w:r>
          </w:p>
          <w:p w14:paraId="4ECFF910" w14:textId="6BF39A6F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12.2.120-2015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4.6</w:t>
            </w:r>
          </w:p>
        </w:tc>
        <w:tc>
          <w:tcPr>
            <w:tcW w:w="1989" w:type="dxa"/>
            <w:shd w:val="clear" w:color="auto" w:fill="auto"/>
          </w:tcPr>
          <w:p w14:paraId="1B92C67D" w14:textId="58A40821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4.2.17</w:t>
            </w:r>
          </w:p>
        </w:tc>
      </w:tr>
      <w:tr w:rsidR="008E4242" w:rsidRPr="00841104" w14:paraId="204E9F3F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C7320F9" w14:textId="670BE30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13.19*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4CB1F" w14:textId="7801F49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B135D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06C0B5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BFC01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ограждений, сигнальных цветов и знаков безопасности</w:t>
            </w:r>
          </w:p>
        </w:tc>
        <w:tc>
          <w:tcPr>
            <w:tcW w:w="2126" w:type="dxa"/>
            <w:shd w:val="clear" w:color="auto" w:fill="auto"/>
          </w:tcPr>
          <w:p w14:paraId="3DCB4BC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B27ED7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2.1.5; 2.1.7; 2.4.7-2.4.10</w:t>
            </w:r>
          </w:p>
          <w:p w14:paraId="05CE8B1D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пп.3.2 – 3.5, 4.7, 4.14, 7.1,7.2</w:t>
            </w:r>
          </w:p>
          <w:p w14:paraId="5FBB7B9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3.21; 6.16; 6.17; 6.22</w:t>
            </w:r>
          </w:p>
          <w:p w14:paraId="36809E6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4254-1-2013 </w:t>
            </w:r>
          </w:p>
          <w:p w14:paraId="7F49B3C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4.1.3; 4.7; 5.1.4; 5.5</w:t>
            </w:r>
          </w:p>
          <w:p w14:paraId="4981C0E3" w14:textId="6152371B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26322-1-2012  </w:t>
            </w:r>
          </w:p>
          <w:p w14:paraId="11D1B34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пп.4.1.3, 4.14, 5.2</w:t>
            </w:r>
          </w:p>
          <w:p w14:paraId="34D7C3C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31544-2012</w:t>
            </w:r>
            <w:proofErr w:type="gramEnd"/>
          </w:p>
          <w:p w14:paraId="547F3F8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13524-2012</w:t>
            </w:r>
            <w:proofErr w:type="gramEnd"/>
          </w:p>
          <w:p w14:paraId="30B3FBE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13019-2012</w:t>
            </w:r>
            <w:proofErr w:type="gramEnd"/>
          </w:p>
          <w:p w14:paraId="03D37DB3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>13021-2012</w:t>
            </w:r>
            <w:proofErr w:type="gramEnd"/>
          </w:p>
          <w:p w14:paraId="6389F90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9244-2011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4.2-4.4; прил. А, В, С</w:t>
            </w:r>
          </w:p>
          <w:p w14:paraId="4C2EA73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Р ИСО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9244-2011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3F23091C" w14:textId="28B1E86F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разделы 9, 10, 14. </w:t>
            </w:r>
          </w:p>
          <w:p w14:paraId="0C5EC772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 69 (01)/Пересмотр 1, прил. 15 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3-6</w:t>
            </w:r>
            <w:proofErr w:type="gramEnd"/>
          </w:p>
          <w:p w14:paraId="08032F25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93D8CCE" w14:textId="77777777" w:rsidR="008E4242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5B895E0" w14:textId="20E6783A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455A9C8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12.2.002-2020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4.1; 4.2</w:t>
            </w:r>
          </w:p>
          <w:p w14:paraId="40348F8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ISO 4254-1-2013 разд. 7</w:t>
            </w:r>
          </w:p>
          <w:p w14:paraId="3B734B1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12.4.026-2015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11.1</w:t>
            </w:r>
          </w:p>
          <w:p w14:paraId="5114A6C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</w:t>
            </w:r>
          </w:p>
        </w:tc>
      </w:tr>
      <w:tr w:rsidR="008E4242" w:rsidRPr="00841104" w14:paraId="36A0070C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3FF8E6" w14:textId="4AF07F2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E3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90A84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6495CED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22DF1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126" w:type="dxa"/>
            <w:shd w:val="clear" w:color="auto" w:fill="auto"/>
          </w:tcPr>
          <w:p w14:paraId="178D96A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пп.3.5, 4.8, 4.9, 4.14</w:t>
            </w:r>
          </w:p>
          <w:p w14:paraId="2DD902B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12.2.019-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2015  пп.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3.6; 3.7</w:t>
            </w:r>
          </w:p>
          <w:p w14:paraId="794A315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4413-2016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5.1.1-5.1.7; 5.2.2; 5.3.3; 5.3.4.2; 5.3.4.3; 5.3.5.1; 5.3.5.2; 5.3.5.8</w:t>
            </w:r>
          </w:p>
          <w:p w14:paraId="2E5306E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4414-2016</w:t>
            </w:r>
            <w:proofErr w:type="gramEnd"/>
          </w:p>
          <w:p w14:paraId="423BDBC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13019-2012</w:t>
            </w:r>
            <w:proofErr w:type="gramEnd"/>
          </w:p>
          <w:p w14:paraId="0D6A31D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13524-2012пп. 5.11; 5.12</w:t>
            </w:r>
          </w:p>
          <w:p w14:paraId="3E05C2F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>13021-2012</w:t>
            </w:r>
            <w:proofErr w:type="gramEnd"/>
          </w:p>
          <w:p w14:paraId="7E1565BA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</w:p>
          <w:p w14:paraId="4BAEBBC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2.1.8; 2.1.12; 2.1.19</w:t>
            </w:r>
          </w:p>
          <w:p w14:paraId="6A1F57E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054458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6C72093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4BF9008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612BF64" w14:textId="578B952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845411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12.2.002-2020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4.1</w:t>
            </w:r>
          </w:p>
          <w:p w14:paraId="03DFAA9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4413-2016</w:t>
            </w:r>
          </w:p>
        </w:tc>
      </w:tr>
      <w:tr w:rsidR="008E4242" w:rsidRPr="00841104" w14:paraId="0B4FFEC2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3B26EF" w14:textId="376923B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13.21*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174EA" w14:textId="7F451F7C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FF29E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6F71DD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3FBC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</w:tc>
        <w:tc>
          <w:tcPr>
            <w:tcW w:w="2126" w:type="dxa"/>
            <w:shd w:val="clear" w:color="auto" w:fill="auto"/>
          </w:tcPr>
          <w:p w14:paraId="553A270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4.15, 11.1, 11.2, 11.5 -11.8</w:t>
            </w:r>
          </w:p>
          <w:p w14:paraId="32F8711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016692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пп.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2.1.2-2.1.4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; 2.1.6; 2.1.9; 2.2.1; 2.4.6; 2.5.4</w:t>
            </w:r>
          </w:p>
          <w:p w14:paraId="76CBC331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3.5; 3.9; 3.21; 6.1-6.7; 6.11-6.13; 6.15; 6.22</w:t>
            </w:r>
          </w:p>
          <w:p w14:paraId="5B9B43B5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4254-1-2013 </w:t>
            </w:r>
          </w:p>
          <w:p w14:paraId="020C3574" w14:textId="4283F6AE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4.6; 4.14; 6.2.1; 6.3</w:t>
            </w:r>
          </w:p>
          <w:p w14:paraId="296B4DA0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31544-2012</w:t>
            </w:r>
            <w:proofErr w:type="gramEnd"/>
          </w:p>
          <w:p w14:paraId="29A88F0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13524-2012</w:t>
            </w:r>
            <w:proofErr w:type="gramEnd"/>
          </w:p>
          <w:p w14:paraId="148DCC98" w14:textId="638969B1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5.6; 5.7</w:t>
            </w:r>
          </w:p>
          <w:p w14:paraId="1EEEA9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13019-2012</w:t>
            </w:r>
            <w:proofErr w:type="gramEnd"/>
          </w:p>
          <w:p w14:paraId="44D83C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369B9FD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42444E4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6ED116D" w14:textId="777B580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37E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E6457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503F62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07A6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 для монтажа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649B29E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3.8, 3.9, 13.1, 13.4</w:t>
            </w:r>
          </w:p>
          <w:p w14:paraId="2FA4A83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AD7140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пп. 2.5.1; 2.5.2; 2.5.5</w:t>
            </w:r>
          </w:p>
          <w:p w14:paraId="0827877E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7.1-7.4; 7.6; 7.7</w:t>
            </w:r>
          </w:p>
          <w:p w14:paraId="6F859C6D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13524-2012</w:t>
            </w:r>
            <w:proofErr w:type="gramEnd"/>
          </w:p>
          <w:p w14:paraId="73CEEF8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13019-2012</w:t>
            </w:r>
            <w:proofErr w:type="gramEnd"/>
          </w:p>
          <w:p w14:paraId="64C786C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558A427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8E4242" w:rsidRPr="00841104" w14:paraId="4306DAA1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73B61E" w14:textId="644A96E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8E3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41B9D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F83C80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9E44E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  <w:shd w:val="clear" w:color="auto" w:fill="auto"/>
          </w:tcPr>
          <w:p w14:paraId="6BC65C3C" w14:textId="33490D5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12.2.011-2012 пп. 4.5, 4.10, 4.11, 4.13</w:t>
            </w:r>
            <w:proofErr w:type="gramStart"/>
            <w:r w:rsidRPr="00841104">
              <w:rPr>
                <w:sz w:val="22"/>
                <w:szCs w:val="22"/>
              </w:rPr>
              <w:t>,  раздел</w:t>
            </w:r>
            <w:proofErr w:type="gramEnd"/>
            <w:r w:rsidRPr="00841104">
              <w:rPr>
                <w:sz w:val="22"/>
                <w:szCs w:val="22"/>
              </w:rPr>
              <w:t xml:space="preserve"> 10</w:t>
            </w:r>
          </w:p>
          <w:p w14:paraId="15C5CEA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3CD4FA0" w14:textId="1490E59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2.1.10; 2.1.11.1; 2.1.16</w:t>
            </w:r>
          </w:p>
          <w:p w14:paraId="667481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3.8; 6.3; 6.5; 6.6; 6.7; 6.11</w:t>
            </w:r>
          </w:p>
          <w:p w14:paraId="1E900D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12.4.076-2015</w:t>
            </w:r>
            <w:proofErr w:type="gramEnd"/>
            <w:r w:rsidRPr="00841104">
              <w:rPr>
                <w:sz w:val="22"/>
                <w:szCs w:val="22"/>
              </w:rPr>
              <w:t xml:space="preserve"> пп. 5.1.1; 5.1.2; 6.2.1</w:t>
            </w:r>
          </w:p>
          <w:p w14:paraId="1758701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13478-2012</w:t>
            </w:r>
            <w:proofErr w:type="gramEnd"/>
            <w:r w:rsidRPr="00841104">
              <w:rPr>
                <w:sz w:val="22"/>
                <w:szCs w:val="22"/>
              </w:rPr>
              <w:t xml:space="preserve"> пп. 6.2, 6.5</w:t>
            </w:r>
          </w:p>
        </w:tc>
        <w:tc>
          <w:tcPr>
            <w:tcW w:w="1989" w:type="dxa"/>
            <w:shd w:val="clear" w:color="auto" w:fill="auto"/>
          </w:tcPr>
          <w:p w14:paraId="36D207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4.2.19</w:t>
            </w:r>
          </w:p>
          <w:p w14:paraId="3263EF4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12.4.076-2015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EE06EC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11.1</w:t>
            </w:r>
          </w:p>
        </w:tc>
      </w:tr>
      <w:tr w:rsidR="008E4242" w:rsidRPr="00841104" w14:paraId="51866B9B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FE2282" w14:textId="1C8D10E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D52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C32F3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EF78E8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A247F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2126" w:type="dxa"/>
            <w:shd w:val="clear" w:color="auto" w:fill="auto"/>
          </w:tcPr>
          <w:p w14:paraId="7548C2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</w:p>
          <w:p w14:paraId="03501F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13.3</w:t>
            </w:r>
          </w:p>
          <w:p w14:paraId="33D882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140D8DC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2.3.2</w:t>
            </w:r>
          </w:p>
          <w:p w14:paraId="670465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3.17</w:t>
            </w:r>
          </w:p>
          <w:p w14:paraId="2EAC57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4364-2020</w:t>
            </w:r>
            <w:proofErr w:type="gramEnd"/>
          </w:p>
          <w:p w14:paraId="24B07B3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3.2, 3.3, 3.4, 3.6</w:t>
            </w:r>
          </w:p>
        </w:tc>
        <w:tc>
          <w:tcPr>
            <w:tcW w:w="1989" w:type="dxa"/>
            <w:shd w:val="clear" w:color="auto" w:fill="auto"/>
          </w:tcPr>
          <w:p w14:paraId="21737B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4.2.6</w:t>
            </w:r>
          </w:p>
          <w:p w14:paraId="6647FA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12.2.002.3-91</w:t>
            </w:r>
            <w:proofErr w:type="gramEnd"/>
          </w:p>
          <w:p w14:paraId="7264EC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4364-2020</w:t>
            </w:r>
            <w:proofErr w:type="gramEnd"/>
          </w:p>
          <w:p w14:paraId="24C5C0E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п.5.3</w:t>
            </w:r>
          </w:p>
        </w:tc>
      </w:tr>
      <w:tr w:rsidR="008E4242" w:rsidRPr="00841104" w14:paraId="68D56D40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DB05A8" w14:textId="6ACE9C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A8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8AAEB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35D0D6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3D8E6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126" w:type="dxa"/>
            <w:shd w:val="clear" w:color="auto" w:fill="auto"/>
          </w:tcPr>
          <w:p w14:paraId="731D85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п. 13.3</w:t>
            </w:r>
          </w:p>
          <w:p w14:paraId="4E870D1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31544-2012</w:t>
            </w:r>
            <w:proofErr w:type="gramEnd"/>
            <w:r w:rsidRPr="00841104">
              <w:rPr>
                <w:sz w:val="22"/>
                <w:szCs w:val="22"/>
              </w:rPr>
              <w:t xml:space="preserve"> р.5</w:t>
            </w:r>
          </w:p>
          <w:p w14:paraId="2E0EB1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3.3</w:t>
            </w:r>
          </w:p>
        </w:tc>
        <w:tc>
          <w:tcPr>
            <w:tcW w:w="1989" w:type="dxa"/>
            <w:shd w:val="clear" w:color="auto" w:fill="auto"/>
          </w:tcPr>
          <w:p w14:paraId="04BD77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789-11-2013</w:t>
            </w:r>
          </w:p>
          <w:p w14:paraId="7399E7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12.2.002-2020 пп. 4.1</w:t>
            </w:r>
            <w:proofErr w:type="gramStart"/>
            <w:r w:rsidRPr="00841104">
              <w:rPr>
                <w:sz w:val="22"/>
                <w:szCs w:val="22"/>
              </w:rPr>
              <w:t>;  4.2.5</w:t>
            </w:r>
            <w:proofErr w:type="gramEnd"/>
          </w:p>
          <w:p w14:paraId="7258F7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7CE4992E" w14:textId="442463E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</w:tc>
      </w:tr>
      <w:tr w:rsidR="008E4242" w:rsidRPr="00841104" w14:paraId="66468789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CD0DAF" w14:textId="6280B2E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13.26*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2DFD1" w14:textId="66E396FD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14E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3546FD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9540E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устройствам, удерживающим составные части машин в поднятом положении в период обслуживания, ремонта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68AC25B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12.2.011-2012</w:t>
            </w:r>
            <w:proofErr w:type="gramEnd"/>
          </w:p>
          <w:p w14:paraId="2F2F0C1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3.7</w:t>
            </w:r>
          </w:p>
          <w:p w14:paraId="3AF05DF9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12.2.003-91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14:paraId="3251DE1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2.1.3</w:t>
            </w:r>
          </w:p>
          <w:p w14:paraId="09C200E2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31544-2012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14:paraId="72A8A07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2.2</w:t>
            </w:r>
          </w:p>
          <w:p w14:paraId="4A21B2B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ISO 4254-1-2013 разд. 9, п. 11.2</w:t>
            </w:r>
          </w:p>
          <w:p w14:paraId="09D16E6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13524-2012</w:t>
            </w:r>
            <w:proofErr w:type="gramEnd"/>
          </w:p>
          <w:p w14:paraId="4284EBB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5.10</w:t>
            </w:r>
          </w:p>
          <w:p w14:paraId="005388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13019-2012</w:t>
            </w:r>
            <w:proofErr w:type="gramEnd"/>
          </w:p>
          <w:p w14:paraId="1FB5BD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1A37B5C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</w:t>
            </w:r>
            <w:r w:rsidRPr="00841104">
              <w:rPr>
                <w:sz w:val="22"/>
                <w:szCs w:val="22"/>
                <w:lang w:eastAsia="ru-RU"/>
              </w:rPr>
              <w:t xml:space="preserve">ISO </w:t>
            </w:r>
            <w:proofErr w:type="gramStart"/>
            <w:r w:rsidRPr="00841104">
              <w:rPr>
                <w:sz w:val="22"/>
                <w:szCs w:val="22"/>
              </w:rPr>
              <w:t>10533-2014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</w:tc>
      </w:tr>
      <w:tr w:rsidR="008E4242" w:rsidRPr="00841104" w14:paraId="1E34B8B9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ACA7B98" w14:textId="7E5BA39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4547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59B97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92DE33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071FFDB" w14:textId="6095472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устройствам передачи мощности (вал отбора/ приема мощности, карданная передача)</w:t>
            </w:r>
          </w:p>
        </w:tc>
        <w:tc>
          <w:tcPr>
            <w:tcW w:w="2126" w:type="dxa"/>
            <w:shd w:val="clear" w:color="auto" w:fill="auto"/>
          </w:tcPr>
          <w:p w14:paraId="707156B6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4.6</w:t>
            </w:r>
          </w:p>
          <w:p w14:paraId="4718825F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6.16</w:t>
            </w:r>
          </w:p>
          <w:p w14:paraId="124E52E7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ГОСТ ISO 4254-1-2013 п. 6.4</w:t>
            </w:r>
          </w:p>
          <w:p w14:paraId="61CF19F8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13758-89</w:t>
            </w:r>
            <w:proofErr w:type="gramEnd"/>
          </w:p>
          <w:p w14:paraId="612425D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2.11; 2.12</w:t>
            </w:r>
          </w:p>
        </w:tc>
        <w:tc>
          <w:tcPr>
            <w:tcW w:w="1989" w:type="dxa"/>
            <w:shd w:val="clear" w:color="auto" w:fill="auto"/>
          </w:tcPr>
          <w:p w14:paraId="42CBC44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6B0E9D34" w14:textId="77777777" w:rsidTr="00F654FC">
        <w:trPr>
          <w:trHeight w:val="1403"/>
        </w:trPr>
        <w:tc>
          <w:tcPr>
            <w:tcW w:w="707" w:type="dxa"/>
            <w:tcBorders>
              <w:right w:val="single" w:sz="4" w:space="0" w:color="auto"/>
            </w:tcBorders>
          </w:tcPr>
          <w:p w14:paraId="679F5324" w14:textId="1C9F3AF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5864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3D822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6B7C2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2A028C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узлам и системам</w:t>
            </w:r>
          </w:p>
        </w:tc>
        <w:tc>
          <w:tcPr>
            <w:tcW w:w="2126" w:type="dxa"/>
            <w:shd w:val="clear" w:color="auto" w:fill="auto"/>
          </w:tcPr>
          <w:p w14:paraId="75497F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пп. 3.6, 3.8, 3.9, 4.2- 4.4, 4.12, 13.1, 13.4</w:t>
            </w:r>
          </w:p>
          <w:p w14:paraId="1FBECB26" w14:textId="59D7EB1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пп.3.16; 6.1; 6.2; 6.6; 6.15</w:t>
            </w:r>
          </w:p>
        </w:tc>
        <w:tc>
          <w:tcPr>
            <w:tcW w:w="1989" w:type="dxa"/>
            <w:shd w:val="clear" w:color="auto" w:fill="auto"/>
          </w:tcPr>
          <w:p w14:paraId="75842F1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50D26C6B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B1C1D0" w14:textId="5BA4481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0E0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D7BE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2AB187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8D736D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435FE897" w14:textId="06C1046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13019-2012</w:t>
            </w:r>
            <w:proofErr w:type="gramEnd"/>
            <w:r w:rsidRPr="00841104">
              <w:rPr>
                <w:sz w:val="22"/>
                <w:szCs w:val="22"/>
              </w:rPr>
              <w:t xml:space="preserve"> раздел 7</w:t>
            </w:r>
          </w:p>
          <w:p w14:paraId="516AC6D1" w14:textId="1CE5C9B6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>13021-2012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раздел 8,   </w:t>
            </w:r>
          </w:p>
          <w:p w14:paraId="085A113A" w14:textId="6FEB3D69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EN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13524-2012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раздел 7</w:t>
            </w:r>
          </w:p>
          <w:p w14:paraId="025394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12965-2012</w:t>
            </w:r>
            <w:proofErr w:type="gramEnd"/>
            <w:r w:rsidRPr="00841104">
              <w:rPr>
                <w:sz w:val="22"/>
                <w:szCs w:val="22"/>
              </w:rPr>
              <w:t xml:space="preserve"> п.6.2</w:t>
            </w:r>
          </w:p>
          <w:p w14:paraId="5B7954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  <w:r w:rsidRPr="00841104">
              <w:rPr>
                <w:sz w:val="22"/>
                <w:szCs w:val="22"/>
              </w:rPr>
              <w:t xml:space="preserve"> п. 6.4.4</w:t>
            </w:r>
          </w:p>
        </w:tc>
        <w:tc>
          <w:tcPr>
            <w:tcW w:w="1989" w:type="dxa"/>
            <w:shd w:val="clear" w:color="auto" w:fill="auto"/>
          </w:tcPr>
          <w:p w14:paraId="58A125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392162A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</w:t>
            </w:r>
          </w:p>
        </w:tc>
      </w:tr>
      <w:tr w:rsidR="008E4242" w:rsidRPr="00841104" w14:paraId="45EAE3DD" w14:textId="77777777" w:rsidTr="00F654FC">
        <w:trPr>
          <w:trHeight w:val="1613"/>
        </w:trPr>
        <w:tc>
          <w:tcPr>
            <w:tcW w:w="707" w:type="dxa"/>
            <w:tcBorders>
              <w:right w:val="single" w:sz="4" w:space="0" w:color="auto"/>
            </w:tcBorders>
          </w:tcPr>
          <w:p w14:paraId="33963736" w14:textId="486E173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0F38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1A4A0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E96777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5D71B50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126" w:type="dxa"/>
            <w:shd w:val="clear" w:color="auto" w:fill="auto"/>
          </w:tcPr>
          <w:p w14:paraId="6E3A61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0C5C4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4E0D0E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65F0E4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6016-2014</w:t>
            </w:r>
            <w:proofErr w:type="gramEnd"/>
          </w:p>
          <w:p w14:paraId="65683F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6B6466D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05CA88B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4.2.3</w:t>
            </w:r>
          </w:p>
        </w:tc>
      </w:tr>
      <w:tr w:rsidR="008E4242" w:rsidRPr="00841104" w14:paraId="7DBD5A9E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346EE6" w14:textId="427D345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F50A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172F5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 29.040</w:t>
            </w:r>
          </w:p>
        </w:tc>
        <w:tc>
          <w:tcPr>
            <w:tcW w:w="2268" w:type="dxa"/>
            <w:shd w:val="clear" w:color="auto" w:fill="auto"/>
          </w:tcPr>
          <w:p w14:paraId="367F76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Распределение эксплуатационной и полной массы по осям</w:t>
            </w:r>
          </w:p>
        </w:tc>
        <w:tc>
          <w:tcPr>
            <w:tcW w:w="2126" w:type="dxa"/>
            <w:shd w:val="clear" w:color="auto" w:fill="auto"/>
          </w:tcPr>
          <w:p w14:paraId="52FC2175" w14:textId="2E9FD96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3.3</w:t>
            </w:r>
          </w:p>
          <w:p w14:paraId="2D9C60B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НПА на конкретный вид продукции</w:t>
            </w:r>
          </w:p>
          <w:p w14:paraId="633642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39AD30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4.2.3</w:t>
            </w:r>
          </w:p>
          <w:p w14:paraId="559D7B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15A9B2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2A258DC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6016-2014</w:t>
            </w:r>
          </w:p>
        </w:tc>
      </w:tr>
      <w:tr w:rsidR="008E4242" w:rsidRPr="00841104" w14:paraId="37C5E94F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44A503D" w14:textId="1586F4B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34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5742F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 29.040</w:t>
            </w:r>
          </w:p>
        </w:tc>
        <w:tc>
          <w:tcPr>
            <w:tcW w:w="2268" w:type="dxa"/>
            <w:shd w:val="clear" w:color="auto" w:fill="auto"/>
          </w:tcPr>
          <w:p w14:paraId="22B003D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Масса рабочих органов</w:t>
            </w:r>
          </w:p>
        </w:tc>
        <w:tc>
          <w:tcPr>
            <w:tcW w:w="2126" w:type="dxa"/>
            <w:shd w:val="clear" w:color="auto" w:fill="auto"/>
          </w:tcPr>
          <w:p w14:paraId="558F7B2F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C75A9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48F4246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59269243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6016-2014</w:t>
            </w:r>
          </w:p>
        </w:tc>
      </w:tr>
      <w:tr w:rsidR="008E4242" w:rsidRPr="00841104" w14:paraId="772E0C4D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9454CA" w14:textId="7566BC1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13.33*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5A219" w14:textId="2E7FBA6E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A8755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9A995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D040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154DE0B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67B201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4.2.7</w:t>
            </w:r>
          </w:p>
          <w:p w14:paraId="32E406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</w:p>
          <w:p w14:paraId="70DA063B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22748-77</w:t>
            </w:r>
          </w:p>
        </w:tc>
      </w:tr>
      <w:tr w:rsidR="008E4242" w:rsidRPr="00841104" w14:paraId="7E48583E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9AE461" w14:textId="014A8D4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82133" w14:textId="7B95A679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5E71B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B3CC78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5BE73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126" w:type="dxa"/>
            <w:shd w:val="clear" w:color="auto" w:fill="auto"/>
          </w:tcPr>
          <w:p w14:paraId="566CAA47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  <w:p w14:paraId="21CD51D7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CC97C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38AAA0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4.1; 4.2</w:t>
            </w:r>
          </w:p>
          <w:p w14:paraId="04DC2B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27256-87</w:t>
            </w:r>
            <w:proofErr w:type="gramEnd"/>
          </w:p>
          <w:p w14:paraId="0D6BDEA0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22748-77</w:t>
            </w:r>
          </w:p>
        </w:tc>
      </w:tr>
      <w:tr w:rsidR="008E4242" w:rsidRPr="00841104" w14:paraId="0A5C9E7C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86E449A" w14:textId="2419DAC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A8801" w14:textId="37206F5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509A2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E37AE7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92C668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1765AFA5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31010A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26025-83</w:t>
            </w:r>
          </w:p>
        </w:tc>
      </w:tr>
      <w:tr w:rsidR="008E4242" w:rsidRPr="00841104" w14:paraId="26950BC2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E38A229" w14:textId="0EEB71F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D1B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C6422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5E3A2C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8E7E4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Геометрические и технические параметры навесного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732ACF7E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6719E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2A5A44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</w:t>
            </w:r>
          </w:p>
          <w:p w14:paraId="63F0C3D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27256-87</w:t>
            </w:r>
          </w:p>
        </w:tc>
      </w:tr>
      <w:tr w:rsidR="008E4242" w:rsidRPr="00841104" w14:paraId="22F8E781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F0DB5B" w14:textId="797FFC5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C0FA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9101C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9FD60F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187ED1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Номинальная вместимость емкостей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542D9FEC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55CF2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09C6996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38DA8DDB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D611D6" w14:textId="3E0165F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70DA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E5330B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87F76D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CFE60E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2126" w:type="dxa"/>
            <w:shd w:val="clear" w:color="auto" w:fill="auto"/>
          </w:tcPr>
          <w:p w14:paraId="05D87F79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D9EFA9B" w14:textId="77777777" w:rsidR="008E4242" w:rsidRPr="00841104" w:rsidRDefault="008E4242" w:rsidP="008E4242">
            <w:pPr>
              <w:pStyle w:val="a6"/>
              <w:rPr>
                <w:spacing w:val="-12"/>
                <w:sz w:val="22"/>
                <w:szCs w:val="22"/>
              </w:rPr>
            </w:pPr>
            <w:r w:rsidRPr="00841104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pacing w:val="-12"/>
                <w:sz w:val="22"/>
                <w:szCs w:val="22"/>
              </w:rPr>
              <w:t>23734-98</w:t>
            </w:r>
            <w:proofErr w:type="gramEnd"/>
            <w:r w:rsidRPr="00841104">
              <w:rPr>
                <w:spacing w:val="-12"/>
                <w:sz w:val="22"/>
                <w:szCs w:val="22"/>
              </w:rPr>
              <w:t xml:space="preserve"> п. 10.5</w:t>
            </w:r>
          </w:p>
          <w:p w14:paraId="3700E83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27927-88</w:t>
            </w:r>
          </w:p>
        </w:tc>
      </w:tr>
      <w:tr w:rsidR="008E4242" w:rsidRPr="00841104" w14:paraId="2FAA21A6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380E3A6" w14:textId="56B2C09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A300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010C0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1383FA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5EE46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Величина преодолеваемых препятствий</w:t>
            </w:r>
          </w:p>
        </w:tc>
        <w:tc>
          <w:tcPr>
            <w:tcW w:w="2126" w:type="dxa"/>
            <w:shd w:val="clear" w:color="auto" w:fill="auto"/>
          </w:tcPr>
          <w:p w14:paraId="71061C68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27CC4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</w:p>
          <w:p w14:paraId="578F4DD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р. 12</w:t>
            </w:r>
          </w:p>
        </w:tc>
      </w:tr>
      <w:tr w:rsidR="008E4242" w:rsidRPr="00841104" w14:paraId="6BB260E3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D9B067" w14:textId="16EB171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13.40*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123C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D56FC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542D851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7156FFB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Рабочее давление в гидросистеме</w:t>
            </w:r>
          </w:p>
        </w:tc>
        <w:tc>
          <w:tcPr>
            <w:tcW w:w="2126" w:type="dxa"/>
            <w:shd w:val="clear" w:color="auto" w:fill="auto"/>
          </w:tcPr>
          <w:p w14:paraId="319C28AE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ED16C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п. 9.1</w:t>
            </w:r>
          </w:p>
          <w:p w14:paraId="534DD35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17108-86</w:t>
            </w:r>
          </w:p>
        </w:tc>
      </w:tr>
      <w:tr w:rsidR="008E4242" w:rsidRPr="00841104" w14:paraId="49029C14" w14:textId="77777777" w:rsidTr="00F654FC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3BD6F5" w14:textId="36619D8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13.41*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D7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ECA42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C61F5D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7DF474E" w14:textId="45654D9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Время монтажа / демонтажа рабочего органа и съемного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0BBF5A93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70267B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28286-89</w:t>
            </w:r>
            <w:proofErr w:type="gramEnd"/>
          </w:p>
          <w:p w14:paraId="42516E5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E63ACED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042A8602" w14:textId="77777777" w:rsidR="008E4242" w:rsidRPr="00841104" w:rsidRDefault="008E4242" w:rsidP="008E424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8E4242" w:rsidRPr="00841104" w14:paraId="6A1BEE7D" w14:textId="77777777" w:rsidTr="00601D3F">
        <w:trPr>
          <w:trHeight w:val="169"/>
        </w:trPr>
        <w:tc>
          <w:tcPr>
            <w:tcW w:w="707" w:type="dxa"/>
          </w:tcPr>
          <w:p w14:paraId="247317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13.42</w:t>
            </w:r>
          </w:p>
          <w:p w14:paraId="00EDF4C4" w14:textId="59E43FD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43D3AFA3" w14:textId="7665CDB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shd w:val="clear" w:color="auto" w:fill="auto"/>
          </w:tcPr>
          <w:p w14:paraId="2B05CF0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8E49B3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52416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2472A95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3.2</w:t>
            </w:r>
          </w:p>
          <w:p w14:paraId="5DD739E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4D568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4.2.4</w:t>
            </w:r>
          </w:p>
          <w:p w14:paraId="2A0A599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33691-2015</w:t>
            </w:r>
          </w:p>
        </w:tc>
      </w:tr>
      <w:tr w:rsidR="008E4242" w:rsidRPr="00841104" w14:paraId="28DB0AB2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4C991C2F" w14:textId="77777777" w:rsidR="008E4242" w:rsidRPr="00841104" w:rsidRDefault="008E4242" w:rsidP="008E4242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429B5E3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361D69" w14:textId="1CDDF02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F6E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151341AE" w14:textId="5A5D902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CB5F7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B1B2FD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D0798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к тракторам</w:t>
            </w:r>
          </w:p>
        </w:tc>
        <w:tc>
          <w:tcPr>
            <w:tcW w:w="2126" w:type="dxa"/>
            <w:shd w:val="clear" w:color="auto" w:fill="auto"/>
          </w:tcPr>
          <w:p w14:paraId="076622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п.3.1</w:t>
            </w:r>
          </w:p>
          <w:p w14:paraId="7450449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</w:p>
          <w:p w14:paraId="466446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12.1.004-91</w:t>
            </w:r>
            <w:proofErr w:type="gramEnd"/>
            <w:r w:rsidRPr="00841104">
              <w:rPr>
                <w:sz w:val="22"/>
                <w:szCs w:val="22"/>
              </w:rPr>
              <w:t xml:space="preserve"> п.2.1</w:t>
            </w:r>
          </w:p>
        </w:tc>
        <w:tc>
          <w:tcPr>
            <w:tcW w:w="1989" w:type="dxa"/>
            <w:shd w:val="clear" w:color="auto" w:fill="auto"/>
          </w:tcPr>
          <w:p w14:paraId="0FE10C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47988E6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1182289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7AD759" w14:textId="4F9750F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9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B6AAB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BC0702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9C10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ТО</w:t>
            </w:r>
          </w:p>
        </w:tc>
        <w:tc>
          <w:tcPr>
            <w:tcW w:w="2126" w:type="dxa"/>
            <w:shd w:val="clear" w:color="auto" w:fill="auto"/>
          </w:tcPr>
          <w:p w14:paraId="7E26EB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12.2.019-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3.9</w:t>
            </w:r>
          </w:p>
        </w:tc>
        <w:tc>
          <w:tcPr>
            <w:tcW w:w="1989" w:type="dxa"/>
            <w:shd w:val="clear" w:color="auto" w:fill="auto"/>
          </w:tcPr>
          <w:p w14:paraId="362DAE3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7B10506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5CC954" w14:textId="1FA10A9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400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07A4817F" w14:textId="5A01801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08A0C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F0CE29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5E5F3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Включение передач</w:t>
            </w:r>
          </w:p>
        </w:tc>
        <w:tc>
          <w:tcPr>
            <w:tcW w:w="2126" w:type="dxa"/>
            <w:shd w:val="clear" w:color="auto" w:fill="auto"/>
          </w:tcPr>
          <w:p w14:paraId="1B7804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65BC51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3.16</w:t>
            </w:r>
          </w:p>
        </w:tc>
        <w:tc>
          <w:tcPr>
            <w:tcW w:w="1989" w:type="dxa"/>
            <w:shd w:val="clear" w:color="auto" w:fill="auto"/>
          </w:tcPr>
          <w:p w14:paraId="69A5072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8E4242" w:rsidRPr="00841104" w14:paraId="4DEE401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E9C5E7" w14:textId="3793E1B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A0F34" w14:textId="0F7C8F9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06010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56239C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4FE8D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Дополнительные 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38A3DC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3.19; 3.20</w:t>
            </w:r>
          </w:p>
          <w:p w14:paraId="015B02A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 п.4.3.3</w:t>
            </w:r>
          </w:p>
        </w:tc>
        <w:tc>
          <w:tcPr>
            <w:tcW w:w="1989" w:type="dxa"/>
            <w:shd w:val="clear" w:color="auto" w:fill="auto"/>
          </w:tcPr>
          <w:p w14:paraId="1B80F0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C9144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4.1; 4.2</w:t>
            </w:r>
          </w:p>
          <w:p w14:paraId="2C0184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14E8FC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  п. 4</w:t>
            </w:r>
          </w:p>
        </w:tc>
      </w:tr>
      <w:tr w:rsidR="008E4242" w:rsidRPr="00841104" w14:paraId="77B74A3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1ED102" w14:textId="3427AFF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51B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331A6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2C0279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BADA1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навесным системам</w:t>
            </w:r>
          </w:p>
        </w:tc>
        <w:tc>
          <w:tcPr>
            <w:tcW w:w="2126" w:type="dxa"/>
            <w:shd w:val="clear" w:color="auto" w:fill="auto"/>
          </w:tcPr>
          <w:p w14:paraId="4B4E6E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6.24</w:t>
            </w:r>
          </w:p>
          <w:p w14:paraId="1AFA36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 п.4.10</w:t>
            </w:r>
          </w:p>
        </w:tc>
        <w:tc>
          <w:tcPr>
            <w:tcW w:w="1989" w:type="dxa"/>
            <w:shd w:val="clear" w:color="auto" w:fill="auto"/>
          </w:tcPr>
          <w:p w14:paraId="0C1431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  <w:p w14:paraId="7AF02E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7057-</w:t>
            </w:r>
            <w:proofErr w:type="gramStart"/>
            <w:r w:rsidRPr="00841104">
              <w:rPr>
                <w:sz w:val="22"/>
                <w:szCs w:val="22"/>
              </w:rPr>
              <w:t>2001  п.</w:t>
            </w:r>
            <w:proofErr w:type="gramEnd"/>
            <w:r w:rsidRPr="00841104">
              <w:rPr>
                <w:sz w:val="22"/>
                <w:szCs w:val="22"/>
              </w:rPr>
              <w:t>5.1</w:t>
            </w:r>
            <w:r w:rsidRPr="00841104">
              <w:rPr>
                <w:sz w:val="22"/>
                <w:szCs w:val="22"/>
              </w:rPr>
              <w:br/>
              <w:t xml:space="preserve">ГОСТ 23734-98   </w:t>
            </w:r>
          </w:p>
          <w:p w14:paraId="7DA9D758" w14:textId="049FA100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</w:t>
            </w:r>
          </w:p>
        </w:tc>
      </w:tr>
      <w:tr w:rsidR="008E4242" w:rsidRPr="00841104" w14:paraId="37CB285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A64A7D" w14:textId="2FB1225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6DA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6FB47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66B7C4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48B35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Содержание пыли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1B958E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6.4</w:t>
            </w:r>
          </w:p>
        </w:tc>
        <w:tc>
          <w:tcPr>
            <w:tcW w:w="1989" w:type="dxa"/>
            <w:shd w:val="clear" w:color="auto" w:fill="auto"/>
          </w:tcPr>
          <w:p w14:paraId="538887B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4.2.15</w:t>
            </w:r>
          </w:p>
        </w:tc>
      </w:tr>
      <w:tr w:rsidR="008E4242" w:rsidRPr="00841104" w14:paraId="368915A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7D72F35" w14:textId="564F400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AAE1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34834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49D81C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398980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Содержание СО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6B0404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6.5</w:t>
            </w:r>
          </w:p>
        </w:tc>
        <w:tc>
          <w:tcPr>
            <w:tcW w:w="1989" w:type="dxa"/>
            <w:shd w:val="clear" w:color="auto" w:fill="auto"/>
          </w:tcPr>
          <w:p w14:paraId="1437AA33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4.2.16</w:t>
            </w:r>
          </w:p>
        </w:tc>
      </w:tr>
      <w:tr w:rsidR="008E4242" w:rsidRPr="00841104" w14:paraId="0C81E6C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410B189" w14:textId="39AECF8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B70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B459D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7E8251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0FE49B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защите от атмосферных осадков</w:t>
            </w:r>
          </w:p>
        </w:tc>
        <w:tc>
          <w:tcPr>
            <w:tcW w:w="2126" w:type="dxa"/>
            <w:shd w:val="clear" w:color="auto" w:fill="auto"/>
          </w:tcPr>
          <w:p w14:paraId="5028D9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3.9</w:t>
            </w:r>
          </w:p>
        </w:tc>
        <w:tc>
          <w:tcPr>
            <w:tcW w:w="1989" w:type="dxa"/>
            <w:shd w:val="clear" w:color="auto" w:fill="auto"/>
          </w:tcPr>
          <w:p w14:paraId="4A2870F3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75F6FF9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7F4B96" w14:textId="269D547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3BD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18AC2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691CD6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280E1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площадкам.  Требования к средствам доступа на рабочее место.</w:t>
            </w:r>
          </w:p>
        </w:tc>
        <w:tc>
          <w:tcPr>
            <w:tcW w:w="2126" w:type="dxa"/>
            <w:shd w:val="clear" w:color="auto" w:fill="auto"/>
          </w:tcPr>
          <w:p w14:paraId="2556B3A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3.5; 3.21</w:t>
            </w:r>
          </w:p>
          <w:p w14:paraId="0A35E4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3.6 </w:t>
            </w:r>
          </w:p>
          <w:p w14:paraId="5093CD9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926322-1-</w:t>
            </w:r>
            <w:proofErr w:type="gramStart"/>
            <w:r w:rsidRPr="00841104">
              <w:rPr>
                <w:sz w:val="22"/>
                <w:szCs w:val="22"/>
              </w:rPr>
              <w:t>2012  п.4.4.1</w:t>
            </w:r>
            <w:proofErr w:type="gramEnd"/>
          </w:p>
          <w:p w14:paraId="514311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4252-2015</w:t>
            </w:r>
          </w:p>
        </w:tc>
        <w:tc>
          <w:tcPr>
            <w:tcW w:w="1989" w:type="dxa"/>
            <w:shd w:val="clear" w:color="auto" w:fill="auto"/>
          </w:tcPr>
          <w:p w14:paraId="1512313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  <w:r w:rsidRPr="00841104">
              <w:rPr>
                <w:sz w:val="22"/>
                <w:szCs w:val="22"/>
              </w:rPr>
              <w:br/>
              <w:t>ГОСТ 23734-98 п. 4</w:t>
            </w:r>
            <w:r w:rsidRPr="00841104">
              <w:rPr>
                <w:sz w:val="22"/>
                <w:szCs w:val="22"/>
              </w:rPr>
              <w:br/>
              <w:t>ГОСТ 7057-2001 п. 5.1</w:t>
            </w:r>
          </w:p>
        </w:tc>
      </w:tr>
      <w:tr w:rsidR="008E4242" w:rsidRPr="00841104" w14:paraId="5BB3CE7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B74FCB" w14:textId="63020D1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CEA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487BF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4C85CC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9BA13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средств обеспечения безопасности узлов машин, работающих под давлением и (или) при высокой температуре</w:t>
            </w:r>
          </w:p>
        </w:tc>
        <w:tc>
          <w:tcPr>
            <w:tcW w:w="2126" w:type="dxa"/>
            <w:shd w:val="clear" w:color="auto" w:fill="auto"/>
          </w:tcPr>
          <w:p w14:paraId="2E84CF44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12.2.019-2015</w:t>
            </w:r>
            <w:proofErr w:type="gramEnd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пп. 3.6; 3.7; 6.16.</w:t>
            </w: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ГОСТ ISO 4413-2016</w:t>
            </w:r>
          </w:p>
          <w:p w14:paraId="3810291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F05127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пп.4.1, 4.2</w:t>
            </w:r>
          </w:p>
          <w:p w14:paraId="60A291DC" w14:textId="77777777" w:rsidR="008E4242" w:rsidRPr="00841104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841104">
              <w:rPr>
                <w:rFonts w:ascii="Times New Roman" w:hAnsi="Times New Roman"/>
                <w:sz w:val="22"/>
                <w:szCs w:val="22"/>
                <w:lang w:val="ru-RU"/>
              </w:rPr>
              <w:t>4413-2016</w:t>
            </w:r>
            <w:proofErr w:type="gramEnd"/>
          </w:p>
          <w:p w14:paraId="57C27FF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2A4F096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03A93C" w14:textId="705C3D4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10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0BB6C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370B20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56ADB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звука сигнала</w:t>
            </w:r>
          </w:p>
        </w:tc>
        <w:tc>
          <w:tcPr>
            <w:tcW w:w="2126" w:type="dxa"/>
            <w:shd w:val="clear" w:color="auto" w:fill="auto"/>
          </w:tcPr>
          <w:p w14:paraId="5F834E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4B7735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3.15</w:t>
            </w:r>
          </w:p>
        </w:tc>
        <w:tc>
          <w:tcPr>
            <w:tcW w:w="1989" w:type="dxa"/>
            <w:shd w:val="clear" w:color="auto" w:fill="auto"/>
          </w:tcPr>
          <w:p w14:paraId="375069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22FBA0A8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3.15</w:t>
            </w:r>
          </w:p>
        </w:tc>
      </w:tr>
      <w:tr w:rsidR="008E4242" w:rsidRPr="00841104" w14:paraId="7721388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295D82" w14:textId="70320E9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25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BD16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A0C23B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EC3FF6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Безопасность перевода машины из рабочего положения в транспортное и обратно</w:t>
            </w:r>
          </w:p>
        </w:tc>
        <w:tc>
          <w:tcPr>
            <w:tcW w:w="2126" w:type="dxa"/>
            <w:shd w:val="clear" w:color="auto" w:fill="auto"/>
          </w:tcPr>
          <w:p w14:paraId="1028C7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7.1</w:t>
            </w:r>
          </w:p>
        </w:tc>
        <w:tc>
          <w:tcPr>
            <w:tcW w:w="1989" w:type="dxa"/>
            <w:shd w:val="clear" w:color="auto" w:fill="auto"/>
          </w:tcPr>
          <w:p w14:paraId="07698BB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B48058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0827F77" w14:textId="252210F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0CB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76591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444083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FB14E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устройства, фиксирующего навесные машины в транспортном положении</w:t>
            </w:r>
          </w:p>
        </w:tc>
        <w:tc>
          <w:tcPr>
            <w:tcW w:w="2126" w:type="dxa"/>
            <w:shd w:val="clear" w:color="auto" w:fill="auto"/>
          </w:tcPr>
          <w:p w14:paraId="3B5E62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7.2</w:t>
            </w:r>
          </w:p>
        </w:tc>
        <w:tc>
          <w:tcPr>
            <w:tcW w:w="1989" w:type="dxa"/>
            <w:shd w:val="clear" w:color="auto" w:fill="auto"/>
          </w:tcPr>
          <w:p w14:paraId="2EF1B3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09812A7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09A4447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09F3FF" w14:textId="6496EE9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E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B80D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5DDB42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5547F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Наличие, размеры и окраска ограждений опасных мест, знаки безопасности</w:t>
            </w:r>
          </w:p>
        </w:tc>
        <w:tc>
          <w:tcPr>
            <w:tcW w:w="2126" w:type="dxa"/>
            <w:shd w:val="clear" w:color="auto" w:fill="auto"/>
          </w:tcPr>
          <w:p w14:paraId="25A2A0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6.16; 6.17</w:t>
            </w:r>
          </w:p>
          <w:p w14:paraId="6AFAF2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12.4.026-2015</w:t>
            </w:r>
            <w:proofErr w:type="gramEnd"/>
            <w:r w:rsidRPr="00841104">
              <w:rPr>
                <w:sz w:val="22"/>
                <w:szCs w:val="22"/>
              </w:rPr>
              <w:t xml:space="preserve"> пп. 4.1; 5.1.4; 6.2.1</w:t>
            </w:r>
          </w:p>
          <w:p w14:paraId="382E4B9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 п.5.2</w:t>
            </w:r>
          </w:p>
        </w:tc>
        <w:tc>
          <w:tcPr>
            <w:tcW w:w="1989" w:type="dxa"/>
            <w:shd w:val="clear" w:color="auto" w:fill="auto"/>
          </w:tcPr>
          <w:p w14:paraId="6315BA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4.1, 4.2.2;</w:t>
            </w:r>
          </w:p>
          <w:p w14:paraId="5394AC5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12.4.026-2015</w:t>
            </w:r>
            <w:proofErr w:type="gramEnd"/>
            <w:r w:rsidRPr="00841104">
              <w:rPr>
                <w:sz w:val="22"/>
                <w:szCs w:val="22"/>
              </w:rPr>
              <w:t xml:space="preserve"> п. 11.1</w:t>
            </w:r>
          </w:p>
        </w:tc>
      </w:tr>
      <w:tr w:rsidR="008E4242" w:rsidRPr="00841104" w14:paraId="28A92F2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E398A4" w14:textId="451F988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14.15*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9EF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1F63BEBF" w14:textId="654F898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0995FE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7011BC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945D1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резиновых защитных колпачков на открытых клеммах электрооборудования и дополнительной защиты изоляции от механических повреждений</w:t>
            </w:r>
          </w:p>
        </w:tc>
        <w:tc>
          <w:tcPr>
            <w:tcW w:w="2126" w:type="dxa"/>
            <w:shd w:val="clear" w:color="auto" w:fill="auto"/>
          </w:tcPr>
          <w:p w14:paraId="06C512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6.18</w:t>
            </w:r>
            <w:r w:rsidRPr="00841104">
              <w:rPr>
                <w:sz w:val="22"/>
                <w:szCs w:val="22"/>
              </w:rPr>
              <w:br/>
              <w:t>ГОСТ 12.2.007.0-75</w:t>
            </w:r>
            <w:r w:rsidRPr="00841104">
              <w:rPr>
                <w:sz w:val="22"/>
                <w:szCs w:val="22"/>
              </w:rPr>
              <w:br/>
              <w:t>пп. 3.7.1; 3.7.2</w:t>
            </w:r>
          </w:p>
          <w:p w14:paraId="5175DA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 п.4.7</w:t>
            </w:r>
          </w:p>
        </w:tc>
        <w:tc>
          <w:tcPr>
            <w:tcW w:w="1989" w:type="dxa"/>
            <w:shd w:val="clear" w:color="auto" w:fill="auto"/>
          </w:tcPr>
          <w:p w14:paraId="315DD68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12.2.007.0-75</w:t>
            </w:r>
            <w:r w:rsidRPr="00841104">
              <w:rPr>
                <w:sz w:val="22"/>
                <w:szCs w:val="22"/>
              </w:rPr>
              <w:br/>
              <w:t>пп. 3.2, 3.1.5, 3.6.1, 3.7.1</w:t>
            </w:r>
          </w:p>
          <w:p w14:paraId="77FCA8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32CAC9B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3D05BA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828B16" w14:textId="6905FE6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1EB35F" w14:textId="79FE8CC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D3F80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6DF57C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1370C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Возможность выключения «массы»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67FA19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6.19</w:t>
            </w:r>
          </w:p>
        </w:tc>
        <w:tc>
          <w:tcPr>
            <w:tcW w:w="1989" w:type="dxa"/>
            <w:shd w:val="clear" w:color="auto" w:fill="auto"/>
          </w:tcPr>
          <w:p w14:paraId="00AF655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135EADC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B59F336" w14:textId="432853D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2B1E" w14:textId="356ABB3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8709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978A13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3CCF9CC" w14:textId="77777777" w:rsidR="008E4242" w:rsidRPr="00841104" w:rsidRDefault="008E4242" w:rsidP="008E4242">
            <w:pPr>
              <w:pStyle w:val="a6"/>
              <w:rPr>
                <w:spacing w:val="-12"/>
                <w:sz w:val="22"/>
                <w:szCs w:val="22"/>
              </w:rPr>
            </w:pPr>
            <w:r w:rsidRPr="00841104">
              <w:rPr>
                <w:spacing w:val="-12"/>
                <w:sz w:val="22"/>
                <w:szCs w:val="22"/>
              </w:rPr>
              <w:t>Безопасность присоединения и отсоединения сельскохозяйственных машин и орудий</w:t>
            </w:r>
          </w:p>
        </w:tc>
        <w:tc>
          <w:tcPr>
            <w:tcW w:w="2126" w:type="dxa"/>
            <w:shd w:val="clear" w:color="auto" w:fill="auto"/>
          </w:tcPr>
          <w:p w14:paraId="6997B9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6.23</w:t>
            </w:r>
          </w:p>
        </w:tc>
        <w:tc>
          <w:tcPr>
            <w:tcW w:w="1989" w:type="dxa"/>
            <w:shd w:val="clear" w:color="auto" w:fill="auto"/>
          </w:tcPr>
          <w:p w14:paraId="7CB59F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5EC7002D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03012D0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23D15DD" w14:textId="4EFBEB5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C9B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55EEF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2BC282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75D5E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устройства, исключающей запуск основного двигателя при включенной передачи</w:t>
            </w:r>
          </w:p>
        </w:tc>
        <w:tc>
          <w:tcPr>
            <w:tcW w:w="2126" w:type="dxa"/>
            <w:shd w:val="clear" w:color="auto" w:fill="auto"/>
          </w:tcPr>
          <w:p w14:paraId="33FF11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</w:t>
            </w:r>
          </w:p>
          <w:p w14:paraId="746D724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B4C0332" w14:textId="6B248E2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2.8</w:t>
            </w:r>
          </w:p>
        </w:tc>
        <w:tc>
          <w:tcPr>
            <w:tcW w:w="1989" w:type="dxa"/>
            <w:shd w:val="clear" w:color="auto" w:fill="auto"/>
          </w:tcPr>
          <w:p w14:paraId="0E238064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633D25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29684B" w14:textId="33DFC08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DD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4E9A1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D7B8F8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83DCF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 для экстренной остановки двигателя при аварийных случаях</w:t>
            </w:r>
          </w:p>
        </w:tc>
        <w:tc>
          <w:tcPr>
            <w:tcW w:w="2126" w:type="dxa"/>
            <w:shd w:val="clear" w:color="auto" w:fill="auto"/>
          </w:tcPr>
          <w:p w14:paraId="16527B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6.2</w:t>
            </w:r>
          </w:p>
          <w:p w14:paraId="7567F36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20000-88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FF2AAB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2.1.16</w:t>
            </w:r>
          </w:p>
        </w:tc>
        <w:tc>
          <w:tcPr>
            <w:tcW w:w="1989" w:type="dxa"/>
            <w:shd w:val="clear" w:color="auto" w:fill="auto"/>
          </w:tcPr>
          <w:p w14:paraId="0B8CDE2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0BE7F0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1A2335" w14:textId="383A91F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597E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611EE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1EB87B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3C264B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 для первичных средств пожаротушения</w:t>
            </w:r>
          </w:p>
        </w:tc>
        <w:tc>
          <w:tcPr>
            <w:tcW w:w="2126" w:type="dxa"/>
            <w:shd w:val="clear" w:color="auto" w:fill="auto"/>
          </w:tcPr>
          <w:p w14:paraId="139F06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3.8</w:t>
            </w:r>
          </w:p>
        </w:tc>
        <w:tc>
          <w:tcPr>
            <w:tcW w:w="1989" w:type="dxa"/>
            <w:shd w:val="clear" w:color="auto" w:fill="auto"/>
          </w:tcPr>
          <w:p w14:paraId="56DB28F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1D59A43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71B91A6" w14:textId="5A7ED0B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54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5A478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E77567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3E06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табличек или надписей, содержащей порядок выполнения операций</w:t>
            </w:r>
          </w:p>
        </w:tc>
        <w:tc>
          <w:tcPr>
            <w:tcW w:w="2126" w:type="dxa"/>
            <w:shd w:val="clear" w:color="auto" w:fill="auto"/>
          </w:tcPr>
          <w:p w14:paraId="2D7AF85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6.11</w:t>
            </w:r>
          </w:p>
        </w:tc>
        <w:tc>
          <w:tcPr>
            <w:tcW w:w="1989" w:type="dxa"/>
            <w:shd w:val="clear" w:color="auto" w:fill="auto"/>
          </w:tcPr>
          <w:p w14:paraId="6194FB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2B920F1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08D0BA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FDE165" w14:textId="77A7306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AC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323E9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F97A7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80897F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Устройства нормализации микроклимата</w:t>
            </w:r>
          </w:p>
        </w:tc>
        <w:tc>
          <w:tcPr>
            <w:tcW w:w="2126" w:type="dxa"/>
            <w:shd w:val="clear" w:color="auto" w:fill="auto"/>
          </w:tcPr>
          <w:p w14:paraId="0CBB1C8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6.1; 6.2</w:t>
            </w:r>
          </w:p>
        </w:tc>
        <w:tc>
          <w:tcPr>
            <w:tcW w:w="1989" w:type="dxa"/>
            <w:shd w:val="clear" w:color="auto" w:fill="auto"/>
          </w:tcPr>
          <w:p w14:paraId="01421E3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4F16CCE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E04D4F2" w14:textId="02891DB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0D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987D9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21645D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8165D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стеклоочистителей</w:t>
            </w:r>
          </w:p>
        </w:tc>
        <w:tc>
          <w:tcPr>
            <w:tcW w:w="2126" w:type="dxa"/>
            <w:shd w:val="clear" w:color="auto" w:fill="auto"/>
          </w:tcPr>
          <w:p w14:paraId="3E2C360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  <w:tc>
          <w:tcPr>
            <w:tcW w:w="1989" w:type="dxa"/>
            <w:shd w:val="clear" w:color="auto" w:fill="auto"/>
          </w:tcPr>
          <w:p w14:paraId="4120A2D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C143A8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7F0BEC5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8C05F30" w14:textId="2C57FA0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08C0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D8CF5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89744E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E3B14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стеклоомыватели</w:t>
            </w:r>
          </w:p>
        </w:tc>
        <w:tc>
          <w:tcPr>
            <w:tcW w:w="2126" w:type="dxa"/>
            <w:shd w:val="clear" w:color="auto" w:fill="auto"/>
          </w:tcPr>
          <w:p w14:paraId="1B9DCA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4.2</w:t>
            </w:r>
          </w:p>
        </w:tc>
        <w:tc>
          <w:tcPr>
            <w:tcW w:w="1989" w:type="dxa"/>
            <w:shd w:val="clear" w:color="auto" w:fill="auto"/>
          </w:tcPr>
          <w:p w14:paraId="0F77B9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2DBFCA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7761EF2" w14:textId="44C3E1C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E7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0584E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2C81D1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2108A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стекла кабины</w:t>
            </w:r>
          </w:p>
        </w:tc>
        <w:tc>
          <w:tcPr>
            <w:tcW w:w="2126" w:type="dxa"/>
            <w:shd w:val="clear" w:color="auto" w:fill="auto"/>
          </w:tcPr>
          <w:p w14:paraId="2FAF110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4.3</w:t>
            </w:r>
          </w:p>
        </w:tc>
        <w:tc>
          <w:tcPr>
            <w:tcW w:w="1989" w:type="dxa"/>
            <w:shd w:val="clear" w:color="auto" w:fill="auto"/>
          </w:tcPr>
          <w:p w14:paraId="6A2BF1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0977B05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77C3D8" w14:textId="256407A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10C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56A11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06DB1B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47773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 для фиксации открываемых окон в открытом и закрытом положениях</w:t>
            </w:r>
          </w:p>
        </w:tc>
        <w:tc>
          <w:tcPr>
            <w:tcW w:w="2126" w:type="dxa"/>
            <w:shd w:val="clear" w:color="auto" w:fill="auto"/>
          </w:tcPr>
          <w:p w14:paraId="6FB592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4.4</w:t>
            </w:r>
          </w:p>
        </w:tc>
        <w:tc>
          <w:tcPr>
            <w:tcW w:w="1989" w:type="dxa"/>
            <w:shd w:val="clear" w:color="auto" w:fill="auto"/>
          </w:tcPr>
          <w:p w14:paraId="23D3A54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5ABB01D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B3D703" w14:textId="0F87927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1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5031B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190F1B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09582A0" w14:textId="77777777" w:rsidR="008E4242" w:rsidRPr="00841104" w:rsidRDefault="008E4242" w:rsidP="008E4242">
            <w:pPr>
              <w:pStyle w:val="a6"/>
              <w:rPr>
                <w:spacing w:val="-8"/>
                <w:sz w:val="22"/>
                <w:szCs w:val="22"/>
              </w:rPr>
            </w:pPr>
            <w:r w:rsidRPr="00841104">
              <w:rPr>
                <w:spacing w:val="-8"/>
                <w:sz w:val="22"/>
                <w:szCs w:val="22"/>
              </w:rPr>
              <w:t>Наличие замков и фиксаторов дверей кабины, удержания их в крайнем открытом положении, запоров аварийных люков</w:t>
            </w:r>
          </w:p>
        </w:tc>
        <w:tc>
          <w:tcPr>
            <w:tcW w:w="2126" w:type="dxa"/>
            <w:shd w:val="clear" w:color="auto" w:fill="auto"/>
          </w:tcPr>
          <w:p w14:paraId="52C0EDB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4.5</w:t>
            </w:r>
          </w:p>
        </w:tc>
        <w:tc>
          <w:tcPr>
            <w:tcW w:w="1989" w:type="dxa"/>
            <w:shd w:val="clear" w:color="auto" w:fill="auto"/>
          </w:tcPr>
          <w:p w14:paraId="4E6D86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17D7313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41C23C" w14:textId="434DBB4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14.28*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0984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1CC555AF" w14:textId="610DDF4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74E4E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47E52F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4116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Сиденье оператора, места крепления ремня безопасности</w:t>
            </w:r>
          </w:p>
        </w:tc>
        <w:tc>
          <w:tcPr>
            <w:tcW w:w="2126" w:type="dxa"/>
            <w:shd w:val="clear" w:color="auto" w:fill="auto"/>
          </w:tcPr>
          <w:p w14:paraId="3511F7D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6.3</w:t>
            </w:r>
          </w:p>
          <w:p w14:paraId="0D5E1999" w14:textId="08F931A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20062-</w:t>
            </w:r>
            <w:proofErr w:type="gramStart"/>
            <w:r w:rsidRPr="00841104">
              <w:rPr>
                <w:sz w:val="22"/>
                <w:szCs w:val="22"/>
              </w:rPr>
              <w:t>96  разделы</w:t>
            </w:r>
            <w:proofErr w:type="gramEnd"/>
            <w:r w:rsidRPr="00841104">
              <w:rPr>
                <w:sz w:val="22"/>
                <w:szCs w:val="22"/>
              </w:rPr>
              <w:t xml:space="preserve"> 4, 7</w:t>
            </w:r>
          </w:p>
          <w:p w14:paraId="66A1C0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4253-2005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E08CD48" w14:textId="25C7375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п.6.1</w:t>
            </w:r>
          </w:p>
          <w:p w14:paraId="62B84707" w14:textId="5849480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14(06)/ Пересмотр 4</w:t>
            </w:r>
          </w:p>
          <w:p w14:paraId="5289CB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26879-88</w:t>
            </w:r>
          </w:p>
        </w:tc>
        <w:tc>
          <w:tcPr>
            <w:tcW w:w="1989" w:type="dxa"/>
            <w:shd w:val="clear" w:color="auto" w:fill="auto"/>
          </w:tcPr>
          <w:p w14:paraId="005D509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20062-96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B5AA0C1" w14:textId="3FC9C77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7</w:t>
            </w:r>
          </w:p>
          <w:p w14:paraId="2ED5C655" w14:textId="2C575DD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№14 (06)/ Пересмотр 4</w:t>
            </w:r>
          </w:p>
          <w:p w14:paraId="5A2689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26879-88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384AF9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645123C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1A4254F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86BD61" w14:textId="2D42E02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FBE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9B48E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14774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D416C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плафонов внутреннего освещения кабины</w:t>
            </w:r>
          </w:p>
        </w:tc>
        <w:tc>
          <w:tcPr>
            <w:tcW w:w="2126" w:type="dxa"/>
            <w:shd w:val="clear" w:color="auto" w:fill="auto"/>
          </w:tcPr>
          <w:p w14:paraId="71E07F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4.6</w:t>
            </w:r>
          </w:p>
        </w:tc>
        <w:tc>
          <w:tcPr>
            <w:tcW w:w="1989" w:type="dxa"/>
            <w:shd w:val="clear" w:color="auto" w:fill="auto"/>
          </w:tcPr>
          <w:p w14:paraId="4C815F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0B990B0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C32F65" w14:textId="670959B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E2C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FC343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E6CB05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AB5216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футляра для аптечки первой медицинской помощи</w:t>
            </w:r>
          </w:p>
        </w:tc>
        <w:tc>
          <w:tcPr>
            <w:tcW w:w="2126" w:type="dxa"/>
            <w:shd w:val="clear" w:color="auto" w:fill="auto"/>
          </w:tcPr>
          <w:p w14:paraId="51CFC1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9" w:type="dxa"/>
            <w:shd w:val="clear" w:color="auto" w:fill="auto"/>
          </w:tcPr>
          <w:p w14:paraId="2A39EF2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00126A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949E80A" w14:textId="7F7F676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73D6" w14:textId="5A9C93B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D03DF6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89DC28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73CFF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термоса для питьевой воды</w:t>
            </w:r>
          </w:p>
        </w:tc>
        <w:tc>
          <w:tcPr>
            <w:tcW w:w="2126" w:type="dxa"/>
            <w:shd w:val="clear" w:color="auto" w:fill="auto"/>
          </w:tcPr>
          <w:p w14:paraId="7A1FC38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9" w:type="dxa"/>
            <w:shd w:val="clear" w:color="auto" w:fill="auto"/>
          </w:tcPr>
          <w:p w14:paraId="2F9CDE1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4DAFF08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345F4F" w14:textId="2EA2E3D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92B98" w14:textId="43DC3E9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4A548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1990DD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7B3D7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</w:t>
            </w:r>
            <w:proofErr w:type="gramStart"/>
            <w:r w:rsidRPr="00841104">
              <w:rPr>
                <w:sz w:val="22"/>
                <w:szCs w:val="22"/>
              </w:rPr>
              <w:t>устройств  для</w:t>
            </w:r>
            <w:proofErr w:type="gramEnd"/>
            <w:r w:rsidRPr="00841104">
              <w:rPr>
                <w:sz w:val="22"/>
                <w:szCs w:val="22"/>
              </w:rPr>
              <w:t xml:space="preserve"> крепления верхней одежды оператора</w:t>
            </w:r>
          </w:p>
        </w:tc>
        <w:tc>
          <w:tcPr>
            <w:tcW w:w="2126" w:type="dxa"/>
            <w:shd w:val="clear" w:color="auto" w:fill="auto"/>
          </w:tcPr>
          <w:p w14:paraId="596D9B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9" w:type="dxa"/>
            <w:shd w:val="clear" w:color="auto" w:fill="auto"/>
          </w:tcPr>
          <w:p w14:paraId="5CE4B9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5300EA4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AC3B3E" w14:textId="06BE5FD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9BA8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2684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6C7FE8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7C52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устройств, защищающих лицо оператора от прямых солнечных лучей</w:t>
            </w:r>
          </w:p>
        </w:tc>
        <w:tc>
          <w:tcPr>
            <w:tcW w:w="2126" w:type="dxa"/>
            <w:shd w:val="clear" w:color="auto" w:fill="auto"/>
          </w:tcPr>
          <w:p w14:paraId="696710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4.9</w:t>
            </w:r>
          </w:p>
        </w:tc>
        <w:tc>
          <w:tcPr>
            <w:tcW w:w="1989" w:type="dxa"/>
            <w:shd w:val="clear" w:color="auto" w:fill="auto"/>
          </w:tcPr>
          <w:p w14:paraId="32005D1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8F7EBF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290108" w14:textId="1A0C3D3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7C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BDB63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E0557F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0B964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места для установки радиоприемника и антенны</w:t>
            </w:r>
          </w:p>
        </w:tc>
        <w:tc>
          <w:tcPr>
            <w:tcW w:w="2126" w:type="dxa"/>
            <w:shd w:val="clear" w:color="auto" w:fill="auto"/>
          </w:tcPr>
          <w:p w14:paraId="0D9151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4.8</w:t>
            </w:r>
          </w:p>
        </w:tc>
        <w:tc>
          <w:tcPr>
            <w:tcW w:w="1989" w:type="dxa"/>
            <w:shd w:val="clear" w:color="auto" w:fill="auto"/>
          </w:tcPr>
          <w:p w14:paraId="1AEAB3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6F9B054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251DBB" w14:textId="2A352B1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5A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76DE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353EBC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5888F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Подсветка контрольных приборов в кабине, исключающей появление бликов</w:t>
            </w:r>
          </w:p>
        </w:tc>
        <w:tc>
          <w:tcPr>
            <w:tcW w:w="2126" w:type="dxa"/>
            <w:shd w:val="clear" w:color="auto" w:fill="auto"/>
          </w:tcPr>
          <w:p w14:paraId="42FE9E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3.11</w:t>
            </w:r>
          </w:p>
        </w:tc>
        <w:tc>
          <w:tcPr>
            <w:tcW w:w="1989" w:type="dxa"/>
            <w:shd w:val="clear" w:color="auto" w:fill="auto"/>
          </w:tcPr>
          <w:p w14:paraId="3D0122A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1EE13BE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9277AB9" w14:textId="564F130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BC8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56A802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1C410D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9C707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быстросъемных сеток и </w:t>
            </w:r>
            <w:proofErr w:type="gramStart"/>
            <w:r w:rsidRPr="00841104">
              <w:rPr>
                <w:sz w:val="22"/>
                <w:szCs w:val="22"/>
              </w:rPr>
              <w:t>устройств  для</w:t>
            </w:r>
            <w:proofErr w:type="gramEnd"/>
            <w:r w:rsidRPr="00841104">
              <w:rPr>
                <w:sz w:val="22"/>
                <w:szCs w:val="22"/>
              </w:rPr>
              <w:t xml:space="preserve"> защиты от засорения узлов и механизмов технологическим продуктом</w:t>
            </w:r>
          </w:p>
        </w:tc>
        <w:tc>
          <w:tcPr>
            <w:tcW w:w="2126" w:type="dxa"/>
            <w:shd w:val="clear" w:color="auto" w:fill="auto"/>
          </w:tcPr>
          <w:p w14:paraId="538551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6.8; 6.9</w:t>
            </w:r>
          </w:p>
        </w:tc>
        <w:tc>
          <w:tcPr>
            <w:tcW w:w="1989" w:type="dxa"/>
            <w:shd w:val="clear" w:color="auto" w:fill="auto"/>
          </w:tcPr>
          <w:p w14:paraId="3C86EA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75D507C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C4D3FB" w14:textId="313C463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518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9187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EF62F5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58343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Наличие, количество, цвет и расположение внешних средств освещения для работы в темное время суток и светосигнального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17BA80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5.1; 5.2; 7.6</w:t>
            </w:r>
          </w:p>
          <w:p w14:paraId="0F677E4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8769-75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8DC9A33" w14:textId="30A0444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1,2</w:t>
            </w:r>
          </w:p>
          <w:p w14:paraId="72148B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94688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705C25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1E9FAA1" w14:textId="2A53EA9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</w:t>
            </w:r>
          </w:p>
          <w:p w14:paraId="680C08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4840B7B9" w14:textId="1A206694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</w:t>
            </w:r>
          </w:p>
        </w:tc>
      </w:tr>
      <w:tr w:rsidR="008E4242" w:rsidRPr="00841104" w14:paraId="1ABCD34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8973EE6" w14:textId="1903DEC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4B1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2F508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331C34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71D726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устройств для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машины и сборочных единиц</w:t>
            </w:r>
          </w:p>
        </w:tc>
        <w:tc>
          <w:tcPr>
            <w:tcW w:w="2126" w:type="dxa"/>
            <w:shd w:val="clear" w:color="auto" w:fill="auto"/>
          </w:tcPr>
          <w:p w14:paraId="4FB9C9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12.2.019-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7.3</w:t>
            </w:r>
          </w:p>
        </w:tc>
        <w:tc>
          <w:tcPr>
            <w:tcW w:w="1989" w:type="dxa"/>
            <w:shd w:val="clear" w:color="auto" w:fill="auto"/>
          </w:tcPr>
          <w:p w14:paraId="4EABE0D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12.2.002- 2020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567D0AA" w14:textId="10635B22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06F44FB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9019272" w14:textId="37DEE86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8D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CBE96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6C5472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9480C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мест для присоединения страховочных цепей и установки домкратов</w:t>
            </w:r>
          </w:p>
        </w:tc>
        <w:tc>
          <w:tcPr>
            <w:tcW w:w="2126" w:type="dxa"/>
            <w:shd w:val="clear" w:color="auto" w:fill="auto"/>
          </w:tcPr>
          <w:p w14:paraId="1C02F0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12.2.019-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7.3 ГОСТ 26336-97</w:t>
            </w:r>
          </w:p>
        </w:tc>
        <w:tc>
          <w:tcPr>
            <w:tcW w:w="1989" w:type="dxa"/>
            <w:shd w:val="clear" w:color="auto" w:fill="auto"/>
          </w:tcPr>
          <w:p w14:paraId="597EF8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12.2.002- 2020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7D1CEB9" w14:textId="32DCBE58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54E78D4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A32EBE" w14:textId="7D28E3C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14.40*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8EB2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40451440" w14:textId="3F0284B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526C44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B458AC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5E9AEB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схем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и </w:t>
            </w:r>
            <w:proofErr w:type="spellStart"/>
            <w:r w:rsidRPr="00841104">
              <w:rPr>
                <w:sz w:val="22"/>
                <w:szCs w:val="22"/>
              </w:rPr>
              <w:t>поддомкрачивания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E156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12.2.019-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7.3</w:t>
            </w:r>
          </w:p>
        </w:tc>
        <w:tc>
          <w:tcPr>
            <w:tcW w:w="1989" w:type="dxa"/>
            <w:shd w:val="clear" w:color="auto" w:fill="auto"/>
          </w:tcPr>
          <w:p w14:paraId="36708F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12.2.002- 2020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FB52F62" w14:textId="771331F6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018AE1B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24C6D8" w14:textId="581E77D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D40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3D748D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5128D6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C7FA8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заправочных горловин топливных баков и систем охлаждения двигателей, аккумуляторов</w:t>
            </w:r>
          </w:p>
        </w:tc>
        <w:tc>
          <w:tcPr>
            <w:tcW w:w="2126" w:type="dxa"/>
            <w:shd w:val="clear" w:color="auto" w:fill="auto"/>
          </w:tcPr>
          <w:p w14:paraId="59E280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6.6; 6.20</w:t>
            </w:r>
          </w:p>
          <w:p w14:paraId="48CA63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61586F48" w14:textId="17BD008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пп.4.11, 4.12</w:t>
            </w:r>
          </w:p>
        </w:tc>
        <w:tc>
          <w:tcPr>
            <w:tcW w:w="1989" w:type="dxa"/>
            <w:shd w:val="clear" w:color="auto" w:fill="auto"/>
          </w:tcPr>
          <w:p w14:paraId="130A93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12.2.002- 2020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8B20C34" w14:textId="173623DD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  <w:r w:rsidRPr="00841104">
              <w:rPr>
                <w:sz w:val="22"/>
                <w:szCs w:val="22"/>
              </w:rPr>
              <w:br/>
              <w:t>ГОСТ 7057-2001 п.5.1</w:t>
            </w:r>
            <w:r w:rsidRPr="00841104">
              <w:rPr>
                <w:sz w:val="22"/>
                <w:szCs w:val="22"/>
              </w:rPr>
              <w:br/>
              <w:t>ГОСТ 23734-</w:t>
            </w:r>
            <w:proofErr w:type="gramStart"/>
            <w:r w:rsidRPr="00841104">
              <w:rPr>
                <w:sz w:val="22"/>
                <w:szCs w:val="22"/>
              </w:rPr>
              <w:t>98  п.</w:t>
            </w:r>
            <w:proofErr w:type="gramEnd"/>
            <w:r w:rsidRPr="00841104">
              <w:rPr>
                <w:sz w:val="22"/>
                <w:szCs w:val="22"/>
              </w:rPr>
              <w:t>4</w:t>
            </w:r>
          </w:p>
        </w:tc>
      </w:tr>
      <w:tr w:rsidR="008E4242" w:rsidRPr="00841104" w14:paraId="7A91FED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01CD25" w14:textId="0FAB9EB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7EF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2DAEC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696A5D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640C4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Отсутствие каплепадения масла, топлива и охлаждающей жидкости</w:t>
            </w:r>
          </w:p>
        </w:tc>
        <w:tc>
          <w:tcPr>
            <w:tcW w:w="2126" w:type="dxa"/>
            <w:shd w:val="clear" w:color="auto" w:fill="auto"/>
          </w:tcPr>
          <w:p w14:paraId="1537F9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6.13</w:t>
            </w:r>
          </w:p>
        </w:tc>
        <w:tc>
          <w:tcPr>
            <w:tcW w:w="1989" w:type="dxa"/>
            <w:shd w:val="clear" w:color="auto" w:fill="auto"/>
          </w:tcPr>
          <w:p w14:paraId="1F64D6D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12.2.002- 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8E4242" w:rsidRPr="00841104" w14:paraId="5B3D262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E99189" w14:textId="69F1CB3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1071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FAD54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5D4D44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0E110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Приспособленность топливных баков к механизированной заправке</w:t>
            </w:r>
          </w:p>
        </w:tc>
        <w:tc>
          <w:tcPr>
            <w:tcW w:w="2126" w:type="dxa"/>
            <w:shd w:val="clear" w:color="auto" w:fill="auto"/>
          </w:tcPr>
          <w:p w14:paraId="753DDF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6.15</w:t>
            </w:r>
          </w:p>
        </w:tc>
        <w:tc>
          <w:tcPr>
            <w:tcW w:w="1989" w:type="dxa"/>
            <w:shd w:val="clear" w:color="auto" w:fill="auto"/>
          </w:tcPr>
          <w:p w14:paraId="44295B3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12.2.002- 2020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1A6E8C8" w14:textId="1762CB99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4D969EC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EEB7A2" w14:textId="7394716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7A4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3FD7B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44346F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40585F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Наличие, расположение и регулировка зеркал заднего вида</w:t>
            </w:r>
          </w:p>
        </w:tc>
        <w:tc>
          <w:tcPr>
            <w:tcW w:w="2126" w:type="dxa"/>
            <w:shd w:val="clear" w:color="auto" w:fill="auto"/>
          </w:tcPr>
          <w:p w14:paraId="32F1E6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4.10</w:t>
            </w:r>
          </w:p>
        </w:tc>
        <w:tc>
          <w:tcPr>
            <w:tcW w:w="1989" w:type="dxa"/>
            <w:shd w:val="clear" w:color="auto" w:fill="auto"/>
          </w:tcPr>
          <w:p w14:paraId="052DEAD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64CB8A5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65546DA" w14:textId="540AE97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BF2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F1B23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A4E30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49A62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контрольно-измерительных приборов и средств отображения информации</w:t>
            </w:r>
          </w:p>
        </w:tc>
        <w:tc>
          <w:tcPr>
            <w:tcW w:w="2126" w:type="dxa"/>
            <w:shd w:val="clear" w:color="auto" w:fill="auto"/>
          </w:tcPr>
          <w:p w14:paraId="41BCA94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</w:p>
          <w:p w14:paraId="7DB80A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6.16</w:t>
            </w:r>
          </w:p>
        </w:tc>
        <w:tc>
          <w:tcPr>
            <w:tcW w:w="1989" w:type="dxa"/>
            <w:shd w:val="clear" w:color="auto" w:fill="auto"/>
          </w:tcPr>
          <w:p w14:paraId="187893D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р. 8</w:t>
            </w:r>
          </w:p>
        </w:tc>
      </w:tr>
      <w:tr w:rsidR="008E4242" w:rsidRPr="00841104" w14:paraId="718D7D1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88495B" w14:textId="73B3D4C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2902" w14:textId="53708A9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EF922C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6B8A34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5BE8D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Тип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2E4B206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3480-2020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4FFDC4B" w14:textId="080476B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п.3</w:t>
            </w:r>
          </w:p>
          <w:p w14:paraId="66B2E3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12965-2012</w:t>
            </w:r>
          </w:p>
        </w:tc>
        <w:tc>
          <w:tcPr>
            <w:tcW w:w="1989" w:type="dxa"/>
            <w:shd w:val="clear" w:color="auto" w:fill="auto"/>
          </w:tcPr>
          <w:p w14:paraId="77D2EAF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8E4242" w:rsidRPr="00841104" w14:paraId="6374692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C03E5F1" w14:textId="5145B69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36A1" w14:textId="1F81466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D17D6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BC5AE9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9C8AC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оси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5C8C28C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3480-2020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27E5C73" w14:textId="019C198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п.3</w:t>
            </w:r>
          </w:p>
          <w:p w14:paraId="64AD71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</w:t>
            </w:r>
            <w:proofErr w:type="gramStart"/>
            <w:r w:rsidRPr="00841104">
              <w:rPr>
                <w:sz w:val="22"/>
                <w:szCs w:val="22"/>
              </w:rPr>
              <w:t>12965-2012</w:t>
            </w:r>
            <w:proofErr w:type="gramEnd"/>
          </w:p>
          <w:p w14:paraId="6CF6B7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FE01AE3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</w:t>
            </w:r>
          </w:p>
        </w:tc>
      </w:tr>
      <w:tr w:rsidR="008E4242" w:rsidRPr="00841104" w14:paraId="15CFCDF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F3E713" w14:textId="27DCEC2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83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71C07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7F08EE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2A65A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Предельные углы подъема и спуска</w:t>
            </w:r>
          </w:p>
        </w:tc>
        <w:tc>
          <w:tcPr>
            <w:tcW w:w="2126" w:type="dxa"/>
            <w:shd w:val="clear" w:color="auto" w:fill="auto"/>
          </w:tcPr>
          <w:p w14:paraId="31DE34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2DD7324" w14:textId="0E1AB6A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2.5</w:t>
            </w:r>
          </w:p>
          <w:p w14:paraId="649718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58518F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38B1A5C" w14:textId="1327B63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12</w:t>
            </w:r>
          </w:p>
          <w:p w14:paraId="5A7F08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</w:p>
          <w:p w14:paraId="5679B2DE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п.5.1</w:t>
            </w:r>
          </w:p>
        </w:tc>
      </w:tr>
      <w:tr w:rsidR="008E4242" w:rsidRPr="00841104" w14:paraId="2E1A445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1D0BA4" w14:textId="204D2AB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14.49*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472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A7ACD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29EB1A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D1370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Люфт рулевого колеса</w:t>
            </w:r>
          </w:p>
        </w:tc>
        <w:tc>
          <w:tcPr>
            <w:tcW w:w="2126" w:type="dxa"/>
            <w:shd w:val="clear" w:color="auto" w:fill="auto"/>
          </w:tcPr>
          <w:p w14:paraId="7DDEF7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3.18</w:t>
            </w:r>
          </w:p>
        </w:tc>
        <w:tc>
          <w:tcPr>
            <w:tcW w:w="1989" w:type="dxa"/>
            <w:shd w:val="clear" w:color="auto" w:fill="auto"/>
          </w:tcPr>
          <w:p w14:paraId="6DD561EA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8E4242" w:rsidRPr="00841104" w14:paraId="159315B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0BBD06F" w14:textId="6B7A9A0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199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3A01C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363264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DC06B1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Эффективность тормозной системы</w:t>
            </w:r>
          </w:p>
        </w:tc>
        <w:tc>
          <w:tcPr>
            <w:tcW w:w="2126" w:type="dxa"/>
            <w:shd w:val="clear" w:color="auto" w:fill="auto"/>
          </w:tcPr>
          <w:p w14:paraId="09D92E3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п.3.17</w:t>
            </w:r>
          </w:p>
          <w:p w14:paraId="6BCDE9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58CCCA1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4.2.6</w:t>
            </w:r>
          </w:p>
        </w:tc>
      </w:tr>
      <w:tr w:rsidR="008E4242" w:rsidRPr="00841104" w14:paraId="6E7B7EF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6B56739" w14:textId="0B8E2D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5C9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57C99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ADE9A5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8D339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 трактора</w:t>
            </w:r>
          </w:p>
        </w:tc>
        <w:tc>
          <w:tcPr>
            <w:tcW w:w="2126" w:type="dxa"/>
            <w:shd w:val="clear" w:color="auto" w:fill="auto"/>
          </w:tcPr>
          <w:p w14:paraId="7A52753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7.4</w:t>
            </w:r>
            <w:r w:rsidRPr="00841104">
              <w:rPr>
                <w:sz w:val="22"/>
                <w:szCs w:val="22"/>
              </w:rPr>
              <w:br/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50F2C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486786E9" w14:textId="348F35C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4.2 </w:t>
            </w:r>
          </w:p>
          <w:p w14:paraId="0D951E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</w:p>
          <w:p w14:paraId="46AF80DF" w14:textId="2CC037F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5.1.1</w:t>
            </w:r>
          </w:p>
          <w:p w14:paraId="55EFB7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</w:p>
          <w:p w14:paraId="686E673D" w14:textId="0FA0D4B1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 Примечание 1</w:t>
            </w:r>
          </w:p>
        </w:tc>
      </w:tr>
      <w:tr w:rsidR="008E4242" w:rsidRPr="00841104" w14:paraId="7F594DE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C230C8" w14:textId="07ADF2B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FE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F8F3E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EB0F0B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050F0D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Эксплуатационная масса трактора</w:t>
            </w:r>
          </w:p>
        </w:tc>
        <w:tc>
          <w:tcPr>
            <w:tcW w:w="2126" w:type="dxa"/>
            <w:shd w:val="clear" w:color="auto" w:fill="auto"/>
          </w:tcPr>
          <w:p w14:paraId="2D910DD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0CDF7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8A7905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</w:t>
            </w:r>
          </w:p>
        </w:tc>
      </w:tr>
      <w:tr w:rsidR="008E4242" w:rsidRPr="00841104" w14:paraId="0C5BEDE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00E2070" w14:textId="2B9FDE2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14.53*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397D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58FF1EDC" w14:textId="24F61FE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4FC44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5298FE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682DF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Минимальный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65CD7C4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8B08C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7254886" w14:textId="280C3DEE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</w:t>
            </w:r>
          </w:p>
        </w:tc>
      </w:tr>
      <w:tr w:rsidR="008E4242" w:rsidRPr="00841104" w14:paraId="4136B53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C2C415" w14:textId="16BA1C2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3B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9EC64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72A3A6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1092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Размеры кабины и рабочего места оператора, эргономичность поста управления</w:t>
            </w:r>
          </w:p>
        </w:tc>
        <w:tc>
          <w:tcPr>
            <w:tcW w:w="2126" w:type="dxa"/>
            <w:shd w:val="clear" w:color="auto" w:fill="auto"/>
          </w:tcPr>
          <w:p w14:paraId="28D44B4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12.2.120-2015 пп. 3.1</w:t>
            </w:r>
            <w:proofErr w:type="gramStart"/>
            <w:r w:rsidRPr="00841104">
              <w:rPr>
                <w:sz w:val="22"/>
                <w:szCs w:val="22"/>
              </w:rPr>
              <w:t>;  3.2</w:t>
            </w:r>
            <w:proofErr w:type="gramEnd"/>
            <w:r w:rsidRPr="00841104">
              <w:rPr>
                <w:sz w:val="22"/>
                <w:szCs w:val="22"/>
              </w:rPr>
              <w:t>; 3.4; 6.6-6.13, 6.15, 6.16</w:t>
            </w:r>
          </w:p>
          <w:p w14:paraId="735995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26336-97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EC54E6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1.2, 1.3, 1.4, р.2 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21480-76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025CE7D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4.2.8</w:t>
            </w:r>
            <w:r w:rsidRPr="00841104">
              <w:rPr>
                <w:sz w:val="22"/>
                <w:szCs w:val="22"/>
              </w:rPr>
              <w:br/>
              <w:t>ГОСТ 23734-98</w:t>
            </w:r>
          </w:p>
        </w:tc>
      </w:tr>
      <w:tr w:rsidR="008E4242" w:rsidRPr="00841104" w14:paraId="4E53177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D3BD5A" w14:textId="03431C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40E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7DE2A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C6CEE7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0453B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</w:t>
            </w:r>
          </w:p>
        </w:tc>
        <w:tc>
          <w:tcPr>
            <w:tcW w:w="2126" w:type="dxa"/>
            <w:shd w:val="clear" w:color="auto" w:fill="auto"/>
          </w:tcPr>
          <w:p w14:paraId="530C9E8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пп. 4.1-4.4</w:t>
            </w:r>
          </w:p>
          <w:p w14:paraId="262B3F7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71</w:t>
            </w:r>
          </w:p>
        </w:tc>
        <w:tc>
          <w:tcPr>
            <w:tcW w:w="1989" w:type="dxa"/>
            <w:shd w:val="clear" w:color="auto" w:fill="auto"/>
          </w:tcPr>
          <w:p w14:paraId="642FAE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12.2.002.4-91</w:t>
            </w:r>
            <w:proofErr w:type="gramEnd"/>
          </w:p>
          <w:p w14:paraId="144343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Правила ООН № 71</w:t>
            </w:r>
          </w:p>
          <w:p w14:paraId="737E46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4.2.9</w:t>
            </w:r>
          </w:p>
        </w:tc>
      </w:tr>
      <w:tr w:rsidR="008E4242" w:rsidRPr="00841104" w14:paraId="49B182A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4B77ACE" w14:textId="7542551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1D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4AE01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8827A5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609C1BB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5FE1347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12.2.120-</w:t>
            </w:r>
            <w:proofErr w:type="gramStart"/>
            <w:r w:rsidRPr="00841104">
              <w:rPr>
                <w:sz w:val="22"/>
                <w:szCs w:val="22"/>
              </w:rPr>
              <w:t>2015  п.</w:t>
            </w:r>
            <w:proofErr w:type="gramEnd"/>
            <w:r w:rsidRPr="00841104">
              <w:rPr>
                <w:sz w:val="22"/>
                <w:szCs w:val="22"/>
              </w:rPr>
              <w:t xml:space="preserve"> 6.14</w:t>
            </w:r>
          </w:p>
        </w:tc>
        <w:tc>
          <w:tcPr>
            <w:tcW w:w="1989" w:type="dxa"/>
            <w:shd w:val="clear" w:color="auto" w:fill="auto"/>
          </w:tcPr>
          <w:p w14:paraId="5DA5CCE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4.2.10</w:t>
            </w:r>
          </w:p>
          <w:p w14:paraId="3CB1E1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0F1C3F35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FF3B1F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9ED6B66" w14:textId="491C6E6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0D2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8AAC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207264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7542B7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звука на рабочем месте оператора.</w:t>
            </w:r>
          </w:p>
        </w:tc>
        <w:tc>
          <w:tcPr>
            <w:tcW w:w="2126" w:type="dxa"/>
            <w:shd w:val="clear" w:color="auto" w:fill="auto"/>
          </w:tcPr>
          <w:p w14:paraId="73152F0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3.4</w:t>
            </w:r>
          </w:p>
          <w:p w14:paraId="0EB916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</w:p>
          <w:p w14:paraId="6D8FBEB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 п.4.2.1</w:t>
            </w:r>
          </w:p>
        </w:tc>
        <w:tc>
          <w:tcPr>
            <w:tcW w:w="1989" w:type="dxa"/>
            <w:shd w:val="clear" w:color="auto" w:fill="auto"/>
          </w:tcPr>
          <w:p w14:paraId="3E949C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6418D3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4.2.11</w:t>
            </w:r>
          </w:p>
          <w:p w14:paraId="7BD3305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488AC50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FEF12C" w14:textId="5403577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717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DACB3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CB26EE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14551B5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вибрации на органах управления и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20068B7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3.14</w:t>
            </w:r>
          </w:p>
          <w:p w14:paraId="3621D4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14:paraId="4ADBBB3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4.2.13</w:t>
            </w:r>
          </w:p>
          <w:p w14:paraId="6AAADE6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  <w:p w14:paraId="382263E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1A5EF93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31192.2-2005</w:t>
            </w:r>
            <w:proofErr w:type="gramEnd"/>
          </w:p>
        </w:tc>
      </w:tr>
      <w:tr w:rsidR="008E4242" w:rsidRPr="00841104" w14:paraId="18E54BF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EB6BEBF" w14:textId="0E2811F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067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45CF2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C27E667" w14:textId="683D45E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35.060</w:t>
            </w:r>
          </w:p>
          <w:p w14:paraId="7123613E" w14:textId="33273639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1BEC6DA" w14:textId="11AFB079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35.065</w:t>
            </w:r>
          </w:p>
          <w:p w14:paraId="048090E2" w14:textId="11DD1A55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EDF4CF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3798B3A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Микроклимат на рабочем месте</w:t>
            </w:r>
          </w:p>
        </w:tc>
        <w:tc>
          <w:tcPr>
            <w:tcW w:w="2126" w:type="dxa"/>
            <w:shd w:val="clear" w:color="auto" w:fill="auto"/>
          </w:tcPr>
          <w:p w14:paraId="783063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пп. 6.1; 6.2</w:t>
            </w:r>
          </w:p>
        </w:tc>
        <w:tc>
          <w:tcPr>
            <w:tcW w:w="1989" w:type="dxa"/>
            <w:shd w:val="clear" w:color="auto" w:fill="auto"/>
          </w:tcPr>
          <w:p w14:paraId="73655BC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27E789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4.2.14</w:t>
            </w:r>
          </w:p>
        </w:tc>
      </w:tr>
      <w:tr w:rsidR="008E4242" w:rsidRPr="00841104" w14:paraId="4D38739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9F2588" w14:textId="6596D32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FA91A" w14:textId="3D75BF5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B703F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 35.063</w:t>
            </w:r>
          </w:p>
        </w:tc>
        <w:tc>
          <w:tcPr>
            <w:tcW w:w="2268" w:type="dxa"/>
            <w:shd w:val="clear" w:color="auto" w:fill="auto"/>
          </w:tcPr>
          <w:p w14:paraId="4520ED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Освещенность рабочей зоны и пульта управления</w:t>
            </w:r>
          </w:p>
        </w:tc>
        <w:tc>
          <w:tcPr>
            <w:tcW w:w="2126" w:type="dxa"/>
            <w:shd w:val="clear" w:color="auto" w:fill="auto"/>
          </w:tcPr>
          <w:p w14:paraId="1B54A85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9C9F1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4.6</w:t>
            </w:r>
          </w:p>
          <w:p w14:paraId="7347B5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10183EA" w14:textId="3A286EA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5</w:t>
            </w:r>
          </w:p>
          <w:p w14:paraId="522E60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8476C6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2.23</w:t>
            </w:r>
          </w:p>
        </w:tc>
        <w:tc>
          <w:tcPr>
            <w:tcW w:w="1989" w:type="dxa"/>
            <w:shd w:val="clear" w:color="auto" w:fill="auto"/>
          </w:tcPr>
          <w:p w14:paraId="4716B55C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4.2.17</w:t>
            </w:r>
          </w:p>
        </w:tc>
      </w:tr>
      <w:tr w:rsidR="008E4242" w:rsidRPr="00841104" w14:paraId="0152CED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9B87581" w14:textId="00C42F3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88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F0C27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100.12/</w:t>
            </w:r>
          </w:p>
          <w:p w14:paraId="1C61950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69F8E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Герметичность кабины</w:t>
            </w:r>
          </w:p>
        </w:tc>
        <w:tc>
          <w:tcPr>
            <w:tcW w:w="2126" w:type="dxa"/>
            <w:shd w:val="clear" w:color="auto" w:fill="auto"/>
          </w:tcPr>
          <w:p w14:paraId="123822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0E8E8D2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3.10</w:t>
            </w:r>
          </w:p>
        </w:tc>
        <w:tc>
          <w:tcPr>
            <w:tcW w:w="1989" w:type="dxa"/>
            <w:shd w:val="clear" w:color="auto" w:fill="auto"/>
          </w:tcPr>
          <w:p w14:paraId="0DC95F1F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12.2.002.6-91</w:t>
            </w:r>
          </w:p>
        </w:tc>
      </w:tr>
      <w:tr w:rsidR="008E4242" w:rsidRPr="00841104" w14:paraId="274A5E8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D64993" w14:textId="0E6EF6C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78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F856E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729D7BF" w14:textId="6A47E8C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  <w:p w14:paraId="0EEF07EC" w14:textId="02BC3598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B468458" w14:textId="3C296DAF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B4FE2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Воздействие движителей на почву (удельное давление)</w:t>
            </w:r>
          </w:p>
        </w:tc>
        <w:tc>
          <w:tcPr>
            <w:tcW w:w="2126" w:type="dxa"/>
            <w:shd w:val="clear" w:color="auto" w:fill="auto"/>
          </w:tcPr>
          <w:p w14:paraId="32A40F98" w14:textId="77777777" w:rsidR="008E4242" w:rsidRPr="00841104" w:rsidRDefault="008E4242" w:rsidP="008E4242">
            <w:pPr>
              <w:pStyle w:val="a6"/>
              <w:rPr>
                <w:spacing w:val="-6"/>
                <w:sz w:val="22"/>
                <w:szCs w:val="22"/>
              </w:rPr>
            </w:pPr>
            <w:r w:rsidRPr="00841104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D5B60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26953-86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AF705BF" w14:textId="0960B06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5, приложение B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1A44DD2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4.12</w:t>
            </w:r>
          </w:p>
        </w:tc>
      </w:tr>
      <w:tr w:rsidR="008E4242" w:rsidRPr="00841104" w14:paraId="6C6BD7B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B19812A" w14:textId="1A61975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D08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BA9FC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98FD03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D336F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Механическое соединение трактора с прицепом</w:t>
            </w:r>
          </w:p>
        </w:tc>
        <w:tc>
          <w:tcPr>
            <w:tcW w:w="2126" w:type="dxa"/>
            <w:shd w:val="clear" w:color="auto" w:fill="auto"/>
          </w:tcPr>
          <w:p w14:paraId="725CA12E" w14:textId="0026FB8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32774-2014</w:t>
            </w:r>
            <w:proofErr w:type="gramEnd"/>
            <w:r w:rsidRPr="00841104">
              <w:rPr>
                <w:sz w:val="22"/>
                <w:szCs w:val="22"/>
              </w:rPr>
              <w:t xml:space="preserve"> раздел 3 (кроме п. 3.4), раздел 4</w:t>
            </w:r>
          </w:p>
        </w:tc>
        <w:tc>
          <w:tcPr>
            <w:tcW w:w="1989" w:type="dxa"/>
            <w:shd w:val="clear" w:color="auto" w:fill="auto"/>
          </w:tcPr>
          <w:p w14:paraId="01DCE57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32774-2014</w:t>
            </w:r>
            <w:proofErr w:type="gramEnd"/>
            <w:r w:rsidRPr="00841104">
              <w:rPr>
                <w:sz w:val="22"/>
                <w:szCs w:val="22"/>
              </w:rPr>
              <w:t xml:space="preserve"> раздел 3 (кроме п. 3.4), раздел 4, </w:t>
            </w:r>
          </w:p>
          <w:p w14:paraId="2DB74F59" w14:textId="125AF9BE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Приложение Б</w:t>
            </w:r>
          </w:p>
        </w:tc>
      </w:tr>
      <w:tr w:rsidR="008E4242" w:rsidRPr="00841104" w14:paraId="31F817A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3F1473" w14:textId="16A150B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1D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6DFC5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0753A6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C4F17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номерного знака</w:t>
            </w:r>
          </w:p>
        </w:tc>
        <w:tc>
          <w:tcPr>
            <w:tcW w:w="2126" w:type="dxa"/>
            <w:shd w:val="clear" w:color="auto" w:fill="auto"/>
          </w:tcPr>
          <w:p w14:paraId="1143C7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05618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</w:t>
            </w:r>
          </w:p>
        </w:tc>
      </w:tr>
      <w:tr w:rsidR="008E4242" w:rsidRPr="00841104" w14:paraId="65A7B39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B08AC9" w14:textId="67B50EE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3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21E0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6A56BA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34.084</w:t>
            </w:r>
          </w:p>
        </w:tc>
        <w:tc>
          <w:tcPr>
            <w:tcW w:w="2268" w:type="dxa"/>
            <w:shd w:val="clear" w:color="auto" w:fill="auto"/>
          </w:tcPr>
          <w:p w14:paraId="0320463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Определение пусковых качеств двигателя на тракторе</w:t>
            </w:r>
          </w:p>
        </w:tc>
        <w:tc>
          <w:tcPr>
            <w:tcW w:w="2126" w:type="dxa"/>
            <w:shd w:val="clear" w:color="auto" w:fill="auto"/>
          </w:tcPr>
          <w:p w14:paraId="0833076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8AE9B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D8AEC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</w:t>
            </w:r>
          </w:p>
        </w:tc>
      </w:tr>
      <w:tr w:rsidR="008E4242" w:rsidRPr="00841104" w14:paraId="109F4DC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A22D5A" w14:textId="1E23C48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14.66*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A40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01B2D30E" w14:textId="4BC3103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576F3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952747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B4BB2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Оценка </w:t>
            </w:r>
            <w:proofErr w:type="spellStart"/>
            <w:r w:rsidRPr="00841104">
              <w:rPr>
                <w:sz w:val="22"/>
                <w:szCs w:val="22"/>
              </w:rPr>
              <w:t>агрегатируемости</w:t>
            </w:r>
            <w:proofErr w:type="spellEnd"/>
            <w:r w:rsidRPr="00841104">
              <w:rPr>
                <w:sz w:val="22"/>
                <w:szCs w:val="22"/>
              </w:rPr>
              <w:t xml:space="preserve"> трактора с машинами</w:t>
            </w:r>
          </w:p>
        </w:tc>
        <w:tc>
          <w:tcPr>
            <w:tcW w:w="2126" w:type="dxa"/>
            <w:shd w:val="clear" w:color="auto" w:fill="auto"/>
          </w:tcPr>
          <w:p w14:paraId="420349F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</w:p>
          <w:p w14:paraId="1338C8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2.16-2.18</w:t>
            </w:r>
            <w:proofErr w:type="gramEnd"/>
            <w:r w:rsidRPr="00841104">
              <w:rPr>
                <w:sz w:val="22"/>
                <w:szCs w:val="22"/>
              </w:rPr>
              <w:t>, 2.20</w:t>
            </w:r>
          </w:p>
          <w:p w14:paraId="0468B6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40410E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ADB26F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472512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5.3</w:t>
            </w:r>
          </w:p>
        </w:tc>
      </w:tr>
      <w:tr w:rsidR="008E4242" w:rsidRPr="00841104" w14:paraId="50BC095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78CA7A" w14:textId="7A5ECB7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14.67*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C80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2B08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69A8F1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2706F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Определение эффективности искрогасителей (глушителей)</w:t>
            </w:r>
          </w:p>
        </w:tc>
        <w:tc>
          <w:tcPr>
            <w:tcW w:w="2126" w:type="dxa"/>
            <w:shd w:val="clear" w:color="auto" w:fill="auto"/>
          </w:tcPr>
          <w:p w14:paraId="3E64E0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6.7</w:t>
            </w:r>
          </w:p>
        </w:tc>
        <w:tc>
          <w:tcPr>
            <w:tcW w:w="1989" w:type="dxa"/>
            <w:shd w:val="clear" w:color="auto" w:fill="auto"/>
          </w:tcPr>
          <w:p w14:paraId="3EF4CF2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4.2.20</w:t>
            </w:r>
          </w:p>
        </w:tc>
      </w:tr>
      <w:tr w:rsidR="008E4242" w:rsidRPr="00841104" w14:paraId="4B5AD65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BF70AD" w14:textId="17748E4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2726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FC36F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2D6194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34.084</w:t>
            </w:r>
          </w:p>
        </w:tc>
        <w:tc>
          <w:tcPr>
            <w:tcW w:w="2268" w:type="dxa"/>
            <w:shd w:val="clear" w:color="auto" w:fill="auto"/>
          </w:tcPr>
          <w:p w14:paraId="6A9531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Показатели двигателя при испытании через ВОМ</w:t>
            </w:r>
          </w:p>
          <w:p w14:paraId="7898105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B847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25836-83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4934EED" w14:textId="14AB648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proofErr w:type="gramStart"/>
            <w:r w:rsidRPr="00841104">
              <w:rPr>
                <w:sz w:val="22"/>
                <w:szCs w:val="22"/>
              </w:rPr>
              <w:t>п.6.2  раздел</w:t>
            </w:r>
            <w:proofErr w:type="gramEnd"/>
            <w:r w:rsidRPr="00841104">
              <w:rPr>
                <w:sz w:val="22"/>
                <w:szCs w:val="22"/>
              </w:rPr>
              <w:t xml:space="preserve"> 4, прил. 3</w:t>
            </w:r>
          </w:p>
          <w:p w14:paraId="6247B5B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413CC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6A2F1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4.14</w:t>
            </w:r>
          </w:p>
          <w:p w14:paraId="241EC43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18509-88</w:t>
            </w:r>
          </w:p>
        </w:tc>
      </w:tr>
      <w:tr w:rsidR="008E4242" w:rsidRPr="00841104" w14:paraId="1619DA3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DE79D6" w14:textId="0183C85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14.69*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4EE9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2720DC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6C86FC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184703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Испытания гидравлической системы навесного устройства</w:t>
            </w:r>
          </w:p>
        </w:tc>
        <w:tc>
          <w:tcPr>
            <w:tcW w:w="2126" w:type="dxa"/>
            <w:shd w:val="clear" w:color="auto" w:fill="auto"/>
          </w:tcPr>
          <w:p w14:paraId="20D1A4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25836-83</w:t>
            </w:r>
            <w:proofErr w:type="gramEnd"/>
          </w:p>
          <w:p w14:paraId="25AA517D" w14:textId="4D58820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раздел 4, прим. 3 </w:t>
            </w:r>
          </w:p>
          <w:p w14:paraId="1204E5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(кроме п. 8.1.5)</w:t>
            </w:r>
          </w:p>
          <w:p w14:paraId="60F593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83436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30746-2001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</w:tc>
      </w:tr>
      <w:tr w:rsidR="008E4242" w:rsidRPr="00841104" w14:paraId="6673BCC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D4E377" w14:textId="4A24BEA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3F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C0861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6AE5C7B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2BDF4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ограждениям и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0A20420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26322-1-2012 пп.4.5.1, 4.6, 4.14</w:t>
            </w:r>
          </w:p>
          <w:p w14:paraId="12923E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33241-2015</w:t>
            </w:r>
            <w:proofErr w:type="gramEnd"/>
          </w:p>
          <w:p w14:paraId="0F715E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12965-2012</w:t>
            </w:r>
          </w:p>
        </w:tc>
        <w:tc>
          <w:tcPr>
            <w:tcW w:w="1989" w:type="dxa"/>
            <w:shd w:val="clear" w:color="auto" w:fill="auto"/>
          </w:tcPr>
          <w:p w14:paraId="0B5530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5E365B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пп. 4.1, 4.2.2, 12.2.19, 12.2.20</w:t>
            </w:r>
          </w:p>
        </w:tc>
      </w:tr>
      <w:tr w:rsidR="008E4242" w:rsidRPr="00841104" w14:paraId="64189E1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1EA752" w14:textId="46A5BF0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593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FE8DF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009829D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889B9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рабочему месту оператора (свободное пространство, сиденье, органы управления)</w:t>
            </w:r>
          </w:p>
        </w:tc>
        <w:tc>
          <w:tcPr>
            <w:tcW w:w="2126" w:type="dxa"/>
            <w:shd w:val="clear" w:color="auto" w:fill="auto"/>
          </w:tcPr>
          <w:p w14:paraId="0133E9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0695BE07" w14:textId="5780BF3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пп.4.3,4.4.2, 4.4.3</w:t>
            </w:r>
            <w:r w:rsidRPr="00841104">
              <w:rPr>
                <w:sz w:val="22"/>
                <w:szCs w:val="22"/>
              </w:rPr>
              <w:br/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4252-2015</w:t>
            </w:r>
            <w:proofErr w:type="gramEnd"/>
          </w:p>
          <w:p w14:paraId="39A7BA5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4253-2005</w:t>
            </w:r>
            <w:proofErr w:type="gramEnd"/>
          </w:p>
          <w:p w14:paraId="72A413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15077-2014</w:t>
            </w:r>
          </w:p>
        </w:tc>
        <w:tc>
          <w:tcPr>
            <w:tcW w:w="1989" w:type="dxa"/>
            <w:shd w:val="clear" w:color="auto" w:fill="auto"/>
          </w:tcPr>
          <w:p w14:paraId="0023168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пп.</w:t>
            </w:r>
            <w:proofErr w:type="gramEnd"/>
            <w:r w:rsidRPr="00841104">
              <w:rPr>
                <w:sz w:val="22"/>
                <w:szCs w:val="22"/>
              </w:rPr>
              <w:t xml:space="preserve"> 4.1, 4.2.8</w:t>
            </w:r>
            <w:r w:rsidRPr="00841104">
              <w:rPr>
                <w:sz w:val="22"/>
                <w:szCs w:val="22"/>
              </w:rPr>
              <w:br/>
              <w:t xml:space="preserve">ГОСТ 23734-98  </w:t>
            </w:r>
          </w:p>
          <w:p w14:paraId="1B9330DC" w14:textId="3F7ED7A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 </w:t>
            </w:r>
          </w:p>
          <w:p w14:paraId="78C6222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60A31A1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75981F" w14:textId="5BAE227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9A6D6" w14:textId="69397C9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626E2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2229C01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29.016</w:t>
            </w:r>
          </w:p>
        </w:tc>
        <w:tc>
          <w:tcPr>
            <w:tcW w:w="2268" w:type="dxa"/>
            <w:shd w:val="clear" w:color="auto" w:fill="auto"/>
          </w:tcPr>
          <w:p w14:paraId="36BB030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доступу на рабочее место оператора</w:t>
            </w:r>
          </w:p>
        </w:tc>
        <w:tc>
          <w:tcPr>
            <w:tcW w:w="2126" w:type="dxa"/>
            <w:shd w:val="clear" w:color="auto" w:fill="auto"/>
          </w:tcPr>
          <w:p w14:paraId="4BE9BA4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3F70FB9D" w14:textId="5D24129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п.4.4.1</w:t>
            </w:r>
          </w:p>
          <w:p w14:paraId="6C7193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4252-2015</w:t>
            </w:r>
            <w:proofErr w:type="gramEnd"/>
          </w:p>
          <w:p w14:paraId="5C334F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DED0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пп.</w:t>
            </w:r>
            <w:proofErr w:type="gramEnd"/>
            <w:r w:rsidRPr="00841104">
              <w:rPr>
                <w:sz w:val="22"/>
                <w:szCs w:val="22"/>
              </w:rPr>
              <w:t xml:space="preserve"> 4.1, 4.2.8</w:t>
            </w:r>
            <w:r w:rsidRPr="00841104">
              <w:rPr>
                <w:sz w:val="22"/>
                <w:szCs w:val="22"/>
              </w:rPr>
              <w:br/>
              <w:t xml:space="preserve">ГОСТ 23734-98  </w:t>
            </w:r>
          </w:p>
          <w:p w14:paraId="378ABEA7" w14:textId="609CA12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</w:t>
            </w:r>
          </w:p>
          <w:p w14:paraId="60C0D47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26025-83</w:t>
            </w:r>
          </w:p>
        </w:tc>
      </w:tr>
      <w:tr w:rsidR="008E4242" w:rsidRPr="00841104" w14:paraId="6D37272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2BD34B" w14:textId="7CE5FFB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5CB4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640CF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F52B6C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33AAF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системам отопления, вентиляции и кондиционирования воздуха</w:t>
            </w:r>
          </w:p>
        </w:tc>
        <w:tc>
          <w:tcPr>
            <w:tcW w:w="2126" w:type="dxa"/>
            <w:shd w:val="clear" w:color="auto" w:fill="auto"/>
          </w:tcPr>
          <w:p w14:paraId="6041592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14269-2-2003 </w:t>
            </w:r>
          </w:p>
          <w:p w14:paraId="3D6FB9CE" w14:textId="7B860A2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раздел 6  </w:t>
            </w:r>
          </w:p>
          <w:p w14:paraId="0237EE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пп.8.2, 9.2, 10.2</w:t>
            </w:r>
          </w:p>
          <w:p w14:paraId="36BCD67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57D31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14269-2-2003</w:t>
            </w:r>
          </w:p>
          <w:p w14:paraId="2EEDA0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14269-5-2003</w:t>
            </w:r>
          </w:p>
        </w:tc>
      </w:tr>
      <w:tr w:rsidR="008E4242" w:rsidRPr="00841104" w14:paraId="7CB5CC6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7E71DD9" w14:textId="7D334E6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DB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C19D3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1BB8EAB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011875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Защитные свойства кабины трактора: </w:t>
            </w:r>
          </w:p>
          <w:p w14:paraId="5B81B6B2" w14:textId="46053FB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при опрокидывании ROPS статические испытания;</w:t>
            </w:r>
          </w:p>
          <w:p w14:paraId="1A4ABD4F" w14:textId="5269816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- при опрокидывании ROPS динамические испытания; </w:t>
            </w:r>
          </w:p>
          <w:p w14:paraId="404D2FBB" w14:textId="3496424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защита от падающих предметов FOPS</w:t>
            </w:r>
          </w:p>
        </w:tc>
        <w:tc>
          <w:tcPr>
            <w:tcW w:w="2126" w:type="dxa"/>
            <w:shd w:val="clear" w:color="auto" w:fill="auto"/>
          </w:tcPr>
          <w:p w14:paraId="6A1403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19ED01A6" w14:textId="0379934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пп.4.12, 4.13</w:t>
            </w:r>
          </w:p>
          <w:p w14:paraId="3464F0D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5700-2008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F78DA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5700-2013</w:t>
            </w:r>
            <w:proofErr w:type="gramEnd"/>
          </w:p>
          <w:p w14:paraId="7A57ABC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3463-2008</w:t>
            </w:r>
            <w:proofErr w:type="gramEnd"/>
          </w:p>
          <w:p w14:paraId="10667F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3463-2013</w:t>
            </w:r>
            <w:proofErr w:type="gramEnd"/>
          </w:p>
          <w:p w14:paraId="473E31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</w:p>
          <w:p w14:paraId="271FE3EF" w14:textId="37FAE0F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27850-2016</w:t>
            </w:r>
          </w:p>
        </w:tc>
        <w:tc>
          <w:tcPr>
            <w:tcW w:w="1989" w:type="dxa"/>
            <w:shd w:val="clear" w:color="auto" w:fill="auto"/>
          </w:tcPr>
          <w:p w14:paraId="06E1A2F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5700-2008</w:t>
            </w:r>
            <w:proofErr w:type="gramEnd"/>
          </w:p>
          <w:p w14:paraId="1934AF6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5700-2013</w:t>
            </w:r>
            <w:proofErr w:type="gramEnd"/>
          </w:p>
          <w:p w14:paraId="1538B5B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3463-2008</w:t>
            </w:r>
            <w:proofErr w:type="gramEnd"/>
          </w:p>
          <w:p w14:paraId="3B9FFE0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3463-2013</w:t>
            </w:r>
            <w:proofErr w:type="gramEnd"/>
          </w:p>
          <w:p w14:paraId="03E136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</w:p>
          <w:p w14:paraId="1FBBA501" w14:textId="71F48BD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27850-2016</w:t>
            </w:r>
          </w:p>
        </w:tc>
      </w:tr>
      <w:tr w:rsidR="008E4242" w:rsidRPr="00841104" w14:paraId="76E67AA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6FC90F" w14:textId="70D6F8A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14.75*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F82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гусеничные сельскохозяйственные. </w:t>
            </w:r>
          </w:p>
          <w:p w14:paraId="0C813A77" w14:textId="06D88D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AC9DE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7D337DD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3B706F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гидроприводу тракторов</w:t>
            </w:r>
          </w:p>
        </w:tc>
        <w:tc>
          <w:tcPr>
            <w:tcW w:w="2126" w:type="dxa"/>
            <w:shd w:val="clear" w:color="auto" w:fill="auto"/>
          </w:tcPr>
          <w:p w14:paraId="4088BC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636A21DA" w14:textId="1CE2B6B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п.4.8</w:t>
            </w:r>
          </w:p>
          <w:p w14:paraId="79A19C5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4413-2016</w:t>
            </w:r>
          </w:p>
        </w:tc>
        <w:tc>
          <w:tcPr>
            <w:tcW w:w="1989" w:type="dxa"/>
            <w:shd w:val="clear" w:color="auto" w:fill="auto"/>
          </w:tcPr>
          <w:p w14:paraId="47F7578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37FFCA6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FBA4D2" w14:textId="1353DE4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ECB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FFFFB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9016FB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5727165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Внешний шум</w:t>
            </w:r>
          </w:p>
        </w:tc>
        <w:tc>
          <w:tcPr>
            <w:tcW w:w="2126" w:type="dxa"/>
            <w:shd w:val="clear" w:color="auto" w:fill="auto"/>
          </w:tcPr>
          <w:p w14:paraId="119226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33678-2015</w:t>
            </w:r>
            <w:proofErr w:type="gramEnd"/>
            <w:r w:rsidRPr="00841104">
              <w:rPr>
                <w:sz w:val="22"/>
                <w:szCs w:val="22"/>
              </w:rPr>
              <w:t xml:space="preserve"> р.4</w:t>
            </w:r>
          </w:p>
          <w:p w14:paraId="2EDB33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3.4</w:t>
            </w:r>
          </w:p>
          <w:p w14:paraId="101EBB2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2A431314" w14:textId="6017E7A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п.4.2.2</w:t>
            </w:r>
          </w:p>
        </w:tc>
        <w:tc>
          <w:tcPr>
            <w:tcW w:w="1989" w:type="dxa"/>
            <w:shd w:val="clear" w:color="auto" w:fill="auto"/>
          </w:tcPr>
          <w:p w14:paraId="162D1E7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33678-2015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A3FC26D" w14:textId="6AFF52C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разделы </w:t>
            </w:r>
            <w:proofErr w:type="gramStart"/>
            <w:r w:rsidRPr="00841104">
              <w:rPr>
                <w:sz w:val="22"/>
                <w:szCs w:val="22"/>
              </w:rPr>
              <w:t>6-9</w:t>
            </w:r>
            <w:proofErr w:type="gramEnd"/>
          </w:p>
          <w:p w14:paraId="2B12B97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086223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4.2.12</w:t>
            </w:r>
          </w:p>
        </w:tc>
      </w:tr>
      <w:tr w:rsidR="008E4242" w:rsidRPr="00841104" w14:paraId="3627C71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B05162D" w14:textId="5ECDC4D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BC1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ACFFC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34DC151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A229B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руководству по эксплуатации</w:t>
            </w:r>
          </w:p>
        </w:tc>
        <w:tc>
          <w:tcPr>
            <w:tcW w:w="2126" w:type="dxa"/>
            <w:shd w:val="clear" w:color="auto" w:fill="auto"/>
          </w:tcPr>
          <w:p w14:paraId="1CA23CCD" w14:textId="77777777" w:rsidR="008E4242" w:rsidRPr="00841104" w:rsidRDefault="008E4242" w:rsidP="008E4242">
            <w:pPr>
              <w:pStyle w:val="a6"/>
              <w:rPr>
                <w:spacing w:val="-16"/>
                <w:sz w:val="22"/>
                <w:szCs w:val="22"/>
              </w:rPr>
            </w:pPr>
            <w:r w:rsidRPr="00841104">
              <w:rPr>
                <w:spacing w:val="-16"/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pacing w:val="-16"/>
                <w:sz w:val="22"/>
                <w:szCs w:val="22"/>
              </w:rPr>
              <w:t>12100-2013</w:t>
            </w:r>
            <w:proofErr w:type="gramEnd"/>
          </w:p>
          <w:p w14:paraId="1703559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27388-87</w:t>
            </w:r>
            <w:proofErr w:type="gramEnd"/>
          </w:p>
          <w:p w14:paraId="324923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75F883BC" w14:textId="05FF681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п.5.1</w:t>
            </w:r>
          </w:p>
        </w:tc>
        <w:tc>
          <w:tcPr>
            <w:tcW w:w="1989" w:type="dxa"/>
            <w:shd w:val="clear" w:color="auto" w:fill="auto"/>
          </w:tcPr>
          <w:p w14:paraId="59E2AE5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68483B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71CA24F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0D1DD0" w14:textId="4EC3FBB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7C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D8164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76DAB71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FAEFA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Сиденье пассажира</w:t>
            </w:r>
          </w:p>
        </w:tc>
        <w:tc>
          <w:tcPr>
            <w:tcW w:w="2126" w:type="dxa"/>
            <w:shd w:val="clear" w:color="auto" w:fill="auto"/>
          </w:tcPr>
          <w:p w14:paraId="1498DA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26322-1-2012 </w:t>
            </w:r>
          </w:p>
          <w:p w14:paraId="36D641EF" w14:textId="69A25B6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4.4.4</w:t>
            </w:r>
          </w:p>
        </w:tc>
        <w:tc>
          <w:tcPr>
            <w:tcW w:w="1989" w:type="dxa"/>
            <w:shd w:val="clear" w:color="auto" w:fill="auto"/>
          </w:tcPr>
          <w:p w14:paraId="54AC51C7" w14:textId="77777777" w:rsidR="008E4242" w:rsidRPr="00841104" w:rsidRDefault="008E4242" w:rsidP="008E4242">
            <w:pPr>
              <w:pStyle w:val="a6"/>
              <w:rPr>
                <w:sz w:val="22"/>
                <w:szCs w:val="22"/>
                <w:highlight w:val="yellow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4.2.8</w:t>
            </w:r>
          </w:p>
        </w:tc>
      </w:tr>
      <w:tr w:rsidR="008E4242" w:rsidRPr="00841104" w14:paraId="2FE759C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F92A96" w14:textId="4713948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14.79*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D4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E1C96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52F74DA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69E69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54EABB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DC0052D" w14:textId="470CE64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6.4.4</w:t>
            </w:r>
          </w:p>
        </w:tc>
        <w:tc>
          <w:tcPr>
            <w:tcW w:w="1989" w:type="dxa"/>
            <w:shd w:val="clear" w:color="auto" w:fill="auto"/>
          </w:tcPr>
          <w:p w14:paraId="6A934C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8E4242" w:rsidRPr="00841104" w14:paraId="15537BAE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596BBD8C" w14:textId="77777777" w:rsidR="008E4242" w:rsidRPr="00841104" w:rsidRDefault="008E4242" w:rsidP="008E424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8E4242" w:rsidRPr="00841104" w14:paraId="768AD6C0" w14:textId="77777777" w:rsidTr="00601D3F">
        <w:trPr>
          <w:trHeight w:val="169"/>
        </w:trPr>
        <w:tc>
          <w:tcPr>
            <w:tcW w:w="707" w:type="dxa"/>
          </w:tcPr>
          <w:p w14:paraId="6B1077E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14.80</w:t>
            </w:r>
          </w:p>
          <w:p w14:paraId="3EBC7131" w14:textId="5534F10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5E4F3A5E" w14:textId="5D6D717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Тракторы гусеничные сельскохозяйственные</w:t>
            </w:r>
          </w:p>
        </w:tc>
        <w:tc>
          <w:tcPr>
            <w:tcW w:w="851" w:type="dxa"/>
            <w:shd w:val="clear" w:color="auto" w:fill="auto"/>
          </w:tcPr>
          <w:p w14:paraId="207F12A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5FA3BD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BD7B93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0DEA7A8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19677-87</w:t>
            </w:r>
            <w:proofErr w:type="gramEnd"/>
            <w:r w:rsidRPr="00841104">
              <w:rPr>
                <w:sz w:val="22"/>
                <w:szCs w:val="22"/>
              </w:rPr>
              <w:t xml:space="preserve"> п. 2.5</w:t>
            </w:r>
          </w:p>
          <w:p w14:paraId="776C7D2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12.2.019-2015</w:t>
            </w:r>
            <w:proofErr w:type="gramEnd"/>
            <w:r w:rsidRPr="00841104">
              <w:rPr>
                <w:sz w:val="22"/>
                <w:szCs w:val="22"/>
              </w:rPr>
              <w:t xml:space="preserve"> п. 3.2</w:t>
            </w:r>
          </w:p>
        </w:tc>
        <w:tc>
          <w:tcPr>
            <w:tcW w:w="1989" w:type="dxa"/>
            <w:shd w:val="clear" w:color="auto" w:fill="auto"/>
          </w:tcPr>
          <w:p w14:paraId="180A9D7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4.2.4 </w:t>
            </w:r>
          </w:p>
          <w:p w14:paraId="6A476C3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33691-2015</w:t>
            </w:r>
            <w:proofErr w:type="gramEnd"/>
          </w:p>
          <w:p w14:paraId="51105F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C1CC3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4.10</w:t>
            </w:r>
          </w:p>
        </w:tc>
      </w:tr>
      <w:tr w:rsidR="008E4242" w:rsidRPr="00841104" w14:paraId="66EA186C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475D71F8" w14:textId="77777777" w:rsidR="008E4242" w:rsidRPr="00841104" w:rsidRDefault="008E4242" w:rsidP="008E4242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1249D93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B7E590" w14:textId="7477E55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8FB2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промышленные, </w:t>
            </w:r>
            <w:proofErr w:type="gramStart"/>
            <w:r w:rsidRPr="00841104">
              <w:rPr>
                <w:sz w:val="22"/>
                <w:szCs w:val="22"/>
              </w:rPr>
              <w:t>в  т.ч</w:t>
            </w:r>
            <w:proofErr w:type="gramEnd"/>
          </w:p>
          <w:p w14:paraId="40488E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агрегатированные бульдозерным и</w:t>
            </w:r>
          </w:p>
          <w:p w14:paraId="52EEA897" w14:textId="009C694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proofErr w:type="spellStart"/>
            <w:r w:rsidRPr="00841104">
              <w:rPr>
                <w:sz w:val="22"/>
                <w:szCs w:val="22"/>
              </w:rPr>
              <w:t>бульдозернорыхлительным</w:t>
            </w:r>
            <w:proofErr w:type="spellEnd"/>
            <w:r w:rsidRPr="00841104">
              <w:rPr>
                <w:sz w:val="22"/>
                <w:szCs w:val="22"/>
              </w:rPr>
              <w:t xml:space="preserve"> оборудованием, и мелиоративные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69C8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6706BB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CC8306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системе доступа</w:t>
            </w:r>
          </w:p>
          <w:p w14:paraId="01E148E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B6EF0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р. 4</w:t>
            </w:r>
          </w:p>
        </w:tc>
        <w:tc>
          <w:tcPr>
            <w:tcW w:w="1989" w:type="dxa"/>
            <w:shd w:val="clear" w:color="auto" w:fill="auto"/>
          </w:tcPr>
          <w:p w14:paraId="16FCDE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DE9ED8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3.5</w:t>
            </w:r>
            <w:proofErr w:type="gramStart"/>
            <w:r w:rsidRPr="00841104">
              <w:rPr>
                <w:sz w:val="22"/>
                <w:szCs w:val="22"/>
              </w:rPr>
              <w:t>,  р.</w:t>
            </w:r>
            <w:proofErr w:type="gramEnd"/>
            <w:r w:rsidRPr="00841104">
              <w:rPr>
                <w:sz w:val="22"/>
                <w:szCs w:val="22"/>
              </w:rPr>
              <w:t>4</w:t>
            </w:r>
          </w:p>
        </w:tc>
      </w:tr>
      <w:tr w:rsidR="008E4242" w:rsidRPr="00841104" w14:paraId="3934EF5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61EDAFD" w14:textId="29C9BD7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3E4BD" w14:textId="26B3A2CB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2B15C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5EF5B7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284F5D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обзорности</w:t>
            </w:r>
          </w:p>
          <w:p w14:paraId="4A93EA7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96F76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разд. 5</w:t>
            </w:r>
          </w:p>
        </w:tc>
        <w:tc>
          <w:tcPr>
            <w:tcW w:w="1989" w:type="dxa"/>
            <w:shd w:val="clear" w:color="auto" w:fill="auto"/>
          </w:tcPr>
          <w:p w14:paraId="659EF7C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E94455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3.5, р.5</w:t>
            </w:r>
          </w:p>
        </w:tc>
      </w:tr>
      <w:tr w:rsidR="008E4242" w:rsidRPr="00841104" w14:paraId="4021101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CF13E1" w14:textId="28F4403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15.3*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83D1" w14:textId="01A72A72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DFC40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77088A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5AF7120C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освещенности</w:t>
            </w:r>
          </w:p>
          <w:p w14:paraId="133834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527CD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р. 6</w:t>
            </w:r>
          </w:p>
        </w:tc>
        <w:tc>
          <w:tcPr>
            <w:tcW w:w="1989" w:type="dxa"/>
            <w:shd w:val="clear" w:color="auto" w:fill="auto"/>
          </w:tcPr>
          <w:p w14:paraId="6D8D79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78DA5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3.5, р. 6</w:t>
            </w:r>
          </w:p>
        </w:tc>
      </w:tr>
      <w:tr w:rsidR="008E4242" w:rsidRPr="00841104" w14:paraId="7043286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72FF0C" w14:textId="21B8B5B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F4E26" w14:textId="4AA7B0EF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55B2A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3B3F9B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044D31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кабине и рабочему месту оператора</w:t>
            </w:r>
          </w:p>
          <w:p w14:paraId="0A7F2E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3A1C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пп.7.1.1, 7.1.3, 7.2</w:t>
            </w:r>
          </w:p>
        </w:tc>
        <w:tc>
          <w:tcPr>
            <w:tcW w:w="1989" w:type="dxa"/>
            <w:shd w:val="clear" w:color="auto" w:fill="auto"/>
          </w:tcPr>
          <w:p w14:paraId="6C6B6D0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4.2.8</w:t>
            </w:r>
            <w:r w:rsidRPr="00841104">
              <w:rPr>
                <w:sz w:val="22"/>
                <w:szCs w:val="22"/>
              </w:rPr>
              <w:br/>
              <w:t>ГОСТ 23734-98</w:t>
            </w:r>
          </w:p>
        </w:tc>
      </w:tr>
      <w:tr w:rsidR="008E4242" w:rsidRPr="00841104" w14:paraId="67BCA02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728096" w14:textId="30F2225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BF41A" w14:textId="1E3BA994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905BB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01B664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262E9F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вибрации на рабочем месте</w:t>
            </w:r>
          </w:p>
        </w:tc>
        <w:tc>
          <w:tcPr>
            <w:tcW w:w="2126" w:type="dxa"/>
            <w:shd w:val="clear" w:color="auto" w:fill="auto"/>
          </w:tcPr>
          <w:p w14:paraId="659F8F8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552C40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7.3</w:t>
            </w:r>
          </w:p>
        </w:tc>
        <w:tc>
          <w:tcPr>
            <w:tcW w:w="1989" w:type="dxa"/>
            <w:shd w:val="clear" w:color="auto" w:fill="auto"/>
          </w:tcPr>
          <w:p w14:paraId="433716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пп. 3.7, 7.7, 8.3</w:t>
            </w:r>
          </w:p>
          <w:p w14:paraId="33553A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</w:tc>
      </w:tr>
      <w:tr w:rsidR="008E4242" w:rsidRPr="00841104" w14:paraId="5283949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5923C1" w14:textId="1629CC1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D7B4D" w14:textId="71E543B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30312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BDAB2D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5C9C74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Содержание пыли в воздухе рабочей зоны</w:t>
            </w:r>
          </w:p>
          <w:p w14:paraId="400C67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FDDBB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43E35C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6.4</w:t>
            </w:r>
          </w:p>
        </w:tc>
        <w:tc>
          <w:tcPr>
            <w:tcW w:w="1989" w:type="dxa"/>
            <w:shd w:val="clear" w:color="auto" w:fill="auto"/>
          </w:tcPr>
          <w:p w14:paraId="0468B2C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F9F04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7.3</w:t>
            </w:r>
          </w:p>
        </w:tc>
      </w:tr>
      <w:tr w:rsidR="008E4242" w:rsidRPr="00841104" w14:paraId="2E5F845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E8A86C" w14:textId="771C819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ED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5ED45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A05932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2EC29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Содержание СО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09077C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7F4AE19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76BC5A8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2E8F7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7.5</w:t>
            </w:r>
          </w:p>
        </w:tc>
      </w:tr>
      <w:tr w:rsidR="008E4242" w:rsidRPr="00841104" w14:paraId="00D4434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64D546" w14:textId="22DBBAB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5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24E08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0C76AF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0D5EAB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защите от атмосферных осадков</w:t>
            </w:r>
          </w:p>
        </w:tc>
        <w:tc>
          <w:tcPr>
            <w:tcW w:w="2126" w:type="dxa"/>
            <w:shd w:val="clear" w:color="auto" w:fill="auto"/>
          </w:tcPr>
          <w:p w14:paraId="03D86D2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0DF57C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7.1.3</w:t>
            </w:r>
          </w:p>
          <w:p w14:paraId="3337C1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7CFB425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3.9</w:t>
            </w:r>
          </w:p>
        </w:tc>
        <w:tc>
          <w:tcPr>
            <w:tcW w:w="1989" w:type="dxa"/>
            <w:shd w:val="clear" w:color="auto" w:fill="auto"/>
          </w:tcPr>
          <w:p w14:paraId="4E2D50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B7489B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7.1</w:t>
            </w:r>
          </w:p>
        </w:tc>
      </w:tr>
      <w:tr w:rsidR="008E4242" w:rsidRPr="00841104" w14:paraId="103DD64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2659DA" w14:textId="46B5D24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15.9*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FC6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промышленные, </w:t>
            </w:r>
            <w:proofErr w:type="gramStart"/>
            <w:r w:rsidRPr="00841104">
              <w:rPr>
                <w:sz w:val="22"/>
                <w:szCs w:val="22"/>
              </w:rPr>
              <w:t>в  т.ч</w:t>
            </w:r>
            <w:proofErr w:type="gramEnd"/>
          </w:p>
          <w:p w14:paraId="61ACE9B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агрегатированные бульдозерным и</w:t>
            </w:r>
          </w:p>
          <w:p w14:paraId="5C51F695" w14:textId="418F251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proofErr w:type="spellStart"/>
            <w:r w:rsidRPr="00841104">
              <w:rPr>
                <w:sz w:val="22"/>
                <w:szCs w:val="22"/>
              </w:rPr>
              <w:t>бульдозернорыхлительным</w:t>
            </w:r>
            <w:proofErr w:type="spellEnd"/>
            <w:r w:rsidRPr="00841104">
              <w:rPr>
                <w:sz w:val="22"/>
                <w:szCs w:val="22"/>
              </w:rPr>
              <w:t xml:space="preserve"> оборудованием, и мелиоративные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6D972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A4BC77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8312C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средств обеспечения безопасности узлов машин, работающих под давлением и (или) при высокой температуре</w:t>
            </w:r>
          </w:p>
        </w:tc>
        <w:tc>
          <w:tcPr>
            <w:tcW w:w="2126" w:type="dxa"/>
            <w:shd w:val="clear" w:color="auto" w:fill="auto"/>
          </w:tcPr>
          <w:p w14:paraId="617D65A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пп. 9.1-9.5</w:t>
            </w:r>
          </w:p>
        </w:tc>
        <w:tc>
          <w:tcPr>
            <w:tcW w:w="1989" w:type="dxa"/>
            <w:shd w:val="clear" w:color="auto" w:fill="auto"/>
          </w:tcPr>
          <w:p w14:paraId="22B1B6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</w:t>
            </w:r>
          </w:p>
          <w:p w14:paraId="16A59AA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A2B0A7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</w:tc>
      </w:tr>
      <w:tr w:rsidR="008E4242" w:rsidRPr="00841104" w14:paraId="005A1E6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52CB45" w14:textId="71C664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CEF9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90E97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2598A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11.116,</w:t>
            </w:r>
          </w:p>
          <w:p w14:paraId="7021EA5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02725A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сигнальных устройств и уровень звука сигнала.</w:t>
            </w:r>
          </w:p>
        </w:tc>
        <w:tc>
          <w:tcPr>
            <w:tcW w:w="2126" w:type="dxa"/>
            <w:shd w:val="clear" w:color="auto" w:fill="auto"/>
          </w:tcPr>
          <w:p w14:paraId="58DB63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</w:p>
          <w:p w14:paraId="737AD52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3.10, 3.11</w:t>
            </w:r>
          </w:p>
        </w:tc>
        <w:tc>
          <w:tcPr>
            <w:tcW w:w="1989" w:type="dxa"/>
            <w:shd w:val="clear" w:color="auto" w:fill="auto"/>
          </w:tcPr>
          <w:p w14:paraId="4A5029A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пп. 9.1, 9.2</w:t>
            </w:r>
          </w:p>
        </w:tc>
      </w:tr>
      <w:tr w:rsidR="008E4242" w:rsidRPr="00841104" w14:paraId="3BE4376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4DBE4C" w14:textId="715D503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A31C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A4115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63AB24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8BB1436" w14:textId="3249EF2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резиновых защитных колпачков на открытых клеммах электрооборудования и дополнительной защиты изоляции от механических повреждений</w:t>
            </w:r>
          </w:p>
        </w:tc>
        <w:tc>
          <w:tcPr>
            <w:tcW w:w="2126" w:type="dxa"/>
            <w:shd w:val="clear" w:color="auto" w:fill="auto"/>
          </w:tcPr>
          <w:p w14:paraId="1C0353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</w:p>
          <w:p w14:paraId="46B2C6C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8.1, 8.2</w:t>
            </w:r>
          </w:p>
        </w:tc>
        <w:tc>
          <w:tcPr>
            <w:tcW w:w="1989" w:type="dxa"/>
            <w:shd w:val="clear" w:color="auto" w:fill="auto"/>
          </w:tcPr>
          <w:p w14:paraId="53816C7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72A91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  <w:p w14:paraId="2709BE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12.2.007.0-75</w:t>
            </w:r>
            <w:r w:rsidRPr="00841104">
              <w:rPr>
                <w:sz w:val="22"/>
                <w:szCs w:val="22"/>
              </w:rPr>
              <w:br/>
              <w:t>пп. 3.2, 3.1.5, 3.6.1, 3.7.1</w:t>
            </w:r>
          </w:p>
        </w:tc>
      </w:tr>
      <w:tr w:rsidR="008E4242" w:rsidRPr="00841104" w14:paraId="4638540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2F4F3A" w14:textId="2448163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F3C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CEA72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EEE635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A66165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Возможность выключения «массы»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972D1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п. 8.5</w:t>
            </w:r>
          </w:p>
        </w:tc>
        <w:tc>
          <w:tcPr>
            <w:tcW w:w="1989" w:type="dxa"/>
            <w:shd w:val="clear" w:color="auto" w:fill="auto"/>
          </w:tcPr>
          <w:p w14:paraId="54EB78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6884B59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п. 9.2</w:t>
            </w:r>
          </w:p>
        </w:tc>
      </w:tr>
      <w:tr w:rsidR="008E4242" w:rsidRPr="00841104" w14:paraId="5808B95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9FB6986" w14:textId="3E9A479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E9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CA7CC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821A82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E3D7D9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Требование к системе пуска</w:t>
            </w:r>
          </w:p>
        </w:tc>
        <w:tc>
          <w:tcPr>
            <w:tcW w:w="2126" w:type="dxa"/>
            <w:shd w:val="clear" w:color="auto" w:fill="auto"/>
          </w:tcPr>
          <w:p w14:paraId="68071ED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п. 8.6</w:t>
            </w:r>
          </w:p>
        </w:tc>
        <w:tc>
          <w:tcPr>
            <w:tcW w:w="1989" w:type="dxa"/>
            <w:shd w:val="clear" w:color="auto" w:fill="auto"/>
          </w:tcPr>
          <w:p w14:paraId="7437A91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65E1ED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33D2B98F" w14:textId="637EFD9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62582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</w:tc>
      </w:tr>
      <w:tr w:rsidR="008E4242" w:rsidRPr="00841104" w14:paraId="6126C2C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BBAF46" w14:textId="6B799BC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FFAC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9838E4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6F66E2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6EC634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 устройства для экстренной остановки двигателя при аварийных случаях</w:t>
            </w:r>
          </w:p>
        </w:tc>
        <w:tc>
          <w:tcPr>
            <w:tcW w:w="2126" w:type="dxa"/>
            <w:shd w:val="clear" w:color="auto" w:fill="auto"/>
          </w:tcPr>
          <w:p w14:paraId="75AA3CF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п. 8.8</w:t>
            </w:r>
          </w:p>
        </w:tc>
        <w:tc>
          <w:tcPr>
            <w:tcW w:w="1989" w:type="dxa"/>
            <w:shd w:val="clear" w:color="auto" w:fill="auto"/>
          </w:tcPr>
          <w:p w14:paraId="1EF2A2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D58C9B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323ED0F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EE34D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</w:tc>
      </w:tr>
      <w:tr w:rsidR="008E4242" w:rsidRPr="00841104" w14:paraId="06B788E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0C2916" w14:textId="6EB2851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0F9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B01DB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B70470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D6199B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Сиденье оператора</w:t>
            </w:r>
          </w:p>
        </w:tc>
        <w:tc>
          <w:tcPr>
            <w:tcW w:w="2126" w:type="dxa"/>
            <w:shd w:val="clear" w:color="auto" w:fill="auto"/>
          </w:tcPr>
          <w:p w14:paraId="2452772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0AB17786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6.3</w:t>
            </w:r>
          </w:p>
        </w:tc>
        <w:tc>
          <w:tcPr>
            <w:tcW w:w="1989" w:type="dxa"/>
            <w:shd w:val="clear" w:color="auto" w:fill="auto"/>
          </w:tcPr>
          <w:p w14:paraId="5543022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20062-</w:t>
            </w:r>
            <w:proofErr w:type="gramStart"/>
            <w:r w:rsidRPr="00841104">
              <w:rPr>
                <w:sz w:val="22"/>
                <w:szCs w:val="22"/>
              </w:rPr>
              <w:t>96  р.</w:t>
            </w:r>
            <w:proofErr w:type="gramEnd"/>
            <w:r w:rsidRPr="00841104">
              <w:rPr>
                <w:sz w:val="22"/>
                <w:szCs w:val="22"/>
              </w:rPr>
              <w:t>7</w:t>
            </w:r>
          </w:p>
        </w:tc>
      </w:tr>
      <w:tr w:rsidR="008E4242" w:rsidRPr="00841104" w14:paraId="068BF78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0B2EB3" w14:textId="62C1776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B78B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240A8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2B5DB4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A9152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Наличие, количество, цвет и расположение внешних средств освещения для работы в темное время суток и светосигнального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329CFF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</w:p>
          <w:p w14:paraId="4C09D53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8769-75</w:t>
            </w:r>
            <w:proofErr w:type="gramEnd"/>
            <w:r w:rsidRPr="00841104">
              <w:rPr>
                <w:sz w:val="22"/>
                <w:szCs w:val="22"/>
              </w:rPr>
              <w:t xml:space="preserve"> пп.1, 2</w:t>
            </w:r>
          </w:p>
          <w:p w14:paraId="30453D07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ИСО 12509-2010</w:t>
            </w:r>
          </w:p>
        </w:tc>
        <w:tc>
          <w:tcPr>
            <w:tcW w:w="1989" w:type="dxa"/>
            <w:shd w:val="clear" w:color="auto" w:fill="auto"/>
          </w:tcPr>
          <w:p w14:paraId="6B4309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</w:p>
          <w:p w14:paraId="05C35F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3320A5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19B9F79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2A4E1F8" w14:textId="26B7246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C9B3" w14:textId="57DCC8A6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6AFB35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D80E0B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43A5FF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Наличие устройств для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машины и сборочных единиц, а также схем </w:t>
            </w:r>
            <w:proofErr w:type="spellStart"/>
            <w:r w:rsidRPr="00841104">
              <w:rPr>
                <w:sz w:val="22"/>
                <w:szCs w:val="22"/>
              </w:rPr>
              <w:t>зачаливания</w:t>
            </w:r>
            <w:proofErr w:type="spellEnd"/>
            <w:r w:rsidRPr="00841104">
              <w:rPr>
                <w:sz w:val="22"/>
                <w:szCs w:val="22"/>
              </w:rPr>
              <w:t xml:space="preserve"> и </w:t>
            </w:r>
            <w:proofErr w:type="spellStart"/>
            <w:r w:rsidRPr="00841104">
              <w:rPr>
                <w:sz w:val="22"/>
                <w:szCs w:val="22"/>
              </w:rPr>
              <w:t>поддомкрачивания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E8168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</w:p>
          <w:p w14:paraId="15A5AA5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8769-75</w:t>
            </w:r>
            <w:proofErr w:type="gramEnd"/>
            <w:r w:rsidRPr="00841104">
              <w:rPr>
                <w:sz w:val="22"/>
                <w:szCs w:val="22"/>
              </w:rPr>
              <w:t xml:space="preserve"> пп.1, 2</w:t>
            </w:r>
          </w:p>
          <w:p w14:paraId="0F83E1A9" w14:textId="77777777" w:rsidR="008E4242" w:rsidRPr="00841104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Р ИСО 12509-2010</w:t>
            </w:r>
          </w:p>
        </w:tc>
        <w:tc>
          <w:tcPr>
            <w:tcW w:w="1989" w:type="dxa"/>
            <w:shd w:val="clear" w:color="auto" w:fill="auto"/>
          </w:tcPr>
          <w:p w14:paraId="5174CA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</w:p>
          <w:p w14:paraId="0876C91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500CE4F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74A0446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E5BED04" w14:textId="46D497E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CC7" w14:textId="4C0A74F3" w:rsidR="008E4242" w:rsidRPr="00841104" w:rsidRDefault="008E4242" w:rsidP="008E4242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DFE5B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27B737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235610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заправочной горловины топливного бака, инструментального ящика и аккумуляторов</w:t>
            </w:r>
          </w:p>
          <w:p w14:paraId="150996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F1497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пп. 8.4, 8.11</w:t>
            </w:r>
          </w:p>
        </w:tc>
        <w:tc>
          <w:tcPr>
            <w:tcW w:w="1989" w:type="dxa"/>
            <w:shd w:val="clear" w:color="auto" w:fill="auto"/>
          </w:tcPr>
          <w:p w14:paraId="629B21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12.2.002-2020 п. 4.1</w:t>
            </w:r>
            <w:r w:rsidRPr="00841104">
              <w:rPr>
                <w:sz w:val="22"/>
                <w:szCs w:val="22"/>
              </w:rPr>
              <w:br/>
              <w:t>ГОСТ 23734-</w:t>
            </w:r>
            <w:proofErr w:type="gramStart"/>
            <w:r w:rsidRPr="00841104">
              <w:rPr>
                <w:sz w:val="22"/>
                <w:szCs w:val="22"/>
              </w:rPr>
              <w:t>98  п.</w:t>
            </w:r>
            <w:proofErr w:type="gramEnd"/>
            <w:r w:rsidRPr="00841104">
              <w:rPr>
                <w:sz w:val="22"/>
                <w:szCs w:val="22"/>
              </w:rPr>
              <w:t xml:space="preserve"> 4  ГОСТ 12.2.122-2013 </w:t>
            </w:r>
          </w:p>
          <w:p w14:paraId="744E22F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</w:tc>
      </w:tr>
      <w:tr w:rsidR="008E4242" w:rsidRPr="00841104" w14:paraId="0024E15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6C37BF" w14:textId="70AB254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15.19*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952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промышленные, </w:t>
            </w:r>
            <w:proofErr w:type="gramStart"/>
            <w:r w:rsidRPr="00841104">
              <w:rPr>
                <w:sz w:val="22"/>
                <w:szCs w:val="22"/>
              </w:rPr>
              <w:t>в  т.ч</w:t>
            </w:r>
            <w:proofErr w:type="gramEnd"/>
          </w:p>
          <w:p w14:paraId="603AAD4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агрегатированные бульдозерным и</w:t>
            </w:r>
          </w:p>
          <w:p w14:paraId="29A373A1" w14:textId="46166CA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proofErr w:type="spellStart"/>
            <w:r w:rsidRPr="00841104">
              <w:rPr>
                <w:sz w:val="22"/>
                <w:szCs w:val="22"/>
              </w:rPr>
              <w:t>бульдозернорыхлительным</w:t>
            </w:r>
            <w:proofErr w:type="spellEnd"/>
            <w:r w:rsidRPr="00841104">
              <w:rPr>
                <w:sz w:val="22"/>
                <w:szCs w:val="22"/>
              </w:rPr>
              <w:t xml:space="preserve"> оборудованием, и мелиоративные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97A7C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B0C514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1C5ACF8" w14:textId="5967BE8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Отсутствие каплепадения масла, топлива и охлаждающей жидкости</w:t>
            </w:r>
          </w:p>
        </w:tc>
        <w:tc>
          <w:tcPr>
            <w:tcW w:w="2126" w:type="dxa"/>
            <w:shd w:val="clear" w:color="auto" w:fill="auto"/>
          </w:tcPr>
          <w:p w14:paraId="5789795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000D0E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8.9</w:t>
            </w:r>
          </w:p>
        </w:tc>
        <w:tc>
          <w:tcPr>
            <w:tcW w:w="1989" w:type="dxa"/>
            <w:shd w:val="clear" w:color="auto" w:fill="auto"/>
          </w:tcPr>
          <w:p w14:paraId="4A5A0C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B90E1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</w:tc>
      </w:tr>
      <w:tr w:rsidR="008E4242" w:rsidRPr="00841104" w14:paraId="3640DEA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E5E994" w14:textId="30D4B9F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88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615740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0121AE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F5C7229" w14:textId="7C04E5F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Приспособленность топливных баков к механизированной заправке</w:t>
            </w:r>
          </w:p>
        </w:tc>
        <w:tc>
          <w:tcPr>
            <w:tcW w:w="2126" w:type="dxa"/>
            <w:shd w:val="clear" w:color="auto" w:fill="auto"/>
          </w:tcPr>
          <w:p w14:paraId="789470F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1BEF7B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8.10</w:t>
            </w:r>
          </w:p>
        </w:tc>
        <w:tc>
          <w:tcPr>
            <w:tcW w:w="1989" w:type="dxa"/>
            <w:shd w:val="clear" w:color="auto" w:fill="auto"/>
          </w:tcPr>
          <w:p w14:paraId="463314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0A49D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</w:tc>
      </w:tr>
      <w:tr w:rsidR="008E4242" w:rsidRPr="00841104" w14:paraId="1A040D5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AA24A6" w14:textId="211F6AC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E3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CBEDB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96C4353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7AC9F8B" w14:textId="62F7BD1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Предельные углы подъема и спуска</w:t>
            </w:r>
          </w:p>
        </w:tc>
        <w:tc>
          <w:tcPr>
            <w:tcW w:w="2126" w:type="dxa"/>
            <w:shd w:val="clear" w:color="auto" w:fill="auto"/>
          </w:tcPr>
          <w:p w14:paraId="6471813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3FE3CB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30CB839" w14:textId="671822D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12</w:t>
            </w:r>
          </w:p>
        </w:tc>
      </w:tr>
      <w:tr w:rsidR="008E4242" w:rsidRPr="00841104" w14:paraId="4F184E7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80AA03" w14:textId="3794E57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6F2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98E2E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8450B0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BC539A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Эффективность тормозной системы</w:t>
            </w:r>
          </w:p>
        </w:tc>
        <w:tc>
          <w:tcPr>
            <w:tcW w:w="2126" w:type="dxa"/>
            <w:shd w:val="clear" w:color="auto" w:fill="auto"/>
          </w:tcPr>
          <w:p w14:paraId="284280C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п. 3.13</w:t>
            </w:r>
          </w:p>
          <w:p w14:paraId="1A5357D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E5A5B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</w:p>
          <w:p w14:paraId="0A5CBAA1" w14:textId="6B6B4C4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4.2.6</w:t>
            </w:r>
          </w:p>
          <w:p w14:paraId="227073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п. 3.8</w:t>
            </w:r>
          </w:p>
        </w:tc>
      </w:tr>
      <w:tr w:rsidR="008E4242" w:rsidRPr="00841104" w14:paraId="246D523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877C94" w14:textId="79D663A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326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B991B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116F83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3DF3D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Габаритные размеры трактора</w:t>
            </w:r>
          </w:p>
        </w:tc>
        <w:tc>
          <w:tcPr>
            <w:tcW w:w="2126" w:type="dxa"/>
            <w:shd w:val="clear" w:color="auto" w:fill="auto"/>
          </w:tcPr>
          <w:p w14:paraId="28C00AA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2527F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A6534BB" w14:textId="3B6C3C4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4.2 </w:t>
            </w:r>
          </w:p>
          <w:p w14:paraId="47A4CD2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85EA47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5.1.1</w:t>
            </w:r>
          </w:p>
          <w:p w14:paraId="01D725A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5CCE7D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4.1. Прим.1</w:t>
            </w:r>
          </w:p>
          <w:p w14:paraId="612D5D9E" w14:textId="71E5274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27256-87</w:t>
            </w:r>
          </w:p>
        </w:tc>
      </w:tr>
      <w:tr w:rsidR="008E4242" w:rsidRPr="00841104" w14:paraId="5422098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0F6C279" w14:textId="4B16FA5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F56E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069A1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 29.040</w:t>
            </w:r>
          </w:p>
        </w:tc>
        <w:tc>
          <w:tcPr>
            <w:tcW w:w="2268" w:type="dxa"/>
            <w:shd w:val="clear" w:color="auto" w:fill="auto"/>
          </w:tcPr>
          <w:p w14:paraId="63513B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Масса трактора</w:t>
            </w:r>
          </w:p>
        </w:tc>
        <w:tc>
          <w:tcPr>
            <w:tcW w:w="2126" w:type="dxa"/>
            <w:shd w:val="clear" w:color="auto" w:fill="auto"/>
          </w:tcPr>
          <w:p w14:paraId="3E54D50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442716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5C2256A" w14:textId="2404F35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</w:t>
            </w:r>
          </w:p>
        </w:tc>
      </w:tr>
      <w:tr w:rsidR="008E4242" w:rsidRPr="00841104" w14:paraId="2720169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8D47ED3" w14:textId="7DE18EB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250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22E56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FC800F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6DA5F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Минимальный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527FFC1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2F77B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   </w:t>
            </w:r>
          </w:p>
          <w:p w14:paraId="3B484E0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п. 4.6</w:t>
            </w:r>
          </w:p>
          <w:p w14:paraId="18E001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9AB2E68" w14:textId="6493EF5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4.4</w:t>
            </w:r>
          </w:p>
        </w:tc>
      </w:tr>
      <w:tr w:rsidR="008E4242" w:rsidRPr="00841104" w14:paraId="5D57280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0E506E" w14:textId="5FF7323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055B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5436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7CCE55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4A8705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38D805B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6.14</w:t>
            </w:r>
          </w:p>
        </w:tc>
        <w:tc>
          <w:tcPr>
            <w:tcW w:w="1989" w:type="dxa"/>
            <w:shd w:val="clear" w:color="auto" w:fill="auto"/>
          </w:tcPr>
          <w:p w14:paraId="52608E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4.2.10</w:t>
            </w:r>
          </w:p>
        </w:tc>
      </w:tr>
      <w:tr w:rsidR="008E4242" w:rsidRPr="00841104" w14:paraId="14E2B9A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A88FC1" w14:textId="5817EA0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C3D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28079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AB6E299" w14:textId="1A50A961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35.060</w:t>
            </w:r>
          </w:p>
          <w:p w14:paraId="24CBD3B2" w14:textId="1A8CDB25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51FE5C5" w14:textId="237EB57F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35.065</w:t>
            </w:r>
          </w:p>
          <w:p w14:paraId="61B01D84" w14:textId="3DDC3AFE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3BE766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3CD1445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Микроклимат на рабочем месте</w:t>
            </w:r>
          </w:p>
          <w:p w14:paraId="43372E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FE974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</w:p>
          <w:p w14:paraId="5FFE1E9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6.1; 6.2</w:t>
            </w:r>
          </w:p>
        </w:tc>
        <w:tc>
          <w:tcPr>
            <w:tcW w:w="1989" w:type="dxa"/>
            <w:shd w:val="clear" w:color="auto" w:fill="auto"/>
          </w:tcPr>
          <w:p w14:paraId="32E754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FAB2C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7.2</w:t>
            </w:r>
          </w:p>
        </w:tc>
      </w:tr>
      <w:tr w:rsidR="008E4242" w:rsidRPr="00841104" w14:paraId="4FF05BA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F7DA0F" w14:textId="1D63679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4E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4C024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28.30/</w:t>
            </w:r>
          </w:p>
          <w:p w14:paraId="40FF417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29.040,</w:t>
            </w:r>
          </w:p>
          <w:p w14:paraId="1B805C5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640A3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Воздействие движителей на почву (удельное давление</w:t>
            </w:r>
          </w:p>
        </w:tc>
        <w:tc>
          <w:tcPr>
            <w:tcW w:w="2126" w:type="dxa"/>
            <w:shd w:val="clear" w:color="auto" w:fill="auto"/>
          </w:tcPr>
          <w:p w14:paraId="66E9B7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2F3848C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44E356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26953-86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23734-98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96F5D0F" w14:textId="4051FC7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5, Приложение B</w:t>
            </w:r>
            <w:r w:rsidRPr="008411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7057-2001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D4DE253" w14:textId="44CFF82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</w:t>
            </w:r>
          </w:p>
        </w:tc>
      </w:tr>
      <w:tr w:rsidR="008E4242" w:rsidRPr="00841104" w14:paraId="4D4B70D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F9C74D" w14:textId="50BC495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B7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40D90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AD3C11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881DAE8" w14:textId="676436D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38B7C8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  <w:r w:rsidRPr="00841104">
              <w:rPr>
                <w:sz w:val="22"/>
                <w:szCs w:val="22"/>
              </w:rPr>
              <w:t xml:space="preserve"> п. 6.4.4</w:t>
            </w:r>
          </w:p>
        </w:tc>
        <w:tc>
          <w:tcPr>
            <w:tcW w:w="1989" w:type="dxa"/>
            <w:shd w:val="clear" w:color="auto" w:fill="auto"/>
          </w:tcPr>
          <w:p w14:paraId="7DA4135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A8722B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</w:tc>
      </w:tr>
      <w:tr w:rsidR="008E4242" w:rsidRPr="00841104" w14:paraId="785DB893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6233CD74" w14:textId="77777777" w:rsidR="008E4242" w:rsidRPr="00841104" w:rsidRDefault="008E4242" w:rsidP="008E424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8E4242" w:rsidRPr="00841104" w14:paraId="62A58595" w14:textId="77777777" w:rsidTr="00601D3F">
        <w:trPr>
          <w:trHeight w:val="169"/>
        </w:trPr>
        <w:tc>
          <w:tcPr>
            <w:tcW w:w="707" w:type="dxa"/>
          </w:tcPr>
          <w:p w14:paraId="0578FC1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15.30</w:t>
            </w:r>
          </w:p>
          <w:p w14:paraId="3E7ECCA6" w14:textId="6255826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217DCFDA" w14:textId="483576A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Тракторы промышленные, в т.ч агрегатированные бульдозерным и </w:t>
            </w:r>
            <w:proofErr w:type="spellStart"/>
            <w:r w:rsidRPr="00841104">
              <w:rPr>
                <w:sz w:val="22"/>
                <w:szCs w:val="22"/>
              </w:rPr>
              <w:t>бульдозернорыхлительным</w:t>
            </w:r>
            <w:proofErr w:type="spellEnd"/>
            <w:r w:rsidRPr="00841104">
              <w:rPr>
                <w:sz w:val="22"/>
                <w:szCs w:val="22"/>
              </w:rPr>
              <w:t xml:space="preserve"> оборудованием, и мелиоративные</w:t>
            </w:r>
          </w:p>
        </w:tc>
        <w:tc>
          <w:tcPr>
            <w:tcW w:w="851" w:type="dxa"/>
            <w:shd w:val="clear" w:color="auto" w:fill="auto"/>
          </w:tcPr>
          <w:p w14:paraId="729BA5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83B421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464015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3B953AC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6FCD70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3.2</w:t>
            </w:r>
          </w:p>
        </w:tc>
        <w:tc>
          <w:tcPr>
            <w:tcW w:w="1989" w:type="dxa"/>
            <w:shd w:val="clear" w:color="auto" w:fill="auto"/>
          </w:tcPr>
          <w:p w14:paraId="0CD1451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354434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10.3</w:t>
            </w:r>
          </w:p>
        </w:tc>
      </w:tr>
      <w:tr w:rsidR="008E4242" w:rsidRPr="00841104" w14:paraId="12B3B76C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030284F7" w14:textId="77777777" w:rsidR="008E4242" w:rsidRPr="00841104" w:rsidRDefault="008E4242" w:rsidP="008E4242">
            <w:pPr>
              <w:pStyle w:val="a6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lastRenderedPageBreak/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2E20034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3906CDA" w14:textId="187FB1D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C9DA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2984F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EDF858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13291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безопасности к конструкции</w:t>
            </w:r>
          </w:p>
        </w:tc>
        <w:tc>
          <w:tcPr>
            <w:tcW w:w="2126" w:type="dxa"/>
            <w:shd w:val="clear" w:color="auto" w:fill="auto"/>
          </w:tcPr>
          <w:p w14:paraId="7A1B6FE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5.1</w:t>
            </w:r>
          </w:p>
          <w:p w14:paraId="099FEA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474-2-2012   п. 5.1</w:t>
            </w:r>
          </w:p>
          <w:p w14:paraId="56F3F702" w14:textId="4AAE330E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474-3-2013 п. 5.1 </w:t>
            </w:r>
          </w:p>
          <w:p w14:paraId="0E052E65" w14:textId="6C531735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474-4-2013 пп. 5.1, 5.6</w:t>
            </w:r>
          </w:p>
        </w:tc>
        <w:tc>
          <w:tcPr>
            <w:tcW w:w="1989" w:type="dxa"/>
            <w:shd w:val="clear" w:color="auto" w:fill="auto"/>
          </w:tcPr>
          <w:p w14:paraId="77D192F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3E00B38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</w:p>
          <w:p w14:paraId="3BF3FDC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10532-2000</w:t>
            </w:r>
            <w:proofErr w:type="gramEnd"/>
          </w:p>
          <w:p w14:paraId="1A5AF2C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р. 6</w:t>
            </w:r>
          </w:p>
        </w:tc>
      </w:tr>
      <w:tr w:rsidR="008E4242" w:rsidRPr="00841104" w14:paraId="44792AE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D2A6581" w14:textId="6ED1CB3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4CDD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DAACD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B25A33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DF3A9D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системе доступа на рабочее место</w:t>
            </w:r>
          </w:p>
        </w:tc>
        <w:tc>
          <w:tcPr>
            <w:tcW w:w="2126" w:type="dxa"/>
            <w:shd w:val="clear" w:color="auto" w:fill="auto"/>
          </w:tcPr>
          <w:p w14:paraId="67C822D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474-2-2012   пп. 5.2.1, 5.2.3</w:t>
            </w:r>
          </w:p>
          <w:p w14:paraId="03ED0AEB" w14:textId="1EBD51C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2867-2015</w:t>
            </w:r>
            <w:proofErr w:type="gramEnd"/>
            <w:r w:rsidRPr="00841104">
              <w:rPr>
                <w:sz w:val="22"/>
                <w:szCs w:val="22"/>
              </w:rPr>
              <w:t xml:space="preserve"> раздел 4.1</w:t>
            </w:r>
          </w:p>
          <w:p w14:paraId="37C87C1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5.2</w:t>
            </w:r>
          </w:p>
        </w:tc>
        <w:tc>
          <w:tcPr>
            <w:tcW w:w="1989" w:type="dxa"/>
            <w:shd w:val="clear" w:color="auto" w:fill="auto"/>
          </w:tcPr>
          <w:p w14:paraId="214C4F7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0791B0BF" w14:textId="1CC25F4A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раздел 4</w:t>
            </w:r>
          </w:p>
          <w:p w14:paraId="19B0ED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6E9E2833" w14:textId="742DBCC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  <w:r w:rsidRPr="00841104">
              <w:rPr>
                <w:sz w:val="22"/>
                <w:szCs w:val="22"/>
              </w:rPr>
              <w:br/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2867-2015</w:t>
            </w:r>
            <w:proofErr w:type="gramEnd"/>
            <w:r w:rsidRPr="00841104">
              <w:rPr>
                <w:sz w:val="22"/>
                <w:szCs w:val="22"/>
              </w:rPr>
              <w:t xml:space="preserve"> пп. 4-11</w:t>
            </w:r>
          </w:p>
        </w:tc>
      </w:tr>
      <w:tr w:rsidR="008E4242" w:rsidRPr="00841104" w14:paraId="3001A17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770D6C8" w14:textId="4CB5717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AD3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BD186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95EEF7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15178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2126" w:type="dxa"/>
            <w:shd w:val="clear" w:color="auto" w:fill="auto"/>
          </w:tcPr>
          <w:p w14:paraId="5634361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27250-97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C0CC67C" w14:textId="11DA514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5, табл. 4; рис. 5</w:t>
            </w:r>
          </w:p>
          <w:p w14:paraId="0127559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5.3.1; 5.3.2; 5.4.1</w:t>
            </w:r>
          </w:p>
          <w:p w14:paraId="5D0C6EA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пп. 5.3, 5.4</w:t>
            </w:r>
          </w:p>
          <w:p w14:paraId="40FEF2B6" w14:textId="7F6CF26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пп. 6.1.10, 6.1.12-6.1.17</w:t>
            </w:r>
          </w:p>
        </w:tc>
        <w:tc>
          <w:tcPr>
            <w:tcW w:w="1989" w:type="dxa"/>
            <w:shd w:val="clear" w:color="auto" w:fill="auto"/>
          </w:tcPr>
          <w:p w14:paraId="0FB20BD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4.2.8</w:t>
            </w:r>
          </w:p>
          <w:p w14:paraId="3C7CAA7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5A3968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9.2</w:t>
            </w:r>
          </w:p>
          <w:p w14:paraId="03BBDF9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</w:t>
            </w:r>
          </w:p>
          <w:p w14:paraId="3FD1AA74" w14:textId="3C72308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раздел 6</w:t>
            </w:r>
          </w:p>
          <w:p w14:paraId="69850AF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3869FC3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9CD508" w14:textId="0B1CC70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7C9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7A9307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0B4A13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C98A07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органам управления и контрольным приборам</w:t>
            </w:r>
          </w:p>
        </w:tc>
        <w:tc>
          <w:tcPr>
            <w:tcW w:w="2126" w:type="dxa"/>
            <w:shd w:val="clear" w:color="auto" w:fill="auto"/>
          </w:tcPr>
          <w:p w14:paraId="765153B1" w14:textId="25F3D934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5.5; 5.5.8</w:t>
            </w:r>
          </w:p>
          <w:p w14:paraId="39CDCD9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10968-2013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9049DCF" w14:textId="2754B595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4.2; 4.3; 4.5; 5.1; 5.3; 5.4; 5.6; 5.8</w:t>
            </w:r>
          </w:p>
          <w:p w14:paraId="3126CAA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пп. 5.1, 5.2, 5.6,5.7, 5.9, 5.11, 5.12, 6.1.6, 13,2  </w:t>
            </w:r>
          </w:p>
        </w:tc>
        <w:tc>
          <w:tcPr>
            <w:tcW w:w="1989" w:type="dxa"/>
            <w:shd w:val="clear" w:color="auto" w:fill="auto"/>
          </w:tcPr>
          <w:p w14:paraId="3839CC0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1C53F99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разд. 8</w:t>
            </w:r>
          </w:p>
          <w:p w14:paraId="5C9AC44F" w14:textId="635744B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раздел 6</w:t>
            </w:r>
          </w:p>
        </w:tc>
      </w:tr>
      <w:tr w:rsidR="008E4242" w:rsidRPr="00841104" w14:paraId="3EC59B4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4FDAAF0" w14:textId="124409F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394A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BB825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E8541F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940773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37A637C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5006-2023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D234E07" w14:textId="2539DB7E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841104">
              <w:rPr>
                <w:sz w:val="22"/>
                <w:szCs w:val="22"/>
              </w:rPr>
              <w:t>pазделы</w:t>
            </w:r>
            <w:proofErr w:type="spellEnd"/>
            <w:r w:rsidRPr="00841104">
              <w:rPr>
                <w:sz w:val="22"/>
                <w:szCs w:val="22"/>
              </w:rPr>
              <w:t xml:space="preserve"> </w:t>
            </w:r>
            <w:proofErr w:type="gramStart"/>
            <w:r w:rsidRPr="00841104">
              <w:rPr>
                <w:sz w:val="22"/>
                <w:szCs w:val="22"/>
              </w:rPr>
              <w:t>10.1-10.2</w:t>
            </w:r>
            <w:proofErr w:type="gramEnd"/>
            <w:r w:rsidRPr="00841104">
              <w:rPr>
                <w:sz w:val="22"/>
                <w:szCs w:val="22"/>
              </w:rPr>
              <w:t>, 12</w:t>
            </w:r>
          </w:p>
          <w:p w14:paraId="5E753E4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п. 5.8.1  </w:t>
            </w:r>
          </w:p>
          <w:p w14:paraId="7E1D9753" w14:textId="52E22A0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10263-5-2013</w:t>
            </w:r>
          </w:p>
        </w:tc>
        <w:tc>
          <w:tcPr>
            <w:tcW w:w="1989" w:type="dxa"/>
            <w:shd w:val="clear" w:color="auto" w:fill="auto"/>
          </w:tcPr>
          <w:p w14:paraId="4973A71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2A817134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12.2.122-</w:t>
            </w:r>
            <w:proofErr w:type="gramStart"/>
            <w:r w:rsidRPr="00841104">
              <w:rPr>
                <w:sz w:val="22"/>
                <w:szCs w:val="22"/>
              </w:rPr>
              <w:t>2013  п.3.5</w:t>
            </w:r>
            <w:proofErr w:type="gramEnd"/>
            <w:r w:rsidRPr="00841104">
              <w:rPr>
                <w:sz w:val="22"/>
                <w:szCs w:val="22"/>
              </w:rPr>
              <w:t>,  р</w:t>
            </w:r>
            <w:r>
              <w:rPr>
                <w:sz w:val="22"/>
                <w:szCs w:val="22"/>
              </w:rPr>
              <w:t xml:space="preserve">аздел </w:t>
            </w:r>
            <w:r w:rsidRPr="00841104">
              <w:rPr>
                <w:sz w:val="22"/>
                <w:szCs w:val="22"/>
              </w:rPr>
              <w:t>5</w:t>
            </w:r>
            <w:r w:rsidRPr="00841104">
              <w:rPr>
                <w:sz w:val="22"/>
                <w:szCs w:val="22"/>
              </w:rPr>
              <w:br/>
              <w:t xml:space="preserve">ГОСТ ISO 5006-2023 </w:t>
            </w:r>
          </w:p>
          <w:p w14:paraId="74DDCE95" w14:textId="1455614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азделы </w:t>
            </w:r>
            <w:r w:rsidRPr="0084110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, </w:t>
            </w:r>
            <w:r w:rsidRPr="00841104">
              <w:rPr>
                <w:sz w:val="22"/>
                <w:szCs w:val="22"/>
              </w:rPr>
              <w:t>9</w:t>
            </w:r>
          </w:p>
          <w:p w14:paraId="400945C0" w14:textId="7C4B10E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10263-5-2013</w:t>
            </w:r>
          </w:p>
        </w:tc>
      </w:tr>
      <w:tr w:rsidR="008E4242" w:rsidRPr="00841104" w14:paraId="5F1A9D1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E40742" w14:textId="08F2169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357B" w14:textId="4615BF7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CBACF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5B74E2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43F1B7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 оператора через зеркала заднего вида</w:t>
            </w:r>
          </w:p>
        </w:tc>
        <w:tc>
          <w:tcPr>
            <w:tcW w:w="2126" w:type="dxa"/>
            <w:shd w:val="clear" w:color="auto" w:fill="auto"/>
          </w:tcPr>
          <w:p w14:paraId="740CAAF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14401-2-2015</w:t>
            </w:r>
          </w:p>
        </w:tc>
        <w:tc>
          <w:tcPr>
            <w:tcW w:w="1989" w:type="dxa"/>
            <w:shd w:val="clear" w:color="auto" w:fill="auto"/>
          </w:tcPr>
          <w:p w14:paraId="2508D686" w14:textId="77777777" w:rsidR="008E4242" w:rsidRPr="00841104" w:rsidRDefault="008E4242" w:rsidP="008E4242">
            <w:pPr>
              <w:pStyle w:val="a6"/>
              <w:rPr>
                <w:b/>
                <w:strike/>
                <w:sz w:val="22"/>
                <w:szCs w:val="22"/>
                <w:u w:val="single"/>
              </w:rPr>
            </w:pPr>
            <w:r w:rsidRPr="00841104">
              <w:rPr>
                <w:sz w:val="22"/>
                <w:szCs w:val="22"/>
              </w:rPr>
              <w:t>ГОСТ ISO 14401-1-2015</w:t>
            </w:r>
          </w:p>
        </w:tc>
      </w:tr>
      <w:tr w:rsidR="008E4242" w:rsidRPr="00841104" w14:paraId="468A623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0916A2" w14:textId="10A50DC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CD3" w14:textId="4B5FB13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B0F86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6375C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4DB816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2126" w:type="dxa"/>
            <w:shd w:val="clear" w:color="auto" w:fill="auto"/>
          </w:tcPr>
          <w:p w14:paraId="3400516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3457-</w:t>
            </w:r>
            <w:proofErr w:type="gramStart"/>
            <w:r w:rsidRPr="00841104">
              <w:rPr>
                <w:sz w:val="22"/>
                <w:szCs w:val="22"/>
              </w:rPr>
              <w:t>2012  п.</w:t>
            </w:r>
            <w:proofErr w:type="gramEnd"/>
            <w:r w:rsidRPr="00841104">
              <w:rPr>
                <w:sz w:val="22"/>
                <w:szCs w:val="22"/>
              </w:rPr>
              <w:t xml:space="preserve"> 7.2</w:t>
            </w:r>
          </w:p>
          <w:p w14:paraId="0B40392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5.14</w:t>
            </w:r>
          </w:p>
          <w:p w14:paraId="39DD91B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474-3-2013 п. 5.5.5</w:t>
            </w:r>
          </w:p>
        </w:tc>
        <w:tc>
          <w:tcPr>
            <w:tcW w:w="1989" w:type="dxa"/>
            <w:shd w:val="clear" w:color="auto" w:fill="auto"/>
          </w:tcPr>
          <w:p w14:paraId="042BFFB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4.1, 4.2</w:t>
            </w:r>
          </w:p>
          <w:p w14:paraId="26FCAD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</w:p>
        </w:tc>
      </w:tr>
      <w:tr w:rsidR="008E4242" w:rsidRPr="00841104" w14:paraId="2E860B5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5E6BDA8" w14:textId="669ADD8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16.8*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6C287" w14:textId="6947828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618F7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FCA44B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BBE57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126" w:type="dxa"/>
            <w:shd w:val="clear" w:color="auto" w:fill="auto"/>
          </w:tcPr>
          <w:p w14:paraId="5C5E17A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5.16; 5.17</w:t>
            </w:r>
          </w:p>
        </w:tc>
        <w:tc>
          <w:tcPr>
            <w:tcW w:w="1989" w:type="dxa"/>
            <w:shd w:val="clear" w:color="auto" w:fill="auto"/>
          </w:tcPr>
          <w:p w14:paraId="20BD9E2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4.1</w:t>
            </w:r>
          </w:p>
          <w:p w14:paraId="25694B7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</w:t>
            </w:r>
          </w:p>
          <w:p w14:paraId="53819D8D" w14:textId="74778515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аздел</w:t>
            </w:r>
            <w:r w:rsidRPr="00841104">
              <w:rPr>
                <w:sz w:val="22"/>
                <w:szCs w:val="22"/>
              </w:rPr>
              <w:t xml:space="preserve"> 6</w:t>
            </w:r>
          </w:p>
        </w:tc>
      </w:tr>
      <w:tr w:rsidR="008E4242" w:rsidRPr="00841104" w14:paraId="7642F44A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6D7EF0" w14:textId="54D73EB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16.9*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BAC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12339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451AAA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0BB19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2126" w:type="dxa"/>
            <w:shd w:val="clear" w:color="auto" w:fill="auto"/>
          </w:tcPr>
          <w:p w14:paraId="07A9A6A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пп. 5.22.1; </w:t>
            </w:r>
            <w:proofErr w:type="gramStart"/>
            <w:r w:rsidRPr="00841104">
              <w:rPr>
                <w:sz w:val="22"/>
                <w:szCs w:val="22"/>
              </w:rPr>
              <w:t>5.22.2-5.22.4</w:t>
            </w:r>
            <w:proofErr w:type="gramEnd"/>
            <w:r w:rsidRPr="00841104">
              <w:rPr>
                <w:sz w:val="22"/>
                <w:szCs w:val="22"/>
              </w:rPr>
              <w:t>; 5.22.5</w:t>
            </w:r>
          </w:p>
          <w:p w14:paraId="126C4877" w14:textId="311E7B8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12.2.011-2012</w:t>
            </w:r>
            <w:proofErr w:type="gramEnd"/>
            <w:r w:rsidRPr="00841104">
              <w:rPr>
                <w:sz w:val="22"/>
                <w:szCs w:val="22"/>
              </w:rPr>
              <w:t xml:space="preserve"> пп. 4.15, 11.1, 11.2, 11.5-11.8</w:t>
            </w:r>
          </w:p>
        </w:tc>
        <w:tc>
          <w:tcPr>
            <w:tcW w:w="1989" w:type="dxa"/>
            <w:shd w:val="clear" w:color="auto" w:fill="auto"/>
          </w:tcPr>
          <w:p w14:paraId="5F24BC3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1F568D8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26025-83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67F9F2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7909565C" w14:textId="222267B5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разд</w:t>
            </w:r>
            <w:r>
              <w:rPr>
                <w:sz w:val="22"/>
                <w:szCs w:val="22"/>
              </w:rPr>
              <w:t>ел</w:t>
            </w:r>
            <w:r w:rsidRPr="00841104">
              <w:rPr>
                <w:sz w:val="22"/>
                <w:szCs w:val="22"/>
              </w:rPr>
              <w:t xml:space="preserve"> 6</w:t>
            </w:r>
          </w:p>
        </w:tc>
      </w:tr>
      <w:tr w:rsidR="008E4242" w:rsidRPr="00841104" w14:paraId="35D6C23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A2B83E" w14:textId="2D72190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2D1A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B1D72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28.12/</w:t>
            </w:r>
          </w:p>
          <w:p w14:paraId="2C98A0A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76590A0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гидросистеме</w:t>
            </w:r>
          </w:p>
        </w:tc>
        <w:tc>
          <w:tcPr>
            <w:tcW w:w="2126" w:type="dxa"/>
            <w:shd w:val="clear" w:color="auto" w:fill="auto"/>
          </w:tcPr>
          <w:p w14:paraId="50E3829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5.18, 5.19</w:t>
            </w:r>
            <w:r w:rsidRPr="00841104">
              <w:rPr>
                <w:sz w:val="22"/>
                <w:szCs w:val="22"/>
              </w:rPr>
              <w:tab/>
            </w:r>
          </w:p>
          <w:p w14:paraId="4314D99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1ECDC7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 4.1; 4.2 </w:t>
            </w:r>
          </w:p>
          <w:p w14:paraId="46D35E55" w14:textId="720D605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р</w:t>
            </w:r>
            <w:r>
              <w:rPr>
                <w:sz w:val="22"/>
                <w:szCs w:val="22"/>
              </w:rPr>
              <w:t>аздел</w:t>
            </w:r>
            <w:r w:rsidRPr="00841104">
              <w:rPr>
                <w:sz w:val="22"/>
                <w:szCs w:val="22"/>
              </w:rPr>
              <w:t xml:space="preserve"> 6</w:t>
            </w:r>
          </w:p>
        </w:tc>
      </w:tr>
      <w:tr w:rsidR="008E4242" w:rsidRPr="00841104" w14:paraId="5E1A017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E48714" w14:textId="31C5BA5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C35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3989F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16FD2E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FBBF6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Показатели эффективности действия рабочих и стояночных тормозов</w:t>
            </w:r>
          </w:p>
        </w:tc>
        <w:tc>
          <w:tcPr>
            <w:tcW w:w="2126" w:type="dxa"/>
            <w:shd w:val="clear" w:color="auto" w:fill="auto"/>
          </w:tcPr>
          <w:p w14:paraId="19EA2B6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</w:t>
            </w:r>
          </w:p>
          <w:p w14:paraId="478F101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5.7</w:t>
            </w:r>
          </w:p>
          <w:p w14:paraId="566912C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10265-2013</w:t>
            </w:r>
            <w:proofErr w:type="gramEnd"/>
          </w:p>
          <w:p w14:paraId="18014C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3450-99</w:t>
            </w:r>
            <w:proofErr w:type="gramEnd"/>
            <w:r w:rsidRPr="00841104">
              <w:rPr>
                <w:sz w:val="22"/>
                <w:szCs w:val="22"/>
              </w:rPr>
              <w:t xml:space="preserve"> пп. 4.1-4.6</w:t>
            </w:r>
          </w:p>
          <w:p w14:paraId="04D27BE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3450-2015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9E85F0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4.1-4.6</w:t>
            </w:r>
          </w:p>
        </w:tc>
        <w:tc>
          <w:tcPr>
            <w:tcW w:w="1989" w:type="dxa"/>
            <w:shd w:val="clear" w:color="auto" w:fill="auto"/>
          </w:tcPr>
          <w:p w14:paraId="0292710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10265-2013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706D91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9248-2001</w:t>
            </w:r>
            <w:proofErr w:type="gramEnd"/>
          </w:p>
          <w:p w14:paraId="6CC2D5A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3450-</w:t>
            </w:r>
            <w:proofErr w:type="gramStart"/>
            <w:r w:rsidRPr="00841104">
              <w:rPr>
                <w:sz w:val="22"/>
                <w:szCs w:val="22"/>
              </w:rPr>
              <w:t>2015  р.</w:t>
            </w:r>
            <w:proofErr w:type="gramEnd"/>
            <w:r w:rsidRPr="00841104">
              <w:rPr>
                <w:sz w:val="22"/>
                <w:szCs w:val="22"/>
              </w:rPr>
              <w:t xml:space="preserve"> 5; 6</w:t>
            </w:r>
          </w:p>
          <w:p w14:paraId="098BE63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70B0DB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1FA3925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6B81AB6" w14:textId="1319DC0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8D1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625E1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CC0246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24200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Требования к световым, сигнальным, маркировочным и </w:t>
            </w:r>
            <w:proofErr w:type="spellStart"/>
            <w:r w:rsidRPr="00841104">
              <w:rPr>
                <w:sz w:val="22"/>
                <w:szCs w:val="22"/>
              </w:rPr>
              <w:t>световозвращающим</w:t>
            </w:r>
            <w:proofErr w:type="spellEnd"/>
            <w:r w:rsidRPr="00841104">
              <w:rPr>
                <w:sz w:val="22"/>
                <w:szCs w:val="22"/>
              </w:rPr>
              <w:t xml:space="preserve"> приборам</w:t>
            </w:r>
          </w:p>
        </w:tc>
        <w:tc>
          <w:tcPr>
            <w:tcW w:w="2126" w:type="dxa"/>
            <w:shd w:val="clear" w:color="auto" w:fill="auto"/>
          </w:tcPr>
          <w:p w14:paraId="5909C59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</w:t>
            </w:r>
          </w:p>
          <w:p w14:paraId="66EF541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5.8.2</w:t>
            </w:r>
          </w:p>
          <w:p w14:paraId="067A668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12.2.121-2013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0BB1C69" w14:textId="5D10B261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аздел</w:t>
            </w:r>
            <w:r w:rsidRPr="00841104">
              <w:rPr>
                <w:sz w:val="22"/>
                <w:szCs w:val="22"/>
              </w:rPr>
              <w:t xml:space="preserve"> 6</w:t>
            </w:r>
          </w:p>
          <w:p w14:paraId="453DAEC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  <w:r w:rsidRPr="00841104">
              <w:rPr>
                <w:sz w:val="22"/>
                <w:szCs w:val="22"/>
              </w:rPr>
              <w:t xml:space="preserve"> прил. Е1-Е10</w:t>
            </w:r>
          </w:p>
          <w:p w14:paraId="6A67D35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474-4-2013 </w:t>
            </w:r>
          </w:p>
          <w:p w14:paraId="2C2303B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5.4</w:t>
            </w:r>
          </w:p>
        </w:tc>
        <w:tc>
          <w:tcPr>
            <w:tcW w:w="1989" w:type="dxa"/>
            <w:shd w:val="clear" w:color="auto" w:fill="auto"/>
          </w:tcPr>
          <w:p w14:paraId="5652B19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ИСО </w:t>
            </w:r>
            <w:proofErr w:type="gramStart"/>
            <w:r w:rsidRPr="00841104">
              <w:rPr>
                <w:sz w:val="22"/>
                <w:szCs w:val="22"/>
              </w:rPr>
              <w:t>12509-2000</w:t>
            </w:r>
            <w:proofErr w:type="gramEnd"/>
            <w:r w:rsidRPr="00841104">
              <w:rPr>
                <w:sz w:val="22"/>
                <w:szCs w:val="22"/>
              </w:rPr>
              <w:t xml:space="preserve"> пп. 4.1.2-4.1.5</w:t>
            </w:r>
          </w:p>
          <w:p w14:paraId="3D74B2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102B341" w14:textId="4964C70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3.5, р</w:t>
            </w:r>
            <w:r>
              <w:rPr>
                <w:sz w:val="22"/>
                <w:szCs w:val="22"/>
              </w:rPr>
              <w:t xml:space="preserve">аздел </w:t>
            </w:r>
            <w:r w:rsidRPr="00841104">
              <w:rPr>
                <w:sz w:val="22"/>
                <w:szCs w:val="22"/>
              </w:rPr>
              <w:t>6</w:t>
            </w:r>
          </w:p>
        </w:tc>
      </w:tr>
      <w:tr w:rsidR="008E4242" w:rsidRPr="00841104" w14:paraId="11A2439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30EEC3" w14:textId="3C63696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497A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7B330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0610DA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547F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2126" w:type="dxa"/>
            <w:shd w:val="clear" w:color="auto" w:fill="auto"/>
          </w:tcPr>
          <w:p w14:paraId="12AE288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ЕN 474-1-2013 </w:t>
            </w:r>
          </w:p>
          <w:p w14:paraId="3E5699C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5.6</w:t>
            </w:r>
          </w:p>
          <w:p w14:paraId="1B55C74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EN </w:t>
            </w:r>
            <w:proofErr w:type="gramStart"/>
            <w:r w:rsidRPr="00841104">
              <w:rPr>
                <w:sz w:val="22"/>
                <w:szCs w:val="22"/>
              </w:rPr>
              <w:t>12643-2007</w:t>
            </w:r>
            <w:proofErr w:type="gramEnd"/>
          </w:p>
          <w:p w14:paraId="44CB994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пп.4.1-4.6; 4.7.1; 5.1; 10.2.1</w:t>
            </w:r>
            <w:proofErr w:type="gramStart"/>
            <w:r w:rsidRPr="00841104">
              <w:rPr>
                <w:sz w:val="22"/>
                <w:szCs w:val="22"/>
              </w:rPr>
              <w:t>;  10</w:t>
            </w:r>
            <w:proofErr w:type="gramEnd"/>
            <w:r w:rsidRPr="00841104">
              <w:rPr>
                <w:sz w:val="22"/>
                <w:szCs w:val="22"/>
              </w:rPr>
              <w:t>.2.3</w:t>
            </w:r>
          </w:p>
        </w:tc>
        <w:tc>
          <w:tcPr>
            <w:tcW w:w="1989" w:type="dxa"/>
            <w:shd w:val="clear" w:color="auto" w:fill="auto"/>
          </w:tcPr>
          <w:p w14:paraId="51C5385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5010-2011</w:t>
            </w:r>
            <w:proofErr w:type="gramEnd"/>
          </w:p>
          <w:p w14:paraId="160FA79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EN </w:t>
            </w:r>
            <w:proofErr w:type="gramStart"/>
            <w:r w:rsidRPr="00841104">
              <w:rPr>
                <w:sz w:val="22"/>
                <w:szCs w:val="22"/>
              </w:rPr>
              <w:t>12643-2007</w:t>
            </w:r>
            <w:proofErr w:type="gramEnd"/>
          </w:p>
          <w:p w14:paraId="719C3B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разд. 7; 9; п. 10.2</w:t>
            </w:r>
          </w:p>
        </w:tc>
      </w:tr>
      <w:tr w:rsidR="008E4242" w:rsidRPr="00841104" w14:paraId="4C75A8B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908896C" w14:textId="42FE3D0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CAE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B04D78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3CD955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0E6D3BD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воздушной среды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6255EF2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10263-3-2013</w:t>
            </w:r>
          </w:p>
          <w:p w14:paraId="15C4577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10263-4-2000</w:t>
            </w:r>
          </w:p>
          <w:p w14:paraId="285BBE0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10263-6-2014</w:t>
            </w:r>
          </w:p>
        </w:tc>
        <w:tc>
          <w:tcPr>
            <w:tcW w:w="1989" w:type="dxa"/>
            <w:shd w:val="clear" w:color="auto" w:fill="auto"/>
          </w:tcPr>
          <w:p w14:paraId="6295F7E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10263-3-2013</w:t>
            </w:r>
          </w:p>
          <w:p w14:paraId="2E54E95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10263-4-2000</w:t>
            </w:r>
          </w:p>
          <w:p w14:paraId="0A8932F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10263-6-2014</w:t>
            </w:r>
          </w:p>
        </w:tc>
      </w:tr>
      <w:tr w:rsidR="008E4242" w:rsidRPr="00841104" w14:paraId="24AFA2E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D74788" w14:textId="76D068D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03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EC559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E9CD59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21BB5AED" w14:textId="2F2614A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Уровень внешнего шума </w:t>
            </w:r>
            <w:proofErr w:type="gramStart"/>
            <w:r w:rsidRPr="00841104">
              <w:rPr>
                <w:sz w:val="22"/>
                <w:szCs w:val="22"/>
              </w:rPr>
              <w:t>и  шума</w:t>
            </w:r>
            <w:proofErr w:type="gramEnd"/>
            <w:r w:rsidRPr="00841104">
              <w:rPr>
                <w:sz w:val="22"/>
                <w:szCs w:val="22"/>
              </w:rPr>
              <w:t xml:space="preserve">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2B9BF1B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ЕN 474-1-2013 </w:t>
            </w:r>
          </w:p>
          <w:p w14:paraId="1895CFF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5.13, 7.2</w:t>
            </w:r>
          </w:p>
        </w:tc>
        <w:tc>
          <w:tcPr>
            <w:tcW w:w="1989" w:type="dxa"/>
            <w:shd w:val="clear" w:color="auto" w:fill="auto"/>
          </w:tcPr>
          <w:p w14:paraId="46588E6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6393-2016</w:t>
            </w:r>
            <w:proofErr w:type="gramEnd"/>
          </w:p>
          <w:p w14:paraId="4E5AC99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6394-2016</w:t>
            </w:r>
            <w:proofErr w:type="gramEnd"/>
          </w:p>
          <w:p w14:paraId="0BF3D7E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30457-97</w:t>
            </w:r>
          </w:p>
        </w:tc>
      </w:tr>
      <w:tr w:rsidR="008E4242" w:rsidRPr="00841104" w14:paraId="75810D2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091871" w14:textId="071AB76A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415" w14:textId="797596C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D589D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315C4B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2953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защитным устройствам оператора</w:t>
            </w:r>
          </w:p>
        </w:tc>
        <w:tc>
          <w:tcPr>
            <w:tcW w:w="2126" w:type="dxa"/>
            <w:shd w:val="clear" w:color="auto" w:fill="auto"/>
          </w:tcPr>
          <w:p w14:paraId="40FC9C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ЕN 474-1-2013 пп. 5.3.3; 5.3.4</w:t>
            </w:r>
          </w:p>
          <w:p w14:paraId="35FE9AD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474-3-</w:t>
            </w:r>
            <w:proofErr w:type="gramStart"/>
            <w:r w:rsidRPr="00841104">
              <w:rPr>
                <w:sz w:val="22"/>
                <w:szCs w:val="22"/>
              </w:rPr>
              <w:t>2013  пп.</w:t>
            </w:r>
            <w:proofErr w:type="gramEnd"/>
            <w:r w:rsidRPr="00841104">
              <w:rPr>
                <w:sz w:val="22"/>
                <w:szCs w:val="22"/>
              </w:rPr>
              <w:t xml:space="preserve"> 5.5.1; 5.5.2</w:t>
            </w:r>
          </w:p>
          <w:p w14:paraId="0386354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  <w:p w14:paraId="53D828C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9B5816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  <w:p w14:paraId="7333501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3449-2014</w:t>
            </w:r>
            <w:proofErr w:type="gramEnd"/>
          </w:p>
          <w:p w14:paraId="1294A195" w14:textId="77777777" w:rsidR="008E4242" w:rsidRPr="00841104" w:rsidRDefault="008E4242" w:rsidP="008E4242">
            <w:pPr>
              <w:pStyle w:val="a6"/>
              <w:rPr>
                <w:sz w:val="22"/>
                <w:szCs w:val="22"/>
                <w:highlight w:val="yellow"/>
              </w:rPr>
            </w:pPr>
            <w:r w:rsidRPr="00841104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841104">
              <w:rPr>
                <w:sz w:val="22"/>
                <w:szCs w:val="22"/>
              </w:rPr>
              <w:t>3471-2009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A3384F9" w14:textId="6B07842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ISO 3471-2015</w:t>
            </w:r>
          </w:p>
        </w:tc>
      </w:tr>
      <w:tr w:rsidR="008E4242" w:rsidRPr="00841104" w14:paraId="0389B34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E1D8E5" w14:textId="7CDFE77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16.17*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AB9A8" w14:textId="6984A20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C1549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1D7410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E5B1E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устойчивости</w:t>
            </w:r>
          </w:p>
        </w:tc>
        <w:tc>
          <w:tcPr>
            <w:tcW w:w="2126" w:type="dxa"/>
            <w:shd w:val="clear" w:color="auto" w:fill="auto"/>
          </w:tcPr>
          <w:p w14:paraId="4BE601D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474-1-2013 </w:t>
            </w:r>
          </w:p>
          <w:p w14:paraId="51E2888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5.11</w:t>
            </w:r>
          </w:p>
          <w:p w14:paraId="7A9C659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474-3-2013 </w:t>
            </w:r>
          </w:p>
          <w:p w14:paraId="5CF1C3F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5.6</w:t>
            </w:r>
          </w:p>
          <w:p w14:paraId="41F8D06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474-4-2013 </w:t>
            </w:r>
          </w:p>
          <w:p w14:paraId="015FACD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4.10; 4.10.2</w:t>
            </w:r>
          </w:p>
        </w:tc>
        <w:tc>
          <w:tcPr>
            <w:tcW w:w="1989" w:type="dxa"/>
            <w:shd w:val="clear" w:color="auto" w:fill="auto"/>
          </w:tcPr>
          <w:p w14:paraId="4E75F75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474-3-2013 </w:t>
            </w:r>
          </w:p>
          <w:p w14:paraId="1E9E928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5.6</w:t>
            </w:r>
          </w:p>
          <w:p w14:paraId="44684D1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474-4-2013 </w:t>
            </w:r>
          </w:p>
          <w:p w14:paraId="26B4DCDC" w14:textId="2518FAB9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4.10.2.1</w:t>
            </w:r>
          </w:p>
        </w:tc>
      </w:tr>
      <w:tr w:rsidR="008E4242" w:rsidRPr="00841104" w14:paraId="7A07113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4AF459E" w14:textId="640F923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E994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1B6C06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10BE83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30D93FA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параметрам вибрации</w:t>
            </w:r>
          </w:p>
        </w:tc>
        <w:tc>
          <w:tcPr>
            <w:tcW w:w="2126" w:type="dxa"/>
            <w:shd w:val="clear" w:color="auto" w:fill="auto"/>
          </w:tcPr>
          <w:p w14:paraId="196AEAA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п. 5.4.1.4</w:t>
            </w:r>
          </w:p>
        </w:tc>
        <w:tc>
          <w:tcPr>
            <w:tcW w:w="1989" w:type="dxa"/>
            <w:shd w:val="clear" w:color="auto" w:fill="auto"/>
          </w:tcPr>
          <w:p w14:paraId="35B95A2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12.1.049-86</w:t>
            </w:r>
            <w:proofErr w:type="gramEnd"/>
          </w:p>
          <w:p w14:paraId="22C4F85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  <w:p w14:paraId="7978F25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2FF58BF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31192.2-2005</w:t>
            </w:r>
            <w:proofErr w:type="gramEnd"/>
          </w:p>
        </w:tc>
      </w:tr>
      <w:tr w:rsidR="008E4242" w:rsidRPr="00841104" w14:paraId="1DCA71D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C2B60CF" w14:textId="04E08FE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16.19*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78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16EE8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5CA2A8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7CF5E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 и наличию знаков безопасности</w:t>
            </w:r>
          </w:p>
        </w:tc>
        <w:tc>
          <w:tcPr>
            <w:tcW w:w="2126" w:type="dxa"/>
            <w:shd w:val="clear" w:color="auto" w:fill="auto"/>
          </w:tcPr>
          <w:p w14:paraId="595CE75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474-2-</w:t>
            </w:r>
            <w:proofErr w:type="gramStart"/>
            <w:r w:rsidRPr="00841104">
              <w:rPr>
                <w:sz w:val="22"/>
                <w:szCs w:val="22"/>
              </w:rPr>
              <w:t>2012  пп.</w:t>
            </w:r>
            <w:proofErr w:type="gramEnd"/>
            <w:r w:rsidRPr="00841104">
              <w:rPr>
                <w:sz w:val="22"/>
                <w:szCs w:val="22"/>
              </w:rPr>
              <w:t xml:space="preserve"> 6.1, 6.3</w:t>
            </w:r>
          </w:p>
          <w:p w14:paraId="5C23221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474-1-2013 пп. 5.9, 7.3</w:t>
            </w:r>
          </w:p>
        </w:tc>
        <w:tc>
          <w:tcPr>
            <w:tcW w:w="1989" w:type="dxa"/>
            <w:shd w:val="clear" w:color="auto" w:fill="auto"/>
          </w:tcPr>
          <w:p w14:paraId="4AE0668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п.</w:t>
            </w:r>
            <w:proofErr w:type="gramEnd"/>
            <w:r w:rsidRPr="00841104">
              <w:rPr>
                <w:sz w:val="22"/>
                <w:szCs w:val="22"/>
              </w:rPr>
              <w:t xml:space="preserve"> 4.1</w:t>
            </w:r>
          </w:p>
        </w:tc>
      </w:tr>
      <w:tr w:rsidR="008E4242" w:rsidRPr="00841104" w14:paraId="0665521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A7EC176" w14:textId="59F5D481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C31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Оборудование погрузочно-транспортирующее:</w:t>
            </w:r>
          </w:p>
          <w:p w14:paraId="42D8AFCE" w14:textId="77777777" w:rsidR="008E4242" w:rsidRPr="00841104" w:rsidRDefault="008E4242" w:rsidP="008E4242">
            <w:pPr>
              <w:pStyle w:val="23"/>
              <w:ind w:left="0" w:firstLine="0"/>
              <w:rPr>
                <w:sz w:val="22"/>
                <w:szCs w:val="22"/>
                <w:lang w:val="ru-RU" w:eastAsia="ru-RU"/>
              </w:rPr>
            </w:pPr>
            <w:r w:rsidRPr="00841104">
              <w:rPr>
                <w:sz w:val="22"/>
                <w:szCs w:val="22"/>
                <w:lang w:val="ru-RU" w:eastAsia="ru-RU"/>
              </w:rPr>
              <w:t>- манипуляторы для погрузки леса;</w:t>
            </w:r>
          </w:p>
          <w:p w14:paraId="0DDD4E1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лесопогрузчики манипуляторного типа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08F96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953ED3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3BFE4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126" w:type="dxa"/>
            <w:shd w:val="clear" w:color="auto" w:fill="auto"/>
          </w:tcPr>
          <w:p w14:paraId="1FF3E71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AF43F8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 4.1; 4.2; </w:t>
            </w:r>
            <w:proofErr w:type="gramStart"/>
            <w:r w:rsidRPr="00841104">
              <w:rPr>
                <w:sz w:val="22"/>
                <w:szCs w:val="22"/>
              </w:rPr>
              <w:t>4.5-4.7</w:t>
            </w:r>
            <w:proofErr w:type="gramEnd"/>
            <w:r w:rsidRPr="00841104">
              <w:rPr>
                <w:sz w:val="22"/>
                <w:szCs w:val="22"/>
              </w:rPr>
              <w:t xml:space="preserve">; 4.27 </w:t>
            </w:r>
          </w:p>
          <w:p w14:paraId="3737164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43950A9" w14:textId="575DBC9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5.4, 6.1, 8.2-8.3</w:t>
            </w:r>
          </w:p>
        </w:tc>
        <w:tc>
          <w:tcPr>
            <w:tcW w:w="1989" w:type="dxa"/>
            <w:shd w:val="clear" w:color="auto" w:fill="auto"/>
          </w:tcPr>
          <w:p w14:paraId="4217D1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26C573E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  <w:p w14:paraId="7FFB50B5" w14:textId="77777777" w:rsidR="008E4242" w:rsidRPr="00841104" w:rsidRDefault="008E4242" w:rsidP="008E4242">
            <w:pPr>
              <w:pStyle w:val="a6"/>
              <w:rPr>
                <w:sz w:val="22"/>
                <w:szCs w:val="22"/>
                <w:highlight w:val="green"/>
              </w:rPr>
            </w:pPr>
          </w:p>
          <w:p w14:paraId="709B06E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6CD831F5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0B2BC5" w14:textId="5ED2617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289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7104C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0D1B4B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80EA99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системе управления</w:t>
            </w:r>
          </w:p>
        </w:tc>
        <w:tc>
          <w:tcPr>
            <w:tcW w:w="2126" w:type="dxa"/>
            <w:shd w:val="clear" w:color="auto" w:fill="auto"/>
          </w:tcPr>
          <w:p w14:paraId="658C1EC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B84AE5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</w:t>
            </w:r>
          </w:p>
          <w:p w14:paraId="160EF70F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3C217D2D" w14:textId="7EDA417B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4.18</w:t>
            </w:r>
          </w:p>
          <w:p w14:paraId="6BCBEFF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15078-2006</w:t>
            </w:r>
            <w:proofErr w:type="gramEnd"/>
          </w:p>
          <w:p w14:paraId="09C13DD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56EC8B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1616B2E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7FDA18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</w:tc>
      </w:tr>
      <w:tr w:rsidR="008E4242" w:rsidRPr="00841104" w14:paraId="3464300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018269" w14:textId="4713B5A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4BA1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946DF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94C1DCF" w14:textId="63F62ACC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082070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Общая вибрация</w:t>
            </w:r>
          </w:p>
        </w:tc>
        <w:tc>
          <w:tcPr>
            <w:tcW w:w="2126" w:type="dxa"/>
            <w:shd w:val="clear" w:color="auto" w:fill="auto"/>
          </w:tcPr>
          <w:p w14:paraId="5F77AB7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   </w:t>
            </w:r>
          </w:p>
          <w:p w14:paraId="0CF9E10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4.19</w:t>
            </w:r>
          </w:p>
          <w:p w14:paraId="693A997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81F495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4.1,4.3</w:t>
            </w:r>
          </w:p>
          <w:p w14:paraId="334D95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263A1C0" w14:textId="77777777" w:rsidR="008E4242" w:rsidRPr="00841104" w:rsidRDefault="008E4242" w:rsidP="008E4242">
            <w:pPr>
              <w:pStyle w:val="a6"/>
              <w:rPr>
                <w:sz w:val="22"/>
                <w:szCs w:val="22"/>
                <w:highlight w:val="yellow"/>
              </w:rPr>
            </w:pPr>
            <w:r w:rsidRPr="00841104">
              <w:rPr>
                <w:sz w:val="22"/>
                <w:szCs w:val="22"/>
              </w:rPr>
              <w:t>п. 6.1.1</w:t>
            </w:r>
          </w:p>
        </w:tc>
        <w:tc>
          <w:tcPr>
            <w:tcW w:w="1989" w:type="dxa"/>
            <w:shd w:val="clear" w:color="auto" w:fill="auto"/>
          </w:tcPr>
          <w:p w14:paraId="0341130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7282AF1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5.2.7</w:t>
            </w:r>
          </w:p>
          <w:p w14:paraId="1A83886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4315BF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10326-1-2002</w:t>
            </w:r>
          </w:p>
        </w:tc>
      </w:tr>
      <w:tr w:rsidR="008E4242" w:rsidRPr="00841104" w14:paraId="57EEEEC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93D936" w14:textId="09969E9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9D7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A5EEE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7CB948C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680E9D4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Локальная вибрация</w:t>
            </w:r>
          </w:p>
        </w:tc>
        <w:tc>
          <w:tcPr>
            <w:tcW w:w="2126" w:type="dxa"/>
            <w:shd w:val="clear" w:color="auto" w:fill="auto"/>
          </w:tcPr>
          <w:p w14:paraId="13B434D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035AD3C0" w14:textId="5728B92A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4.19</w:t>
            </w:r>
          </w:p>
          <w:p w14:paraId="4E7A2B7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  <w:p w14:paraId="3FE24F5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4.1, 4.3</w:t>
            </w:r>
          </w:p>
          <w:p w14:paraId="680AB80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E422B2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4B7E256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5.2.7</w:t>
            </w:r>
          </w:p>
          <w:p w14:paraId="416D96B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</w:p>
          <w:p w14:paraId="243CC4F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4A5C748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31192.2-2005</w:t>
            </w:r>
            <w:proofErr w:type="gramEnd"/>
          </w:p>
        </w:tc>
      </w:tr>
      <w:tr w:rsidR="008E4242" w:rsidRPr="00841104" w14:paraId="57E24B3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4B27AE" w14:textId="77F5ABE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DFA7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BE0F7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C64A54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C251BC3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сиденью оператора</w:t>
            </w:r>
          </w:p>
        </w:tc>
        <w:tc>
          <w:tcPr>
            <w:tcW w:w="2126" w:type="dxa"/>
            <w:shd w:val="clear" w:color="auto" w:fill="auto"/>
          </w:tcPr>
          <w:p w14:paraId="46A6DD8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п. 4.16</w:t>
            </w:r>
          </w:p>
          <w:p w14:paraId="0A8E890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92A748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6.3</w:t>
            </w:r>
          </w:p>
        </w:tc>
        <w:tc>
          <w:tcPr>
            <w:tcW w:w="1989" w:type="dxa"/>
            <w:shd w:val="clear" w:color="auto" w:fill="auto"/>
          </w:tcPr>
          <w:p w14:paraId="0CC458D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3914A7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</w:tc>
      </w:tr>
      <w:tr w:rsidR="008E4242" w:rsidRPr="00841104" w14:paraId="380B6169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6D29BF" w14:textId="5DF8E56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AE87D" w14:textId="4A574068" w:rsidR="008E4242" w:rsidRPr="00841104" w:rsidRDefault="008E4242" w:rsidP="008E4242">
            <w:pPr>
              <w:pStyle w:val="23"/>
              <w:ind w:left="0" w:firstLine="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95E5F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5A322E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E7F7F7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обозначению мест подъема, смазки, надписям</w:t>
            </w:r>
          </w:p>
        </w:tc>
        <w:tc>
          <w:tcPr>
            <w:tcW w:w="2126" w:type="dxa"/>
            <w:shd w:val="clear" w:color="auto" w:fill="auto"/>
          </w:tcPr>
          <w:p w14:paraId="69BF1FB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12.2.003-91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431DA5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</w:t>
            </w:r>
          </w:p>
          <w:p w14:paraId="4F42208E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7925AC0" w14:textId="50545B5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4.18</w:t>
            </w:r>
          </w:p>
          <w:p w14:paraId="74B0707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СТБ ИСО </w:t>
            </w:r>
            <w:proofErr w:type="gramStart"/>
            <w:r w:rsidRPr="00841104">
              <w:rPr>
                <w:sz w:val="22"/>
                <w:szCs w:val="22"/>
              </w:rPr>
              <w:t>15078-2006</w:t>
            </w:r>
            <w:proofErr w:type="gramEnd"/>
          </w:p>
          <w:p w14:paraId="2FD72A3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0BD0CDE" w14:textId="6C7C828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6.6</w:t>
            </w:r>
          </w:p>
        </w:tc>
        <w:tc>
          <w:tcPr>
            <w:tcW w:w="1989" w:type="dxa"/>
            <w:shd w:val="clear" w:color="auto" w:fill="auto"/>
          </w:tcPr>
          <w:p w14:paraId="7FA89ED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7ED121D2" w14:textId="02E21BF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</w:tc>
      </w:tr>
      <w:tr w:rsidR="008E4242" w:rsidRPr="00841104" w14:paraId="2CD2F55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A4D72E" w14:textId="0773E9A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7F9" w14:textId="104EAE4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6D6A9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F9FC5F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F79EEF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43D164F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31ABBB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 4.3; 4.4</w:t>
            </w:r>
          </w:p>
          <w:p w14:paraId="439FEB2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3457-2012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90C9C7E" w14:textId="36E7C7A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4-10</w:t>
            </w:r>
          </w:p>
        </w:tc>
        <w:tc>
          <w:tcPr>
            <w:tcW w:w="1989" w:type="dxa"/>
            <w:shd w:val="clear" w:color="auto" w:fill="auto"/>
          </w:tcPr>
          <w:p w14:paraId="23DC748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B6E2D7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9.1.1</w:t>
            </w:r>
          </w:p>
        </w:tc>
      </w:tr>
      <w:tr w:rsidR="008E4242" w:rsidRPr="00841104" w14:paraId="0AAB6858" w14:textId="77777777" w:rsidTr="004B5AD9">
        <w:trPr>
          <w:trHeight w:val="169"/>
        </w:trPr>
        <w:tc>
          <w:tcPr>
            <w:tcW w:w="707" w:type="dxa"/>
          </w:tcPr>
          <w:p w14:paraId="341ACC8B" w14:textId="5E5F53F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17.8*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5D8854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Оборудование погрузочно-транспортирующее:</w:t>
            </w:r>
          </w:p>
          <w:p w14:paraId="4E7DC112" w14:textId="77777777" w:rsidR="008E4242" w:rsidRPr="00841104" w:rsidRDefault="008E4242" w:rsidP="008E4242">
            <w:pPr>
              <w:pStyle w:val="23"/>
              <w:ind w:left="0" w:firstLine="0"/>
              <w:rPr>
                <w:sz w:val="22"/>
                <w:szCs w:val="22"/>
                <w:lang w:val="ru-RU" w:eastAsia="ru-RU"/>
              </w:rPr>
            </w:pPr>
            <w:r w:rsidRPr="00841104">
              <w:rPr>
                <w:sz w:val="22"/>
                <w:szCs w:val="22"/>
                <w:lang w:val="ru-RU" w:eastAsia="ru-RU"/>
              </w:rPr>
              <w:t>- манипуляторы для погрузки леса;</w:t>
            </w:r>
          </w:p>
          <w:p w14:paraId="0325C458" w14:textId="4964A5EE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- лесопогрузчики манипуляторного типа</w:t>
            </w:r>
          </w:p>
        </w:tc>
        <w:tc>
          <w:tcPr>
            <w:tcW w:w="851" w:type="dxa"/>
            <w:shd w:val="clear" w:color="auto" w:fill="auto"/>
          </w:tcPr>
          <w:p w14:paraId="5AEA214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30AD12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3106661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освещенности</w:t>
            </w:r>
          </w:p>
          <w:p w14:paraId="5D8643A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DF828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15594-80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39FCC8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4.8 </w:t>
            </w:r>
          </w:p>
          <w:p w14:paraId="34768CE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  </w:t>
            </w:r>
          </w:p>
          <w:p w14:paraId="430817F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288C325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574757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9.1.1     </w:t>
            </w:r>
          </w:p>
          <w:p w14:paraId="7FCA6C9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31594-2012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3B465A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7.2.2</w:t>
            </w:r>
          </w:p>
        </w:tc>
      </w:tr>
      <w:tr w:rsidR="008E4242" w:rsidRPr="00841104" w14:paraId="5C4C25CC" w14:textId="77777777" w:rsidTr="004B5AD9">
        <w:trPr>
          <w:trHeight w:val="169"/>
        </w:trPr>
        <w:tc>
          <w:tcPr>
            <w:tcW w:w="707" w:type="dxa"/>
          </w:tcPr>
          <w:p w14:paraId="6CCEBACD" w14:textId="151E2BFE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17.9*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51E14B9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B1D1F0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73CBE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05C054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5544499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31595-2012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7C71D6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5.11</w:t>
            </w:r>
          </w:p>
        </w:tc>
        <w:tc>
          <w:tcPr>
            <w:tcW w:w="1989" w:type="dxa"/>
            <w:shd w:val="clear" w:color="auto" w:fill="auto"/>
          </w:tcPr>
          <w:p w14:paraId="6CC027E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12.2.102-2013</w:t>
            </w:r>
            <w:proofErr w:type="gramEnd"/>
          </w:p>
          <w:p w14:paraId="22C78B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 п. 9.1.1     </w:t>
            </w:r>
          </w:p>
        </w:tc>
      </w:tr>
      <w:tr w:rsidR="008E4242" w:rsidRPr="00841104" w14:paraId="4B38A64D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052DE85" w14:textId="6162778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F853C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шахтные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171E7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09F7D87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388AB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Общие требования безопасности к машине</w:t>
            </w:r>
          </w:p>
        </w:tc>
        <w:tc>
          <w:tcPr>
            <w:tcW w:w="2126" w:type="dxa"/>
            <w:shd w:val="clear" w:color="auto" w:fill="auto"/>
          </w:tcPr>
          <w:p w14:paraId="74A1E74F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82EC336" w14:textId="0233C42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1.1; 1.2.3; 1.2.9</w:t>
            </w:r>
          </w:p>
          <w:p w14:paraId="613B9ED6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ЕN 1889-1-2016 </w:t>
            </w:r>
          </w:p>
          <w:p w14:paraId="0503A698" w14:textId="16F8C8CA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п.5.5.1</w:t>
            </w:r>
          </w:p>
        </w:tc>
        <w:tc>
          <w:tcPr>
            <w:tcW w:w="1989" w:type="dxa"/>
            <w:shd w:val="clear" w:color="auto" w:fill="auto"/>
          </w:tcPr>
          <w:p w14:paraId="3DC03962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12.2.002- 2020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81ABCA1" w14:textId="74E2D98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34C35B2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458CF24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2.2; 2.6</w:t>
            </w:r>
          </w:p>
        </w:tc>
      </w:tr>
      <w:tr w:rsidR="008E4242" w:rsidRPr="00841104" w14:paraId="63F94167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50BD80" w14:textId="112E589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2B60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8F402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669C144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C3671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кабине</w:t>
            </w:r>
          </w:p>
        </w:tc>
        <w:tc>
          <w:tcPr>
            <w:tcW w:w="2126" w:type="dxa"/>
            <w:shd w:val="clear" w:color="auto" w:fill="auto"/>
          </w:tcPr>
          <w:p w14:paraId="3F5617F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12.2.106-</w:t>
            </w:r>
            <w:proofErr w:type="gramStart"/>
            <w:r w:rsidRPr="00841104">
              <w:rPr>
                <w:sz w:val="22"/>
                <w:szCs w:val="22"/>
              </w:rPr>
              <w:t>85  пп.</w:t>
            </w:r>
            <w:proofErr w:type="gramEnd"/>
            <w:r w:rsidRPr="00841104">
              <w:rPr>
                <w:sz w:val="22"/>
                <w:szCs w:val="22"/>
              </w:rPr>
              <w:t xml:space="preserve"> 1.2.5-1.2.7</w:t>
            </w:r>
          </w:p>
          <w:p w14:paraId="64E27DA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FFB5379" w14:textId="4749641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12.2.002-</w:t>
            </w:r>
            <w:proofErr w:type="gramStart"/>
            <w:r w:rsidRPr="00841104">
              <w:rPr>
                <w:sz w:val="22"/>
                <w:szCs w:val="22"/>
              </w:rPr>
              <w:t>2020  пп.</w:t>
            </w:r>
            <w:proofErr w:type="gramEnd"/>
            <w:r w:rsidRPr="00841104">
              <w:rPr>
                <w:sz w:val="22"/>
                <w:szCs w:val="22"/>
              </w:rPr>
              <w:t xml:space="preserve"> 4.1, 4.2.8</w:t>
            </w:r>
          </w:p>
          <w:p w14:paraId="47BE20B3" w14:textId="659192DB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пп. 2.3, 2.4</w:t>
            </w:r>
          </w:p>
        </w:tc>
      </w:tr>
      <w:tr w:rsidR="008E4242" w:rsidRPr="00841104" w14:paraId="10CEA49F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4EE61B" w14:textId="41F77AB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83E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73CE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168AA7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76129D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рабочему месту</w:t>
            </w:r>
          </w:p>
        </w:tc>
        <w:tc>
          <w:tcPr>
            <w:tcW w:w="2126" w:type="dxa"/>
            <w:shd w:val="clear" w:color="auto" w:fill="auto"/>
          </w:tcPr>
          <w:p w14:paraId="458F125E" w14:textId="77777777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CC08441" w14:textId="2D52A87C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1.2.1, 1.2.2, 1.2.4 </w:t>
            </w:r>
          </w:p>
          <w:p w14:paraId="209E7EDE" w14:textId="77777777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12.2.049-80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B75C889" w14:textId="77777777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3.2</w:t>
            </w:r>
          </w:p>
          <w:p w14:paraId="709B3151" w14:textId="77777777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12.2.032-78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CBFF2E1" w14:textId="77777777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2.1 </w:t>
            </w:r>
          </w:p>
          <w:p w14:paraId="6AC89D97" w14:textId="77777777" w:rsidR="008E4242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ЕN 1889-1-2016 </w:t>
            </w:r>
          </w:p>
          <w:p w14:paraId="3AD55E5B" w14:textId="1CBBC6DC" w:rsidR="008E4242" w:rsidRPr="00841104" w:rsidRDefault="008E4242" w:rsidP="008E4242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5.12.2; 5.12.4.1; 5.12.4.2; 5.12.4.6</w:t>
            </w:r>
          </w:p>
        </w:tc>
        <w:tc>
          <w:tcPr>
            <w:tcW w:w="1989" w:type="dxa"/>
            <w:shd w:val="clear" w:color="auto" w:fill="auto"/>
          </w:tcPr>
          <w:p w14:paraId="2691A0E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4.1; 4.2 </w:t>
            </w:r>
          </w:p>
          <w:p w14:paraId="3BD586B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ЕN 1889-1-2016 п.6</w:t>
            </w:r>
          </w:p>
          <w:p w14:paraId="099E166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646DF433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28E1F82" w14:textId="756A119B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B9D77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B48C8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380475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B3E160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Размеры и регулировки положения сиденья</w:t>
            </w:r>
          </w:p>
        </w:tc>
        <w:tc>
          <w:tcPr>
            <w:tcW w:w="2126" w:type="dxa"/>
            <w:shd w:val="clear" w:color="auto" w:fill="auto"/>
          </w:tcPr>
          <w:p w14:paraId="17E01A4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235EDBD" w14:textId="49EE6438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1.2.10, 1.2.11 ГОСТ ЕN 1889-1-2016 </w:t>
            </w:r>
          </w:p>
          <w:p w14:paraId="0B5C1871" w14:textId="69AB0D9B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5.12.4.3–5.12.4.5</w:t>
            </w:r>
          </w:p>
        </w:tc>
        <w:tc>
          <w:tcPr>
            <w:tcW w:w="1989" w:type="dxa"/>
            <w:shd w:val="clear" w:color="auto" w:fill="auto"/>
          </w:tcPr>
          <w:p w14:paraId="67225EF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2CA1571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4.2.8</w:t>
            </w:r>
          </w:p>
          <w:p w14:paraId="4496B36B" w14:textId="59879C26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12.2.106-</w:t>
            </w:r>
            <w:proofErr w:type="gramStart"/>
            <w:r w:rsidRPr="00841104">
              <w:rPr>
                <w:sz w:val="22"/>
                <w:szCs w:val="22"/>
              </w:rPr>
              <w:t>85  пп.</w:t>
            </w:r>
            <w:proofErr w:type="gramEnd"/>
            <w:r w:rsidRPr="00841104">
              <w:rPr>
                <w:sz w:val="22"/>
                <w:szCs w:val="22"/>
              </w:rPr>
              <w:t xml:space="preserve"> 2.5, 2.6</w:t>
            </w:r>
          </w:p>
        </w:tc>
      </w:tr>
      <w:tr w:rsidR="008E4242" w:rsidRPr="00841104" w14:paraId="6D6CB09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93E2AAE" w14:textId="093BBBA6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8537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A6D88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8CE1DF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65F916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Расположение органов управления, символика</w:t>
            </w:r>
          </w:p>
        </w:tc>
        <w:tc>
          <w:tcPr>
            <w:tcW w:w="2126" w:type="dxa"/>
            <w:shd w:val="clear" w:color="auto" w:fill="auto"/>
          </w:tcPr>
          <w:p w14:paraId="0B59D0A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</w:p>
          <w:p w14:paraId="0FA61493" w14:textId="427E358C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1.2.13-1.2.17, 1.3.1, 1.3.6, 1.3.8</w:t>
            </w:r>
          </w:p>
          <w:p w14:paraId="716FFB9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12.2.064-81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013551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2.2</w:t>
            </w:r>
          </w:p>
          <w:p w14:paraId="30B4957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12.4.040-78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AD7F4E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1.1- 1.7</w:t>
            </w:r>
            <w:proofErr w:type="gramEnd"/>
          </w:p>
          <w:p w14:paraId="69DA9AC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22902-78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271B1B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пп. </w:t>
            </w:r>
            <w:proofErr w:type="gramStart"/>
            <w:r w:rsidRPr="00841104">
              <w:rPr>
                <w:sz w:val="22"/>
                <w:szCs w:val="22"/>
              </w:rPr>
              <w:t>1.1- 1.8</w:t>
            </w:r>
            <w:proofErr w:type="gramEnd"/>
          </w:p>
          <w:p w14:paraId="5EBBB45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22269-76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203296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2.1, 2.2</w:t>
            </w:r>
          </w:p>
          <w:p w14:paraId="753ACE1D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1889-1-2016 </w:t>
            </w:r>
          </w:p>
          <w:p w14:paraId="2E59430B" w14:textId="6FA3AD4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5.11.1.2; 5.11.1.3; 5.11.2.; 5.11.4</w:t>
            </w:r>
          </w:p>
        </w:tc>
        <w:tc>
          <w:tcPr>
            <w:tcW w:w="1989" w:type="dxa"/>
            <w:shd w:val="clear" w:color="auto" w:fill="auto"/>
          </w:tcPr>
          <w:p w14:paraId="316DCDE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C8190C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4.2.8</w:t>
            </w:r>
          </w:p>
          <w:p w14:paraId="278BFFA8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19CFFE8" w14:textId="6C021928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2.3 </w:t>
            </w:r>
          </w:p>
          <w:p w14:paraId="40F1DCA8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1889-1-2016 </w:t>
            </w:r>
          </w:p>
          <w:p w14:paraId="2F1255A7" w14:textId="40DB87B4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</w:t>
            </w:r>
          </w:p>
        </w:tc>
      </w:tr>
      <w:tr w:rsidR="008E4242" w:rsidRPr="00841104" w14:paraId="05D232A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BEC71F" w14:textId="623E5489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AA8" w14:textId="35807AC3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41C56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F3E564E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581EB6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34303B5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п.1.3</w:t>
            </w:r>
          </w:p>
          <w:p w14:paraId="4E0BE87E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21753-76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396039B0" w14:textId="19AAF1D3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2.2</w:t>
            </w:r>
          </w:p>
          <w:p w14:paraId="3B91F5A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12.2.120-2015</w:t>
            </w:r>
            <w:proofErr w:type="gramEnd"/>
            <w:r w:rsidRPr="00841104">
              <w:rPr>
                <w:sz w:val="22"/>
                <w:szCs w:val="22"/>
              </w:rPr>
              <w:t xml:space="preserve"> п. 6.14</w:t>
            </w:r>
          </w:p>
          <w:p w14:paraId="698A8E1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379001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5404302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2.7</w:t>
            </w:r>
          </w:p>
          <w:p w14:paraId="3FB7B61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4.2.10</w:t>
            </w:r>
          </w:p>
        </w:tc>
      </w:tr>
      <w:tr w:rsidR="008E4242" w:rsidRPr="00841104" w14:paraId="467EE74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BED17E3" w14:textId="47B44EB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lastRenderedPageBreak/>
              <w:t>18.7*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A51A9" w14:textId="5228BEF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шахтные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DB6CF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3F08F95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EC13306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звука внешнего шума</w:t>
            </w:r>
          </w:p>
        </w:tc>
        <w:tc>
          <w:tcPr>
            <w:tcW w:w="2126" w:type="dxa"/>
            <w:shd w:val="clear" w:color="auto" w:fill="auto"/>
          </w:tcPr>
          <w:p w14:paraId="04CF5C9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57E2CF1E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1889-1-2016 </w:t>
            </w:r>
          </w:p>
          <w:p w14:paraId="22203752" w14:textId="39E3167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5.14.1; 5.14.2.2</w:t>
            </w:r>
          </w:p>
        </w:tc>
        <w:tc>
          <w:tcPr>
            <w:tcW w:w="1989" w:type="dxa"/>
            <w:shd w:val="clear" w:color="auto" w:fill="auto"/>
          </w:tcPr>
          <w:p w14:paraId="48F7012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4.2.12</w:t>
            </w:r>
          </w:p>
          <w:p w14:paraId="46F52AF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31275-2002</w:t>
            </w:r>
          </w:p>
        </w:tc>
      </w:tr>
      <w:tr w:rsidR="008E4242" w:rsidRPr="00841104" w14:paraId="0F767FE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D7A7D10" w14:textId="41DA4E4C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7720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212D5D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7A1D94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718E8D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11A919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F35FA9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1.6.1</w:t>
            </w:r>
          </w:p>
          <w:p w14:paraId="74DBCA3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EE8E1B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</w:t>
            </w:r>
          </w:p>
          <w:p w14:paraId="67F4E8C3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1889-1-2016 </w:t>
            </w:r>
          </w:p>
          <w:p w14:paraId="37280591" w14:textId="3330889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5.14.1; 5.14.2.1; 5.14.2.3</w:t>
            </w:r>
          </w:p>
        </w:tc>
        <w:tc>
          <w:tcPr>
            <w:tcW w:w="1989" w:type="dxa"/>
            <w:shd w:val="clear" w:color="auto" w:fill="auto"/>
          </w:tcPr>
          <w:p w14:paraId="156A6E9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</w:p>
          <w:p w14:paraId="2F211AF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2.9, прил.</w:t>
            </w:r>
            <w:proofErr w:type="gramStart"/>
            <w:r w:rsidRPr="00841104">
              <w:rPr>
                <w:sz w:val="22"/>
                <w:szCs w:val="22"/>
              </w:rPr>
              <w:t>3  п.2.1</w:t>
            </w:r>
            <w:proofErr w:type="gramEnd"/>
          </w:p>
          <w:p w14:paraId="2414C24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12.1.003-83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B6E3FB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5.2</w:t>
            </w:r>
          </w:p>
          <w:p w14:paraId="5F8F171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12.1.050-86</w:t>
            </w:r>
          </w:p>
        </w:tc>
      </w:tr>
      <w:tr w:rsidR="008E4242" w:rsidRPr="00841104" w14:paraId="63A2C25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01504D3" w14:textId="43C9BF72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F8E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6899F9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5E7EBA8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4D484BCB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Параметры общей и локальной вибрации</w:t>
            </w:r>
          </w:p>
        </w:tc>
        <w:tc>
          <w:tcPr>
            <w:tcW w:w="2126" w:type="dxa"/>
            <w:shd w:val="clear" w:color="auto" w:fill="auto"/>
          </w:tcPr>
          <w:p w14:paraId="69909AB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6B8B3A03" w14:textId="6AEC1980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41104">
              <w:rPr>
                <w:sz w:val="22"/>
                <w:szCs w:val="22"/>
              </w:rPr>
              <w:t>1.6.2</w:t>
            </w:r>
          </w:p>
          <w:p w14:paraId="573D6A64" w14:textId="39926DDC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пп. 4.1,</w:t>
            </w:r>
            <w:r>
              <w:rPr>
                <w:sz w:val="22"/>
                <w:szCs w:val="22"/>
              </w:rPr>
              <w:t xml:space="preserve"> </w:t>
            </w:r>
            <w:r w:rsidRPr="00841104">
              <w:rPr>
                <w:sz w:val="22"/>
                <w:szCs w:val="22"/>
              </w:rPr>
              <w:t>4.3</w:t>
            </w:r>
          </w:p>
        </w:tc>
        <w:tc>
          <w:tcPr>
            <w:tcW w:w="1989" w:type="dxa"/>
            <w:shd w:val="clear" w:color="auto" w:fill="auto"/>
          </w:tcPr>
          <w:p w14:paraId="6A276E5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</w:p>
          <w:p w14:paraId="05C1150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2.9, прил.3 п.4.4</w:t>
            </w:r>
          </w:p>
          <w:p w14:paraId="5B4FF54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12.1.012-2004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2581487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6BC59C0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31193-2004</w:t>
            </w:r>
            <w:proofErr w:type="gramEnd"/>
          </w:p>
          <w:p w14:paraId="16FF851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ИСО 10326-1-2002</w:t>
            </w:r>
          </w:p>
        </w:tc>
      </w:tr>
      <w:tr w:rsidR="008E4242" w:rsidRPr="00841104" w14:paraId="098B074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055EE9" w14:textId="7DBCCDE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7076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83F6D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36A2BDE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C5C082F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Уровень звукового давления инфразвука</w:t>
            </w:r>
          </w:p>
        </w:tc>
        <w:tc>
          <w:tcPr>
            <w:tcW w:w="2126" w:type="dxa"/>
            <w:shd w:val="clear" w:color="auto" w:fill="auto"/>
          </w:tcPr>
          <w:p w14:paraId="11B2AE9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0EDFD30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1.6.1</w:t>
            </w:r>
          </w:p>
        </w:tc>
        <w:tc>
          <w:tcPr>
            <w:tcW w:w="1989" w:type="dxa"/>
            <w:shd w:val="clear" w:color="auto" w:fill="auto"/>
          </w:tcPr>
          <w:p w14:paraId="3BB0ACE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</w:p>
          <w:p w14:paraId="03E52A0E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2.9, прил.3 пп. 2.2, 4.3</w:t>
            </w:r>
          </w:p>
        </w:tc>
      </w:tr>
      <w:tr w:rsidR="008E4242" w:rsidRPr="00841104" w14:paraId="62B81B7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A3A888" w14:textId="377F2A9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2C8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0AA0B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74C58777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8EAD66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Предельно-допустимое содержание пыли и вредных химических веществ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442FA56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2E9298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1.4.1</w:t>
            </w:r>
          </w:p>
          <w:p w14:paraId="75EBC47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12.1.005-88</w:t>
            </w:r>
            <w:proofErr w:type="gramEnd"/>
          </w:p>
          <w:p w14:paraId="70DDC72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72DF19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</w:p>
          <w:p w14:paraId="089B1B2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п. 2.8, прил.2 </w:t>
            </w:r>
          </w:p>
          <w:p w14:paraId="416CADE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 1.1, 1.2, разд.2</w:t>
            </w:r>
          </w:p>
          <w:p w14:paraId="015987B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7AB595D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C01C572" w14:textId="0E3CC454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945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476CA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F1F17C2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56DF3AF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Освещенность рабочих зон и дорожного покрытия</w:t>
            </w:r>
          </w:p>
        </w:tc>
        <w:tc>
          <w:tcPr>
            <w:tcW w:w="2126" w:type="dxa"/>
            <w:shd w:val="clear" w:color="auto" w:fill="auto"/>
          </w:tcPr>
          <w:p w14:paraId="4CE5757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19D7188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1.7</w:t>
            </w:r>
          </w:p>
          <w:p w14:paraId="6BD436B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22902-78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7444EF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4.7</w:t>
            </w:r>
          </w:p>
          <w:p w14:paraId="22955795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5.3</w:t>
            </w:r>
          </w:p>
        </w:tc>
        <w:tc>
          <w:tcPr>
            <w:tcW w:w="1989" w:type="dxa"/>
            <w:shd w:val="clear" w:color="auto" w:fill="auto"/>
          </w:tcPr>
          <w:p w14:paraId="564DB56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7E356584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2.10</w:t>
            </w:r>
          </w:p>
          <w:p w14:paraId="61847A21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</w:t>
            </w:r>
          </w:p>
          <w:p w14:paraId="324E2386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</w:t>
            </w:r>
          </w:p>
        </w:tc>
      </w:tr>
      <w:tr w:rsidR="008E4242" w:rsidRPr="00841104" w14:paraId="5A68D3E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342EC05" w14:textId="09B704C5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5403A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5DC4B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44F890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A498DE5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2D53952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904E24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1.2.17</w:t>
            </w:r>
          </w:p>
          <w:p w14:paraId="552BDC2E" w14:textId="1CF261AF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5.12.3</w:t>
            </w:r>
          </w:p>
        </w:tc>
        <w:tc>
          <w:tcPr>
            <w:tcW w:w="1989" w:type="dxa"/>
            <w:shd w:val="clear" w:color="auto" w:fill="auto"/>
          </w:tcPr>
          <w:p w14:paraId="0EAAA8E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441E77B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2.3</w:t>
            </w:r>
          </w:p>
          <w:p w14:paraId="5FE474F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6</w:t>
            </w:r>
          </w:p>
        </w:tc>
      </w:tr>
      <w:tr w:rsidR="008E4242" w:rsidRPr="00841104" w14:paraId="56F39F7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95C4B3" w14:textId="6784A53D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7A599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88BC9F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20B8E8AB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0C2B7D8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Концентрация вредных веществ в отработанных газах двигателя</w:t>
            </w:r>
          </w:p>
        </w:tc>
        <w:tc>
          <w:tcPr>
            <w:tcW w:w="2126" w:type="dxa"/>
            <w:shd w:val="clear" w:color="auto" w:fill="auto"/>
          </w:tcPr>
          <w:p w14:paraId="7913BD7F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  <w:p w14:paraId="05599DD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5.6.1</w:t>
            </w:r>
          </w:p>
        </w:tc>
        <w:tc>
          <w:tcPr>
            <w:tcW w:w="1989" w:type="dxa"/>
            <w:shd w:val="clear" w:color="auto" w:fill="auto"/>
          </w:tcPr>
          <w:p w14:paraId="5A09C9FA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пп. 4.2.11- 4.2.13</w:t>
            </w:r>
          </w:p>
          <w:p w14:paraId="4496597B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6</w:t>
            </w:r>
          </w:p>
        </w:tc>
      </w:tr>
      <w:tr w:rsidR="008E4242" w:rsidRPr="00841104" w14:paraId="7F1B4CA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39ABFD" w14:textId="4C97C348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EA3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32247D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51AEB2B0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609FDA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126" w:type="dxa"/>
            <w:shd w:val="clear" w:color="auto" w:fill="auto"/>
          </w:tcPr>
          <w:p w14:paraId="3853CE59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0220036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1.7.6</w:t>
            </w:r>
          </w:p>
          <w:p w14:paraId="20E3B738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1889-1-2016 </w:t>
            </w:r>
          </w:p>
          <w:p w14:paraId="212F3C72" w14:textId="7E9B24E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пп.5.5.1;5.6.3; 5.9.1; 5.9.2</w:t>
            </w:r>
          </w:p>
        </w:tc>
        <w:tc>
          <w:tcPr>
            <w:tcW w:w="1989" w:type="dxa"/>
            <w:shd w:val="clear" w:color="auto" w:fill="auto"/>
          </w:tcPr>
          <w:p w14:paraId="2C2E9378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12.2.106-85</w:t>
            </w:r>
            <w:proofErr w:type="gramEnd"/>
            <w:r w:rsidRPr="00841104">
              <w:rPr>
                <w:sz w:val="22"/>
                <w:szCs w:val="22"/>
              </w:rPr>
              <w:t xml:space="preserve">  </w:t>
            </w:r>
          </w:p>
          <w:p w14:paraId="11DC39F7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2.5</w:t>
            </w:r>
          </w:p>
          <w:p w14:paraId="48A8644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6</w:t>
            </w:r>
          </w:p>
        </w:tc>
      </w:tr>
      <w:tr w:rsidR="008E4242" w:rsidRPr="00841104" w14:paraId="2E78A9F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57CB13" w14:textId="294E9180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B38" w14:textId="199A3E0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E7ABB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45B3C3E1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6E6941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1848B84E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ISO </w:t>
            </w:r>
            <w:proofErr w:type="gramStart"/>
            <w:r w:rsidRPr="00841104">
              <w:rPr>
                <w:sz w:val="22"/>
                <w:szCs w:val="22"/>
              </w:rPr>
              <w:t>12100-2013</w:t>
            </w:r>
            <w:proofErr w:type="gramEnd"/>
            <w:r w:rsidRPr="00841104">
              <w:rPr>
                <w:sz w:val="22"/>
                <w:szCs w:val="22"/>
              </w:rPr>
              <w:t xml:space="preserve"> </w:t>
            </w:r>
          </w:p>
          <w:p w14:paraId="52C8A646" w14:textId="6FE0A5E2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6.4.4</w:t>
            </w:r>
          </w:p>
          <w:p w14:paraId="0DF44AA7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EN 1889-1-2016 </w:t>
            </w:r>
          </w:p>
          <w:p w14:paraId="769FA617" w14:textId="5AF8983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7.2</w:t>
            </w:r>
          </w:p>
        </w:tc>
        <w:tc>
          <w:tcPr>
            <w:tcW w:w="1989" w:type="dxa"/>
            <w:shd w:val="clear" w:color="auto" w:fill="auto"/>
          </w:tcPr>
          <w:p w14:paraId="65B3B850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12.2.002–2020  </w:t>
            </w:r>
          </w:p>
          <w:p w14:paraId="3AB2CDE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п. 4.1</w:t>
            </w:r>
          </w:p>
          <w:p w14:paraId="7892B00C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ГОСТ EN 1889-1-2016 п. 6</w:t>
            </w:r>
          </w:p>
        </w:tc>
      </w:tr>
      <w:tr w:rsidR="008E4242" w:rsidRPr="00841104" w14:paraId="211334ED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661DD221" w14:textId="77777777" w:rsidR="008E4242" w:rsidRPr="00841104" w:rsidRDefault="008E4242" w:rsidP="008E424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lastRenderedPageBreak/>
              <w:t>Минская обл., Минский р-н, пос. Привольный, ул. Мира, 14</w:t>
            </w:r>
          </w:p>
        </w:tc>
      </w:tr>
      <w:tr w:rsidR="008E4242" w:rsidRPr="00841104" w14:paraId="16C2E4DB" w14:textId="77777777" w:rsidTr="00601D3F">
        <w:trPr>
          <w:trHeight w:val="169"/>
        </w:trPr>
        <w:tc>
          <w:tcPr>
            <w:tcW w:w="707" w:type="dxa"/>
          </w:tcPr>
          <w:p w14:paraId="54732A3E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18.17</w:t>
            </w:r>
          </w:p>
          <w:p w14:paraId="78E22204" w14:textId="4630AD3F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163FDCF4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Машины шахтные</w:t>
            </w:r>
          </w:p>
        </w:tc>
        <w:tc>
          <w:tcPr>
            <w:tcW w:w="851" w:type="dxa"/>
            <w:shd w:val="clear" w:color="auto" w:fill="auto"/>
          </w:tcPr>
          <w:p w14:paraId="2B0C4CE4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28.99/</w:t>
            </w:r>
          </w:p>
          <w:p w14:paraId="11EE8EEA" w14:textId="77777777" w:rsidR="008E4242" w:rsidRPr="00841104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7ED5072" w14:textId="77777777" w:rsidR="008E4242" w:rsidRPr="00841104" w:rsidRDefault="008E4242" w:rsidP="008E4242">
            <w:pPr>
              <w:pStyle w:val="a6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3633EA0D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0A6B6E3" w14:textId="77777777" w:rsidR="008E4242" w:rsidRPr="00841104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841104">
              <w:rPr>
                <w:sz w:val="22"/>
                <w:szCs w:val="22"/>
              </w:rPr>
              <w:t xml:space="preserve">ГОСТ </w:t>
            </w:r>
            <w:proofErr w:type="gramStart"/>
            <w:r w:rsidRPr="00841104">
              <w:rPr>
                <w:sz w:val="22"/>
                <w:szCs w:val="22"/>
              </w:rPr>
              <w:t>12.2.002-2020</w:t>
            </w:r>
            <w:proofErr w:type="gramEnd"/>
            <w:r w:rsidRPr="00841104">
              <w:rPr>
                <w:sz w:val="22"/>
                <w:szCs w:val="22"/>
              </w:rPr>
              <w:t xml:space="preserve"> п. 4.2.4</w:t>
            </w:r>
          </w:p>
        </w:tc>
      </w:tr>
      <w:tr w:rsidR="008E4242" w:rsidRPr="00841104" w14:paraId="016E00F3" w14:textId="77777777" w:rsidTr="00601D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7" w:type="dxa"/>
            <w:gridSpan w:val="6"/>
            <w:shd w:val="clear" w:color="auto" w:fill="auto"/>
            <w:vAlign w:val="center"/>
          </w:tcPr>
          <w:p w14:paraId="6E139CA9" w14:textId="77777777" w:rsidR="008E4242" w:rsidRPr="00841104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841104">
              <w:rPr>
                <w:b/>
                <w:bCs/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841104">
              <w:rPr>
                <w:b/>
                <w:bCs/>
                <w:sz w:val="22"/>
                <w:szCs w:val="22"/>
              </w:rPr>
              <w:t xml:space="preserve"> с/с, около д. </w:t>
            </w:r>
            <w:proofErr w:type="spellStart"/>
            <w:r w:rsidRPr="00841104">
              <w:rPr>
                <w:b/>
                <w:bCs/>
                <w:sz w:val="22"/>
                <w:szCs w:val="22"/>
              </w:rPr>
              <w:t>Обчак</w:t>
            </w:r>
            <w:proofErr w:type="spellEnd"/>
          </w:p>
        </w:tc>
      </w:tr>
      <w:tr w:rsidR="008E4242" w:rsidRPr="00841104" w14:paraId="6D39DFB7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74272000" w14:textId="777FC6F0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382E9" w14:textId="076C2F53" w:rsidR="008E4242" w:rsidRPr="009C16FC" w:rsidRDefault="008E4242" w:rsidP="008E4242">
            <w:pPr>
              <w:pStyle w:val="a6"/>
              <w:ind w:left="-57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C1DAA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0EEAA8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F11307E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материалам бака и избыточному давлению</w:t>
            </w:r>
          </w:p>
        </w:tc>
        <w:tc>
          <w:tcPr>
            <w:tcW w:w="2126" w:type="dxa"/>
            <w:shd w:val="clear" w:color="auto" w:fill="auto"/>
          </w:tcPr>
          <w:p w14:paraId="517E531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7646D3B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п.6.15</w:t>
            </w:r>
          </w:p>
        </w:tc>
        <w:tc>
          <w:tcPr>
            <w:tcW w:w="1989" w:type="dxa"/>
            <w:shd w:val="clear" w:color="auto" w:fill="auto"/>
          </w:tcPr>
          <w:p w14:paraId="1634704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12.2.2020 п.4.1</w:t>
            </w:r>
          </w:p>
          <w:p w14:paraId="74C3AC7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11BBD07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п.6.15</w:t>
            </w:r>
          </w:p>
        </w:tc>
      </w:tr>
      <w:tr w:rsidR="008E4242" w:rsidRPr="00841104" w14:paraId="103638BE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04851EF" w14:textId="48E693E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C31BD" w14:textId="5634E91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8CF96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4F49954D" w14:textId="38D33CB6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  <w:p w14:paraId="54F1887B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510DCAE6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92DA8D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определению максимальной расчетной скорости</w:t>
            </w:r>
          </w:p>
        </w:tc>
        <w:tc>
          <w:tcPr>
            <w:tcW w:w="2126" w:type="dxa"/>
            <w:shd w:val="clear" w:color="auto" w:fill="auto"/>
          </w:tcPr>
          <w:p w14:paraId="07B2AD9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6CBAA59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р. 5</w:t>
            </w:r>
          </w:p>
          <w:p w14:paraId="4F6F77FB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25AC83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6FBF3B9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р. 5</w:t>
            </w:r>
          </w:p>
          <w:p w14:paraId="165D313A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77DAC155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B2B8D1F" w14:textId="122C6A6F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D1854D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F3A6C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3E52D96B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B6BBAA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измерению скорости движения трактора</w:t>
            </w:r>
          </w:p>
        </w:tc>
        <w:tc>
          <w:tcPr>
            <w:tcW w:w="2126" w:type="dxa"/>
            <w:shd w:val="clear" w:color="auto" w:fill="auto"/>
          </w:tcPr>
          <w:p w14:paraId="3EE3ADB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3F8D4A8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р.6</w:t>
            </w:r>
          </w:p>
          <w:p w14:paraId="2A703A10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E7053A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2646E1D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р. 6</w:t>
            </w:r>
          </w:p>
          <w:p w14:paraId="08531F0C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3E7B70FD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E37E001" w14:textId="5B27D874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93F3B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21BB57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C0D79D0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06E37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трактору при проведении испытаний</w:t>
            </w:r>
          </w:p>
        </w:tc>
        <w:tc>
          <w:tcPr>
            <w:tcW w:w="2126" w:type="dxa"/>
            <w:shd w:val="clear" w:color="auto" w:fill="auto"/>
          </w:tcPr>
          <w:p w14:paraId="4F517AAA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03DBA035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пп.6.1.1; 6.1.3-6.1.5</w:t>
            </w:r>
          </w:p>
        </w:tc>
        <w:tc>
          <w:tcPr>
            <w:tcW w:w="1989" w:type="dxa"/>
            <w:shd w:val="clear" w:color="auto" w:fill="auto"/>
          </w:tcPr>
          <w:p w14:paraId="1B9DB991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0CE4BEE1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 6.1.1; 6.1.3-6.1.5</w:t>
            </w:r>
          </w:p>
        </w:tc>
      </w:tr>
      <w:tr w:rsidR="008E4242" w:rsidRPr="00841104" w14:paraId="3F17B74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0AA7D0B" w14:textId="36B579AC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BCE63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79791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426577F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FEE00B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шинам, которыми должен быть оборудован трактор при испытаниях</w:t>
            </w:r>
          </w:p>
          <w:p w14:paraId="6DF7603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32862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1B51694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п.6.1.2</w:t>
            </w:r>
          </w:p>
          <w:p w14:paraId="1D416E5D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233B2E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446284C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п.6.1.2</w:t>
            </w:r>
          </w:p>
          <w:p w14:paraId="128CD017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173DAC4A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BDE1B99" w14:textId="364CE63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56E08" w14:textId="5C6033DB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EB249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47E8709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3FB6079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  <w:p w14:paraId="3B34AE6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141CF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71A8A86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п.6.2.2</w:t>
            </w:r>
          </w:p>
          <w:p w14:paraId="6E51E59D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6E2A2A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4F86F32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п.6.2.2</w:t>
            </w:r>
          </w:p>
          <w:p w14:paraId="072AFD22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5F7C555F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3407496F" w14:textId="48C6094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98E3CB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267ACA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5E5653B5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204E4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результатам измерений</w:t>
            </w:r>
          </w:p>
          <w:p w14:paraId="30D641F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AC765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4144E5D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п.6.2.5</w:t>
            </w:r>
          </w:p>
        </w:tc>
        <w:tc>
          <w:tcPr>
            <w:tcW w:w="1989" w:type="dxa"/>
            <w:shd w:val="clear" w:color="auto" w:fill="auto"/>
          </w:tcPr>
          <w:p w14:paraId="0B33053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30748-2001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3F5CA03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п.6.2.5</w:t>
            </w:r>
          </w:p>
        </w:tc>
      </w:tr>
      <w:tr w:rsidR="008E4242" w:rsidRPr="00841104" w14:paraId="4D083E0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3FE3F81A" w14:textId="355E5B4E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1C813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55577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67088262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B4EDC5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установке зеркал заднего вида колесных тракторов</w:t>
            </w:r>
          </w:p>
          <w:p w14:paraId="4C7EDED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38A864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Правила ООН № 46 (04)/Пересмотр 4</w:t>
            </w:r>
          </w:p>
        </w:tc>
        <w:tc>
          <w:tcPr>
            <w:tcW w:w="1989" w:type="dxa"/>
            <w:shd w:val="clear" w:color="auto" w:fill="auto"/>
          </w:tcPr>
          <w:p w14:paraId="2AA0D195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12.2.002-2020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7694FF04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пп.4.1, 4.2</w:t>
            </w:r>
          </w:p>
        </w:tc>
      </w:tr>
      <w:tr w:rsidR="008E4242" w:rsidRPr="00841104" w14:paraId="4E7089B2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503F8873" w14:textId="4D7A1D2A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286AF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D5B86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7810E0B2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33F6877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гидравлическому приводу</w:t>
            </w:r>
          </w:p>
          <w:p w14:paraId="3A89083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0D3A6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5676-2013</w:t>
            </w:r>
            <w:proofErr w:type="gramEnd"/>
          </w:p>
          <w:p w14:paraId="3486C7D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1ACE94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5676-2013</w:t>
            </w:r>
            <w:proofErr w:type="gramEnd"/>
          </w:p>
          <w:p w14:paraId="517D494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0A3E4D93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E5F6341" w14:textId="067E843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9C8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D5318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DD8CD66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08EB6B1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пневматическому приводу</w:t>
            </w:r>
          </w:p>
          <w:p w14:paraId="714C89F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5670C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1728-2013</w:t>
            </w:r>
            <w:proofErr w:type="gramEnd"/>
          </w:p>
          <w:p w14:paraId="2F3128E2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BFA2E7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1728-2013</w:t>
            </w:r>
            <w:proofErr w:type="gramEnd"/>
          </w:p>
          <w:p w14:paraId="17D6105C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38FA23B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332C411" w14:textId="6D2470F6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lastRenderedPageBreak/>
              <w:t>19.11*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8747A" w14:textId="29C4E5A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CB93DE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698932C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F6E681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Защитные свойства кабины трактора при опрокидывании: </w:t>
            </w:r>
          </w:p>
          <w:p w14:paraId="599C2C18" w14:textId="6BCCE8EE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- ROPS (статические испытания); </w:t>
            </w:r>
          </w:p>
          <w:p w14:paraId="57548A94" w14:textId="2F10F1D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- ROPS (динамические испытания);</w:t>
            </w:r>
          </w:p>
          <w:p w14:paraId="6155454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- защита от падающих предметов FOPS;</w:t>
            </w:r>
          </w:p>
          <w:p w14:paraId="1F4EA143" w14:textId="381A96DA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- защита оператора OPS;</w:t>
            </w:r>
          </w:p>
        </w:tc>
        <w:tc>
          <w:tcPr>
            <w:tcW w:w="2126" w:type="dxa"/>
            <w:shd w:val="clear" w:color="auto" w:fill="auto"/>
          </w:tcPr>
          <w:p w14:paraId="268D483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518BE7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5700-2013</w:t>
            </w:r>
            <w:proofErr w:type="gramEnd"/>
          </w:p>
          <w:p w14:paraId="714F126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3164-2016</w:t>
            </w:r>
            <w:proofErr w:type="gramEnd"/>
          </w:p>
          <w:p w14:paraId="0181BDF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27850-2016</w:t>
            </w:r>
            <w:proofErr w:type="gramEnd"/>
          </w:p>
          <w:p w14:paraId="69620173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ISO 8084-2011</w:t>
            </w:r>
          </w:p>
        </w:tc>
        <w:tc>
          <w:tcPr>
            <w:tcW w:w="1989" w:type="dxa"/>
            <w:shd w:val="clear" w:color="auto" w:fill="auto"/>
          </w:tcPr>
          <w:p w14:paraId="6FDE8C9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5700-2013</w:t>
            </w:r>
            <w:proofErr w:type="gramEnd"/>
          </w:p>
          <w:p w14:paraId="47C567A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3164-2016</w:t>
            </w:r>
            <w:proofErr w:type="gramEnd"/>
          </w:p>
          <w:p w14:paraId="7B26855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27850-2016</w:t>
            </w:r>
            <w:proofErr w:type="gramEnd"/>
          </w:p>
          <w:p w14:paraId="0FD6A810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ISO 8084-2011</w:t>
            </w:r>
          </w:p>
        </w:tc>
      </w:tr>
      <w:tr w:rsidR="008E4242" w:rsidRPr="00841104" w14:paraId="043EFD5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F37E16A" w14:textId="4064143A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F8E7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99B89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5A4C0DC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32B9E56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Защита оператора от воздействия вредных веществ</w:t>
            </w:r>
          </w:p>
          <w:p w14:paraId="20A2BD9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(от окиси углерода)</w:t>
            </w:r>
          </w:p>
        </w:tc>
        <w:tc>
          <w:tcPr>
            <w:tcW w:w="2126" w:type="dxa"/>
            <w:shd w:val="clear" w:color="auto" w:fill="auto"/>
          </w:tcPr>
          <w:p w14:paraId="1E51336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12.2.120-2015</w:t>
            </w:r>
            <w:proofErr w:type="gramEnd"/>
            <w:r w:rsidRPr="009C16FC">
              <w:rPr>
                <w:sz w:val="22"/>
                <w:szCs w:val="22"/>
              </w:rPr>
              <w:t xml:space="preserve"> п. 6.5</w:t>
            </w:r>
          </w:p>
        </w:tc>
        <w:tc>
          <w:tcPr>
            <w:tcW w:w="1989" w:type="dxa"/>
            <w:shd w:val="clear" w:color="auto" w:fill="auto"/>
          </w:tcPr>
          <w:p w14:paraId="2C2D206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31594-</w:t>
            </w:r>
            <w:proofErr w:type="gramStart"/>
            <w:r w:rsidRPr="009C16FC">
              <w:rPr>
                <w:sz w:val="22"/>
                <w:szCs w:val="22"/>
              </w:rPr>
              <w:t>2012  п.5.2.5</w:t>
            </w:r>
            <w:proofErr w:type="gramEnd"/>
          </w:p>
          <w:p w14:paraId="5A40D52D" w14:textId="77777777" w:rsidR="008E4242" w:rsidRPr="009C16FC" w:rsidRDefault="008E4242" w:rsidP="008E4242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8E4242" w:rsidRPr="00841104" w14:paraId="2254B4C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7F8890FE" w14:textId="30034FB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F638C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0AD4B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188E542F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740467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Требования к гидроприводу тракторов </w:t>
            </w:r>
          </w:p>
        </w:tc>
        <w:tc>
          <w:tcPr>
            <w:tcW w:w="2126" w:type="dxa"/>
            <w:shd w:val="clear" w:color="auto" w:fill="auto"/>
          </w:tcPr>
          <w:p w14:paraId="67DB662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  <w:r w:rsidRPr="009C16FC">
              <w:rPr>
                <w:sz w:val="22"/>
                <w:szCs w:val="22"/>
              </w:rPr>
              <w:t xml:space="preserve"> п.3.6</w:t>
            </w:r>
          </w:p>
          <w:p w14:paraId="66EB68E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4413-2016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3F34159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 5.4.5.2.3.1</w:t>
            </w:r>
            <w:proofErr w:type="gramStart"/>
            <w:r w:rsidRPr="009C16FC">
              <w:rPr>
                <w:sz w:val="22"/>
                <w:szCs w:val="22"/>
              </w:rPr>
              <w:t>;  5.4.5.2.3.2</w:t>
            </w:r>
            <w:proofErr w:type="gramEnd"/>
            <w:r w:rsidRPr="009C16FC">
              <w:rPr>
                <w:sz w:val="22"/>
                <w:szCs w:val="22"/>
              </w:rPr>
              <w:t>;  7.4.6</w:t>
            </w:r>
          </w:p>
          <w:p w14:paraId="7023FAE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F5D1E0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п. 4.1</w:t>
            </w:r>
          </w:p>
        </w:tc>
      </w:tr>
      <w:tr w:rsidR="008E4242" w:rsidRPr="00841104" w14:paraId="7517D979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6A6FFEB" w14:textId="070F8748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4AFDD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CB94C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7A17EB9C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2B6C4E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Требования по обеспечению безопасности при эксплуатации тракторов </w:t>
            </w:r>
          </w:p>
          <w:p w14:paraId="38AC747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FCA29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12.4.026-2015</w:t>
            </w:r>
            <w:proofErr w:type="gramEnd"/>
          </w:p>
          <w:p w14:paraId="58F675E3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26336-97</w:t>
            </w:r>
          </w:p>
        </w:tc>
        <w:tc>
          <w:tcPr>
            <w:tcW w:w="1989" w:type="dxa"/>
            <w:shd w:val="clear" w:color="auto" w:fill="auto"/>
          </w:tcPr>
          <w:p w14:paraId="0215690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0A6BB43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 4.1</w:t>
            </w:r>
          </w:p>
          <w:p w14:paraId="60ECBCE7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42EDFF06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EFEF9A2" w14:textId="0E097795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B8D4D" w14:textId="7B56751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28877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01E16E19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4049595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Устройства звуковой сигнализации</w:t>
            </w:r>
          </w:p>
        </w:tc>
        <w:tc>
          <w:tcPr>
            <w:tcW w:w="2126" w:type="dxa"/>
            <w:shd w:val="clear" w:color="auto" w:fill="auto"/>
          </w:tcPr>
          <w:p w14:paraId="58F581E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5D84575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 п.3.15 </w:t>
            </w:r>
          </w:p>
          <w:p w14:paraId="3917DD87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12.2.102-2013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14:paraId="639A68F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35B9E5A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 п.3.15</w:t>
            </w:r>
          </w:p>
          <w:p w14:paraId="03F7C512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31594-2012</w:t>
            </w:r>
            <w:proofErr w:type="gramEnd"/>
            <w:r w:rsidRPr="009C16FC">
              <w:rPr>
                <w:sz w:val="22"/>
                <w:szCs w:val="22"/>
              </w:rPr>
              <w:t xml:space="preserve"> п.7.2.1</w:t>
            </w:r>
          </w:p>
          <w:p w14:paraId="37AB5523" w14:textId="77777777" w:rsidR="008E4242" w:rsidRPr="009C16FC" w:rsidRDefault="008E4242" w:rsidP="008E4242">
            <w:pPr>
              <w:pStyle w:val="a6"/>
              <w:rPr>
                <w:sz w:val="22"/>
                <w:szCs w:val="22"/>
                <w:highlight w:val="red"/>
              </w:rPr>
            </w:pPr>
          </w:p>
        </w:tc>
      </w:tr>
      <w:tr w:rsidR="008E4242" w:rsidRPr="00841104" w14:paraId="29EEF5F3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3F5D64D1" w14:textId="7007F9B8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18562" w14:textId="3ED60D4E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96EA2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30A297A4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8A0398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Внешний шум</w:t>
            </w:r>
          </w:p>
        </w:tc>
        <w:tc>
          <w:tcPr>
            <w:tcW w:w="2126" w:type="dxa"/>
            <w:shd w:val="clear" w:color="auto" w:fill="auto"/>
          </w:tcPr>
          <w:p w14:paraId="65CAFC4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33678-2015</w:t>
            </w:r>
            <w:proofErr w:type="gramEnd"/>
          </w:p>
          <w:p w14:paraId="373D17A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р. 4</w:t>
            </w:r>
          </w:p>
          <w:p w14:paraId="3DC0E55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2C2B10A0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 3.4</w:t>
            </w:r>
          </w:p>
        </w:tc>
        <w:tc>
          <w:tcPr>
            <w:tcW w:w="1989" w:type="dxa"/>
            <w:shd w:val="clear" w:color="auto" w:fill="auto"/>
          </w:tcPr>
          <w:p w14:paraId="0B2991A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33678-2015</w:t>
            </w:r>
            <w:proofErr w:type="gramEnd"/>
            <w:r w:rsidRPr="009C16FC">
              <w:rPr>
                <w:sz w:val="22"/>
                <w:szCs w:val="22"/>
              </w:rPr>
              <w:t xml:space="preserve"> разд. 6-9</w:t>
            </w:r>
          </w:p>
          <w:p w14:paraId="54C6ABF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</w:p>
          <w:p w14:paraId="087A1CDF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 4.2.12</w:t>
            </w:r>
          </w:p>
          <w:p w14:paraId="64BFB77C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5A482BF6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F5E4651" w14:textId="278A5D04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C5F80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A895AE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1D830882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6EA23F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Рулевое управление</w:t>
            </w:r>
          </w:p>
        </w:tc>
        <w:tc>
          <w:tcPr>
            <w:tcW w:w="2126" w:type="dxa"/>
            <w:shd w:val="clear" w:color="auto" w:fill="auto"/>
          </w:tcPr>
          <w:p w14:paraId="1F72922D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12.2.019-2015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п.3.18 </w:t>
            </w:r>
          </w:p>
          <w:p w14:paraId="34F5ED21" w14:textId="77777777" w:rsidR="008E4242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15077-2014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п.4.3, таблица 1, п.2.1  </w:t>
            </w:r>
          </w:p>
          <w:p w14:paraId="095E7ADA" w14:textId="77777777" w:rsidR="008E4242" w:rsidRPr="009C16FC" w:rsidRDefault="008E4242" w:rsidP="008E4242">
            <w:pPr>
              <w:pStyle w:val="a6"/>
              <w:rPr>
                <w:strike/>
                <w:color w:val="7030A0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89BC102" w14:textId="77777777" w:rsidR="008E4242" w:rsidRPr="009C16FC" w:rsidRDefault="008E4242" w:rsidP="008E4242">
            <w:pPr>
              <w:pStyle w:val="a6"/>
              <w:rPr>
                <w:strike/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ISO 789-11-2013 </w:t>
            </w:r>
          </w:p>
        </w:tc>
      </w:tr>
      <w:tr w:rsidR="008E4242" w:rsidRPr="00841104" w14:paraId="05531F6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DCB6C16" w14:textId="6C0B25A2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5B2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FC258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1339CDD9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B9AAAB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Тормозные системы</w:t>
            </w:r>
          </w:p>
        </w:tc>
        <w:tc>
          <w:tcPr>
            <w:tcW w:w="2126" w:type="dxa"/>
            <w:shd w:val="clear" w:color="auto" w:fill="auto"/>
          </w:tcPr>
          <w:p w14:paraId="679400C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11169-2011</w:t>
            </w:r>
            <w:proofErr w:type="gramEnd"/>
          </w:p>
          <w:p w14:paraId="33EDB086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099D84D" w14:textId="17002349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11169-2011</w:t>
            </w:r>
            <w:proofErr w:type="gramEnd"/>
          </w:p>
          <w:p w14:paraId="73B83BF3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12.2.002.3-91</w:t>
            </w:r>
            <w:proofErr w:type="gramEnd"/>
          </w:p>
          <w:p w14:paraId="690BD0B8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E4242" w:rsidRPr="00841104" w14:paraId="6F133292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0E77B5E" w14:textId="2D096868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lastRenderedPageBreak/>
              <w:t>19.19*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4A8A8" w14:textId="0A9022E5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576F0E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F04866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BA568B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Устройство освещения и световой сигнализации</w:t>
            </w:r>
          </w:p>
        </w:tc>
        <w:tc>
          <w:tcPr>
            <w:tcW w:w="2126" w:type="dxa"/>
            <w:shd w:val="clear" w:color="auto" w:fill="auto"/>
          </w:tcPr>
          <w:p w14:paraId="73AE6CD9" w14:textId="7FC956F2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Правила ООН № 86(01)/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C16FC">
              <w:rPr>
                <w:color w:val="000000" w:themeColor="text1"/>
                <w:sz w:val="22"/>
                <w:szCs w:val="22"/>
              </w:rPr>
              <w:t>Пересмотр 3</w:t>
            </w:r>
          </w:p>
          <w:p w14:paraId="0592A829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пп. </w:t>
            </w:r>
            <w:r w:rsidRPr="009C16FC">
              <w:rPr>
                <w:color w:val="000000" w:themeColor="text1"/>
                <w:spacing w:val="-8"/>
                <w:sz w:val="22"/>
                <w:szCs w:val="22"/>
              </w:rPr>
              <w:t>5.15 (кроме п.5.15.6</w:t>
            </w:r>
            <w:proofErr w:type="gramStart"/>
            <w:r w:rsidRPr="009C16FC">
              <w:rPr>
                <w:color w:val="000000" w:themeColor="text1"/>
                <w:spacing w:val="-8"/>
                <w:sz w:val="22"/>
                <w:szCs w:val="22"/>
              </w:rPr>
              <w:t>);</w:t>
            </w:r>
            <w:r w:rsidRPr="009C16FC">
              <w:rPr>
                <w:color w:val="000000" w:themeColor="text1"/>
                <w:sz w:val="22"/>
                <w:szCs w:val="22"/>
              </w:rPr>
              <w:t xml:space="preserve">  5.16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6649F2F3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6.1 (кроме пп. 6.1.5, 6.1.9.1, 6.1.9.2); </w:t>
            </w:r>
          </w:p>
          <w:p w14:paraId="3DFA4E1C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6.2 (кроме пп. 6.2.5, 6.2.6.1.1, 6.2.6.1.2); </w:t>
            </w:r>
          </w:p>
          <w:p w14:paraId="46936F59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212387BE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6.6 (кроме п. 6.6.5); </w:t>
            </w:r>
          </w:p>
          <w:p w14:paraId="6B1B58C4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6.7 (кроме п. 6.7.5);</w:t>
            </w:r>
          </w:p>
          <w:p w14:paraId="132941C1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6.8 (кроме п.6.8.5); </w:t>
            </w:r>
          </w:p>
          <w:p w14:paraId="30CC47FB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6.9 (кроме п. 6.9.5); </w:t>
            </w:r>
          </w:p>
          <w:p w14:paraId="27F22ADF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6.12 (кроме п.6.12.5); 6.13; </w:t>
            </w:r>
          </w:p>
          <w:p w14:paraId="106379D1" w14:textId="64C01015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6.14 (кроме п.6.14.5); 6.15 (кроме п. 6.15.5); 6.16</w:t>
            </w:r>
          </w:p>
          <w:p w14:paraId="5345015E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12.2.019-2015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пп.5.1, 5.2, 5.3, 5.5, 7.6</w:t>
            </w:r>
          </w:p>
          <w:p w14:paraId="19526711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8769-75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пп.1.4, 1.6, 1.7, 2.7.8 </w:t>
            </w:r>
          </w:p>
          <w:p w14:paraId="0948AA95" w14:textId="77777777" w:rsidR="008E4242" w:rsidRPr="009C16FC" w:rsidRDefault="008E4242" w:rsidP="008E4242">
            <w:pPr>
              <w:pStyle w:val="a6"/>
              <w:rPr>
                <w:strike/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12.2.102-2013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п.4.3.6 </w:t>
            </w:r>
            <w:r w:rsidRPr="009C16FC">
              <w:rPr>
                <w:strike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989" w:type="dxa"/>
            <w:shd w:val="clear" w:color="auto" w:fill="auto"/>
          </w:tcPr>
          <w:p w14:paraId="43C4BA78" w14:textId="7841FFD2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Правила ООН №86 (01)/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C16FC">
              <w:rPr>
                <w:color w:val="000000" w:themeColor="text1"/>
                <w:sz w:val="22"/>
                <w:szCs w:val="22"/>
              </w:rPr>
              <w:t>Пересмотр 3</w:t>
            </w:r>
          </w:p>
          <w:p w14:paraId="6D326B1A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12.2.002-2020</w:t>
            </w:r>
            <w:proofErr w:type="gramEnd"/>
          </w:p>
          <w:p w14:paraId="4243B8A9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пп. 4.1; 4.2.17 </w:t>
            </w:r>
          </w:p>
          <w:p w14:paraId="3B0FFABF" w14:textId="77777777" w:rsidR="008E4242" w:rsidRPr="009C16FC" w:rsidRDefault="008E4242" w:rsidP="008E4242">
            <w:pPr>
              <w:pStyle w:val="a6"/>
              <w:rPr>
                <w:strike/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ГОСТ 31594-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2012  раздел</w:t>
            </w:r>
            <w:proofErr w:type="gramEnd"/>
            <w:r w:rsidRPr="009C16FC">
              <w:rPr>
                <w:color w:val="000000" w:themeColor="text1"/>
                <w:sz w:val="22"/>
                <w:szCs w:val="22"/>
              </w:rPr>
              <w:t xml:space="preserve"> 7</w:t>
            </w:r>
          </w:p>
        </w:tc>
      </w:tr>
      <w:tr w:rsidR="008E4242" w:rsidRPr="00841104" w14:paraId="21066525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E880C4A" w14:textId="7470DB4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C5975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10D0E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702AB08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0C385A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Защита частей</w:t>
            </w:r>
          </w:p>
        </w:tc>
        <w:tc>
          <w:tcPr>
            <w:tcW w:w="2126" w:type="dxa"/>
            <w:shd w:val="clear" w:color="auto" w:fill="auto"/>
          </w:tcPr>
          <w:p w14:paraId="57EC659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33241-2015</w:t>
            </w:r>
            <w:proofErr w:type="gramEnd"/>
          </w:p>
          <w:p w14:paraId="2303061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EN 12965-2012</w:t>
            </w:r>
          </w:p>
        </w:tc>
        <w:tc>
          <w:tcPr>
            <w:tcW w:w="1989" w:type="dxa"/>
            <w:shd w:val="clear" w:color="auto" w:fill="auto"/>
          </w:tcPr>
          <w:p w14:paraId="460E445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</w:p>
          <w:p w14:paraId="2C6104E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31594-</w:t>
            </w:r>
            <w:proofErr w:type="gramStart"/>
            <w:r w:rsidRPr="009C16FC">
              <w:rPr>
                <w:sz w:val="22"/>
                <w:szCs w:val="22"/>
              </w:rPr>
              <w:t>2012  пп.</w:t>
            </w:r>
            <w:proofErr w:type="gramEnd"/>
            <w:r w:rsidRPr="009C16FC">
              <w:rPr>
                <w:sz w:val="22"/>
                <w:szCs w:val="22"/>
              </w:rPr>
              <w:t>5.1, 9.1</w:t>
            </w:r>
          </w:p>
        </w:tc>
      </w:tr>
      <w:tr w:rsidR="008E4242" w:rsidRPr="00841104" w14:paraId="2E8F9D9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D62F1A5" w14:textId="720314E9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CF912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4BEEDE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7317B7DA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FF5140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Механические тягово-сцепные устройства</w:t>
            </w:r>
          </w:p>
        </w:tc>
        <w:tc>
          <w:tcPr>
            <w:tcW w:w="2126" w:type="dxa"/>
            <w:shd w:val="clear" w:color="auto" w:fill="auto"/>
          </w:tcPr>
          <w:p w14:paraId="280EA890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32774-2014</w:t>
            </w:r>
            <w:proofErr w:type="gramEnd"/>
            <w:r w:rsidRPr="009C16FC">
              <w:rPr>
                <w:sz w:val="22"/>
                <w:szCs w:val="22"/>
              </w:rPr>
              <w:t xml:space="preserve"> раздел 3 (кроме п. 3.4), раздел 4</w:t>
            </w:r>
          </w:p>
        </w:tc>
        <w:tc>
          <w:tcPr>
            <w:tcW w:w="1989" w:type="dxa"/>
            <w:shd w:val="clear" w:color="auto" w:fill="auto"/>
          </w:tcPr>
          <w:p w14:paraId="5100FE9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32774-2014</w:t>
            </w:r>
            <w:proofErr w:type="gramEnd"/>
            <w:r w:rsidRPr="009C16FC">
              <w:rPr>
                <w:sz w:val="22"/>
                <w:szCs w:val="22"/>
              </w:rPr>
              <w:t xml:space="preserve"> р. 3 (кроме п. 3.4), р. 4, </w:t>
            </w:r>
          </w:p>
          <w:p w14:paraId="7F7A58E5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Приложение Б, В</w:t>
            </w:r>
          </w:p>
          <w:p w14:paraId="55656990" w14:textId="491BF7DF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00DD5CCE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569C9EDD" w14:textId="7424EC6E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7604C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861F8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17512D5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360281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126" w:type="dxa"/>
            <w:shd w:val="clear" w:color="auto" w:fill="auto"/>
          </w:tcPr>
          <w:p w14:paraId="3AEF6C8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27388-87</w:t>
            </w:r>
          </w:p>
        </w:tc>
        <w:tc>
          <w:tcPr>
            <w:tcW w:w="1989" w:type="dxa"/>
            <w:shd w:val="clear" w:color="auto" w:fill="auto"/>
          </w:tcPr>
          <w:p w14:paraId="0E232CE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417F3B8A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 4.1</w:t>
            </w:r>
          </w:p>
          <w:p w14:paraId="767EFDD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5063033F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73DFEC3" w14:textId="31F35882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353F6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98D07E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1A836098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D1D739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Требования к системе пуска и остановке двигателя</w:t>
            </w:r>
          </w:p>
        </w:tc>
        <w:tc>
          <w:tcPr>
            <w:tcW w:w="2126" w:type="dxa"/>
            <w:shd w:val="clear" w:color="auto" w:fill="auto"/>
          </w:tcPr>
          <w:p w14:paraId="2DE7856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25F5805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 6.1; 6.2</w:t>
            </w:r>
          </w:p>
          <w:p w14:paraId="5649146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19677-87</w:t>
            </w:r>
            <w:proofErr w:type="gramEnd"/>
            <w:r w:rsidRPr="009C16FC">
              <w:rPr>
                <w:sz w:val="22"/>
                <w:szCs w:val="22"/>
              </w:rPr>
              <w:t xml:space="preserve"> пп.2.7, 2.8</w:t>
            </w:r>
          </w:p>
        </w:tc>
        <w:tc>
          <w:tcPr>
            <w:tcW w:w="1989" w:type="dxa"/>
            <w:shd w:val="clear" w:color="auto" w:fill="auto"/>
          </w:tcPr>
          <w:p w14:paraId="4CA0468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3BBE68B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п.4.1</w:t>
            </w:r>
          </w:p>
          <w:p w14:paraId="12C4B6E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1FA9CE7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35A98878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1807B6E" w14:textId="1ECC6CBD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1E2" w14:textId="6554F2F3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E57A6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5995F53F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8EE495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Рабочее пространство и доступ к сиденью оператора</w:t>
            </w:r>
          </w:p>
        </w:tc>
        <w:tc>
          <w:tcPr>
            <w:tcW w:w="2126" w:type="dxa"/>
            <w:shd w:val="clear" w:color="auto" w:fill="auto"/>
          </w:tcPr>
          <w:p w14:paraId="187FF46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4252-2015</w:t>
            </w:r>
            <w:proofErr w:type="gramEnd"/>
          </w:p>
          <w:p w14:paraId="7FCF176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ИСО 4253-2005</w:t>
            </w:r>
          </w:p>
        </w:tc>
        <w:tc>
          <w:tcPr>
            <w:tcW w:w="1989" w:type="dxa"/>
            <w:shd w:val="clear" w:color="auto" w:fill="auto"/>
          </w:tcPr>
          <w:p w14:paraId="46C1FFB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1B7D0BBE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п.4.2 </w:t>
            </w:r>
          </w:p>
          <w:p w14:paraId="08E68E7C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31594-2012</w:t>
            </w:r>
            <w:proofErr w:type="gramEnd"/>
            <w:r w:rsidRPr="009C16FC">
              <w:rPr>
                <w:sz w:val="22"/>
                <w:szCs w:val="22"/>
              </w:rPr>
              <w:t xml:space="preserve"> пп.5.1, 5.2.1</w:t>
            </w:r>
          </w:p>
          <w:p w14:paraId="27384B3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7E8C9AA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3E52C20" w14:textId="672C85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lastRenderedPageBreak/>
              <w:t>19.25*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A9ADF" w14:textId="78CB3154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42F4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1E46C7EE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C70C91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Система доступа</w:t>
            </w:r>
          </w:p>
        </w:tc>
        <w:tc>
          <w:tcPr>
            <w:tcW w:w="2126" w:type="dxa"/>
            <w:shd w:val="clear" w:color="auto" w:fill="auto"/>
          </w:tcPr>
          <w:p w14:paraId="2DDEF96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4252-2015</w:t>
            </w:r>
            <w:proofErr w:type="gramEnd"/>
            <w:r w:rsidRPr="009C16FC">
              <w:rPr>
                <w:b/>
                <w:sz w:val="22"/>
                <w:szCs w:val="22"/>
              </w:rPr>
              <w:t xml:space="preserve"> </w:t>
            </w:r>
            <w:r w:rsidRPr="009C16FC">
              <w:rPr>
                <w:sz w:val="22"/>
                <w:szCs w:val="22"/>
              </w:rPr>
              <w:t>ГОСТ 12.2.102-2013 п.3.8</w:t>
            </w:r>
          </w:p>
          <w:p w14:paraId="5E11D46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2867-2015</w:t>
            </w:r>
            <w:proofErr w:type="gramEnd"/>
            <w:r w:rsidRPr="009C16FC">
              <w:rPr>
                <w:sz w:val="22"/>
                <w:szCs w:val="22"/>
              </w:rPr>
              <w:t xml:space="preserve"> ГОСТ ISO 26322-1-2012  </w:t>
            </w:r>
          </w:p>
        </w:tc>
        <w:tc>
          <w:tcPr>
            <w:tcW w:w="1989" w:type="dxa"/>
            <w:shd w:val="clear" w:color="auto" w:fill="auto"/>
          </w:tcPr>
          <w:p w14:paraId="6D0E6F4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</w:p>
          <w:p w14:paraId="5DCFB3E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пп.4.1, 4.2</w:t>
            </w:r>
          </w:p>
          <w:p w14:paraId="0436BA0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26025-83</w:t>
            </w:r>
            <w:proofErr w:type="gramEnd"/>
          </w:p>
          <w:p w14:paraId="2494E11B" w14:textId="34C93431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31594-2012</w:t>
            </w:r>
            <w:proofErr w:type="gramEnd"/>
            <w:r w:rsidRPr="009C16FC">
              <w:rPr>
                <w:sz w:val="22"/>
                <w:szCs w:val="22"/>
              </w:rPr>
              <w:t xml:space="preserve"> пп.4.1, 4.2</w:t>
            </w:r>
          </w:p>
        </w:tc>
      </w:tr>
      <w:tr w:rsidR="008E4242" w:rsidRPr="00841104" w14:paraId="52942CAE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7314F9D0" w14:textId="7F5A7C6F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08CFD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ED731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6765277F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A933C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3922FFA3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</w:t>
            </w:r>
            <w:proofErr w:type="gramStart"/>
            <w:r w:rsidRPr="009C16FC">
              <w:rPr>
                <w:sz w:val="22"/>
                <w:szCs w:val="22"/>
              </w:rPr>
              <w:t>15077-2014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2C34A181" w14:textId="010F0AEE" w:rsidR="008E4242" w:rsidRPr="009C16FC" w:rsidRDefault="008E4242" w:rsidP="008E4242">
            <w:pPr>
              <w:pStyle w:val="a6"/>
              <w:rPr>
                <w:b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пп.4.1.2, 4.2, 4.3 табл.1, Приложения А1, А2, А3</w:t>
            </w:r>
            <w:r w:rsidRPr="009C16FC">
              <w:rPr>
                <w:b/>
                <w:sz w:val="22"/>
                <w:szCs w:val="22"/>
              </w:rPr>
              <w:t xml:space="preserve"> </w:t>
            </w:r>
          </w:p>
          <w:p w14:paraId="7A249286" w14:textId="77777777" w:rsidR="008E4242" w:rsidRPr="009C16FC" w:rsidRDefault="008E4242" w:rsidP="008E4242">
            <w:pPr>
              <w:pStyle w:val="a6"/>
              <w:rPr>
                <w:b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12.2.102-</w:t>
            </w:r>
            <w:proofErr w:type="gramStart"/>
            <w:r w:rsidRPr="009C16FC">
              <w:rPr>
                <w:sz w:val="22"/>
                <w:szCs w:val="22"/>
              </w:rPr>
              <w:t>2013  п.4.2.4</w:t>
            </w:r>
            <w:proofErr w:type="gramEnd"/>
            <w:r w:rsidRPr="009C16FC">
              <w:rPr>
                <w:b/>
                <w:sz w:val="22"/>
                <w:szCs w:val="22"/>
              </w:rPr>
              <w:t xml:space="preserve"> </w:t>
            </w:r>
          </w:p>
          <w:p w14:paraId="5B720E78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ИСО </w:t>
            </w:r>
            <w:proofErr w:type="gramStart"/>
            <w:r w:rsidRPr="009C16FC">
              <w:rPr>
                <w:sz w:val="22"/>
                <w:szCs w:val="22"/>
              </w:rPr>
              <w:t>4253-2005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68161584" w14:textId="2750A260" w:rsidR="008E4242" w:rsidRPr="009C16FC" w:rsidRDefault="008E4242" w:rsidP="008E4242">
            <w:pPr>
              <w:pStyle w:val="a6"/>
              <w:rPr>
                <w:b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аздел </w:t>
            </w:r>
            <w:r w:rsidRPr="009C16FC">
              <w:rPr>
                <w:sz w:val="22"/>
                <w:szCs w:val="22"/>
              </w:rPr>
              <w:t>4</w:t>
            </w:r>
            <w:r w:rsidRPr="009C16FC">
              <w:rPr>
                <w:b/>
                <w:sz w:val="22"/>
                <w:szCs w:val="22"/>
              </w:rPr>
              <w:t xml:space="preserve"> </w:t>
            </w:r>
          </w:p>
          <w:p w14:paraId="3244461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26336-97</w:t>
            </w:r>
            <w:proofErr w:type="gramEnd"/>
            <w:r w:rsidRPr="009C16FC">
              <w:rPr>
                <w:sz w:val="22"/>
                <w:szCs w:val="22"/>
              </w:rPr>
              <w:t xml:space="preserve"> ГОСТ ISO 26322-1-2012</w:t>
            </w:r>
          </w:p>
          <w:p w14:paraId="0041B1B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2.2.120-2015</w:t>
            </w:r>
            <w:proofErr w:type="gramEnd"/>
            <w:r w:rsidRPr="009C16FC">
              <w:rPr>
                <w:sz w:val="22"/>
                <w:szCs w:val="22"/>
              </w:rPr>
              <w:t xml:space="preserve"> пп.6.7-6.13   </w:t>
            </w:r>
          </w:p>
        </w:tc>
        <w:tc>
          <w:tcPr>
            <w:tcW w:w="1989" w:type="dxa"/>
            <w:shd w:val="clear" w:color="auto" w:fill="auto"/>
          </w:tcPr>
          <w:p w14:paraId="734C107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</w:p>
          <w:p w14:paraId="481FEA7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пп.4.1, 4.2</w:t>
            </w:r>
          </w:p>
          <w:p w14:paraId="0B73960E" w14:textId="3702CA13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31594-</w:t>
            </w:r>
            <w:proofErr w:type="gramStart"/>
            <w:r w:rsidRPr="009C16FC">
              <w:rPr>
                <w:sz w:val="22"/>
                <w:szCs w:val="22"/>
              </w:rPr>
              <w:t>2012  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6FC">
              <w:rPr>
                <w:sz w:val="22"/>
                <w:szCs w:val="22"/>
              </w:rPr>
              <w:t>6.1,6.2</w:t>
            </w:r>
          </w:p>
          <w:p w14:paraId="6C5045F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5E99EFD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0AAAF83D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982F3EB" w14:textId="137F8811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436A4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411B3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2BBE5E42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132C9D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Остекление</w:t>
            </w:r>
          </w:p>
        </w:tc>
        <w:tc>
          <w:tcPr>
            <w:tcW w:w="2126" w:type="dxa"/>
            <w:shd w:val="clear" w:color="auto" w:fill="auto"/>
          </w:tcPr>
          <w:p w14:paraId="54752779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12.2.120-2015</w:t>
            </w:r>
            <w:proofErr w:type="gramEnd"/>
          </w:p>
          <w:p w14:paraId="2D7830EA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 п.4.3</w:t>
            </w:r>
          </w:p>
          <w:p w14:paraId="76F94052" w14:textId="23312EDF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Правила ООН №43(01)/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C16FC">
              <w:rPr>
                <w:color w:val="000000" w:themeColor="text1"/>
                <w:sz w:val="22"/>
                <w:szCs w:val="22"/>
              </w:rPr>
              <w:t xml:space="preserve">Пересмотр 4 </w:t>
            </w:r>
          </w:p>
        </w:tc>
        <w:tc>
          <w:tcPr>
            <w:tcW w:w="1989" w:type="dxa"/>
            <w:shd w:val="clear" w:color="auto" w:fill="auto"/>
          </w:tcPr>
          <w:p w14:paraId="53257649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color w:val="000000" w:themeColor="text1"/>
                <w:sz w:val="22"/>
                <w:szCs w:val="22"/>
              </w:rPr>
              <w:t>12.2.002-2020</w:t>
            </w:r>
            <w:proofErr w:type="gramEnd"/>
          </w:p>
          <w:p w14:paraId="5F37A8F5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п.4.1</w:t>
            </w:r>
          </w:p>
          <w:p w14:paraId="7559A20E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</w:tr>
      <w:tr w:rsidR="008E4242" w:rsidRPr="00841104" w14:paraId="08FF7B1D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5C01E718" w14:textId="2C604B2E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B60A1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86E35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54CB8AAB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F939FB5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7D62B792" w14:textId="0C4D9B4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Правила ООН №14(06)/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C16FC">
              <w:rPr>
                <w:color w:val="000000" w:themeColor="text1"/>
                <w:sz w:val="22"/>
                <w:szCs w:val="22"/>
              </w:rPr>
              <w:t xml:space="preserve">Пересмотр 4 </w:t>
            </w:r>
          </w:p>
          <w:p w14:paraId="4F294D8E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E91219D" w14:textId="04EBCEE2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9C16FC">
              <w:rPr>
                <w:color w:val="000000" w:themeColor="text1"/>
                <w:sz w:val="22"/>
                <w:szCs w:val="22"/>
              </w:rPr>
              <w:t>Правила ООН №14 (06)/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C16FC">
              <w:rPr>
                <w:color w:val="000000" w:themeColor="text1"/>
                <w:sz w:val="22"/>
                <w:szCs w:val="22"/>
              </w:rPr>
              <w:t>Пересмотр 4</w:t>
            </w:r>
          </w:p>
          <w:p w14:paraId="20C38CDB" w14:textId="77777777" w:rsidR="008E4242" w:rsidRPr="009C16FC" w:rsidRDefault="008E4242" w:rsidP="008E4242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</w:tr>
      <w:tr w:rsidR="008E4242" w:rsidRPr="00841104" w14:paraId="617E8AB5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C22BAF0" w14:textId="386AB6DD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6A53E4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212F5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3921EA75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52C59C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Поле обзорности </w:t>
            </w:r>
          </w:p>
        </w:tc>
        <w:tc>
          <w:tcPr>
            <w:tcW w:w="2126" w:type="dxa"/>
            <w:shd w:val="clear" w:color="auto" w:fill="auto"/>
          </w:tcPr>
          <w:p w14:paraId="08E7305D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Правила ООН № 71 (00) </w:t>
            </w:r>
          </w:p>
          <w:p w14:paraId="717D07DF" w14:textId="656C5AE0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 5.2</w:t>
            </w:r>
          </w:p>
          <w:p w14:paraId="64A3FB6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1BD46366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пп.5.1-5.4</w:t>
            </w:r>
          </w:p>
          <w:p w14:paraId="01EFC4B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65B038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Правила ООН </w:t>
            </w:r>
          </w:p>
          <w:p w14:paraId="4CA2A0A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№ 71(00)</w:t>
            </w:r>
          </w:p>
          <w:p w14:paraId="15FA961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 </w:t>
            </w:r>
          </w:p>
          <w:p w14:paraId="495BCAC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п.4.2.9</w:t>
            </w:r>
          </w:p>
        </w:tc>
      </w:tr>
      <w:tr w:rsidR="008E4242" w:rsidRPr="00841104" w14:paraId="2D909DC7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E9C22DC" w14:textId="40E9A5A5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23B58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DB8E9D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72FAE93C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ED2989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Сиденье оператора</w:t>
            </w:r>
          </w:p>
        </w:tc>
        <w:tc>
          <w:tcPr>
            <w:tcW w:w="2126" w:type="dxa"/>
            <w:shd w:val="clear" w:color="auto" w:fill="auto"/>
          </w:tcPr>
          <w:p w14:paraId="10347AA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20062-</w:t>
            </w:r>
            <w:proofErr w:type="gramStart"/>
            <w:r w:rsidRPr="009C16FC">
              <w:rPr>
                <w:sz w:val="22"/>
                <w:szCs w:val="22"/>
              </w:rPr>
              <w:t>96  р.4</w:t>
            </w:r>
            <w:proofErr w:type="gramEnd"/>
            <w:r w:rsidRPr="009C16FC">
              <w:rPr>
                <w:sz w:val="22"/>
                <w:szCs w:val="22"/>
              </w:rPr>
              <w:t xml:space="preserve"> (кроме п.4.3)</w:t>
            </w:r>
          </w:p>
          <w:p w14:paraId="622D370E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ИСО </w:t>
            </w:r>
            <w:proofErr w:type="gramStart"/>
            <w:r w:rsidRPr="009C16FC">
              <w:rPr>
                <w:sz w:val="22"/>
                <w:szCs w:val="22"/>
              </w:rPr>
              <w:t>4253-2005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5B93A5A7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 6.1</w:t>
            </w:r>
          </w:p>
          <w:p w14:paraId="48520912" w14:textId="283707A6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E32DE6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20062-96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508B716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</w:p>
          <w:p w14:paraId="108A880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п.4.2</w:t>
            </w:r>
          </w:p>
        </w:tc>
      </w:tr>
      <w:tr w:rsidR="008E4242" w:rsidRPr="00841104" w14:paraId="569F114C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001A819" w14:textId="1AA4C1EE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A8186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67E59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70DFD20E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58A5B1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Сиденье пассажира</w:t>
            </w:r>
          </w:p>
        </w:tc>
        <w:tc>
          <w:tcPr>
            <w:tcW w:w="2126" w:type="dxa"/>
            <w:shd w:val="clear" w:color="auto" w:fill="auto"/>
          </w:tcPr>
          <w:p w14:paraId="2B51647B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ISO 26322-1-2012 </w:t>
            </w:r>
          </w:p>
          <w:p w14:paraId="37D68DCD" w14:textId="7BA6066C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п.4.4.4</w:t>
            </w:r>
          </w:p>
        </w:tc>
        <w:tc>
          <w:tcPr>
            <w:tcW w:w="1989" w:type="dxa"/>
            <w:shd w:val="clear" w:color="auto" w:fill="auto"/>
          </w:tcPr>
          <w:p w14:paraId="3D0ACDA3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</w:p>
          <w:p w14:paraId="56ED698C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п.4.2.8</w:t>
            </w:r>
          </w:p>
          <w:p w14:paraId="627FA9B9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841104" w14:paraId="65A84EB6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F676A73" w14:textId="25700FEB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B8F73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6B082B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28.99/</w:t>
            </w:r>
          </w:p>
          <w:p w14:paraId="2F2527D9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F767B96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Уровень звука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3F6FF578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4528DD7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п.3.4</w:t>
            </w:r>
          </w:p>
          <w:p w14:paraId="4BC565D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EE0BEB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</w:t>
            </w:r>
          </w:p>
          <w:p w14:paraId="3F0296D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п.4.2.11</w:t>
            </w:r>
          </w:p>
          <w:p w14:paraId="16342A7A" w14:textId="77777777" w:rsidR="008E4242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31594-2012</w:t>
            </w:r>
            <w:proofErr w:type="gramEnd"/>
            <w:r w:rsidRPr="009C16FC">
              <w:rPr>
                <w:sz w:val="22"/>
                <w:szCs w:val="22"/>
              </w:rPr>
              <w:t xml:space="preserve"> п.5.2.6</w:t>
            </w:r>
          </w:p>
          <w:p w14:paraId="61611D27" w14:textId="77777777" w:rsidR="008E4242" w:rsidRPr="009C16FC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E4242" w:rsidRPr="00841104" w14:paraId="17C3A597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4E08B64" w14:textId="579CCFD2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24B1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9C57F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28.99/</w:t>
            </w:r>
          </w:p>
          <w:p w14:paraId="2EE78B61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29040074" w14:textId="77777777" w:rsidR="008E4242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Вибрационная безопасность</w:t>
            </w:r>
          </w:p>
          <w:p w14:paraId="03DACA41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8DD40F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12.1.012-2004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14:paraId="0B0D495A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31193-2004</w:t>
            </w:r>
          </w:p>
        </w:tc>
      </w:tr>
      <w:tr w:rsidR="008E4242" w:rsidRPr="00841104" w14:paraId="69DD3F29" w14:textId="77777777" w:rsidTr="003C2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7" w:type="dxa"/>
            <w:gridSpan w:val="6"/>
            <w:shd w:val="clear" w:color="auto" w:fill="auto"/>
            <w:vAlign w:val="center"/>
          </w:tcPr>
          <w:p w14:paraId="47B4458E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9C16FC">
              <w:rPr>
                <w:b/>
                <w:bCs/>
                <w:sz w:val="22"/>
                <w:szCs w:val="22"/>
              </w:rPr>
              <w:lastRenderedPageBreak/>
              <w:t>Минская обл., Минский р-н, пос. Привольный, ул. Мира, 14</w:t>
            </w:r>
          </w:p>
        </w:tc>
      </w:tr>
      <w:tr w:rsidR="008E4242" w:rsidRPr="00841104" w14:paraId="230B8B97" w14:textId="77777777" w:rsidTr="00601D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shd w:val="clear" w:color="auto" w:fill="auto"/>
          </w:tcPr>
          <w:p w14:paraId="0FBEAFEF" w14:textId="77777777" w:rsidR="008E4242" w:rsidRPr="009C16FC" w:rsidRDefault="008E4242" w:rsidP="008E4242">
            <w:pPr>
              <w:pStyle w:val="af9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19.34</w:t>
            </w:r>
          </w:p>
          <w:p w14:paraId="67CCFB48" w14:textId="1224257C" w:rsidR="008E4242" w:rsidRPr="009C16FC" w:rsidRDefault="008E4242" w:rsidP="008E4242">
            <w:pPr>
              <w:pStyle w:val="af9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  <w:shd w:val="clear" w:color="auto" w:fill="auto"/>
          </w:tcPr>
          <w:p w14:paraId="3DD0EEDE" w14:textId="640E03B0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shd w:val="clear" w:color="auto" w:fill="auto"/>
          </w:tcPr>
          <w:p w14:paraId="1368A234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28.30/</w:t>
            </w:r>
          </w:p>
          <w:p w14:paraId="3023596B" w14:textId="77777777" w:rsidR="008E4242" w:rsidRPr="009C16FC" w:rsidRDefault="008E4242" w:rsidP="008E4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72A1E02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Требования к устойчивости тракторов </w:t>
            </w:r>
          </w:p>
        </w:tc>
        <w:tc>
          <w:tcPr>
            <w:tcW w:w="2126" w:type="dxa"/>
            <w:shd w:val="clear" w:color="auto" w:fill="auto"/>
          </w:tcPr>
          <w:p w14:paraId="05CE1F27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12.2.019-2015</w:t>
            </w:r>
            <w:proofErr w:type="gramEnd"/>
          </w:p>
          <w:p w14:paraId="4F8DC846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п.3.2.1</w:t>
            </w:r>
          </w:p>
        </w:tc>
        <w:tc>
          <w:tcPr>
            <w:tcW w:w="1989" w:type="dxa"/>
            <w:shd w:val="clear" w:color="auto" w:fill="auto"/>
          </w:tcPr>
          <w:p w14:paraId="0D490C9C" w14:textId="77777777" w:rsidR="008E4242" w:rsidRPr="009C16FC" w:rsidRDefault="008E4242" w:rsidP="008E4242">
            <w:pPr>
              <w:pStyle w:val="a6"/>
              <w:rPr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 xml:space="preserve">ГОСТ </w:t>
            </w:r>
            <w:proofErr w:type="gramStart"/>
            <w:r w:rsidRPr="009C16FC">
              <w:rPr>
                <w:sz w:val="22"/>
                <w:szCs w:val="22"/>
              </w:rPr>
              <w:t>12.2.002-2020</w:t>
            </w:r>
            <w:proofErr w:type="gramEnd"/>
            <w:r w:rsidRPr="009C16FC">
              <w:rPr>
                <w:sz w:val="22"/>
                <w:szCs w:val="22"/>
              </w:rPr>
              <w:t xml:space="preserve"> п. 4.2.4</w:t>
            </w:r>
          </w:p>
          <w:p w14:paraId="467574B8" w14:textId="77777777" w:rsidR="008E4242" w:rsidRPr="009C16FC" w:rsidRDefault="008E4242" w:rsidP="008E4242">
            <w:pPr>
              <w:pStyle w:val="a6"/>
              <w:rPr>
                <w:strike/>
                <w:sz w:val="22"/>
                <w:szCs w:val="22"/>
              </w:rPr>
            </w:pPr>
            <w:r w:rsidRPr="009C16FC">
              <w:rPr>
                <w:sz w:val="22"/>
                <w:szCs w:val="22"/>
              </w:rPr>
              <w:t>ГОСТ 7057-2001</w:t>
            </w:r>
          </w:p>
        </w:tc>
      </w:tr>
    </w:tbl>
    <w:p w14:paraId="32CE45C5" w14:textId="77777777" w:rsidR="00965567" w:rsidRPr="006B6231" w:rsidRDefault="00965567" w:rsidP="00286F3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bCs/>
          <w:sz w:val="20"/>
          <w:szCs w:val="20"/>
        </w:rPr>
      </w:pPr>
      <w:r w:rsidRPr="006B6231">
        <w:rPr>
          <w:b/>
          <w:bCs/>
          <w:iCs/>
          <w:sz w:val="20"/>
          <w:szCs w:val="20"/>
        </w:rPr>
        <w:t>Примечание:</w:t>
      </w:r>
      <w:r w:rsidRPr="006B6231">
        <w:rPr>
          <w:b/>
          <w:bCs/>
          <w:sz w:val="20"/>
          <w:szCs w:val="20"/>
        </w:rPr>
        <w:t xml:space="preserve"> </w:t>
      </w:r>
    </w:p>
    <w:p w14:paraId="2E57682A" w14:textId="77777777" w:rsidR="00965567" w:rsidRPr="006B6231" w:rsidRDefault="00965567" w:rsidP="006C7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6B6231">
        <w:rPr>
          <w:sz w:val="20"/>
          <w:szCs w:val="20"/>
        </w:rPr>
        <w:t xml:space="preserve">* – </w:t>
      </w:r>
      <w:bookmarkStart w:id="1" w:name="_Hlk78531010"/>
      <w:r w:rsidRPr="006B6231">
        <w:rPr>
          <w:sz w:val="20"/>
          <w:szCs w:val="20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6A43E5AD" w14:textId="77777777" w:rsidR="00965567" w:rsidRPr="006B6231" w:rsidRDefault="00965567" w:rsidP="006C7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6B623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49CF168F" w14:textId="77777777" w:rsidR="00965567" w:rsidRPr="006B6231" w:rsidRDefault="00965567" w:rsidP="006C7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6B6231">
        <w:rPr>
          <w:sz w:val="20"/>
          <w:szCs w:val="20"/>
        </w:rPr>
        <w:t>*** – деятельность осуществляется за пределами ООС.</w:t>
      </w:r>
    </w:p>
    <w:p w14:paraId="28A13754" w14:textId="179A986E" w:rsidR="00965567" w:rsidRPr="00841104" w:rsidRDefault="00965567" w:rsidP="00965567">
      <w:pPr>
        <w:spacing w:after="0" w:line="240" w:lineRule="auto"/>
        <w:rPr>
          <w:i/>
          <w:sz w:val="22"/>
          <w:szCs w:val="22"/>
        </w:rPr>
      </w:pPr>
    </w:p>
    <w:p w14:paraId="20D66305" w14:textId="77777777" w:rsidR="00343EB9" w:rsidRPr="0058141E" w:rsidRDefault="00343EB9" w:rsidP="00965567">
      <w:pPr>
        <w:spacing w:after="0" w:line="240" w:lineRule="auto"/>
        <w:rPr>
          <w:iCs/>
          <w:sz w:val="22"/>
          <w:szCs w:val="22"/>
        </w:rPr>
      </w:pPr>
    </w:p>
    <w:p w14:paraId="222D3A0D" w14:textId="77777777" w:rsidR="00343EB9" w:rsidRPr="00841104" w:rsidRDefault="00343EB9" w:rsidP="00343EB9">
      <w:pPr>
        <w:tabs>
          <w:tab w:val="left" w:pos="6180"/>
        </w:tabs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841104">
        <w:rPr>
          <w:rFonts w:eastAsia="Times New Roman"/>
          <w:sz w:val="28"/>
          <w:szCs w:val="28"/>
          <w:lang w:eastAsia="zh-CN"/>
        </w:rPr>
        <w:t xml:space="preserve">Руководитель органа </w:t>
      </w:r>
    </w:p>
    <w:p w14:paraId="72BE8D0C" w14:textId="77777777" w:rsidR="00343EB9" w:rsidRPr="00841104" w:rsidRDefault="00343EB9" w:rsidP="00343EB9">
      <w:pPr>
        <w:tabs>
          <w:tab w:val="left" w:pos="6180"/>
        </w:tabs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841104">
        <w:rPr>
          <w:rFonts w:eastAsia="Times New Roman"/>
          <w:sz w:val="28"/>
          <w:szCs w:val="28"/>
          <w:lang w:eastAsia="zh-CN"/>
        </w:rPr>
        <w:t>по аккредитации</w:t>
      </w:r>
    </w:p>
    <w:p w14:paraId="3C18D93E" w14:textId="1335F23C" w:rsidR="00343EB9" w:rsidRPr="00841104" w:rsidRDefault="00343EB9" w:rsidP="00343EB9">
      <w:pPr>
        <w:tabs>
          <w:tab w:val="left" w:pos="6180"/>
        </w:tabs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841104">
        <w:rPr>
          <w:rFonts w:eastAsia="Times New Roman"/>
          <w:sz w:val="28"/>
          <w:szCs w:val="28"/>
          <w:lang w:eastAsia="zh-CN"/>
        </w:rPr>
        <w:t xml:space="preserve">Республики Беларусь – </w:t>
      </w:r>
    </w:p>
    <w:p w14:paraId="2052F52B" w14:textId="77777777" w:rsidR="00343EB9" w:rsidRPr="00841104" w:rsidRDefault="00343EB9" w:rsidP="00343EB9">
      <w:pPr>
        <w:tabs>
          <w:tab w:val="left" w:pos="6180"/>
        </w:tabs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841104">
        <w:rPr>
          <w:rFonts w:eastAsia="Times New Roman"/>
          <w:sz w:val="28"/>
          <w:szCs w:val="28"/>
          <w:lang w:eastAsia="zh-CN"/>
        </w:rPr>
        <w:t xml:space="preserve">директор Государственного </w:t>
      </w:r>
    </w:p>
    <w:p w14:paraId="29943DB3" w14:textId="77777777" w:rsidR="00343EB9" w:rsidRPr="00841104" w:rsidRDefault="00343EB9" w:rsidP="00343EB9">
      <w:pPr>
        <w:tabs>
          <w:tab w:val="left" w:pos="6180"/>
        </w:tabs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841104">
        <w:rPr>
          <w:rFonts w:eastAsia="Times New Roman"/>
          <w:sz w:val="28"/>
          <w:szCs w:val="28"/>
          <w:lang w:eastAsia="zh-CN"/>
        </w:rPr>
        <w:t xml:space="preserve">предприятия «БГЦА» </w:t>
      </w: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  <w:t>Е.В. Бережных</w:t>
      </w: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</w:r>
    </w:p>
    <w:p w14:paraId="1B941B2A" w14:textId="77777777" w:rsidR="007E3443" w:rsidRPr="0034529A" w:rsidRDefault="007E3443" w:rsidP="00965567">
      <w:pPr>
        <w:spacing w:after="0"/>
        <w:ind w:left="-1134"/>
        <w:rPr>
          <w:b/>
          <w:sz w:val="22"/>
          <w:szCs w:val="22"/>
        </w:rPr>
      </w:pPr>
    </w:p>
    <w:sectPr w:rsidR="007E3443" w:rsidRPr="0034529A" w:rsidSect="006F06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39" w:bottom="851" w:left="158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1D68" w14:textId="77777777" w:rsidR="003C2B17" w:rsidRPr="00841104" w:rsidRDefault="003C2B17" w:rsidP="007F6444">
      <w:pPr>
        <w:spacing w:after="0" w:line="240" w:lineRule="auto"/>
      </w:pPr>
      <w:r w:rsidRPr="00841104">
        <w:separator/>
      </w:r>
    </w:p>
  </w:endnote>
  <w:endnote w:type="continuationSeparator" w:id="0">
    <w:p w14:paraId="43079F81" w14:textId="77777777" w:rsidR="003C2B17" w:rsidRPr="00841104" w:rsidRDefault="003C2B17" w:rsidP="007F6444">
      <w:pPr>
        <w:spacing w:after="0" w:line="240" w:lineRule="auto"/>
      </w:pPr>
      <w:r w:rsidRPr="008411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84"/>
      <w:gridCol w:w="3088"/>
      <w:gridCol w:w="3023"/>
    </w:tblGrid>
    <w:tr w:rsidR="006F06F0" w:rsidRPr="00841104" w14:paraId="70E2FD22" w14:textId="77777777" w:rsidTr="007E5CC3">
      <w:trPr>
        <w:trHeight w:val="66"/>
      </w:trPr>
      <w:tc>
        <w:tcPr>
          <w:tcW w:w="3336" w:type="dxa"/>
          <w:vAlign w:val="center"/>
          <w:hideMark/>
        </w:tcPr>
        <w:p w14:paraId="0DD4FB5B" w14:textId="77777777" w:rsidR="006F06F0" w:rsidRPr="00841104" w:rsidRDefault="006F06F0" w:rsidP="006F06F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84110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BB8DC7" w14:textId="77777777" w:rsidR="006F06F0" w:rsidRPr="00841104" w:rsidRDefault="006F06F0" w:rsidP="006F06F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C51DF07F46C4E30B2C57966E954198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3ADC37" w14:textId="64713D40" w:rsidR="006F06F0" w:rsidRPr="00841104" w:rsidRDefault="00FC2E09" w:rsidP="006F06F0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391F0A6A" w14:textId="77777777" w:rsidR="006F06F0" w:rsidRPr="00841104" w:rsidRDefault="006F06F0" w:rsidP="006F06F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6DF5594" w14:textId="77777777" w:rsidR="006F06F0" w:rsidRPr="00841104" w:rsidRDefault="006F06F0" w:rsidP="006F06F0">
          <w:pPr>
            <w:pStyle w:val="6"/>
            <w:ind w:left="-94" w:right="-70"/>
            <w:jc w:val="right"/>
            <w:rPr>
              <w:lang w:val="ru-RU"/>
            </w:rPr>
          </w:pPr>
          <w:r w:rsidRPr="00841104">
            <w:rPr>
              <w:lang w:val="ru-RU"/>
            </w:rPr>
            <w:t xml:space="preserve">Лист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PAGE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  <w:r w:rsidRPr="00841104">
            <w:rPr>
              <w:lang w:val="ru-RU"/>
            </w:rPr>
            <w:t xml:space="preserve"> Листов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NUMPAGES  \# "0"  \* MERGEFORMAT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</w:p>
      </w:tc>
    </w:tr>
  </w:tbl>
  <w:p w14:paraId="6E43B054" w14:textId="77777777" w:rsidR="00D45558" w:rsidRPr="00841104" w:rsidRDefault="00D45558">
    <w:pPr>
      <w:pStyle w:val="aa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84"/>
      <w:gridCol w:w="3088"/>
      <w:gridCol w:w="3023"/>
    </w:tblGrid>
    <w:tr w:rsidR="002E5E37" w:rsidRPr="00841104" w14:paraId="2D62330C" w14:textId="77777777" w:rsidTr="007E5CC3">
      <w:trPr>
        <w:trHeight w:val="66"/>
      </w:trPr>
      <w:tc>
        <w:tcPr>
          <w:tcW w:w="3336" w:type="dxa"/>
          <w:vAlign w:val="center"/>
          <w:hideMark/>
        </w:tcPr>
        <w:p w14:paraId="571879FF" w14:textId="77777777" w:rsidR="002E5E37" w:rsidRPr="00841104" w:rsidRDefault="002E5E37" w:rsidP="002E5E3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84110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0D0D57" w14:textId="77777777" w:rsidR="002E5E37" w:rsidRPr="00841104" w:rsidRDefault="002E5E37" w:rsidP="002E5E3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41415476"/>
            <w:placeholder>
              <w:docPart w:val="FFAE13AF61254AF8AC71A2438757B41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5BD6A" w14:textId="3CCCCEEA" w:rsidR="002E5E37" w:rsidRPr="00841104" w:rsidRDefault="00FC2E09" w:rsidP="002E5E37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59005A2E" w14:textId="77777777" w:rsidR="002E5E37" w:rsidRPr="00841104" w:rsidRDefault="002E5E37" w:rsidP="002E5E3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D908C45" w14:textId="77777777" w:rsidR="002E5E37" w:rsidRPr="00841104" w:rsidRDefault="002E5E37" w:rsidP="002E5E37">
          <w:pPr>
            <w:pStyle w:val="6"/>
            <w:ind w:left="-94" w:right="-70"/>
            <w:jc w:val="right"/>
            <w:rPr>
              <w:lang w:val="ru-RU"/>
            </w:rPr>
          </w:pPr>
          <w:r w:rsidRPr="00841104">
            <w:rPr>
              <w:lang w:val="ru-RU"/>
            </w:rPr>
            <w:t xml:space="preserve">Лист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PAGE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  <w:r w:rsidRPr="00841104">
            <w:rPr>
              <w:lang w:val="ru-RU"/>
            </w:rPr>
            <w:t xml:space="preserve"> Листов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NUMPAGES  \# "0"  \* MERGEFORMAT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</w:p>
      </w:tc>
    </w:tr>
  </w:tbl>
  <w:p w14:paraId="3328347F" w14:textId="77777777" w:rsidR="002E5E37" w:rsidRPr="00841104" w:rsidRDefault="002E5E37" w:rsidP="002E5E37">
    <w:pPr>
      <w:pStyle w:val="aa"/>
      <w:spacing w:after="12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0945" w14:textId="77777777" w:rsidR="003C2B17" w:rsidRPr="00841104" w:rsidRDefault="003C2B17" w:rsidP="007F6444">
      <w:pPr>
        <w:spacing w:after="0" w:line="240" w:lineRule="auto"/>
      </w:pPr>
      <w:r w:rsidRPr="00841104">
        <w:separator/>
      </w:r>
    </w:p>
  </w:footnote>
  <w:footnote w:type="continuationSeparator" w:id="0">
    <w:p w14:paraId="5FFD8A05" w14:textId="77777777" w:rsidR="003C2B17" w:rsidRPr="00841104" w:rsidRDefault="003C2B17" w:rsidP="007F6444">
      <w:pPr>
        <w:spacing w:after="0" w:line="240" w:lineRule="auto"/>
      </w:pPr>
      <w:r w:rsidRPr="008411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F06F0" w:rsidRPr="00841104" w14:paraId="39411B3A" w14:textId="77777777" w:rsidTr="007E5CC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D86DBF" w14:textId="77777777" w:rsidR="006F06F0" w:rsidRPr="00841104" w:rsidRDefault="006F06F0" w:rsidP="006F06F0">
          <w:pPr>
            <w:pStyle w:val="25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841104"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11BE5AD0" wp14:editId="025925FB">
                <wp:extent cx="368300" cy="469900"/>
                <wp:effectExtent l="0" t="0" r="0" b="6350"/>
                <wp:docPr id="1470581850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581850" name="Рисунок 10" descr="Изображение выглядит как Графика, текст, графический дизайн, логотип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F709D5" w14:textId="77777777" w:rsidR="006F06F0" w:rsidRPr="00841104" w:rsidRDefault="006F06F0" w:rsidP="002E5E37">
          <w:pPr>
            <w:pStyle w:val="25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>Приложение № 1 к аттестату аккредитации № BY/112 2.0022</w:t>
          </w:r>
        </w:p>
      </w:tc>
    </w:tr>
  </w:tbl>
  <w:p w14:paraId="0521C99A" w14:textId="77777777" w:rsidR="006F06F0" w:rsidRPr="00841104" w:rsidRDefault="006F06F0" w:rsidP="006F06F0">
    <w:pPr>
      <w:pStyle w:val="a8"/>
      <w:spacing w:after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F06F0" w:rsidRPr="00841104" w14:paraId="20F50506" w14:textId="77777777" w:rsidTr="007E5CC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152F3B" w14:textId="77777777" w:rsidR="006F06F0" w:rsidRPr="00841104" w:rsidRDefault="006F06F0" w:rsidP="006F06F0">
          <w:pPr>
            <w:pStyle w:val="25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41104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72CE8939" wp14:editId="64258195">
                <wp:extent cx="372110" cy="467995"/>
                <wp:effectExtent l="0" t="0" r="0" b="0"/>
                <wp:docPr id="6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C1C5C6" w14:textId="77777777" w:rsidR="006F06F0" w:rsidRPr="00841104" w:rsidRDefault="006F06F0" w:rsidP="006F06F0">
          <w:pPr>
            <w:pStyle w:val="25"/>
            <w:jc w:val="center"/>
            <w:rPr>
              <w:rFonts w:ascii="Times New Roman" w:hAnsi="Times New Roman"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CD0085" w14:textId="77777777" w:rsidR="006F06F0" w:rsidRPr="00841104" w:rsidRDefault="006F06F0" w:rsidP="006F06F0">
          <w:pPr>
            <w:pStyle w:val="25"/>
            <w:jc w:val="center"/>
            <w:rPr>
              <w:rFonts w:ascii="Times New Roman" w:hAnsi="Times New Roman"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999BA5" w14:textId="77777777" w:rsidR="006F06F0" w:rsidRPr="00841104" w:rsidRDefault="006F06F0" w:rsidP="006F06F0">
          <w:pPr>
            <w:pStyle w:val="25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CFF48" w14:textId="77777777" w:rsidR="006F06F0" w:rsidRPr="00841104" w:rsidRDefault="006F06F0" w:rsidP="006F06F0">
    <w:pPr>
      <w:pStyle w:val="a8"/>
      <w:spacing w:after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352"/>
    <w:multiLevelType w:val="hybridMultilevel"/>
    <w:tmpl w:val="BA109C62"/>
    <w:lvl w:ilvl="0" w:tplc="FB14E0B2">
      <w:start w:val="1"/>
      <w:numFmt w:val="decimal"/>
      <w:lvlText w:val="%1.1*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D11"/>
    <w:multiLevelType w:val="hybridMultilevel"/>
    <w:tmpl w:val="B72EEFAE"/>
    <w:lvl w:ilvl="0" w:tplc="56428214">
      <w:start w:val="1"/>
      <w:numFmt w:val="decimal"/>
      <w:lvlText w:val="19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983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0E1DD3"/>
    <w:multiLevelType w:val="hybridMultilevel"/>
    <w:tmpl w:val="71D43E40"/>
    <w:lvl w:ilvl="0" w:tplc="8D36E5AA">
      <w:start w:val="8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851"/>
    <w:multiLevelType w:val="hybridMultilevel"/>
    <w:tmpl w:val="F03AA404"/>
    <w:lvl w:ilvl="0" w:tplc="04EACF4E">
      <w:start w:val="1"/>
      <w:numFmt w:val="decimal"/>
      <w:lvlText w:val="14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5103"/>
    <w:multiLevelType w:val="hybridMultilevel"/>
    <w:tmpl w:val="7274578C"/>
    <w:lvl w:ilvl="0" w:tplc="DD8E4518">
      <w:start w:val="5"/>
      <w:numFmt w:val="decimal"/>
      <w:lvlText w:val="10.%1*"/>
      <w:lvlJc w:val="left"/>
      <w:pPr>
        <w:ind w:left="83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1C47"/>
    <w:multiLevelType w:val="hybridMultilevel"/>
    <w:tmpl w:val="0DE461D4"/>
    <w:lvl w:ilvl="0" w:tplc="AAC00F3A">
      <w:start w:val="1"/>
      <w:numFmt w:val="decimal"/>
      <w:lvlText w:val="1.%1"/>
      <w:lvlJc w:val="center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 w15:restartNumberingAfterBreak="0">
    <w:nsid w:val="1A0C6F06"/>
    <w:multiLevelType w:val="hybridMultilevel"/>
    <w:tmpl w:val="14124A2E"/>
    <w:lvl w:ilvl="0" w:tplc="45F2C272">
      <w:start w:val="1"/>
      <w:numFmt w:val="decimal"/>
      <w:lvlText w:val="16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1816"/>
    <w:multiLevelType w:val="hybridMultilevel"/>
    <w:tmpl w:val="B48ACAB4"/>
    <w:lvl w:ilvl="0" w:tplc="CE424A32">
      <w:start w:val="1"/>
      <w:numFmt w:val="decimal"/>
      <w:lvlText w:val="10.%1*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64DA"/>
    <w:multiLevelType w:val="hybridMultilevel"/>
    <w:tmpl w:val="5F84E94C"/>
    <w:lvl w:ilvl="0" w:tplc="0A641894">
      <w:start w:val="1"/>
      <w:numFmt w:val="decimal"/>
      <w:lvlText w:val="12.%1*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700AD0"/>
    <w:multiLevelType w:val="multilevel"/>
    <w:tmpl w:val="C546AC78"/>
    <w:lvl w:ilvl="0">
      <w:start w:val="1"/>
      <w:numFmt w:val="decimal"/>
      <w:lvlText w:val="1.%1*"/>
      <w:lvlJc w:val="center"/>
      <w:pPr>
        <w:ind w:left="0" w:firstLine="0"/>
      </w:pPr>
      <w:rPr>
        <w:rFonts w:hint="default"/>
        <w:sz w:val="22"/>
        <w:szCs w:val="22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8B5C46"/>
    <w:multiLevelType w:val="hybridMultilevel"/>
    <w:tmpl w:val="0A0CE880"/>
    <w:lvl w:ilvl="0" w:tplc="34DAFBD0">
      <w:start w:val="1"/>
      <w:numFmt w:val="decimal"/>
      <w:lvlText w:val="15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B631D"/>
    <w:multiLevelType w:val="hybridMultilevel"/>
    <w:tmpl w:val="FB5CC4F8"/>
    <w:lvl w:ilvl="0" w:tplc="652A698E">
      <w:start w:val="1"/>
      <w:numFmt w:val="decimal"/>
      <w:lvlText w:val="9.%1*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2156"/>
    <w:multiLevelType w:val="multilevel"/>
    <w:tmpl w:val="D856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677C5E"/>
    <w:multiLevelType w:val="hybridMultilevel"/>
    <w:tmpl w:val="84008184"/>
    <w:lvl w:ilvl="0" w:tplc="F844DD50">
      <w:start w:val="1"/>
      <w:numFmt w:val="decimal"/>
      <w:lvlText w:val="%1.1*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D9F"/>
    <w:multiLevelType w:val="hybridMultilevel"/>
    <w:tmpl w:val="49F6EA88"/>
    <w:lvl w:ilvl="0" w:tplc="4B8C88AA"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2CCC5163"/>
    <w:multiLevelType w:val="hybridMultilevel"/>
    <w:tmpl w:val="056E922A"/>
    <w:lvl w:ilvl="0" w:tplc="AF640D34">
      <w:start w:val="1"/>
      <w:numFmt w:val="decimal"/>
      <w:lvlText w:val="18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E6306"/>
    <w:multiLevelType w:val="multilevel"/>
    <w:tmpl w:val="4F72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A95768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B94F3E"/>
    <w:multiLevelType w:val="hybridMultilevel"/>
    <w:tmpl w:val="9342F8E2"/>
    <w:lvl w:ilvl="0" w:tplc="E236B8DC">
      <w:start w:val="1"/>
      <w:numFmt w:val="decimal"/>
      <w:lvlText w:val="18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76BE1"/>
    <w:multiLevelType w:val="hybridMultilevel"/>
    <w:tmpl w:val="056094B8"/>
    <w:lvl w:ilvl="0" w:tplc="37CCFA9E">
      <w:start w:val="1"/>
      <w:numFmt w:val="decimal"/>
      <w:lvlText w:val="17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B0EC7"/>
    <w:multiLevelType w:val="hybridMultilevel"/>
    <w:tmpl w:val="1CE4C9D4"/>
    <w:lvl w:ilvl="0" w:tplc="63402C68">
      <w:start w:val="1"/>
      <w:numFmt w:val="decimal"/>
      <w:lvlText w:val="1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649A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9510A50"/>
    <w:multiLevelType w:val="hybridMultilevel"/>
    <w:tmpl w:val="A3B62FF4"/>
    <w:lvl w:ilvl="0" w:tplc="AAC00F3A">
      <w:start w:val="1"/>
      <w:numFmt w:val="decimal"/>
      <w:lvlText w:val="1.%1"/>
      <w:lvlJc w:val="center"/>
      <w:pPr>
        <w:ind w:left="514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219B3"/>
    <w:multiLevelType w:val="multilevel"/>
    <w:tmpl w:val="358ED6C2"/>
    <w:lvl w:ilvl="0">
      <w:start w:val="1"/>
      <w:numFmt w:val="decimal"/>
      <w:lvlText w:val="1.%1"/>
      <w:lvlJc w:val="center"/>
      <w:pPr>
        <w:ind w:left="60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DC44304"/>
    <w:multiLevelType w:val="multilevel"/>
    <w:tmpl w:val="EDF8CA4C"/>
    <w:lvl w:ilvl="0">
      <w:start w:val="1"/>
      <w:numFmt w:val="decimal"/>
      <w:lvlText w:val="1.%1*"/>
      <w:lvlJc w:val="center"/>
      <w:pPr>
        <w:ind w:left="60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FBC5080"/>
    <w:multiLevelType w:val="hybridMultilevel"/>
    <w:tmpl w:val="FE9EBB84"/>
    <w:lvl w:ilvl="0" w:tplc="8D927E8A">
      <w:start w:val="1"/>
      <w:numFmt w:val="decimal"/>
      <w:lvlText w:val="16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453D7"/>
    <w:multiLevelType w:val="hybridMultilevel"/>
    <w:tmpl w:val="E23E09B8"/>
    <w:lvl w:ilvl="0" w:tplc="7E74B4D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8" w15:restartNumberingAfterBreak="0">
    <w:nsid w:val="40E30997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29E7087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44431B7"/>
    <w:multiLevelType w:val="hybridMultilevel"/>
    <w:tmpl w:val="B11ADA34"/>
    <w:lvl w:ilvl="0" w:tplc="C1706B4A">
      <w:start w:val="1"/>
      <w:numFmt w:val="decimal"/>
      <w:lvlText w:val="19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15FF4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C367414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178288B"/>
    <w:multiLevelType w:val="hybridMultilevel"/>
    <w:tmpl w:val="A0BA6906"/>
    <w:lvl w:ilvl="0" w:tplc="90B26B44">
      <w:start w:val="1"/>
      <w:numFmt w:val="decimal"/>
      <w:lvlText w:val="14.%1 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F1E6D"/>
    <w:multiLevelType w:val="hybridMultilevel"/>
    <w:tmpl w:val="C9DA26EE"/>
    <w:lvl w:ilvl="0" w:tplc="04EACF4E">
      <w:start w:val="1"/>
      <w:numFmt w:val="decimal"/>
      <w:lvlText w:val="14.%1*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5" w15:restartNumberingAfterBreak="0">
    <w:nsid w:val="5B5224D3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B7E3FE0"/>
    <w:multiLevelType w:val="hybridMultilevel"/>
    <w:tmpl w:val="2FD212D8"/>
    <w:lvl w:ilvl="0" w:tplc="7200FB1E">
      <w:start w:val="1"/>
      <w:numFmt w:val="decimal"/>
      <w:lvlText w:val="2.%1*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A6DFE"/>
    <w:multiLevelType w:val="hybridMultilevel"/>
    <w:tmpl w:val="33629F3E"/>
    <w:lvl w:ilvl="0" w:tplc="5AF496B6">
      <w:start w:val="1"/>
      <w:numFmt w:val="decimal"/>
      <w:lvlText w:val="1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107D4"/>
    <w:multiLevelType w:val="hybridMultilevel"/>
    <w:tmpl w:val="49DE2EC2"/>
    <w:lvl w:ilvl="0" w:tplc="FCE69CA0">
      <w:start w:val="8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A104E"/>
    <w:multiLevelType w:val="hybridMultilevel"/>
    <w:tmpl w:val="714869E0"/>
    <w:lvl w:ilvl="0" w:tplc="88E6566C">
      <w:start w:val="1"/>
      <w:numFmt w:val="decimal"/>
      <w:lvlText w:val="%1.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7284198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AB5719B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AF33D9C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E267D28"/>
    <w:multiLevelType w:val="hybridMultilevel"/>
    <w:tmpl w:val="816C8C36"/>
    <w:lvl w:ilvl="0" w:tplc="0C94CD26">
      <w:start w:val="11"/>
      <w:numFmt w:val="decimal"/>
      <w:lvlText w:val="1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C1812"/>
    <w:multiLevelType w:val="multilevel"/>
    <w:tmpl w:val="358ED6C2"/>
    <w:lvl w:ilvl="0">
      <w:start w:val="1"/>
      <w:numFmt w:val="decimal"/>
      <w:lvlText w:val="1.%1"/>
      <w:lvlJc w:val="center"/>
      <w:pPr>
        <w:ind w:left="60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5D37E24"/>
    <w:multiLevelType w:val="multilevel"/>
    <w:tmpl w:val="10666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A667471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DCB340B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59173583">
    <w:abstractNumId w:val="47"/>
  </w:num>
  <w:num w:numId="2" w16cid:durableId="1567567691">
    <w:abstractNumId w:val="13"/>
  </w:num>
  <w:num w:numId="3" w16cid:durableId="995306948">
    <w:abstractNumId w:val="32"/>
  </w:num>
  <w:num w:numId="4" w16cid:durableId="1650357575">
    <w:abstractNumId w:val="40"/>
  </w:num>
  <w:num w:numId="5" w16cid:durableId="816531004">
    <w:abstractNumId w:val="29"/>
  </w:num>
  <w:num w:numId="6" w16cid:durableId="489030222">
    <w:abstractNumId w:val="31"/>
  </w:num>
  <w:num w:numId="7" w16cid:durableId="1851874304">
    <w:abstractNumId w:val="41"/>
  </w:num>
  <w:num w:numId="8" w16cid:durableId="2011366405">
    <w:abstractNumId w:val="22"/>
  </w:num>
  <w:num w:numId="9" w16cid:durableId="856234698">
    <w:abstractNumId w:val="45"/>
  </w:num>
  <w:num w:numId="10" w16cid:durableId="1195339688">
    <w:abstractNumId w:val="17"/>
  </w:num>
  <w:num w:numId="11" w16cid:durableId="823816832">
    <w:abstractNumId w:val="42"/>
  </w:num>
  <w:num w:numId="12" w16cid:durableId="339476725">
    <w:abstractNumId w:val="28"/>
  </w:num>
  <w:num w:numId="13" w16cid:durableId="801852067">
    <w:abstractNumId w:val="2"/>
  </w:num>
  <w:num w:numId="14" w16cid:durableId="1848247329">
    <w:abstractNumId w:val="35"/>
  </w:num>
  <w:num w:numId="15" w16cid:durableId="1343313146">
    <w:abstractNumId w:val="46"/>
  </w:num>
  <w:num w:numId="16" w16cid:durableId="1052660353">
    <w:abstractNumId w:val="38"/>
  </w:num>
  <w:num w:numId="17" w16cid:durableId="307975859">
    <w:abstractNumId w:val="3"/>
  </w:num>
  <w:num w:numId="18" w16cid:durableId="1673340876">
    <w:abstractNumId w:val="27"/>
  </w:num>
  <w:num w:numId="19" w16cid:durableId="1833375783">
    <w:abstractNumId w:val="15"/>
  </w:num>
  <w:num w:numId="20" w16cid:durableId="1509909715">
    <w:abstractNumId w:val="23"/>
  </w:num>
  <w:num w:numId="21" w16cid:durableId="1067797915">
    <w:abstractNumId w:val="6"/>
  </w:num>
  <w:num w:numId="22" w16cid:durableId="1108281048">
    <w:abstractNumId w:val="18"/>
  </w:num>
  <w:num w:numId="23" w16cid:durableId="1684822362">
    <w:abstractNumId w:val="44"/>
  </w:num>
  <w:num w:numId="24" w16cid:durableId="1091004251">
    <w:abstractNumId w:val="24"/>
  </w:num>
  <w:num w:numId="25" w16cid:durableId="433090357">
    <w:abstractNumId w:val="10"/>
  </w:num>
  <w:num w:numId="26" w16cid:durableId="404302362">
    <w:abstractNumId w:val="39"/>
  </w:num>
  <w:num w:numId="27" w16cid:durableId="372073260">
    <w:abstractNumId w:val="36"/>
  </w:num>
  <w:num w:numId="28" w16cid:durableId="1626501646">
    <w:abstractNumId w:val="12"/>
  </w:num>
  <w:num w:numId="29" w16cid:durableId="790175732">
    <w:abstractNumId w:val="25"/>
  </w:num>
  <w:num w:numId="30" w16cid:durableId="1865092830">
    <w:abstractNumId w:val="8"/>
  </w:num>
  <w:num w:numId="31" w16cid:durableId="1411347570">
    <w:abstractNumId w:val="21"/>
  </w:num>
  <w:num w:numId="32" w16cid:durableId="1850215725">
    <w:abstractNumId w:val="9"/>
  </w:num>
  <w:num w:numId="33" w16cid:durableId="499009664">
    <w:abstractNumId w:val="37"/>
  </w:num>
  <w:num w:numId="34" w16cid:durableId="655963663">
    <w:abstractNumId w:val="33"/>
  </w:num>
  <w:num w:numId="35" w16cid:durableId="1227104847">
    <w:abstractNumId w:val="11"/>
  </w:num>
  <w:num w:numId="36" w16cid:durableId="1186137796">
    <w:abstractNumId w:val="26"/>
  </w:num>
  <w:num w:numId="37" w16cid:durableId="956259564">
    <w:abstractNumId w:val="4"/>
  </w:num>
  <w:num w:numId="38" w16cid:durableId="72550507">
    <w:abstractNumId w:val="34"/>
  </w:num>
  <w:num w:numId="39" w16cid:durableId="2125223981">
    <w:abstractNumId w:val="20"/>
  </w:num>
  <w:num w:numId="40" w16cid:durableId="1951427181">
    <w:abstractNumId w:val="7"/>
  </w:num>
  <w:num w:numId="41" w16cid:durableId="40174061">
    <w:abstractNumId w:val="16"/>
  </w:num>
  <w:num w:numId="42" w16cid:durableId="1659965411">
    <w:abstractNumId w:val="19"/>
  </w:num>
  <w:num w:numId="43" w16cid:durableId="78061862">
    <w:abstractNumId w:val="14"/>
  </w:num>
  <w:num w:numId="44" w16cid:durableId="1285115759">
    <w:abstractNumId w:val="0"/>
  </w:num>
  <w:num w:numId="45" w16cid:durableId="468287198">
    <w:abstractNumId w:val="30"/>
  </w:num>
  <w:num w:numId="46" w16cid:durableId="1325939514">
    <w:abstractNumId w:val="43"/>
  </w:num>
  <w:num w:numId="47" w16cid:durableId="346954913">
    <w:abstractNumId w:val="5"/>
  </w:num>
  <w:num w:numId="48" w16cid:durableId="194446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3A"/>
    <w:rsid w:val="0000052A"/>
    <w:rsid w:val="000025BA"/>
    <w:rsid w:val="00002FC6"/>
    <w:rsid w:val="00003136"/>
    <w:rsid w:val="00003503"/>
    <w:rsid w:val="00003D85"/>
    <w:rsid w:val="00004327"/>
    <w:rsid w:val="00005456"/>
    <w:rsid w:val="000073B4"/>
    <w:rsid w:val="00007EF0"/>
    <w:rsid w:val="0001000A"/>
    <w:rsid w:val="00010EDE"/>
    <w:rsid w:val="00011A1F"/>
    <w:rsid w:val="00012436"/>
    <w:rsid w:val="000130C0"/>
    <w:rsid w:val="00013700"/>
    <w:rsid w:val="00013855"/>
    <w:rsid w:val="00013C0F"/>
    <w:rsid w:val="00015165"/>
    <w:rsid w:val="00016878"/>
    <w:rsid w:val="00016F41"/>
    <w:rsid w:val="000173A9"/>
    <w:rsid w:val="0001749C"/>
    <w:rsid w:val="000174CD"/>
    <w:rsid w:val="00017F5B"/>
    <w:rsid w:val="00020ABD"/>
    <w:rsid w:val="000231CD"/>
    <w:rsid w:val="00023B41"/>
    <w:rsid w:val="0002484E"/>
    <w:rsid w:val="000250D8"/>
    <w:rsid w:val="00025138"/>
    <w:rsid w:val="00026113"/>
    <w:rsid w:val="00026AAE"/>
    <w:rsid w:val="00027199"/>
    <w:rsid w:val="00027F67"/>
    <w:rsid w:val="00030D35"/>
    <w:rsid w:val="00031ADD"/>
    <w:rsid w:val="00031B5A"/>
    <w:rsid w:val="00032037"/>
    <w:rsid w:val="00032858"/>
    <w:rsid w:val="00033669"/>
    <w:rsid w:val="0003410C"/>
    <w:rsid w:val="00034376"/>
    <w:rsid w:val="00034C23"/>
    <w:rsid w:val="0003549D"/>
    <w:rsid w:val="00035A2A"/>
    <w:rsid w:val="00035EA9"/>
    <w:rsid w:val="00036203"/>
    <w:rsid w:val="00041BF9"/>
    <w:rsid w:val="00042D2D"/>
    <w:rsid w:val="00042F9B"/>
    <w:rsid w:val="00043CD3"/>
    <w:rsid w:val="00044475"/>
    <w:rsid w:val="00044729"/>
    <w:rsid w:val="000513F0"/>
    <w:rsid w:val="00051C42"/>
    <w:rsid w:val="0005249C"/>
    <w:rsid w:val="00052CEB"/>
    <w:rsid w:val="00053B72"/>
    <w:rsid w:val="00054D32"/>
    <w:rsid w:val="00054E92"/>
    <w:rsid w:val="000550B2"/>
    <w:rsid w:val="0005623A"/>
    <w:rsid w:val="000573C4"/>
    <w:rsid w:val="00057526"/>
    <w:rsid w:val="00060189"/>
    <w:rsid w:val="000606D7"/>
    <w:rsid w:val="00062724"/>
    <w:rsid w:val="000639EF"/>
    <w:rsid w:val="00064603"/>
    <w:rsid w:val="00064A16"/>
    <w:rsid w:val="00064E30"/>
    <w:rsid w:val="000651F8"/>
    <w:rsid w:val="0006593B"/>
    <w:rsid w:val="00066E6F"/>
    <w:rsid w:val="0007057B"/>
    <w:rsid w:val="00071045"/>
    <w:rsid w:val="00072FD5"/>
    <w:rsid w:val="00073578"/>
    <w:rsid w:val="00073E79"/>
    <w:rsid w:val="00074830"/>
    <w:rsid w:val="00074D5B"/>
    <w:rsid w:val="000769CA"/>
    <w:rsid w:val="00076E2C"/>
    <w:rsid w:val="000771CF"/>
    <w:rsid w:val="000771D6"/>
    <w:rsid w:val="000778CC"/>
    <w:rsid w:val="00077C2A"/>
    <w:rsid w:val="000809E4"/>
    <w:rsid w:val="00080ACD"/>
    <w:rsid w:val="00081388"/>
    <w:rsid w:val="00081798"/>
    <w:rsid w:val="00082FC5"/>
    <w:rsid w:val="000830E6"/>
    <w:rsid w:val="00086455"/>
    <w:rsid w:val="00087618"/>
    <w:rsid w:val="00090CD5"/>
    <w:rsid w:val="000916DA"/>
    <w:rsid w:val="0009212F"/>
    <w:rsid w:val="00092175"/>
    <w:rsid w:val="000947E9"/>
    <w:rsid w:val="00095D70"/>
    <w:rsid w:val="00096BB9"/>
    <w:rsid w:val="000973A6"/>
    <w:rsid w:val="00097C5C"/>
    <w:rsid w:val="000A657B"/>
    <w:rsid w:val="000A6AD9"/>
    <w:rsid w:val="000A6EB1"/>
    <w:rsid w:val="000A6F89"/>
    <w:rsid w:val="000A7468"/>
    <w:rsid w:val="000B1EA3"/>
    <w:rsid w:val="000B23C3"/>
    <w:rsid w:val="000B66DD"/>
    <w:rsid w:val="000C029B"/>
    <w:rsid w:val="000C1333"/>
    <w:rsid w:val="000C27BC"/>
    <w:rsid w:val="000C2ABD"/>
    <w:rsid w:val="000C3ECF"/>
    <w:rsid w:val="000C46D7"/>
    <w:rsid w:val="000C48EE"/>
    <w:rsid w:val="000C650E"/>
    <w:rsid w:val="000C76C8"/>
    <w:rsid w:val="000D027C"/>
    <w:rsid w:val="000D0F37"/>
    <w:rsid w:val="000D3093"/>
    <w:rsid w:val="000D325B"/>
    <w:rsid w:val="000D41A1"/>
    <w:rsid w:val="000D4F4A"/>
    <w:rsid w:val="000D5880"/>
    <w:rsid w:val="000D5B02"/>
    <w:rsid w:val="000D616C"/>
    <w:rsid w:val="000D6B8B"/>
    <w:rsid w:val="000D6FB1"/>
    <w:rsid w:val="000D7A58"/>
    <w:rsid w:val="000E012A"/>
    <w:rsid w:val="000E0206"/>
    <w:rsid w:val="000E28C6"/>
    <w:rsid w:val="000E3BC7"/>
    <w:rsid w:val="000E4960"/>
    <w:rsid w:val="000E62D6"/>
    <w:rsid w:val="000E7C88"/>
    <w:rsid w:val="000F046D"/>
    <w:rsid w:val="000F0576"/>
    <w:rsid w:val="000F0CCA"/>
    <w:rsid w:val="000F130A"/>
    <w:rsid w:val="000F4AE1"/>
    <w:rsid w:val="000F4EA2"/>
    <w:rsid w:val="000F5230"/>
    <w:rsid w:val="000F5CAA"/>
    <w:rsid w:val="000F5CEF"/>
    <w:rsid w:val="000F63EB"/>
    <w:rsid w:val="000F7AC8"/>
    <w:rsid w:val="0010220A"/>
    <w:rsid w:val="001026A8"/>
    <w:rsid w:val="00102C55"/>
    <w:rsid w:val="00104F14"/>
    <w:rsid w:val="0010612B"/>
    <w:rsid w:val="00106E56"/>
    <w:rsid w:val="0010769B"/>
    <w:rsid w:val="00107BAA"/>
    <w:rsid w:val="001100A9"/>
    <w:rsid w:val="0011034D"/>
    <w:rsid w:val="00110C12"/>
    <w:rsid w:val="001124EC"/>
    <w:rsid w:val="001133AF"/>
    <w:rsid w:val="00113B1A"/>
    <w:rsid w:val="001141E5"/>
    <w:rsid w:val="0011649F"/>
    <w:rsid w:val="00116857"/>
    <w:rsid w:val="00117076"/>
    <w:rsid w:val="00120F34"/>
    <w:rsid w:val="001223A8"/>
    <w:rsid w:val="00123CE7"/>
    <w:rsid w:val="001248E3"/>
    <w:rsid w:val="00124FF9"/>
    <w:rsid w:val="00125A14"/>
    <w:rsid w:val="0013028C"/>
    <w:rsid w:val="001322AE"/>
    <w:rsid w:val="00132452"/>
    <w:rsid w:val="001344F8"/>
    <w:rsid w:val="00134769"/>
    <w:rsid w:val="00135BA2"/>
    <w:rsid w:val="001362CF"/>
    <w:rsid w:val="00136658"/>
    <w:rsid w:val="00141127"/>
    <w:rsid w:val="00141234"/>
    <w:rsid w:val="00142FA6"/>
    <w:rsid w:val="001460E6"/>
    <w:rsid w:val="001461AC"/>
    <w:rsid w:val="00146700"/>
    <w:rsid w:val="00146EBA"/>
    <w:rsid w:val="00147B06"/>
    <w:rsid w:val="00147D9D"/>
    <w:rsid w:val="001515CD"/>
    <w:rsid w:val="001516AD"/>
    <w:rsid w:val="001522BA"/>
    <w:rsid w:val="00152816"/>
    <w:rsid w:val="00154B0C"/>
    <w:rsid w:val="00154B7F"/>
    <w:rsid w:val="00154E47"/>
    <w:rsid w:val="0015647B"/>
    <w:rsid w:val="00156A7E"/>
    <w:rsid w:val="001570CF"/>
    <w:rsid w:val="001574D4"/>
    <w:rsid w:val="00163156"/>
    <w:rsid w:val="00164731"/>
    <w:rsid w:val="001648B4"/>
    <w:rsid w:val="0016525D"/>
    <w:rsid w:val="0016637B"/>
    <w:rsid w:val="00166485"/>
    <w:rsid w:val="00167377"/>
    <w:rsid w:val="00167E8C"/>
    <w:rsid w:val="00170034"/>
    <w:rsid w:val="00170489"/>
    <w:rsid w:val="00170C53"/>
    <w:rsid w:val="00170CF1"/>
    <w:rsid w:val="0017147D"/>
    <w:rsid w:val="00172E75"/>
    <w:rsid w:val="001732C2"/>
    <w:rsid w:val="001734D0"/>
    <w:rsid w:val="00174CBE"/>
    <w:rsid w:val="00175D0B"/>
    <w:rsid w:val="00175F15"/>
    <w:rsid w:val="00176549"/>
    <w:rsid w:val="0017772E"/>
    <w:rsid w:val="00177D21"/>
    <w:rsid w:val="001800F0"/>
    <w:rsid w:val="0018075E"/>
    <w:rsid w:val="00181122"/>
    <w:rsid w:val="001816D8"/>
    <w:rsid w:val="001840A9"/>
    <w:rsid w:val="0018443A"/>
    <w:rsid w:val="00185715"/>
    <w:rsid w:val="0018587F"/>
    <w:rsid w:val="001863AC"/>
    <w:rsid w:val="00186C59"/>
    <w:rsid w:val="00186D8E"/>
    <w:rsid w:val="001875A5"/>
    <w:rsid w:val="001878F2"/>
    <w:rsid w:val="00187F04"/>
    <w:rsid w:val="0019104F"/>
    <w:rsid w:val="00191EB5"/>
    <w:rsid w:val="00191ECE"/>
    <w:rsid w:val="0019472C"/>
    <w:rsid w:val="00194A8E"/>
    <w:rsid w:val="00197CEB"/>
    <w:rsid w:val="001A1C30"/>
    <w:rsid w:val="001A331F"/>
    <w:rsid w:val="001A4729"/>
    <w:rsid w:val="001A53F4"/>
    <w:rsid w:val="001A665C"/>
    <w:rsid w:val="001A6D4D"/>
    <w:rsid w:val="001B0750"/>
    <w:rsid w:val="001B0783"/>
    <w:rsid w:val="001B2A93"/>
    <w:rsid w:val="001B4105"/>
    <w:rsid w:val="001B4541"/>
    <w:rsid w:val="001B5231"/>
    <w:rsid w:val="001B5D10"/>
    <w:rsid w:val="001C052F"/>
    <w:rsid w:val="001C17D8"/>
    <w:rsid w:val="001C1AED"/>
    <w:rsid w:val="001C28B6"/>
    <w:rsid w:val="001C521C"/>
    <w:rsid w:val="001C7065"/>
    <w:rsid w:val="001C709A"/>
    <w:rsid w:val="001D07B5"/>
    <w:rsid w:val="001D0E7E"/>
    <w:rsid w:val="001D178B"/>
    <w:rsid w:val="001D1945"/>
    <w:rsid w:val="001D23FB"/>
    <w:rsid w:val="001D268C"/>
    <w:rsid w:val="001D3527"/>
    <w:rsid w:val="001D6F66"/>
    <w:rsid w:val="001D73CD"/>
    <w:rsid w:val="001E032E"/>
    <w:rsid w:val="001E09F1"/>
    <w:rsid w:val="001E0B8E"/>
    <w:rsid w:val="001E0DC3"/>
    <w:rsid w:val="001E17C5"/>
    <w:rsid w:val="001E20C2"/>
    <w:rsid w:val="001E2179"/>
    <w:rsid w:val="001E367E"/>
    <w:rsid w:val="001E559D"/>
    <w:rsid w:val="001E566C"/>
    <w:rsid w:val="001E6AB2"/>
    <w:rsid w:val="001E7644"/>
    <w:rsid w:val="001E7D71"/>
    <w:rsid w:val="001F00F8"/>
    <w:rsid w:val="001F175D"/>
    <w:rsid w:val="001F2E8E"/>
    <w:rsid w:val="001F2F7C"/>
    <w:rsid w:val="001F3C69"/>
    <w:rsid w:val="001F4B61"/>
    <w:rsid w:val="002005D5"/>
    <w:rsid w:val="002010A1"/>
    <w:rsid w:val="00203820"/>
    <w:rsid w:val="00207077"/>
    <w:rsid w:val="002076C9"/>
    <w:rsid w:val="002102A3"/>
    <w:rsid w:val="00210590"/>
    <w:rsid w:val="00210D50"/>
    <w:rsid w:val="00213ED4"/>
    <w:rsid w:val="00214D5D"/>
    <w:rsid w:val="00216FC3"/>
    <w:rsid w:val="002173F3"/>
    <w:rsid w:val="00217D84"/>
    <w:rsid w:val="002205F3"/>
    <w:rsid w:val="00220743"/>
    <w:rsid w:val="00220B38"/>
    <w:rsid w:val="00222788"/>
    <w:rsid w:val="00222A77"/>
    <w:rsid w:val="00223156"/>
    <w:rsid w:val="00225556"/>
    <w:rsid w:val="00226294"/>
    <w:rsid w:val="00226FCA"/>
    <w:rsid w:val="0022764B"/>
    <w:rsid w:val="002304E4"/>
    <w:rsid w:val="00232A84"/>
    <w:rsid w:val="002331FE"/>
    <w:rsid w:val="00233537"/>
    <w:rsid w:val="00234BB8"/>
    <w:rsid w:val="00236977"/>
    <w:rsid w:val="00237BE4"/>
    <w:rsid w:val="00240ACC"/>
    <w:rsid w:val="0024271B"/>
    <w:rsid w:val="00243099"/>
    <w:rsid w:val="00244C7F"/>
    <w:rsid w:val="0024535A"/>
    <w:rsid w:val="00245522"/>
    <w:rsid w:val="002465CC"/>
    <w:rsid w:val="00250728"/>
    <w:rsid w:val="0025074E"/>
    <w:rsid w:val="0025240B"/>
    <w:rsid w:val="002534E2"/>
    <w:rsid w:val="0025361D"/>
    <w:rsid w:val="00255665"/>
    <w:rsid w:val="002569EE"/>
    <w:rsid w:val="00256D28"/>
    <w:rsid w:val="00257402"/>
    <w:rsid w:val="00260D24"/>
    <w:rsid w:val="00260EFD"/>
    <w:rsid w:val="00263811"/>
    <w:rsid w:val="0026588D"/>
    <w:rsid w:val="00266798"/>
    <w:rsid w:val="00270DF5"/>
    <w:rsid w:val="00271217"/>
    <w:rsid w:val="00271427"/>
    <w:rsid w:val="002727B5"/>
    <w:rsid w:val="002738BE"/>
    <w:rsid w:val="002761BF"/>
    <w:rsid w:val="00277C1D"/>
    <w:rsid w:val="002804D7"/>
    <w:rsid w:val="00280ACF"/>
    <w:rsid w:val="00281554"/>
    <w:rsid w:val="00281D71"/>
    <w:rsid w:val="00282ED0"/>
    <w:rsid w:val="00283086"/>
    <w:rsid w:val="0028324E"/>
    <w:rsid w:val="00284EEE"/>
    <w:rsid w:val="002855C6"/>
    <w:rsid w:val="00286059"/>
    <w:rsid w:val="00286BCA"/>
    <w:rsid w:val="00286F34"/>
    <w:rsid w:val="00287672"/>
    <w:rsid w:val="00292411"/>
    <w:rsid w:val="0029313C"/>
    <w:rsid w:val="00293681"/>
    <w:rsid w:val="00293BBF"/>
    <w:rsid w:val="00293DCB"/>
    <w:rsid w:val="00294241"/>
    <w:rsid w:val="002946B0"/>
    <w:rsid w:val="0029542A"/>
    <w:rsid w:val="002963B9"/>
    <w:rsid w:val="00296783"/>
    <w:rsid w:val="002A2F6A"/>
    <w:rsid w:val="002A3DE2"/>
    <w:rsid w:val="002A4257"/>
    <w:rsid w:val="002A6D49"/>
    <w:rsid w:val="002B2205"/>
    <w:rsid w:val="002B2D87"/>
    <w:rsid w:val="002B2ED0"/>
    <w:rsid w:val="002B304B"/>
    <w:rsid w:val="002B31A8"/>
    <w:rsid w:val="002B397A"/>
    <w:rsid w:val="002B4619"/>
    <w:rsid w:val="002B4828"/>
    <w:rsid w:val="002B484E"/>
    <w:rsid w:val="002B6749"/>
    <w:rsid w:val="002B67ED"/>
    <w:rsid w:val="002B6BEA"/>
    <w:rsid w:val="002C1C2C"/>
    <w:rsid w:val="002C46E5"/>
    <w:rsid w:val="002C47D0"/>
    <w:rsid w:val="002C47F5"/>
    <w:rsid w:val="002C4F8E"/>
    <w:rsid w:val="002C56E1"/>
    <w:rsid w:val="002C6375"/>
    <w:rsid w:val="002C770D"/>
    <w:rsid w:val="002D07C5"/>
    <w:rsid w:val="002D084F"/>
    <w:rsid w:val="002D0D60"/>
    <w:rsid w:val="002D1771"/>
    <w:rsid w:val="002D241D"/>
    <w:rsid w:val="002D24DA"/>
    <w:rsid w:val="002D24F1"/>
    <w:rsid w:val="002D29F6"/>
    <w:rsid w:val="002D3A97"/>
    <w:rsid w:val="002D3E90"/>
    <w:rsid w:val="002D47AA"/>
    <w:rsid w:val="002D6003"/>
    <w:rsid w:val="002D6023"/>
    <w:rsid w:val="002D65CB"/>
    <w:rsid w:val="002D6F75"/>
    <w:rsid w:val="002D70B3"/>
    <w:rsid w:val="002D739E"/>
    <w:rsid w:val="002E045E"/>
    <w:rsid w:val="002E059D"/>
    <w:rsid w:val="002E07D1"/>
    <w:rsid w:val="002E2260"/>
    <w:rsid w:val="002E311B"/>
    <w:rsid w:val="002E552E"/>
    <w:rsid w:val="002E5E37"/>
    <w:rsid w:val="002E629B"/>
    <w:rsid w:val="002E6A7C"/>
    <w:rsid w:val="002F1B33"/>
    <w:rsid w:val="002F2393"/>
    <w:rsid w:val="002F248E"/>
    <w:rsid w:val="002F33A0"/>
    <w:rsid w:val="002F4672"/>
    <w:rsid w:val="002F5451"/>
    <w:rsid w:val="002F5BD4"/>
    <w:rsid w:val="002F6351"/>
    <w:rsid w:val="002F79AD"/>
    <w:rsid w:val="002F7AF0"/>
    <w:rsid w:val="003002BF"/>
    <w:rsid w:val="00300985"/>
    <w:rsid w:val="00301A0B"/>
    <w:rsid w:val="003039E7"/>
    <w:rsid w:val="00305ACB"/>
    <w:rsid w:val="00305AE6"/>
    <w:rsid w:val="00306643"/>
    <w:rsid w:val="00306C03"/>
    <w:rsid w:val="003072F0"/>
    <w:rsid w:val="0030741D"/>
    <w:rsid w:val="00307B9D"/>
    <w:rsid w:val="00310FBE"/>
    <w:rsid w:val="00311160"/>
    <w:rsid w:val="003113DD"/>
    <w:rsid w:val="003122B8"/>
    <w:rsid w:val="0031262C"/>
    <w:rsid w:val="00312B7A"/>
    <w:rsid w:val="00312F8E"/>
    <w:rsid w:val="00313BE2"/>
    <w:rsid w:val="003147CE"/>
    <w:rsid w:val="0031536D"/>
    <w:rsid w:val="0031659B"/>
    <w:rsid w:val="00316A7E"/>
    <w:rsid w:val="00316FEE"/>
    <w:rsid w:val="003170A7"/>
    <w:rsid w:val="003172A7"/>
    <w:rsid w:val="00323DF9"/>
    <w:rsid w:val="00324CA6"/>
    <w:rsid w:val="0032555D"/>
    <w:rsid w:val="00325B07"/>
    <w:rsid w:val="00325B0B"/>
    <w:rsid w:val="003265C3"/>
    <w:rsid w:val="00327B48"/>
    <w:rsid w:val="00327CCB"/>
    <w:rsid w:val="003308C2"/>
    <w:rsid w:val="003309C5"/>
    <w:rsid w:val="003316C4"/>
    <w:rsid w:val="00331F43"/>
    <w:rsid w:val="0033219E"/>
    <w:rsid w:val="003332BF"/>
    <w:rsid w:val="0033358D"/>
    <w:rsid w:val="00334B86"/>
    <w:rsid w:val="003354BB"/>
    <w:rsid w:val="0033574E"/>
    <w:rsid w:val="00335F3D"/>
    <w:rsid w:val="003360BF"/>
    <w:rsid w:val="00336271"/>
    <w:rsid w:val="00336372"/>
    <w:rsid w:val="00336B63"/>
    <w:rsid w:val="003404BB"/>
    <w:rsid w:val="00340864"/>
    <w:rsid w:val="0034095D"/>
    <w:rsid w:val="003418F8"/>
    <w:rsid w:val="00341FD7"/>
    <w:rsid w:val="00342067"/>
    <w:rsid w:val="00343696"/>
    <w:rsid w:val="00343EB9"/>
    <w:rsid w:val="0034529A"/>
    <w:rsid w:val="003452F6"/>
    <w:rsid w:val="0034561B"/>
    <w:rsid w:val="003457D1"/>
    <w:rsid w:val="00350662"/>
    <w:rsid w:val="00350C5D"/>
    <w:rsid w:val="003511F1"/>
    <w:rsid w:val="00352D9C"/>
    <w:rsid w:val="00352FC3"/>
    <w:rsid w:val="00353043"/>
    <w:rsid w:val="003534A4"/>
    <w:rsid w:val="00353662"/>
    <w:rsid w:val="00355C26"/>
    <w:rsid w:val="00356753"/>
    <w:rsid w:val="00356B0A"/>
    <w:rsid w:val="00357B18"/>
    <w:rsid w:val="00360416"/>
    <w:rsid w:val="00360B6C"/>
    <w:rsid w:val="00363B43"/>
    <w:rsid w:val="00363C5F"/>
    <w:rsid w:val="00364004"/>
    <w:rsid w:val="0036683F"/>
    <w:rsid w:val="003714E1"/>
    <w:rsid w:val="003726F3"/>
    <w:rsid w:val="00372F15"/>
    <w:rsid w:val="00374CB1"/>
    <w:rsid w:val="00375098"/>
    <w:rsid w:val="00375139"/>
    <w:rsid w:val="003769A0"/>
    <w:rsid w:val="0037723B"/>
    <w:rsid w:val="00377CE6"/>
    <w:rsid w:val="00377F14"/>
    <w:rsid w:val="003816A1"/>
    <w:rsid w:val="003817A4"/>
    <w:rsid w:val="003820C0"/>
    <w:rsid w:val="00383308"/>
    <w:rsid w:val="00384559"/>
    <w:rsid w:val="00384588"/>
    <w:rsid w:val="00384FE1"/>
    <w:rsid w:val="00385B81"/>
    <w:rsid w:val="003870A9"/>
    <w:rsid w:val="00387D43"/>
    <w:rsid w:val="0039043D"/>
    <w:rsid w:val="00390A2F"/>
    <w:rsid w:val="003910F2"/>
    <w:rsid w:val="00391213"/>
    <w:rsid w:val="00391BD1"/>
    <w:rsid w:val="00392146"/>
    <w:rsid w:val="00393969"/>
    <w:rsid w:val="003952B4"/>
    <w:rsid w:val="003952E7"/>
    <w:rsid w:val="0039664B"/>
    <w:rsid w:val="003A07CB"/>
    <w:rsid w:val="003A32E0"/>
    <w:rsid w:val="003A3FB5"/>
    <w:rsid w:val="003A53B0"/>
    <w:rsid w:val="003A54D6"/>
    <w:rsid w:val="003A5C03"/>
    <w:rsid w:val="003A73CC"/>
    <w:rsid w:val="003A73E2"/>
    <w:rsid w:val="003A7608"/>
    <w:rsid w:val="003A7636"/>
    <w:rsid w:val="003B115D"/>
    <w:rsid w:val="003B1B32"/>
    <w:rsid w:val="003B21C7"/>
    <w:rsid w:val="003B25F0"/>
    <w:rsid w:val="003B2F04"/>
    <w:rsid w:val="003B3A3A"/>
    <w:rsid w:val="003B3CD7"/>
    <w:rsid w:val="003B5665"/>
    <w:rsid w:val="003B62BF"/>
    <w:rsid w:val="003B6A9A"/>
    <w:rsid w:val="003B72D6"/>
    <w:rsid w:val="003C2B17"/>
    <w:rsid w:val="003C2DCB"/>
    <w:rsid w:val="003C2F80"/>
    <w:rsid w:val="003C3D34"/>
    <w:rsid w:val="003C4F5B"/>
    <w:rsid w:val="003C730C"/>
    <w:rsid w:val="003D0C38"/>
    <w:rsid w:val="003D107E"/>
    <w:rsid w:val="003D20BB"/>
    <w:rsid w:val="003D277F"/>
    <w:rsid w:val="003D2AC0"/>
    <w:rsid w:val="003D33ED"/>
    <w:rsid w:val="003D3AEC"/>
    <w:rsid w:val="003D53DF"/>
    <w:rsid w:val="003E0248"/>
    <w:rsid w:val="003E032F"/>
    <w:rsid w:val="003E183F"/>
    <w:rsid w:val="003E3BF4"/>
    <w:rsid w:val="003E4CAC"/>
    <w:rsid w:val="003E5526"/>
    <w:rsid w:val="003E608E"/>
    <w:rsid w:val="003E637A"/>
    <w:rsid w:val="003E6CBC"/>
    <w:rsid w:val="003E718B"/>
    <w:rsid w:val="003F0BC5"/>
    <w:rsid w:val="003F18ED"/>
    <w:rsid w:val="003F547B"/>
    <w:rsid w:val="003F6FBF"/>
    <w:rsid w:val="004007EF"/>
    <w:rsid w:val="00400E69"/>
    <w:rsid w:val="00401868"/>
    <w:rsid w:val="00401B45"/>
    <w:rsid w:val="004042F4"/>
    <w:rsid w:val="00405486"/>
    <w:rsid w:val="00407082"/>
    <w:rsid w:val="00407885"/>
    <w:rsid w:val="00410CC6"/>
    <w:rsid w:val="00411ABC"/>
    <w:rsid w:val="00411EE1"/>
    <w:rsid w:val="0041236D"/>
    <w:rsid w:val="004123FE"/>
    <w:rsid w:val="004124BB"/>
    <w:rsid w:val="00412AAE"/>
    <w:rsid w:val="00412E97"/>
    <w:rsid w:val="0041480A"/>
    <w:rsid w:val="0041563A"/>
    <w:rsid w:val="00415B50"/>
    <w:rsid w:val="00415EAA"/>
    <w:rsid w:val="004162AE"/>
    <w:rsid w:val="004169EE"/>
    <w:rsid w:val="00420E5B"/>
    <w:rsid w:val="00421AC8"/>
    <w:rsid w:val="004220AF"/>
    <w:rsid w:val="00422C55"/>
    <w:rsid w:val="004234AD"/>
    <w:rsid w:val="00424133"/>
    <w:rsid w:val="00425022"/>
    <w:rsid w:val="00426FD4"/>
    <w:rsid w:val="0042723C"/>
    <w:rsid w:val="0043086D"/>
    <w:rsid w:val="00431576"/>
    <w:rsid w:val="00431749"/>
    <w:rsid w:val="00432748"/>
    <w:rsid w:val="00434910"/>
    <w:rsid w:val="00435B17"/>
    <w:rsid w:val="00436943"/>
    <w:rsid w:val="0044105E"/>
    <w:rsid w:val="00441216"/>
    <w:rsid w:val="00442BBC"/>
    <w:rsid w:val="004432CE"/>
    <w:rsid w:val="0044330D"/>
    <w:rsid w:val="0044367F"/>
    <w:rsid w:val="00444154"/>
    <w:rsid w:val="00444391"/>
    <w:rsid w:val="00444927"/>
    <w:rsid w:val="00444EA5"/>
    <w:rsid w:val="00445F48"/>
    <w:rsid w:val="0044614F"/>
    <w:rsid w:val="00446253"/>
    <w:rsid w:val="0044781F"/>
    <w:rsid w:val="00450A93"/>
    <w:rsid w:val="00451AD4"/>
    <w:rsid w:val="00451C18"/>
    <w:rsid w:val="00452402"/>
    <w:rsid w:val="0045419C"/>
    <w:rsid w:val="00455E86"/>
    <w:rsid w:val="00456B76"/>
    <w:rsid w:val="00456EF4"/>
    <w:rsid w:val="00460FA5"/>
    <w:rsid w:val="00462C88"/>
    <w:rsid w:val="00464986"/>
    <w:rsid w:val="00465333"/>
    <w:rsid w:val="0046634B"/>
    <w:rsid w:val="0046797E"/>
    <w:rsid w:val="0047105B"/>
    <w:rsid w:val="00472C79"/>
    <w:rsid w:val="00474CB9"/>
    <w:rsid w:val="004750AF"/>
    <w:rsid w:val="00475C11"/>
    <w:rsid w:val="00476585"/>
    <w:rsid w:val="004800AA"/>
    <w:rsid w:val="004800D1"/>
    <w:rsid w:val="004800DC"/>
    <w:rsid w:val="00481477"/>
    <w:rsid w:val="004822D0"/>
    <w:rsid w:val="00483787"/>
    <w:rsid w:val="00485152"/>
    <w:rsid w:val="0048549F"/>
    <w:rsid w:val="00485E9C"/>
    <w:rsid w:val="0048727B"/>
    <w:rsid w:val="00491CFD"/>
    <w:rsid w:val="0049328F"/>
    <w:rsid w:val="004936CB"/>
    <w:rsid w:val="00494F96"/>
    <w:rsid w:val="004975D0"/>
    <w:rsid w:val="004977D5"/>
    <w:rsid w:val="004A008D"/>
    <w:rsid w:val="004A0169"/>
    <w:rsid w:val="004A0A1E"/>
    <w:rsid w:val="004A0A98"/>
    <w:rsid w:val="004A1D49"/>
    <w:rsid w:val="004A3377"/>
    <w:rsid w:val="004A33FE"/>
    <w:rsid w:val="004A3FC7"/>
    <w:rsid w:val="004A7F46"/>
    <w:rsid w:val="004B02D2"/>
    <w:rsid w:val="004B21FB"/>
    <w:rsid w:val="004B39AD"/>
    <w:rsid w:val="004B463B"/>
    <w:rsid w:val="004B5AD9"/>
    <w:rsid w:val="004B6059"/>
    <w:rsid w:val="004B7122"/>
    <w:rsid w:val="004B77EF"/>
    <w:rsid w:val="004C0BBB"/>
    <w:rsid w:val="004C48DF"/>
    <w:rsid w:val="004C49F2"/>
    <w:rsid w:val="004C6B50"/>
    <w:rsid w:val="004D0FB6"/>
    <w:rsid w:val="004D353D"/>
    <w:rsid w:val="004D3D1C"/>
    <w:rsid w:val="004D53E7"/>
    <w:rsid w:val="004D729D"/>
    <w:rsid w:val="004D7386"/>
    <w:rsid w:val="004D73C2"/>
    <w:rsid w:val="004D78D8"/>
    <w:rsid w:val="004E218A"/>
    <w:rsid w:val="004E258A"/>
    <w:rsid w:val="004E2753"/>
    <w:rsid w:val="004E5DDD"/>
    <w:rsid w:val="004F2861"/>
    <w:rsid w:val="004F73D0"/>
    <w:rsid w:val="004F7FAD"/>
    <w:rsid w:val="005001E0"/>
    <w:rsid w:val="0050038C"/>
    <w:rsid w:val="00500A1F"/>
    <w:rsid w:val="005029CD"/>
    <w:rsid w:val="005033B2"/>
    <w:rsid w:val="00503E64"/>
    <w:rsid w:val="005051EC"/>
    <w:rsid w:val="00510D91"/>
    <w:rsid w:val="0051342C"/>
    <w:rsid w:val="00514723"/>
    <w:rsid w:val="00515E8B"/>
    <w:rsid w:val="00516484"/>
    <w:rsid w:val="005166F5"/>
    <w:rsid w:val="00516E81"/>
    <w:rsid w:val="00517EEC"/>
    <w:rsid w:val="00520608"/>
    <w:rsid w:val="005212C4"/>
    <w:rsid w:val="00521F5B"/>
    <w:rsid w:val="00523E1D"/>
    <w:rsid w:val="0052531B"/>
    <w:rsid w:val="005256B4"/>
    <w:rsid w:val="005258EF"/>
    <w:rsid w:val="00525EA2"/>
    <w:rsid w:val="0052655D"/>
    <w:rsid w:val="00526D8E"/>
    <w:rsid w:val="00527733"/>
    <w:rsid w:val="00532789"/>
    <w:rsid w:val="00532B0D"/>
    <w:rsid w:val="00532CFF"/>
    <w:rsid w:val="00533F4F"/>
    <w:rsid w:val="005367FB"/>
    <w:rsid w:val="00541284"/>
    <w:rsid w:val="00542792"/>
    <w:rsid w:val="005429CB"/>
    <w:rsid w:val="0054345D"/>
    <w:rsid w:val="00544A1B"/>
    <w:rsid w:val="00544A27"/>
    <w:rsid w:val="005462A5"/>
    <w:rsid w:val="00546590"/>
    <w:rsid w:val="0054673C"/>
    <w:rsid w:val="00546DF0"/>
    <w:rsid w:val="00550487"/>
    <w:rsid w:val="00551E2F"/>
    <w:rsid w:val="005535B6"/>
    <w:rsid w:val="00553CA4"/>
    <w:rsid w:val="0055480A"/>
    <w:rsid w:val="00554867"/>
    <w:rsid w:val="00555E06"/>
    <w:rsid w:val="00555E75"/>
    <w:rsid w:val="00556115"/>
    <w:rsid w:val="005561C5"/>
    <w:rsid w:val="00556A21"/>
    <w:rsid w:val="00556EB6"/>
    <w:rsid w:val="00557164"/>
    <w:rsid w:val="00557E39"/>
    <w:rsid w:val="00560233"/>
    <w:rsid w:val="00561929"/>
    <w:rsid w:val="005619D1"/>
    <w:rsid w:val="005622A7"/>
    <w:rsid w:val="005623B3"/>
    <w:rsid w:val="00563C6E"/>
    <w:rsid w:val="00564225"/>
    <w:rsid w:val="0056707B"/>
    <w:rsid w:val="00567755"/>
    <w:rsid w:val="00570C0A"/>
    <w:rsid w:val="00571140"/>
    <w:rsid w:val="00571FFF"/>
    <w:rsid w:val="00572747"/>
    <w:rsid w:val="0057569A"/>
    <w:rsid w:val="0057720B"/>
    <w:rsid w:val="005774DF"/>
    <w:rsid w:val="0057798F"/>
    <w:rsid w:val="00580083"/>
    <w:rsid w:val="0058141E"/>
    <w:rsid w:val="00581A1C"/>
    <w:rsid w:val="0058264F"/>
    <w:rsid w:val="00582688"/>
    <w:rsid w:val="0058437A"/>
    <w:rsid w:val="005844CF"/>
    <w:rsid w:val="0058597C"/>
    <w:rsid w:val="00586B2F"/>
    <w:rsid w:val="005877CC"/>
    <w:rsid w:val="00587CC0"/>
    <w:rsid w:val="00587EFF"/>
    <w:rsid w:val="00587FFC"/>
    <w:rsid w:val="005914E1"/>
    <w:rsid w:val="005922F1"/>
    <w:rsid w:val="005927E0"/>
    <w:rsid w:val="00592D8B"/>
    <w:rsid w:val="00593777"/>
    <w:rsid w:val="00594480"/>
    <w:rsid w:val="00595F00"/>
    <w:rsid w:val="005962AF"/>
    <w:rsid w:val="0059688D"/>
    <w:rsid w:val="00596DED"/>
    <w:rsid w:val="00597D6D"/>
    <w:rsid w:val="005A0960"/>
    <w:rsid w:val="005A0CA2"/>
    <w:rsid w:val="005A11E7"/>
    <w:rsid w:val="005A17DC"/>
    <w:rsid w:val="005A4E48"/>
    <w:rsid w:val="005A4FFE"/>
    <w:rsid w:val="005A551F"/>
    <w:rsid w:val="005A5AEF"/>
    <w:rsid w:val="005A7E55"/>
    <w:rsid w:val="005B034E"/>
    <w:rsid w:val="005B07DA"/>
    <w:rsid w:val="005B1DB7"/>
    <w:rsid w:val="005B1F04"/>
    <w:rsid w:val="005B22AC"/>
    <w:rsid w:val="005B26F7"/>
    <w:rsid w:val="005B2942"/>
    <w:rsid w:val="005B2B7C"/>
    <w:rsid w:val="005B4CE5"/>
    <w:rsid w:val="005B7432"/>
    <w:rsid w:val="005B7702"/>
    <w:rsid w:val="005B7DCE"/>
    <w:rsid w:val="005C05FB"/>
    <w:rsid w:val="005C1788"/>
    <w:rsid w:val="005C2727"/>
    <w:rsid w:val="005C2B9E"/>
    <w:rsid w:val="005C36C8"/>
    <w:rsid w:val="005C479B"/>
    <w:rsid w:val="005C4DC6"/>
    <w:rsid w:val="005C4F88"/>
    <w:rsid w:val="005C65B2"/>
    <w:rsid w:val="005C7AA9"/>
    <w:rsid w:val="005D1899"/>
    <w:rsid w:val="005D18F6"/>
    <w:rsid w:val="005D25E6"/>
    <w:rsid w:val="005D2855"/>
    <w:rsid w:val="005D2B8C"/>
    <w:rsid w:val="005D2FFD"/>
    <w:rsid w:val="005D6973"/>
    <w:rsid w:val="005D6B2B"/>
    <w:rsid w:val="005E199E"/>
    <w:rsid w:val="005E2AF5"/>
    <w:rsid w:val="005E428E"/>
    <w:rsid w:val="005E4959"/>
    <w:rsid w:val="005E6BAC"/>
    <w:rsid w:val="005E7D83"/>
    <w:rsid w:val="005F08C1"/>
    <w:rsid w:val="005F187C"/>
    <w:rsid w:val="005F272B"/>
    <w:rsid w:val="005F3DBC"/>
    <w:rsid w:val="005F48B6"/>
    <w:rsid w:val="005F65A9"/>
    <w:rsid w:val="005F7370"/>
    <w:rsid w:val="00600B9B"/>
    <w:rsid w:val="00601CE4"/>
    <w:rsid w:val="00601D3F"/>
    <w:rsid w:val="006024E3"/>
    <w:rsid w:val="00602DED"/>
    <w:rsid w:val="00603918"/>
    <w:rsid w:val="00603A85"/>
    <w:rsid w:val="00604E89"/>
    <w:rsid w:val="006057EB"/>
    <w:rsid w:val="00606673"/>
    <w:rsid w:val="006070A7"/>
    <w:rsid w:val="00610377"/>
    <w:rsid w:val="00612208"/>
    <w:rsid w:val="00612968"/>
    <w:rsid w:val="00612DC6"/>
    <w:rsid w:val="00613EC0"/>
    <w:rsid w:val="00614131"/>
    <w:rsid w:val="0061498F"/>
    <w:rsid w:val="00615249"/>
    <w:rsid w:val="00615290"/>
    <w:rsid w:val="006170AB"/>
    <w:rsid w:val="00617418"/>
    <w:rsid w:val="00621AA3"/>
    <w:rsid w:val="006247D6"/>
    <w:rsid w:val="00625593"/>
    <w:rsid w:val="00625A6A"/>
    <w:rsid w:val="00625A9F"/>
    <w:rsid w:val="006268F9"/>
    <w:rsid w:val="0062721A"/>
    <w:rsid w:val="006278E3"/>
    <w:rsid w:val="00630F05"/>
    <w:rsid w:val="00631169"/>
    <w:rsid w:val="006313C6"/>
    <w:rsid w:val="00632A12"/>
    <w:rsid w:val="00633055"/>
    <w:rsid w:val="00633641"/>
    <w:rsid w:val="006339D2"/>
    <w:rsid w:val="0063577F"/>
    <w:rsid w:val="006358B3"/>
    <w:rsid w:val="00635B2F"/>
    <w:rsid w:val="0063626A"/>
    <w:rsid w:val="00637D98"/>
    <w:rsid w:val="00640B20"/>
    <w:rsid w:val="00641329"/>
    <w:rsid w:val="00641D02"/>
    <w:rsid w:val="00643A71"/>
    <w:rsid w:val="00645E59"/>
    <w:rsid w:val="0064657E"/>
    <w:rsid w:val="00647CED"/>
    <w:rsid w:val="00650B8F"/>
    <w:rsid w:val="00650F55"/>
    <w:rsid w:val="00650FE1"/>
    <w:rsid w:val="00651CE6"/>
    <w:rsid w:val="006536E4"/>
    <w:rsid w:val="006537CE"/>
    <w:rsid w:val="00654942"/>
    <w:rsid w:val="006551D5"/>
    <w:rsid w:val="00655EA4"/>
    <w:rsid w:val="00656D62"/>
    <w:rsid w:val="00660B8D"/>
    <w:rsid w:val="00662235"/>
    <w:rsid w:val="00662857"/>
    <w:rsid w:val="00662B77"/>
    <w:rsid w:val="00663DF1"/>
    <w:rsid w:val="0066412F"/>
    <w:rsid w:val="006656E5"/>
    <w:rsid w:val="00667268"/>
    <w:rsid w:val="00667F51"/>
    <w:rsid w:val="00670A21"/>
    <w:rsid w:val="00671023"/>
    <w:rsid w:val="0067126D"/>
    <w:rsid w:val="006726C0"/>
    <w:rsid w:val="00673BAA"/>
    <w:rsid w:val="00673BAC"/>
    <w:rsid w:val="00673CA6"/>
    <w:rsid w:val="006750E9"/>
    <w:rsid w:val="00677512"/>
    <w:rsid w:val="00677AAC"/>
    <w:rsid w:val="006801DF"/>
    <w:rsid w:val="00680496"/>
    <w:rsid w:val="0068178D"/>
    <w:rsid w:val="006819A4"/>
    <w:rsid w:val="00681BFA"/>
    <w:rsid w:val="00681C4A"/>
    <w:rsid w:val="0068200C"/>
    <w:rsid w:val="00687B8E"/>
    <w:rsid w:val="00687C17"/>
    <w:rsid w:val="00690D8E"/>
    <w:rsid w:val="00691C19"/>
    <w:rsid w:val="006949BA"/>
    <w:rsid w:val="006951D4"/>
    <w:rsid w:val="006A227D"/>
    <w:rsid w:val="006A2EF8"/>
    <w:rsid w:val="006A310D"/>
    <w:rsid w:val="006A53C5"/>
    <w:rsid w:val="006A5C27"/>
    <w:rsid w:val="006A639E"/>
    <w:rsid w:val="006B041A"/>
    <w:rsid w:val="006B0A06"/>
    <w:rsid w:val="006B29FA"/>
    <w:rsid w:val="006B2D9A"/>
    <w:rsid w:val="006B3C63"/>
    <w:rsid w:val="006B49B1"/>
    <w:rsid w:val="006B5279"/>
    <w:rsid w:val="006B6231"/>
    <w:rsid w:val="006B65ED"/>
    <w:rsid w:val="006B6FAA"/>
    <w:rsid w:val="006B7115"/>
    <w:rsid w:val="006C125C"/>
    <w:rsid w:val="006C2113"/>
    <w:rsid w:val="006C223D"/>
    <w:rsid w:val="006C3339"/>
    <w:rsid w:val="006C3C1F"/>
    <w:rsid w:val="006C46FA"/>
    <w:rsid w:val="006C4BFE"/>
    <w:rsid w:val="006C4D58"/>
    <w:rsid w:val="006C7E01"/>
    <w:rsid w:val="006D0A0B"/>
    <w:rsid w:val="006D1AFA"/>
    <w:rsid w:val="006D2203"/>
    <w:rsid w:val="006D27FD"/>
    <w:rsid w:val="006D37F2"/>
    <w:rsid w:val="006D3CCF"/>
    <w:rsid w:val="006D4008"/>
    <w:rsid w:val="006D458C"/>
    <w:rsid w:val="006D5175"/>
    <w:rsid w:val="006D55CD"/>
    <w:rsid w:val="006D7145"/>
    <w:rsid w:val="006D784E"/>
    <w:rsid w:val="006E0248"/>
    <w:rsid w:val="006E183D"/>
    <w:rsid w:val="006E19C6"/>
    <w:rsid w:val="006E245A"/>
    <w:rsid w:val="006E6E4F"/>
    <w:rsid w:val="006E72E9"/>
    <w:rsid w:val="006E7B98"/>
    <w:rsid w:val="006E7D0B"/>
    <w:rsid w:val="006F06F0"/>
    <w:rsid w:val="006F0996"/>
    <w:rsid w:val="006F1461"/>
    <w:rsid w:val="006F17A5"/>
    <w:rsid w:val="006F1BA9"/>
    <w:rsid w:val="006F252B"/>
    <w:rsid w:val="006F2F2B"/>
    <w:rsid w:val="006F2FA8"/>
    <w:rsid w:val="006F3EDC"/>
    <w:rsid w:val="006F610B"/>
    <w:rsid w:val="006F7B32"/>
    <w:rsid w:val="00700525"/>
    <w:rsid w:val="00701200"/>
    <w:rsid w:val="007026DC"/>
    <w:rsid w:val="00702E15"/>
    <w:rsid w:val="00710ED9"/>
    <w:rsid w:val="007116CB"/>
    <w:rsid w:val="00712223"/>
    <w:rsid w:val="00712288"/>
    <w:rsid w:val="0071383E"/>
    <w:rsid w:val="00714173"/>
    <w:rsid w:val="00715AA8"/>
    <w:rsid w:val="00716428"/>
    <w:rsid w:val="00716CC7"/>
    <w:rsid w:val="007200EC"/>
    <w:rsid w:val="00720590"/>
    <w:rsid w:val="007207CE"/>
    <w:rsid w:val="00720AA4"/>
    <w:rsid w:val="00723558"/>
    <w:rsid w:val="007236F4"/>
    <w:rsid w:val="00723874"/>
    <w:rsid w:val="00723A33"/>
    <w:rsid w:val="007244DC"/>
    <w:rsid w:val="00724DF1"/>
    <w:rsid w:val="00725983"/>
    <w:rsid w:val="00727072"/>
    <w:rsid w:val="00727214"/>
    <w:rsid w:val="0072769E"/>
    <w:rsid w:val="00730428"/>
    <w:rsid w:val="00730E55"/>
    <w:rsid w:val="00732634"/>
    <w:rsid w:val="00732B98"/>
    <w:rsid w:val="007343F5"/>
    <w:rsid w:val="00736FD9"/>
    <w:rsid w:val="00737B00"/>
    <w:rsid w:val="00740988"/>
    <w:rsid w:val="00740F88"/>
    <w:rsid w:val="00741709"/>
    <w:rsid w:val="007432F4"/>
    <w:rsid w:val="00743FA0"/>
    <w:rsid w:val="0074697B"/>
    <w:rsid w:val="007471D4"/>
    <w:rsid w:val="007478A8"/>
    <w:rsid w:val="0075026B"/>
    <w:rsid w:val="00750C08"/>
    <w:rsid w:val="00750C7A"/>
    <w:rsid w:val="00750F9A"/>
    <w:rsid w:val="0075320A"/>
    <w:rsid w:val="00753A83"/>
    <w:rsid w:val="00753CF1"/>
    <w:rsid w:val="00756103"/>
    <w:rsid w:val="00756193"/>
    <w:rsid w:val="007563B0"/>
    <w:rsid w:val="0075640C"/>
    <w:rsid w:val="007572D6"/>
    <w:rsid w:val="00761B47"/>
    <w:rsid w:val="00764B95"/>
    <w:rsid w:val="00764C8B"/>
    <w:rsid w:val="00765038"/>
    <w:rsid w:val="007656B3"/>
    <w:rsid w:val="0076641A"/>
    <w:rsid w:val="0076733C"/>
    <w:rsid w:val="00770366"/>
    <w:rsid w:val="00770742"/>
    <w:rsid w:val="00772CE4"/>
    <w:rsid w:val="0077312E"/>
    <w:rsid w:val="00773570"/>
    <w:rsid w:val="0077499A"/>
    <w:rsid w:val="0077550E"/>
    <w:rsid w:val="00775689"/>
    <w:rsid w:val="007756AA"/>
    <w:rsid w:val="00775EC3"/>
    <w:rsid w:val="00776507"/>
    <w:rsid w:val="0077791E"/>
    <w:rsid w:val="007846B8"/>
    <w:rsid w:val="007848B8"/>
    <w:rsid w:val="007862C4"/>
    <w:rsid w:val="007862DA"/>
    <w:rsid w:val="00786E00"/>
    <w:rsid w:val="00787F47"/>
    <w:rsid w:val="0079272A"/>
    <w:rsid w:val="00792ACA"/>
    <w:rsid w:val="00795123"/>
    <w:rsid w:val="007958F2"/>
    <w:rsid w:val="00795BC2"/>
    <w:rsid w:val="00796095"/>
    <w:rsid w:val="00796C10"/>
    <w:rsid w:val="00796E22"/>
    <w:rsid w:val="007A0321"/>
    <w:rsid w:val="007A1078"/>
    <w:rsid w:val="007A1F33"/>
    <w:rsid w:val="007A309D"/>
    <w:rsid w:val="007A445C"/>
    <w:rsid w:val="007A4626"/>
    <w:rsid w:val="007A4DD1"/>
    <w:rsid w:val="007B039C"/>
    <w:rsid w:val="007B117E"/>
    <w:rsid w:val="007B225F"/>
    <w:rsid w:val="007B23A2"/>
    <w:rsid w:val="007B500F"/>
    <w:rsid w:val="007B68F1"/>
    <w:rsid w:val="007B7449"/>
    <w:rsid w:val="007B7450"/>
    <w:rsid w:val="007B7478"/>
    <w:rsid w:val="007B769C"/>
    <w:rsid w:val="007B776D"/>
    <w:rsid w:val="007C02EE"/>
    <w:rsid w:val="007C075C"/>
    <w:rsid w:val="007C085E"/>
    <w:rsid w:val="007C3176"/>
    <w:rsid w:val="007C3446"/>
    <w:rsid w:val="007C529E"/>
    <w:rsid w:val="007C544E"/>
    <w:rsid w:val="007C6373"/>
    <w:rsid w:val="007C6518"/>
    <w:rsid w:val="007C7DC7"/>
    <w:rsid w:val="007D0424"/>
    <w:rsid w:val="007D0633"/>
    <w:rsid w:val="007D1557"/>
    <w:rsid w:val="007D49EF"/>
    <w:rsid w:val="007D6952"/>
    <w:rsid w:val="007D7177"/>
    <w:rsid w:val="007D7205"/>
    <w:rsid w:val="007E0317"/>
    <w:rsid w:val="007E1BBB"/>
    <w:rsid w:val="007E1F5A"/>
    <w:rsid w:val="007E202F"/>
    <w:rsid w:val="007E2CD4"/>
    <w:rsid w:val="007E2EA4"/>
    <w:rsid w:val="007E3443"/>
    <w:rsid w:val="007E38A6"/>
    <w:rsid w:val="007E781F"/>
    <w:rsid w:val="007E7B4F"/>
    <w:rsid w:val="007F0D63"/>
    <w:rsid w:val="007F11A1"/>
    <w:rsid w:val="007F1549"/>
    <w:rsid w:val="007F2788"/>
    <w:rsid w:val="007F2CA1"/>
    <w:rsid w:val="007F2DC5"/>
    <w:rsid w:val="007F3105"/>
    <w:rsid w:val="007F3179"/>
    <w:rsid w:val="007F501C"/>
    <w:rsid w:val="007F5BDC"/>
    <w:rsid w:val="007F6444"/>
    <w:rsid w:val="007F79E7"/>
    <w:rsid w:val="00801AB7"/>
    <w:rsid w:val="0080249A"/>
    <w:rsid w:val="00803B7A"/>
    <w:rsid w:val="00804124"/>
    <w:rsid w:val="008045D6"/>
    <w:rsid w:val="00804A85"/>
    <w:rsid w:val="00804AF3"/>
    <w:rsid w:val="00805671"/>
    <w:rsid w:val="00807F2C"/>
    <w:rsid w:val="008117B7"/>
    <w:rsid w:val="0081197C"/>
    <w:rsid w:val="00811F2E"/>
    <w:rsid w:val="008123D7"/>
    <w:rsid w:val="00812421"/>
    <w:rsid w:val="008132A0"/>
    <w:rsid w:val="008132CA"/>
    <w:rsid w:val="00814AD0"/>
    <w:rsid w:val="0081519E"/>
    <w:rsid w:val="00816674"/>
    <w:rsid w:val="00817338"/>
    <w:rsid w:val="008204C2"/>
    <w:rsid w:val="00820891"/>
    <w:rsid w:val="00822810"/>
    <w:rsid w:val="0082500E"/>
    <w:rsid w:val="00825EAF"/>
    <w:rsid w:val="008261EC"/>
    <w:rsid w:val="00826E54"/>
    <w:rsid w:val="00827278"/>
    <w:rsid w:val="0083055F"/>
    <w:rsid w:val="00830EC2"/>
    <w:rsid w:val="00831901"/>
    <w:rsid w:val="00831BB9"/>
    <w:rsid w:val="00832BB1"/>
    <w:rsid w:val="008333BE"/>
    <w:rsid w:val="008342FD"/>
    <w:rsid w:val="00835440"/>
    <w:rsid w:val="0083552A"/>
    <w:rsid w:val="00836A01"/>
    <w:rsid w:val="008375BD"/>
    <w:rsid w:val="00840AB3"/>
    <w:rsid w:val="00841104"/>
    <w:rsid w:val="00841A95"/>
    <w:rsid w:val="00842E28"/>
    <w:rsid w:val="00844CC8"/>
    <w:rsid w:val="00846876"/>
    <w:rsid w:val="00846EFB"/>
    <w:rsid w:val="00846F19"/>
    <w:rsid w:val="008473C0"/>
    <w:rsid w:val="00850D89"/>
    <w:rsid w:val="00851720"/>
    <w:rsid w:val="0085190B"/>
    <w:rsid w:val="00851F2B"/>
    <w:rsid w:val="0085357B"/>
    <w:rsid w:val="00853AB5"/>
    <w:rsid w:val="00860360"/>
    <w:rsid w:val="00862498"/>
    <w:rsid w:val="00864C99"/>
    <w:rsid w:val="008666B6"/>
    <w:rsid w:val="0086697B"/>
    <w:rsid w:val="008670E0"/>
    <w:rsid w:val="00867AB9"/>
    <w:rsid w:val="00870663"/>
    <w:rsid w:val="0087152B"/>
    <w:rsid w:val="0087225D"/>
    <w:rsid w:val="00872DA6"/>
    <w:rsid w:val="008748A7"/>
    <w:rsid w:val="00874D01"/>
    <w:rsid w:val="00874DCA"/>
    <w:rsid w:val="00875535"/>
    <w:rsid w:val="00876757"/>
    <w:rsid w:val="00877AC7"/>
    <w:rsid w:val="00880A60"/>
    <w:rsid w:val="00880A82"/>
    <w:rsid w:val="00882AD9"/>
    <w:rsid w:val="00882C98"/>
    <w:rsid w:val="00883DB9"/>
    <w:rsid w:val="00883E07"/>
    <w:rsid w:val="0088453D"/>
    <w:rsid w:val="00885D07"/>
    <w:rsid w:val="00886241"/>
    <w:rsid w:val="00886C71"/>
    <w:rsid w:val="00892009"/>
    <w:rsid w:val="008944FB"/>
    <w:rsid w:val="008950FC"/>
    <w:rsid w:val="008953FA"/>
    <w:rsid w:val="008957BD"/>
    <w:rsid w:val="0089650C"/>
    <w:rsid w:val="0089675F"/>
    <w:rsid w:val="00897217"/>
    <w:rsid w:val="008A049F"/>
    <w:rsid w:val="008A09AC"/>
    <w:rsid w:val="008A0EC3"/>
    <w:rsid w:val="008A15B8"/>
    <w:rsid w:val="008A2039"/>
    <w:rsid w:val="008A423B"/>
    <w:rsid w:val="008A4597"/>
    <w:rsid w:val="008A518E"/>
    <w:rsid w:val="008A6ABE"/>
    <w:rsid w:val="008A6C0B"/>
    <w:rsid w:val="008A71CA"/>
    <w:rsid w:val="008A7C71"/>
    <w:rsid w:val="008A7EF8"/>
    <w:rsid w:val="008B0533"/>
    <w:rsid w:val="008B10A1"/>
    <w:rsid w:val="008B1DDD"/>
    <w:rsid w:val="008B273C"/>
    <w:rsid w:val="008B571D"/>
    <w:rsid w:val="008B60C7"/>
    <w:rsid w:val="008B7626"/>
    <w:rsid w:val="008B7633"/>
    <w:rsid w:val="008B7EBC"/>
    <w:rsid w:val="008C0D06"/>
    <w:rsid w:val="008C2C30"/>
    <w:rsid w:val="008C39C8"/>
    <w:rsid w:val="008C3D1D"/>
    <w:rsid w:val="008C3EB3"/>
    <w:rsid w:val="008C6375"/>
    <w:rsid w:val="008C68CC"/>
    <w:rsid w:val="008C6B6A"/>
    <w:rsid w:val="008C7C83"/>
    <w:rsid w:val="008C7D88"/>
    <w:rsid w:val="008C7E1A"/>
    <w:rsid w:val="008D0E5E"/>
    <w:rsid w:val="008D5593"/>
    <w:rsid w:val="008E0D20"/>
    <w:rsid w:val="008E0F8A"/>
    <w:rsid w:val="008E32CD"/>
    <w:rsid w:val="008E3529"/>
    <w:rsid w:val="008E36D9"/>
    <w:rsid w:val="008E4242"/>
    <w:rsid w:val="008E5058"/>
    <w:rsid w:val="008E5350"/>
    <w:rsid w:val="008E581D"/>
    <w:rsid w:val="008E6040"/>
    <w:rsid w:val="008E774F"/>
    <w:rsid w:val="008E7844"/>
    <w:rsid w:val="008F0116"/>
    <w:rsid w:val="008F1C63"/>
    <w:rsid w:val="008F1F97"/>
    <w:rsid w:val="008F33DB"/>
    <w:rsid w:val="008F3E82"/>
    <w:rsid w:val="008F3F04"/>
    <w:rsid w:val="008F4AB6"/>
    <w:rsid w:val="008F5296"/>
    <w:rsid w:val="008F5EF2"/>
    <w:rsid w:val="008F6E41"/>
    <w:rsid w:val="008F7816"/>
    <w:rsid w:val="009028BE"/>
    <w:rsid w:val="00903309"/>
    <w:rsid w:val="00903AAD"/>
    <w:rsid w:val="00904103"/>
    <w:rsid w:val="009043C9"/>
    <w:rsid w:val="00904DFE"/>
    <w:rsid w:val="0090529D"/>
    <w:rsid w:val="00905B60"/>
    <w:rsid w:val="00905E3A"/>
    <w:rsid w:val="009075D6"/>
    <w:rsid w:val="00910EC2"/>
    <w:rsid w:val="00911938"/>
    <w:rsid w:val="00911B85"/>
    <w:rsid w:val="00912578"/>
    <w:rsid w:val="00913C89"/>
    <w:rsid w:val="00915089"/>
    <w:rsid w:val="0091592C"/>
    <w:rsid w:val="00915B29"/>
    <w:rsid w:val="00916091"/>
    <w:rsid w:val="00916141"/>
    <w:rsid w:val="00917356"/>
    <w:rsid w:val="009207F3"/>
    <w:rsid w:val="00922E5B"/>
    <w:rsid w:val="00923683"/>
    <w:rsid w:val="00926F28"/>
    <w:rsid w:val="009272B4"/>
    <w:rsid w:val="00933D50"/>
    <w:rsid w:val="00935C7C"/>
    <w:rsid w:val="0093609A"/>
    <w:rsid w:val="00936D8F"/>
    <w:rsid w:val="00937031"/>
    <w:rsid w:val="00937063"/>
    <w:rsid w:val="009379D3"/>
    <w:rsid w:val="00940CA7"/>
    <w:rsid w:val="00940FF6"/>
    <w:rsid w:val="0094104A"/>
    <w:rsid w:val="009415C8"/>
    <w:rsid w:val="00941644"/>
    <w:rsid w:val="00942DBF"/>
    <w:rsid w:val="009435E7"/>
    <w:rsid w:val="009463C6"/>
    <w:rsid w:val="00951418"/>
    <w:rsid w:val="00951C06"/>
    <w:rsid w:val="00953ACC"/>
    <w:rsid w:val="00953D9F"/>
    <w:rsid w:val="00953E27"/>
    <w:rsid w:val="00955653"/>
    <w:rsid w:val="009559B2"/>
    <w:rsid w:val="00956BA8"/>
    <w:rsid w:val="009572E6"/>
    <w:rsid w:val="009577DE"/>
    <w:rsid w:val="009616C5"/>
    <w:rsid w:val="00962450"/>
    <w:rsid w:val="00963CEB"/>
    <w:rsid w:val="00964F22"/>
    <w:rsid w:val="0096538D"/>
    <w:rsid w:val="00965567"/>
    <w:rsid w:val="00965675"/>
    <w:rsid w:val="00966788"/>
    <w:rsid w:val="00967C95"/>
    <w:rsid w:val="00967F89"/>
    <w:rsid w:val="00970BDC"/>
    <w:rsid w:val="00971C94"/>
    <w:rsid w:val="00973419"/>
    <w:rsid w:val="0097352F"/>
    <w:rsid w:val="0097402D"/>
    <w:rsid w:val="00974133"/>
    <w:rsid w:val="00974FA9"/>
    <w:rsid w:val="009762D9"/>
    <w:rsid w:val="009768A4"/>
    <w:rsid w:val="00980453"/>
    <w:rsid w:val="00981FD5"/>
    <w:rsid w:val="00982FB9"/>
    <w:rsid w:val="009848DD"/>
    <w:rsid w:val="0098496F"/>
    <w:rsid w:val="00986AAE"/>
    <w:rsid w:val="00987207"/>
    <w:rsid w:val="009874EB"/>
    <w:rsid w:val="009878FD"/>
    <w:rsid w:val="009901C9"/>
    <w:rsid w:val="00992CF0"/>
    <w:rsid w:val="0099384F"/>
    <w:rsid w:val="0099428C"/>
    <w:rsid w:val="00995EBC"/>
    <w:rsid w:val="00996606"/>
    <w:rsid w:val="009A1B82"/>
    <w:rsid w:val="009A243E"/>
    <w:rsid w:val="009A27DF"/>
    <w:rsid w:val="009A2978"/>
    <w:rsid w:val="009A2D1C"/>
    <w:rsid w:val="009B0360"/>
    <w:rsid w:val="009B185B"/>
    <w:rsid w:val="009B1FCD"/>
    <w:rsid w:val="009B32D2"/>
    <w:rsid w:val="009C16FC"/>
    <w:rsid w:val="009C1A55"/>
    <w:rsid w:val="009C1C94"/>
    <w:rsid w:val="009C1FF2"/>
    <w:rsid w:val="009C2B9A"/>
    <w:rsid w:val="009C2DCF"/>
    <w:rsid w:val="009C3946"/>
    <w:rsid w:val="009C4EF0"/>
    <w:rsid w:val="009C7D69"/>
    <w:rsid w:val="009D0398"/>
    <w:rsid w:val="009D04E4"/>
    <w:rsid w:val="009D16F2"/>
    <w:rsid w:val="009D2204"/>
    <w:rsid w:val="009D3DBA"/>
    <w:rsid w:val="009D4A31"/>
    <w:rsid w:val="009D4C78"/>
    <w:rsid w:val="009D4F78"/>
    <w:rsid w:val="009D5ACD"/>
    <w:rsid w:val="009D647B"/>
    <w:rsid w:val="009D73FF"/>
    <w:rsid w:val="009D77D1"/>
    <w:rsid w:val="009E0EE1"/>
    <w:rsid w:val="009E19F8"/>
    <w:rsid w:val="009E2428"/>
    <w:rsid w:val="009E2EAE"/>
    <w:rsid w:val="009E3680"/>
    <w:rsid w:val="009E3DC7"/>
    <w:rsid w:val="009E4DE8"/>
    <w:rsid w:val="009E4F46"/>
    <w:rsid w:val="009E5932"/>
    <w:rsid w:val="009E645E"/>
    <w:rsid w:val="009E7AF4"/>
    <w:rsid w:val="009F07D5"/>
    <w:rsid w:val="009F0A57"/>
    <w:rsid w:val="009F136F"/>
    <w:rsid w:val="009F183E"/>
    <w:rsid w:val="009F1A0B"/>
    <w:rsid w:val="009F1D06"/>
    <w:rsid w:val="009F5F73"/>
    <w:rsid w:val="009F77D7"/>
    <w:rsid w:val="00A0366B"/>
    <w:rsid w:val="00A038FA"/>
    <w:rsid w:val="00A04470"/>
    <w:rsid w:val="00A061FC"/>
    <w:rsid w:val="00A06B25"/>
    <w:rsid w:val="00A1003F"/>
    <w:rsid w:val="00A1098D"/>
    <w:rsid w:val="00A1231B"/>
    <w:rsid w:val="00A13545"/>
    <w:rsid w:val="00A22815"/>
    <w:rsid w:val="00A23682"/>
    <w:rsid w:val="00A23CF8"/>
    <w:rsid w:val="00A23FBF"/>
    <w:rsid w:val="00A24501"/>
    <w:rsid w:val="00A24BA8"/>
    <w:rsid w:val="00A26498"/>
    <w:rsid w:val="00A30ADA"/>
    <w:rsid w:val="00A3147E"/>
    <w:rsid w:val="00A31652"/>
    <w:rsid w:val="00A325F1"/>
    <w:rsid w:val="00A32C88"/>
    <w:rsid w:val="00A32EFB"/>
    <w:rsid w:val="00A338C6"/>
    <w:rsid w:val="00A33DBA"/>
    <w:rsid w:val="00A34C57"/>
    <w:rsid w:val="00A34ECE"/>
    <w:rsid w:val="00A35991"/>
    <w:rsid w:val="00A3601B"/>
    <w:rsid w:val="00A362F3"/>
    <w:rsid w:val="00A3742D"/>
    <w:rsid w:val="00A4003A"/>
    <w:rsid w:val="00A40487"/>
    <w:rsid w:val="00A40F3E"/>
    <w:rsid w:val="00A422AB"/>
    <w:rsid w:val="00A425BB"/>
    <w:rsid w:val="00A42777"/>
    <w:rsid w:val="00A4394D"/>
    <w:rsid w:val="00A50A7A"/>
    <w:rsid w:val="00A51055"/>
    <w:rsid w:val="00A51934"/>
    <w:rsid w:val="00A51D56"/>
    <w:rsid w:val="00A54626"/>
    <w:rsid w:val="00A54702"/>
    <w:rsid w:val="00A55FD8"/>
    <w:rsid w:val="00A5652B"/>
    <w:rsid w:val="00A56F85"/>
    <w:rsid w:val="00A57341"/>
    <w:rsid w:val="00A57990"/>
    <w:rsid w:val="00A57CD8"/>
    <w:rsid w:val="00A610C4"/>
    <w:rsid w:val="00A613B9"/>
    <w:rsid w:val="00A61D8A"/>
    <w:rsid w:val="00A62751"/>
    <w:rsid w:val="00A6338F"/>
    <w:rsid w:val="00A66AF9"/>
    <w:rsid w:val="00A67050"/>
    <w:rsid w:val="00A6735D"/>
    <w:rsid w:val="00A67CEF"/>
    <w:rsid w:val="00A67D84"/>
    <w:rsid w:val="00A705E4"/>
    <w:rsid w:val="00A7067C"/>
    <w:rsid w:val="00A71639"/>
    <w:rsid w:val="00A71668"/>
    <w:rsid w:val="00A71EF7"/>
    <w:rsid w:val="00A740BC"/>
    <w:rsid w:val="00A7485B"/>
    <w:rsid w:val="00A749BF"/>
    <w:rsid w:val="00A74DF2"/>
    <w:rsid w:val="00A750BB"/>
    <w:rsid w:val="00A764A7"/>
    <w:rsid w:val="00A772E5"/>
    <w:rsid w:val="00A774E5"/>
    <w:rsid w:val="00A81721"/>
    <w:rsid w:val="00A82811"/>
    <w:rsid w:val="00A8428E"/>
    <w:rsid w:val="00A858CC"/>
    <w:rsid w:val="00A86408"/>
    <w:rsid w:val="00A86CFA"/>
    <w:rsid w:val="00A873A8"/>
    <w:rsid w:val="00A87773"/>
    <w:rsid w:val="00A9146F"/>
    <w:rsid w:val="00A93130"/>
    <w:rsid w:val="00A93BC9"/>
    <w:rsid w:val="00A93CA8"/>
    <w:rsid w:val="00A94D78"/>
    <w:rsid w:val="00A9589D"/>
    <w:rsid w:val="00A96549"/>
    <w:rsid w:val="00A975D7"/>
    <w:rsid w:val="00AA32E6"/>
    <w:rsid w:val="00AA4347"/>
    <w:rsid w:val="00AA50AB"/>
    <w:rsid w:val="00AA60D1"/>
    <w:rsid w:val="00AA623F"/>
    <w:rsid w:val="00AA6E14"/>
    <w:rsid w:val="00AA7903"/>
    <w:rsid w:val="00AA7A83"/>
    <w:rsid w:val="00AB023D"/>
    <w:rsid w:val="00AB0ACC"/>
    <w:rsid w:val="00AB33EF"/>
    <w:rsid w:val="00AB35CE"/>
    <w:rsid w:val="00AB41F7"/>
    <w:rsid w:val="00AB4391"/>
    <w:rsid w:val="00AB601E"/>
    <w:rsid w:val="00AB60FF"/>
    <w:rsid w:val="00AB61D3"/>
    <w:rsid w:val="00AB7770"/>
    <w:rsid w:val="00AC0F38"/>
    <w:rsid w:val="00AC4FE8"/>
    <w:rsid w:val="00AC6923"/>
    <w:rsid w:val="00AC6DD0"/>
    <w:rsid w:val="00AD0BC4"/>
    <w:rsid w:val="00AD0E90"/>
    <w:rsid w:val="00AD1C5C"/>
    <w:rsid w:val="00AD450C"/>
    <w:rsid w:val="00AD5789"/>
    <w:rsid w:val="00AD67DD"/>
    <w:rsid w:val="00AD760B"/>
    <w:rsid w:val="00AD7E59"/>
    <w:rsid w:val="00AE06A4"/>
    <w:rsid w:val="00AE1592"/>
    <w:rsid w:val="00AE2B50"/>
    <w:rsid w:val="00AE3CB8"/>
    <w:rsid w:val="00AE4626"/>
    <w:rsid w:val="00AE4A3C"/>
    <w:rsid w:val="00AE4B13"/>
    <w:rsid w:val="00AE5892"/>
    <w:rsid w:val="00AE613E"/>
    <w:rsid w:val="00AE6C5A"/>
    <w:rsid w:val="00AE7276"/>
    <w:rsid w:val="00AF2084"/>
    <w:rsid w:val="00AF2777"/>
    <w:rsid w:val="00AF3718"/>
    <w:rsid w:val="00AF42D2"/>
    <w:rsid w:val="00AF5A4E"/>
    <w:rsid w:val="00AF5D91"/>
    <w:rsid w:val="00B00748"/>
    <w:rsid w:val="00B00B42"/>
    <w:rsid w:val="00B017E2"/>
    <w:rsid w:val="00B018B7"/>
    <w:rsid w:val="00B02B60"/>
    <w:rsid w:val="00B04457"/>
    <w:rsid w:val="00B05E9C"/>
    <w:rsid w:val="00B06D68"/>
    <w:rsid w:val="00B102E5"/>
    <w:rsid w:val="00B10376"/>
    <w:rsid w:val="00B11136"/>
    <w:rsid w:val="00B11C0C"/>
    <w:rsid w:val="00B12C1E"/>
    <w:rsid w:val="00B131C0"/>
    <w:rsid w:val="00B15515"/>
    <w:rsid w:val="00B1635A"/>
    <w:rsid w:val="00B179F6"/>
    <w:rsid w:val="00B20D92"/>
    <w:rsid w:val="00B20E35"/>
    <w:rsid w:val="00B21A3F"/>
    <w:rsid w:val="00B22887"/>
    <w:rsid w:val="00B238C5"/>
    <w:rsid w:val="00B23FB3"/>
    <w:rsid w:val="00B24326"/>
    <w:rsid w:val="00B247D0"/>
    <w:rsid w:val="00B24B37"/>
    <w:rsid w:val="00B2628D"/>
    <w:rsid w:val="00B26A8D"/>
    <w:rsid w:val="00B27F75"/>
    <w:rsid w:val="00B304DB"/>
    <w:rsid w:val="00B30DFC"/>
    <w:rsid w:val="00B33B39"/>
    <w:rsid w:val="00B33E98"/>
    <w:rsid w:val="00B33F78"/>
    <w:rsid w:val="00B34417"/>
    <w:rsid w:val="00B34B7E"/>
    <w:rsid w:val="00B35069"/>
    <w:rsid w:val="00B35425"/>
    <w:rsid w:val="00B379EF"/>
    <w:rsid w:val="00B4055B"/>
    <w:rsid w:val="00B412A3"/>
    <w:rsid w:val="00B4138F"/>
    <w:rsid w:val="00B422D8"/>
    <w:rsid w:val="00B4376C"/>
    <w:rsid w:val="00B43C5A"/>
    <w:rsid w:val="00B449F4"/>
    <w:rsid w:val="00B4694D"/>
    <w:rsid w:val="00B46F93"/>
    <w:rsid w:val="00B47893"/>
    <w:rsid w:val="00B50280"/>
    <w:rsid w:val="00B50A95"/>
    <w:rsid w:val="00B50BF0"/>
    <w:rsid w:val="00B513F1"/>
    <w:rsid w:val="00B52007"/>
    <w:rsid w:val="00B52B49"/>
    <w:rsid w:val="00B5365C"/>
    <w:rsid w:val="00B54929"/>
    <w:rsid w:val="00B54E7F"/>
    <w:rsid w:val="00B574E9"/>
    <w:rsid w:val="00B57BF3"/>
    <w:rsid w:val="00B613FC"/>
    <w:rsid w:val="00B61471"/>
    <w:rsid w:val="00B6155E"/>
    <w:rsid w:val="00B62BF8"/>
    <w:rsid w:val="00B630B6"/>
    <w:rsid w:val="00B632C1"/>
    <w:rsid w:val="00B63620"/>
    <w:rsid w:val="00B637EA"/>
    <w:rsid w:val="00B6396A"/>
    <w:rsid w:val="00B64691"/>
    <w:rsid w:val="00B650F9"/>
    <w:rsid w:val="00B67651"/>
    <w:rsid w:val="00B7140E"/>
    <w:rsid w:val="00B72C74"/>
    <w:rsid w:val="00B7388F"/>
    <w:rsid w:val="00B739C6"/>
    <w:rsid w:val="00B75E5F"/>
    <w:rsid w:val="00B764DB"/>
    <w:rsid w:val="00B768BE"/>
    <w:rsid w:val="00B779A9"/>
    <w:rsid w:val="00B81142"/>
    <w:rsid w:val="00B81D4E"/>
    <w:rsid w:val="00B8327F"/>
    <w:rsid w:val="00B8657F"/>
    <w:rsid w:val="00B86782"/>
    <w:rsid w:val="00B91F3B"/>
    <w:rsid w:val="00B92919"/>
    <w:rsid w:val="00B94EEE"/>
    <w:rsid w:val="00B966F7"/>
    <w:rsid w:val="00B968FE"/>
    <w:rsid w:val="00B97EB3"/>
    <w:rsid w:val="00BA04A2"/>
    <w:rsid w:val="00BA168F"/>
    <w:rsid w:val="00BA16A1"/>
    <w:rsid w:val="00BA170A"/>
    <w:rsid w:val="00BA1CB3"/>
    <w:rsid w:val="00BA34BD"/>
    <w:rsid w:val="00BA3509"/>
    <w:rsid w:val="00BA57E2"/>
    <w:rsid w:val="00BA5D60"/>
    <w:rsid w:val="00BA5F6D"/>
    <w:rsid w:val="00BA61DB"/>
    <w:rsid w:val="00BA7B90"/>
    <w:rsid w:val="00BA7C24"/>
    <w:rsid w:val="00BB1E0B"/>
    <w:rsid w:val="00BB397F"/>
    <w:rsid w:val="00BB4938"/>
    <w:rsid w:val="00BB4AA4"/>
    <w:rsid w:val="00BC0199"/>
    <w:rsid w:val="00BC0494"/>
    <w:rsid w:val="00BC3B01"/>
    <w:rsid w:val="00BC3EB1"/>
    <w:rsid w:val="00BC487B"/>
    <w:rsid w:val="00BC4E78"/>
    <w:rsid w:val="00BC5A95"/>
    <w:rsid w:val="00BC6635"/>
    <w:rsid w:val="00BD00F0"/>
    <w:rsid w:val="00BD07BE"/>
    <w:rsid w:val="00BD0994"/>
    <w:rsid w:val="00BD0B61"/>
    <w:rsid w:val="00BD116B"/>
    <w:rsid w:val="00BD1908"/>
    <w:rsid w:val="00BD1BDA"/>
    <w:rsid w:val="00BD1ECC"/>
    <w:rsid w:val="00BD3AFA"/>
    <w:rsid w:val="00BD3CB0"/>
    <w:rsid w:val="00BD44A1"/>
    <w:rsid w:val="00BD5856"/>
    <w:rsid w:val="00BD783D"/>
    <w:rsid w:val="00BE0435"/>
    <w:rsid w:val="00BE0452"/>
    <w:rsid w:val="00BE06E0"/>
    <w:rsid w:val="00BE0AB9"/>
    <w:rsid w:val="00BE1EA8"/>
    <w:rsid w:val="00BE2D42"/>
    <w:rsid w:val="00BE4B03"/>
    <w:rsid w:val="00BE5E65"/>
    <w:rsid w:val="00BE701A"/>
    <w:rsid w:val="00BF00CD"/>
    <w:rsid w:val="00BF08B4"/>
    <w:rsid w:val="00BF120B"/>
    <w:rsid w:val="00BF1A29"/>
    <w:rsid w:val="00BF1D26"/>
    <w:rsid w:val="00BF2A59"/>
    <w:rsid w:val="00BF3B9A"/>
    <w:rsid w:val="00BF43DB"/>
    <w:rsid w:val="00BF688A"/>
    <w:rsid w:val="00BF6890"/>
    <w:rsid w:val="00BF68DE"/>
    <w:rsid w:val="00BF6A12"/>
    <w:rsid w:val="00BF6DB0"/>
    <w:rsid w:val="00C00268"/>
    <w:rsid w:val="00C006DC"/>
    <w:rsid w:val="00C01EC1"/>
    <w:rsid w:val="00C05079"/>
    <w:rsid w:val="00C079E7"/>
    <w:rsid w:val="00C15693"/>
    <w:rsid w:val="00C21CB4"/>
    <w:rsid w:val="00C21F37"/>
    <w:rsid w:val="00C22E19"/>
    <w:rsid w:val="00C242DF"/>
    <w:rsid w:val="00C24BAF"/>
    <w:rsid w:val="00C26441"/>
    <w:rsid w:val="00C2652F"/>
    <w:rsid w:val="00C26F5A"/>
    <w:rsid w:val="00C31DD3"/>
    <w:rsid w:val="00C329EC"/>
    <w:rsid w:val="00C3393B"/>
    <w:rsid w:val="00C34508"/>
    <w:rsid w:val="00C346DF"/>
    <w:rsid w:val="00C3501E"/>
    <w:rsid w:val="00C3699C"/>
    <w:rsid w:val="00C37294"/>
    <w:rsid w:val="00C37D44"/>
    <w:rsid w:val="00C40A83"/>
    <w:rsid w:val="00C41806"/>
    <w:rsid w:val="00C42D66"/>
    <w:rsid w:val="00C43F3A"/>
    <w:rsid w:val="00C45CA9"/>
    <w:rsid w:val="00C47BFF"/>
    <w:rsid w:val="00C50B96"/>
    <w:rsid w:val="00C50C58"/>
    <w:rsid w:val="00C50EEA"/>
    <w:rsid w:val="00C53C2C"/>
    <w:rsid w:val="00C54022"/>
    <w:rsid w:val="00C5622C"/>
    <w:rsid w:val="00C5771B"/>
    <w:rsid w:val="00C62517"/>
    <w:rsid w:val="00C62609"/>
    <w:rsid w:val="00C65D33"/>
    <w:rsid w:val="00C66757"/>
    <w:rsid w:val="00C66FD2"/>
    <w:rsid w:val="00C70254"/>
    <w:rsid w:val="00C7265E"/>
    <w:rsid w:val="00C728B8"/>
    <w:rsid w:val="00C72906"/>
    <w:rsid w:val="00C72BDA"/>
    <w:rsid w:val="00C738C7"/>
    <w:rsid w:val="00C75AE5"/>
    <w:rsid w:val="00C767E8"/>
    <w:rsid w:val="00C76CFE"/>
    <w:rsid w:val="00C8055D"/>
    <w:rsid w:val="00C82450"/>
    <w:rsid w:val="00C86F6F"/>
    <w:rsid w:val="00C86FE4"/>
    <w:rsid w:val="00C8738A"/>
    <w:rsid w:val="00C9274B"/>
    <w:rsid w:val="00C92D7F"/>
    <w:rsid w:val="00C93423"/>
    <w:rsid w:val="00C93473"/>
    <w:rsid w:val="00C9559C"/>
    <w:rsid w:val="00C95979"/>
    <w:rsid w:val="00C95C30"/>
    <w:rsid w:val="00C95F3A"/>
    <w:rsid w:val="00C96201"/>
    <w:rsid w:val="00C9647D"/>
    <w:rsid w:val="00CA0B96"/>
    <w:rsid w:val="00CA1092"/>
    <w:rsid w:val="00CA1AB7"/>
    <w:rsid w:val="00CA468B"/>
    <w:rsid w:val="00CA46D8"/>
    <w:rsid w:val="00CA5292"/>
    <w:rsid w:val="00CA71B1"/>
    <w:rsid w:val="00CB028E"/>
    <w:rsid w:val="00CB0F75"/>
    <w:rsid w:val="00CB1CEA"/>
    <w:rsid w:val="00CB5927"/>
    <w:rsid w:val="00CB5999"/>
    <w:rsid w:val="00CB5DE9"/>
    <w:rsid w:val="00CB61CF"/>
    <w:rsid w:val="00CB66C7"/>
    <w:rsid w:val="00CB720A"/>
    <w:rsid w:val="00CB7EF1"/>
    <w:rsid w:val="00CC0117"/>
    <w:rsid w:val="00CC12E2"/>
    <w:rsid w:val="00CC1429"/>
    <w:rsid w:val="00CC32B3"/>
    <w:rsid w:val="00CC492A"/>
    <w:rsid w:val="00CC56FF"/>
    <w:rsid w:val="00CC58C3"/>
    <w:rsid w:val="00CC5E11"/>
    <w:rsid w:val="00CD286D"/>
    <w:rsid w:val="00CD4D11"/>
    <w:rsid w:val="00CD4F67"/>
    <w:rsid w:val="00CD54D1"/>
    <w:rsid w:val="00CD63D6"/>
    <w:rsid w:val="00CD749E"/>
    <w:rsid w:val="00CE1124"/>
    <w:rsid w:val="00CE120E"/>
    <w:rsid w:val="00CE259B"/>
    <w:rsid w:val="00CE37D6"/>
    <w:rsid w:val="00CE4F3E"/>
    <w:rsid w:val="00CE59C1"/>
    <w:rsid w:val="00CE5E43"/>
    <w:rsid w:val="00CE6C32"/>
    <w:rsid w:val="00CE72E3"/>
    <w:rsid w:val="00CE72EC"/>
    <w:rsid w:val="00CF1482"/>
    <w:rsid w:val="00CF19DD"/>
    <w:rsid w:val="00CF20DB"/>
    <w:rsid w:val="00CF3B7B"/>
    <w:rsid w:val="00CF4807"/>
    <w:rsid w:val="00CF49B2"/>
    <w:rsid w:val="00CF6170"/>
    <w:rsid w:val="00CF6233"/>
    <w:rsid w:val="00CF789E"/>
    <w:rsid w:val="00D008B8"/>
    <w:rsid w:val="00D0107A"/>
    <w:rsid w:val="00D01BE8"/>
    <w:rsid w:val="00D02A3A"/>
    <w:rsid w:val="00D02F1F"/>
    <w:rsid w:val="00D03D86"/>
    <w:rsid w:val="00D04854"/>
    <w:rsid w:val="00D052D9"/>
    <w:rsid w:val="00D07EDF"/>
    <w:rsid w:val="00D103C9"/>
    <w:rsid w:val="00D10448"/>
    <w:rsid w:val="00D11B51"/>
    <w:rsid w:val="00D11EAE"/>
    <w:rsid w:val="00D135B4"/>
    <w:rsid w:val="00D13685"/>
    <w:rsid w:val="00D141E6"/>
    <w:rsid w:val="00D17E47"/>
    <w:rsid w:val="00D20E0E"/>
    <w:rsid w:val="00D211BA"/>
    <w:rsid w:val="00D24515"/>
    <w:rsid w:val="00D25A43"/>
    <w:rsid w:val="00D269FC"/>
    <w:rsid w:val="00D27ED4"/>
    <w:rsid w:val="00D330C4"/>
    <w:rsid w:val="00D345D6"/>
    <w:rsid w:val="00D35614"/>
    <w:rsid w:val="00D4000C"/>
    <w:rsid w:val="00D41630"/>
    <w:rsid w:val="00D42204"/>
    <w:rsid w:val="00D4247A"/>
    <w:rsid w:val="00D430F7"/>
    <w:rsid w:val="00D434FC"/>
    <w:rsid w:val="00D44A85"/>
    <w:rsid w:val="00D45558"/>
    <w:rsid w:val="00D45958"/>
    <w:rsid w:val="00D45EA9"/>
    <w:rsid w:val="00D4676D"/>
    <w:rsid w:val="00D4773A"/>
    <w:rsid w:val="00D47D10"/>
    <w:rsid w:val="00D47F70"/>
    <w:rsid w:val="00D51CF9"/>
    <w:rsid w:val="00D54048"/>
    <w:rsid w:val="00D5564E"/>
    <w:rsid w:val="00D564B7"/>
    <w:rsid w:val="00D626BC"/>
    <w:rsid w:val="00D63990"/>
    <w:rsid w:val="00D63D39"/>
    <w:rsid w:val="00D641B9"/>
    <w:rsid w:val="00D65C72"/>
    <w:rsid w:val="00D65F0F"/>
    <w:rsid w:val="00D66208"/>
    <w:rsid w:val="00D70219"/>
    <w:rsid w:val="00D72095"/>
    <w:rsid w:val="00D723E4"/>
    <w:rsid w:val="00D72933"/>
    <w:rsid w:val="00D73F20"/>
    <w:rsid w:val="00D75FEB"/>
    <w:rsid w:val="00D77E1B"/>
    <w:rsid w:val="00D8200E"/>
    <w:rsid w:val="00D8230B"/>
    <w:rsid w:val="00D84131"/>
    <w:rsid w:val="00D84CEE"/>
    <w:rsid w:val="00D85188"/>
    <w:rsid w:val="00D87544"/>
    <w:rsid w:val="00D87A87"/>
    <w:rsid w:val="00D90D01"/>
    <w:rsid w:val="00D914E8"/>
    <w:rsid w:val="00D92286"/>
    <w:rsid w:val="00D93EAE"/>
    <w:rsid w:val="00D96063"/>
    <w:rsid w:val="00D9615D"/>
    <w:rsid w:val="00D9762D"/>
    <w:rsid w:val="00D97DEA"/>
    <w:rsid w:val="00D97F24"/>
    <w:rsid w:val="00DA34F3"/>
    <w:rsid w:val="00DA3A85"/>
    <w:rsid w:val="00DA4655"/>
    <w:rsid w:val="00DA53DD"/>
    <w:rsid w:val="00DA58FA"/>
    <w:rsid w:val="00DA5CD6"/>
    <w:rsid w:val="00DB06B6"/>
    <w:rsid w:val="00DB16D9"/>
    <w:rsid w:val="00DB1FDC"/>
    <w:rsid w:val="00DB2609"/>
    <w:rsid w:val="00DB3745"/>
    <w:rsid w:val="00DB42BD"/>
    <w:rsid w:val="00DB681E"/>
    <w:rsid w:val="00DB7520"/>
    <w:rsid w:val="00DC0B27"/>
    <w:rsid w:val="00DC1419"/>
    <w:rsid w:val="00DC147F"/>
    <w:rsid w:val="00DC149E"/>
    <w:rsid w:val="00DC3A93"/>
    <w:rsid w:val="00DC3C5E"/>
    <w:rsid w:val="00DC7409"/>
    <w:rsid w:val="00DC77A4"/>
    <w:rsid w:val="00DD361F"/>
    <w:rsid w:val="00DD3727"/>
    <w:rsid w:val="00DD48A8"/>
    <w:rsid w:val="00DD5121"/>
    <w:rsid w:val="00DD52CA"/>
    <w:rsid w:val="00DD5BB7"/>
    <w:rsid w:val="00DD7323"/>
    <w:rsid w:val="00DE03B5"/>
    <w:rsid w:val="00DE1D82"/>
    <w:rsid w:val="00DE57AE"/>
    <w:rsid w:val="00DF26E1"/>
    <w:rsid w:val="00DF2A47"/>
    <w:rsid w:val="00DF4437"/>
    <w:rsid w:val="00DF472C"/>
    <w:rsid w:val="00DF4E0C"/>
    <w:rsid w:val="00DF62A6"/>
    <w:rsid w:val="00DF746E"/>
    <w:rsid w:val="00E00319"/>
    <w:rsid w:val="00E00EE3"/>
    <w:rsid w:val="00E04417"/>
    <w:rsid w:val="00E05AF5"/>
    <w:rsid w:val="00E11FEC"/>
    <w:rsid w:val="00E14ADE"/>
    <w:rsid w:val="00E16C68"/>
    <w:rsid w:val="00E20106"/>
    <w:rsid w:val="00E20E68"/>
    <w:rsid w:val="00E21ABF"/>
    <w:rsid w:val="00E22521"/>
    <w:rsid w:val="00E22BA5"/>
    <w:rsid w:val="00E254AD"/>
    <w:rsid w:val="00E26F71"/>
    <w:rsid w:val="00E272F7"/>
    <w:rsid w:val="00E2759A"/>
    <w:rsid w:val="00E30213"/>
    <w:rsid w:val="00E308AC"/>
    <w:rsid w:val="00E34AC3"/>
    <w:rsid w:val="00E34B41"/>
    <w:rsid w:val="00E35B85"/>
    <w:rsid w:val="00E35CA0"/>
    <w:rsid w:val="00E40810"/>
    <w:rsid w:val="00E4155F"/>
    <w:rsid w:val="00E41E6C"/>
    <w:rsid w:val="00E4282A"/>
    <w:rsid w:val="00E44B73"/>
    <w:rsid w:val="00E45B7C"/>
    <w:rsid w:val="00E46F82"/>
    <w:rsid w:val="00E47F29"/>
    <w:rsid w:val="00E5105F"/>
    <w:rsid w:val="00E51372"/>
    <w:rsid w:val="00E526E3"/>
    <w:rsid w:val="00E53B88"/>
    <w:rsid w:val="00E54500"/>
    <w:rsid w:val="00E54DDC"/>
    <w:rsid w:val="00E55413"/>
    <w:rsid w:val="00E554E6"/>
    <w:rsid w:val="00E566E5"/>
    <w:rsid w:val="00E56EAE"/>
    <w:rsid w:val="00E570CB"/>
    <w:rsid w:val="00E60295"/>
    <w:rsid w:val="00E60B81"/>
    <w:rsid w:val="00E60F8F"/>
    <w:rsid w:val="00E6197A"/>
    <w:rsid w:val="00E61D05"/>
    <w:rsid w:val="00E64800"/>
    <w:rsid w:val="00E65469"/>
    <w:rsid w:val="00E664C3"/>
    <w:rsid w:val="00E6664B"/>
    <w:rsid w:val="00E66AF8"/>
    <w:rsid w:val="00E67168"/>
    <w:rsid w:val="00E6773D"/>
    <w:rsid w:val="00E67929"/>
    <w:rsid w:val="00E70FF3"/>
    <w:rsid w:val="00E71A7D"/>
    <w:rsid w:val="00E71F3B"/>
    <w:rsid w:val="00E72899"/>
    <w:rsid w:val="00E731E2"/>
    <w:rsid w:val="00E73233"/>
    <w:rsid w:val="00E73713"/>
    <w:rsid w:val="00E73BF6"/>
    <w:rsid w:val="00E7467D"/>
    <w:rsid w:val="00E771DE"/>
    <w:rsid w:val="00E7741F"/>
    <w:rsid w:val="00E80418"/>
    <w:rsid w:val="00E8065C"/>
    <w:rsid w:val="00E815F0"/>
    <w:rsid w:val="00E835A5"/>
    <w:rsid w:val="00E83961"/>
    <w:rsid w:val="00E83F87"/>
    <w:rsid w:val="00E8418B"/>
    <w:rsid w:val="00E84433"/>
    <w:rsid w:val="00E84594"/>
    <w:rsid w:val="00E84BC8"/>
    <w:rsid w:val="00E85B19"/>
    <w:rsid w:val="00E85E80"/>
    <w:rsid w:val="00E8619D"/>
    <w:rsid w:val="00E87610"/>
    <w:rsid w:val="00E90850"/>
    <w:rsid w:val="00E919B6"/>
    <w:rsid w:val="00E944BA"/>
    <w:rsid w:val="00E95318"/>
    <w:rsid w:val="00E962DB"/>
    <w:rsid w:val="00E9797D"/>
    <w:rsid w:val="00EA01AF"/>
    <w:rsid w:val="00EA177E"/>
    <w:rsid w:val="00EA337F"/>
    <w:rsid w:val="00EA3683"/>
    <w:rsid w:val="00EA399A"/>
    <w:rsid w:val="00EA39DC"/>
    <w:rsid w:val="00EA5D88"/>
    <w:rsid w:val="00EA6A0F"/>
    <w:rsid w:val="00EB11A4"/>
    <w:rsid w:val="00EB137C"/>
    <w:rsid w:val="00EB283D"/>
    <w:rsid w:val="00EB2EDE"/>
    <w:rsid w:val="00EB304A"/>
    <w:rsid w:val="00EB3507"/>
    <w:rsid w:val="00EB423B"/>
    <w:rsid w:val="00EB4C05"/>
    <w:rsid w:val="00EB5EA9"/>
    <w:rsid w:val="00EC0390"/>
    <w:rsid w:val="00EC09A6"/>
    <w:rsid w:val="00EC0ADD"/>
    <w:rsid w:val="00EC111F"/>
    <w:rsid w:val="00EC5627"/>
    <w:rsid w:val="00EC5F40"/>
    <w:rsid w:val="00EC713A"/>
    <w:rsid w:val="00EC751F"/>
    <w:rsid w:val="00ED013A"/>
    <w:rsid w:val="00ED1105"/>
    <w:rsid w:val="00ED209A"/>
    <w:rsid w:val="00ED26C7"/>
    <w:rsid w:val="00ED31C3"/>
    <w:rsid w:val="00ED3F54"/>
    <w:rsid w:val="00ED487E"/>
    <w:rsid w:val="00ED4E2C"/>
    <w:rsid w:val="00ED5042"/>
    <w:rsid w:val="00ED61B3"/>
    <w:rsid w:val="00EE0677"/>
    <w:rsid w:val="00EE073D"/>
    <w:rsid w:val="00EE3C59"/>
    <w:rsid w:val="00EE4B2E"/>
    <w:rsid w:val="00EE6A2F"/>
    <w:rsid w:val="00EE76FB"/>
    <w:rsid w:val="00EE7A6A"/>
    <w:rsid w:val="00EE7B75"/>
    <w:rsid w:val="00EE7D3E"/>
    <w:rsid w:val="00EF1569"/>
    <w:rsid w:val="00EF1894"/>
    <w:rsid w:val="00EF23B2"/>
    <w:rsid w:val="00EF3AFF"/>
    <w:rsid w:val="00EF3B09"/>
    <w:rsid w:val="00EF3BC1"/>
    <w:rsid w:val="00EF436F"/>
    <w:rsid w:val="00EF4BCA"/>
    <w:rsid w:val="00EF5348"/>
    <w:rsid w:val="00EF5D86"/>
    <w:rsid w:val="00EF6D35"/>
    <w:rsid w:val="00F0136B"/>
    <w:rsid w:val="00F0175A"/>
    <w:rsid w:val="00F01E0E"/>
    <w:rsid w:val="00F02999"/>
    <w:rsid w:val="00F03C49"/>
    <w:rsid w:val="00F04361"/>
    <w:rsid w:val="00F068D1"/>
    <w:rsid w:val="00F06B8D"/>
    <w:rsid w:val="00F06BFD"/>
    <w:rsid w:val="00F06F42"/>
    <w:rsid w:val="00F101B2"/>
    <w:rsid w:val="00F10E42"/>
    <w:rsid w:val="00F110BD"/>
    <w:rsid w:val="00F11BD6"/>
    <w:rsid w:val="00F12676"/>
    <w:rsid w:val="00F13725"/>
    <w:rsid w:val="00F15CAE"/>
    <w:rsid w:val="00F15E61"/>
    <w:rsid w:val="00F16D19"/>
    <w:rsid w:val="00F178D5"/>
    <w:rsid w:val="00F17DDC"/>
    <w:rsid w:val="00F17E95"/>
    <w:rsid w:val="00F20523"/>
    <w:rsid w:val="00F21DEC"/>
    <w:rsid w:val="00F22E26"/>
    <w:rsid w:val="00F24792"/>
    <w:rsid w:val="00F2547B"/>
    <w:rsid w:val="00F270AC"/>
    <w:rsid w:val="00F27115"/>
    <w:rsid w:val="00F30437"/>
    <w:rsid w:val="00F3084F"/>
    <w:rsid w:val="00F31FFD"/>
    <w:rsid w:val="00F325EC"/>
    <w:rsid w:val="00F327A3"/>
    <w:rsid w:val="00F337C9"/>
    <w:rsid w:val="00F35636"/>
    <w:rsid w:val="00F35F6E"/>
    <w:rsid w:val="00F3606C"/>
    <w:rsid w:val="00F3656E"/>
    <w:rsid w:val="00F37DE5"/>
    <w:rsid w:val="00F405AB"/>
    <w:rsid w:val="00F413C9"/>
    <w:rsid w:val="00F41D57"/>
    <w:rsid w:val="00F41F9E"/>
    <w:rsid w:val="00F454B3"/>
    <w:rsid w:val="00F46375"/>
    <w:rsid w:val="00F51692"/>
    <w:rsid w:val="00F52A37"/>
    <w:rsid w:val="00F53909"/>
    <w:rsid w:val="00F53C95"/>
    <w:rsid w:val="00F53E3A"/>
    <w:rsid w:val="00F53FD2"/>
    <w:rsid w:val="00F54AD3"/>
    <w:rsid w:val="00F54CAF"/>
    <w:rsid w:val="00F56A8E"/>
    <w:rsid w:val="00F56BE7"/>
    <w:rsid w:val="00F5719E"/>
    <w:rsid w:val="00F603B7"/>
    <w:rsid w:val="00F621F5"/>
    <w:rsid w:val="00F6244D"/>
    <w:rsid w:val="00F62877"/>
    <w:rsid w:val="00F63179"/>
    <w:rsid w:val="00F63BDC"/>
    <w:rsid w:val="00F64083"/>
    <w:rsid w:val="00F654FC"/>
    <w:rsid w:val="00F656B9"/>
    <w:rsid w:val="00F65C3C"/>
    <w:rsid w:val="00F6634A"/>
    <w:rsid w:val="00F67CE4"/>
    <w:rsid w:val="00F71025"/>
    <w:rsid w:val="00F71214"/>
    <w:rsid w:val="00F729AF"/>
    <w:rsid w:val="00F73573"/>
    <w:rsid w:val="00F748E0"/>
    <w:rsid w:val="00F74A2D"/>
    <w:rsid w:val="00F76BC2"/>
    <w:rsid w:val="00F772C0"/>
    <w:rsid w:val="00F802AA"/>
    <w:rsid w:val="00F81142"/>
    <w:rsid w:val="00F813C1"/>
    <w:rsid w:val="00F829BD"/>
    <w:rsid w:val="00F83004"/>
    <w:rsid w:val="00F852A1"/>
    <w:rsid w:val="00F859E3"/>
    <w:rsid w:val="00F875B2"/>
    <w:rsid w:val="00F9091F"/>
    <w:rsid w:val="00F926A0"/>
    <w:rsid w:val="00F92A79"/>
    <w:rsid w:val="00F93E0E"/>
    <w:rsid w:val="00F9465E"/>
    <w:rsid w:val="00F94EAF"/>
    <w:rsid w:val="00F95E44"/>
    <w:rsid w:val="00F96270"/>
    <w:rsid w:val="00F9755F"/>
    <w:rsid w:val="00F97C01"/>
    <w:rsid w:val="00FA1294"/>
    <w:rsid w:val="00FA12E4"/>
    <w:rsid w:val="00FA52F4"/>
    <w:rsid w:val="00FA74BC"/>
    <w:rsid w:val="00FB1073"/>
    <w:rsid w:val="00FB1C60"/>
    <w:rsid w:val="00FB1F40"/>
    <w:rsid w:val="00FB23A5"/>
    <w:rsid w:val="00FB2FEA"/>
    <w:rsid w:val="00FB46FA"/>
    <w:rsid w:val="00FB4B42"/>
    <w:rsid w:val="00FB5014"/>
    <w:rsid w:val="00FB6484"/>
    <w:rsid w:val="00FB6996"/>
    <w:rsid w:val="00FB6A6B"/>
    <w:rsid w:val="00FB6E52"/>
    <w:rsid w:val="00FB7579"/>
    <w:rsid w:val="00FB786D"/>
    <w:rsid w:val="00FC12FE"/>
    <w:rsid w:val="00FC2701"/>
    <w:rsid w:val="00FC2D8A"/>
    <w:rsid w:val="00FC2E09"/>
    <w:rsid w:val="00FC38F5"/>
    <w:rsid w:val="00FC7697"/>
    <w:rsid w:val="00FC7F08"/>
    <w:rsid w:val="00FD414A"/>
    <w:rsid w:val="00FD4734"/>
    <w:rsid w:val="00FD4F74"/>
    <w:rsid w:val="00FD68ED"/>
    <w:rsid w:val="00FD77F7"/>
    <w:rsid w:val="00FE0B83"/>
    <w:rsid w:val="00FE0BEF"/>
    <w:rsid w:val="00FE1E81"/>
    <w:rsid w:val="00FE2314"/>
    <w:rsid w:val="00FE29FE"/>
    <w:rsid w:val="00FE2E32"/>
    <w:rsid w:val="00FE3065"/>
    <w:rsid w:val="00FE3A0E"/>
    <w:rsid w:val="00FE4E68"/>
    <w:rsid w:val="00FE6BE5"/>
    <w:rsid w:val="00FE75B9"/>
    <w:rsid w:val="00FE7F88"/>
    <w:rsid w:val="00FF0ED6"/>
    <w:rsid w:val="00FF1568"/>
    <w:rsid w:val="00FF1C76"/>
    <w:rsid w:val="00FF27C3"/>
    <w:rsid w:val="00FF2C85"/>
    <w:rsid w:val="00FF2E46"/>
    <w:rsid w:val="00FF52D9"/>
    <w:rsid w:val="00FF71AB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94396"/>
  <w15:chartTrackingRefBased/>
  <w15:docId w15:val="{EF8AFDEE-FFCD-4B4D-A805-B7B4A6B9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A2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52CEB"/>
    <w:pPr>
      <w:keepNext/>
      <w:spacing w:after="0" w:line="240" w:lineRule="auto"/>
      <w:jc w:val="center"/>
      <w:outlineLvl w:val="0"/>
    </w:pPr>
    <w:rPr>
      <w:rFonts w:eastAsia="Times New Roman"/>
      <w:b/>
      <w:color w:val="00000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45E59"/>
    <w:pPr>
      <w:keepNext/>
      <w:widowControl w:val="0"/>
      <w:spacing w:after="0" w:line="240" w:lineRule="auto"/>
      <w:outlineLvl w:val="1"/>
    </w:pPr>
    <w:rPr>
      <w:rFonts w:eastAsia="Times New Roman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45E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A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uiPriority w:val="99"/>
    <w:qFormat/>
    <w:rsid w:val="00551E2F"/>
    <w:pPr>
      <w:spacing w:after="0" w:line="240" w:lineRule="auto"/>
      <w:jc w:val="center"/>
    </w:pPr>
    <w:rPr>
      <w:rFonts w:ascii="Tahoma" w:eastAsia="Times New Roman" w:hAnsi="Tahoma"/>
      <w:szCs w:val="20"/>
      <w:lang w:val="x-none" w:eastAsia="x-none"/>
    </w:rPr>
  </w:style>
  <w:style w:type="character" w:customStyle="1" w:styleId="a5">
    <w:name w:val="Заголовок Знак"/>
    <w:link w:val="a4"/>
    <w:uiPriority w:val="99"/>
    <w:rsid w:val="00551E2F"/>
    <w:rPr>
      <w:rFonts w:ascii="Tahoma" w:eastAsia="Times New Roman" w:hAnsi="Tahoma"/>
      <w:sz w:val="24"/>
    </w:rPr>
  </w:style>
  <w:style w:type="paragraph" w:customStyle="1" w:styleId="FR3">
    <w:name w:val="FR3"/>
    <w:rsid w:val="00551E2F"/>
    <w:pPr>
      <w:widowControl w:val="0"/>
      <w:spacing w:line="260" w:lineRule="auto"/>
      <w:ind w:left="840" w:right="3400" w:hanging="840"/>
    </w:pPr>
    <w:rPr>
      <w:rFonts w:eastAsia="Times New Roman"/>
      <w:snapToGrid w:val="0"/>
      <w:sz w:val="22"/>
    </w:rPr>
  </w:style>
  <w:style w:type="paragraph" w:styleId="a6">
    <w:name w:val="No Spacing"/>
    <w:link w:val="a7"/>
    <w:uiPriority w:val="1"/>
    <w:qFormat/>
    <w:rsid w:val="00F10E42"/>
    <w:rPr>
      <w:sz w:val="24"/>
      <w:szCs w:val="24"/>
      <w:lang w:eastAsia="en-US"/>
    </w:rPr>
  </w:style>
  <w:style w:type="paragraph" w:styleId="a8">
    <w:name w:val="header"/>
    <w:basedOn w:val="a"/>
    <w:link w:val="a9"/>
    <w:unhideWhenUsed/>
    <w:rsid w:val="007F6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7F6444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7F6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F6444"/>
    <w:rPr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7AC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F7AC8"/>
    <w:rPr>
      <w:rFonts w:ascii="Tahoma" w:hAnsi="Tahoma" w:cs="Tahoma"/>
      <w:sz w:val="16"/>
      <w:szCs w:val="16"/>
      <w:lang w:eastAsia="en-US"/>
    </w:rPr>
  </w:style>
  <w:style w:type="paragraph" w:styleId="ae">
    <w:name w:val="caption"/>
    <w:basedOn w:val="a"/>
    <w:next w:val="a"/>
    <w:qFormat/>
    <w:rsid w:val="006C125C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6C125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semiHidden/>
    <w:rsid w:val="006C125C"/>
    <w:rPr>
      <w:rFonts w:ascii="Tahoma" w:eastAsia="Times New Roman" w:hAnsi="Tahoma" w:cs="Tahoma"/>
      <w:shd w:val="clear" w:color="auto" w:fill="000080"/>
    </w:rPr>
  </w:style>
  <w:style w:type="paragraph" w:styleId="31">
    <w:name w:val="Body Text 3"/>
    <w:basedOn w:val="a"/>
    <w:link w:val="32"/>
    <w:uiPriority w:val="99"/>
    <w:rsid w:val="006A639E"/>
    <w:pPr>
      <w:spacing w:after="0" w:line="240" w:lineRule="auto"/>
    </w:pPr>
    <w:rPr>
      <w:rFonts w:eastAsia="Times New Roman"/>
      <w:sz w:val="18"/>
      <w:szCs w:val="20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6A639E"/>
    <w:rPr>
      <w:rFonts w:eastAsia="Times New Roman"/>
      <w:sz w:val="18"/>
      <w:lang w:val="en-US"/>
    </w:rPr>
  </w:style>
  <w:style w:type="character" w:customStyle="1" w:styleId="a7">
    <w:name w:val="Без интервала Знак"/>
    <w:link w:val="a6"/>
    <w:uiPriority w:val="1"/>
    <w:rsid w:val="00F15CAE"/>
    <w:rPr>
      <w:sz w:val="24"/>
      <w:szCs w:val="24"/>
      <w:lang w:eastAsia="en-US" w:bidi="ar-SA"/>
    </w:rPr>
  </w:style>
  <w:style w:type="character" w:customStyle="1" w:styleId="20">
    <w:name w:val="Заголовок 2 Знак"/>
    <w:link w:val="2"/>
    <w:rsid w:val="00645E59"/>
    <w:rPr>
      <w:rFonts w:eastAsia="Times New Roman"/>
      <w:sz w:val="24"/>
    </w:rPr>
  </w:style>
  <w:style w:type="character" w:customStyle="1" w:styleId="30">
    <w:name w:val="Заголовок 3 Знак"/>
    <w:link w:val="3"/>
    <w:uiPriority w:val="9"/>
    <w:rsid w:val="00645E59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BlockQuotation">
    <w:name w:val="Block Quotation"/>
    <w:basedOn w:val="a"/>
    <w:rsid w:val="00645E59"/>
    <w:pPr>
      <w:widowControl w:val="0"/>
      <w:suppressAutoHyphens/>
      <w:spacing w:after="0" w:line="240" w:lineRule="auto"/>
      <w:ind w:left="709" w:right="1389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45E59"/>
    <w:pPr>
      <w:widowControl w:val="0"/>
      <w:spacing w:after="0" w:line="240" w:lineRule="auto"/>
      <w:jc w:val="center"/>
    </w:pPr>
    <w:rPr>
      <w:rFonts w:eastAsia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645E59"/>
    <w:pPr>
      <w:widowControl w:val="0"/>
      <w:spacing w:before="240" w:after="0" w:line="240" w:lineRule="auto"/>
    </w:pPr>
    <w:rPr>
      <w:rFonts w:eastAsia="Times New Roman"/>
      <w:spacing w:val="-20"/>
      <w:sz w:val="2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645E59"/>
    <w:rPr>
      <w:rFonts w:eastAsia="Times New Roman"/>
      <w:spacing w:val="-20"/>
      <w:sz w:val="22"/>
    </w:rPr>
  </w:style>
  <w:style w:type="character" w:styleId="af1">
    <w:name w:val="page number"/>
    <w:rsid w:val="00645E59"/>
  </w:style>
  <w:style w:type="paragraph" w:styleId="23">
    <w:name w:val="Body Text Indent 2"/>
    <w:basedOn w:val="a"/>
    <w:link w:val="24"/>
    <w:rsid w:val="00645E59"/>
    <w:pPr>
      <w:spacing w:after="0" w:line="240" w:lineRule="auto"/>
      <w:ind w:left="2268" w:hanging="850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645E59"/>
    <w:rPr>
      <w:rFonts w:eastAsia="Times New Roman"/>
      <w:sz w:val="24"/>
    </w:rPr>
  </w:style>
  <w:style w:type="paragraph" w:styleId="af2">
    <w:name w:val="Body Text"/>
    <w:basedOn w:val="a"/>
    <w:link w:val="af3"/>
    <w:rsid w:val="00645E59"/>
    <w:pPr>
      <w:spacing w:after="0" w:line="240" w:lineRule="auto"/>
    </w:pPr>
    <w:rPr>
      <w:rFonts w:eastAsia="Times New Roman"/>
      <w:sz w:val="20"/>
      <w:lang w:val="x-none" w:eastAsia="x-none"/>
    </w:rPr>
  </w:style>
  <w:style w:type="character" w:customStyle="1" w:styleId="af3">
    <w:name w:val="Основной текст Знак"/>
    <w:link w:val="af2"/>
    <w:rsid w:val="00645E59"/>
    <w:rPr>
      <w:rFonts w:eastAsia="Times New Roman"/>
      <w:szCs w:val="24"/>
    </w:rPr>
  </w:style>
  <w:style w:type="paragraph" w:styleId="33">
    <w:name w:val="Body Text Indent 3"/>
    <w:basedOn w:val="a"/>
    <w:link w:val="34"/>
    <w:rsid w:val="00645E59"/>
    <w:pPr>
      <w:spacing w:after="0" w:line="240" w:lineRule="auto"/>
      <w:ind w:firstLine="252"/>
    </w:pPr>
    <w:rPr>
      <w:rFonts w:eastAsia="Times New Roman"/>
      <w:sz w:val="22"/>
      <w:lang w:val="x-none" w:eastAsia="x-none"/>
    </w:rPr>
  </w:style>
  <w:style w:type="character" w:customStyle="1" w:styleId="34">
    <w:name w:val="Основной текст с отступом 3 Знак"/>
    <w:link w:val="33"/>
    <w:rsid w:val="00645E59"/>
    <w:rPr>
      <w:rFonts w:eastAsia="Times New Roman"/>
      <w:sz w:val="22"/>
      <w:szCs w:val="24"/>
    </w:rPr>
  </w:style>
  <w:style w:type="paragraph" w:styleId="af4">
    <w:name w:val="Body Text Indent"/>
    <w:basedOn w:val="a"/>
    <w:link w:val="af5"/>
    <w:rsid w:val="00645E59"/>
    <w:pPr>
      <w:spacing w:after="0" w:line="240" w:lineRule="auto"/>
      <w:ind w:firstLine="255"/>
    </w:pPr>
    <w:rPr>
      <w:rFonts w:eastAsia="Times New Roman"/>
      <w:sz w:val="22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645E59"/>
    <w:rPr>
      <w:rFonts w:eastAsia="Times New Roman"/>
      <w:sz w:val="22"/>
    </w:rPr>
  </w:style>
  <w:style w:type="character" w:customStyle="1" w:styleId="10">
    <w:name w:val="Заголовок 1 Знак"/>
    <w:link w:val="1"/>
    <w:rsid w:val="002C4F8E"/>
    <w:rPr>
      <w:rFonts w:eastAsia="Times New Roman"/>
      <w:b/>
      <w:color w:val="000000"/>
      <w:sz w:val="32"/>
    </w:rPr>
  </w:style>
  <w:style w:type="paragraph" w:customStyle="1" w:styleId="25">
    <w:name w:val="Без интервала2"/>
    <w:link w:val="NoSpacingChar"/>
    <w:rsid w:val="00673BAA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25"/>
    <w:locked/>
    <w:rsid w:val="00673BAA"/>
    <w:rPr>
      <w:rFonts w:ascii="Calibri" w:eastAsia="Times New Roman" w:hAnsi="Calibri"/>
      <w:sz w:val="22"/>
      <w:szCs w:val="22"/>
      <w:lang w:bidi="ar-SA"/>
    </w:rPr>
  </w:style>
  <w:style w:type="character" w:styleId="af6">
    <w:name w:val="Placeholder Text"/>
    <w:uiPriority w:val="99"/>
    <w:semiHidden/>
    <w:rsid w:val="00673BAA"/>
    <w:rPr>
      <w:color w:val="808080"/>
    </w:rPr>
  </w:style>
  <w:style w:type="paragraph" w:customStyle="1" w:styleId="35">
    <w:name w:val="Без интервала3"/>
    <w:rsid w:val="00673BAA"/>
    <w:rPr>
      <w:rFonts w:ascii="Calibri" w:eastAsia="Times New Roman" w:hAnsi="Calibri" w:cs="Calibri"/>
      <w:sz w:val="22"/>
      <w:szCs w:val="22"/>
    </w:rPr>
  </w:style>
  <w:style w:type="paragraph" w:customStyle="1" w:styleId="6">
    <w:name w:val="Без интервала6"/>
    <w:uiPriority w:val="99"/>
    <w:rsid w:val="00673BAA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FR2">
    <w:name w:val="FR2"/>
    <w:rsid w:val="004800DC"/>
    <w:pPr>
      <w:widowControl w:val="0"/>
      <w:autoSpaceDE w:val="0"/>
      <w:autoSpaceDN w:val="0"/>
      <w:adjustRightInd w:val="0"/>
      <w:spacing w:before="280"/>
      <w:ind w:left="40"/>
      <w:jc w:val="center"/>
    </w:pPr>
    <w:rPr>
      <w:rFonts w:ascii="Arial Narrow" w:eastAsia="Times New Roman" w:hAnsi="Arial Narrow"/>
      <w:sz w:val="16"/>
      <w:szCs w:val="16"/>
      <w:lang w:val="en-US"/>
    </w:rPr>
  </w:style>
  <w:style w:type="paragraph" w:styleId="af7">
    <w:name w:val="Subtitle"/>
    <w:basedOn w:val="a"/>
    <w:link w:val="af8"/>
    <w:qFormat/>
    <w:rsid w:val="00D45558"/>
    <w:pPr>
      <w:spacing w:after="60" w:line="240" w:lineRule="auto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D45558"/>
    <w:rPr>
      <w:rFonts w:ascii="Arial" w:eastAsia="Times New Roman" w:hAnsi="Arial"/>
      <w:sz w:val="24"/>
    </w:rPr>
  </w:style>
  <w:style w:type="character" w:customStyle="1" w:styleId="36">
    <w:name w:val="Стиль3"/>
    <w:basedOn w:val="a0"/>
    <w:uiPriority w:val="1"/>
    <w:rsid w:val="00F829BD"/>
    <w:rPr>
      <w:rFonts w:ascii="Times New Roman" w:hAnsi="Times New Roman"/>
      <w:sz w:val="28"/>
    </w:rPr>
  </w:style>
  <w:style w:type="paragraph" w:styleId="af9">
    <w:name w:val="List Paragraph"/>
    <w:basedOn w:val="a"/>
    <w:uiPriority w:val="34"/>
    <w:qFormat/>
    <w:rsid w:val="00601D3F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961566D6114A74A86E5E693CB23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746F8-DB63-43AF-A3A4-925E380DFFE3}"/>
      </w:docPartPr>
      <w:docPartBody>
        <w:p w:rsidR="007F5156" w:rsidRDefault="00C37C72" w:rsidP="00C37C72">
          <w:pPr>
            <w:pStyle w:val="91961566D6114A74A86E5E693CB2383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0C51DF07F46C4E30B2C57966E9541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0CAC2-9C42-434B-8AD8-DC8373646FCB}"/>
      </w:docPartPr>
      <w:docPartBody>
        <w:p w:rsidR="007F5156" w:rsidRDefault="00C37C72" w:rsidP="00C37C72">
          <w:pPr>
            <w:pStyle w:val="0C51DF07F46C4E30B2C57966E954198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AE13AF61254AF8AC71A2438757B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66494-BF19-45FB-954C-A2477F9CA762}"/>
      </w:docPartPr>
      <w:docPartBody>
        <w:p w:rsidR="007F5156" w:rsidRDefault="00C37C72" w:rsidP="00C37C72">
          <w:pPr>
            <w:pStyle w:val="FFAE13AF61254AF8AC71A2438757B41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72"/>
    <w:rsid w:val="00186C59"/>
    <w:rsid w:val="0078499E"/>
    <w:rsid w:val="007F5156"/>
    <w:rsid w:val="00A32C88"/>
    <w:rsid w:val="00B204FD"/>
    <w:rsid w:val="00C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C72"/>
  </w:style>
  <w:style w:type="paragraph" w:customStyle="1" w:styleId="91961566D6114A74A86E5E693CB2383A">
    <w:name w:val="91961566D6114A74A86E5E693CB2383A"/>
    <w:rsid w:val="00C37C72"/>
  </w:style>
  <w:style w:type="paragraph" w:customStyle="1" w:styleId="0C51DF07F46C4E30B2C57966E954198B">
    <w:name w:val="0C51DF07F46C4E30B2C57966E954198B"/>
    <w:rsid w:val="00C37C72"/>
  </w:style>
  <w:style w:type="paragraph" w:customStyle="1" w:styleId="FFAE13AF61254AF8AC71A2438757B411">
    <w:name w:val="FFAE13AF61254AF8AC71A2438757B411"/>
    <w:rsid w:val="00C37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F887-745F-4644-A760-74558CB8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16387</Words>
  <Characters>93407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109575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</dc:creator>
  <cp:keywords/>
  <dc:description/>
  <cp:lastModifiedBy>Трубкин Евгений Александрович</cp:lastModifiedBy>
  <cp:revision>55</cp:revision>
  <cp:lastPrinted>2024-06-19T11:43:00Z</cp:lastPrinted>
  <dcterms:created xsi:type="dcterms:W3CDTF">2024-06-18T06:44:00Z</dcterms:created>
  <dcterms:modified xsi:type="dcterms:W3CDTF">2024-06-19T11:45:00Z</dcterms:modified>
</cp:coreProperties>
</file>