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F82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CCB00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890D4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D5010FD" w14:textId="77777777" w:rsidTr="005C4B0E">
        <w:tc>
          <w:tcPr>
            <w:tcW w:w="291" w:type="pct"/>
            <w:vAlign w:val="center"/>
          </w:tcPr>
          <w:p w14:paraId="00CF1A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434074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B081B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10BCB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C97291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E10C748" w14:textId="77777777" w:rsidR="00156E05" w:rsidRPr="00A82D6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4B9C5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5D166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3A89DA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C4987" w14:paraId="08B23D6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6B46D5A" w14:textId="77777777" w:rsidR="00156E05" w:rsidRPr="00DD1A87" w:rsidRDefault="00A82D6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2D3E831" w14:textId="77777777" w:rsidR="00CC4987" w:rsidRDefault="00A82D6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67F791D" w14:textId="77777777" w:rsidR="00CC4987" w:rsidRDefault="00A82D6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3563B29" w14:textId="77777777" w:rsidR="00CC4987" w:rsidRDefault="00A82D6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E283D7A" w14:textId="77777777" w:rsidR="00CC4987" w:rsidRDefault="00A82D6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CB6A42" w14:textId="77777777" w:rsidR="00CC4987" w:rsidRDefault="00A82D6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EB8200C" w14:textId="77777777" w:rsidR="00CC4987" w:rsidRDefault="00A82D6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C4987" w14:paraId="43A9EC27" w14:textId="77777777">
        <w:tc>
          <w:tcPr>
            <w:tcW w:w="290" w:type="pct"/>
          </w:tcPr>
          <w:p w14:paraId="38EB9355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07FECB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</w:tcPr>
          <w:p w14:paraId="06A8CAE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47BB52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8E1D22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3A48812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8FA497" w14:textId="77777777" w:rsidR="00CC4987" w:rsidRDefault="00CC4987">
            <w:pPr>
              <w:ind w:left="-84" w:right="-84"/>
            </w:pPr>
          </w:p>
        </w:tc>
      </w:tr>
      <w:tr w:rsidR="00CC4987" w14:paraId="42FC6192" w14:textId="77777777">
        <w:tc>
          <w:tcPr>
            <w:tcW w:w="290" w:type="pct"/>
          </w:tcPr>
          <w:p w14:paraId="68D56FF4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F34D109" w14:textId="77777777" w:rsidR="00CC4987" w:rsidRDefault="00CC4987"/>
        </w:tc>
        <w:tc>
          <w:tcPr>
            <w:tcW w:w="530" w:type="pct"/>
            <w:vMerge w:val="restart"/>
          </w:tcPr>
          <w:p w14:paraId="0844279B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39B016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336BCBED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497B106C" w14:textId="77777777" w:rsidR="00CC4987" w:rsidRDefault="00CC4987"/>
        </w:tc>
        <w:tc>
          <w:tcPr>
            <w:tcW w:w="815" w:type="pct"/>
            <w:vMerge/>
          </w:tcPr>
          <w:p w14:paraId="1131EA76" w14:textId="77777777" w:rsidR="00CC4987" w:rsidRDefault="00CC4987"/>
        </w:tc>
      </w:tr>
      <w:tr w:rsidR="00CC4987" w14:paraId="089AE941" w14:textId="77777777">
        <w:tc>
          <w:tcPr>
            <w:tcW w:w="290" w:type="pct"/>
          </w:tcPr>
          <w:p w14:paraId="6737FA6C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98F0003" w14:textId="77777777" w:rsidR="00CC4987" w:rsidRDefault="00CC4987"/>
        </w:tc>
        <w:tc>
          <w:tcPr>
            <w:tcW w:w="530" w:type="pct"/>
            <w:vMerge/>
          </w:tcPr>
          <w:p w14:paraId="2E0059D1" w14:textId="77777777" w:rsidR="00CC4987" w:rsidRDefault="00CC4987"/>
        </w:tc>
        <w:tc>
          <w:tcPr>
            <w:tcW w:w="870" w:type="pct"/>
          </w:tcPr>
          <w:p w14:paraId="5E8281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4FBDCEE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3FB88F20" w14:textId="77777777" w:rsidR="00CC4987" w:rsidRDefault="00CC4987"/>
        </w:tc>
        <w:tc>
          <w:tcPr>
            <w:tcW w:w="815" w:type="pct"/>
            <w:vMerge/>
          </w:tcPr>
          <w:p w14:paraId="26579279" w14:textId="77777777" w:rsidR="00CC4987" w:rsidRDefault="00CC4987"/>
        </w:tc>
      </w:tr>
      <w:tr w:rsidR="00CC4987" w14:paraId="1A1788C0" w14:textId="77777777">
        <w:tc>
          <w:tcPr>
            <w:tcW w:w="290" w:type="pct"/>
          </w:tcPr>
          <w:p w14:paraId="39F3060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B3C1DB4" w14:textId="77777777" w:rsidR="00CC4987" w:rsidRDefault="00CC4987"/>
        </w:tc>
        <w:tc>
          <w:tcPr>
            <w:tcW w:w="530" w:type="pct"/>
          </w:tcPr>
          <w:p w14:paraId="0C4C5B56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685896A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29988F8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5CC65E51" w14:textId="77777777" w:rsidR="00CC4987" w:rsidRDefault="00CC4987"/>
        </w:tc>
        <w:tc>
          <w:tcPr>
            <w:tcW w:w="815" w:type="pct"/>
            <w:vMerge/>
          </w:tcPr>
          <w:p w14:paraId="411D3F70" w14:textId="77777777" w:rsidR="00CC4987" w:rsidRDefault="00CC4987"/>
        </w:tc>
      </w:tr>
      <w:tr w:rsidR="00CC4987" w14:paraId="12ACF6E0" w14:textId="77777777">
        <w:tc>
          <w:tcPr>
            <w:tcW w:w="290" w:type="pct"/>
          </w:tcPr>
          <w:p w14:paraId="13E5F828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86DD82A" w14:textId="77777777" w:rsidR="00CC4987" w:rsidRDefault="00CC4987"/>
        </w:tc>
        <w:tc>
          <w:tcPr>
            <w:tcW w:w="530" w:type="pct"/>
          </w:tcPr>
          <w:p w14:paraId="290AC7F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1DA5CF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на сжатие, прочность на сжатие после пропаривания и группа эффективности цемента при пропаривании</w:t>
            </w:r>
          </w:p>
        </w:tc>
        <w:tc>
          <w:tcPr>
            <w:tcW w:w="1070" w:type="pct"/>
          </w:tcPr>
          <w:p w14:paraId="7D23D3D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628272F6" w14:textId="77777777" w:rsidR="00CC4987" w:rsidRDefault="00CC4987"/>
        </w:tc>
        <w:tc>
          <w:tcPr>
            <w:tcW w:w="815" w:type="pct"/>
            <w:vMerge/>
          </w:tcPr>
          <w:p w14:paraId="41812674" w14:textId="77777777" w:rsidR="00CC4987" w:rsidRDefault="00CC4987"/>
        </w:tc>
      </w:tr>
      <w:tr w:rsidR="00CC4987" w14:paraId="4603ECD5" w14:textId="77777777">
        <w:tc>
          <w:tcPr>
            <w:tcW w:w="290" w:type="pct"/>
          </w:tcPr>
          <w:p w14:paraId="1087B4D6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13137D4" w14:textId="77777777" w:rsidR="00CC4987" w:rsidRDefault="00CC4987"/>
        </w:tc>
        <w:tc>
          <w:tcPr>
            <w:tcW w:w="530" w:type="pct"/>
            <w:vMerge w:val="restart"/>
          </w:tcPr>
          <w:p w14:paraId="1837A1CD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2946EA8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209FE1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30908A5F" w14:textId="77777777" w:rsidR="00CC4987" w:rsidRDefault="00CC4987"/>
        </w:tc>
        <w:tc>
          <w:tcPr>
            <w:tcW w:w="815" w:type="pct"/>
            <w:vMerge/>
          </w:tcPr>
          <w:p w14:paraId="3419349B" w14:textId="77777777" w:rsidR="00CC4987" w:rsidRDefault="00CC4987"/>
        </w:tc>
      </w:tr>
      <w:tr w:rsidR="00CC4987" w14:paraId="505458DA" w14:textId="77777777">
        <w:tc>
          <w:tcPr>
            <w:tcW w:w="290" w:type="pct"/>
          </w:tcPr>
          <w:p w14:paraId="1FA18F02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3F7FB39" w14:textId="77777777" w:rsidR="00CC4987" w:rsidRDefault="00CC4987"/>
        </w:tc>
        <w:tc>
          <w:tcPr>
            <w:tcW w:w="530" w:type="pct"/>
            <w:vMerge/>
          </w:tcPr>
          <w:p w14:paraId="2B6D75BA" w14:textId="77777777" w:rsidR="00CC4987" w:rsidRDefault="00CC4987"/>
        </w:tc>
        <w:tc>
          <w:tcPr>
            <w:tcW w:w="870" w:type="pct"/>
          </w:tcPr>
          <w:p w14:paraId="214A2701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34C7215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 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5655CCA2" w14:textId="77777777" w:rsidR="00CC4987" w:rsidRDefault="00CC4987"/>
        </w:tc>
        <w:tc>
          <w:tcPr>
            <w:tcW w:w="815" w:type="pct"/>
            <w:vMerge/>
          </w:tcPr>
          <w:p w14:paraId="34984323" w14:textId="77777777" w:rsidR="00CC4987" w:rsidRDefault="00CC4987"/>
        </w:tc>
      </w:tr>
      <w:tr w:rsidR="00CC4987" w14:paraId="55B47FBA" w14:textId="77777777">
        <w:tc>
          <w:tcPr>
            <w:tcW w:w="290" w:type="pct"/>
          </w:tcPr>
          <w:p w14:paraId="4EE17371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3A16A47F" w14:textId="77777777" w:rsidR="00CC4987" w:rsidRDefault="00CC4987"/>
        </w:tc>
        <w:tc>
          <w:tcPr>
            <w:tcW w:w="530" w:type="pct"/>
            <w:vMerge w:val="restart"/>
          </w:tcPr>
          <w:p w14:paraId="11B16BF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5E869AD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Потери массы при прокаливании</w:t>
            </w:r>
          </w:p>
        </w:tc>
        <w:tc>
          <w:tcPr>
            <w:tcW w:w="1070" w:type="pct"/>
          </w:tcPr>
          <w:p w14:paraId="6CEE52D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п.7</w:t>
            </w:r>
          </w:p>
        </w:tc>
        <w:tc>
          <w:tcPr>
            <w:tcW w:w="730" w:type="pct"/>
            <w:vMerge/>
          </w:tcPr>
          <w:p w14:paraId="0DEBDE51" w14:textId="77777777" w:rsidR="00CC4987" w:rsidRDefault="00CC4987"/>
        </w:tc>
        <w:tc>
          <w:tcPr>
            <w:tcW w:w="815" w:type="pct"/>
            <w:vMerge/>
          </w:tcPr>
          <w:p w14:paraId="2CBC7A81" w14:textId="77777777" w:rsidR="00CC4987" w:rsidRDefault="00CC4987"/>
        </w:tc>
      </w:tr>
      <w:tr w:rsidR="00CC4987" w14:paraId="6F03EA41" w14:textId="77777777">
        <w:tc>
          <w:tcPr>
            <w:tcW w:w="290" w:type="pct"/>
          </w:tcPr>
          <w:p w14:paraId="0894ECBF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44B1D9F" w14:textId="77777777" w:rsidR="00CC4987" w:rsidRDefault="00CC4987"/>
        </w:tc>
        <w:tc>
          <w:tcPr>
            <w:tcW w:w="530" w:type="pct"/>
            <w:vMerge/>
          </w:tcPr>
          <w:p w14:paraId="60BC4C7A" w14:textId="77777777" w:rsidR="00CC4987" w:rsidRDefault="00CC4987"/>
        </w:tc>
        <w:tc>
          <w:tcPr>
            <w:tcW w:w="870" w:type="pct"/>
          </w:tcPr>
          <w:p w14:paraId="32CEDD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4521E5D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п.8</w:t>
            </w:r>
          </w:p>
        </w:tc>
        <w:tc>
          <w:tcPr>
            <w:tcW w:w="730" w:type="pct"/>
            <w:vMerge/>
          </w:tcPr>
          <w:p w14:paraId="407C17D1" w14:textId="77777777" w:rsidR="00CC4987" w:rsidRDefault="00CC4987"/>
        </w:tc>
        <w:tc>
          <w:tcPr>
            <w:tcW w:w="815" w:type="pct"/>
            <w:vMerge/>
          </w:tcPr>
          <w:p w14:paraId="73AA802B" w14:textId="77777777" w:rsidR="00CC4987" w:rsidRDefault="00CC4987"/>
        </w:tc>
      </w:tr>
      <w:tr w:rsidR="00CC4987" w14:paraId="34BCE127" w14:textId="77777777">
        <w:trPr>
          <w:trHeight w:val="230"/>
        </w:trPr>
        <w:tc>
          <w:tcPr>
            <w:tcW w:w="290" w:type="pct"/>
            <w:vMerge w:val="restart"/>
          </w:tcPr>
          <w:p w14:paraId="043EAA8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3212B66" w14:textId="77777777" w:rsidR="00CC4987" w:rsidRDefault="00CC4987"/>
        </w:tc>
        <w:tc>
          <w:tcPr>
            <w:tcW w:w="530" w:type="pct"/>
            <w:vMerge w:val="restart"/>
          </w:tcPr>
          <w:p w14:paraId="5A8ADBE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1C22B32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хлорид-иона Cl-</w:t>
            </w:r>
          </w:p>
        </w:tc>
        <w:tc>
          <w:tcPr>
            <w:tcW w:w="1070" w:type="pct"/>
            <w:vMerge w:val="restart"/>
          </w:tcPr>
          <w:p w14:paraId="7A3F227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п.21.2</w:t>
            </w:r>
          </w:p>
        </w:tc>
        <w:tc>
          <w:tcPr>
            <w:tcW w:w="730" w:type="pct"/>
            <w:vMerge/>
          </w:tcPr>
          <w:p w14:paraId="631A7736" w14:textId="77777777" w:rsidR="00CC4987" w:rsidRDefault="00CC4987"/>
        </w:tc>
        <w:tc>
          <w:tcPr>
            <w:tcW w:w="815" w:type="pct"/>
            <w:vMerge/>
          </w:tcPr>
          <w:p w14:paraId="095C4B2E" w14:textId="77777777" w:rsidR="00CC4987" w:rsidRDefault="00CC4987"/>
        </w:tc>
      </w:tr>
      <w:tr w:rsidR="00CC4987" w14:paraId="3CF5B3F7" w14:textId="77777777">
        <w:tc>
          <w:tcPr>
            <w:tcW w:w="290" w:type="pct"/>
          </w:tcPr>
          <w:p w14:paraId="4D166C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05CF50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Портландцемент песчанистый</w:t>
            </w:r>
          </w:p>
        </w:tc>
        <w:tc>
          <w:tcPr>
            <w:tcW w:w="530" w:type="pct"/>
          </w:tcPr>
          <w:p w14:paraId="39309A8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8A431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DFA0ED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2D194A5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46CB65" w14:textId="77777777" w:rsidR="00CC4987" w:rsidRDefault="00CC4987">
            <w:pPr>
              <w:ind w:left="-84" w:right="-84"/>
            </w:pPr>
          </w:p>
        </w:tc>
      </w:tr>
      <w:tr w:rsidR="00CC4987" w14:paraId="2871CB60" w14:textId="77777777">
        <w:tc>
          <w:tcPr>
            <w:tcW w:w="290" w:type="pct"/>
          </w:tcPr>
          <w:p w14:paraId="3905CF2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EE86BB3" w14:textId="77777777" w:rsidR="00CC4987" w:rsidRDefault="00CC4987"/>
        </w:tc>
        <w:tc>
          <w:tcPr>
            <w:tcW w:w="530" w:type="pct"/>
          </w:tcPr>
          <w:p w14:paraId="257880C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1AF1287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</w:tcPr>
          <w:p w14:paraId="30AA0C5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310.2-76 п.1</w:t>
            </w:r>
          </w:p>
        </w:tc>
        <w:tc>
          <w:tcPr>
            <w:tcW w:w="730" w:type="pct"/>
            <w:vMerge/>
          </w:tcPr>
          <w:p w14:paraId="06A908EE" w14:textId="77777777" w:rsidR="00CC4987" w:rsidRDefault="00CC4987"/>
        </w:tc>
        <w:tc>
          <w:tcPr>
            <w:tcW w:w="815" w:type="pct"/>
            <w:vMerge/>
          </w:tcPr>
          <w:p w14:paraId="1DC84E55" w14:textId="77777777" w:rsidR="00CC4987" w:rsidRDefault="00CC4987"/>
        </w:tc>
      </w:tr>
      <w:tr w:rsidR="00CC4987" w14:paraId="37E8701C" w14:textId="77777777">
        <w:tc>
          <w:tcPr>
            <w:tcW w:w="290" w:type="pct"/>
          </w:tcPr>
          <w:p w14:paraId="3093FA11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7ED3000" w14:textId="77777777" w:rsidR="00CC4987" w:rsidRDefault="00CC4987"/>
        </w:tc>
        <w:tc>
          <w:tcPr>
            <w:tcW w:w="530" w:type="pct"/>
          </w:tcPr>
          <w:p w14:paraId="215730F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28FE39B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3BF8EDF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310.2-76 п.2</w:t>
            </w:r>
          </w:p>
        </w:tc>
        <w:tc>
          <w:tcPr>
            <w:tcW w:w="730" w:type="pct"/>
            <w:vMerge/>
          </w:tcPr>
          <w:p w14:paraId="57CEA17B" w14:textId="77777777" w:rsidR="00CC4987" w:rsidRDefault="00CC4987"/>
        </w:tc>
        <w:tc>
          <w:tcPr>
            <w:tcW w:w="815" w:type="pct"/>
            <w:vMerge/>
          </w:tcPr>
          <w:p w14:paraId="2D15C9B8" w14:textId="77777777" w:rsidR="00CC4987" w:rsidRDefault="00CC4987"/>
        </w:tc>
      </w:tr>
      <w:tr w:rsidR="00CC4987" w14:paraId="6E5E11BA" w14:textId="77777777">
        <w:tc>
          <w:tcPr>
            <w:tcW w:w="290" w:type="pct"/>
          </w:tcPr>
          <w:p w14:paraId="6B21BAF6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80E5293" w14:textId="77777777" w:rsidR="00CC4987" w:rsidRDefault="00CC4987"/>
        </w:tc>
        <w:tc>
          <w:tcPr>
            <w:tcW w:w="530" w:type="pct"/>
            <w:vMerge w:val="restart"/>
          </w:tcPr>
          <w:p w14:paraId="288297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3504DCD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16983AF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691B8F17" w14:textId="77777777" w:rsidR="00CC4987" w:rsidRDefault="00CC4987"/>
        </w:tc>
        <w:tc>
          <w:tcPr>
            <w:tcW w:w="815" w:type="pct"/>
            <w:vMerge/>
          </w:tcPr>
          <w:p w14:paraId="614D5260" w14:textId="77777777" w:rsidR="00CC4987" w:rsidRDefault="00CC4987"/>
        </w:tc>
      </w:tr>
      <w:tr w:rsidR="00CC4987" w14:paraId="272F6A27" w14:textId="77777777">
        <w:tc>
          <w:tcPr>
            <w:tcW w:w="290" w:type="pct"/>
          </w:tcPr>
          <w:p w14:paraId="29DAF92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094BB8F" w14:textId="77777777" w:rsidR="00CC4987" w:rsidRDefault="00CC4987"/>
        </w:tc>
        <w:tc>
          <w:tcPr>
            <w:tcW w:w="530" w:type="pct"/>
            <w:vMerge/>
          </w:tcPr>
          <w:p w14:paraId="74EC42D9" w14:textId="77777777" w:rsidR="00CC4987" w:rsidRDefault="00CC4987"/>
        </w:tc>
        <w:tc>
          <w:tcPr>
            <w:tcW w:w="870" w:type="pct"/>
          </w:tcPr>
          <w:p w14:paraId="26CD80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34BD4BF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310.3-76 пп.1, 2</w:t>
            </w:r>
          </w:p>
        </w:tc>
        <w:tc>
          <w:tcPr>
            <w:tcW w:w="730" w:type="pct"/>
            <w:vMerge/>
          </w:tcPr>
          <w:p w14:paraId="5D176E0F" w14:textId="77777777" w:rsidR="00CC4987" w:rsidRDefault="00CC4987"/>
        </w:tc>
        <w:tc>
          <w:tcPr>
            <w:tcW w:w="815" w:type="pct"/>
            <w:vMerge/>
          </w:tcPr>
          <w:p w14:paraId="66E62BE9" w14:textId="77777777" w:rsidR="00CC4987" w:rsidRDefault="00CC4987"/>
        </w:tc>
      </w:tr>
      <w:tr w:rsidR="00CC4987" w14:paraId="2130D96B" w14:textId="77777777">
        <w:tc>
          <w:tcPr>
            <w:tcW w:w="290" w:type="pct"/>
          </w:tcPr>
          <w:p w14:paraId="6108323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27B0581" w14:textId="77777777" w:rsidR="00CC4987" w:rsidRDefault="00CC4987"/>
        </w:tc>
        <w:tc>
          <w:tcPr>
            <w:tcW w:w="530" w:type="pct"/>
          </w:tcPr>
          <w:p w14:paraId="148EEF1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4A764AC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371F617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310.3-76 пп.1, 3</w:t>
            </w:r>
          </w:p>
        </w:tc>
        <w:tc>
          <w:tcPr>
            <w:tcW w:w="730" w:type="pct"/>
            <w:vMerge/>
          </w:tcPr>
          <w:p w14:paraId="49EB4D1A" w14:textId="77777777" w:rsidR="00CC4987" w:rsidRDefault="00CC4987"/>
        </w:tc>
        <w:tc>
          <w:tcPr>
            <w:tcW w:w="815" w:type="pct"/>
            <w:vMerge/>
          </w:tcPr>
          <w:p w14:paraId="62F9B8BB" w14:textId="77777777" w:rsidR="00CC4987" w:rsidRDefault="00CC4987"/>
        </w:tc>
      </w:tr>
      <w:tr w:rsidR="00CC4987" w14:paraId="0182732D" w14:textId="77777777">
        <w:tc>
          <w:tcPr>
            <w:tcW w:w="290" w:type="pct"/>
          </w:tcPr>
          <w:p w14:paraId="6A119E8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0FBBE3E" w14:textId="77777777" w:rsidR="00CC4987" w:rsidRDefault="00CC4987"/>
        </w:tc>
        <w:tc>
          <w:tcPr>
            <w:tcW w:w="530" w:type="pct"/>
          </w:tcPr>
          <w:p w14:paraId="14BE2D8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5EE4BE0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Предел прочности при сжатии, предел прочности при сжатии после пропаривания</w:t>
            </w:r>
          </w:p>
        </w:tc>
        <w:tc>
          <w:tcPr>
            <w:tcW w:w="1070" w:type="pct"/>
          </w:tcPr>
          <w:p w14:paraId="085AD84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310.4-81</w:t>
            </w:r>
          </w:p>
        </w:tc>
        <w:tc>
          <w:tcPr>
            <w:tcW w:w="730" w:type="pct"/>
            <w:vMerge/>
          </w:tcPr>
          <w:p w14:paraId="2028DFEF" w14:textId="77777777" w:rsidR="00CC4987" w:rsidRDefault="00CC4987"/>
        </w:tc>
        <w:tc>
          <w:tcPr>
            <w:tcW w:w="815" w:type="pct"/>
            <w:vMerge/>
          </w:tcPr>
          <w:p w14:paraId="5B23A51F" w14:textId="77777777" w:rsidR="00CC4987" w:rsidRDefault="00CC4987"/>
        </w:tc>
      </w:tr>
      <w:tr w:rsidR="00CC4987" w14:paraId="377A6BF6" w14:textId="77777777">
        <w:tc>
          <w:tcPr>
            <w:tcW w:w="290" w:type="pct"/>
          </w:tcPr>
          <w:p w14:paraId="048941D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0AEB8CF" w14:textId="77777777" w:rsidR="00CC4987" w:rsidRDefault="00CC4987"/>
        </w:tc>
        <w:tc>
          <w:tcPr>
            <w:tcW w:w="530" w:type="pct"/>
            <w:vMerge w:val="restart"/>
          </w:tcPr>
          <w:p w14:paraId="69F49FE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68A7D63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09D119D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35D88F71" w14:textId="77777777" w:rsidR="00CC4987" w:rsidRDefault="00CC4987"/>
        </w:tc>
        <w:tc>
          <w:tcPr>
            <w:tcW w:w="815" w:type="pct"/>
            <w:vMerge/>
          </w:tcPr>
          <w:p w14:paraId="5003A915" w14:textId="77777777" w:rsidR="00CC4987" w:rsidRDefault="00CC4987"/>
        </w:tc>
      </w:tr>
      <w:tr w:rsidR="00CC4987" w14:paraId="59313AA8" w14:textId="77777777">
        <w:tc>
          <w:tcPr>
            <w:tcW w:w="290" w:type="pct"/>
          </w:tcPr>
          <w:p w14:paraId="6E8C945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2236429" w14:textId="77777777" w:rsidR="00CC4987" w:rsidRDefault="00CC4987"/>
        </w:tc>
        <w:tc>
          <w:tcPr>
            <w:tcW w:w="530" w:type="pct"/>
            <w:vMerge/>
          </w:tcPr>
          <w:p w14:paraId="42C6464C" w14:textId="77777777" w:rsidR="00CC4987" w:rsidRDefault="00CC4987"/>
        </w:tc>
        <w:tc>
          <w:tcPr>
            <w:tcW w:w="870" w:type="pct"/>
          </w:tcPr>
          <w:p w14:paraId="4B839D7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кремнеземистой добавки</w:t>
            </w:r>
          </w:p>
        </w:tc>
        <w:tc>
          <w:tcPr>
            <w:tcW w:w="1070" w:type="pct"/>
          </w:tcPr>
          <w:p w14:paraId="133BA4A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1465-2004 п.3.3.1.2</w:t>
            </w:r>
          </w:p>
        </w:tc>
        <w:tc>
          <w:tcPr>
            <w:tcW w:w="730" w:type="pct"/>
            <w:vMerge/>
          </w:tcPr>
          <w:p w14:paraId="7227B79C" w14:textId="77777777" w:rsidR="00CC4987" w:rsidRDefault="00CC4987"/>
        </w:tc>
        <w:tc>
          <w:tcPr>
            <w:tcW w:w="815" w:type="pct"/>
            <w:vMerge/>
          </w:tcPr>
          <w:p w14:paraId="78BBD6ED" w14:textId="77777777" w:rsidR="00CC4987" w:rsidRDefault="00CC4987"/>
        </w:tc>
      </w:tr>
      <w:tr w:rsidR="00CC4987" w14:paraId="12602CE1" w14:textId="77777777">
        <w:tc>
          <w:tcPr>
            <w:tcW w:w="290" w:type="pct"/>
          </w:tcPr>
          <w:p w14:paraId="50A422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3DC235B" w14:textId="77777777" w:rsidR="00CC4987" w:rsidRDefault="00CC4987"/>
        </w:tc>
        <w:tc>
          <w:tcPr>
            <w:tcW w:w="530" w:type="pct"/>
          </w:tcPr>
          <w:p w14:paraId="6F45244F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4A8EEB2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67DF115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73A984A8" w14:textId="77777777" w:rsidR="00CC4987" w:rsidRDefault="00CC4987"/>
        </w:tc>
        <w:tc>
          <w:tcPr>
            <w:tcW w:w="815" w:type="pct"/>
            <w:vMerge/>
          </w:tcPr>
          <w:p w14:paraId="49530E80" w14:textId="77777777" w:rsidR="00CC4987" w:rsidRDefault="00CC4987"/>
        </w:tc>
      </w:tr>
      <w:tr w:rsidR="00CC4987" w14:paraId="21BC6612" w14:textId="77777777">
        <w:tc>
          <w:tcPr>
            <w:tcW w:w="290" w:type="pct"/>
          </w:tcPr>
          <w:p w14:paraId="0EA66831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0F7D8F9" w14:textId="77777777" w:rsidR="00CC4987" w:rsidRDefault="00CC4987"/>
        </w:tc>
        <w:tc>
          <w:tcPr>
            <w:tcW w:w="530" w:type="pct"/>
          </w:tcPr>
          <w:p w14:paraId="5F4B92A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1454A4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хлор-иона Cl-</w:t>
            </w:r>
          </w:p>
        </w:tc>
        <w:tc>
          <w:tcPr>
            <w:tcW w:w="1070" w:type="pct"/>
          </w:tcPr>
          <w:p w14:paraId="0A40A36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6CC94CB4" w14:textId="77777777" w:rsidR="00CC4987" w:rsidRDefault="00CC4987"/>
        </w:tc>
        <w:tc>
          <w:tcPr>
            <w:tcW w:w="815" w:type="pct"/>
            <w:vMerge/>
          </w:tcPr>
          <w:p w14:paraId="01908EA1" w14:textId="77777777" w:rsidR="00CC4987" w:rsidRDefault="00CC4987"/>
        </w:tc>
      </w:tr>
      <w:tr w:rsidR="00CC4987" w14:paraId="60688C62" w14:textId="77777777">
        <w:trPr>
          <w:trHeight w:val="230"/>
        </w:trPr>
        <w:tc>
          <w:tcPr>
            <w:tcW w:w="290" w:type="pct"/>
            <w:vMerge w:val="restart"/>
          </w:tcPr>
          <w:p w14:paraId="53A48121" w14:textId="77777777" w:rsidR="00CC4987" w:rsidRDefault="00A82D62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8FAA3FE" w14:textId="77777777" w:rsidR="00CC4987" w:rsidRDefault="00CC4987"/>
        </w:tc>
        <w:tc>
          <w:tcPr>
            <w:tcW w:w="530" w:type="pct"/>
            <w:vMerge w:val="restart"/>
          </w:tcPr>
          <w:p w14:paraId="7272371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2B76151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азотсодержащих соединений</w:t>
            </w:r>
          </w:p>
        </w:tc>
        <w:tc>
          <w:tcPr>
            <w:tcW w:w="1070" w:type="pct"/>
            <w:vMerge w:val="restart"/>
          </w:tcPr>
          <w:p w14:paraId="701D27A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1465-2004 п.3.3.4.1</w:t>
            </w:r>
          </w:p>
        </w:tc>
        <w:tc>
          <w:tcPr>
            <w:tcW w:w="730" w:type="pct"/>
            <w:vMerge/>
          </w:tcPr>
          <w:p w14:paraId="29883473" w14:textId="77777777" w:rsidR="00CC4987" w:rsidRDefault="00CC4987"/>
        </w:tc>
        <w:tc>
          <w:tcPr>
            <w:tcW w:w="815" w:type="pct"/>
            <w:vMerge/>
          </w:tcPr>
          <w:p w14:paraId="6950EB87" w14:textId="77777777" w:rsidR="00CC4987" w:rsidRDefault="00CC4987"/>
        </w:tc>
      </w:tr>
      <w:tr w:rsidR="00CC4987" w14:paraId="66072748" w14:textId="77777777">
        <w:tc>
          <w:tcPr>
            <w:tcW w:w="290" w:type="pct"/>
          </w:tcPr>
          <w:p w14:paraId="25DE6C7C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0F4A59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</w:tcPr>
          <w:p w14:paraId="2480815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70EDF1D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7364ABA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п.4.1.5;</w:t>
            </w:r>
            <w:r>
              <w:rPr>
                <w:sz w:val="22"/>
              </w:rPr>
              <w:br/>
              <w:t>СТБ EN 196-7-2010</w:t>
            </w:r>
          </w:p>
        </w:tc>
        <w:tc>
          <w:tcPr>
            <w:tcW w:w="730" w:type="pct"/>
            <w:vMerge w:val="restart"/>
          </w:tcPr>
          <w:p w14:paraId="78196BE5" w14:textId="77777777" w:rsidR="00CC4987" w:rsidRDefault="00A82D62">
            <w:pPr>
              <w:ind w:left="-84" w:right="-84"/>
            </w:pPr>
            <w:r>
              <w:rPr>
                <w:sz w:val="22"/>
              </w:rPr>
              <w:t xml:space="preserve">ул. Юношеская, д.117, 213654, г. </w:t>
            </w:r>
            <w:r>
              <w:rPr>
                <w:sz w:val="22"/>
              </w:rPr>
              <w:lastRenderedPageBreak/>
              <w:t>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4D2EC0" w14:textId="77777777" w:rsidR="00CC4987" w:rsidRDefault="00CC4987">
            <w:pPr>
              <w:ind w:left="-84" w:right="-84"/>
            </w:pPr>
          </w:p>
        </w:tc>
      </w:tr>
      <w:tr w:rsidR="00CC4987" w14:paraId="239E881F" w14:textId="77777777">
        <w:tc>
          <w:tcPr>
            <w:tcW w:w="290" w:type="pct"/>
          </w:tcPr>
          <w:p w14:paraId="3B7AE374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7474B201" w14:textId="77777777" w:rsidR="00CC4987" w:rsidRDefault="00CC4987"/>
        </w:tc>
        <w:tc>
          <w:tcPr>
            <w:tcW w:w="530" w:type="pct"/>
          </w:tcPr>
          <w:p w14:paraId="3BDDBA8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444A027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664C9FB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196-3-2020 пп.5, 6</w:t>
            </w:r>
          </w:p>
        </w:tc>
        <w:tc>
          <w:tcPr>
            <w:tcW w:w="730" w:type="pct"/>
            <w:vMerge/>
          </w:tcPr>
          <w:p w14:paraId="2498E4B6" w14:textId="77777777" w:rsidR="00CC4987" w:rsidRDefault="00CC4987"/>
        </w:tc>
        <w:tc>
          <w:tcPr>
            <w:tcW w:w="815" w:type="pct"/>
            <w:vMerge/>
          </w:tcPr>
          <w:p w14:paraId="188AE5CC" w14:textId="77777777" w:rsidR="00CC4987" w:rsidRDefault="00CC4987"/>
        </w:tc>
      </w:tr>
      <w:tr w:rsidR="00CC4987" w14:paraId="3F13A431" w14:textId="77777777">
        <w:tc>
          <w:tcPr>
            <w:tcW w:w="290" w:type="pct"/>
          </w:tcPr>
          <w:p w14:paraId="13D8CBE8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F13310F" w14:textId="77777777" w:rsidR="00CC4987" w:rsidRDefault="00CC4987"/>
        </w:tc>
        <w:tc>
          <w:tcPr>
            <w:tcW w:w="530" w:type="pct"/>
          </w:tcPr>
          <w:p w14:paraId="1E4E0BFB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332E55A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1398CDB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196-3-2020 пп.5, 7</w:t>
            </w:r>
          </w:p>
        </w:tc>
        <w:tc>
          <w:tcPr>
            <w:tcW w:w="730" w:type="pct"/>
            <w:vMerge/>
          </w:tcPr>
          <w:p w14:paraId="6818F4D1" w14:textId="77777777" w:rsidR="00CC4987" w:rsidRDefault="00CC4987"/>
        </w:tc>
        <w:tc>
          <w:tcPr>
            <w:tcW w:w="815" w:type="pct"/>
            <w:vMerge/>
          </w:tcPr>
          <w:p w14:paraId="2074E220" w14:textId="77777777" w:rsidR="00CC4987" w:rsidRDefault="00CC4987"/>
        </w:tc>
      </w:tr>
      <w:tr w:rsidR="00CC4987" w14:paraId="4EF784A7" w14:textId="77777777">
        <w:tc>
          <w:tcPr>
            <w:tcW w:w="290" w:type="pct"/>
          </w:tcPr>
          <w:p w14:paraId="6F8EB8F9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15B2C1B" w14:textId="77777777" w:rsidR="00CC4987" w:rsidRDefault="00CC4987"/>
        </w:tc>
        <w:tc>
          <w:tcPr>
            <w:tcW w:w="530" w:type="pct"/>
          </w:tcPr>
          <w:p w14:paraId="31B7E73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72D256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Начальная прочность на сжатие, стандартная прочность на сжатие</w:t>
            </w:r>
          </w:p>
        </w:tc>
        <w:tc>
          <w:tcPr>
            <w:tcW w:w="1070" w:type="pct"/>
          </w:tcPr>
          <w:p w14:paraId="1A00E21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196-1-2018</w:t>
            </w:r>
          </w:p>
        </w:tc>
        <w:tc>
          <w:tcPr>
            <w:tcW w:w="730" w:type="pct"/>
            <w:vMerge/>
          </w:tcPr>
          <w:p w14:paraId="2EEF82EC" w14:textId="77777777" w:rsidR="00CC4987" w:rsidRDefault="00CC4987"/>
        </w:tc>
        <w:tc>
          <w:tcPr>
            <w:tcW w:w="815" w:type="pct"/>
            <w:vMerge/>
          </w:tcPr>
          <w:p w14:paraId="357E7266" w14:textId="77777777" w:rsidR="00CC4987" w:rsidRDefault="00CC4987"/>
        </w:tc>
      </w:tr>
      <w:tr w:rsidR="00CC4987" w14:paraId="354DDAAF" w14:textId="77777777">
        <w:tc>
          <w:tcPr>
            <w:tcW w:w="290" w:type="pct"/>
          </w:tcPr>
          <w:p w14:paraId="08A8CD18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4ED0BDB3" w14:textId="77777777" w:rsidR="00CC4987" w:rsidRDefault="00CC4987"/>
        </w:tc>
        <w:tc>
          <w:tcPr>
            <w:tcW w:w="530" w:type="pct"/>
            <w:vMerge w:val="restart"/>
          </w:tcPr>
          <w:p w14:paraId="390A6DC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6021EE1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сульфата (в пересчете на SO3)</w:t>
            </w:r>
          </w:p>
        </w:tc>
        <w:tc>
          <w:tcPr>
            <w:tcW w:w="1070" w:type="pct"/>
          </w:tcPr>
          <w:p w14:paraId="10B6D14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 4.4.2</w:t>
            </w:r>
          </w:p>
        </w:tc>
        <w:tc>
          <w:tcPr>
            <w:tcW w:w="730" w:type="pct"/>
            <w:vMerge/>
          </w:tcPr>
          <w:p w14:paraId="5088499E" w14:textId="77777777" w:rsidR="00CC4987" w:rsidRDefault="00CC4987"/>
        </w:tc>
        <w:tc>
          <w:tcPr>
            <w:tcW w:w="815" w:type="pct"/>
            <w:vMerge/>
          </w:tcPr>
          <w:p w14:paraId="177D19A7" w14:textId="77777777" w:rsidR="00CC4987" w:rsidRDefault="00CC4987"/>
        </w:tc>
      </w:tr>
      <w:tr w:rsidR="00CC4987" w14:paraId="41807F8F" w14:textId="77777777">
        <w:tc>
          <w:tcPr>
            <w:tcW w:w="290" w:type="pct"/>
          </w:tcPr>
          <w:p w14:paraId="06CB3C33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DD13516" w14:textId="77777777" w:rsidR="00CC4987" w:rsidRDefault="00CC4987"/>
        </w:tc>
        <w:tc>
          <w:tcPr>
            <w:tcW w:w="530" w:type="pct"/>
            <w:vMerge/>
          </w:tcPr>
          <w:p w14:paraId="1DEE6E8D" w14:textId="77777777" w:rsidR="00CC4987" w:rsidRDefault="00CC4987"/>
        </w:tc>
        <w:tc>
          <w:tcPr>
            <w:tcW w:w="870" w:type="pct"/>
          </w:tcPr>
          <w:p w14:paraId="5F13DDB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Потеря при прокаливании</w:t>
            </w:r>
          </w:p>
        </w:tc>
        <w:tc>
          <w:tcPr>
            <w:tcW w:w="1070" w:type="pct"/>
          </w:tcPr>
          <w:p w14:paraId="182E25D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 4.4.1</w:t>
            </w:r>
          </w:p>
        </w:tc>
        <w:tc>
          <w:tcPr>
            <w:tcW w:w="730" w:type="pct"/>
            <w:vMerge/>
          </w:tcPr>
          <w:p w14:paraId="3D6EEAA5" w14:textId="77777777" w:rsidR="00CC4987" w:rsidRDefault="00CC4987"/>
        </w:tc>
        <w:tc>
          <w:tcPr>
            <w:tcW w:w="815" w:type="pct"/>
            <w:vMerge/>
          </w:tcPr>
          <w:p w14:paraId="632C9C99" w14:textId="77777777" w:rsidR="00CC4987" w:rsidRDefault="00CC4987"/>
        </w:tc>
      </w:tr>
      <w:tr w:rsidR="00CC4987" w14:paraId="68F22980" w14:textId="77777777">
        <w:tc>
          <w:tcPr>
            <w:tcW w:w="290" w:type="pct"/>
          </w:tcPr>
          <w:p w14:paraId="79AA72F4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B08EAF6" w14:textId="77777777" w:rsidR="00CC4987" w:rsidRDefault="00CC4987"/>
        </w:tc>
        <w:tc>
          <w:tcPr>
            <w:tcW w:w="530" w:type="pct"/>
            <w:vMerge/>
          </w:tcPr>
          <w:p w14:paraId="402A9DA2" w14:textId="77777777" w:rsidR="00CC4987" w:rsidRDefault="00CC4987"/>
        </w:tc>
        <w:tc>
          <w:tcPr>
            <w:tcW w:w="870" w:type="pct"/>
          </w:tcPr>
          <w:p w14:paraId="3DEE278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746EE0B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п.4.4.3</w:t>
            </w:r>
          </w:p>
        </w:tc>
        <w:tc>
          <w:tcPr>
            <w:tcW w:w="730" w:type="pct"/>
            <w:vMerge/>
          </w:tcPr>
          <w:p w14:paraId="5CAFF704" w14:textId="77777777" w:rsidR="00CC4987" w:rsidRDefault="00CC4987"/>
        </w:tc>
        <w:tc>
          <w:tcPr>
            <w:tcW w:w="815" w:type="pct"/>
            <w:vMerge/>
          </w:tcPr>
          <w:p w14:paraId="65A43E2D" w14:textId="77777777" w:rsidR="00CC4987" w:rsidRDefault="00CC4987"/>
        </w:tc>
      </w:tr>
      <w:tr w:rsidR="00CC4987" w14:paraId="4871773C" w14:textId="77777777">
        <w:tc>
          <w:tcPr>
            <w:tcW w:w="290" w:type="pct"/>
          </w:tcPr>
          <w:p w14:paraId="2D2EF595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D90260C" w14:textId="77777777" w:rsidR="00CC4987" w:rsidRDefault="00CC4987"/>
        </w:tc>
        <w:tc>
          <w:tcPr>
            <w:tcW w:w="530" w:type="pct"/>
          </w:tcPr>
          <w:p w14:paraId="1E10A12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F034CAD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хлорида</w:t>
            </w:r>
          </w:p>
        </w:tc>
        <w:tc>
          <w:tcPr>
            <w:tcW w:w="1070" w:type="pct"/>
          </w:tcPr>
          <w:p w14:paraId="3CA17E3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 4.5.16</w:t>
            </w:r>
          </w:p>
        </w:tc>
        <w:tc>
          <w:tcPr>
            <w:tcW w:w="730" w:type="pct"/>
            <w:vMerge/>
          </w:tcPr>
          <w:p w14:paraId="1A72BC4D" w14:textId="77777777" w:rsidR="00CC4987" w:rsidRDefault="00CC4987"/>
        </w:tc>
        <w:tc>
          <w:tcPr>
            <w:tcW w:w="815" w:type="pct"/>
            <w:vMerge/>
          </w:tcPr>
          <w:p w14:paraId="3EAE86AD" w14:textId="77777777" w:rsidR="00CC4987" w:rsidRDefault="00CC4987"/>
        </w:tc>
      </w:tr>
      <w:tr w:rsidR="00CC4987" w14:paraId="55602C3D" w14:textId="77777777">
        <w:tc>
          <w:tcPr>
            <w:tcW w:w="290" w:type="pct"/>
          </w:tcPr>
          <w:p w14:paraId="43F81136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EB92B59" w14:textId="77777777" w:rsidR="00CC4987" w:rsidRDefault="00CC4987"/>
        </w:tc>
        <w:tc>
          <w:tcPr>
            <w:tcW w:w="530" w:type="pct"/>
          </w:tcPr>
          <w:p w14:paraId="40C0A9EF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3A43FCE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щелочи (содержание оксида натрия (Na2O), содержание оксида калия (К2О), эквивалентное содержание оксида натрия (Na2O))</w:t>
            </w:r>
          </w:p>
        </w:tc>
        <w:tc>
          <w:tcPr>
            <w:tcW w:w="1070" w:type="pct"/>
          </w:tcPr>
          <w:p w14:paraId="5D4B1EC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п.4.5.19</w:t>
            </w:r>
          </w:p>
        </w:tc>
        <w:tc>
          <w:tcPr>
            <w:tcW w:w="730" w:type="pct"/>
            <w:vMerge/>
          </w:tcPr>
          <w:p w14:paraId="25E7F2B0" w14:textId="77777777" w:rsidR="00CC4987" w:rsidRDefault="00CC4987"/>
        </w:tc>
        <w:tc>
          <w:tcPr>
            <w:tcW w:w="815" w:type="pct"/>
            <w:vMerge/>
          </w:tcPr>
          <w:p w14:paraId="4E56073A" w14:textId="77777777" w:rsidR="00CC4987" w:rsidRDefault="00CC4987"/>
        </w:tc>
      </w:tr>
      <w:tr w:rsidR="00CC4987" w14:paraId="6319A3B6" w14:textId="77777777">
        <w:tc>
          <w:tcPr>
            <w:tcW w:w="290" w:type="pct"/>
          </w:tcPr>
          <w:p w14:paraId="658DF6C6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241093C" w14:textId="77777777" w:rsidR="00CC4987" w:rsidRDefault="00CC4987"/>
        </w:tc>
        <w:tc>
          <w:tcPr>
            <w:tcW w:w="530" w:type="pct"/>
            <w:vMerge w:val="restart"/>
          </w:tcPr>
          <w:p w14:paraId="640C0D9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3D71A4E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железа (III) (Fe2O3) (титриметрический метод)</w:t>
            </w:r>
          </w:p>
        </w:tc>
        <w:tc>
          <w:tcPr>
            <w:tcW w:w="1070" w:type="pct"/>
          </w:tcPr>
          <w:p w14:paraId="4BCF3BD5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п.4.5.10</w:t>
            </w:r>
          </w:p>
        </w:tc>
        <w:tc>
          <w:tcPr>
            <w:tcW w:w="730" w:type="pct"/>
            <w:vMerge/>
          </w:tcPr>
          <w:p w14:paraId="68372A07" w14:textId="77777777" w:rsidR="00CC4987" w:rsidRDefault="00CC4987"/>
        </w:tc>
        <w:tc>
          <w:tcPr>
            <w:tcW w:w="815" w:type="pct"/>
            <w:vMerge/>
          </w:tcPr>
          <w:p w14:paraId="27542B9B" w14:textId="77777777" w:rsidR="00CC4987" w:rsidRDefault="00CC4987"/>
        </w:tc>
      </w:tr>
      <w:tr w:rsidR="00CC4987" w14:paraId="37D194F9" w14:textId="77777777">
        <w:trPr>
          <w:trHeight w:val="230"/>
        </w:trPr>
        <w:tc>
          <w:tcPr>
            <w:tcW w:w="290" w:type="pct"/>
            <w:vMerge w:val="restart"/>
          </w:tcPr>
          <w:p w14:paraId="69AA651E" w14:textId="77777777" w:rsidR="00CC4987" w:rsidRDefault="00A82D62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8F60E3C" w14:textId="77777777" w:rsidR="00CC4987" w:rsidRDefault="00CC4987"/>
        </w:tc>
        <w:tc>
          <w:tcPr>
            <w:tcW w:w="530" w:type="pct"/>
            <w:vMerge/>
          </w:tcPr>
          <w:p w14:paraId="228CE193" w14:textId="77777777" w:rsidR="00CC4987" w:rsidRDefault="00CC4987"/>
        </w:tc>
        <w:tc>
          <w:tcPr>
            <w:tcW w:w="870" w:type="pct"/>
            <w:vMerge w:val="restart"/>
          </w:tcPr>
          <w:p w14:paraId="11B68CB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алюминия (Al2O3) (титриметрический метод)</w:t>
            </w:r>
          </w:p>
        </w:tc>
        <w:tc>
          <w:tcPr>
            <w:tcW w:w="1070" w:type="pct"/>
            <w:vMerge w:val="restart"/>
          </w:tcPr>
          <w:p w14:paraId="2340E07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196-2-2016 п.4.5.11</w:t>
            </w:r>
          </w:p>
        </w:tc>
        <w:tc>
          <w:tcPr>
            <w:tcW w:w="730" w:type="pct"/>
            <w:vMerge/>
          </w:tcPr>
          <w:p w14:paraId="0AEFC724" w14:textId="77777777" w:rsidR="00CC4987" w:rsidRDefault="00CC4987"/>
        </w:tc>
        <w:tc>
          <w:tcPr>
            <w:tcW w:w="815" w:type="pct"/>
            <w:vMerge/>
          </w:tcPr>
          <w:p w14:paraId="2BB7735E" w14:textId="77777777" w:rsidR="00CC4987" w:rsidRDefault="00CC4987"/>
        </w:tc>
      </w:tr>
      <w:tr w:rsidR="00CC4987" w14:paraId="4FF00C4E" w14:textId="77777777">
        <w:tc>
          <w:tcPr>
            <w:tcW w:w="290" w:type="pct"/>
          </w:tcPr>
          <w:p w14:paraId="7E4CD44B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479382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Портландцемент тампонажный</w:t>
            </w:r>
          </w:p>
        </w:tc>
        <w:tc>
          <w:tcPr>
            <w:tcW w:w="530" w:type="pct"/>
          </w:tcPr>
          <w:p w14:paraId="196C3A9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680F6C9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2C5EB9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34532-2025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6DEC0108" w14:textId="77777777" w:rsidR="00CC4987" w:rsidRDefault="00A82D62">
            <w:pPr>
              <w:ind w:left="-84" w:right="-84"/>
            </w:pPr>
            <w:r>
              <w:rPr>
                <w:sz w:val="22"/>
              </w:rPr>
              <w:t xml:space="preserve">ул. Юношеская, д.117, 213654, г. Костюковичи, Костюковичский район, Могилевская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1F06F71" w14:textId="77777777" w:rsidR="00CC4987" w:rsidRDefault="00CC4987">
            <w:pPr>
              <w:ind w:left="-84" w:right="-84"/>
            </w:pPr>
          </w:p>
        </w:tc>
      </w:tr>
      <w:tr w:rsidR="00CC4987" w14:paraId="51AA4912" w14:textId="77777777">
        <w:tc>
          <w:tcPr>
            <w:tcW w:w="290" w:type="pct"/>
          </w:tcPr>
          <w:p w14:paraId="4714E666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7D7BDA3" w14:textId="77777777" w:rsidR="00CC4987" w:rsidRDefault="00CC4987"/>
        </w:tc>
        <w:tc>
          <w:tcPr>
            <w:tcW w:w="530" w:type="pct"/>
          </w:tcPr>
          <w:p w14:paraId="7A92BCE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6A64D31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3902DA9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34532-2025 п.3.6</w:t>
            </w:r>
          </w:p>
        </w:tc>
        <w:tc>
          <w:tcPr>
            <w:tcW w:w="730" w:type="pct"/>
            <w:vMerge/>
          </w:tcPr>
          <w:p w14:paraId="3D89C141" w14:textId="77777777" w:rsidR="00CC4987" w:rsidRDefault="00CC4987"/>
        </w:tc>
        <w:tc>
          <w:tcPr>
            <w:tcW w:w="815" w:type="pct"/>
            <w:vMerge/>
          </w:tcPr>
          <w:p w14:paraId="68C7BCFE" w14:textId="77777777" w:rsidR="00CC4987" w:rsidRDefault="00CC4987"/>
        </w:tc>
      </w:tr>
      <w:tr w:rsidR="00CC4987" w14:paraId="4EA35F83" w14:textId="77777777">
        <w:tc>
          <w:tcPr>
            <w:tcW w:w="290" w:type="pct"/>
          </w:tcPr>
          <w:p w14:paraId="0CC2077E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AA618FC" w14:textId="77777777" w:rsidR="00CC4987" w:rsidRDefault="00CC4987"/>
        </w:tc>
        <w:tc>
          <w:tcPr>
            <w:tcW w:w="530" w:type="pct"/>
          </w:tcPr>
          <w:p w14:paraId="2119357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5F24FFB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Растекаемость цементного теста</w:t>
            </w:r>
          </w:p>
        </w:tc>
        <w:tc>
          <w:tcPr>
            <w:tcW w:w="1070" w:type="pct"/>
          </w:tcPr>
          <w:p w14:paraId="2973792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34532-2025 п.3.4</w:t>
            </w:r>
          </w:p>
        </w:tc>
        <w:tc>
          <w:tcPr>
            <w:tcW w:w="730" w:type="pct"/>
            <w:vMerge/>
          </w:tcPr>
          <w:p w14:paraId="4DFCC828" w14:textId="77777777" w:rsidR="00CC4987" w:rsidRDefault="00CC4987"/>
        </w:tc>
        <w:tc>
          <w:tcPr>
            <w:tcW w:w="815" w:type="pct"/>
            <w:vMerge/>
          </w:tcPr>
          <w:p w14:paraId="75977654" w14:textId="77777777" w:rsidR="00CC4987" w:rsidRDefault="00CC4987"/>
        </w:tc>
      </w:tr>
      <w:tr w:rsidR="00CC4987" w14:paraId="39AB5310" w14:textId="77777777">
        <w:tc>
          <w:tcPr>
            <w:tcW w:w="290" w:type="pct"/>
          </w:tcPr>
          <w:p w14:paraId="6C940D1D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/>
          </w:tcPr>
          <w:p w14:paraId="06C7FA4A" w14:textId="77777777" w:rsidR="00CC4987" w:rsidRDefault="00CC4987"/>
        </w:tc>
        <w:tc>
          <w:tcPr>
            <w:tcW w:w="530" w:type="pct"/>
          </w:tcPr>
          <w:p w14:paraId="40D999F6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6F44B3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14F7009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34532-2025 пп.3.7.1, 3.7.2, 3.8</w:t>
            </w:r>
          </w:p>
        </w:tc>
        <w:tc>
          <w:tcPr>
            <w:tcW w:w="730" w:type="pct"/>
            <w:vMerge/>
          </w:tcPr>
          <w:p w14:paraId="62DF22FB" w14:textId="77777777" w:rsidR="00CC4987" w:rsidRDefault="00CC4987"/>
        </w:tc>
        <w:tc>
          <w:tcPr>
            <w:tcW w:w="815" w:type="pct"/>
            <w:vMerge/>
          </w:tcPr>
          <w:p w14:paraId="254DEDDF" w14:textId="77777777" w:rsidR="00CC4987" w:rsidRDefault="00CC4987"/>
        </w:tc>
      </w:tr>
      <w:tr w:rsidR="00CC4987" w14:paraId="64F57A49" w14:textId="77777777">
        <w:tc>
          <w:tcPr>
            <w:tcW w:w="290" w:type="pct"/>
          </w:tcPr>
          <w:p w14:paraId="7C9E587D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1B59EC8" w14:textId="77777777" w:rsidR="00CC4987" w:rsidRDefault="00CC4987"/>
        </w:tc>
        <w:tc>
          <w:tcPr>
            <w:tcW w:w="530" w:type="pct"/>
            <w:vMerge w:val="restart"/>
          </w:tcPr>
          <w:p w14:paraId="0F9943BD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5C85E6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оксида серы (VI) SO3</w:t>
            </w:r>
          </w:p>
        </w:tc>
        <w:tc>
          <w:tcPr>
            <w:tcW w:w="1070" w:type="pct"/>
          </w:tcPr>
          <w:p w14:paraId="72DAB72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14.3</w:t>
            </w:r>
          </w:p>
        </w:tc>
        <w:tc>
          <w:tcPr>
            <w:tcW w:w="730" w:type="pct"/>
            <w:vMerge/>
          </w:tcPr>
          <w:p w14:paraId="4BB28C7F" w14:textId="77777777" w:rsidR="00CC4987" w:rsidRDefault="00CC4987"/>
        </w:tc>
        <w:tc>
          <w:tcPr>
            <w:tcW w:w="815" w:type="pct"/>
            <w:vMerge/>
          </w:tcPr>
          <w:p w14:paraId="1BC4B8E2" w14:textId="77777777" w:rsidR="00CC4987" w:rsidRDefault="00CC4987"/>
        </w:tc>
      </w:tr>
      <w:tr w:rsidR="00CC4987" w14:paraId="4B5E459D" w14:textId="77777777">
        <w:tc>
          <w:tcPr>
            <w:tcW w:w="290" w:type="pct"/>
          </w:tcPr>
          <w:p w14:paraId="386127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238F3B3" w14:textId="77777777" w:rsidR="00CC4987" w:rsidRDefault="00CC4987"/>
        </w:tc>
        <w:tc>
          <w:tcPr>
            <w:tcW w:w="530" w:type="pct"/>
            <w:vMerge/>
          </w:tcPr>
          <w:p w14:paraId="5DE9C8B5" w14:textId="77777777" w:rsidR="00CC4987" w:rsidRDefault="00CC4987"/>
        </w:tc>
        <w:tc>
          <w:tcPr>
            <w:tcW w:w="870" w:type="pct"/>
          </w:tcPr>
          <w:p w14:paraId="6CC5A7D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хлор-иона Cl-</w:t>
            </w:r>
          </w:p>
        </w:tc>
        <w:tc>
          <w:tcPr>
            <w:tcW w:w="1070" w:type="pct"/>
          </w:tcPr>
          <w:p w14:paraId="75C3C22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71FC7270" w14:textId="77777777" w:rsidR="00CC4987" w:rsidRDefault="00CC4987"/>
        </w:tc>
        <w:tc>
          <w:tcPr>
            <w:tcW w:w="815" w:type="pct"/>
            <w:vMerge/>
          </w:tcPr>
          <w:p w14:paraId="7CBF20E7" w14:textId="77777777" w:rsidR="00CC4987" w:rsidRDefault="00CC4987"/>
        </w:tc>
      </w:tr>
      <w:tr w:rsidR="00CC4987" w14:paraId="12A6F484" w14:textId="77777777">
        <w:tc>
          <w:tcPr>
            <w:tcW w:w="290" w:type="pct"/>
          </w:tcPr>
          <w:p w14:paraId="7AA17013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E557327" w14:textId="77777777" w:rsidR="00CC4987" w:rsidRDefault="00CC4987"/>
        </w:tc>
        <w:tc>
          <w:tcPr>
            <w:tcW w:w="530" w:type="pct"/>
            <w:vMerge/>
          </w:tcPr>
          <w:p w14:paraId="4F2F6886" w14:textId="77777777" w:rsidR="00CC4987" w:rsidRDefault="00CC4987"/>
        </w:tc>
        <w:tc>
          <w:tcPr>
            <w:tcW w:w="870" w:type="pct"/>
          </w:tcPr>
          <w:p w14:paraId="68C9AFD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1C6C098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 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77B53C07" w14:textId="77777777" w:rsidR="00CC4987" w:rsidRDefault="00CC4987"/>
        </w:tc>
        <w:tc>
          <w:tcPr>
            <w:tcW w:w="815" w:type="pct"/>
            <w:vMerge/>
          </w:tcPr>
          <w:p w14:paraId="7ECCD226" w14:textId="77777777" w:rsidR="00CC4987" w:rsidRDefault="00CC4987"/>
        </w:tc>
      </w:tr>
      <w:tr w:rsidR="00CC4987" w14:paraId="2F28DAD3" w14:textId="77777777">
        <w:tc>
          <w:tcPr>
            <w:tcW w:w="290" w:type="pct"/>
          </w:tcPr>
          <w:p w14:paraId="29FF3768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EFD6740" w14:textId="77777777" w:rsidR="00CC4987" w:rsidRDefault="00CC4987"/>
        </w:tc>
        <w:tc>
          <w:tcPr>
            <w:tcW w:w="530" w:type="pct"/>
            <w:vMerge w:val="restart"/>
          </w:tcPr>
          <w:p w14:paraId="1A6ECD41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27C509A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Время загустевания до консистенции 30 Вс</w:t>
            </w:r>
          </w:p>
        </w:tc>
        <w:tc>
          <w:tcPr>
            <w:tcW w:w="1070" w:type="pct"/>
          </w:tcPr>
          <w:p w14:paraId="4D0F6F9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34532-2025 п.3.5</w:t>
            </w:r>
          </w:p>
        </w:tc>
        <w:tc>
          <w:tcPr>
            <w:tcW w:w="730" w:type="pct"/>
            <w:vMerge/>
          </w:tcPr>
          <w:p w14:paraId="643877E6" w14:textId="77777777" w:rsidR="00CC4987" w:rsidRDefault="00CC4987"/>
        </w:tc>
        <w:tc>
          <w:tcPr>
            <w:tcW w:w="815" w:type="pct"/>
            <w:vMerge/>
          </w:tcPr>
          <w:p w14:paraId="655CAB69" w14:textId="77777777" w:rsidR="00CC4987" w:rsidRDefault="00CC4987"/>
        </w:tc>
      </w:tr>
      <w:tr w:rsidR="00CC4987" w14:paraId="6E3686E2" w14:textId="77777777">
        <w:trPr>
          <w:trHeight w:val="230"/>
        </w:trPr>
        <w:tc>
          <w:tcPr>
            <w:tcW w:w="290" w:type="pct"/>
            <w:vMerge w:val="restart"/>
          </w:tcPr>
          <w:p w14:paraId="4D5F97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7539584" w14:textId="77777777" w:rsidR="00CC4987" w:rsidRDefault="00CC4987"/>
        </w:tc>
        <w:tc>
          <w:tcPr>
            <w:tcW w:w="530" w:type="pct"/>
            <w:vMerge/>
          </w:tcPr>
          <w:p w14:paraId="0C9BDAEC" w14:textId="77777777" w:rsidR="00CC4987" w:rsidRDefault="00CC4987"/>
        </w:tc>
        <w:tc>
          <w:tcPr>
            <w:tcW w:w="870" w:type="pct"/>
            <w:vMerge w:val="restart"/>
          </w:tcPr>
          <w:p w14:paraId="522A4DC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  <w:vMerge w:val="restart"/>
          </w:tcPr>
          <w:p w14:paraId="3BF68E0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7CB482DA" w14:textId="77777777" w:rsidR="00CC4987" w:rsidRDefault="00CC4987"/>
        </w:tc>
        <w:tc>
          <w:tcPr>
            <w:tcW w:w="815" w:type="pct"/>
            <w:vMerge/>
          </w:tcPr>
          <w:p w14:paraId="340CE83F" w14:textId="77777777" w:rsidR="00CC4987" w:rsidRDefault="00CC4987"/>
        </w:tc>
      </w:tr>
      <w:tr w:rsidR="00CC4987" w14:paraId="497E2758" w14:textId="77777777">
        <w:tc>
          <w:tcPr>
            <w:tcW w:w="290" w:type="pct"/>
          </w:tcPr>
          <w:p w14:paraId="3CE18FAD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451B83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Цемент сульфатостойкий</w:t>
            </w:r>
          </w:p>
        </w:tc>
        <w:tc>
          <w:tcPr>
            <w:tcW w:w="530" w:type="pct"/>
          </w:tcPr>
          <w:p w14:paraId="3E13E93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CE6024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EF117F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30744-2001 п.4;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4231E401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04E2D1" w14:textId="77777777" w:rsidR="00CC4987" w:rsidRDefault="00CC4987">
            <w:pPr>
              <w:ind w:left="-84" w:right="-84"/>
            </w:pPr>
          </w:p>
        </w:tc>
      </w:tr>
      <w:tr w:rsidR="00CC4987" w14:paraId="0B2472A5" w14:textId="77777777">
        <w:tc>
          <w:tcPr>
            <w:tcW w:w="290" w:type="pct"/>
          </w:tcPr>
          <w:p w14:paraId="07B83663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10B1828" w14:textId="77777777" w:rsidR="00CC4987" w:rsidRDefault="00CC4987"/>
        </w:tc>
        <w:tc>
          <w:tcPr>
            <w:tcW w:w="530" w:type="pct"/>
          </w:tcPr>
          <w:p w14:paraId="61AA861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23.51/29.040, 23.51/29.054</w:t>
            </w:r>
          </w:p>
        </w:tc>
        <w:tc>
          <w:tcPr>
            <w:tcW w:w="870" w:type="pct"/>
          </w:tcPr>
          <w:p w14:paraId="65E78FE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Тонкость помола: - по остатку на сите</w:t>
            </w:r>
            <w:r>
              <w:rPr>
                <w:sz w:val="22"/>
              </w:rPr>
              <w:br/>
              <w:t>Тонкость помола: - по удельной поверхности</w:t>
            </w:r>
          </w:p>
        </w:tc>
        <w:tc>
          <w:tcPr>
            <w:tcW w:w="1070" w:type="pct"/>
          </w:tcPr>
          <w:p w14:paraId="7F885F7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 5.2;</w:t>
            </w:r>
            <w:r>
              <w:rPr>
                <w:sz w:val="22"/>
              </w:rPr>
              <w:br/>
              <w:t>ГОСТ 30744-2001 п. 5.1</w:t>
            </w:r>
          </w:p>
        </w:tc>
        <w:tc>
          <w:tcPr>
            <w:tcW w:w="730" w:type="pct"/>
            <w:vMerge/>
          </w:tcPr>
          <w:p w14:paraId="2DC259AE" w14:textId="77777777" w:rsidR="00CC4987" w:rsidRDefault="00CC4987"/>
        </w:tc>
        <w:tc>
          <w:tcPr>
            <w:tcW w:w="815" w:type="pct"/>
            <w:vMerge/>
          </w:tcPr>
          <w:p w14:paraId="13F723C8" w14:textId="77777777" w:rsidR="00CC4987" w:rsidRDefault="00CC4987"/>
        </w:tc>
      </w:tr>
      <w:tr w:rsidR="00CC4987" w14:paraId="721FFD2D" w14:textId="77777777">
        <w:tc>
          <w:tcPr>
            <w:tcW w:w="290" w:type="pct"/>
          </w:tcPr>
          <w:p w14:paraId="104EE642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DE41BF0" w14:textId="77777777" w:rsidR="00CC4987" w:rsidRDefault="00CC4987"/>
        </w:tc>
        <w:tc>
          <w:tcPr>
            <w:tcW w:w="530" w:type="pct"/>
            <w:vMerge w:val="restart"/>
          </w:tcPr>
          <w:p w14:paraId="731095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5E3A10D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74A4CD4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71637647" w14:textId="77777777" w:rsidR="00CC4987" w:rsidRDefault="00CC4987"/>
        </w:tc>
        <w:tc>
          <w:tcPr>
            <w:tcW w:w="815" w:type="pct"/>
            <w:vMerge/>
          </w:tcPr>
          <w:p w14:paraId="0FBD7436" w14:textId="77777777" w:rsidR="00CC4987" w:rsidRDefault="00CC4987"/>
        </w:tc>
      </w:tr>
      <w:tr w:rsidR="00CC4987" w14:paraId="0796A4D3" w14:textId="77777777">
        <w:tc>
          <w:tcPr>
            <w:tcW w:w="290" w:type="pct"/>
          </w:tcPr>
          <w:p w14:paraId="5040A514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B09C250" w14:textId="77777777" w:rsidR="00CC4987" w:rsidRDefault="00CC4987"/>
        </w:tc>
        <w:tc>
          <w:tcPr>
            <w:tcW w:w="530" w:type="pct"/>
            <w:vMerge/>
          </w:tcPr>
          <w:p w14:paraId="20704CEF" w14:textId="77777777" w:rsidR="00CC4987" w:rsidRDefault="00CC4987"/>
        </w:tc>
        <w:tc>
          <w:tcPr>
            <w:tcW w:w="870" w:type="pct"/>
          </w:tcPr>
          <w:p w14:paraId="0F44267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4483B1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0B2BAD5E" w14:textId="77777777" w:rsidR="00CC4987" w:rsidRDefault="00CC4987"/>
        </w:tc>
        <w:tc>
          <w:tcPr>
            <w:tcW w:w="815" w:type="pct"/>
            <w:vMerge/>
          </w:tcPr>
          <w:p w14:paraId="25A6B5BC" w14:textId="77777777" w:rsidR="00CC4987" w:rsidRDefault="00CC4987"/>
        </w:tc>
      </w:tr>
      <w:tr w:rsidR="00CC4987" w14:paraId="4DDB6A08" w14:textId="77777777">
        <w:tc>
          <w:tcPr>
            <w:tcW w:w="290" w:type="pct"/>
          </w:tcPr>
          <w:p w14:paraId="393DD69E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45F4C6F" w14:textId="77777777" w:rsidR="00CC4987" w:rsidRDefault="00CC4987"/>
        </w:tc>
        <w:tc>
          <w:tcPr>
            <w:tcW w:w="530" w:type="pct"/>
          </w:tcPr>
          <w:p w14:paraId="2703FA6B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5EAAA845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5406514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116823ED" w14:textId="77777777" w:rsidR="00CC4987" w:rsidRDefault="00CC4987"/>
        </w:tc>
        <w:tc>
          <w:tcPr>
            <w:tcW w:w="815" w:type="pct"/>
            <w:vMerge/>
          </w:tcPr>
          <w:p w14:paraId="6336F17E" w14:textId="77777777" w:rsidR="00CC4987" w:rsidRDefault="00CC4987"/>
        </w:tc>
      </w:tr>
      <w:tr w:rsidR="00CC4987" w14:paraId="660B83E6" w14:textId="77777777">
        <w:tc>
          <w:tcPr>
            <w:tcW w:w="290" w:type="pct"/>
          </w:tcPr>
          <w:p w14:paraId="757F8706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86BF461" w14:textId="77777777" w:rsidR="00CC4987" w:rsidRDefault="00CC4987"/>
        </w:tc>
        <w:tc>
          <w:tcPr>
            <w:tcW w:w="530" w:type="pct"/>
          </w:tcPr>
          <w:p w14:paraId="208B092D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10EBD85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42D6748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3840C4AB" w14:textId="77777777" w:rsidR="00CC4987" w:rsidRDefault="00CC4987"/>
        </w:tc>
        <w:tc>
          <w:tcPr>
            <w:tcW w:w="815" w:type="pct"/>
            <w:vMerge/>
          </w:tcPr>
          <w:p w14:paraId="27C5B05C" w14:textId="77777777" w:rsidR="00CC4987" w:rsidRDefault="00CC4987"/>
        </w:tc>
      </w:tr>
      <w:tr w:rsidR="00CC4987" w14:paraId="2C79E502" w14:textId="77777777">
        <w:tc>
          <w:tcPr>
            <w:tcW w:w="290" w:type="pct"/>
          </w:tcPr>
          <w:p w14:paraId="62CFFD86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03DD7E4" w14:textId="77777777" w:rsidR="00CC4987" w:rsidRDefault="00CC4987"/>
        </w:tc>
        <w:tc>
          <w:tcPr>
            <w:tcW w:w="530" w:type="pct"/>
            <w:vMerge w:val="restart"/>
          </w:tcPr>
          <w:p w14:paraId="3F903A5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1B1B06C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Оксид серы SO3</w:t>
            </w:r>
          </w:p>
        </w:tc>
        <w:tc>
          <w:tcPr>
            <w:tcW w:w="1070" w:type="pct"/>
          </w:tcPr>
          <w:p w14:paraId="76DEEA3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14.3</w:t>
            </w:r>
          </w:p>
        </w:tc>
        <w:tc>
          <w:tcPr>
            <w:tcW w:w="730" w:type="pct"/>
            <w:vMerge/>
          </w:tcPr>
          <w:p w14:paraId="60CBFA20" w14:textId="77777777" w:rsidR="00CC4987" w:rsidRDefault="00CC4987"/>
        </w:tc>
        <w:tc>
          <w:tcPr>
            <w:tcW w:w="815" w:type="pct"/>
            <w:vMerge/>
          </w:tcPr>
          <w:p w14:paraId="0C4775AB" w14:textId="77777777" w:rsidR="00CC4987" w:rsidRDefault="00CC4987"/>
        </w:tc>
      </w:tr>
      <w:tr w:rsidR="00CC4987" w14:paraId="79B4265E" w14:textId="77777777">
        <w:tc>
          <w:tcPr>
            <w:tcW w:w="290" w:type="pct"/>
          </w:tcPr>
          <w:p w14:paraId="5B5346EE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4D5040F" w14:textId="77777777" w:rsidR="00CC4987" w:rsidRDefault="00CC4987"/>
        </w:tc>
        <w:tc>
          <w:tcPr>
            <w:tcW w:w="530" w:type="pct"/>
            <w:vMerge/>
          </w:tcPr>
          <w:p w14:paraId="1B0986FF" w14:textId="77777777" w:rsidR="00CC4987" w:rsidRDefault="00CC4987"/>
        </w:tc>
        <w:tc>
          <w:tcPr>
            <w:tcW w:w="870" w:type="pct"/>
          </w:tcPr>
          <w:p w14:paraId="578CAC6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4ABF5F2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 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2AB27D04" w14:textId="77777777" w:rsidR="00CC4987" w:rsidRDefault="00CC4987"/>
        </w:tc>
        <w:tc>
          <w:tcPr>
            <w:tcW w:w="815" w:type="pct"/>
            <w:vMerge/>
          </w:tcPr>
          <w:p w14:paraId="1C72C31E" w14:textId="77777777" w:rsidR="00CC4987" w:rsidRDefault="00CC4987"/>
        </w:tc>
      </w:tr>
      <w:tr w:rsidR="00CC4987" w14:paraId="1214AD96" w14:textId="77777777">
        <w:tc>
          <w:tcPr>
            <w:tcW w:w="290" w:type="pct"/>
          </w:tcPr>
          <w:p w14:paraId="0F30E780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22DDD02" w14:textId="77777777" w:rsidR="00CC4987" w:rsidRDefault="00CC4987"/>
        </w:tc>
        <w:tc>
          <w:tcPr>
            <w:tcW w:w="530" w:type="pct"/>
            <w:vMerge w:val="restart"/>
          </w:tcPr>
          <w:p w14:paraId="148488D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3B8193C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Потери при прокаливании (ППП)</w:t>
            </w:r>
          </w:p>
        </w:tc>
        <w:tc>
          <w:tcPr>
            <w:tcW w:w="1070" w:type="pct"/>
          </w:tcPr>
          <w:p w14:paraId="750E97D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4BE545C4" w14:textId="77777777" w:rsidR="00CC4987" w:rsidRDefault="00CC4987"/>
        </w:tc>
        <w:tc>
          <w:tcPr>
            <w:tcW w:w="815" w:type="pct"/>
            <w:vMerge/>
          </w:tcPr>
          <w:p w14:paraId="35B23E81" w14:textId="77777777" w:rsidR="00CC4987" w:rsidRDefault="00CC4987"/>
        </w:tc>
      </w:tr>
      <w:tr w:rsidR="00CC4987" w14:paraId="59A8C293" w14:textId="77777777">
        <w:tc>
          <w:tcPr>
            <w:tcW w:w="290" w:type="pct"/>
          </w:tcPr>
          <w:p w14:paraId="3E541B59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5.10*</w:t>
            </w:r>
          </w:p>
        </w:tc>
        <w:tc>
          <w:tcPr>
            <w:tcW w:w="680" w:type="pct"/>
            <w:vMerge/>
          </w:tcPr>
          <w:p w14:paraId="3BAA0697" w14:textId="77777777" w:rsidR="00CC4987" w:rsidRDefault="00CC4987"/>
        </w:tc>
        <w:tc>
          <w:tcPr>
            <w:tcW w:w="530" w:type="pct"/>
            <w:vMerge/>
          </w:tcPr>
          <w:p w14:paraId="04CB9FDB" w14:textId="77777777" w:rsidR="00CC4987" w:rsidRDefault="00CC4987"/>
        </w:tc>
        <w:tc>
          <w:tcPr>
            <w:tcW w:w="870" w:type="pct"/>
          </w:tcPr>
          <w:p w14:paraId="12C055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77A09B8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п.8</w:t>
            </w:r>
          </w:p>
        </w:tc>
        <w:tc>
          <w:tcPr>
            <w:tcW w:w="730" w:type="pct"/>
            <w:vMerge/>
          </w:tcPr>
          <w:p w14:paraId="677B9F26" w14:textId="77777777" w:rsidR="00CC4987" w:rsidRDefault="00CC4987"/>
        </w:tc>
        <w:tc>
          <w:tcPr>
            <w:tcW w:w="815" w:type="pct"/>
            <w:vMerge/>
          </w:tcPr>
          <w:p w14:paraId="0C9560A1" w14:textId="77777777" w:rsidR="00CC4987" w:rsidRDefault="00CC4987"/>
        </w:tc>
      </w:tr>
      <w:tr w:rsidR="00CC4987" w14:paraId="319E6558" w14:textId="77777777">
        <w:tc>
          <w:tcPr>
            <w:tcW w:w="290" w:type="pct"/>
          </w:tcPr>
          <w:p w14:paraId="3A3D632F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012DD7C" w14:textId="77777777" w:rsidR="00CC4987" w:rsidRDefault="00CC4987"/>
        </w:tc>
        <w:tc>
          <w:tcPr>
            <w:tcW w:w="530" w:type="pct"/>
          </w:tcPr>
          <w:p w14:paraId="4EC7CEF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625BA94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Ион хлора Cl-</w:t>
            </w:r>
          </w:p>
        </w:tc>
        <w:tc>
          <w:tcPr>
            <w:tcW w:w="1070" w:type="pct"/>
          </w:tcPr>
          <w:p w14:paraId="717AEB6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13A6A97D" w14:textId="77777777" w:rsidR="00CC4987" w:rsidRDefault="00CC4987"/>
        </w:tc>
        <w:tc>
          <w:tcPr>
            <w:tcW w:w="815" w:type="pct"/>
            <w:vMerge/>
          </w:tcPr>
          <w:p w14:paraId="7BC0E1AB" w14:textId="77777777" w:rsidR="00CC4987" w:rsidRDefault="00CC4987"/>
        </w:tc>
      </w:tr>
      <w:tr w:rsidR="00CC4987" w14:paraId="0535A395" w14:textId="77777777">
        <w:tc>
          <w:tcPr>
            <w:tcW w:w="290" w:type="pct"/>
          </w:tcPr>
          <w:p w14:paraId="24A29D23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0D731C16" w14:textId="77777777" w:rsidR="00CC4987" w:rsidRDefault="00CC4987"/>
        </w:tc>
        <w:tc>
          <w:tcPr>
            <w:tcW w:w="530" w:type="pct"/>
            <w:vMerge w:val="restart"/>
          </w:tcPr>
          <w:p w14:paraId="14093FB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1DD895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Щелочные оксиды R2O в пересчете на Na2O</w:t>
            </w:r>
          </w:p>
        </w:tc>
        <w:tc>
          <w:tcPr>
            <w:tcW w:w="1070" w:type="pct"/>
          </w:tcPr>
          <w:p w14:paraId="6AEAF49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5382-2019 п. 15.2</w:t>
            </w:r>
          </w:p>
        </w:tc>
        <w:tc>
          <w:tcPr>
            <w:tcW w:w="730" w:type="pct"/>
            <w:vMerge/>
          </w:tcPr>
          <w:p w14:paraId="52B56BB1" w14:textId="77777777" w:rsidR="00CC4987" w:rsidRDefault="00CC4987"/>
        </w:tc>
        <w:tc>
          <w:tcPr>
            <w:tcW w:w="815" w:type="pct"/>
            <w:vMerge/>
          </w:tcPr>
          <w:p w14:paraId="14F13973" w14:textId="77777777" w:rsidR="00CC4987" w:rsidRDefault="00CC4987"/>
        </w:tc>
      </w:tr>
      <w:tr w:rsidR="00CC4987" w14:paraId="78E0806B" w14:textId="77777777">
        <w:tc>
          <w:tcPr>
            <w:tcW w:w="290" w:type="pct"/>
          </w:tcPr>
          <w:p w14:paraId="75D14472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783BC7E4" w14:textId="77777777" w:rsidR="00CC4987" w:rsidRDefault="00CC4987"/>
        </w:tc>
        <w:tc>
          <w:tcPr>
            <w:tcW w:w="530" w:type="pct"/>
            <w:vMerge/>
          </w:tcPr>
          <w:p w14:paraId="2870670C" w14:textId="77777777" w:rsidR="00CC4987" w:rsidRDefault="00CC4987"/>
        </w:tc>
        <w:tc>
          <w:tcPr>
            <w:tcW w:w="870" w:type="pct"/>
          </w:tcPr>
          <w:p w14:paraId="7B2DFC8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трехкальциевого алюмината (C3A)</w:t>
            </w:r>
          </w:p>
        </w:tc>
        <w:tc>
          <w:tcPr>
            <w:tcW w:w="1070" w:type="pct"/>
          </w:tcPr>
          <w:p w14:paraId="2E3D46E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22266-2013 п.9.3;</w:t>
            </w:r>
            <w:r>
              <w:rPr>
                <w:sz w:val="22"/>
              </w:rPr>
              <w:br/>
              <w:t>ГОСТ 5382-2019 пп.11.4, 12.3</w:t>
            </w:r>
          </w:p>
        </w:tc>
        <w:tc>
          <w:tcPr>
            <w:tcW w:w="730" w:type="pct"/>
            <w:vMerge/>
          </w:tcPr>
          <w:p w14:paraId="7FD58B3D" w14:textId="77777777" w:rsidR="00CC4987" w:rsidRDefault="00CC4987"/>
        </w:tc>
        <w:tc>
          <w:tcPr>
            <w:tcW w:w="815" w:type="pct"/>
            <w:vMerge/>
          </w:tcPr>
          <w:p w14:paraId="3E4BB160" w14:textId="77777777" w:rsidR="00CC4987" w:rsidRDefault="00CC4987"/>
        </w:tc>
      </w:tr>
      <w:tr w:rsidR="00CC4987" w14:paraId="277EA8A2" w14:textId="77777777">
        <w:trPr>
          <w:trHeight w:val="230"/>
        </w:trPr>
        <w:tc>
          <w:tcPr>
            <w:tcW w:w="290" w:type="pct"/>
            <w:vMerge w:val="restart"/>
          </w:tcPr>
          <w:p w14:paraId="57AB9330" w14:textId="77777777" w:rsidR="00CC4987" w:rsidRDefault="00A82D62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6C3A7E43" w14:textId="77777777" w:rsidR="00CC4987" w:rsidRDefault="00CC4987"/>
        </w:tc>
        <w:tc>
          <w:tcPr>
            <w:tcW w:w="530" w:type="pct"/>
            <w:vMerge/>
          </w:tcPr>
          <w:p w14:paraId="1B0ACAC6" w14:textId="77777777" w:rsidR="00CC4987" w:rsidRDefault="00CC4987"/>
        </w:tc>
        <w:tc>
          <w:tcPr>
            <w:tcW w:w="870" w:type="pct"/>
            <w:vMerge w:val="restart"/>
          </w:tcPr>
          <w:p w14:paraId="0811E04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алюминия (Al2O3)</w:t>
            </w:r>
          </w:p>
        </w:tc>
        <w:tc>
          <w:tcPr>
            <w:tcW w:w="1070" w:type="pct"/>
            <w:vMerge w:val="restart"/>
          </w:tcPr>
          <w:p w14:paraId="30D5CF2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п.12.3</w:t>
            </w:r>
          </w:p>
        </w:tc>
        <w:tc>
          <w:tcPr>
            <w:tcW w:w="730" w:type="pct"/>
            <w:vMerge/>
          </w:tcPr>
          <w:p w14:paraId="15799A7C" w14:textId="77777777" w:rsidR="00CC4987" w:rsidRDefault="00CC4987"/>
        </w:tc>
        <w:tc>
          <w:tcPr>
            <w:tcW w:w="815" w:type="pct"/>
            <w:vMerge/>
          </w:tcPr>
          <w:p w14:paraId="7528562B" w14:textId="77777777" w:rsidR="00CC4987" w:rsidRDefault="00CC4987"/>
        </w:tc>
      </w:tr>
      <w:tr w:rsidR="00CC4987" w14:paraId="7EABA031" w14:textId="77777777">
        <w:tc>
          <w:tcPr>
            <w:tcW w:w="290" w:type="pct"/>
          </w:tcPr>
          <w:p w14:paraId="41180FD1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3238AE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Цементы для транспортного строительства</w:t>
            </w:r>
          </w:p>
        </w:tc>
        <w:tc>
          <w:tcPr>
            <w:tcW w:w="530" w:type="pct"/>
          </w:tcPr>
          <w:p w14:paraId="1594D926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0A5B4BB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B756FB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</w:t>
            </w:r>
          </w:p>
        </w:tc>
        <w:tc>
          <w:tcPr>
            <w:tcW w:w="730" w:type="pct"/>
            <w:vMerge w:val="restart"/>
          </w:tcPr>
          <w:p w14:paraId="134AD7E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4A9E67" w14:textId="77777777" w:rsidR="00CC4987" w:rsidRDefault="00CC4987">
            <w:pPr>
              <w:ind w:left="-84" w:right="-84"/>
            </w:pPr>
          </w:p>
        </w:tc>
      </w:tr>
      <w:tr w:rsidR="00CC4987" w14:paraId="2E7E2DF9" w14:textId="77777777">
        <w:tc>
          <w:tcPr>
            <w:tcW w:w="290" w:type="pct"/>
          </w:tcPr>
          <w:p w14:paraId="192D82A5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1F9BDC0" w14:textId="77777777" w:rsidR="00CC4987" w:rsidRDefault="00CC4987"/>
        </w:tc>
        <w:tc>
          <w:tcPr>
            <w:tcW w:w="530" w:type="pct"/>
          </w:tcPr>
          <w:p w14:paraId="64F11F0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113F424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42DF8C1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п.5.2</w:t>
            </w:r>
          </w:p>
        </w:tc>
        <w:tc>
          <w:tcPr>
            <w:tcW w:w="730" w:type="pct"/>
            <w:vMerge/>
          </w:tcPr>
          <w:p w14:paraId="150F3650" w14:textId="77777777" w:rsidR="00CC4987" w:rsidRDefault="00CC4987"/>
        </w:tc>
        <w:tc>
          <w:tcPr>
            <w:tcW w:w="815" w:type="pct"/>
            <w:vMerge/>
          </w:tcPr>
          <w:p w14:paraId="03A3659F" w14:textId="77777777" w:rsidR="00CC4987" w:rsidRDefault="00CC4987"/>
        </w:tc>
      </w:tr>
      <w:tr w:rsidR="00CC4987" w14:paraId="115DA07D" w14:textId="77777777">
        <w:tc>
          <w:tcPr>
            <w:tcW w:w="290" w:type="pct"/>
          </w:tcPr>
          <w:p w14:paraId="39B67F8D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94812C0" w14:textId="77777777" w:rsidR="00CC4987" w:rsidRDefault="00CC4987"/>
        </w:tc>
        <w:tc>
          <w:tcPr>
            <w:tcW w:w="530" w:type="pct"/>
            <w:vMerge w:val="restart"/>
          </w:tcPr>
          <w:p w14:paraId="4D04110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300D81F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113F034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396E410B" w14:textId="77777777" w:rsidR="00CC4987" w:rsidRDefault="00CC4987"/>
        </w:tc>
        <w:tc>
          <w:tcPr>
            <w:tcW w:w="815" w:type="pct"/>
            <w:vMerge/>
          </w:tcPr>
          <w:p w14:paraId="55C212F2" w14:textId="77777777" w:rsidR="00CC4987" w:rsidRDefault="00CC4987"/>
        </w:tc>
      </w:tr>
      <w:tr w:rsidR="00CC4987" w14:paraId="55620A6A" w14:textId="77777777">
        <w:tc>
          <w:tcPr>
            <w:tcW w:w="290" w:type="pct"/>
          </w:tcPr>
          <w:p w14:paraId="4FE29554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287A104" w14:textId="77777777" w:rsidR="00CC4987" w:rsidRDefault="00CC4987"/>
        </w:tc>
        <w:tc>
          <w:tcPr>
            <w:tcW w:w="530" w:type="pct"/>
            <w:vMerge/>
          </w:tcPr>
          <w:p w14:paraId="6838E6B3" w14:textId="77777777" w:rsidR="00CC4987" w:rsidRDefault="00CC4987"/>
        </w:tc>
        <w:tc>
          <w:tcPr>
            <w:tcW w:w="870" w:type="pct"/>
          </w:tcPr>
          <w:p w14:paraId="69F74F7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4FB0A4C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46AD6B1C" w14:textId="77777777" w:rsidR="00CC4987" w:rsidRDefault="00CC4987"/>
        </w:tc>
        <w:tc>
          <w:tcPr>
            <w:tcW w:w="815" w:type="pct"/>
            <w:vMerge/>
          </w:tcPr>
          <w:p w14:paraId="05F2F9B3" w14:textId="77777777" w:rsidR="00CC4987" w:rsidRDefault="00CC4987"/>
        </w:tc>
      </w:tr>
      <w:tr w:rsidR="00CC4987" w14:paraId="52870ABA" w14:textId="77777777">
        <w:tc>
          <w:tcPr>
            <w:tcW w:w="290" w:type="pct"/>
          </w:tcPr>
          <w:p w14:paraId="2D365BCD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96C9267" w14:textId="77777777" w:rsidR="00CC4987" w:rsidRDefault="00CC4987"/>
        </w:tc>
        <w:tc>
          <w:tcPr>
            <w:tcW w:w="530" w:type="pct"/>
          </w:tcPr>
          <w:p w14:paraId="7539457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312AF47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57F089F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41E98652" w14:textId="77777777" w:rsidR="00CC4987" w:rsidRDefault="00CC4987"/>
        </w:tc>
        <w:tc>
          <w:tcPr>
            <w:tcW w:w="815" w:type="pct"/>
            <w:vMerge/>
          </w:tcPr>
          <w:p w14:paraId="36D2DD78" w14:textId="77777777" w:rsidR="00CC4987" w:rsidRDefault="00CC4987"/>
        </w:tc>
      </w:tr>
      <w:tr w:rsidR="00CC4987" w14:paraId="5B7D32A4" w14:textId="77777777">
        <w:tc>
          <w:tcPr>
            <w:tcW w:w="290" w:type="pct"/>
          </w:tcPr>
          <w:p w14:paraId="21B35C03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8DD9BC7" w14:textId="77777777" w:rsidR="00CC4987" w:rsidRDefault="00CC4987"/>
        </w:tc>
        <w:tc>
          <w:tcPr>
            <w:tcW w:w="530" w:type="pct"/>
          </w:tcPr>
          <w:p w14:paraId="68AE267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7C058E5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7C32C93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435F325B" w14:textId="77777777" w:rsidR="00CC4987" w:rsidRDefault="00CC4987"/>
        </w:tc>
        <w:tc>
          <w:tcPr>
            <w:tcW w:w="815" w:type="pct"/>
            <w:vMerge/>
          </w:tcPr>
          <w:p w14:paraId="361B9704" w14:textId="77777777" w:rsidR="00CC4987" w:rsidRDefault="00CC4987"/>
        </w:tc>
      </w:tr>
      <w:tr w:rsidR="00CC4987" w14:paraId="61140E44" w14:textId="77777777">
        <w:tc>
          <w:tcPr>
            <w:tcW w:w="290" w:type="pct"/>
          </w:tcPr>
          <w:p w14:paraId="6D0CB4A3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B7AC31C" w14:textId="77777777" w:rsidR="00CC4987" w:rsidRDefault="00CC4987"/>
        </w:tc>
        <w:tc>
          <w:tcPr>
            <w:tcW w:w="530" w:type="pct"/>
            <w:vMerge w:val="restart"/>
          </w:tcPr>
          <w:p w14:paraId="4F9BC03E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252AF7C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7C7013F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72BAA493" w14:textId="77777777" w:rsidR="00CC4987" w:rsidRDefault="00CC4987"/>
        </w:tc>
        <w:tc>
          <w:tcPr>
            <w:tcW w:w="815" w:type="pct"/>
            <w:vMerge/>
          </w:tcPr>
          <w:p w14:paraId="7D487DEE" w14:textId="77777777" w:rsidR="00CC4987" w:rsidRDefault="00CC4987"/>
        </w:tc>
      </w:tr>
      <w:tr w:rsidR="00CC4987" w14:paraId="494B9DD1" w14:textId="77777777">
        <w:tc>
          <w:tcPr>
            <w:tcW w:w="290" w:type="pct"/>
          </w:tcPr>
          <w:p w14:paraId="59743BD1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B279718" w14:textId="77777777" w:rsidR="00CC4987" w:rsidRDefault="00CC4987"/>
        </w:tc>
        <w:tc>
          <w:tcPr>
            <w:tcW w:w="530" w:type="pct"/>
            <w:vMerge/>
          </w:tcPr>
          <w:p w14:paraId="18DC4937" w14:textId="77777777" w:rsidR="00CC4987" w:rsidRDefault="00CC4987"/>
        </w:tc>
        <w:tc>
          <w:tcPr>
            <w:tcW w:w="870" w:type="pct"/>
          </w:tcPr>
          <w:p w14:paraId="55F1801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/>
          </w:tcPr>
          <w:p w14:paraId="2CCD077F" w14:textId="77777777" w:rsidR="00CC4987" w:rsidRDefault="00CC4987"/>
        </w:tc>
        <w:tc>
          <w:tcPr>
            <w:tcW w:w="730" w:type="pct"/>
            <w:vMerge/>
          </w:tcPr>
          <w:p w14:paraId="50A54BA2" w14:textId="77777777" w:rsidR="00CC4987" w:rsidRDefault="00CC4987"/>
        </w:tc>
        <w:tc>
          <w:tcPr>
            <w:tcW w:w="815" w:type="pct"/>
            <w:vMerge/>
          </w:tcPr>
          <w:p w14:paraId="70535E0A" w14:textId="77777777" w:rsidR="00CC4987" w:rsidRDefault="00CC4987"/>
        </w:tc>
      </w:tr>
      <w:tr w:rsidR="00CC4987" w14:paraId="4DE91974" w14:textId="77777777">
        <w:tc>
          <w:tcPr>
            <w:tcW w:w="290" w:type="pct"/>
          </w:tcPr>
          <w:p w14:paraId="74F24240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CE47D9A" w14:textId="77777777" w:rsidR="00CC4987" w:rsidRDefault="00CC4987"/>
        </w:tc>
        <w:tc>
          <w:tcPr>
            <w:tcW w:w="530" w:type="pct"/>
          </w:tcPr>
          <w:p w14:paraId="34B323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575B87A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нерастворимого остатка</w:t>
            </w:r>
          </w:p>
        </w:tc>
        <w:tc>
          <w:tcPr>
            <w:tcW w:w="1070" w:type="pct"/>
          </w:tcPr>
          <w:p w14:paraId="6D7080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8</w:t>
            </w:r>
          </w:p>
        </w:tc>
        <w:tc>
          <w:tcPr>
            <w:tcW w:w="730" w:type="pct"/>
            <w:vMerge/>
          </w:tcPr>
          <w:p w14:paraId="100E6A07" w14:textId="77777777" w:rsidR="00CC4987" w:rsidRDefault="00CC4987"/>
        </w:tc>
        <w:tc>
          <w:tcPr>
            <w:tcW w:w="815" w:type="pct"/>
            <w:vMerge/>
          </w:tcPr>
          <w:p w14:paraId="140639EE" w14:textId="77777777" w:rsidR="00CC4987" w:rsidRDefault="00CC4987"/>
        </w:tc>
      </w:tr>
      <w:tr w:rsidR="00CC4987" w14:paraId="78CADC41" w14:textId="77777777">
        <w:tc>
          <w:tcPr>
            <w:tcW w:w="290" w:type="pct"/>
          </w:tcPr>
          <w:p w14:paraId="0282679D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5FCD97CC" w14:textId="77777777" w:rsidR="00CC4987" w:rsidRDefault="00CC4987"/>
        </w:tc>
        <w:tc>
          <w:tcPr>
            <w:tcW w:w="530" w:type="pct"/>
            <w:vMerge w:val="restart"/>
          </w:tcPr>
          <w:p w14:paraId="6D455BEE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18E49CB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155DF26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502A0B6D" w14:textId="77777777" w:rsidR="00CC4987" w:rsidRDefault="00CC4987"/>
        </w:tc>
        <w:tc>
          <w:tcPr>
            <w:tcW w:w="815" w:type="pct"/>
            <w:vMerge/>
          </w:tcPr>
          <w:p w14:paraId="7805278A" w14:textId="77777777" w:rsidR="00CC4987" w:rsidRDefault="00CC4987"/>
        </w:tc>
      </w:tr>
      <w:tr w:rsidR="00CC4987" w14:paraId="4D3F1FA0" w14:textId="77777777">
        <w:tc>
          <w:tcPr>
            <w:tcW w:w="290" w:type="pct"/>
          </w:tcPr>
          <w:p w14:paraId="1970A506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17790F4" w14:textId="77777777" w:rsidR="00CC4987" w:rsidRDefault="00CC4987"/>
        </w:tc>
        <w:tc>
          <w:tcPr>
            <w:tcW w:w="530" w:type="pct"/>
            <w:vMerge/>
          </w:tcPr>
          <w:p w14:paraId="330095D7" w14:textId="77777777" w:rsidR="00CC4987" w:rsidRDefault="00CC4987"/>
        </w:tc>
        <w:tc>
          <w:tcPr>
            <w:tcW w:w="870" w:type="pct"/>
          </w:tcPr>
          <w:p w14:paraId="388131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иона хлора Cl-</w:t>
            </w:r>
          </w:p>
        </w:tc>
        <w:tc>
          <w:tcPr>
            <w:tcW w:w="1070" w:type="pct"/>
          </w:tcPr>
          <w:p w14:paraId="4F5881E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117CC4DA" w14:textId="77777777" w:rsidR="00CC4987" w:rsidRDefault="00CC4987"/>
        </w:tc>
        <w:tc>
          <w:tcPr>
            <w:tcW w:w="815" w:type="pct"/>
            <w:vMerge/>
          </w:tcPr>
          <w:p w14:paraId="7A98A6AC" w14:textId="77777777" w:rsidR="00CC4987" w:rsidRDefault="00CC4987"/>
        </w:tc>
      </w:tr>
      <w:tr w:rsidR="00CC4987" w14:paraId="6D660297" w14:textId="77777777">
        <w:tc>
          <w:tcPr>
            <w:tcW w:w="290" w:type="pct"/>
          </w:tcPr>
          <w:p w14:paraId="09AD22CE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521CFEF8" w14:textId="77777777" w:rsidR="00CC4987" w:rsidRDefault="00CC4987"/>
        </w:tc>
        <w:tc>
          <w:tcPr>
            <w:tcW w:w="530" w:type="pct"/>
          </w:tcPr>
          <w:p w14:paraId="3D6E4A8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B2E267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щелочных оксидов R2O в пересчете на Na2O</w:t>
            </w:r>
          </w:p>
        </w:tc>
        <w:tc>
          <w:tcPr>
            <w:tcW w:w="1070" w:type="pct"/>
          </w:tcPr>
          <w:p w14:paraId="44865BA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35288-2025 п.10.3 ³;</w:t>
            </w:r>
            <w:r>
              <w:rPr>
                <w:sz w:val="22"/>
              </w:rPr>
              <w:br/>
              <w:t>ГОСТ 5382-2019 п.15.2;</w:t>
            </w:r>
            <w:r>
              <w:rPr>
                <w:sz w:val="22"/>
              </w:rPr>
              <w:br/>
              <w:t>ГОСТ Р 55224-2020 п.12.2 ¹</w:t>
            </w:r>
          </w:p>
        </w:tc>
        <w:tc>
          <w:tcPr>
            <w:tcW w:w="730" w:type="pct"/>
            <w:vMerge/>
          </w:tcPr>
          <w:p w14:paraId="7176E6E3" w14:textId="77777777" w:rsidR="00CC4987" w:rsidRDefault="00CC4987"/>
        </w:tc>
        <w:tc>
          <w:tcPr>
            <w:tcW w:w="815" w:type="pct"/>
            <w:vMerge/>
          </w:tcPr>
          <w:p w14:paraId="79848EC5" w14:textId="77777777" w:rsidR="00CC4987" w:rsidRDefault="00CC4987"/>
        </w:tc>
      </w:tr>
      <w:tr w:rsidR="00CC4987" w14:paraId="03BD6EA0" w14:textId="77777777">
        <w:tc>
          <w:tcPr>
            <w:tcW w:w="290" w:type="pct"/>
          </w:tcPr>
          <w:p w14:paraId="7D7E51C3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6.13*</w:t>
            </w:r>
          </w:p>
        </w:tc>
        <w:tc>
          <w:tcPr>
            <w:tcW w:w="680" w:type="pct"/>
            <w:vMerge/>
          </w:tcPr>
          <w:p w14:paraId="7213B03B" w14:textId="77777777" w:rsidR="00CC4987" w:rsidRDefault="00CC4987"/>
        </w:tc>
        <w:tc>
          <w:tcPr>
            <w:tcW w:w="530" w:type="pct"/>
          </w:tcPr>
          <w:p w14:paraId="785CB42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17782B9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782CF73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 ¹</w:t>
            </w:r>
          </w:p>
        </w:tc>
        <w:tc>
          <w:tcPr>
            <w:tcW w:w="730" w:type="pct"/>
            <w:vMerge/>
          </w:tcPr>
          <w:p w14:paraId="70154ED3" w14:textId="77777777" w:rsidR="00CC4987" w:rsidRDefault="00CC4987"/>
        </w:tc>
        <w:tc>
          <w:tcPr>
            <w:tcW w:w="815" w:type="pct"/>
            <w:vMerge/>
          </w:tcPr>
          <w:p w14:paraId="7C7DDE13" w14:textId="77777777" w:rsidR="00CC4987" w:rsidRDefault="00CC4987"/>
        </w:tc>
      </w:tr>
      <w:tr w:rsidR="00CC4987" w14:paraId="7C13ADCD" w14:textId="77777777">
        <w:tc>
          <w:tcPr>
            <w:tcW w:w="290" w:type="pct"/>
          </w:tcPr>
          <w:p w14:paraId="15499D03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441927FF" w14:textId="77777777" w:rsidR="00CC4987" w:rsidRDefault="00CC4987"/>
        </w:tc>
        <w:tc>
          <w:tcPr>
            <w:tcW w:w="530" w:type="pct"/>
          </w:tcPr>
          <w:p w14:paraId="14204C6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36202BC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70" w:type="pct"/>
          </w:tcPr>
          <w:p w14:paraId="0B3BCCF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103282D0" w14:textId="77777777" w:rsidR="00CC4987" w:rsidRDefault="00CC4987"/>
        </w:tc>
        <w:tc>
          <w:tcPr>
            <w:tcW w:w="815" w:type="pct"/>
            <w:vMerge/>
          </w:tcPr>
          <w:p w14:paraId="7CD114B0" w14:textId="77777777" w:rsidR="00CC4987" w:rsidRDefault="00CC4987"/>
        </w:tc>
      </w:tr>
      <w:tr w:rsidR="00CC4987" w14:paraId="448D99E1" w14:textId="77777777">
        <w:trPr>
          <w:trHeight w:val="230"/>
        </w:trPr>
        <w:tc>
          <w:tcPr>
            <w:tcW w:w="290" w:type="pct"/>
            <w:vMerge w:val="restart"/>
          </w:tcPr>
          <w:p w14:paraId="19FF9A12" w14:textId="77777777" w:rsidR="00CC4987" w:rsidRDefault="00A82D62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7DC65D1B" w14:textId="77777777" w:rsidR="00CC4987" w:rsidRDefault="00CC4987"/>
        </w:tc>
        <w:tc>
          <w:tcPr>
            <w:tcW w:w="530" w:type="pct"/>
            <w:vMerge w:val="restart"/>
          </w:tcPr>
          <w:p w14:paraId="3DEEDA5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F3ABCB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  <w:vMerge w:val="restart"/>
          </w:tcPr>
          <w:p w14:paraId="5B67213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1E71CED7" w14:textId="77777777" w:rsidR="00CC4987" w:rsidRDefault="00CC4987"/>
        </w:tc>
        <w:tc>
          <w:tcPr>
            <w:tcW w:w="815" w:type="pct"/>
            <w:vMerge/>
          </w:tcPr>
          <w:p w14:paraId="0F18C6C1" w14:textId="77777777" w:rsidR="00CC4987" w:rsidRDefault="00CC4987"/>
        </w:tc>
      </w:tr>
      <w:tr w:rsidR="00CC4987" w14:paraId="75174303" w14:textId="77777777">
        <w:tc>
          <w:tcPr>
            <w:tcW w:w="290" w:type="pct"/>
          </w:tcPr>
          <w:p w14:paraId="07551652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646098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Цемент для автомобильных дорог общего пользования</w:t>
            </w:r>
          </w:p>
        </w:tc>
        <w:tc>
          <w:tcPr>
            <w:tcW w:w="530" w:type="pct"/>
          </w:tcPr>
          <w:p w14:paraId="27E758CE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7146A07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D87CA7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1D6EA57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CEEAEC" w14:textId="77777777" w:rsidR="00CC4987" w:rsidRDefault="00CC4987">
            <w:pPr>
              <w:ind w:left="-84" w:right="-84"/>
            </w:pPr>
          </w:p>
        </w:tc>
      </w:tr>
      <w:tr w:rsidR="00CC4987" w14:paraId="790E1C66" w14:textId="77777777">
        <w:tc>
          <w:tcPr>
            <w:tcW w:w="290" w:type="pct"/>
          </w:tcPr>
          <w:p w14:paraId="1872BDC8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4E76685" w14:textId="77777777" w:rsidR="00CC4987" w:rsidRDefault="00CC4987"/>
        </w:tc>
        <w:tc>
          <w:tcPr>
            <w:tcW w:w="530" w:type="pct"/>
            <w:vMerge w:val="restart"/>
          </w:tcPr>
          <w:p w14:paraId="3C54AD0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177E753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963244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1B74AB11" w14:textId="77777777" w:rsidR="00CC4987" w:rsidRDefault="00CC4987"/>
        </w:tc>
        <w:tc>
          <w:tcPr>
            <w:tcW w:w="815" w:type="pct"/>
            <w:vMerge/>
          </w:tcPr>
          <w:p w14:paraId="65D35FC6" w14:textId="77777777" w:rsidR="00CC4987" w:rsidRDefault="00CC4987"/>
        </w:tc>
      </w:tr>
      <w:tr w:rsidR="00CC4987" w14:paraId="332BA75C" w14:textId="77777777">
        <w:tc>
          <w:tcPr>
            <w:tcW w:w="290" w:type="pct"/>
          </w:tcPr>
          <w:p w14:paraId="2D645D5B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E5E3FE6" w14:textId="77777777" w:rsidR="00CC4987" w:rsidRDefault="00CC4987"/>
        </w:tc>
        <w:tc>
          <w:tcPr>
            <w:tcW w:w="530" w:type="pct"/>
            <w:vMerge/>
          </w:tcPr>
          <w:p w14:paraId="00C66494" w14:textId="77777777" w:rsidR="00CC4987" w:rsidRDefault="00CC4987"/>
        </w:tc>
        <w:tc>
          <w:tcPr>
            <w:tcW w:w="870" w:type="pct"/>
          </w:tcPr>
          <w:p w14:paraId="560D255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515EF89D" w14:textId="77777777" w:rsidR="00CC4987" w:rsidRDefault="00CC4987"/>
        </w:tc>
        <w:tc>
          <w:tcPr>
            <w:tcW w:w="730" w:type="pct"/>
            <w:vMerge/>
          </w:tcPr>
          <w:p w14:paraId="43747B32" w14:textId="77777777" w:rsidR="00CC4987" w:rsidRDefault="00CC4987"/>
        </w:tc>
        <w:tc>
          <w:tcPr>
            <w:tcW w:w="815" w:type="pct"/>
            <w:vMerge/>
          </w:tcPr>
          <w:p w14:paraId="66A71709" w14:textId="77777777" w:rsidR="00CC4987" w:rsidRDefault="00CC4987"/>
        </w:tc>
      </w:tr>
      <w:tr w:rsidR="00CC4987" w14:paraId="3A5D45E7" w14:textId="77777777">
        <w:tc>
          <w:tcPr>
            <w:tcW w:w="290" w:type="pct"/>
          </w:tcPr>
          <w:p w14:paraId="2CC04E43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68873202" w14:textId="77777777" w:rsidR="00CC4987" w:rsidRDefault="00CC4987"/>
        </w:tc>
        <w:tc>
          <w:tcPr>
            <w:tcW w:w="530" w:type="pct"/>
          </w:tcPr>
          <w:p w14:paraId="259676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184C1A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3AB1286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п.5.2</w:t>
            </w:r>
          </w:p>
        </w:tc>
        <w:tc>
          <w:tcPr>
            <w:tcW w:w="730" w:type="pct"/>
            <w:vMerge/>
          </w:tcPr>
          <w:p w14:paraId="39679D08" w14:textId="77777777" w:rsidR="00CC4987" w:rsidRDefault="00CC4987"/>
        </w:tc>
        <w:tc>
          <w:tcPr>
            <w:tcW w:w="815" w:type="pct"/>
            <w:vMerge/>
          </w:tcPr>
          <w:p w14:paraId="57001CCA" w14:textId="77777777" w:rsidR="00CC4987" w:rsidRDefault="00CC4987"/>
        </w:tc>
      </w:tr>
      <w:tr w:rsidR="00CC4987" w14:paraId="26422F5F" w14:textId="77777777">
        <w:tc>
          <w:tcPr>
            <w:tcW w:w="290" w:type="pct"/>
          </w:tcPr>
          <w:p w14:paraId="274F8490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09D5364" w14:textId="77777777" w:rsidR="00CC4987" w:rsidRDefault="00CC4987"/>
        </w:tc>
        <w:tc>
          <w:tcPr>
            <w:tcW w:w="530" w:type="pct"/>
            <w:vMerge w:val="restart"/>
          </w:tcPr>
          <w:p w14:paraId="1E94FD5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54C6EC0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6E59E66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09E965D9" w14:textId="77777777" w:rsidR="00CC4987" w:rsidRDefault="00CC4987"/>
        </w:tc>
        <w:tc>
          <w:tcPr>
            <w:tcW w:w="815" w:type="pct"/>
            <w:vMerge/>
          </w:tcPr>
          <w:p w14:paraId="59F4FAB1" w14:textId="77777777" w:rsidR="00CC4987" w:rsidRDefault="00CC4987"/>
        </w:tc>
      </w:tr>
      <w:tr w:rsidR="00CC4987" w14:paraId="23B24DEB" w14:textId="77777777">
        <w:tc>
          <w:tcPr>
            <w:tcW w:w="290" w:type="pct"/>
          </w:tcPr>
          <w:p w14:paraId="54200589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B81312F" w14:textId="77777777" w:rsidR="00CC4987" w:rsidRDefault="00CC4987"/>
        </w:tc>
        <w:tc>
          <w:tcPr>
            <w:tcW w:w="530" w:type="pct"/>
            <w:vMerge/>
          </w:tcPr>
          <w:p w14:paraId="5648BECD" w14:textId="77777777" w:rsidR="00CC4987" w:rsidRDefault="00CC4987"/>
        </w:tc>
        <w:tc>
          <w:tcPr>
            <w:tcW w:w="870" w:type="pct"/>
          </w:tcPr>
          <w:p w14:paraId="3FCC998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70" w:type="pct"/>
            <w:vMerge w:val="restart"/>
          </w:tcPr>
          <w:p w14:paraId="272A04A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1201D1F1" w14:textId="77777777" w:rsidR="00CC4987" w:rsidRDefault="00CC4987"/>
        </w:tc>
        <w:tc>
          <w:tcPr>
            <w:tcW w:w="815" w:type="pct"/>
            <w:vMerge/>
          </w:tcPr>
          <w:p w14:paraId="6ADFB868" w14:textId="77777777" w:rsidR="00CC4987" w:rsidRDefault="00CC4987"/>
        </w:tc>
      </w:tr>
      <w:tr w:rsidR="00CC4987" w14:paraId="3E6A0B5D" w14:textId="77777777">
        <w:tc>
          <w:tcPr>
            <w:tcW w:w="290" w:type="pct"/>
          </w:tcPr>
          <w:p w14:paraId="0A63E5A6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56DCA67" w14:textId="77777777" w:rsidR="00CC4987" w:rsidRDefault="00CC4987"/>
        </w:tc>
        <w:tc>
          <w:tcPr>
            <w:tcW w:w="530" w:type="pct"/>
            <w:vMerge/>
          </w:tcPr>
          <w:p w14:paraId="4FFA94A1" w14:textId="77777777" w:rsidR="00CC4987" w:rsidRDefault="00CC4987"/>
        </w:tc>
        <w:tc>
          <w:tcPr>
            <w:tcW w:w="870" w:type="pct"/>
          </w:tcPr>
          <w:p w14:paraId="5B24BBB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  <w:vMerge/>
          </w:tcPr>
          <w:p w14:paraId="2B41D2B7" w14:textId="77777777" w:rsidR="00CC4987" w:rsidRDefault="00CC4987"/>
        </w:tc>
        <w:tc>
          <w:tcPr>
            <w:tcW w:w="730" w:type="pct"/>
            <w:vMerge/>
          </w:tcPr>
          <w:p w14:paraId="173D86A8" w14:textId="77777777" w:rsidR="00CC4987" w:rsidRDefault="00CC4987"/>
        </w:tc>
        <w:tc>
          <w:tcPr>
            <w:tcW w:w="815" w:type="pct"/>
            <w:vMerge/>
          </w:tcPr>
          <w:p w14:paraId="2E639C25" w14:textId="77777777" w:rsidR="00CC4987" w:rsidRDefault="00CC4987"/>
        </w:tc>
      </w:tr>
      <w:tr w:rsidR="00CC4987" w14:paraId="6952500B" w14:textId="77777777">
        <w:tc>
          <w:tcPr>
            <w:tcW w:w="290" w:type="pct"/>
          </w:tcPr>
          <w:p w14:paraId="0542B30C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6ADB990A" w14:textId="77777777" w:rsidR="00CC4987" w:rsidRDefault="00CC4987"/>
        </w:tc>
        <w:tc>
          <w:tcPr>
            <w:tcW w:w="530" w:type="pct"/>
          </w:tcPr>
          <w:p w14:paraId="058B11FE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433DEC6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39A30EE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3F8055F7" w14:textId="77777777" w:rsidR="00CC4987" w:rsidRDefault="00CC4987"/>
        </w:tc>
        <w:tc>
          <w:tcPr>
            <w:tcW w:w="815" w:type="pct"/>
            <w:vMerge/>
          </w:tcPr>
          <w:p w14:paraId="396EC397" w14:textId="77777777" w:rsidR="00CC4987" w:rsidRDefault="00CC4987"/>
        </w:tc>
      </w:tr>
      <w:tr w:rsidR="00CC4987" w14:paraId="7CA495D0" w14:textId="77777777">
        <w:tc>
          <w:tcPr>
            <w:tcW w:w="290" w:type="pct"/>
          </w:tcPr>
          <w:p w14:paraId="15D5AE2F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4188020A" w14:textId="77777777" w:rsidR="00CC4987" w:rsidRDefault="00CC4987"/>
        </w:tc>
        <w:tc>
          <w:tcPr>
            <w:tcW w:w="530" w:type="pct"/>
          </w:tcPr>
          <w:p w14:paraId="19C2FF9E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68D51CE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52C28ED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 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0CEF1F3C" w14:textId="77777777" w:rsidR="00CC4987" w:rsidRDefault="00CC4987"/>
        </w:tc>
        <w:tc>
          <w:tcPr>
            <w:tcW w:w="815" w:type="pct"/>
            <w:vMerge/>
          </w:tcPr>
          <w:p w14:paraId="4C8DF2B3" w14:textId="77777777" w:rsidR="00CC4987" w:rsidRDefault="00CC4987"/>
        </w:tc>
      </w:tr>
      <w:tr w:rsidR="00CC4987" w14:paraId="343EB513" w14:textId="77777777">
        <w:tc>
          <w:tcPr>
            <w:tcW w:w="290" w:type="pct"/>
          </w:tcPr>
          <w:p w14:paraId="51145621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4391CB6" w14:textId="77777777" w:rsidR="00CC4987" w:rsidRDefault="00CC4987"/>
        </w:tc>
        <w:tc>
          <w:tcPr>
            <w:tcW w:w="530" w:type="pct"/>
          </w:tcPr>
          <w:p w14:paraId="6E0F3B1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95B04C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щелочных оксидов R2O в пересчете на Na2O</w:t>
            </w:r>
          </w:p>
        </w:tc>
        <w:tc>
          <w:tcPr>
            <w:tcW w:w="1070" w:type="pct"/>
          </w:tcPr>
          <w:p w14:paraId="13D2FFE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33174-2014 п.9.3;</w:t>
            </w:r>
            <w:r>
              <w:rPr>
                <w:sz w:val="22"/>
              </w:rPr>
              <w:br/>
              <w:t>ГОСТ 5382-2019 п.15.2</w:t>
            </w:r>
          </w:p>
        </w:tc>
        <w:tc>
          <w:tcPr>
            <w:tcW w:w="730" w:type="pct"/>
            <w:vMerge/>
          </w:tcPr>
          <w:p w14:paraId="20B081A3" w14:textId="77777777" w:rsidR="00CC4987" w:rsidRDefault="00CC4987"/>
        </w:tc>
        <w:tc>
          <w:tcPr>
            <w:tcW w:w="815" w:type="pct"/>
            <w:vMerge/>
          </w:tcPr>
          <w:p w14:paraId="2E6A0496" w14:textId="77777777" w:rsidR="00CC4987" w:rsidRDefault="00CC4987"/>
        </w:tc>
      </w:tr>
      <w:tr w:rsidR="00CC4987" w14:paraId="3DD8C7D7" w14:textId="77777777">
        <w:tc>
          <w:tcPr>
            <w:tcW w:w="290" w:type="pct"/>
          </w:tcPr>
          <w:p w14:paraId="64B577C9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20C14AB7" w14:textId="77777777" w:rsidR="00CC4987" w:rsidRDefault="00CC4987"/>
        </w:tc>
        <w:tc>
          <w:tcPr>
            <w:tcW w:w="530" w:type="pct"/>
          </w:tcPr>
          <w:p w14:paraId="325C092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0FD7D94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66B6ACB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090DC0DB" w14:textId="77777777" w:rsidR="00CC4987" w:rsidRDefault="00CC4987"/>
        </w:tc>
        <w:tc>
          <w:tcPr>
            <w:tcW w:w="815" w:type="pct"/>
            <w:vMerge/>
          </w:tcPr>
          <w:p w14:paraId="6FAC3E23" w14:textId="77777777" w:rsidR="00CC4987" w:rsidRDefault="00CC4987"/>
        </w:tc>
      </w:tr>
      <w:tr w:rsidR="00CC4987" w14:paraId="5EC4AA11" w14:textId="77777777">
        <w:tc>
          <w:tcPr>
            <w:tcW w:w="290" w:type="pct"/>
          </w:tcPr>
          <w:p w14:paraId="40775826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3D7D89DD" w14:textId="77777777" w:rsidR="00CC4987" w:rsidRDefault="00CC4987"/>
        </w:tc>
        <w:tc>
          <w:tcPr>
            <w:tcW w:w="530" w:type="pct"/>
            <w:vMerge w:val="restart"/>
          </w:tcPr>
          <w:p w14:paraId="141EB7E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79810F5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6736B6A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3909FF1B" w14:textId="77777777" w:rsidR="00CC4987" w:rsidRDefault="00CC4987"/>
        </w:tc>
        <w:tc>
          <w:tcPr>
            <w:tcW w:w="815" w:type="pct"/>
            <w:vMerge/>
          </w:tcPr>
          <w:p w14:paraId="4F8C91DD" w14:textId="77777777" w:rsidR="00CC4987" w:rsidRDefault="00CC4987"/>
        </w:tc>
      </w:tr>
      <w:tr w:rsidR="00CC4987" w14:paraId="031CDC36" w14:textId="77777777">
        <w:tc>
          <w:tcPr>
            <w:tcW w:w="290" w:type="pct"/>
          </w:tcPr>
          <w:p w14:paraId="39BD45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2D2A1FC9" w14:textId="77777777" w:rsidR="00CC4987" w:rsidRDefault="00CC4987"/>
        </w:tc>
        <w:tc>
          <w:tcPr>
            <w:tcW w:w="530" w:type="pct"/>
            <w:vMerge/>
          </w:tcPr>
          <w:p w14:paraId="4412229C" w14:textId="77777777" w:rsidR="00CC4987" w:rsidRDefault="00CC4987"/>
        </w:tc>
        <w:tc>
          <w:tcPr>
            <w:tcW w:w="870" w:type="pct"/>
          </w:tcPr>
          <w:p w14:paraId="06C6842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нерастворимого остатка</w:t>
            </w:r>
          </w:p>
        </w:tc>
        <w:tc>
          <w:tcPr>
            <w:tcW w:w="1070" w:type="pct"/>
          </w:tcPr>
          <w:p w14:paraId="08C9937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8</w:t>
            </w:r>
          </w:p>
        </w:tc>
        <w:tc>
          <w:tcPr>
            <w:tcW w:w="730" w:type="pct"/>
            <w:vMerge/>
          </w:tcPr>
          <w:p w14:paraId="382AB291" w14:textId="77777777" w:rsidR="00CC4987" w:rsidRDefault="00CC4987"/>
        </w:tc>
        <w:tc>
          <w:tcPr>
            <w:tcW w:w="815" w:type="pct"/>
            <w:vMerge/>
          </w:tcPr>
          <w:p w14:paraId="59112DF4" w14:textId="77777777" w:rsidR="00CC4987" w:rsidRDefault="00CC4987"/>
        </w:tc>
      </w:tr>
      <w:tr w:rsidR="00CC4987" w14:paraId="0D782EF1" w14:textId="77777777">
        <w:tc>
          <w:tcPr>
            <w:tcW w:w="290" w:type="pct"/>
          </w:tcPr>
          <w:p w14:paraId="0538ACAF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7.14*</w:t>
            </w:r>
          </w:p>
        </w:tc>
        <w:tc>
          <w:tcPr>
            <w:tcW w:w="680" w:type="pct"/>
            <w:vMerge/>
          </w:tcPr>
          <w:p w14:paraId="6A45575E" w14:textId="77777777" w:rsidR="00CC4987" w:rsidRDefault="00CC4987"/>
        </w:tc>
        <w:tc>
          <w:tcPr>
            <w:tcW w:w="530" w:type="pct"/>
            <w:vMerge w:val="restart"/>
          </w:tcPr>
          <w:p w14:paraId="01359EE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11E1F2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7B9E9C3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0EDD0A3F" w14:textId="77777777" w:rsidR="00CC4987" w:rsidRDefault="00CC4987"/>
        </w:tc>
        <w:tc>
          <w:tcPr>
            <w:tcW w:w="815" w:type="pct"/>
            <w:vMerge/>
          </w:tcPr>
          <w:p w14:paraId="50DEC6A9" w14:textId="77777777" w:rsidR="00CC4987" w:rsidRDefault="00CC4987"/>
        </w:tc>
      </w:tr>
      <w:tr w:rsidR="00CC4987" w14:paraId="00DA9A11" w14:textId="77777777">
        <w:trPr>
          <w:trHeight w:val="230"/>
        </w:trPr>
        <w:tc>
          <w:tcPr>
            <w:tcW w:w="290" w:type="pct"/>
            <w:vMerge w:val="restart"/>
          </w:tcPr>
          <w:p w14:paraId="56AD9C74" w14:textId="77777777" w:rsidR="00CC4987" w:rsidRDefault="00A82D62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D58043A" w14:textId="77777777" w:rsidR="00CC4987" w:rsidRDefault="00CC4987"/>
        </w:tc>
        <w:tc>
          <w:tcPr>
            <w:tcW w:w="530" w:type="pct"/>
            <w:vMerge/>
          </w:tcPr>
          <w:p w14:paraId="14A7091A" w14:textId="77777777" w:rsidR="00CC4987" w:rsidRDefault="00CC4987"/>
        </w:tc>
        <w:tc>
          <w:tcPr>
            <w:tcW w:w="870" w:type="pct"/>
            <w:vMerge w:val="restart"/>
          </w:tcPr>
          <w:p w14:paraId="6714F0B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ионов хлора Cl-</w:t>
            </w:r>
          </w:p>
        </w:tc>
        <w:tc>
          <w:tcPr>
            <w:tcW w:w="1070" w:type="pct"/>
            <w:vMerge w:val="restart"/>
          </w:tcPr>
          <w:p w14:paraId="2963F7F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7B2BD9B9" w14:textId="77777777" w:rsidR="00CC4987" w:rsidRDefault="00CC4987"/>
        </w:tc>
        <w:tc>
          <w:tcPr>
            <w:tcW w:w="815" w:type="pct"/>
            <w:vMerge/>
          </w:tcPr>
          <w:p w14:paraId="5C4C941A" w14:textId="77777777" w:rsidR="00CC4987" w:rsidRDefault="00CC4987"/>
        </w:tc>
      </w:tr>
      <w:tr w:rsidR="00CC4987" w14:paraId="050CCC90" w14:textId="77777777">
        <w:tc>
          <w:tcPr>
            <w:tcW w:w="290" w:type="pct"/>
          </w:tcPr>
          <w:p w14:paraId="5D5531E0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86744F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1CCD1D22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03E368B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4633D86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</w:t>
            </w:r>
          </w:p>
        </w:tc>
        <w:tc>
          <w:tcPr>
            <w:tcW w:w="730" w:type="pct"/>
            <w:vMerge w:val="restart"/>
          </w:tcPr>
          <w:p w14:paraId="4E02485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9E8979" w14:textId="77777777" w:rsidR="00CC4987" w:rsidRDefault="00CC4987">
            <w:pPr>
              <w:ind w:left="-84" w:right="-84"/>
            </w:pPr>
          </w:p>
        </w:tc>
      </w:tr>
      <w:tr w:rsidR="00CC4987" w14:paraId="09A112FC" w14:textId="77777777">
        <w:tc>
          <w:tcPr>
            <w:tcW w:w="290" w:type="pct"/>
          </w:tcPr>
          <w:p w14:paraId="57106F7A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C9179E2" w14:textId="77777777" w:rsidR="00CC4987" w:rsidRDefault="00CC4987"/>
        </w:tc>
        <w:tc>
          <w:tcPr>
            <w:tcW w:w="530" w:type="pct"/>
          </w:tcPr>
          <w:p w14:paraId="63FD8F6B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01.41/08.030, 01.41/08.037</w:t>
            </w:r>
          </w:p>
        </w:tc>
        <w:tc>
          <w:tcPr>
            <w:tcW w:w="870" w:type="pct"/>
          </w:tcPr>
          <w:p w14:paraId="1173DE2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51F4A2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5867-90 п.2;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730" w:type="pct"/>
            <w:vMerge/>
          </w:tcPr>
          <w:p w14:paraId="3C6D746B" w14:textId="77777777" w:rsidR="00CC4987" w:rsidRDefault="00CC4987"/>
        </w:tc>
        <w:tc>
          <w:tcPr>
            <w:tcW w:w="815" w:type="pct"/>
            <w:vMerge/>
          </w:tcPr>
          <w:p w14:paraId="4E17FF11" w14:textId="77777777" w:rsidR="00CC4987" w:rsidRDefault="00CC4987"/>
        </w:tc>
      </w:tr>
      <w:tr w:rsidR="00CC4987" w14:paraId="2294330E" w14:textId="77777777">
        <w:tc>
          <w:tcPr>
            <w:tcW w:w="290" w:type="pct"/>
          </w:tcPr>
          <w:p w14:paraId="0361FEEE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17D9879" w14:textId="77777777" w:rsidR="00CC4987" w:rsidRDefault="00CC4987"/>
        </w:tc>
        <w:tc>
          <w:tcPr>
            <w:tcW w:w="530" w:type="pct"/>
          </w:tcPr>
          <w:p w14:paraId="2A4F33A6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3B7D2B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BE9004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44BBFE2E" w14:textId="77777777" w:rsidR="00CC4987" w:rsidRDefault="00CC4987"/>
        </w:tc>
        <w:tc>
          <w:tcPr>
            <w:tcW w:w="815" w:type="pct"/>
            <w:vMerge/>
          </w:tcPr>
          <w:p w14:paraId="7B12FD81" w14:textId="77777777" w:rsidR="00CC4987" w:rsidRDefault="00CC4987"/>
        </w:tc>
      </w:tr>
      <w:tr w:rsidR="00CC4987" w14:paraId="673530D5" w14:textId="77777777">
        <w:tc>
          <w:tcPr>
            <w:tcW w:w="290" w:type="pct"/>
          </w:tcPr>
          <w:p w14:paraId="2A7756DC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F4C074B" w14:textId="77777777" w:rsidR="00CC4987" w:rsidRDefault="00CC4987"/>
        </w:tc>
        <w:tc>
          <w:tcPr>
            <w:tcW w:w="530" w:type="pct"/>
          </w:tcPr>
          <w:p w14:paraId="62C0AC20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1498265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C037B7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1CA59134" w14:textId="77777777" w:rsidR="00CC4987" w:rsidRDefault="00CC4987"/>
        </w:tc>
        <w:tc>
          <w:tcPr>
            <w:tcW w:w="815" w:type="pct"/>
            <w:vMerge/>
          </w:tcPr>
          <w:p w14:paraId="16C0381B" w14:textId="77777777" w:rsidR="00CC4987" w:rsidRDefault="00CC4987"/>
        </w:tc>
      </w:tr>
      <w:tr w:rsidR="00CC4987" w14:paraId="04460A1A" w14:textId="77777777">
        <w:tc>
          <w:tcPr>
            <w:tcW w:w="290" w:type="pct"/>
          </w:tcPr>
          <w:p w14:paraId="7E9F5116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0F6C6E8" w14:textId="77777777" w:rsidR="00CC4987" w:rsidRDefault="00CC4987"/>
        </w:tc>
        <w:tc>
          <w:tcPr>
            <w:tcW w:w="530" w:type="pct"/>
          </w:tcPr>
          <w:p w14:paraId="56398D51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78EF50D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0FFE127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21173387" w14:textId="77777777" w:rsidR="00CC4987" w:rsidRDefault="00CC4987"/>
        </w:tc>
        <w:tc>
          <w:tcPr>
            <w:tcW w:w="815" w:type="pct"/>
            <w:vMerge/>
          </w:tcPr>
          <w:p w14:paraId="122082C9" w14:textId="77777777" w:rsidR="00CC4987" w:rsidRDefault="00CC4987"/>
        </w:tc>
      </w:tr>
      <w:tr w:rsidR="00CC4987" w14:paraId="69801EB5" w14:textId="77777777">
        <w:tc>
          <w:tcPr>
            <w:tcW w:w="290" w:type="pct"/>
          </w:tcPr>
          <w:p w14:paraId="0DFE39F3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6D01E316" w14:textId="77777777" w:rsidR="00CC4987" w:rsidRDefault="00CC4987"/>
        </w:tc>
        <w:tc>
          <w:tcPr>
            <w:tcW w:w="530" w:type="pct"/>
          </w:tcPr>
          <w:p w14:paraId="7C71AB97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2FD0AF9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Температура молока</w:t>
            </w:r>
          </w:p>
        </w:tc>
        <w:tc>
          <w:tcPr>
            <w:tcW w:w="1070" w:type="pct"/>
          </w:tcPr>
          <w:p w14:paraId="73EC6DA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50374B93" w14:textId="77777777" w:rsidR="00CC4987" w:rsidRDefault="00CC4987"/>
        </w:tc>
        <w:tc>
          <w:tcPr>
            <w:tcW w:w="815" w:type="pct"/>
            <w:vMerge/>
          </w:tcPr>
          <w:p w14:paraId="745B3152" w14:textId="77777777" w:rsidR="00CC4987" w:rsidRDefault="00CC4987"/>
        </w:tc>
      </w:tr>
      <w:tr w:rsidR="00CC4987" w14:paraId="4E0ADB70" w14:textId="77777777">
        <w:tc>
          <w:tcPr>
            <w:tcW w:w="290" w:type="pct"/>
          </w:tcPr>
          <w:p w14:paraId="7326F2C6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383C7AC9" w14:textId="77777777" w:rsidR="00CC4987" w:rsidRDefault="00CC4987"/>
        </w:tc>
        <w:tc>
          <w:tcPr>
            <w:tcW w:w="530" w:type="pct"/>
          </w:tcPr>
          <w:p w14:paraId="033F3762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01.41/08.030</w:t>
            </w:r>
          </w:p>
        </w:tc>
        <w:tc>
          <w:tcPr>
            <w:tcW w:w="870" w:type="pct"/>
          </w:tcPr>
          <w:p w14:paraId="2B3C4D3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36B34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/>
          </w:tcPr>
          <w:p w14:paraId="02B8342F" w14:textId="77777777" w:rsidR="00CC4987" w:rsidRDefault="00CC4987"/>
        </w:tc>
        <w:tc>
          <w:tcPr>
            <w:tcW w:w="815" w:type="pct"/>
            <w:vMerge/>
          </w:tcPr>
          <w:p w14:paraId="6FB6ACAA" w14:textId="77777777" w:rsidR="00CC4987" w:rsidRDefault="00CC4987"/>
        </w:tc>
      </w:tr>
      <w:tr w:rsidR="00CC4987" w14:paraId="62539F18" w14:textId="77777777">
        <w:tc>
          <w:tcPr>
            <w:tcW w:w="290" w:type="pct"/>
          </w:tcPr>
          <w:p w14:paraId="119134D4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0AA45407" w14:textId="77777777" w:rsidR="00CC4987" w:rsidRDefault="00CC4987"/>
        </w:tc>
        <w:tc>
          <w:tcPr>
            <w:tcW w:w="530" w:type="pct"/>
          </w:tcPr>
          <w:p w14:paraId="5D384E0F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5417742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22D0132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237B72DF" w14:textId="77777777" w:rsidR="00CC4987" w:rsidRDefault="00CC4987"/>
        </w:tc>
        <w:tc>
          <w:tcPr>
            <w:tcW w:w="815" w:type="pct"/>
            <w:vMerge/>
          </w:tcPr>
          <w:p w14:paraId="51F29539" w14:textId="77777777" w:rsidR="00CC4987" w:rsidRDefault="00CC4987"/>
        </w:tc>
      </w:tr>
      <w:tr w:rsidR="00CC4987" w14:paraId="194DB1D9" w14:textId="77777777">
        <w:trPr>
          <w:trHeight w:val="230"/>
        </w:trPr>
        <w:tc>
          <w:tcPr>
            <w:tcW w:w="290" w:type="pct"/>
            <w:vMerge w:val="restart"/>
          </w:tcPr>
          <w:p w14:paraId="3D0B516E" w14:textId="77777777" w:rsidR="00CC4987" w:rsidRDefault="00A82D62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63FD082" w14:textId="77777777" w:rsidR="00CC4987" w:rsidRDefault="00CC4987"/>
        </w:tc>
        <w:tc>
          <w:tcPr>
            <w:tcW w:w="530" w:type="pct"/>
            <w:vMerge w:val="restart"/>
          </w:tcPr>
          <w:p w14:paraId="092F0C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6CFE8AE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антибиотиков</w:t>
            </w:r>
          </w:p>
        </w:tc>
        <w:tc>
          <w:tcPr>
            <w:tcW w:w="1070" w:type="pct"/>
            <w:vMerge w:val="restart"/>
          </w:tcPr>
          <w:p w14:paraId="7C23669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  <w:tc>
          <w:tcPr>
            <w:tcW w:w="730" w:type="pct"/>
            <w:vMerge/>
          </w:tcPr>
          <w:p w14:paraId="7523317A" w14:textId="77777777" w:rsidR="00CC4987" w:rsidRDefault="00CC4987"/>
        </w:tc>
        <w:tc>
          <w:tcPr>
            <w:tcW w:w="815" w:type="pct"/>
            <w:vMerge/>
          </w:tcPr>
          <w:p w14:paraId="622DFCF2" w14:textId="77777777" w:rsidR="00CC4987" w:rsidRDefault="00CC4987"/>
        </w:tc>
      </w:tr>
      <w:tr w:rsidR="00CC4987" w14:paraId="096750F9" w14:textId="77777777">
        <w:tc>
          <w:tcPr>
            <w:tcW w:w="290" w:type="pct"/>
          </w:tcPr>
          <w:p w14:paraId="54AC94D1" w14:textId="77777777" w:rsidR="00CC4987" w:rsidRDefault="00A82D6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BD5FE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Уголь каменный</w:t>
            </w:r>
          </w:p>
        </w:tc>
        <w:tc>
          <w:tcPr>
            <w:tcW w:w="530" w:type="pct"/>
          </w:tcPr>
          <w:p w14:paraId="5B952A44" w14:textId="77777777" w:rsidR="00CC4987" w:rsidRDefault="00A82D62">
            <w:pPr>
              <w:ind w:left="-84" w:right="-84"/>
            </w:pPr>
            <w:r>
              <w:rPr>
                <w:sz w:val="22"/>
              </w:rPr>
              <w:t>05.20/42.000</w:t>
            </w:r>
          </w:p>
        </w:tc>
        <w:tc>
          <w:tcPr>
            <w:tcW w:w="870" w:type="pct"/>
          </w:tcPr>
          <w:p w14:paraId="0483681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403E129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10742-71</w:t>
            </w:r>
          </w:p>
        </w:tc>
        <w:tc>
          <w:tcPr>
            <w:tcW w:w="730" w:type="pct"/>
            <w:vMerge w:val="restart"/>
          </w:tcPr>
          <w:p w14:paraId="285B7CC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CE9CEF" w14:textId="77777777" w:rsidR="00CC4987" w:rsidRDefault="00CC4987">
            <w:pPr>
              <w:ind w:left="-84" w:right="-84"/>
            </w:pPr>
          </w:p>
        </w:tc>
      </w:tr>
      <w:tr w:rsidR="00CC4987" w14:paraId="04AD7CB5" w14:textId="77777777">
        <w:tc>
          <w:tcPr>
            <w:tcW w:w="290" w:type="pct"/>
          </w:tcPr>
          <w:p w14:paraId="5B9A1342" w14:textId="77777777" w:rsidR="00CC4987" w:rsidRDefault="00A82D62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0E1AAA9" w14:textId="77777777" w:rsidR="00CC4987" w:rsidRDefault="00CC4987"/>
        </w:tc>
        <w:tc>
          <w:tcPr>
            <w:tcW w:w="530" w:type="pct"/>
            <w:vMerge w:val="restart"/>
          </w:tcPr>
          <w:p w14:paraId="2C5CED83" w14:textId="77777777" w:rsidR="00CC4987" w:rsidRDefault="00A82D62">
            <w:pPr>
              <w:ind w:left="-84" w:right="-84"/>
            </w:pPr>
            <w:r>
              <w:rPr>
                <w:sz w:val="22"/>
              </w:rPr>
              <w:t>05.20/08.052</w:t>
            </w:r>
          </w:p>
        </w:tc>
        <w:tc>
          <w:tcPr>
            <w:tcW w:w="870" w:type="pct"/>
          </w:tcPr>
          <w:p w14:paraId="0410857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08DC2B8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11014-2001;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33503-2015 (ISO 11722:2013, ISO 5068-2:2007);</w:t>
            </w:r>
            <w:r>
              <w:rPr>
                <w:sz w:val="22"/>
              </w:rPr>
              <w:br/>
              <w:t>СТБ 2538-2018 (ГОСТ Р 52911-2013)</w:t>
            </w:r>
          </w:p>
        </w:tc>
        <w:tc>
          <w:tcPr>
            <w:tcW w:w="730" w:type="pct"/>
            <w:vMerge/>
          </w:tcPr>
          <w:p w14:paraId="017D931D" w14:textId="77777777" w:rsidR="00CC4987" w:rsidRDefault="00CC4987"/>
        </w:tc>
        <w:tc>
          <w:tcPr>
            <w:tcW w:w="815" w:type="pct"/>
            <w:vMerge/>
          </w:tcPr>
          <w:p w14:paraId="49816932" w14:textId="77777777" w:rsidR="00CC4987" w:rsidRDefault="00CC4987"/>
        </w:tc>
      </w:tr>
      <w:tr w:rsidR="00CC4987" w14:paraId="4FE2FC19" w14:textId="77777777">
        <w:tc>
          <w:tcPr>
            <w:tcW w:w="290" w:type="pct"/>
          </w:tcPr>
          <w:p w14:paraId="0E95ED05" w14:textId="77777777" w:rsidR="00CC4987" w:rsidRDefault="00A82D62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8B29450" w14:textId="77777777" w:rsidR="00CC4987" w:rsidRDefault="00CC4987"/>
        </w:tc>
        <w:tc>
          <w:tcPr>
            <w:tcW w:w="530" w:type="pct"/>
            <w:vMerge/>
          </w:tcPr>
          <w:p w14:paraId="65F07D14" w14:textId="77777777" w:rsidR="00CC4987" w:rsidRDefault="00CC4987"/>
        </w:tc>
        <w:tc>
          <w:tcPr>
            <w:tcW w:w="870" w:type="pct"/>
          </w:tcPr>
          <w:p w14:paraId="55FB550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5FB16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/>
          </w:tcPr>
          <w:p w14:paraId="2CA5096A" w14:textId="77777777" w:rsidR="00CC4987" w:rsidRDefault="00CC4987"/>
        </w:tc>
        <w:tc>
          <w:tcPr>
            <w:tcW w:w="815" w:type="pct"/>
            <w:vMerge/>
          </w:tcPr>
          <w:p w14:paraId="5266E16D" w14:textId="77777777" w:rsidR="00CC4987" w:rsidRDefault="00CC4987"/>
        </w:tc>
      </w:tr>
      <w:tr w:rsidR="00CC4987" w14:paraId="4A0792AF" w14:textId="77777777">
        <w:tc>
          <w:tcPr>
            <w:tcW w:w="290" w:type="pct"/>
          </w:tcPr>
          <w:p w14:paraId="51EE1B54" w14:textId="77777777" w:rsidR="00CC4987" w:rsidRDefault="00A82D62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69B53F6" w14:textId="77777777" w:rsidR="00CC4987" w:rsidRDefault="00CC4987"/>
        </w:tc>
        <w:tc>
          <w:tcPr>
            <w:tcW w:w="530" w:type="pct"/>
            <w:vMerge/>
          </w:tcPr>
          <w:p w14:paraId="7FF0D42A" w14:textId="77777777" w:rsidR="00CC4987" w:rsidRDefault="00CC4987"/>
        </w:tc>
        <w:tc>
          <w:tcPr>
            <w:tcW w:w="870" w:type="pct"/>
          </w:tcPr>
          <w:p w14:paraId="55083A4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Выход летучих веществ</w:t>
            </w:r>
          </w:p>
        </w:tc>
        <w:tc>
          <w:tcPr>
            <w:tcW w:w="1070" w:type="pct"/>
          </w:tcPr>
          <w:p w14:paraId="37AFB82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6B37FF76" w14:textId="77777777" w:rsidR="00CC4987" w:rsidRDefault="00CC4987"/>
        </w:tc>
        <w:tc>
          <w:tcPr>
            <w:tcW w:w="815" w:type="pct"/>
            <w:vMerge/>
          </w:tcPr>
          <w:p w14:paraId="5E504F85" w14:textId="77777777" w:rsidR="00CC4987" w:rsidRDefault="00CC4987"/>
        </w:tc>
      </w:tr>
      <w:tr w:rsidR="00CC4987" w14:paraId="5782D519" w14:textId="77777777">
        <w:tc>
          <w:tcPr>
            <w:tcW w:w="290" w:type="pct"/>
          </w:tcPr>
          <w:p w14:paraId="1F9316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8D6A8F2" w14:textId="77777777" w:rsidR="00CC4987" w:rsidRDefault="00CC4987"/>
        </w:tc>
        <w:tc>
          <w:tcPr>
            <w:tcW w:w="530" w:type="pct"/>
          </w:tcPr>
          <w:p w14:paraId="0E1C430E" w14:textId="77777777" w:rsidR="00CC4987" w:rsidRDefault="00A82D62">
            <w:pPr>
              <w:ind w:left="-84" w:right="-84"/>
            </w:pPr>
            <w:r>
              <w:rPr>
                <w:sz w:val="22"/>
              </w:rPr>
              <w:t>05.20/34.066</w:t>
            </w:r>
          </w:p>
        </w:tc>
        <w:tc>
          <w:tcPr>
            <w:tcW w:w="870" w:type="pct"/>
          </w:tcPr>
          <w:p w14:paraId="6D451C3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Высшая теплота сгорания, низшая теплота сгорания</w:t>
            </w:r>
          </w:p>
        </w:tc>
        <w:tc>
          <w:tcPr>
            <w:tcW w:w="1070" w:type="pct"/>
          </w:tcPr>
          <w:p w14:paraId="0F5869A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4DDA3FA7" w14:textId="77777777" w:rsidR="00CC4987" w:rsidRDefault="00CC4987"/>
        </w:tc>
        <w:tc>
          <w:tcPr>
            <w:tcW w:w="815" w:type="pct"/>
            <w:vMerge/>
          </w:tcPr>
          <w:p w14:paraId="48C8B98B" w14:textId="77777777" w:rsidR="00CC4987" w:rsidRDefault="00CC4987"/>
        </w:tc>
      </w:tr>
      <w:tr w:rsidR="00CC4987" w14:paraId="451FBFEC" w14:textId="77777777">
        <w:trPr>
          <w:trHeight w:val="230"/>
        </w:trPr>
        <w:tc>
          <w:tcPr>
            <w:tcW w:w="290" w:type="pct"/>
            <w:vMerge w:val="restart"/>
          </w:tcPr>
          <w:p w14:paraId="5136047C" w14:textId="77777777" w:rsidR="00CC4987" w:rsidRDefault="00A82D62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2056F22C" w14:textId="77777777" w:rsidR="00CC4987" w:rsidRDefault="00CC4987"/>
        </w:tc>
        <w:tc>
          <w:tcPr>
            <w:tcW w:w="530" w:type="pct"/>
            <w:vMerge w:val="restart"/>
          </w:tcPr>
          <w:p w14:paraId="429555C1" w14:textId="77777777" w:rsidR="00CC4987" w:rsidRDefault="00A82D62">
            <w:pPr>
              <w:ind w:left="-84" w:right="-84"/>
            </w:pPr>
            <w:r>
              <w:rPr>
                <w:sz w:val="22"/>
              </w:rPr>
              <w:t>05.20/08.052</w:t>
            </w:r>
          </w:p>
        </w:tc>
        <w:tc>
          <w:tcPr>
            <w:tcW w:w="870" w:type="pct"/>
            <w:vMerge w:val="restart"/>
          </w:tcPr>
          <w:p w14:paraId="7607A9C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Общая сера</w:t>
            </w:r>
          </w:p>
        </w:tc>
        <w:tc>
          <w:tcPr>
            <w:tcW w:w="1070" w:type="pct"/>
            <w:vMerge w:val="restart"/>
          </w:tcPr>
          <w:p w14:paraId="1F09EB6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5A987E4C" w14:textId="77777777" w:rsidR="00CC4987" w:rsidRDefault="00CC4987"/>
        </w:tc>
        <w:tc>
          <w:tcPr>
            <w:tcW w:w="815" w:type="pct"/>
            <w:vMerge/>
          </w:tcPr>
          <w:p w14:paraId="27320613" w14:textId="77777777" w:rsidR="00CC4987" w:rsidRDefault="00CC4987"/>
        </w:tc>
      </w:tr>
      <w:tr w:rsidR="00CC4987" w14:paraId="0A3A8374" w14:textId="77777777">
        <w:tc>
          <w:tcPr>
            <w:tcW w:w="290" w:type="pct"/>
          </w:tcPr>
          <w:p w14:paraId="6E12A356" w14:textId="77777777" w:rsidR="00CC4987" w:rsidRDefault="00A82D6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C111BF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Брикеты топливные на основе торфа</w:t>
            </w:r>
          </w:p>
        </w:tc>
        <w:tc>
          <w:tcPr>
            <w:tcW w:w="530" w:type="pct"/>
          </w:tcPr>
          <w:p w14:paraId="1769D694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5259A01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535E7DC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6B0BE75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B73A0B" w14:textId="77777777" w:rsidR="00CC4987" w:rsidRDefault="00CC4987">
            <w:pPr>
              <w:ind w:left="-84" w:right="-84"/>
            </w:pPr>
          </w:p>
        </w:tc>
      </w:tr>
      <w:tr w:rsidR="00CC4987" w14:paraId="1288F930" w14:textId="77777777">
        <w:tc>
          <w:tcPr>
            <w:tcW w:w="290" w:type="pct"/>
          </w:tcPr>
          <w:p w14:paraId="01D1A940" w14:textId="77777777" w:rsidR="00CC4987" w:rsidRDefault="00A82D62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356A0E3" w14:textId="77777777" w:rsidR="00CC4987" w:rsidRDefault="00CC4987"/>
        </w:tc>
        <w:tc>
          <w:tcPr>
            <w:tcW w:w="530" w:type="pct"/>
            <w:vMerge w:val="restart"/>
          </w:tcPr>
          <w:p w14:paraId="0D671D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7F1089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4E26A6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2042-2010 п.6</w:t>
            </w:r>
          </w:p>
        </w:tc>
        <w:tc>
          <w:tcPr>
            <w:tcW w:w="730" w:type="pct"/>
            <w:vMerge/>
          </w:tcPr>
          <w:p w14:paraId="7D1804EB" w14:textId="77777777" w:rsidR="00CC4987" w:rsidRDefault="00CC4987"/>
        </w:tc>
        <w:tc>
          <w:tcPr>
            <w:tcW w:w="815" w:type="pct"/>
            <w:vMerge/>
          </w:tcPr>
          <w:p w14:paraId="1D81AAFA" w14:textId="77777777" w:rsidR="00CC4987" w:rsidRDefault="00CC4987"/>
        </w:tc>
      </w:tr>
      <w:tr w:rsidR="00CC4987" w14:paraId="565DE572" w14:textId="77777777">
        <w:tc>
          <w:tcPr>
            <w:tcW w:w="290" w:type="pct"/>
          </w:tcPr>
          <w:p w14:paraId="2BCC5B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9CD55BD" w14:textId="77777777" w:rsidR="00CC4987" w:rsidRDefault="00CC4987"/>
        </w:tc>
        <w:tc>
          <w:tcPr>
            <w:tcW w:w="530" w:type="pct"/>
            <w:vMerge/>
          </w:tcPr>
          <w:p w14:paraId="355F1BF6" w14:textId="77777777" w:rsidR="00CC4987" w:rsidRDefault="00CC4987"/>
        </w:tc>
        <w:tc>
          <w:tcPr>
            <w:tcW w:w="870" w:type="pct"/>
          </w:tcPr>
          <w:p w14:paraId="1CC0803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0037B4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2042-2010 п.7</w:t>
            </w:r>
          </w:p>
        </w:tc>
        <w:tc>
          <w:tcPr>
            <w:tcW w:w="730" w:type="pct"/>
            <w:vMerge/>
          </w:tcPr>
          <w:p w14:paraId="409CF63C" w14:textId="77777777" w:rsidR="00CC4987" w:rsidRDefault="00CC4987"/>
        </w:tc>
        <w:tc>
          <w:tcPr>
            <w:tcW w:w="815" w:type="pct"/>
            <w:vMerge/>
          </w:tcPr>
          <w:p w14:paraId="609F326A" w14:textId="77777777" w:rsidR="00CC4987" w:rsidRDefault="00CC4987"/>
        </w:tc>
      </w:tr>
      <w:tr w:rsidR="00CC4987" w14:paraId="7975F778" w14:textId="77777777">
        <w:trPr>
          <w:trHeight w:val="230"/>
        </w:trPr>
        <w:tc>
          <w:tcPr>
            <w:tcW w:w="290" w:type="pct"/>
            <w:vMerge w:val="restart"/>
          </w:tcPr>
          <w:p w14:paraId="6B38378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6B82710" w14:textId="77777777" w:rsidR="00CC4987" w:rsidRDefault="00CC4987"/>
        </w:tc>
        <w:tc>
          <w:tcPr>
            <w:tcW w:w="530" w:type="pct"/>
            <w:vMerge w:val="restart"/>
          </w:tcPr>
          <w:p w14:paraId="41BF80F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19.20/34.066</w:t>
            </w:r>
          </w:p>
        </w:tc>
        <w:tc>
          <w:tcPr>
            <w:tcW w:w="870" w:type="pct"/>
            <w:vMerge w:val="restart"/>
          </w:tcPr>
          <w:p w14:paraId="6AC3F3C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Высшая теплота сгорания, низшая теплота сгорания</w:t>
            </w:r>
          </w:p>
        </w:tc>
        <w:tc>
          <w:tcPr>
            <w:tcW w:w="1070" w:type="pct"/>
            <w:vMerge w:val="restart"/>
          </w:tcPr>
          <w:p w14:paraId="7A6CD86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147-2013 (ISO 1928:2009);</w:t>
            </w:r>
            <w:r>
              <w:rPr>
                <w:sz w:val="22"/>
              </w:rPr>
              <w:br/>
              <w:t>СТБ 1919-2008 п.8.8</w:t>
            </w:r>
          </w:p>
        </w:tc>
        <w:tc>
          <w:tcPr>
            <w:tcW w:w="730" w:type="pct"/>
            <w:vMerge/>
          </w:tcPr>
          <w:p w14:paraId="3CB72549" w14:textId="77777777" w:rsidR="00CC4987" w:rsidRDefault="00CC4987"/>
        </w:tc>
        <w:tc>
          <w:tcPr>
            <w:tcW w:w="815" w:type="pct"/>
            <w:vMerge/>
          </w:tcPr>
          <w:p w14:paraId="591E4626" w14:textId="77777777" w:rsidR="00CC4987" w:rsidRDefault="00CC4987"/>
        </w:tc>
      </w:tr>
      <w:tr w:rsidR="00CC4987" w14:paraId="4B5E6F4E" w14:textId="77777777">
        <w:tc>
          <w:tcPr>
            <w:tcW w:w="290" w:type="pct"/>
          </w:tcPr>
          <w:p w14:paraId="3DA3A45D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11.1*</w:t>
            </w:r>
          </w:p>
        </w:tc>
        <w:tc>
          <w:tcPr>
            <w:tcW w:w="680" w:type="pct"/>
            <w:vMerge w:val="restart"/>
          </w:tcPr>
          <w:p w14:paraId="49E561A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Сырье, добавки, материалы для производства цемента, строительной извести, мела молотого для производства комбикормов и др.</w:t>
            </w:r>
          </w:p>
        </w:tc>
        <w:tc>
          <w:tcPr>
            <w:tcW w:w="530" w:type="pct"/>
          </w:tcPr>
          <w:p w14:paraId="7FE0CDCF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08.11/08.052, 08.99/08.052</w:t>
            </w:r>
          </w:p>
        </w:tc>
        <w:tc>
          <w:tcPr>
            <w:tcW w:w="870" w:type="pct"/>
          </w:tcPr>
          <w:p w14:paraId="6E44859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5C5FAC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3594.11-93;</w:t>
            </w:r>
            <w:r>
              <w:rPr>
                <w:sz w:val="22"/>
              </w:rPr>
              <w:br/>
              <w:t>ГОСТ 8269.0-2025 п.4.18 ⁴;</w:t>
            </w:r>
            <w:r>
              <w:rPr>
                <w:sz w:val="22"/>
              </w:rPr>
              <w:br/>
              <w:t>ГОСТ 8269.0-97</w:t>
            </w:r>
          </w:p>
        </w:tc>
        <w:tc>
          <w:tcPr>
            <w:tcW w:w="730" w:type="pct"/>
            <w:vMerge w:val="restart"/>
          </w:tcPr>
          <w:p w14:paraId="27316C3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1088D7" w14:textId="77777777" w:rsidR="00CC4987" w:rsidRDefault="00CC4987">
            <w:pPr>
              <w:ind w:left="-84" w:right="-84"/>
            </w:pPr>
          </w:p>
        </w:tc>
      </w:tr>
      <w:tr w:rsidR="00CC4987" w14:paraId="3114E5C9" w14:textId="77777777">
        <w:tc>
          <w:tcPr>
            <w:tcW w:w="290" w:type="pct"/>
          </w:tcPr>
          <w:p w14:paraId="00E0DCF4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D893968" w14:textId="77777777" w:rsidR="00CC4987" w:rsidRDefault="00CC4987"/>
        </w:tc>
        <w:tc>
          <w:tcPr>
            <w:tcW w:w="530" w:type="pct"/>
            <w:vMerge w:val="restart"/>
          </w:tcPr>
          <w:p w14:paraId="246C3089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08.11/08.149, 08.99/08.149</w:t>
            </w:r>
          </w:p>
        </w:tc>
        <w:tc>
          <w:tcPr>
            <w:tcW w:w="870" w:type="pct"/>
          </w:tcPr>
          <w:p w14:paraId="658ED055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 (CaCO3+MgCO3)</w:t>
            </w:r>
          </w:p>
        </w:tc>
        <w:tc>
          <w:tcPr>
            <w:tcW w:w="1070" w:type="pct"/>
          </w:tcPr>
          <w:p w14:paraId="32DB418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1285-2001 Приложение А</w:t>
            </w:r>
          </w:p>
        </w:tc>
        <w:tc>
          <w:tcPr>
            <w:tcW w:w="730" w:type="pct"/>
            <w:vMerge/>
          </w:tcPr>
          <w:p w14:paraId="206E4438" w14:textId="77777777" w:rsidR="00CC4987" w:rsidRDefault="00CC4987"/>
        </w:tc>
        <w:tc>
          <w:tcPr>
            <w:tcW w:w="815" w:type="pct"/>
            <w:vMerge/>
          </w:tcPr>
          <w:p w14:paraId="413BE033" w14:textId="77777777" w:rsidR="00CC4987" w:rsidRDefault="00CC4987"/>
        </w:tc>
      </w:tr>
      <w:tr w:rsidR="00CC4987" w14:paraId="72AB356A" w14:textId="77777777">
        <w:tc>
          <w:tcPr>
            <w:tcW w:w="290" w:type="pct"/>
          </w:tcPr>
          <w:p w14:paraId="09C02105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ABF7DDB" w14:textId="77777777" w:rsidR="00CC4987" w:rsidRDefault="00CC4987"/>
        </w:tc>
        <w:tc>
          <w:tcPr>
            <w:tcW w:w="530" w:type="pct"/>
            <w:vMerge/>
          </w:tcPr>
          <w:p w14:paraId="0F4C0783" w14:textId="77777777" w:rsidR="00CC4987" w:rsidRDefault="00CC4987"/>
        </w:tc>
        <w:tc>
          <w:tcPr>
            <w:tcW w:w="870" w:type="pct"/>
          </w:tcPr>
          <w:p w14:paraId="72C8F4F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карбоната кальция (CaCO3) и карбоната магния (MgCO3)</w:t>
            </w:r>
          </w:p>
        </w:tc>
        <w:tc>
          <w:tcPr>
            <w:tcW w:w="1070" w:type="pct"/>
          </w:tcPr>
          <w:p w14:paraId="226AB9C5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1285-2001 Приложение Б</w:t>
            </w:r>
          </w:p>
        </w:tc>
        <w:tc>
          <w:tcPr>
            <w:tcW w:w="730" w:type="pct"/>
            <w:vMerge/>
          </w:tcPr>
          <w:p w14:paraId="73656ECA" w14:textId="77777777" w:rsidR="00CC4987" w:rsidRDefault="00CC4987"/>
        </w:tc>
        <w:tc>
          <w:tcPr>
            <w:tcW w:w="815" w:type="pct"/>
            <w:vMerge/>
          </w:tcPr>
          <w:p w14:paraId="15582C61" w14:textId="77777777" w:rsidR="00CC4987" w:rsidRDefault="00CC4987"/>
        </w:tc>
      </w:tr>
      <w:tr w:rsidR="00CC4987" w14:paraId="2A64D8B8" w14:textId="77777777">
        <w:tc>
          <w:tcPr>
            <w:tcW w:w="290" w:type="pct"/>
          </w:tcPr>
          <w:p w14:paraId="2D2D1BD8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691FC85" w14:textId="77777777" w:rsidR="00CC4987" w:rsidRDefault="00CC4987"/>
        </w:tc>
        <w:tc>
          <w:tcPr>
            <w:tcW w:w="530" w:type="pct"/>
          </w:tcPr>
          <w:p w14:paraId="199145FF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08.11/08.052, 08.99/08.052</w:t>
            </w:r>
          </w:p>
        </w:tc>
        <w:tc>
          <w:tcPr>
            <w:tcW w:w="870" w:type="pct"/>
          </w:tcPr>
          <w:p w14:paraId="75370CA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5BECFAF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2D63EA0F" w14:textId="77777777" w:rsidR="00CC4987" w:rsidRDefault="00CC4987"/>
        </w:tc>
        <w:tc>
          <w:tcPr>
            <w:tcW w:w="815" w:type="pct"/>
            <w:vMerge/>
          </w:tcPr>
          <w:p w14:paraId="6D171A9D" w14:textId="77777777" w:rsidR="00CC4987" w:rsidRDefault="00CC4987"/>
        </w:tc>
      </w:tr>
      <w:tr w:rsidR="00CC4987" w14:paraId="509E1474" w14:textId="77777777">
        <w:tc>
          <w:tcPr>
            <w:tcW w:w="290" w:type="pct"/>
          </w:tcPr>
          <w:p w14:paraId="79DAE308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5D44A217" w14:textId="77777777" w:rsidR="00CC4987" w:rsidRDefault="00CC4987"/>
        </w:tc>
        <w:tc>
          <w:tcPr>
            <w:tcW w:w="530" w:type="pct"/>
          </w:tcPr>
          <w:p w14:paraId="2D0B33AF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08.11/08.156, 08.99/08.156</w:t>
            </w:r>
          </w:p>
        </w:tc>
        <w:tc>
          <w:tcPr>
            <w:tcW w:w="870" w:type="pct"/>
          </w:tcPr>
          <w:p w14:paraId="21CA868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кремния (SiO2)</w:t>
            </w:r>
          </w:p>
        </w:tc>
        <w:tc>
          <w:tcPr>
            <w:tcW w:w="1070" w:type="pct"/>
          </w:tcPr>
          <w:p w14:paraId="7198E87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9.5;</w:t>
            </w:r>
            <w:r>
              <w:rPr>
                <w:sz w:val="22"/>
              </w:rPr>
              <w:br/>
              <w:t>ГОСТ 5382-2019 п.9.4</w:t>
            </w:r>
          </w:p>
        </w:tc>
        <w:tc>
          <w:tcPr>
            <w:tcW w:w="730" w:type="pct"/>
            <w:vMerge/>
          </w:tcPr>
          <w:p w14:paraId="121A6F14" w14:textId="77777777" w:rsidR="00CC4987" w:rsidRDefault="00CC4987"/>
        </w:tc>
        <w:tc>
          <w:tcPr>
            <w:tcW w:w="815" w:type="pct"/>
            <w:vMerge/>
          </w:tcPr>
          <w:p w14:paraId="1B2409F1" w14:textId="77777777" w:rsidR="00CC4987" w:rsidRDefault="00CC4987"/>
        </w:tc>
      </w:tr>
      <w:tr w:rsidR="00CC4987" w14:paraId="742316F6" w14:textId="77777777">
        <w:tc>
          <w:tcPr>
            <w:tcW w:w="290" w:type="pct"/>
          </w:tcPr>
          <w:p w14:paraId="5B837EE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5EA953AA" w14:textId="77777777" w:rsidR="00CC4987" w:rsidRDefault="00CC4987"/>
        </w:tc>
        <w:tc>
          <w:tcPr>
            <w:tcW w:w="530" w:type="pct"/>
          </w:tcPr>
          <w:p w14:paraId="20FB8D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08.11/08.149, 08.99/08.149</w:t>
            </w:r>
          </w:p>
        </w:tc>
        <w:tc>
          <w:tcPr>
            <w:tcW w:w="870" w:type="pct"/>
          </w:tcPr>
          <w:p w14:paraId="6D6F70A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кальция (CaO)</w:t>
            </w:r>
          </w:p>
        </w:tc>
        <w:tc>
          <w:tcPr>
            <w:tcW w:w="1070" w:type="pct"/>
          </w:tcPr>
          <w:p w14:paraId="6742007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п.10.2</w:t>
            </w:r>
          </w:p>
        </w:tc>
        <w:tc>
          <w:tcPr>
            <w:tcW w:w="730" w:type="pct"/>
            <w:vMerge/>
          </w:tcPr>
          <w:p w14:paraId="6A181BC2" w14:textId="77777777" w:rsidR="00CC4987" w:rsidRDefault="00CC4987"/>
        </w:tc>
        <w:tc>
          <w:tcPr>
            <w:tcW w:w="815" w:type="pct"/>
            <w:vMerge/>
          </w:tcPr>
          <w:p w14:paraId="39EDD577" w14:textId="77777777" w:rsidR="00CC4987" w:rsidRDefault="00CC4987"/>
        </w:tc>
      </w:tr>
      <w:tr w:rsidR="00CC4987" w14:paraId="7F95DCE8" w14:textId="77777777">
        <w:tc>
          <w:tcPr>
            <w:tcW w:w="290" w:type="pct"/>
          </w:tcPr>
          <w:p w14:paraId="0134C851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60F58319" w14:textId="77777777" w:rsidR="00CC4987" w:rsidRDefault="00CC4987"/>
        </w:tc>
        <w:tc>
          <w:tcPr>
            <w:tcW w:w="530" w:type="pct"/>
            <w:vMerge w:val="restart"/>
          </w:tcPr>
          <w:p w14:paraId="45B32E59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08.11/08.156, 08.99/08.156</w:t>
            </w:r>
          </w:p>
        </w:tc>
        <w:tc>
          <w:tcPr>
            <w:tcW w:w="870" w:type="pct"/>
          </w:tcPr>
          <w:p w14:paraId="0605F09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</w:tcPr>
          <w:p w14:paraId="2CEB85A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62744039" w14:textId="77777777" w:rsidR="00CC4987" w:rsidRDefault="00CC4987"/>
        </w:tc>
        <w:tc>
          <w:tcPr>
            <w:tcW w:w="815" w:type="pct"/>
            <w:vMerge/>
          </w:tcPr>
          <w:p w14:paraId="20D0A6A5" w14:textId="77777777" w:rsidR="00CC4987" w:rsidRDefault="00CC4987"/>
        </w:tc>
      </w:tr>
      <w:tr w:rsidR="00CC4987" w14:paraId="23D7CA60" w14:textId="77777777">
        <w:tc>
          <w:tcPr>
            <w:tcW w:w="290" w:type="pct"/>
          </w:tcPr>
          <w:p w14:paraId="3348AFBC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068A9817" w14:textId="77777777" w:rsidR="00CC4987" w:rsidRDefault="00CC4987"/>
        </w:tc>
        <w:tc>
          <w:tcPr>
            <w:tcW w:w="530" w:type="pct"/>
            <w:vMerge/>
          </w:tcPr>
          <w:p w14:paraId="0DF96733" w14:textId="77777777" w:rsidR="00CC4987" w:rsidRDefault="00CC4987"/>
        </w:tc>
        <w:tc>
          <w:tcPr>
            <w:tcW w:w="870" w:type="pct"/>
          </w:tcPr>
          <w:p w14:paraId="33F8D5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железа (Fe2O3)</w:t>
            </w:r>
          </w:p>
        </w:tc>
        <w:tc>
          <w:tcPr>
            <w:tcW w:w="1070" w:type="pct"/>
          </w:tcPr>
          <w:p w14:paraId="6C322E7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п.11.2;</w:t>
            </w:r>
            <w:r>
              <w:rPr>
                <w:sz w:val="22"/>
              </w:rPr>
              <w:br/>
              <w:t>ГОСТ 5382-2019 п.11.4</w:t>
            </w:r>
          </w:p>
        </w:tc>
        <w:tc>
          <w:tcPr>
            <w:tcW w:w="730" w:type="pct"/>
            <w:vMerge/>
          </w:tcPr>
          <w:p w14:paraId="5C2CA21B" w14:textId="77777777" w:rsidR="00CC4987" w:rsidRDefault="00CC4987"/>
        </w:tc>
        <w:tc>
          <w:tcPr>
            <w:tcW w:w="815" w:type="pct"/>
            <w:vMerge/>
          </w:tcPr>
          <w:p w14:paraId="3753C5CB" w14:textId="77777777" w:rsidR="00CC4987" w:rsidRDefault="00CC4987"/>
        </w:tc>
      </w:tr>
      <w:tr w:rsidR="00CC4987" w14:paraId="56D6F7B7" w14:textId="77777777">
        <w:tc>
          <w:tcPr>
            <w:tcW w:w="290" w:type="pct"/>
          </w:tcPr>
          <w:p w14:paraId="287B7F3F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24CD5A79" w14:textId="77777777" w:rsidR="00CC4987" w:rsidRDefault="00CC4987"/>
        </w:tc>
        <w:tc>
          <w:tcPr>
            <w:tcW w:w="530" w:type="pct"/>
            <w:vMerge/>
          </w:tcPr>
          <w:p w14:paraId="75148B7A" w14:textId="77777777" w:rsidR="00CC4987" w:rsidRDefault="00CC4987"/>
        </w:tc>
        <w:tc>
          <w:tcPr>
            <w:tcW w:w="870" w:type="pct"/>
          </w:tcPr>
          <w:p w14:paraId="3037B80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алюминия (Al2O3)</w:t>
            </w:r>
          </w:p>
        </w:tc>
        <w:tc>
          <w:tcPr>
            <w:tcW w:w="1070" w:type="pct"/>
          </w:tcPr>
          <w:p w14:paraId="649B2C1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п.12.3</w:t>
            </w:r>
          </w:p>
        </w:tc>
        <w:tc>
          <w:tcPr>
            <w:tcW w:w="730" w:type="pct"/>
            <w:vMerge/>
          </w:tcPr>
          <w:p w14:paraId="2FF883B8" w14:textId="77777777" w:rsidR="00CC4987" w:rsidRDefault="00CC4987"/>
        </w:tc>
        <w:tc>
          <w:tcPr>
            <w:tcW w:w="815" w:type="pct"/>
            <w:vMerge/>
          </w:tcPr>
          <w:p w14:paraId="6BE1F73E" w14:textId="77777777" w:rsidR="00CC4987" w:rsidRDefault="00CC4987"/>
        </w:tc>
      </w:tr>
      <w:tr w:rsidR="00CC4987" w14:paraId="2FE87235" w14:textId="77777777">
        <w:tc>
          <w:tcPr>
            <w:tcW w:w="290" w:type="pct"/>
          </w:tcPr>
          <w:p w14:paraId="0FE9FA6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1E39045C" w14:textId="77777777" w:rsidR="00CC4987" w:rsidRDefault="00CC4987"/>
        </w:tc>
        <w:tc>
          <w:tcPr>
            <w:tcW w:w="530" w:type="pct"/>
            <w:vMerge/>
          </w:tcPr>
          <w:p w14:paraId="0C691252" w14:textId="77777777" w:rsidR="00CC4987" w:rsidRDefault="00CC4987"/>
        </w:tc>
        <w:tc>
          <w:tcPr>
            <w:tcW w:w="870" w:type="pct"/>
          </w:tcPr>
          <w:p w14:paraId="35F07F8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калия (K2O), содержание оксида натрия (Na2O), содержание щелочных оксидов R2O в пересчете на Na2O</w:t>
            </w:r>
          </w:p>
        </w:tc>
        <w:tc>
          <w:tcPr>
            <w:tcW w:w="1070" w:type="pct"/>
          </w:tcPr>
          <w:p w14:paraId="6659FAB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15.2</w:t>
            </w:r>
          </w:p>
        </w:tc>
        <w:tc>
          <w:tcPr>
            <w:tcW w:w="730" w:type="pct"/>
            <w:vMerge/>
          </w:tcPr>
          <w:p w14:paraId="24F35A87" w14:textId="77777777" w:rsidR="00CC4987" w:rsidRDefault="00CC4987"/>
        </w:tc>
        <w:tc>
          <w:tcPr>
            <w:tcW w:w="815" w:type="pct"/>
            <w:vMerge/>
          </w:tcPr>
          <w:p w14:paraId="26E4BB0C" w14:textId="77777777" w:rsidR="00CC4987" w:rsidRDefault="00CC4987"/>
        </w:tc>
      </w:tr>
      <w:tr w:rsidR="00CC4987" w14:paraId="67776DFC" w14:textId="77777777">
        <w:trPr>
          <w:trHeight w:val="230"/>
        </w:trPr>
        <w:tc>
          <w:tcPr>
            <w:tcW w:w="290" w:type="pct"/>
            <w:vMerge w:val="restart"/>
          </w:tcPr>
          <w:p w14:paraId="037233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4F322DFA" w14:textId="77777777" w:rsidR="00CC4987" w:rsidRDefault="00CC4987"/>
        </w:tc>
        <w:tc>
          <w:tcPr>
            <w:tcW w:w="530" w:type="pct"/>
            <w:vMerge w:val="restart"/>
          </w:tcPr>
          <w:p w14:paraId="531AAEE7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08.11/08.149, 08.99/08.149</w:t>
            </w:r>
          </w:p>
        </w:tc>
        <w:tc>
          <w:tcPr>
            <w:tcW w:w="870" w:type="pct"/>
            <w:vMerge w:val="restart"/>
          </w:tcPr>
          <w:p w14:paraId="41B4C10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хлор-иона Cl-</w:t>
            </w:r>
          </w:p>
        </w:tc>
        <w:tc>
          <w:tcPr>
            <w:tcW w:w="1070" w:type="pct"/>
            <w:vMerge w:val="restart"/>
          </w:tcPr>
          <w:p w14:paraId="4E5D7B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73678217" w14:textId="77777777" w:rsidR="00CC4987" w:rsidRDefault="00CC4987"/>
        </w:tc>
        <w:tc>
          <w:tcPr>
            <w:tcW w:w="815" w:type="pct"/>
            <w:vMerge/>
          </w:tcPr>
          <w:p w14:paraId="64F6B480" w14:textId="77777777" w:rsidR="00CC4987" w:rsidRDefault="00CC4987"/>
        </w:tc>
      </w:tr>
      <w:tr w:rsidR="00CC4987" w14:paraId="57305199" w14:textId="77777777">
        <w:tc>
          <w:tcPr>
            <w:tcW w:w="290" w:type="pct"/>
          </w:tcPr>
          <w:p w14:paraId="6BC3546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F8AF1C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</w:tcPr>
          <w:p w14:paraId="506A35D6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5A024B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BAD4F6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02CB2059" w14:textId="77777777" w:rsidR="00CC4987" w:rsidRDefault="00A82D62">
            <w:pPr>
              <w:ind w:left="-84" w:right="-84"/>
            </w:pPr>
            <w:r>
              <w:rPr>
                <w:sz w:val="22"/>
              </w:rPr>
              <w:t xml:space="preserve">ул. Юношеская, д.117, 213654, г. Костюковичи, Костюковичский </w:t>
            </w:r>
            <w:r>
              <w:rPr>
                <w:sz w:val="22"/>
              </w:rPr>
              <w:lastRenderedPageBreak/>
              <w:t>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A49D38" w14:textId="77777777" w:rsidR="00CC4987" w:rsidRDefault="00CC4987">
            <w:pPr>
              <w:ind w:left="-84" w:right="-84"/>
            </w:pPr>
          </w:p>
        </w:tc>
      </w:tr>
      <w:tr w:rsidR="00CC4987" w14:paraId="7671992E" w14:textId="77777777">
        <w:tc>
          <w:tcPr>
            <w:tcW w:w="290" w:type="pct"/>
          </w:tcPr>
          <w:p w14:paraId="73B74CC5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A091AE0" w14:textId="77777777" w:rsidR="00CC4987" w:rsidRDefault="00CC4987"/>
        </w:tc>
        <w:tc>
          <w:tcPr>
            <w:tcW w:w="530" w:type="pct"/>
          </w:tcPr>
          <w:p w14:paraId="2A58E036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08.12/08.156</w:t>
            </w:r>
          </w:p>
        </w:tc>
        <w:tc>
          <w:tcPr>
            <w:tcW w:w="870" w:type="pct"/>
          </w:tcPr>
          <w:p w14:paraId="2E9E53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кремния (SiO2)</w:t>
            </w:r>
          </w:p>
        </w:tc>
        <w:tc>
          <w:tcPr>
            <w:tcW w:w="1070" w:type="pct"/>
          </w:tcPr>
          <w:p w14:paraId="0AF563B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п.9.3</w:t>
            </w:r>
          </w:p>
        </w:tc>
        <w:tc>
          <w:tcPr>
            <w:tcW w:w="730" w:type="pct"/>
            <w:vMerge/>
          </w:tcPr>
          <w:p w14:paraId="02FE0DCA" w14:textId="77777777" w:rsidR="00CC4987" w:rsidRDefault="00CC4987"/>
        </w:tc>
        <w:tc>
          <w:tcPr>
            <w:tcW w:w="815" w:type="pct"/>
            <w:vMerge/>
          </w:tcPr>
          <w:p w14:paraId="6763B05C" w14:textId="77777777" w:rsidR="00CC4987" w:rsidRDefault="00CC4987"/>
        </w:tc>
      </w:tr>
      <w:tr w:rsidR="00CC4987" w14:paraId="5FE175E3" w14:textId="77777777">
        <w:tc>
          <w:tcPr>
            <w:tcW w:w="290" w:type="pct"/>
          </w:tcPr>
          <w:p w14:paraId="7F0E6FC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67E3C923" w14:textId="77777777" w:rsidR="00CC4987" w:rsidRDefault="00CC4987"/>
        </w:tc>
        <w:tc>
          <w:tcPr>
            <w:tcW w:w="530" w:type="pct"/>
          </w:tcPr>
          <w:p w14:paraId="28A83070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575701A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FE7D3D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3BB5B279" w14:textId="77777777" w:rsidR="00CC4987" w:rsidRDefault="00CC4987"/>
        </w:tc>
        <w:tc>
          <w:tcPr>
            <w:tcW w:w="815" w:type="pct"/>
            <w:vMerge/>
          </w:tcPr>
          <w:p w14:paraId="448C929D" w14:textId="77777777" w:rsidR="00CC4987" w:rsidRDefault="00CC4987"/>
        </w:tc>
      </w:tr>
      <w:tr w:rsidR="00CC4987" w14:paraId="38D4C6F3" w14:textId="77777777">
        <w:tc>
          <w:tcPr>
            <w:tcW w:w="290" w:type="pct"/>
          </w:tcPr>
          <w:p w14:paraId="67747209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680" w:type="pct"/>
            <w:vMerge/>
          </w:tcPr>
          <w:p w14:paraId="7947A4AC" w14:textId="77777777" w:rsidR="00CC4987" w:rsidRDefault="00CC4987"/>
        </w:tc>
        <w:tc>
          <w:tcPr>
            <w:tcW w:w="530" w:type="pct"/>
            <w:vMerge w:val="restart"/>
          </w:tcPr>
          <w:p w14:paraId="4C855FC8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3B85AE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283B17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513D38B7" w14:textId="77777777" w:rsidR="00CC4987" w:rsidRDefault="00CC4987"/>
        </w:tc>
        <w:tc>
          <w:tcPr>
            <w:tcW w:w="815" w:type="pct"/>
            <w:vMerge/>
          </w:tcPr>
          <w:p w14:paraId="34B5ADAE" w14:textId="77777777" w:rsidR="00CC4987" w:rsidRDefault="00CC4987"/>
        </w:tc>
      </w:tr>
      <w:tr w:rsidR="00CC4987" w14:paraId="2162E3F5" w14:textId="77777777">
        <w:tc>
          <w:tcPr>
            <w:tcW w:w="290" w:type="pct"/>
          </w:tcPr>
          <w:p w14:paraId="55E130D7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3B1B9CC5" w14:textId="77777777" w:rsidR="00CC4987" w:rsidRDefault="00CC4987"/>
        </w:tc>
        <w:tc>
          <w:tcPr>
            <w:tcW w:w="530" w:type="pct"/>
            <w:vMerge/>
          </w:tcPr>
          <w:p w14:paraId="2D5A044A" w14:textId="77777777" w:rsidR="00CC4987" w:rsidRDefault="00CC4987"/>
        </w:tc>
        <w:tc>
          <w:tcPr>
            <w:tcW w:w="870" w:type="pct"/>
          </w:tcPr>
          <w:p w14:paraId="716352B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0A69FDE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1F3EF185" w14:textId="77777777" w:rsidR="00CC4987" w:rsidRDefault="00CC4987"/>
        </w:tc>
        <w:tc>
          <w:tcPr>
            <w:tcW w:w="815" w:type="pct"/>
            <w:vMerge/>
          </w:tcPr>
          <w:p w14:paraId="4CC44A4A" w14:textId="77777777" w:rsidR="00CC4987" w:rsidRDefault="00CC4987"/>
        </w:tc>
      </w:tr>
      <w:tr w:rsidR="00CC4987" w14:paraId="1A35D4B5" w14:textId="77777777">
        <w:tc>
          <w:tcPr>
            <w:tcW w:w="290" w:type="pct"/>
          </w:tcPr>
          <w:p w14:paraId="69CFF722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A48B7FA" w14:textId="77777777" w:rsidR="00CC4987" w:rsidRDefault="00CC4987"/>
        </w:tc>
        <w:tc>
          <w:tcPr>
            <w:tcW w:w="530" w:type="pct"/>
            <w:vMerge/>
          </w:tcPr>
          <w:p w14:paraId="02C6EFDB" w14:textId="77777777" w:rsidR="00CC4987" w:rsidRDefault="00CC4987"/>
        </w:tc>
        <w:tc>
          <w:tcPr>
            <w:tcW w:w="870" w:type="pct"/>
          </w:tcPr>
          <w:p w14:paraId="24EC459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73702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3471A6D7" w14:textId="77777777" w:rsidR="00CC4987" w:rsidRDefault="00CC4987"/>
        </w:tc>
        <w:tc>
          <w:tcPr>
            <w:tcW w:w="815" w:type="pct"/>
            <w:vMerge/>
          </w:tcPr>
          <w:p w14:paraId="071A6232" w14:textId="77777777" w:rsidR="00CC4987" w:rsidRDefault="00CC4987"/>
        </w:tc>
      </w:tr>
      <w:tr w:rsidR="00CC4987" w14:paraId="67E53DFE" w14:textId="77777777">
        <w:tc>
          <w:tcPr>
            <w:tcW w:w="290" w:type="pct"/>
          </w:tcPr>
          <w:p w14:paraId="1E2DF49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640D9168" w14:textId="77777777" w:rsidR="00CC4987" w:rsidRDefault="00CC4987"/>
        </w:tc>
        <w:tc>
          <w:tcPr>
            <w:tcW w:w="530" w:type="pct"/>
            <w:vMerge/>
          </w:tcPr>
          <w:p w14:paraId="77903E56" w14:textId="77777777" w:rsidR="00CC4987" w:rsidRDefault="00CC4987"/>
        </w:tc>
        <w:tc>
          <w:tcPr>
            <w:tcW w:w="870" w:type="pct"/>
          </w:tcPr>
          <w:p w14:paraId="73B457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8838B8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98BFE07" w14:textId="77777777" w:rsidR="00CC4987" w:rsidRDefault="00CC4987"/>
        </w:tc>
        <w:tc>
          <w:tcPr>
            <w:tcW w:w="815" w:type="pct"/>
            <w:vMerge/>
          </w:tcPr>
          <w:p w14:paraId="2A9D196D" w14:textId="77777777" w:rsidR="00CC4987" w:rsidRDefault="00CC4987"/>
        </w:tc>
      </w:tr>
      <w:tr w:rsidR="00CC4987" w14:paraId="62B41C3F" w14:textId="77777777">
        <w:tc>
          <w:tcPr>
            <w:tcW w:w="290" w:type="pct"/>
          </w:tcPr>
          <w:p w14:paraId="608819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60466636" w14:textId="77777777" w:rsidR="00CC4987" w:rsidRDefault="00CC4987"/>
        </w:tc>
        <w:tc>
          <w:tcPr>
            <w:tcW w:w="530" w:type="pct"/>
            <w:vMerge/>
          </w:tcPr>
          <w:p w14:paraId="07CC205A" w14:textId="77777777" w:rsidR="00CC4987" w:rsidRDefault="00CC4987"/>
        </w:tc>
        <w:tc>
          <w:tcPr>
            <w:tcW w:w="870" w:type="pct"/>
          </w:tcPr>
          <w:p w14:paraId="3D01E46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0CA416B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п.8.2</w:t>
            </w:r>
          </w:p>
        </w:tc>
        <w:tc>
          <w:tcPr>
            <w:tcW w:w="730" w:type="pct"/>
            <w:vMerge/>
          </w:tcPr>
          <w:p w14:paraId="0E0929E7" w14:textId="77777777" w:rsidR="00CC4987" w:rsidRDefault="00CC4987"/>
        </w:tc>
        <w:tc>
          <w:tcPr>
            <w:tcW w:w="815" w:type="pct"/>
            <w:vMerge/>
          </w:tcPr>
          <w:p w14:paraId="10994336" w14:textId="77777777" w:rsidR="00CC4987" w:rsidRDefault="00CC4987"/>
        </w:tc>
      </w:tr>
      <w:tr w:rsidR="00CC4987" w14:paraId="5422714A" w14:textId="77777777">
        <w:trPr>
          <w:trHeight w:val="230"/>
        </w:trPr>
        <w:tc>
          <w:tcPr>
            <w:tcW w:w="290" w:type="pct"/>
            <w:vMerge w:val="restart"/>
          </w:tcPr>
          <w:p w14:paraId="32AC8E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0E2C640" w14:textId="77777777" w:rsidR="00CC4987" w:rsidRDefault="00CC4987"/>
        </w:tc>
        <w:tc>
          <w:tcPr>
            <w:tcW w:w="530" w:type="pct"/>
            <w:vMerge w:val="restart"/>
          </w:tcPr>
          <w:p w14:paraId="36DC3641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391A2D8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3C50C28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0143508C" w14:textId="77777777" w:rsidR="00CC4987" w:rsidRDefault="00CC4987"/>
        </w:tc>
        <w:tc>
          <w:tcPr>
            <w:tcW w:w="815" w:type="pct"/>
            <w:vMerge/>
          </w:tcPr>
          <w:p w14:paraId="0E75B160" w14:textId="77777777" w:rsidR="00CC4987" w:rsidRDefault="00CC4987"/>
        </w:tc>
      </w:tr>
      <w:tr w:rsidR="00CC4987" w14:paraId="07166E58" w14:textId="77777777">
        <w:tc>
          <w:tcPr>
            <w:tcW w:w="290" w:type="pct"/>
          </w:tcPr>
          <w:p w14:paraId="4860F8D0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4B362C5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Клинкер портландцементный</w:t>
            </w:r>
          </w:p>
        </w:tc>
        <w:tc>
          <w:tcPr>
            <w:tcW w:w="530" w:type="pct"/>
            <w:vMerge w:val="restart"/>
          </w:tcPr>
          <w:p w14:paraId="784ED05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029BFDF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Оксид магния (MgO)</w:t>
            </w:r>
          </w:p>
        </w:tc>
        <w:tc>
          <w:tcPr>
            <w:tcW w:w="1070" w:type="pct"/>
          </w:tcPr>
          <w:p w14:paraId="356B9EF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10.3</w:t>
            </w:r>
          </w:p>
        </w:tc>
        <w:tc>
          <w:tcPr>
            <w:tcW w:w="730" w:type="pct"/>
            <w:vMerge w:val="restart"/>
          </w:tcPr>
          <w:p w14:paraId="7CBE2B3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8CEABF" w14:textId="77777777" w:rsidR="00CC4987" w:rsidRDefault="00CC4987">
            <w:pPr>
              <w:ind w:left="-84" w:right="-84"/>
            </w:pPr>
          </w:p>
        </w:tc>
      </w:tr>
      <w:tr w:rsidR="00CC4987" w14:paraId="2FF6C01C" w14:textId="77777777">
        <w:tc>
          <w:tcPr>
            <w:tcW w:w="290" w:type="pct"/>
          </w:tcPr>
          <w:p w14:paraId="0293C7F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7A6BFA37" w14:textId="77777777" w:rsidR="00CC4987" w:rsidRDefault="00CC4987"/>
        </w:tc>
        <w:tc>
          <w:tcPr>
            <w:tcW w:w="530" w:type="pct"/>
            <w:vMerge/>
          </w:tcPr>
          <w:p w14:paraId="1B6B10DD" w14:textId="77777777" w:rsidR="00CC4987" w:rsidRDefault="00CC4987"/>
        </w:tc>
        <w:tc>
          <w:tcPr>
            <w:tcW w:w="870" w:type="pct"/>
          </w:tcPr>
          <w:p w14:paraId="7572A2A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Оксид алюминия (AL2O3)</w:t>
            </w:r>
          </w:p>
        </w:tc>
        <w:tc>
          <w:tcPr>
            <w:tcW w:w="1070" w:type="pct"/>
          </w:tcPr>
          <w:p w14:paraId="49D705F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 12.3</w:t>
            </w:r>
          </w:p>
        </w:tc>
        <w:tc>
          <w:tcPr>
            <w:tcW w:w="730" w:type="pct"/>
            <w:vMerge/>
          </w:tcPr>
          <w:p w14:paraId="590C7CD1" w14:textId="77777777" w:rsidR="00CC4987" w:rsidRDefault="00CC4987"/>
        </w:tc>
        <w:tc>
          <w:tcPr>
            <w:tcW w:w="815" w:type="pct"/>
            <w:vMerge/>
          </w:tcPr>
          <w:p w14:paraId="4F1D3E95" w14:textId="77777777" w:rsidR="00CC4987" w:rsidRDefault="00CC4987"/>
        </w:tc>
      </w:tr>
      <w:tr w:rsidR="00CC4987" w14:paraId="440C9EA4" w14:textId="77777777">
        <w:tc>
          <w:tcPr>
            <w:tcW w:w="290" w:type="pct"/>
          </w:tcPr>
          <w:p w14:paraId="2834ADD1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07FCF4E2" w14:textId="77777777" w:rsidR="00CC4987" w:rsidRDefault="00CC4987"/>
        </w:tc>
        <w:tc>
          <w:tcPr>
            <w:tcW w:w="530" w:type="pct"/>
          </w:tcPr>
          <w:p w14:paraId="0E4B404C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23.51/08.149, 23.51/08.156</w:t>
            </w:r>
          </w:p>
        </w:tc>
        <w:tc>
          <w:tcPr>
            <w:tcW w:w="870" w:type="pct"/>
          </w:tcPr>
          <w:p w14:paraId="77EE4DF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Массовое отношение оксида кальция к оксиду кремния (CaO/SiO2)</w:t>
            </w:r>
          </w:p>
        </w:tc>
        <w:tc>
          <w:tcPr>
            <w:tcW w:w="1070" w:type="pct"/>
          </w:tcPr>
          <w:p w14:paraId="0C31087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п.9.4;</w:t>
            </w:r>
            <w:r>
              <w:rPr>
                <w:sz w:val="22"/>
              </w:rPr>
              <w:br/>
              <w:t>ГОСТ 5382-2019 п.10.2</w:t>
            </w:r>
          </w:p>
        </w:tc>
        <w:tc>
          <w:tcPr>
            <w:tcW w:w="730" w:type="pct"/>
            <w:vMerge/>
          </w:tcPr>
          <w:p w14:paraId="501DB47C" w14:textId="77777777" w:rsidR="00CC4987" w:rsidRDefault="00CC4987"/>
        </w:tc>
        <w:tc>
          <w:tcPr>
            <w:tcW w:w="815" w:type="pct"/>
            <w:vMerge/>
          </w:tcPr>
          <w:p w14:paraId="1EA1E64B" w14:textId="77777777" w:rsidR="00CC4987" w:rsidRDefault="00CC4987"/>
        </w:tc>
      </w:tr>
      <w:tr w:rsidR="00CC4987" w14:paraId="44B9F4A6" w14:textId="77777777">
        <w:tc>
          <w:tcPr>
            <w:tcW w:w="290" w:type="pct"/>
          </w:tcPr>
          <w:p w14:paraId="332ED9C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2765D68D" w14:textId="77777777" w:rsidR="00CC4987" w:rsidRDefault="00CC4987"/>
        </w:tc>
        <w:tc>
          <w:tcPr>
            <w:tcW w:w="530" w:type="pct"/>
          </w:tcPr>
          <w:p w14:paraId="08E4B39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8CA95ED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Свободный оксид кальция CaOсв</w:t>
            </w:r>
          </w:p>
        </w:tc>
        <w:tc>
          <w:tcPr>
            <w:tcW w:w="1070" w:type="pct"/>
          </w:tcPr>
          <w:p w14:paraId="1EE6786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п.16</w:t>
            </w:r>
          </w:p>
        </w:tc>
        <w:tc>
          <w:tcPr>
            <w:tcW w:w="730" w:type="pct"/>
            <w:vMerge/>
          </w:tcPr>
          <w:p w14:paraId="0AA67A1D" w14:textId="77777777" w:rsidR="00CC4987" w:rsidRDefault="00CC4987"/>
        </w:tc>
        <w:tc>
          <w:tcPr>
            <w:tcW w:w="815" w:type="pct"/>
            <w:vMerge/>
          </w:tcPr>
          <w:p w14:paraId="2FA76AD3" w14:textId="77777777" w:rsidR="00CC4987" w:rsidRDefault="00CC4987"/>
        </w:tc>
      </w:tr>
      <w:tr w:rsidR="00CC4987" w14:paraId="7DDB996F" w14:textId="77777777">
        <w:tc>
          <w:tcPr>
            <w:tcW w:w="290" w:type="pct"/>
          </w:tcPr>
          <w:p w14:paraId="2CEB4F89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5A56FC55" w14:textId="77777777" w:rsidR="00CC4987" w:rsidRDefault="00CC4987"/>
        </w:tc>
        <w:tc>
          <w:tcPr>
            <w:tcW w:w="530" w:type="pct"/>
          </w:tcPr>
          <w:p w14:paraId="561B203F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69B0E2C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Щелочные оксиды R2O в пересчете на Na2O</w:t>
            </w:r>
          </w:p>
        </w:tc>
        <w:tc>
          <w:tcPr>
            <w:tcW w:w="1070" w:type="pct"/>
          </w:tcPr>
          <w:p w14:paraId="41F900F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33174-2014 п. 9.3;</w:t>
            </w:r>
            <w:r>
              <w:rPr>
                <w:sz w:val="22"/>
              </w:rPr>
              <w:br/>
              <w:t>ГОСТ 35288-2025 п.10.3 ³;</w:t>
            </w:r>
            <w:r>
              <w:rPr>
                <w:sz w:val="22"/>
              </w:rPr>
              <w:br/>
              <w:t>ГОСТ 5382-2019 п. 15.2;</w:t>
            </w:r>
            <w:r>
              <w:rPr>
                <w:sz w:val="22"/>
              </w:rPr>
              <w:br/>
              <w:t>ГОСТ Р 55224-2020 п. 12.2 ¹</w:t>
            </w:r>
          </w:p>
        </w:tc>
        <w:tc>
          <w:tcPr>
            <w:tcW w:w="730" w:type="pct"/>
            <w:vMerge/>
          </w:tcPr>
          <w:p w14:paraId="08A65282" w14:textId="77777777" w:rsidR="00CC4987" w:rsidRDefault="00CC4987"/>
        </w:tc>
        <w:tc>
          <w:tcPr>
            <w:tcW w:w="815" w:type="pct"/>
            <w:vMerge/>
          </w:tcPr>
          <w:p w14:paraId="6FB7EBBD" w14:textId="77777777" w:rsidR="00CC4987" w:rsidRDefault="00CC4987"/>
        </w:tc>
      </w:tr>
      <w:tr w:rsidR="00CC4987" w14:paraId="1AFEDD9F" w14:textId="77777777">
        <w:tc>
          <w:tcPr>
            <w:tcW w:w="290" w:type="pct"/>
          </w:tcPr>
          <w:p w14:paraId="6C9A2731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70DE63FB" w14:textId="77777777" w:rsidR="00CC4987" w:rsidRDefault="00CC4987"/>
        </w:tc>
        <w:tc>
          <w:tcPr>
            <w:tcW w:w="530" w:type="pct"/>
            <w:vMerge w:val="restart"/>
          </w:tcPr>
          <w:p w14:paraId="1EAE84A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23.51/08.149, 23.51/08.156</w:t>
            </w:r>
          </w:p>
        </w:tc>
        <w:tc>
          <w:tcPr>
            <w:tcW w:w="870" w:type="pct"/>
          </w:tcPr>
          <w:p w14:paraId="2823C6DF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Трехкальциевый силикат (C3S, 3CaO*SiO2)</w:t>
            </w:r>
          </w:p>
        </w:tc>
        <w:tc>
          <w:tcPr>
            <w:tcW w:w="1070" w:type="pct"/>
          </w:tcPr>
          <w:p w14:paraId="7F91286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33174-2014 п.9.3;</w:t>
            </w:r>
            <w:r>
              <w:rPr>
                <w:sz w:val="22"/>
              </w:rPr>
              <w:br/>
              <w:t>ГОСТ 35288-2025 п.10.3 ³;</w:t>
            </w:r>
            <w:r>
              <w:rPr>
                <w:sz w:val="22"/>
              </w:rPr>
              <w:br/>
              <w:t>ГОСТ 5382-2019 п.10.2;</w:t>
            </w:r>
            <w:r>
              <w:rPr>
                <w:sz w:val="22"/>
              </w:rPr>
              <w:br/>
              <w:t>ГОСТ 5382-2019 пп.9.4, 11.4, 12.3;</w:t>
            </w:r>
            <w:r>
              <w:rPr>
                <w:sz w:val="22"/>
              </w:rPr>
              <w:br/>
              <w:t>ГОСТ Р 55224-2020 п.12.2 ¹</w:t>
            </w:r>
          </w:p>
        </w:tc>
        <w:tc>
          <w:tcPr>
            <w:tcW w:w="730" w:type="pct"/>
            <w:vMerge/>
          </w:tcPr>
          <w:p w14:paraId="7EC918D7" w14:textId="77777777" w:rsidR="00CC4987" w:rsidRDefault="00CC4987"/>
        </w:tc>
        <w:tc>
          <w:tcPr>
            <w:tcW w:w="815" w:type="pct"/>
            <w:vMerge/>
          </w:tcPr>
          <w:p w14:paraId="03CAED51" w14:textId="77777777" w:rsidR="00CC4987" w:rsidRDefault="00CC4987"/>
        </w:tc>
      </w:tr>
      <w:tr w:rsidR="00CC4987" w14:paraId="2DDAD63C" w14:textId="77777777">
        <w:tc>
          <w:tcPr>
            <w:tcW w:w="290" w:type="pct"/>
          </w:tcPr>
          <w:p w14:paraId="3E88E225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245886ED" w14:textId="77777777" w:rsidR="00CC4987" w:rsidRDefault="00CC4987"/>
        </w:tc>
        <w:tc>
          <w:tcPr>
            <w:tcW w:w="530" w:type="pct"/>
            <w:vMerge/>
          </w:tcPr>
          <w:p w14:paraId="733CF1A2" w14:textId="77777777" w:rsidR="00CC4987" w:rsidRDefault="00CC4987"/>
        </w:tc>
        <w:tc>
          <w:tcPr>
            <w:tcW w:w="870" w:type="pct"/>
          </w:tcPr>
          <w:p w14:paraId="040ED54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Сумма трехкальциевого и двухкальциевого силикатов (3CaO*SiO2+2CaO*SiO2)</w:t>
            </w:r>
          </w:p>
        </w:tc>
        <w:tc>
          <w:tcPr>
            <w:tcW w:w="1070" w:type="pct"/>
          </w:tcPr>
          <w:p w14:paraId="4817EC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31108-2020 п.12.3;</w:t>
            </w:r>
            <w:r>
              <w:rPr>
                <w:sz w:val="22"/>
              </w:rPr>
              <w:br/>
              <w:t>ГОСТ 5382-2019 пп.9.4, 11.4, 12.3;</w:t>
            </w:r>
            <w:r>
              <w:rPr>
                <w:sz w:val="22"/>
              </w:rPr>
              <w:br/>
              <w:t>ГОСТ 5382-2019 п.10.2</w:t>
            </w:r>
          </w:p>
        </w:tc>
        <w:tc>
          <w:tcPr>
            <w:tcW w:w="730" w:type="pct"/>
            <w:vMerge/>
          </w:tcPr>
          <w:p w14:paraId="58E2DFFC" w14:textId="77777777" w:rsidR="00CC4987" w:rsidRDefault="00CC4987"/>
        </w:tc>
        <w:tc>
          <w:tcPr>
            <w:tcW w:w="815" w:type="pct"/>
            <w:vMerge/>
          </w:tcPr>
          <w:p w14:paraId="12B7BD03" w14:textId="77777777" w:rsidR="00CC4987" w:rsidRDefault="00CC4987"/>
        </w:tc>
      </w:tr>
      <w:tr w:rsidR="00CC4987" w14:paraId="147E8AA0" w14:textId="77777777">
        <w:tc>
          <w:tcPr>
            <w:tcW w:w="290" w:type="pct"/>
          </w:tcPr>
          <w:p w14:paraId="3F5993D7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6A8962FD" w14:textId="77777777" w:rsidR="00CC4987" w:rsidRDefault="00CC4987"/>
        </w:tc>
        <w:tc>
          <w:tcPr>
            <w:tcW w:w="530" w:type="pct"/>
            <w:vMerge w:val="restart"/>
          </w:tcPr>
          <w:p w14:paraId="33A773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3A05FAE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Трехкальциевый алюминат (C3A, 3CaO*Al2O3)</w:t>
            </w:r>
          </w:p>
        </w:tc>
        <w:tc>
          <w:tcPr>
            <w:tcW w:w="1070" w:type="pct"/>
          </w:tcPr>
          <w:p w14:paraId="1277DCE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22266-2013 п.9.3;</w:t>
            </w:r>
            <w:r>
              <w:rPr>
                <w:sz w:val="22"/>
              </w:rPr>
              <w:br/>
              <w:t>ГОСТ 33174-2014 п.9.3;</w:t>
            </w:r>
            <w:r>
              <w:rPr>
                <w:sz w:val="22"/>
              </w:rPr>
              <w:br/>
              <w:t>ГОСТ 35288-2025 п.10.3 ³;</w:t>
            </w:r>
            <w:r>
              <w:rPr>
                <w:sz w:val="22"/>
              </w:rPr>
              <w:br/>
              <w:t>ГОСТ 5382-2019 пп.11.4, 12.3;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55224-2020 п.12.2 ¹;</w:t>
            </w:r>
            <w:r>
              <w:rPr>
                <w:sz w:val="22"/>
              </w:rPr>
              <w:br/>
              <w:t>СТБ EN 197-1-2015 п.5.2.1</w:t>
            </w:r>
          </w:p>
        </w:tc>
        <w:tc>
          <w:tcPr>
            <w:tcW w:w="730" w:type="pct"/>
            <w:vMerge/>
          </w:tcPr>
          <w:p w14:paraId="1B62EB28" w14:textId="77777777" w:rsidR="00CC4987" w:rsidRDefault="00CC4987"/>
        </w:tc>
        <w:tc>
          <w:tcPr>
            <w:tcW w:w="815" w:type="pct"/>
            <w:vMerge/>
          </w:tcPr>
          <w:p w14:paraId="3CE41175" w14:textId="77777777" w:rsidR="00CC4987" w:rsidRDefault="00CC4987"/>
        </w:tc>
      </w:tr>
      <w:tr w:rsidR="00CC4987" w14:paraId="07970766" w14:textId="77777777">
        <w:trPr>
          <w:trHeight w:val="230"/>
        </w:trPr>
        <w:tc>
          <w:tcPr>
            <w:tcW w:w="290" w:type="pct"/>
            <w:vMerge w:val="restart"/>
          </w:tcPr>
          <w:p w14:paraId="5598DCC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645B01DB" w14:textId="77777777" w:rsidR="00CC4987" w:rsidRDefault="00CC4987"/>
        </w:tc>
        <w:tc>
          <w:tcPr>
            <w:tcW w:w="530" w:type="pct"/>
            <w:vMerge/>
          </w:tcPr>
          <w:p w14:paraId="12630B8C" w14:textId="77777777" w:rsidR="00CC4987" w:rsidRDefault="00CC4987"/>
        </w:tc>
        <w:tc>
          <w:tcPr>
            <w:tcW w:w="870" w:type="pct"/>
            <w:vMerge w:val="restart"/>
          </w:tcPr>
          <w:p w14:paraId="7CBEBD4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Сумма трехкальциевого алюмината (C3A, 3CaO*Al2O3) и четырехкальциевого алюмоферрита (C4AF, 4CaO*Al2O3*Fe2O3) - (C3A+C4AF)</w:t>
            </w:r>
          </w:p>
        </w:tc>
        <w:tc>
          <w:tcPr>
            <w:tcW w:w="1070" w:type="pct"/>
            <w:vMerge w:val="restart"/>
          </w:tcPr>
          <w:p w14:paraId="3C70D25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33174-2014 п.9.3;</w:t>
            </w:r>
            <w:r>
              <w:rPr>
                <w:sz w:val="22"/>
              </w:rPr>
              <w:br/>
              <w:t>ГОСТ 35288-2025 п.10.3 ³;</w:t>
            </w:r>
            <w:r>
              <w:rPr>
                <w:sz w:val="22"/>
              </w:rPr>
              <w:br/>
              <w:t>ГОСТ 5382-2019 пп.11.4, 12.3;</w:t>
            </w:r>
            <w:r>
              <w:rPr>
                <w:sz w:val="22"/>
              </w:rPr>
              <w:br/>
              <w:t>ГОСТ Р 55224-2020 п.12.2 ¹</w:t>
            </w:r>
          </w:p>
        </w:tc>
        <w:tc>
          <w:tcPr>
            <w:tcW w:w="730" w:type="pct"/>
            <w:vMerge/>
          </w:tcPr>
          <w:p w14:paraId="4F433E2F" w14:textId="77777777" w:rsidR="00CC4987" w:rsidRDefault="00CC4987"/>
        </w:tc>
        <w:tc>
          <w:tcPr>
            <w:tcW w:w="815" w:type="pct"/>
            <w:vMerge/>
          </w:tcPr>
          <w:p w14:paraId="61B56957" w14:textId="77777777" w:rsidR="00CC4987" w:rsidRDefault="00CC4987"/>
        </w:tc>
      </w:tr>
      <w:tr w:rsidR="00CC4987" w14:paraId="0BB4B2F4" w14:textId="77777777">
        <w:trPr>
          <w:trHeight w:val="230"/>
        </w:trPr>
        <w:tc>
          <w:tcPr>
            <w:tcW w:w="290" w:type="pct"/>
            <w:vMerge w:val="restart"/>
          </w:tcPr>
          <w:p w14:paraId="480390E5" w14:textId="77777777" w:rsidR="00CC4987" w:rsidRDefault="00A82D62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BDA8D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Материалы и изделия строительные, и др.</w:t>
            </w:r>
          </w:p>
        </w:tc>
        <w:tc>
          <w:tcPr>
            <w:tcW w:w="530" w:type="pct"/>
            <w:vMerge w:val="restart"/>
          </w:tcPr>
          <w:p w14:paraId="1A8312FE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08.11/04.125, 08.12/04.125, 08.99/04.125, 20.59/04.125, 23.51/04.125, 23.52/04.125</w:t>
            </w:r>
          </w:p>
        </w:tc>
        <w:tc>
          <w:tcPr>
            <w:tcW w:w="870" w:type="pct"/>
            <w:vMerge w:val="restart"/>
          </w:tcPr>
          <w:p w14:paraId="317C4A9A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(Аэфф)</w:t>
            </w:r>
          </w:p>
        </w:tc>
        <w:tc>
          <w:tcPr>
            <w:tcW w:w="1070" w:type="pct"/>
            <w:vMerge w:val="restart"/>
          </w:tcPr>
          <w:p w14:paraId="0846D5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086F93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1397D5" w14:textId="77777777" w:rsidR="00CC4987" w:rsidRDefault="00CC4987">
            <w:pPr>
              <w:ind w:left="-84" w:right="-84"/>
            </w:pPr>
          </w:p>
        </w:tc>
      </w:tr>
      <w:tr w:rsidR="00CC4987" w14:paraId="0183DA76" w14:textId="77777777">
        <w:tc>
          <w:tcPr>
            <w:tcW w:w="290" w:type="pct"/>
          </w:tcPr>
          <w:p w14:paraId="2E41F5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337DF96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02D4D94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3AA046D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1CB96D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22688-2018;</w:t>
            </w:r>
            <w:r>
              <w:rPr>
                <w:sz w:val="22"/>
              </w:rPr>
              <w:br/>
              <w:t>ГОСТ 9179-2018</w:t>
            </w:r>
          </w:p>
        </w:tc>
        <w:tc>
          <w:tcPr>
            <w:tcW w:w="730" w:type="pct"/>
            <w:vMerge w:val="restart"/>
          </w:tcPr>
          <w:p w14:paraId="6A662E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08B139" w14:textId="77777777" w:rsidR="00CC4987" w:rsidRDefault="00CC4987">
            <w:pPr>
              <w:ind w:left="-84" w:right="-84"/>
            </w:pPr>
          </w:p>
        </w:tc>
      </w:tr>
      <w:tr w:rsidR="00CC4987" w14:paraId="33A754B2" w14:textId="77777777">
        <w:tc>
          <w:tcPr>
            <w:tcW w:w="290" w:type="pct"/>
          </w:tcPr>
          <w:p w14:paraId="3A6092FF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5F407F9" w14:textId="77777777" w:rsidR="00CC4987" w:rsidRDefault="00CC4987"/>
        </w:tc>
        <w:tc>
          <w:tcPr>
            <w:tcW w:w="530" w:type="pct"/>
          </w:tcPr>
          <w:p w14:paraId="1DE29767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18D709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Активные CaO+MgO</w:t>
            </w:r>
          </w:p>
        </w:tc>
        <w:tc>
          <w:tcPr>
            <w:tcW w:w="1070" w:type="pct"/>
          </w:tcPr>
          <w:p w14:paraId="0CA2F72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п.4.1</w:t>
            </w:r>
          </w:p>
        </w:tc>
        <w:tc>
          <w:tcPr>
            <w:tcW w:w="730" w:type="pct"/>
            <w:vMerge/>
          </w:tcPr>
          <w:p w14:paraId="62F1252E" w14:textId="77777777" w:rsidR="00CC4987" w:rsidRDefault="00CC4987"/>
        </w:tc>
        <w:tc>
          <w:tcPr>
            <w:tcW w:w="815" w:type="pct"/>
            <w:vMerge/>
          </w:tcPr>
          <w:p w14:paraId="582C3984" w14:textId="77777777" w:rsidR="00CC4987" w:rsidRDefault="00CC4987"/>
        </w:tc>
      </w:tr>
      <w:tr w:rsidR="00CC4987" w14:paraId="32ED7FC1" w14:textId="77777777">
        <w:tc>
          <w:tcPr>
            <w:tcW w:w="290" w:type="pct"/>
          </w:tcPr>
          <w:p w14:paraId="3568FF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80CFC53" w14:textId="77777777" w:rsidR="00CC4987" w:rsidRDefault="00CC4987"/>
        </w:tc>
        <w:tc>
          <w:tcPr>
            <w:tcW w:w="530" w:type="pct"/>
          </w:tcPr>
          <w:p w14:paraId="4538BF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2D26491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Гидратная вода</w:t>
            </w:r>
          </w:p>
        </w:tc>
        <w:tc>
          <w:tcPr>
            <w:tcW w:w="1070" w:type="pct"/>
          </w:tcPr>
          <w:p w14:paraId="30CF118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п.4.3.1</w:t>
            </w:r>
          </w:p>
        </w:tc>
        <w:tc>
          <w:tcPr>
            <w:tcW w:w="730" w:type="pct"/>
            <w:vMerge/>
          </w:tcPr>
          <w:p w14:paraId="12E16DC0" w14:textId="77777777" w:rsidR="00CC4987" w:rsidRDefault="00CC4987"/>
        </w:tc>
        <w:tc>
          <w:tcPr>
            <w:tcW w:w="815" w:type="pct"/>
            <w:vMerge/>
          </w:tcPr>
          <w:p w14:paraId="6D3C0735" w14:textId="77777777" w:rsidR="00CC4987" w:rsidRDefault="00CC4987"/>
        </w:tc>
      </w:tr>
      <w:tr w:rsidR="00CC4987" w14:paraId="411CEE1C" w14:textId="77777777">
        <w:tc>
          <w:tcPr>
            <w:tcW w:w="290" w:type="pct"/>
          </w:tcPr>
          <w:p w14:paraId="5C4AE08F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F95B8CC" w14:textId="77777777" w:rsidR="00CC4987" w:rsidRDefault="00CC4987"/>
        </w:tc>
        <w:tc>
          <w:tcPr>
            <w:tcW w:w="530" w:type="pct"/>
          </w:tcPr>
          <w:p w14:paraId="6DDF44B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23.52/08.050, 23.52/08.052</w:t>
            </w:r>
          </w:p>
        </w:tc>
        <w:tc>
          <w:tcPr>
            <w:tcW w:w="870" w:type="pct"/>
          </w:tcPr>
          <w:p w14:paraId="295B51A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СО2</w:t>
            </w:r>
          </w:p>
        </w:tc>
        <w:tc>
          <w:tcPr>
            <w:tcW w:w="1070" w:type="pct"/>
          </w:tcPr>
          <w:p w14:paraId="2F58709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п.4.3.2;</w:t>
            </w:r>
            <w:r>
              <w:rPr>
                <w:sz w:val="22"/>
              </w:rPr>
              <w:br/>
              <w:t>ГОСТ 22688-2018 п.4.4</w:t>
            </w:r>
          </w:p>
        </w:tc>
        <w:tc>
          <w:tcPr>
            <w:tcW w:w="730" w:type="pct"/>
            <w:vMerge/>
          </w:tcPr>
          <w:p w14:paraId="6EE3895F" w14:textId="77777777" w:rsidR="00CC4987" w:rsidRDefault="00CC4987"/>
        </w:tc>
        <w:tc>
          <w:tcPr>
            <w:tcW w:w="815" w:type="pct"/>
            <w:vMerge/>
          </w:tcPr>
          <w:p w14:paraId="2A19F6C7" w14:textId="77777777" w:rsidR="00CC4987" w:rsidRDefault="00CC4987"/>
        </w:tc>
      </w:tr>
      <w:tr w:rsidR="00CC4987" w14:paraId="71416B9F" w14:textId="77777777">
        <w:tc>
          <w:tcPr>
            <w:tcW w:w="290" w:type="pct"/>
          </w:tcPr>
          <w:p w14:paraId="0DE77C65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049BE877" w14:textId="77777777" w:rsidR="00CC4987" w:rsidRDefault="00CC4987"/>
        </w:tc>
        <w:tc>
          <w:tcPr>
            <w:tcW w:w="530" w:type="pct"/>
          </w:tcPr>
          <w:p w14:paraId="6C31D26D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4E629E7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Непогасившиеся зерна</w:t>
            </w:r>
          </w:p>
        </w:tc>
        <w:tc>
          <w:tcPr>
            <w:tcW w:w="1070" w:type="pct"/>
          </w:tcPr>
          <w:p w14:paraId="38658F8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2B40CBAC" w14:textId="77777777" w:rsidR="00CC4987" w:rsidRDefault="00CC4987"/>
        </w:tc>
        <w:tc>
          <w:tcPr>
            <w:tcW w:w="815" w:type="pct"/>
            <w:vMerge/>
          </w:tcPr>
          <w:p w14:paraId="6FD248D8" w14:textId="77777777" w:rsidR="00CC4987" w:rsidRDefault="00CC4987"/>
        </w:tc>
      </w:tr>
      <w:tr w:rsidR="00CC4987" w14:paraId="1CEB9DCE" w14:textId="77777777">
        <w:tc>
          <w:tcPr>
            <w:tcW w:w="290" w:type="pct"/>
          </w:tcPr>
          <w:p w14:paraId="75CA94FD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77C2B334" w14:textId="77777777" w:rsidR="00CC4987" w:rsidRDefault="00CC4987"/>
        </w:tc>
        <w:tc>
          <w:tcPr>
            <w:tcW w:w="530" w:type="pct"/>
          </w:tcPr>
          <w:p w14:paraId="0361D77E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5B94AB27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7176E1B7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78BE0E8E" w14:textId="77777777" w:rsidR="00CC4987" w:rsidRDefault="00CC4987"/>
        </w:tc>
        <w:tc>
          <w:tcPr>
            <w:tcW w:w="815" w:type="pct"/>
            <w:vMerge/>
          </w:tcPr>
          <w:p w14:paraId="2E415F23" w14:textId="77777777" w:rsidR="00CC4987" w:rsidRDefault="00CC4987"/>
        </w:tc>
      </w:tr>
      <w:tr w:rsidR="00CC4987" w14:paraId="0ABB368A" w14:textId="77777777">
        <w:tc>
          <w:tcPr>
            <w:tcW w:w="290" w:type="pct"/>
          </w:tcPr>
          <w:p w14:paraId="1611A462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3DDBEE16" w14:textId="77777777" w:rsidR="00CC4987" w:rsidRDefault="00CC4987"/>
        </w:tc>
        <w:tc>
          <w:tcPr>
            <w:tcW w:w="530" w:type="pct"/>
          </w:tcPr>
          <w:p w14:paraId="39499B75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23.52/29.061</w:t>
            </w:r>
          </w:p>
        </w:tc>
        <w:tc>
          <w:tcPr>
            <w:tcW w:w="870" w:type="pct"/>
          </w:tcPr>
          <w:p w14:paraId="57DDACB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6E3716A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п.4.10</w:t>
            </w:r>
          </w:p>
        </w:tc>
        <w:tc>
          <w:tcPr>
            <w:tcW w:w="730" w:type="pct"/>
            <w:vMerge/>
          </w:tcPr>
          <w:p w14:paraId="526D1DBF" w14:textId="77777777" w:rsidR="00CC4987" w:rsidRDefault="00CC4987"/>
        </w:tc>
        <w:tc>
          <w:tcPr>
            <w:tcW w:w="815" w:type="pct"/>
            <w:vMerge/>
          </w:tcPr>
          <w:p w14:paraId="3F1B05D3" w14:textId="77777777" w:rsidR="00CC4987" w:rsidRDefault="00CC4987"/>
        </w:tc>
      </w:tr>
      <w:tr w:rsidR="00CC4987" w14:paraId="5D1B9BB4" w14:textId="77777777">
        <w:tc>
          <w:tcPr>
            <w:tcW w:w="290" w:type="pct"/>
          </w:tcPr>
          <w:p w14:paraId="4B27F92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578EA077" w14:textId="77777777" w:rsidR="00CC4987" w:rsidRDefault="00CC4987"/>
        </w:tc>
        <w:tc>
          <w:tcPr>
            <w:tcW w:w="530" w:type="pct"/>
          </w:tcPr>
          <w:p w14:paraId="15AED7C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6F98283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Крупность фракции (ситовые остатки на ситах с номерами сетки №02, №009)</w:t>
            </w:r>
          </w:p>
        </w:tc>
        <w:tc>
          <w:tcPr>
            <w:tcW w:w="1070" w:type="pct"/>
          </w:tcPr>
          <w:p w14:paraId="3B4B675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/>
          </w:tcPr>
          <w:p w14:paraId="56C7AE8C" w14:textId="77777777" w:rsidR="00CC4987" w:rsidRDefault="00CC4987"/>
        </w:tc>
        <w:tc>
          <w:tcPr>
            <w:tcW w:w="815" w:type="pct"/>
            <w:vMerge/>
          </w:tcPr>
          <w:p w14:paraId="45801111" w14:textId="77777777" w:rsidR="00CC4987" w:rsidRDefault="00CC4987"/>
        </w:tc>
      </w:tr>
      <w:tr w:rsidR="00CC4987" w14:paraId="3F768E45" w14:textId="77777777">
        <w:trPr>
          <w:trHeight w:val="230"/>
        </w:trPr>
        <w:tc>
          <w:tcPr>
            <w:tcW w:w="290" w:type="pct"/>
            <w:vMerge w:val="restart"/>
          </w:tcPr>
          <w:p w14:paraId="07314321" w14:textId="77777777" w:rsidR="00CC4987" w:rsidRDefault="00A82D62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07E8EA56" w14:textId="77777777" w:rsidR="00CC4987" w:rsidRDefault="00CC4987"/>
        </w:tc>
        <w:tc>
          <w:tcPr>
            <w:tcW w:w="530" w:type="pct"/>
            <w:vMerge w:val="restart"/>
          </w:tcPr>
          <w:p w14:paraId="0D72923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23.52/08.156</w:t>
            </w:r>
          </w:p>
        </w:tc>
        <w:tc>
          <w:tcPr>
            <w:tcW w:w="870" w:type="pct"/>
            <w:vMerge w:val="restart"/>
          </w:tcPr>
          <w:p w14:paraId="7F5F87C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Активный MgO</w:t>
            </w:r>
          </w:p>
        </w:tc>
        <w:tc>
          <w:tcPr>
            <w:tcW w:w="1070" w:type="pct"/>
            <w:vMerge w:val="restart"/>
          </w:tcPr>
          <w:p w14:paraId="0EE850D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0172B5B5" w14:textId="77777777" w:rsidR="00CC4987" w:rsidRDefault="00CC4987"/>
        </w:tc>
        <w:tc>
          <w:tcPr>
            <w:tcW w:w="815" w:type="pct"/>
            <w:vMerge/>
          </w:tcPr>
          <w:p w14:paraId="28B1938F" w14:textId="77777777" w:rsidR="00CC4987" w:rsidRDefault="00CC4987"/>
        </w:tc>
      </w:tr>
      <w:tr w:rsidR="00CC4987" w14:paraId="6C415CD3" w14:textId="77777777">
        <w:tc>
          <w:tcPr>
            <w:tcW w:w="290" w:type="pct"/>
          </w:tcPr>
          <w:p w14:paraId="423CD0AF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21EA30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Известь строительная кальциевая CL</w:t>
            </w:r>
          </w:p>
        </w:tc>
        <w:tc>
          <w:tcPr>
            <w:tcW w:w="530" w:type="pct"/>
          </w:tcPr>
          <w:p w14:paraId="5C618BD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253E0BA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5851ABA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196-7-2010;</w:t>
            </w:r>
            <w:r>
              <w:rPr>
                <w:sz w:val="22"/>
              </w:rPr>
              <w:br/>
              <w:t>СТБ EN 459-2-2013 п.3;</w:t>
            </w:r>
            <w:r>
              <w:rPr>
                <w:sz w:val="22"/>
              </w:rPr>
              <w:br/>
              <w:t>СТБ ЕН 932-1-2002</w:t>
            </w:r>
          </w:p>
        </w:tc>
        <w:tc>
          <w:tcPr>
            <w:tcW w:w="730" w:type="pct"/>
            <w:vMerge w:val="restart"/>
          </w:tcPr>
          <w:p w14:paraId="50332964" w14:textId="77777777" w:rsidR="00CC4987" w:rsidRDefault="00A82D62">
            <w:pPr>
              <w:ind w:left="-84" w:right="-84"/>
            </w:pPr>
            <w:r>
              <w:rPr>
                <w:sz w:val="22"/>
              </w:rPr>
              <w:t xml:space="preserve">ул. Юношеская, д.117, 213654, г. Костюковичи, </w:t>
            </w:r>
            <w:r>
              <w:rPr>
                <w:sz w:val="22"/>
              </w:rPr>
              <w:lastRenderedPageBreak/>
              <w:t>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C7C79B" w14:textId="77777777" w:rsidR="00CC4987" w:rsidRDefault="00CC4987">
            <w:pPr>
              <w:ind w:left="-84" w:right="-84"/>
            </w:pPr>
          </w:p>
        </w:tc>
      </w:tr>
      <w:tr w:rsidR="00CC4987" w14:paraId="4B491A43" w14:textId="77777777">
        <w:tc>
          <w:tcPr>
            <w:tcW w:w="290" w:type="pct"/>
          </w:tcPr>
          <w:p w14:paraId="2292EA7D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18.2*</w:t>
            </w:r>
          </w:p>
        </w:tc>
        <w:tc>
          <w:tcPr>
            <w:tcW w:w="680" w:type="pct"/>
            <w:vMerge/>
          </w:tcPr>
          <w:p w14:paraId="793A7D2C" w14:textId="77777777" w:rsidR="00CC4987" w:rsidRDefault="00CC4987"/>
        </w:tc>
        <w:tc>
          <w:tcPr>
            <w:tcW w:w="530" w:type="pct"/>
          </w:tcPr>
          <w:p w14:paraId="53E0F0ED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77879C5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оксида кальция (CaO) и оксида магния (MgO), суммарное содержание оксидов кальция и магния (CaO+MgO)</w:t>
            </w:r>
          </w:p>
        </w:tc>
        <w:tc>
          <w:tcPr>
            <w:tcW w:w="1070" w:type="pct"/>
          </w:tcPr>
          <w:p w14:paraId="2884E908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пп.5.1, 5.2</w:t>
            </w:r>
          </w:p>
        </w:tc>
        <w:tc>
          <w:tcPr>
            <w:tcW w:w="730" w:type="pct"/>
            <w:vMerge/>
          </w:tcPr>
          <w:p w14:paraId="0DEC9979" w14:textId="77777777" w:rsidR="00CC4987" w:rsidRDefault="00CC4987"/>
        </w:tc>
        <w:tc>
          <w:tcPr>
            <w:tcW w:w="815" w:type="pct"/>
            <w:vMerge/>
          </w:tcPr>
          <w:p w14:paraId="48C867F6" w14:textId="77777777" w:rsidR="00CC4987" w:rsidRDefault="00CC4987"/>
        </w:tc>
      </w:tr>
      <w:tr w:rsidR="00CC4987" w14:paraId="34DEB922" w14:textId="77777777">
        <w:tc>
          <w:tcPr>
            <w:tcW w:w="290" w:type="pct"/>
          </w:tcPr>
          <w:p w14:paraId="4E816AA2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5E4B113" w14:textId="77777777" w:rsidR="00CC4987" w:rsidRDefault="00CC4987"/>
        </w:tc>
        <w:tc>
          <w:tcPr>
            <w:tcW w:w="530" w:type="pct"/>
          </w:tcPr>
          <w:p w14:paraId="416A192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23.52/08.050</w:t>
            </w:r>
          </w:p>
        </w:tc>
        <w:tc>
          <w:tcPr>
            <w:tcW w:w="870" w:type="pct"/>
          </w:tcPr>
          <w:p w14:paraId="1E5361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диоксида углерода (CO2)</w:t>
            </w:r>
          </w:p>
        </w:tc>
        <w:tc>
          <w:tcPr>
            <w:tcW w:w="1070" w:type="pct"/>
          </w:tcPr>
          <w:p w14:paraId="7FDDD7FC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п.5.6</w:t>
            </w:r>
          </w:p>
        </w:tc>
        <w:tc>
          <w:tcPr>
            <w:tcW w:w="730" w:type="pct"/>
            <w:vMerge/>
          </w:tcPr>
          <w:p w14:paraId="7CB3DF0C" w14:textId="77777777" w:rsidR="00CC4987" w:rsidRDefault="00CC4987"/>
        </w:tc>
        <w:tc>
          <w:tcPr>
            <w:tcW w:w="815" w:type="pct"/>
            <w:vMerge/>
          </w:tcPr>
          <w:p w14:paraId="1B80BCFB" w14:textId="77777777" w:rsidR="00CC4987" w:rsidRDefault="00CC4987"/>
        </w:tc>
      </w:tr>
      <w:tr w:rsidR="00CC4987" w14:paraId="766CD1D0" w14:textId="77777777">
        <w:tc>
          <w:tcPr>
            <w:tcW w:w="290" w:type="pct"/>
          </w:tcPr>
          <w:p w14:paraId="5F711FEC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11E28105" w14:textId="77777777" w:rsidR="00CC4987" w:rsidRDefault="00CC4987"/>
        </w:tc>
        <w:tc>
          <w:tcPr>
            <w:tcW w:w="530" w:type="pct"/>
          </w:tcPr>
          <w:p w14:paraId="397C5FF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7379E3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Содержание сульфата (в пересчете на SO3)</w:t>
            </w:r>
          </w:p>
        </w:tc>
        <w:tc>
          <w:tcPr>
            <w:tcW w:w="1070" w:type="pct"/>
          </w:tcPr>
          <w:p w14:paraId="262869E9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п.5.3</w:t>
            </w:r>
          </w:p>
        </w:tc>
        <w:tc>
          <w:tcPr>
            <w:tcW w:w="730" w:type="pct"/>
            <w:vMerge/>
          </w:tcPr>
          <w:p w14:paraId="7773DF97" w14:textId="77777777" w:rsidR="00CC4987" w:rsidRDefault="00CC4987"/>
        </w:tc>
        <w:tc>
          <w:tcPr>
            <w:tcW w:w="815" w:type="pct"/>
            <w:vMerge/>
          </w:tcPr>
          <w:p w14:paraId="33559CCA" w14:textId="77777777" w:rsidR="00CC4987" w:rsidRDefault="00CC4987"/>
        </w:tc>
      </w:tr>
      <w:tr w:rsidR="00CC4987" w14:paraId="1B247A12" w14:textId="77777777">
        <w:tc>
          <w:tcPr>
            <w:tcW w:w="290" w:type="pct"/>
          </w:tcPr>
          <w:p w14:paraId="47BA1000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8049828" w14:textId="77777777" w:rsidR="00CC4987" w:rsidRDefault="00CC4987"/>
        </w:tc>
        <w:tc>
          <w:tcPr>
            <w:tcW w:w="530" w:type="pct"/>
          </w:tcPr>
          <w:p w14:paraId="734E0D4C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1461037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68CF9505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пп.6.1, 6.2</w:t>
            </w:r>
          </w:p>
        </w:tc>
        <w:tc>
          <w:tcPr>
            <w:tcW w:w="730" w:type="pct"/>
            <w:vMerge/>
          </w:tcPr>
          <w:p w14:paraId="7E94CD02" w14:textId="77777777" w:rsidR="00CC4987" w:rsidRDefault="00CC4987"/>
        </w:tc>
        <w:tc>
          <w:tcPr>
            <w:tcW w:w="815" w:type="pct"/>
            <w:vMerge/>
          </w:tcPr>
          <w:p w14:paraId="2D89D105" w14:textId="77777777" w:rsidR="00CC4987" w:rsidRDefault="00CC4987"/>
        </w:tc>
      </w:tr>
      <w:tr w:rsidR="00CC4987" w14:paraId="7D1545EA" w14:textId="77777777">
        <w:tc>
          <w:tcPr>
            <w:tcW w:w="290" w:type="pct"/>
          </w:tcPr>
          <w:p w14:paraId="616BC26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7E0ED125" w14:textId="77777777" w:rsidR="00CC4987" w:rsidRDefault="00CC4987"/>
        </w:tc>
        <w:tc>
          <w:tcPr>
            <w:tcW w:w="530" w:type="pct"/>
          </w:tcPr>
          <w:p w14:paraId="197A7AD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</w:tcPr>
          <w:p w14:paraId="0AC67FD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7C24164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п.6.4</w:t>
            </w:r>
          </w:p>
        </w:tc>
        <w:tc>
          <w:tcPr>
            <w:tcW w:w="730" w:type="pct"/>
            <w:vMerge/>
          </w:tcPr>
          <w:p w14:paraId="0F7694B5" w14:textId="77777777" w:rsidR="00CC4987" w:rsidRDefault="00CC4987"/>
        </w:tc>
        <w:tc>
          <w:tcPr>
            <w:tcW w:w="815" w:type="pct"/>
            <w:vMerge/>
          </w:tcPr>
          <w:p w14:paraId="5333962E" w14:textId="77777777" w:rsidR="00CC4987" w:rsidRDefault="00CC4987"/>
        </w:tc>
      </w:tr>
      <w:tr w:rsidR="00CC4987" w14:paraId="1480C500" w14:textId="77777777">
        <w:tc>
          <w:tcPr>
            <w:tcW w:w="290" w:type="pct"/>
          </w:tcPr>
          <w:p w14:paraId="34280EBB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7FC9E4FC" w14:textId="77777777" w:rsidR="00CC4987" w:rsidRDefault="00CC4987"/>
        </w:tc>
        <w:tc>
          <w:tcPr>
            <w:tcW w:w="530" w:type="pct"/>
          </w:tcPr>
          <w:p w14:paraId="7F629B91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04F70BF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Активная известь</w:t>
            </w:r>
          </w:p>
        </w:tc>
        <w:tc>
          <w:tcPr>
            <w:tcW w:w="1070" w:type="pct"/>
          </w:tcPr>
          <w:p w14:paraId="14934ADE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п.5.8</w:t>
            </w:r>
          </w:p>
        </w:tc>
        <w:tc>
          <w:tcPr>
            <w:tcW w:w="730" w:type="pct"/>
            <w:vMerge/>
          </w:tcPr>
          <w:p w14:paraId="71ABE057" w14:textId="77777777" w:rsidR="00CC4987" w:rsidRDefault="00CC4987"/>
        </w:tc>
        <w:tc>
          <w:tcPr>
            <w:tcW w:w="815" w:type="pct"/>
            <w:vMerge/>
          </w:tcPr>
          <w:p w14:paraId="69CA6490" w14:textId="77777777" w:rsidR="00CC4987" w:rsidRDefault="00CC4987"/>
        </w:tc>
      </w:tr>
      <w:tr w:rsidR="00CC4987" w14:paraId="5A709201" w14:textId="77777777">
        <w:trPr>
          <w:trHeight w:val="230"/>
        </w:trPr>
        <w:tc>
          <w:tcPr>
            <w:tcW w:w="290" w:type="pct"/>
            <w:vMerge w:val="restart"/>
          </w:tcPr>
          <w:p w14:paraId="2B125EED" w14:textId="77777777" w:rsidR="00CC4987" w:rsidRDefault="00A82D62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7AD08056" w14:textId="77777777" w:rsidR="00CC4987" w:rsidRDefault="00CC4987"/>
        </w:tc>
        <w:tc>
          <w:tcPr>
            <w:tcW w:w="530" w:type="pct"/>
            <w:vMerge w:val="restart"/>
          </w:tcPr>
          <w:p w14:paraId="2BD8661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  <w:vMerge w:val="restart"/>
          </w:tcPr>
          <w:p w14:paraId="27D079B6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  <w:vMerge w:val="restart"/>
          </w:tcPr>
          <w:p w14:paraId="03DA054D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459-2-2013 п.6.6</w:t>
            </w:r>
          </w:p>
        </w:tc>
        <w:tc>
          <w:tcPr>
            <w:tcW w:w="730" w:type="pct"/>
            <w:vMerge/>
          </w:tcPr>
          <w:p w14:paraId="5E0A07B4" w14:textId="77777777" w:rsidR="00CC4987" w:rsidRDefault="00CC4987"/>
        </w:tc>
        <w:tc>
          <w:tcPr>
            <w:tcW w:w="815" w:type="pct"/>
            <w:vMerge/>
          </w:tcPr>
          <w:p w14:paraId="41D66F17" w14:textId="77777777" w:rsidR="00CC4987" w:rsidRDefault="00CC4987"/>
        </w:tc>
      </w:tr>
      <w:tr w:rsidR="00CC4987" w14:paraId="7BB7F665" w14:textId="77777777">
        <w:tc>
          <w:tcPr>
            <w:tcW w:w="290" w:type="pct"/>
          </w:tcPr>
          <w:p w14:paraId="2B9E2999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DAEA85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Мел молотый для производства комбикормов</w:t>
            </w:r>
          </w:p>
        </w:tc>
        <w:tc>
          <w:tcPr>
            <w:tcW w:w="530" w:type="pct"/>
          </w:tcPr>
          <w:p w14:paraId="607E43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66FF539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C360EC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70E118F1" w14:textId="77777777" w:rsidR="00CC4987" w:rsidRDefault="00A82D62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86C81F" w14:textId="77777777" w:rsidR="00CC4987" w:rsidRDefault="00CC4987">
            <w:pPr>
              <w:ind w:left="-84" w:right="-84"/>
            </w:pPr>
          </w:p>
        </w:tc>
      </w:tr>
      <w:tr w:rsidR="00CC4987" w14:paraId="0006B310" w14:textId="77777777">
        <w:tc>
          <w:tcPr>
            <w:tcW w:w="290" w:type="pct"/>
          </w:tcPr>
          <w:p w14:paraId="5B74762D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1DE6955C" w14:textId="77777777" w:rsidR="00CC4987" w:rsidRDefault="00CC4987"/>
        </w:tc>
        <w:tc>
          <w:tcPr>
            <w:tcW w:w="530" w:type="pct"/>
            <w:vMerge w:val="restart"/>
          </w:tcPr>
          <w:p w14:paraId="31FCAB50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08.11/08.149</w:t>
            </w:r>
          </w:p>
        </w:tc>
        <w:tc>
          <w:tcPr>
            <w:tcW w:w="870" w:type="pct"/>
          </w:tcPr>
          <w:p w14:paraId="4544DB1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(CaCO3+MgCO3) в пересчете на углекислый кальций (CaCO3)</w:t>
            </w:r>
          </w:p>
        </w:tc>
        <w:tc>
          <w:tcPr>
            <w:tcW w:w="1070" w:type="pct"/>
          </w:tcPr>
          <w:p w14:paraId="7D955E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21138.5-78;</w:t>
            </w:r>
            <w:r>
              <w:rPr>
                <w:sz w:val="22"/>
              </w:rPr>
              <w:br/>
              <w:t>СТБ 1285-2001 Приложение А</w:t>
            </w:r>
          </w:p>
        </w:tc>
        <w:tc>
          <w:tcPr>
            <w:tcW w:w="730" w:type="pct"/>
            <w:vMerge/>
          </w:tcPr>
          <w:p w14:paraId="66661563" w14:textId="77777777" w:rsidR="00CC4987" w:rsidRDefault="00CC4987"/>
        </w:tc>
        <w:tc>
          <w:tcPr>
            <w:tcW w:w="815" w:type="pct"/>
            <w:vMerge/>
          </w:tcPr>
          <w:p w14:paraId="754F5898" w14:textId="77777777" w:rsidR="00CC4987" w:rsidRDefault="00CC4987"/>
        </w:tc>
      </w:tr>
      <w:tr w:rsidR="00CC4987" w14:paraId="1F4B1586" w14:textId="77777777">
        <w:tc>
          <w:tcPr>
            <w:tcW w:w="290" w:type="pct"/>
          </w:tcPr>
          <w:p w14:paraId="1C101966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30AB1475" w14:textId="77777777" w:rsidR="00CC4987" w:rsidRDefault="00CC4987"/>
        </w:tc>
        <w:tc>
          <w:tcPr>
            <w:tcW w:w="530" w:type="pct"/>
            <w:vMerge/>
          </w:tcPr>
          <w:p w14:paraId="2E3C88AC" w14:textId="77777777" w:rsidR="00CC4987" w:rsidRDefault="00CC4987"/>
        </w:tc>
        <w:tc>
          <w:tcPr>
            <w:tcW w:w="870" w:type="pct"/>
          </w:tcPr>
          <w:p w14:paraId="635402D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углекислого кальция (CaCO3), в том числе массовая доля кальция (Ca)</w:t>
            </w:r>
          </w:p>
        </w:tc>
        <w:tc>
          <w:tcPr>
            <w:tcW w:w="1070" w:type="pct"/>
          </w:tcPr>
          <w:p w14:paraId="28FE5344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1285-2001 Приложение Б.2</w:t>
            </w:r>
          </w:p>
        </w:tc>
        <w:tc>
          <w:tcPr>
            <w:tcW w:w="730" w:type="pct"/>
            <w:vMerge/>
          </w:tcPr>
          <w:p w14:paraId="3FCD2B06" w14:textId="77777777" w:rsidR="00CC4987" w:rsidRDefault="00CC4987"/>
        </w:tc>
        <w:tc>
          <w:tcPr>
            <w:tcW w:w="815" w:type="pct"/>
            <w:vMerge/>
          </w:tcPr>
          <w:p w14:paraId="3CF85E6B" w14:textId="77777777" w:rsidR="00CC4987" w:rsidRDefault="00CC4987"/>
        </w:tc>
      </w:tr>
      <w:tr w:rsidR="00CC4987" w14:paraId="4986AE89" w14:textId="77777777">
        <w:tc>
          <w:tcPr>
            <w:tcW w:w="290" w:type="pct"/>
          </w:tcPr>
          <w:p w14:paraId="1E8589AD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03FF7D14" w14:textId="77777777" w:rsidR="00CC4987" w:rsidRDefault="00CC4987"/>
        </w:tc>
        <w:tc>
          <w:tcPr>
            <w:tcW w:w="530" w:type="pct"/>
            <w:vMerge w:val="restart"/>
          </w:tcPr>
          <w:p w14:paraId="7B6E29D3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</w:tcPr>
          <w:p w14:paraId="4C478162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суммы полуторных оксидов железа и алюминия (Fe2O3+Al2O3)</w:t>
            </w:r>
          </w:p>
        </w:tc>
        <w:tc>
          <w:tcPr>
            <w:tcW w:w="1070" w:type="pct"/>
          </w:tcPr>
          <w:p w14:paraId="6E3B5EA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21138.7-78</w:t>
            </w:r>
          </w:p>
        </w:tc>
        <w:tc>
          <w:tcPr>
            <w:tcW w:w="730" w:type="pct"/>
            <w:vMerge/>
          </w:tcPr>
          <w:p w14:paraId="76AADC2B" w14:textId="77777777" w:rsidR="00CC4987" w:rsidRDefault="00CC4987"/>
        </w:tc>
        <w:tc>
          <w:tcPr>
            <w:tcW w:w="815" w:type="pct"/>
            <w:vMerge/>
          </w:tcPr>
          <w:p w14:paraId="13CD641F" w14:textId="77777777" w:rsidR="00CC4987" w:rsidRDefault="00CC4987"/>
        </w:tc>
      </w:tr>
      <w:tr w:rsidR="00CC4987" w14:paraId="06E76A70" w14:textId="77777777">
        <w:tc>
          <w:tcPr>
            <w:tcW w:w="290" w:type="pct"/>
          </w:tcPr>
          <w:p w14:paraId="4EE29D3A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66B6A3A4" w14:textId="77777777" w:rsidR="00CC4987" w:rsidRDefault="00CC4987"/>
        </w:tc>
        <w:tc>
          <w:tcPr>
            <w:tcW w:w="530" w:type="pct"/>
            <w:vMerge/>
          </w:tcPr>
          <w:p w14:paraId="07B0C829" w14:textId="77777777" w:rsidR="00CC4987" w:rsidRDefault="00CC4987"/>
        </w:tc>
        <w:tc>
          <w:tcPr>
            <w:tcW w:w="870" w:type="pct"/>
          </w:tcPr>
          <w:p w14:paraId="23FB90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04F0F1B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21138.6-78</w:t>
            </w:r>
          </w:p>
        </w:tc>
        <w:tc>
          <w:tcPr>
            <w:tcW w:w="730" w:type="pct"/>
            <w:vMerge/>
          </w:tcPr>
          <w:p w14:paraId="2A767A69" w14:textId="77777777" w:rsidR="00CC4987" w:rsidRDefault="00CC4987"/>
        </w:tc>
        <w:tc>
          <w:tcPr>
            <w:tcW w:w="815" w:type="pct"/>
            <w:vMerge/>
          </w:tcPr>
          <w:p w14:paraId="1E42E211" w14:textId="77777777" w:rsidR="00CC4987" w:rsidRDefault="00CC4987"/>
        </w:tc>
      </w:tr>
      <w:tr w:rsidR="00CC4987" w14:paraId="76ED6412" w14:textId="77777777">
        <w:tc>
          <w:tcPr>
            <w:tcW w:w="290" w:type="pct"/>
          </w:tcPr>
          <w:p w14:paraId="76EB105E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19.6*</w:t>
            </w:r>
          </w:p>
        </w:tc>
        <w:tc>
          <w:tcPr>
            <w:tcW w:w="680" w:type="pct"/>
            <w:vMerge/>
          </w:tcPr>
          <w:p w14:paraId="32DFE381" w14:textId="77777777" w:rsidR="00CC4987" w:rsidRDefault="00CC4987"/>
        </w:tc>
        <w:tc>
          <w:tcPr>
            <w:tcW w:w="530" w:type="pct"/>
            <w:vMerge w:val="restart"/>
          </w:tcPr>
          <w:p w14:paraId="5227A15B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</w:tcPr>
          <w:p w14:paraId="5566039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концентрация металломагнитной примеси, наличие металлических частиц с острыми краями</w:t>
            </w:r>
          </w:p>
        </w:tc>
        <w:tc>
          <w:tcPr>
            <w:tcW w:w="1070" w:type="pct"/>
          </w:tcPr>
          <w:p w14:paraId="45A38D8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13496.9-96</w:t>
            </w:r>
          </w:p>
        </w:tc>
        <w:tc>
          <w:tcPr>
            <w:tcW w:w="730" w:type="pct"/>
            <w:vMerge/>
          </w:tcPr>
          <w:p w14:paraId="2E79EC5B" w14:textId="77777777" w:rsidR="00CC4987" w:rsidRDefault="00CC4987"/>
        </w:tc>
        <w:tc>
          <w:tcPr>
            <w:tcW w:w="815" w:type="pct"/>
            <w:vMerge/>
          </w:tcPr>
          <w:p w14:paraId="166D3741" w14:textId="77777777" w:rsidR="00CC4987" w:rsidRDefault="00CC4987"/>
        </w:tc>
      </w:tr>
      <w:tr w:rsidR="00CC4987" w14:paraId="465CD99E" w14:textId="77777777">
        <w:tc>
          <w:tcPr>
            <w:tcW w:w="290" w:type="pct"/>
          </w:tcPr>
          <w:p w14:paraId="0C24EDDE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7FC623B4" w14:textId="77777777" w:rsidR="00CC4987" w:rsidRDefault="00CC4987"/>
        </w:tc>
        <w:tc>
          <w:tcPr>
            <w:tcW w:w="530" w:type="pct"/>
            <w:vMerge/>
          </w:tcPr>
          <w:p w14:paraId="6F54AA39" w14:textId="77777777" w:rsidR="00CC4987" w:rsidRDefault="00CC4987"/>
        </w:tc>
        <w:tc>
          <w:tcPr>
            <w:tcW w:w="870" w:type="pct"/>
          </w:tcPr>
          <w:p w14:paraId="1E133409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Гранулометрический состав на ситах №2, №1</w:t>
            </w:r>
          </w:p>
        </w:tc>
        <w:tc>
          <w:tcPr>
            <w:tcW w:w="1070" w:type="pct"/>
          </w:tcPr>
          <w:p w14:paraId="61C0035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13496.8-72 п.3.1</w:t>
            </w:r>
          </w:p>
        </w:tc>
        <w:tc>
          <w:tcPr>
            <w:tcW w:w="730" w:type="pct"/>
            <w:vMerge/>
          </w:tcPr>
          <w:p w14:paraId="1E4C80FD" w14:textId="77777777" w:rsidR="00CC4987" w:rsidRDefault="00CC4987"/>
        </w:tc>
        <w:tc>
          <w:tcPr>
            <w:tcW w:w="815" w:type="pct"/>
            <w:vMerge/>
          </w:tcPr>
          <w:p w14:paraId="77FD2AB8" w14:textId="77777777" w:rsidR="00CC4987" w:rsidRDefault="00CC4987"/>
        </w:tc>
      </w:tr>
      <w:tr w:rsidR="00CC4987" w14:paraId="664A2873" w14:textId="77777777">
        <w:trPr>
          <w:trHeight w:val="230"/>
        </w:trPr>
        <w:tc>
          <w:tcPr>
            <w:tcW w:w="290" w:type="pct"/>
            <w:vMerge w:val="restart"/>
          </w:tcPr>
          <w:p w14:paraId="73155724" w14:textId="77777777" w:rsidR="00CC4987" w:rsidRDefault="00A82D62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4BCEAA1" w14:textId="77777777" w:rsidR="00CC4987" w:rsidRDefault="00CC4987"/>
        </w:tc>
        <w:tc>
          <w:tcPr>
            <w:tcW w:w="530" w:type="pct"/>
            <w:vMerge w:val="restart"/>
          </w:tcPr>
          <w:p w14:paraId="2E81E15B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  <w:vMerge w:val="restart"/>
          </w:tcPr>
          <w:p w14:paraId="47AF22B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4D4C631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11C4003F" w14:textId="77777777" w:rsidR="00CC4987" w:rsidRDefault="00CC4987"/>
        </w:tc>
        <w:tc>
          <w:tcPr>
            <w:tcW w:w="815" w:type="pct"/>
            <w:vMerge/>
          </w:tcPr>
          <w:p w14:paraId="274A3E70" w14:textId="77777777" w:rsidR="00CC4987" w:rsidRDefault="00CC4987"/>
        </w:tc>
      </w:tr>
      <w:tr w:rsidR="00CC4987" w14:paraId="21514DD4" w14:textId="77777777">
        <w:tc>
          <w:tcPr>
            <w:tcW w:w="290" w:type="pct"/>
          </w:tcPr>
          <w:p w14:paraId="45FEB4D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76C9FFA" w14:textId="77777777" w:rsidR="00CC4987" w:rsidRDefault="00A82D62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7D422E0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6EECDE8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10225B3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22688-2018;</w:t>
            </w:r>
            <w:r>
              <w:rPr>
                <w:sz w:val="22"/>
              </w:rPr>
              <w:br/>
              <w:t>ГОСТ 9179-2018</w:t>
            </w:r>
          </w:p>
        </w:tc>
        <w:tc>
          <w:tcPr>
            <w:tcW w:w="730" w:type="pct"/>
            <w:vMerge w:val="restart"/>
          </w:tcPr>
          <w:p w14:paraId="1112AD18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пер. 50 лет СССР, д.1А, 213635, г. Климовичи, Климовичский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873036" w14:textId="77777777" w:rsidR="00CC4987" w:rsidRDefault="00CC4987">
            <w:pPr>
              <w:ind w:left="-84" w:right="-84"/>
            </w:pPr>
          </w:p>
        </w:tc>
      </w:tr>
      <w:tr w:rsidR="00CC4987" w14:paraId="5EDD0321" w14:textId="77777777">
        <w:tc>
          <w:tcPr>
            <w:tcW w:w="290" w:type="pct"/>
          </w:tcPr>
          <w:p w14:paraId="4723790F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6E81362" w14:textId="77777777" w:rsidR="00CC4987" w:rsidRDefault="00CC4987"/>
        </w:tc>
        <w:tc>
          <w:tcPr>
            <w:tcW w:w="530" w:type="pct"/>
          </w:tcPr>
          <w:p w14:paraId="003C75C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2A7E878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Активные CaO+MgO</w:t>
            </w:r>
          </w:p>
        </w:tc>
        <w:tc>
          <w:tcPr>
            <w:tcW w:w="1070" w:type="pct"/>
          </w:tcPr>
          <w:p w14:paraId="5322A0D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п.4.1</w:t>
            </w:r>
          </w:p>
        </w:tc>
        <w:tc>
          <w:tcPr>
            <w:tcW w:w="730" w:type="pct"/>
            <w:vMerge/>
          </w:tcPr>
          <w:p w14:paraId="72810296" w14:textId="77777777" w:rsidR="00CC4987" w:rsidRDefault="00CC4987"/>
        </w:tc>
        <w:tc>
          <w:tcPr>
            <w:tcW w:w="815" w:type="pct"/>
            <w:vMerge/>
          </w:tcPr>
          <w:p w14:paraId="5A4D3452" w14:textId="77777777" w:rsidR="00CC4987" w:rsidRDefault="00CC4987"/>
        </w:tc>
      </w:tr>
      <w:tr w:rsidR="00CC4987" w14:paraId="08FBDD17" w14:textId="77777777">
        <w:tc>
          <w:tcPr>
            <w:tcW w:w="290" w:type="pct"/>
          </w:tcPr>
          <w:p w14:paraId="5FCE04EB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7D9F95D7" w14:textId="77777777" w:rsidR="00CC4987" w:rsidRDefault="00CC4987"/>
        </w:tc>
        <w:tc>
          <w:tcPr>
            <w:tcW w:w="530" w:type="pct"/>
          </w:tcPr>
          <w:p w14:paraId="6E445D9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23.52/08.050</w:t>
            </w:r>
          </w:p>
        </w:tc>
        <w:tc>
          <w:tcPr>
            <w:tcW w:w="870" w:type="pct"/>
          </w:tcPr>
          <w:p w14:paraId="4FC6D600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СО2</w:t>
            </w:r>
          </w:p>
        </w:tc>
        <w:tc>
          <w:tcPr>
            <w:tcW w:w="1070" w:type="pct"/>
          </w:tcPr>
          <w:p w14:paraId="1A0C92B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п.4.4</w:t>
            </w:r>
          </w:p>
        </w:tc>
        <w:tc>
          <w:tcPr>
            <w:tcW w:w="730" w:type="pct"/>
            <w:vMerge/>
          </w:tcPr>
          <w:p w14:paraId="6F666D92" w14:textId="77777777" w:rsidR="00CC4987" w:rsidRDefault="00CC4987"/>
        </w:tc>
        <w:tc>
          <w:tcPr>
            <w:tcW w:w="815" w:type="pct"/>
            <w:vMerge/>
          </w:tcPr>
          <w:p w14:paraId="47865F1E" w14:textId="77777777" w:rsidR="00CC4987" w:rsidRDefault="00CC4987"/>
        </w:tc>
      </w:tr>
      <w:tr w:rsidR="00CC4987" w14:paraId="1760E6DB" w14:textId="77777777">
        <w:tc>
          <w:tcPr>
            <w:tcW w:w="290" w:type="pct"/>
          </w:tcPr>
          <w:p w14:paraId="415D7101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38C50F4D" w14:textId="77777777" w:rsidR="00CC4987" w:rsidRDefault="00CC4987"/>
        </w:tc>
        <w:tc>
          <w:tcPr>
            <w:tcW w:w="530" w:type="pct"/>
          </w:tcPr>
          <w:p w14:paraId="7AE8D1F0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50CAE3A4" w14:textId="77777777" w:rsidR="00CC4987" w:rsidRDefault="00A82D62">
            <w:pPr>
              <w:ind w:left="-84" w:right="-84"/>
            </w:pPr>
            <w:r>
              <w:rPr>
                <w:sz w:val="22"/>
              </w:rPr>
              <w:t>Непогасившиеся зерна</w:t>
            </w:r>
          </w:p>
        </w:tc>
        <w:tc>
          <w:tcPr>
            <w:tcW w:w="1070" w:type="pct"/>
          </w:tcPr>
          <w:p w14:paraId="128BE35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1B9E705B" w14:textId="77777777" w:rsidR="00CC4987" w:rsidRDefault="00CC4987"/>
        </w:tc>
        <w:tc>
          <w:tcPr>
            <w:tcW w:w="815" w:type="pct"/>
            <w:vMerge/>
          </w:tcPr>
          <w:p w14:paraId="2849196B" w14:textId="77777777" w:rsidR="00CC4987" w:rsidRDefault="00CC4987"/>
        </w:tc>
      </w:tr>
      <w:tr w:rsidR="00CC4987" w14:paraId="31A82560" w14:textId="77777777">
        <w:tc>
          <w:tcPr>
            <w:tcW w:w="290" w:type="pct"/>
          </w:tcPr>
          <w:p w14:paraId="7B850FE2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3ABF5760" w14:textId="77777777" w:rsidR="00CC4987" w:rsidRDefault="00CC4987"/>
        </w:tc>
        <w:tc>
          <w:tcPr>
            <w:tcW w:w="530" w:type="pct"/>
          </w:tcPr>
          <w:p w14:paraId="5987C48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488B7A4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29DE228D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49E03644" w14:textId="77777777" w:rsidR="00CC4987" w:rsidRDefault="00CC4987"/>
        </w:tc>
        <w:tc>
          <w:tcPr>
            <w:tcW w:w="815" w:type="pct"/>
            <w:vMerge/>
          </w:tcPr>
          <w:p w14:paraId="398EADA3" w14:textId="77777777" w:rsidR="00CC4987" w:rsidRDefault="00CC4987"/>
        </w:tc>
      </w:tr>
      <w:tr w:rsidR="00CC4987" w14:paraId="0ABAE2C5" w14:textId="77777777">
        <w:tc>
          <w:tcPr>
            <w:tcW w:w="290" w:type="pct"/>
          </w:tcPr>
          <w:p w14:paraId="1AAEA194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38796C1B" w14:textId="77777777" w:rsidR="00CC4987" w:rsidRDefault="00CC4987"/>
        </w:tc>
        <w:tc>
          <w:tcPr>
            <w:tcW w:w="530" w:type="pct"/>
          </w:tcPr>
          <w:p w14:paraId="25350A46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23.52/29.061</w:t>
            </w:r>
          </w:p>
        </w:tc>
        <w:tc>
          <w:tcPr>
            <w:tcW w:w="870" w:type="pct"/>
          </w:tcPr>
          <w:p w14:paraId="7ED7D753" w14:textId="77777777" w:rsidR="00CC4987" w:rsidRDefault="00A82D62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396C7853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п.4.10</w:t>
            </w:r>
          </w:p>
        </w:tc>
        <w:tc>
          <w:tcPr>
            <w:tcW w:w="730" w:type="pct"/>
            <w:vMerge/>
          </w:tcPr>
          <w:p w14:paraId="1150D4A8" w14:textId="77777777" w:rsidR="00CC4987" w:rsidRDefault="00CC4987"/>
        </w:tc>
        <w:tc>
          <w:tcPr>
            <w:tcW w:w="815" w:type="pct"/>
            <w:vMerge/>
          </w:tcPr>
          <w:p w14:paraId="64FAF5F7" w14:textId="77777777" w:rsidR="00CC4987" w:rsidRDefault="00CC4987"/>
        </w:tc>
      </w:tr>
      <w:tr w:rsidR="00CC4987" w14:paraId="3C7032EC" w14:textId="77777777">
        <w:trPr>
          <w:trHeight w:val="230"/>
        </w:trPr>
        <w:tc>
          <w:tcPr>
            <w:tcW w:w="290" w:type="pct"/>
            <w:vMerge w:val="restart"/>
          </w:tcPr>
          <w:p w14:paraId="3E9A517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41344162" w14:textId="77777777" w:rsidR="00CC4987" w:rsidRDefault="00CC4987"/>
        </w:tc>
        <w:tc>
          <w:tcPr>
            <w:tcW w:w="530" w:type="pct"/>
            <w:vMerge w:val="restart"/>
          </w:tcPr>
          <w:p w14:paraId="0CBD2FCF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50DFDE8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Крупность фракции (ситовые остатки на ситах с номерами сетки №02, №009)</w:t>
            </w:r>
          </w:p>
        </w:tc>
        <w:tc>
          <w:tcPr>
            <w:tcW w:w="1070" w:type="pct"/>
            <w:vMerge w:val="restart"/>
          </w:tcPr>
          <w:p w14:paraId="3769DCEE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/>
          </w:tcPr>
          <w:p w14:paraId="734D6D26" w14:textId="77777777" w:rsidR="00CC4987" w:rsidRDefault="00CC4987"/>
        </w:tc>
        <w:tc>
          <w:tcPr>
            <w:tcW w:w="815" w:type="pct"/>
            <w:vMerge/>
          </w:tcPr>
          <w:p w14:paraId="7C615113" w14:textId="77777777" w:rsidR="00CC4987" w:rsidRDefault="00CC4987"/>
        </w:tc>
      </w:tr>
      <w:tr w:rsidR="00CC4987" w14:paraId="3E5A8429" w14:textId="77777777">
        <w:trPr>
          <w:trHeight w:val="230"/>
        </w:trPr>
        <w:tc>
          <w:tcPr>
            <w:tcW w:w="290" w:type="pct"/>
            <w:vMerge w:val="restart"/>
          </w:tcPr>
          <w:p w14:paraId="375E6CAA" w14:textId="77777777" w:rsidR="00CC4987" w:rsidRDefault="00A82D62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C7B82E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Известь строительная кальциевая CL</w:t>
            </w:r>
          </w:p>
        </w:tc>
        <w:tc>
          <w:tcPr>
            <w:tcW w:w="530" w:type="pct"/>
            <w:vMerge w:val="restart"/>
          </w:tcPr>
          <w:p w14:paraId="695AE81C" w14:textId="77777777" w:rsidR="00CC4987" w:rsidRDefault="00A82D62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  <w:vMerge w:val="restart"/>
          </w:tcPr>
          <w:p w14:paraId="5F87597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  <w:vMerge w:val="restart"/>
          </w:tcPr>
          <w:p w14:paraId="66809F52" w14:textId="77777777" w:rsidR="00CC4987" w:rsidRDefault="00A82D62">
            <w:pPr>
              <w:ind w:left="-84" w:right="-84"/>
            </w:pPr>
            <w:r>
              <w:rPr>
                <w:sz w:val="22"/>
              </w:rPr>
              <w:t>СТБ EN 196-7-2010;</w:t>
            </w:r>
            <w:r>
              <w:rPr>
                <w:sz w:val="22"/>
              </w:rPr>
              <w:br/>
              <w:t>СТБ EN 459-2-2013 п.3;</w:t>
            </w:r>
            <w:r>
              <w:rPr>
                <w:sz w:val="22"/>
              </w:rPr>
              <w:br/>
              <w:t>СТБ ЕН 932-1-2002</w:t>
            </w:r>
          </w:p>
        </w:tc>
        <w:tc>
          <w:tcPr>
            <w:tcW w:w="730" w:type="pct"/>
            <w:vMerge w:val="restart"/>
          </w:tcPr>
          <w:p w14:paraId="6F6CEC3F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пер. 50 лет СССР, д.1А, 213635, г. Климовичи, Климовичский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B01676" w14:textId="77777777" w:rsidR="00CC4987" w:rsidRDefault="00CC4987">
            <w:pPr>
              <w:ind w:left="-84" w:right="-84"/>
            </w:pPr>
          </w:p>
        </w:tc>
      </w:tr>
      <w:tr w:rsidR="00CC4987" w14:paraId="0A3B8F01" w14:textId="77777777">
        <w:tc>
          <w:tcPr>
            <w:tcW w:w="290" w:type="pct"/>
          </w:tcPr>
          <w:p w14:paraId="318CE3D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050CE1B5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Мел молотый для производства комбикормов</w:t>
            </w:r>
          </w:p>
        </w:tc>
        <w:tc>
          <w:tcPr>
            <w:tcW w:w="530" w:type="pct"/>
          </w:tcPr>
          <w:p w14:paraId="5A3B9E3D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3C3280E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7888B3C0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2F64BAA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пер. 50 лет СССР, д.1А, 213635, г. Климовичи, Климовичский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65A1DF1" w14:textId="77777777" w:rsidR="00CC4987" w:rsidRDefault="00CC4987">
            <w:pPr>
              <w:ind w:left="-84" w:right="-84"/>
            </w:pPr>
          </w:p>
        </w:tc>
      </w:tr>
      <w:tr w:rsidR="00CC4987" w14:paraId="5F51EDE4" w14:textId="77777777">
        <w:tc>
          <w:tcPr>
            <w:tcW w:w="290" w:type="pct"/>
          </w:tcPr>
          <w:p w14:paraId="29E9D4C8" w14:textId="77777777" w:rsidR="00CC4987" w:rsidRDefault="00A82D62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0A94D813" w14:textId="77777777" w:rsidR="00CC4987" w:rsidRDefault="00CC4987"/>
        </w:tc>
        <w:tc>
          <w:tcPr>
            <w:tcW w:w="530" w:type="pct"/>
          </w:tcPr>
          <w:p w14:paraId="0B31F519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08.11/08.149</w:t>
            </w:r>
          </w:p>
        </w:tc>
        <w:tc>
          <w:tcPr>
            <w:tcW w:w="870" w:type="pct"/>
          </w:tcPr>
          <w:p w14:paraId="1694694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(CaCO3+MgCO3) в пересчете на углекислый кальций (CaCO3)</w:t>
            </w:r>
          </w:p>
        </w:tc>
        <w:tc>
          <w:tcPr>
            <w:tcW w:w="1070" w:type="pct"/>
          </w:tcPr>
          <w:p w14:paraId="5698385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21138.5-78;</w:t>
            </w:r>
            <w:r>
              <w:rPr>
                <w:sz w:val="22"/>
              </w:rPr>
              <w:br/>
              <w:t>СТБ 1285-2001 Приложение А</w:t>
            </w:r>
          </w:p>
        </w:tc>
        <w:tc>
          <w:tcPr>
            <w:tcW w:w="730" w:type="pct"/>
            <w:vMerge/>
          </w:tcPr>
          <w:p w14:paraId="28B63022" w14:textId="77777777" w:rsidR="00CC4987" w:rsidRDefault="00CC4987"/>
        </w:tc>
        <w:tc>
          <w:tcPr>
            <w:tcW w:w="815" w:type="pct"/>
            <w:vMerge/>
          </w:tcPr>
          <w:p w14:paraId="7061499D" w14:textId="77777777" w:rsidR="00CC4987" w:rsidRDefault="00CC4987"/>
        </w:tc>
      </w:tr>
      <w:tr w:rsidR="00CC4987" w14:paraId="4A54BC96" w14:textId="77777777">
        <w:tc>
          <w:tcPr>
            <w:tcW w:w="290" w:type="pct"/>
          </w:tcPr>
          <w:p w14:paraId="6520265B" w14:textId="77777777" w:rsidR="00CC4987" w:rsidRDefault="00A82D62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680" w:type="pct"/>
            <w:vMerge/>
          </w:tcPr>
          <w:p w14:paraId="1D6C6BCB" w14:textId="77777777" w:rsidR="00CC4987" w:rsidRDefault="00CC4987"/>
        </w:tc>
        <w:tc>
          <w:tcPr>
            <w:tcW w:w="530" w:type="pct"/>
          </w:tcPr>
          <w:p w14:paraId="63701273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</w:tcPr>
          <w:p w14:paraId="5D80BF76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Гранулометрический состав на ситах №2, №1</w:t>
            </w:r>
          </w:p>
        </w:tc>
        <w:tc>
          <w:tcPr>
            <w:tcW w:w="1070" w:type="pct"/>
          </w:tcPr>
          <w:p w14:paraId="2F3DEB1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13496.8-72 п.3.1</w:t>
            </w:r>
          </w:p>
        </w:tc>
        <w:tc>
          <w:tcPr>
            <w:tcW w:w="730" w:type="pct"/>
            <w:vMerge/>
          </w:tcPr>
          <w:p w14:paraId="75715175" w14:textId="77777777" w:rsidR="00CC4987" w:rsidRDefault="00CC4987"/>
        </w:tc>
        <w:tc>
          <w:tcPr>
            <w:tcW w:w="815" w:type="pct"/>
            <w:vMerge/>
          </w:tcPr>
          <w:p w14:paraId="174EEFDD" w14:textId="77777777" w:rsidR="00CC4987" w:rsidRDefault="00CC4987"/>
        </w:tc>
      </w:tr>
      <w:tr w:rsidR="00CC4987" w14:paraId="43C7AEF9" w14:textId="77777777">
        <w:trPr>
          <w:trHeight w:val="230"/>
        </w:trPr>
        <w:tc>
          <w:tcPr>
            <w:tcW w:w="290" w:type="pct"/>
            <w:vMerge w:val="restart"/>
          </w:tcPr>
          <w:p w14:paraId="2FD3B563" w14:textId="77777777" w:rsidR="00CC4987" w:rsidRDefault="00A82D62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67E26A35" w14:textId="77777777" w:rsidR="00CC4987" w:rsidRDefault="00CC4987"/>
        </w:tc>
        <w:tc>
          <w:tcPr>
            <w:tcW w:w="530" w:type="pct"/>
            <w:vMerge w:val="restart"/>
          </w:tcPr>
          <w:p w14:paraId="74116BE3" w14:textId="77777777" w:rsidR="00CC4987" w:rsidRDefault="00A82D62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  <w:vMerge w:val="restart"/>
          </w:tcPr>
          <w:p w14:paraId="5B64CE3C" w14:textId="77777777" w:rsidR="00CC4987" w:rsidRDefault="00A82D62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548CDDB" w14:textId="77777777" w:rsidR="00CC4987" w:rsidRDefault="00A82D62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150E2048" w14:textId="77777777" w:rsidR="00CC4987" w:rsidRDefault="00CC4987"/>
        </w:tc>
        <w:tc>
          <w:tcPr>
            <w:tcW w:w="815" w:type="pct"/>
            <w:vMerge/>
          </w:tcPr>
          <w:p w14:paraId="59F915D7" w14:textId="77777777" w:rsidR="00CC4987" w:rsidRDefault="00CC4987"/>
        </w:tc>
      </w:tr>
    </w:tbl>
    <w:p w14:paraId="5E906670" w14:textId="77777777" w:rsidR="00103679" w:rsidRPr="00DD1A87" w:rsidRDefault="00103679">
      <w:pPr>
        <w:rPr>
          <w:noProof/>
          <w:sz w:val="24"/>
          <w:szCs w:val="24"/>
        </w:rPr>
      </w:pPr>
    </w:p>
    <w:p w14:paraId="64B6CAA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5539" w14:textId="77777777" w:rsidR="00562129" w:rsidRDefault="00562129" w:rsidP="0011070C">
      <w:r>
        <w:separator/>
      </w:r>
    </w:p>
  </w:endnote>
  <w:endnote w:type="continuationSeparator" w:id="0">
    <w:p w14:paraId="5F16D04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E0C0427" w14:textId="77777777" w:rsidR="00A82D62" w:rsidRDefault="00A82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27B575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400E5C" w14:textId="0CB57E2C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A82D62">
            <w:rPr>
              <w:rFonts w:eastAsia="ArialMT"/>
              <w:noProof/>
              <w:sz w:val="18"/>
              <w:szCs w:val="18"/>
              <w:lang w:val="ru-RU"/>
            </w:rPr>
            <w:t>14.08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73908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D374F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5ADC4E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2BBDC3" w14:textId="61405A31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A82D62">
            <w:rPr>
              <w:rFonts w:eastAsia="ArialMT"/>
              <w:noProof/>
              <w:sz w:val="18"/>
              <w:szCs w:val="18"/>
            </w:rPr>
            <w:t>14.08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1BB1C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8064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687B3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2DB5" w14:textId="77777777" w:rsidR="00562129" w:rsidRDefault="00562129" w:rsidP="0011070C">
      <w:r>
        <w:separator/>
      </w:r>
    </w:p>
  </w:footnote>
  <w:footnote w:type="continuationSeparator" w:id="0">
    <w:p w14:paraId="602659C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9121" w14:textId="77777777" w:rsidR="00A82D62" w:rsidRDefault="00A82D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08B9284" w14:textId="77777777" w:rsidTr="00A82D62">
      <w:trPr>
        <w:trHeight w:val="221"/>
      </w:trPr>
      <w:tc>
        <w:tcPr>
          <w:tcW w:w="12186" w:type="dxa"/>
          <w:vAlign w:val="center"/>
        </w:tcPr>
        <w:p w14:paraId="2EEBC2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58954E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2.0823</w:t>
          </w:r>
        </w:p>
      </w:tc>
    </w:tr>
  </w:tbl>
  <w:p w14:paraId="25808EF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BA8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A07AF78" w14:textId="77777777" w:rsidTr="00A82D62">
      <w:trPr>
        <w:trHeight w:val="221"/>
      </w:trPr>
      <w:tc>
        <w:tcPr>
          <w:tcW w:w="12186" w:type="dxa"/>
          <w:vAlign w:val="center"/>
        </w:tcPr>
        <w:p w14:paraId="6861582D" w14:textId="2E094E1F" w:rsidR="002317A4" w:rsidRPr="002317A4" w:rsidRDefault="00403AD5" w:rsidP="00A82D6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"Белорусский цементный завод",</w:t>
          </w:r>
          <w:r w:rsidR="00A82D6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980B75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2.0823</w:t>
          </w:r>
        </w:p>
      </w:tc>
    </w:tr>
  </w:tbl>
  <w:p w14:paraId="73E3877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686A"/>
    <w:rsid w:val="007B1F75"/>
    <w:rsid w:val="007B2816"/>
    <w:rsid w:val="007B3671"/>
    <w:rsid w:val="007B3872"/>
    <w:rsid w:val="007E1978"/>
    <w:rsid w:val="007F5916"/>
    <w:rsid w:val="00805C5D"/>
    <w:rsid w:val="00807587"/>
    <w:rsid w:val="00834D54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D62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4987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DA9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2026-08-17T11:26:00Z</dcterms:created>
  <dcterms:modified xsi:type="dcterms:W3CDTF">2026-08-17T11:27:00Z</dcterms:modified>
</cp:coreProperties>
</file>