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8" w:type="dxa"/>
        <w:tblLook w:val="00A0" w:firstRow="1" w:lastRow="0" w:firstColumn="1" w:lastColumn="0" w:noHBand="0" w:noVBand="0"/>
      </w:tblPr>
      <w:tblGrid>
        <w:gridCol w:w="4651"/>
        <w:gridCol w:w="6017"/>
      </w:tblGrid>
      <w:tr w:rsidR="007B23D6" w:rsidRPr="007B23D6" w14:paraId="5548C283" w14:textId="77777777" w:rsidTr="007B23D6">
        <w:tc>
          <w:tcPr>
            <w:tcW w:w="4651" w:type="dxa"/>
          </w:tcPr>
          <w:p w14:paraId="2DD3060E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 w:val="restart"/>
            <w:tcBorders>
              <w:left w:val="nil"/>
            </w:tcBorders>
            <w:vAlign w:val="center"/>
          </w:tcPr>
          <w:p w14:paraId="139C014F" w14:textId="77777777" w:rsidR="007B23D6" w:rsidRPr="007B23D6" w:rsidRDefault="006B5C81" w:rsidP="007B23D6">
            <w:pPr>
              <w:tabs>
                <w:tab w:val="left" w:pos="4995"/>
                <w:tab w:val="left" w:pos="5704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2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</w:t>
            </w:r>
          </w:p>
          <w:p w14:paraId="62EAEC58" w14:textId="77777777" w:rsidR="007B23D6" w:rsidRPr="007B23D6" w:rsidRDefault="006B5C81" w:rsidP="007B23D6">
            <w:pPr>
              <w:tabs>
                <w:tab w:val="left" w:pos="4995"/>
                <w:tab w:val="left" w:pos="5704"/>
                <w:tab w:val="left" w:pos="5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2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979D218" w14:textId="77777777" w:rsidR="007B23D6" w:rsidRPr="007B23D6" w:rsidRDefault="006B5C81" w:rsidP="007B23D6">
            <w:pPr>
              <w:tabs>
                <w:tab w:val="left" w:pos="4995"/>
                <w:tab w:val="left" w:pos="57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2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BY/112 1.1300</w:t>
            </w:r>
          </w:p>
          <w:p w14:paraId="017DD2AA" w14:textId="77777777" w:rsidR="007B23D6" w:rsidRPr="007B23D6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  <w:p w14:paraId="53078578" w14:textId="77777777" w:rsidR="007B23D6" w:rsidRPr="007B23D6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</w:t>
            </w:r>
          </w:p>
          <w:p w14:paraId="629831E5" w14:textId="77777777" w:rsidR="007B23D6" w:rsidRPr="00C663AE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C66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63AE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1C9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</w:t>
            </w:r>
            <w:r w:rsidR="00A2453B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14:paraId="03BF19AD" w14:textId="77777777" w:rsidR="007B23D6" w:rsidRPr="007B23D6" w:rsidRDefault="006B5C81" w:rsidP="00DD01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редакция 0</w:t>
            </w:r>
            <w:r w:rsidR="00DD01C9" w:rsidRPr="00D43E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23D6" w:rsidRPr="007B23D6" w14:paraId="6A21C1E8" w14:textId="77777777" w:rsidTr="007B23D6">
        <w:tc>
          <w:tcPr>
            <w:tcW w:w="4651" w:type="dxa"/>
          </w:tcPr>
          <w:p w14:paraId="635AEC10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321EFECD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09A3488A" w14:textId="77777777" w:rsidTr="007B23D6">
        <w:tc>
          <w:tcPr>
            <w:tcW w:w="4651" w:type="dxa"/>
          </w:tcPr>
          <w:p w14:paraId="2C18CD68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</w:tcBorders>
          </w:tcPr>
          <w:p w14:paraId="4E8CC661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6935B9E0" w14:textId="77777777" w:rsidTr="007B23D6">
        <w:tc>
          <w:tcPr>
            <w:tcW w:w="4651" w:type="dxa"/>
          </w:tcPr>
          <w:p w14:paraId="58228CAE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</w:tcPr>
          <w:p w14:paraId="407BD20B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0ECCA198" w14:textId="77777777" w:rsidTr="007B23D6">
        <w:tc>
          <w:tcPr>
            <w:tcW w:w="4651" w:type="dxa"/>
          </w:tcPr>
          <w:p w14:paraId="4D28A3F6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</w:tcPr>
          <w:p w14:paraId="2B26E930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5FFED0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BF4D0E" w14:textId="4EC699DD" w:rsidR="00EB318B" w:rsidRPr="00EB318B" w:rsidRDefault="00EB318B" w:rsidP="00EB318B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</w:t>
      </w:r>
      <w:r w:rsidR="006B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EB3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АККРЕДИТАЦИИ </w:t>
      </w:r>
      <w:r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4B2F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31E19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2F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C1534A"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BC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FBBD3F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3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лабораторного отдела государственного учреждения </w:t>
      </w:r>
    </w:p>
    <w:p w14:paraId="5197E557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120" w:line="240" w:lineRule="auto"/>
        <w:ind w:firstLine="425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3D6">
        <w:rPr>
          <w:rFonts w:ascii="Times New Roman" w:eastAsia="Times New Roman" w:hAnsi="Times New Roman" w:cs="Times New Roman"/>
          <w:sz w:val="28"/>
          <w:szCs w:val="24"/>
          <w:lang w:eastAsia="ru-RU"/>
        </w:rPr>
        <w:t>«Речицкий зональный центр гигиены и эпидемиологии»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7B23D6" w14:paraId="1B481680" w14:textId="77777777" w:rsidTr="006B5C81">
        <w:trPr>
          <w:trHeight w:val="1012"/>
        </w:trPr>
        <w:tc>
          <w:tcPr>
            <w:tcW w:w="710" w:type="dxa"/>
          </w:tcPr>
          <w:p w14:paraId="4B461113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A09D0E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84" w:type="dxa"/>
          </w:tcPr>
          <w:p w14:paraId="45A0274D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2C1098B4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418" w:type="dxa"/>
          </w:tcPr>
          <w:p w14:paraId="13BF022B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984" w:type="dxa"/>
          </w:tcPr>
          <w:p w14:paraId="21C2D7C2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4ADBE06D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</w:p>
          <w:p w14:paraId="703DA337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(показатель,</w:t>
            </w:r>
          </w:p>
          <w:p w14:paraId="07AB6B39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параметры)</w:t>
            </w:r>
          </w:p>
        </w:tc>
        <w:tc>
          <w:tcPr>
            <w:tcW w:w="2410" w:type="dxa"/>
          </w:tcPr>
          <w:p w14:paraId="563D0F1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7F78FE0E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документа,</w:t>
            </w:r>
          </w:p>
          <w:p w14:paraId="5FB76654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устанавливающего</w:t>
            </w:r>
          </w:p>
          <w:p w14:paraId="19DD9F7A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требования к</w:t>
            </w:r>
          </w:p>
          <w:p w14:paraId="663BC191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объекту</w:t>
            </w:r>
          </w:p>
        </w:tc>
        <w:tc>
          <w:tcPr>
            <w:tcW w:w="2268" w:type="dxa"/>
          </w:tcPr>
          <w:p w14:paraId="1D7DC500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7CFB44FF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документа,</w:t>
            </w:r>
          </w:p>
          <w:p w14:paraId="4E92ED16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устанавливающего</w:t>
            </w:r>
          </w:p>
          <w:p w14:paraId="759E47F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метод исследований (испытаний) и</w:t>
            </w:r>
          </w:p>
          <w:p w14:paraId="543BF346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измерений, в том</w:t>
            </w:r>
          </w:p>
          <w:p w14:paraId="1AF099C7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числе правила отбора образцов</w:t>
            </w:r>
          </w:p>
        </w:tc>
      </w:tr>
      <w:tr w:rsidR="007B23D6" w:rsidRPr="007B23D6" w14:paraId="101FA9F4" w14:textId="77777777" w:rsidTr="007B23D6">
        <w:tc>
          <w:tcPr>
            <w:tcW w:w="710" w:type="dxa"/>
          </w:tcPr>
          <w:p w14:paraId="3793F09C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14:paraId="41826EC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14:paraId="43E0CDE4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14:paraId="22477880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</w:tcPr>
          <w:p w14:paraId="2AE683B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</w:tcPr>
          <w:p w14:paraId="6857ECAD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B23D6" w:rsidRPr="007B23D6" w14:paraId="6B7ED7C4" w14:textId="77777777" w:rsidTr="007B23D6">
        <w:tc>
          <w:tcPr>
            <w:tcW w:w="10774" w:type="dxa"/>
            <w:gridSpan w:val="6"/>
          </w:tcPr>
          <w:p w14:paraId="29C7A7D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ул. Жиляка,11, 247500, г. Речица, Гомельская область</w:t>
            </w:r>
          </w:p>
        </w:tc>
      </w:tr>
      <w:tr w:rsidR="007B23D6" w:rsidRPr="00361C4D" w14:paraId="1AA9EDBB" w14:textId="77777777" w:rsidTr="007B23D6">
        <w:tc>
          <w:tcPr>
            <w:tcW w:w="710" w:type="dxa"/>
          </w:tcPr>
          <w:p w14:paraId="7C287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36DBA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722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птица, субпродукты </w:t>
            </w:r>
          </w:p>
          <w:p w14:paraId="6D01F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парные, </w:t>
            </w:r>
          </w:p>
          <w:p w14:paraId="00369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охлажденные, </w:t>
            </w:r>
          </w:p>
          <w:p w14:paraId="48C323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замороженные. </w:t>
            </w:r>
          </w:p>
          <w:p w14:paraId="0133E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Полуфабрикаты из мяса и птицы</w:t>
            </w:r>
          </w:p>
          <w:p w14:paraId="3EE3DF6D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F309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6F30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74BC3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22BF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E72F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EC157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13983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8114C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C635F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CEBB6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B616F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55C1A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2235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1AE9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D2F048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8BA72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F57B68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8C41D7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68EA7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B6354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E4C02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6AEF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D61E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6016F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6D293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</w:tc>
        <w:tc>
          <w:tcPr>
            <w:tcW w:w="1984" w:type="dxa"/>
          </w:tcPr>
          <w:p w14:paraId="61D7F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49C81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3739-89</w:t>
            </w:r>
            <w:proofErr w:type="gramEnd"/>
          </w:p>
          <w:p w14:paraId="732C3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31476-2012</w:t>
            </w:r>
            <w:proofErr w:type="gramEnd"/>
          </w:p>
          <w:p w14:paraId="039B9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54315-2001</w:t>
            </w:r>
            <w:proofErr w:type="gramEnd"/>
          </w:p>
          <w:p w14:paraId="027A2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</w:p>
          <w:p w14:paraId="24427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1020-2008</w:t>
            </w:r>
            <w:proofErr w:type="gramEnd"/>
          </w:p>
          <w:p w14:paraId="24F64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1945-20</w:t>
            </w:r>
            <w:r w:rsidR="00417E42" w:rsidRPr="00361C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proofErr w:type="gramEnd"/>
          </w:p>
          <w:p w14:paraId="160EB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DEF1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803A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F9CF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74CD8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C0DE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0DB9A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5D26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48FB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7D61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978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203A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0E82C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0612F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21ECAB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0F898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78D7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BF86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391E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818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7400B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9A2D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5777E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20235.0-74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CDB3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51447-2001</w:t>
            </w:r>
            <w:proofErr w:type="gramEnd"/>
          </w:p>
          <w:p w14:paraId="707CF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F1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B2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BA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BE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BB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88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F5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C766D1" w14:textId="77777777" w:rsidTr="007B23D6">
        <w:tc>
          <w:tcPr>
            <w:tcW w:w="710" w:type="dxa"/>
          </w:tcPr>
          <w:p w14:paraId="0411D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  <w:p w14:paraId="3CB60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5D3F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D51E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797BB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1A405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</w:tc>
        <w:tc>
          <w:tcPr>
            <w:tcW w:w="1984" w:type="dxa"/>
          </w:tcPr>
          <w:p w14:paraId="31305F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7C5A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65009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63558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цвет, запах, </w:t>
            </w:r>
          </w:p>
          <w:p w14:paraId="63F1D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прозрачность, </w:t>
            </w:r>
          </w:p>
          <w:p w14:paraId="509B3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 бульона</w:t>
            </w:r>
          </w:p>
        </w:tc>
        <w:tc>
          <w:tcPr>
            <w:tcW w:w="2410" w:type="dxa"/>
            <w:vMerge/>
          </w:tcPr>
          <w:p w14:paraId="6EEB1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27E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0E568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85C5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A8CA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</w:p>
          <w:p w14:paraId="017BF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20235.0-74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B397B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7344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п.5.2.1, 7.2</w:t>
            </w:r>
          </w:p>
          <w:p w14:paraId="6AF1A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CF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8F5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E3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831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038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985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542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55CAFEDC" w14:textId="77777777" w:rsidTr="00317F70">
        <w:trPr>
          <w:trHeight w:val="1528"/>
        </w:trPr>
        <w:tc>
          <w:tcPr>
            <w:tcW w:w="710" w:type="dxa"/>
          </w:tcPr>
          <w:p w14:paraId="4BC0165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  <w:p w14:paraId="2325430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789F57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птица, субпродукты </w:t>
            </w:r>
          </w:p>
          <w:p w14:paraId="329B4C8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парные, </w:t>
            </w:r>
          </w:p>
          <w:p w14:paraId="0AD3662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охлажденные, </w:t>
            </w:r>
          </w:p>
          <w:p w14:paraId="6B03C0B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замороженные. </w:t>
            </w:r>
          </w:p>
          <w:p w14:paraId="0A04E35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Полуфабрикаты из мяса и птицы</w:t>
            </w:r>
          </w:p>
        </w:tc>
        <w:tc>
          <w:tcPr>
            <w:tcW w:w="1418" w:type="dxa"/>
          </w:tcPr>
          <w:p w14:paraId="7891E5D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10.11/08.082</w:t>
            </w:r>
          </w:p>
          <w:p w14:paraId="102BE25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10.12/08.082</w:t>
            </w:r>
          </w:p>
          <w:p w14:paraId="7E961CA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10.13/08.082</w:t>
            </w:r>
          </w:p>
        </w:tc>
        <w:tc>
          <w:tcPr>
            <w:tcW w:w="1984" w:type="dxa"/>
          </w:tcPr>
          <w:p w14:paraId="5FD6541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3C63CD8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первичного распада белков в бульоне</w:t>
            </w:r>
          </w:p>
        </w:tc>
        <w:tc>
          <w:tcPr>
            <w:tcW w:w="2410" w:type="dxa"/>
            <w:vMerge w:val="restart"/>
          </w:tcPr>
          <w:p w14:paraId="5BD11E4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779-55</w:t>
            </w:r>
            <w:proofErr w:type="gramEnd"/>
          </w:p>
          <w:p w14:paraId="00830F9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3739-89</w:t>
            </w:r>
            <w:proofErr w:type="gramEnd"/>
          </w:p>
          <w:p w14:paraId="3EF8E0A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</w:p>
          <w:p w14:paraId="6CCE47B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1020-2008</w:t>
            </w:r>
            <w:proofErr w:type="gramEnd"/>
          </w:p>
          <w:p w14:paraId="40A345B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1945-2023</w:t>
            </w:r>
            <w:proofErr w:type="gramEnd"/>
          </w:p>
          <w:p w14:paraId="52B6B43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62D161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AB58EA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2F7BA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2A6C83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35B17E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8B0EE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6C53D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7DFF44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5AC153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5B7111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B17499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76FF6F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D61F68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23CB8D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5E8B2747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B6ECA9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5E45F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ADEE8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EA5029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п.6.2</w:t>
            </w:r>
          </w:p>
          <w:p w14:paraId="5B62431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56F9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7260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9F562E" w14:textId="77777777" w:rsidTr="007B23D6">
        <w:tc>
          <w:tcPr>
            <w:tcW w:w="710" w:type="dxa"/>
          </w:tcPr>
          <w:p w14:paraId="67A02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  <w:p w14:paraId="05ADA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4B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3293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10.11/08.052</w:t>
            </w:r>
          </w:p>
          <w:p w14:paraId="4028B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10.13/08.052</w:t>
            </w:r>
          </w:p>
          <w:p w14:paraId="74AD3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10.12/08.052</w:t>
            </w:r>
          </w:p>
        </w:tc>
        <w:tc>
          <w:tcPr>
            <w:tcW w:w="1984" w:type="dxa"/>
          </w:tcPr>
          <w:p w14:paraId="355F0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ACB7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AFC4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3C9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0B75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2.5</w:t>
            </w:r>
          </w:p>
          <w:p w14:paraId="24E743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D9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24ECA0E" w14:textId="77777777" w:rsidTr="007B23D6">
        <w:tc>
          <w:tcPr>
            <w:tcW w:w="710" w:type="dxa"/>
          </w:tcPr>
          <w:p w14:paraId="0FB9F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  <w:p w14:paraId="6B687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FA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4510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730EE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1F13A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50CB8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A6F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хлеба</w:t>
            </w:r>
          </w:p>
        </w:tc>
        <w:tc>
          <w:tcPr>
            <w:tcW w:w="2410" w:type="dxa"/>
            <w:vMerge/>
          </w:tcPr>
          <w:p w14:paraId="3F65F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819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6D46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9</w:t>
            </w:r>
          </w:p>
          <w:p w14:paraId="6DCB5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21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ED114A" w14:textId="77777777" w:rsidTr="007B23D6">
        <w:tc>
          <w:tcPr>
            <w:tcW w:w="710" w:type="dxa"/>
          </w:tcPr>
          <w:p w14:paraId="13AA5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  <w:p w14:paraId="08B3F7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376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7A9B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1B9D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C816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C148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D5B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1497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2.5а</w:t>
            </w:r>
          </w:p>
          <w:p w14:paraId="69ECC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AEC0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C2A05A" w14:textId="77777777" w:rsidTr="007B23D6">
        <w:tc>
          <w:tcPr>
            <w:tcW w:w="710" w:type="dxa"/>
          </w:tcPr>
          <w:p w14:paraId="7DBD0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  <w:p w14:paraId="57B4B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921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C799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D58B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F927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70D8B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102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5C49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81C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813AA2" w14:textId="77777777" w:rsidTr="007B23D6">
        <w:tc>
          <w:tcPr>
            <w:tcW w:w="710" w:type="dxa"/>
          </w:tcPr>
          <w:p w14:paraId="578E6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  <w:p w14:paraId="0E0A6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21B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869A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38EE6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2D14AE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</w:tc>
        <w:tc>
          <w:tcPr>
            <w:tcW w:w="1984" w:type="dxa"/>
          </w:tcPr>
          <w:p w14:paraId="0D6A1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A4B7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B5F4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CEE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23042-2015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9A8E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0C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AD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D1C2DD" w14:textId="77777777" w:rsidTr="007B23D6">
        <w:tc>
          <w:tcPr>
            <w:tcW w:w="710" w:type="dxa"/>
          </w:tcPr>
          <w:p w14:paraId="4BB33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  <w:p w14:paraId="36810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DE3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4E6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CA7A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17282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A7AA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крахмала</w:t>
            </w:r>
          </w:p>
        </w:tc>
        <w:tc>
          <w:tcPr>
            <w:tcW w:w="2410" w:type="dxa"/>
            <w:vMerge/>
          </w:tcPr>
          <w:p w14:paraId="4EEC8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51A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10574-2016</w:t>
            </w:r>
            <w:proofErr w:type="gramEnd"/>
          </w:p>
          <w:p w14:paraId="2BC20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8C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7A2575" w14:textId="77777777" w:rsidTr="007B23D6">
        <w:tc>
          <w:tcPr>
            <w:tcW w:w="710" w:type="dxa"/>
          </w:tcPr>
          <w:p w14:paraId="272D6A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  <w:p w14:paraId="145AD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969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318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5438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29.040</w:t>
            </w:r>
          </w:p>
        </w:tc>
        <w:tc>
          <w:tcPr>
            <w:tcW w:w="1984" w:type="dxa"/>
          </w:tcPr>
          <w:p w14:paraId="5B453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08E57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3C2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F48A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п.7.12-7.15</w:t>
            </w:r>
          </w:p>
          <w:p w14:paraId="31AB1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0C4F8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E45FF" w14:textId="77777777" w:rsidTr="007B23D6">
        <w:tc>
          <w:tcPr>
            <w:tcW w:w="710" w:type="dxa"/>
          </w:tcPr>
          <w:p w14:paraId="25FBF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  <w:p w14:paraId="4E066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7AA13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02ABF8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продукты из мяса всех видов убойных </w:t>
            </w:r>
          </w:p>
          <w:p w14:paraId="1A73E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птицы, субпродуктов, </w:t>
            </w:r>
          </w:p>
          <w:p w14:paraId="6AAA6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кулинарные </w:t>
            </w:r>
          </w:p>
          <w:p w14:paraId="26D089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мяса, копченые продукты</w:t>
            </w:r>
          </w:p>
        </w:tc>
        <w:tc>
          <w:tcPr>
            <w:tcW w:w="1418" w:type="dxa"/>
          </w:tcPr>
          <w:p w14:paraId="292F28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113F3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42612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</w:tc>
        <w:tc>
          <w:tcPr>
            <w:tcW w:w="1984" w:type="dxa"/>
          </w:tcPr>
          <w:p w14:paraId="252253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0D77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126-2016</w:t>
            </w:r>
            <w:proofErr w:type="gramEnd"/>
          </w:p>
          <w:p w14:paraId="55BDB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295-2008</w:t>
            </w:r>
            <w:proofErr w:type="gramEnd"/>
          </w:p>
          <w:p w14:paraId="69DBF4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196-2016</w:t>
            </w:r>
            <w:proofErr w:type="gramEnd"/>
          </w:p>
          <w:p w14:paraId="36504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335-98</w:t>
            </w:r>
            <w:proofErr w:type="gramEnd"/>
          </w:p>
          <w:p w14:paraId="407991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523-2002</w:t>
            </w:r>
            <w:proofErr w:type="gramEnd"/>
          </w:p>
          <w:p w14:paraId="12DD4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735-94</w:t>
            </w:r>
            <w:proofErr w:type="gramEnd"/>
          </w:p>
          <w:p w14:paraId="4E75C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971-2013</w:t>
            </w:r>
            <w:proofErr w:type="gramEnd"/>
          </w:p>
          <w:p w14:paraId="180015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64A6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2247-2012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09B83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16131-86</w:t>
            </w:r>
            <w:proofErr w:type="gramEnd"/>
          </w:p>
          <w:p w14:paraId="69064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16290-86</w:t>
            </w:r>
            <w:proofErr w:type="gramEnd"/>
          </w:p>
          <w:p w14:paraId="31EFA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16594-85</w:t>
            </w:r>
            <w:proofErr w:type="gramEnd"/>
          </w:p>
          <w:p w14:paraId="52CD4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17482-85</w:t>
            </w:r>
            <w:proofErr w:type="gramEnd"/>
          </w:p>
          <w:p w14:paraId="286D9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18255-85</w:t>
            </w:r>
            <w:proofErr w:type="gramEnd"/>
          </w:p>
          <w:p w14:paraId="0E606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18256-2017</w:t>
            </w:r>
            <w:proofErr w:type="gramEnd"/>
          </w:p>
          <w:p w14:paraId="229897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2FA3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4A66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E042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FF1D52C" w14:textId="77777777" w:rsidR="007B23D6" w:rsidRPr="00361C4D" w:rsidRDefault="007B23D6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</w:tc>
        <w:tc>
          <w:tcPr>
            <w:tcW w:w="2268" w:type="dxa"/>
          </w:tcPr>
          <w:p w14:paraId="5B8BD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EC79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п.1,2,4</w:t>
            </w:r>
          </w:p>
          <w:p w14:paraId="695D6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40840D47" w14:textId="77777777" w:rsidR="007B23D6" w:rsidRPr="00361C4D" w:rsidRDefault="00333FB3" w:rsidP="00333F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СТБ ГОСТ Р 51447-2001</w:t>
            </w:r>
          </w:p>
        </w:tc>
      </w:tr>
      <w:tr w:rsidR="007B23D6" w:rsidRPr="00361C4D" w14:paraId="3F07323B" w14:textId="77777777" w:rsidTr="007B23D6">
        <w:trPr>
          <w:trHeight w:val="705"/>
        </w:trPr>
        <w:tc>
          <w:tcPr>
            <w:tcW w:w="710" w:type="dxa"/>
          </w:tcPr>
          <w:p w14:paraId="49CFF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  <w:p w14:paraId="4B03D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75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E68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0AD31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5ED1D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</w:tc>
        <w:tc>
          <w:tcPr>
            <w:tcW w:w="1984" w:type="dxa"/>
          </w:tcPr>
          <w:p w14:paraId="34341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4EB9D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4A27E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911BF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EDF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</w:p>
          <w:p w14:paraId="1D084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615C31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954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FD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E6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31AC15" w14:textId="77777777" w:rsidTr="007B23D6">
        <w:tc>
          <w:tcPr>
            <w:tcW w:w="710" w:type="dxa"/>
          </w:tcPr>
          <w:p w14:paraId="121EC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  <w:p w14:paraId="42EBF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F5E7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B39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17F126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196C7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70BF3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2D94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4D4E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A4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п.2.5а</w:t>
            </w:r>
          </w:p>
          <w:p w14:paraId="174F23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20D6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9E0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8376BC" w14:textId="77777777" w:rsidTr="007B23D6">
        <w:tc>
          <w:tcPr>
            <w:tcW w:w="710" w:type="dxa"/>
          </w:tcPr>
          <w:p w14:paraId="27A38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  <w:p w14:paraId="46F80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4E5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9A1EA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10.11/08.052</w:t>
            </w:r>
          </w:p>
          <w:p w14:paraId="73B36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10.13/08.052</w:t>
            </w:r>
          </w:p>
          <w:p w14:paraId="44AF5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10.12/08.052</w:t>
            </w:r>
          </w:p>
        </w:tc>
        <w:tc>
          <w:tcPr>
            <w:tcW w:w="1984" w:type="dxa"/>
          </w:tcPr>
          <w:p w14:paraId="161FE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037C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DDB21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93A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4D3AE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67001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AC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66CFC0" w14:textId="77777777" w:rsidTr="007B23D6">
        <w:tc>
          <w:tcPr>
            <w:tcW w:w="710" w:type="dxa"/>
          </w:tcPr>
          <w:p w14:paraId="066EB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  <w:p w14:paraId="6105E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290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77B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EF7E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28A51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9DE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02422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DB1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8558.1-2015</w:t>
            </w:r>
            <w:proofErr w:type="gramEnd"/>
            <w:r w:rsidR="005F6517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  <w:p w14:paraId="52403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2F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07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7ADF0F" w14:textId="77777777" w:rsidTr="007B23D6">
        <w:tc>
          <w:tcPr>
            <w:tcW w:w="710" w:type="dxa"/>
          </w:tcPr>
          <w:p w14:paraId="7A3CE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</w:t>
            </w:r>
          </w:p>
          <w:p w14:paraId="0EB78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2573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56D65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продукты из мяса всех видов убойных </w:t>
            </w:r>
          </w:p>
          <w:p w14:paraId="78E6D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птицы, субпродуктов, </w:t>
            </w:r>
          </w:p>
          <w:p w14:paraId="4BF0CB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кулинарные </w:t>
            </w:r>
          </w:p>
          <w:p w14:paraId="6FB33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мяса, копченые продукты</w:t>
            </w:r>
          </w:p>
        </w:tc>
        <w:tc>
          <w:tcPr>
            <w:tcW w:w="1418" w:type="dxa"/>
          </w:tcPr>
          <w:p w14:paraId="48B9F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20FBD0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776FA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</w:tc>
        <w:tc>
          <w:tcPr>
            <w:tcW w:w="1984" w:type="dxa"/>
          </w:tcPr>
          <w:p w14:paraId="106F21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Остаточная </w:t>
            </w:r>
          </w:p>
          <w:p w14:paraId="12653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 кислой фосфатазы</w:t>
            </w:r>
          </w:p>
        </w:tc>
        <w:tc>
          <w:tcPr>
            <w:tcW w:w="2410" w:type="dxa"/>
            <w:vMerge w:val="restart"/>
          </w:tcPr>
          <w:p w14:paraId="50A60EE7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0D969E3F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664180B2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9F31423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D587CFF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6C02D42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5952919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656820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C7B14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3AE96728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27274C5D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A955A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0483857" w14:textId="77777777" w:rsidR="007B23D6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A65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23231-2016</w:t>
            </w:r>
            <w:proofErr w:type="gramEnd"/>
          </w:p>
          <w:p w14:paraId="02427C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B074BA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DC8748" w14:textId="77777777" w:rsidTr="007B23D6">
        <w:tc>
          <w:tcPr>
            <w:tcW w:w="710" w:type="dxa"/>
          </w:tcPr>
          <w:p w14:paraId="43CC2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  <w:p w14:paraId="0A99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187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AF0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4ABE1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78AFB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0815E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BB02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F72F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B84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E742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BD79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09F3C0" w14:textId="77777777" w:rsidTr="007B23D6">
        <w:tc>
          <w:tcPr>
            <w:tcW w:w="710" w:type="dxa"/>
          </w:tcPr>
          <w:p w14:paraId="4B3EB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  <w:p w14:paraId="4075AB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374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AFA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929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0FBA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крахмала</w:t>
            </w:r>
          </w:p>
        </w:tc>
        <w:tc>
          <w:tcPr>
            <w:tcW w:w="2410" w:type="dxa"/>
            <w:vMerge/>
          </w:tcPr>
          <w:p w14:paraId="70481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064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10574-2016</w:t>
            </w:r>
            <w:proofErr w:type="gramEnd"/>
          </w:p>
          <w:p w14:paraId="432A5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B14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0854E5" w14:textId="77777777" w:rsidTr="007B23D6">
        <w:tc>
          <w:tcPr>
            <w:tcW w:w="710" w:type="dxa"/>
          </w:tcPr>
          <w:p w14:paraId="0BD8C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  <w:p w14:paraId="15F71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E1E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622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0FB08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02616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</w:tc>
        <w:tc>
          <w:tcPr>
            <w:tcW w:w="1984" w:type="dxa"/>
          </w:tcPr>
          <w:p w14:paraId="6DEDB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38758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общего фосфора</w:t>
            </w:r>
          </w:p>
        </w:tc>
        <w:tc>
          <w:tcPr>
            <w:tcW w:w="2410" w:type="dxa"/>
            <w:vMerge/>
          </w:tcPr>
          <w:p w14:paraId="0A65DA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77A0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850F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30615-99</w:t>
            </w:r>
            <w:proofErr w:type="gramEnd"/>
          </w:p>
          <w:p w14:paraId="263CD3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32009-2013</w:t>
            </w:r>
            <w:proofErr w:type="gramEnd"/>
          </w:p>
          <w:p w14:paraId="067A1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51482-2001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13730-96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B23D6" w:rsidRPr="00361C4D" w14:paraId="31747282" w14:textId="77777777" w:rsidTr="007B23D6">
        <w:tc>
          <w:tcPr>
            <w:tcW w:w="710" w:type="dxa"/>
          </w:tcPr>
          <w:p w14:paraId="58AD9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  <w:p w14:paraId="17844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70B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179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50559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7F9AF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</w:tc>
        <w:tc>
          <w:tcPr>
            <w:tcW w:w="1984" w:type="dxa"/>
          </w:tcPr>
          <w:p w14:paraId="767EB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54352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2D38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8D6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23042-2015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05BD2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C9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D0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EE066E" w14:textId="77777777" w:rsidTr="007B23D6">
        <w:trPr>
          <w:trHeight w:val="572"/>
        </w:trPr>
        <w:tc>
          <w:tcPr>
            <w:tcW w:w="710" w:type="dxa"/>
          </w:tcPr>
          <w:p w14:paraId="5B59B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  <w:p w14:paraId="1AC7B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4DC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2E3E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2C11B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3ED53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13D16B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4266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хлеба</w:t>
            </w:r>
          </w:p>
        </w:tc>
        <w:tc>
          <w:tcPr>
            <w:tcW w:w="2410" w:type="dxa"/>
            <w:vMerge/>
          </w:tcPr>
          <w:p w14:paraId="3051C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08D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8789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9</w:t>
            </w:r>
          </w:p>
          <w:p w14:paraId="766B1ABF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7F22B7" w14:textId="77777777" w:rsidTr="007B23D6">
        <w:tc>
          <w:tcPr>
            <w:tcW w:w="710" w:type="dxa"/>
          </w:tcPr>
          <w:p w14:paraId="17795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  <w:p w14:paraId="246FF5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28B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Консервы из мяса, мяса птицы, субпродуктов,</w:t>
            </w:r>
          </w:p>
          <w:p w14:paraId="121FB2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мясорастительные,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детского питания</w:t>
            </w:r>
          </w:p>
        </w:tc>
        <w:tc>
          <w:tcPr>
            <w:tcW w:w="1418" w:type="dxa"/>
          </w:tcPr>
          <w:p w14:paraId="650BD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13891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0E6F12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5627D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1575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77A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697-84</w:t>
            </w:r>
            <w:proofErr w:type="gramEnd"/>
          </w:p>
          <w:p w14:paraId="4B8740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5283-91</w:t>
            </w:r>
            <w:proofErr w:type="gramEnd"/>
          </w:p>
          <w:p w14:paraId="1ED22C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5284-84</w:t>
            </w:r>
            <w:proofErr w:type="gramEnd"/>
          </w:p>
          <w:p w14:paraId="7FF376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8286-90</w:t>
            </w:r>
            <w:proofErr w:type="gramEnd"/>
          </w:p>
          <w:p w14:paraId="3A0E6E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9936-2015</w:t>
            </w:r>
            <w:proofErr w:type="gramEnd"/>
          </w:p>
          <w:p w14:paraId="56ADE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10149-62</w:t>
            </w:r>
            <w:proofErr w:type="gramEnd"/>
          </w:p>
          <w:p w14:paraId="697AA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12319-77</w:t>
            </w:r>
            <w:proofErr w:type="gramEnd"/>
          </w:p>
          <w:p w14:paraId="213A4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7993-90</w:t>
            </w:r>
            <w:proofErr w:type="gramEnd"/>
          </w:p>
          <w:p w14:paraId="52DFE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28589-2014</w:t>
            </w:r>
            <w:proofErr w:type="gramEnd"/>
          </w:p>
          <w:p w14:paraId="7332D2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32125-2013</w:t>
            </w:r>
            <w:proofErr w:type="gramEnd"/>
          </w:p>
          <w:p w14:paraId="7FC79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27032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FE8D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33DB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1633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6DD3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4F993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4B73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4216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№299 от 28.05.2010 </w:t>
            </w:r>
          </w:p>
          <w:p w14:paraId="50D73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6C386D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BDA9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ADAA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11B83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7969D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2D85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5785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8E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E3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15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7CF9BB29" w14:textId="77777777" w:rsidTr="007B23D6">
        <w:tc>
          <w:tcPr>
            <w:tcW w:w="710" w:type="dxa"/>
            <w:vMerge w:val="restart"/>
          </w:tcPr>
          <w:p w14:paraId="246397E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14:paraId="1BC849F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C9A38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92567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680CF65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5452537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  <w:p w14:paraId="75591ED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770064A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5218EE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53748E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39967E7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7DDBEA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33741-2015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06A8D8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5497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1367F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48A2B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2559FA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0819344D" w14:textId="77777777" w:rsidTr="007B23D6">
        <w:trPr>
          <w:trHeight w:val="253"/>
        </w:trPr>
        <w:tc>
          <w:tcPr>
            <w:tcW w:w="710" w:type="dxa"/>
            <w:vMerge/>
          </w:tcPr>
          <w:p w14:paraId="138E10F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4C2D1A4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95549F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10.11/29.040</w:t>
            </w:r>
          </w:p>
          <w:p w14:paraId="5803697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10.13/29.040</w:t>
            </w:r>
          </w:p>
          <w:p w14:paraId="15F1C0E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10.12/29.040</w:t>
            </w:r>
          </w:p>
          <w:p w14:paraId="7681A95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10.86/29.040</w:t>
            </w:r>
          </w:p>
        </w:tc>
        <w:tc>
          <w:tcPr>
            <w:tcW w:w="1984" w:type="dxa"/>
            <w:vMerge w:val="restart"/>
          </w:tcPr>
          <w:p w14:paraId="674974F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1A3C1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718130C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43A0384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33741-2015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40A586B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EEBCF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3A9086FF" w14:textId="77777777" w:rsidTr="007B23D6">
        <w:tc>
          <w:tcPr>
            <w:tcW w:w="710" w:type="dxa"/>
          </w:tcPr>
          <w:p w14:paraId="49F8281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  <w:p w14:paraId="5027DEF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A0877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789CE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727C26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B5AA32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F318A39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B071A1F" w14:textId="77777777" w:rsidTr="007B23D6">
        <w:tc>
          <w:tcPr>
            <w:tcW w:w="710" w:type="dxa"/>
          </w:tcPr>
          <w:p w14:paraId="5597B9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  <w:p w14:paraId="38BE08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4B1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B98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6984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2A7D4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  <w:p w14:paraId="23F7C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10.86/08.164</w:t>
            </w:r>
          </w:p>
        </w:tc>
        <w:tc>
          <w:tcPr>
            <w:tcW w:w="1984" w:type="dxa"/>
          </w:tcPr>
          <w:p w14:paraId="72E19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4AB19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42FC8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FC1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26183-84</w:t>
            </w:r>
            <w:proofErr w:type="gramEnd"/>
          </w:p>
          <w:p w14:paraId="7AA34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8756.21-89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4E20F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F8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75E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6A4326" w14:textId="77777777" w:rsidTr="007B23D6">
        <w:tc>
          <w:tcPr>
            <w:tcW w:w="710" w:type="dxa"/>
          </w:tcPr>
          <w:p w14:paraId="0A820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  <w:p w14:paraId="395B3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6AD1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8FE8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469C6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797EE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  <w:p w14:paraId="14E711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7F860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50B3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A059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84D6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207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C6B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04DE20" w14:textId="77777777" w:rsidTr="007B23D6">
        <w:tc>
          <w:tcPr>
            <w:tcW w:w="710" w:type="dxa"/>
          </w:tcPr>
          <w:p w14:paraId="2E9ED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  <w:p w14:paraId="1F0DD5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B4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45A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55E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DB83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EADD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D4D4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84A9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4FE85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A5D358" w14:textId="77777777" w:rsidTr="007B23D6">
        <w:tc>
          <w:tcPr>
            <w:tcW w:w="710" w:type="dxa"/>
          </w:tcPr>
          <w:p w14:paraId="5ACA59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  <w:p w14:paraId="1FC925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AB6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4DCA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21161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67872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  <w:p w14:paraId="468D0B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2C020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4096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общего фосфора</w:t>
            </w:r>
          </w:p>
        </w:tc>
        <w:tc>
          <w:tcPr>
            <w:tcW w:w="2410" w:type="dxa"/>
            <w:vMerge/>
          </w:tcPr>
          <w:p w14:paraId="57104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C117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8AD6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30615-99</w:t>
            </w:r>
            <w:proofErr w:type="gramEnd"/>
          </w:p>
          <w:p w14:paraId="0E78E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4C9626" w14:textId="77777777" w:rsidTr="007B23D6">
        <w:tc>
          <w:tcPr>
            <w:tcW w:w="710" w:type="dxa"/>
          </w:tcPr>
          <w:p w14:paraId="27A9A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  <w:p w14:paraId="32305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21A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BB8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5DB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0ADE3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нитрита</w:t>
            </w:r>
          </w:p>
        </w:tc>
        <w:tc>
          <w:tcPr>
            <w:tcW w:w="2410" w:type="dxa"/>
            <w:vMerge/>
          </w:tcPr>
          <w:p w14:paraId="39F364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5E2F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8558.1-2015</w:t>
            </w:r>
            <w:proofErr w:type="gramEnd"/>
          </w:p>
        </w:tc>
      </w:tr>
      <w:tr w:rsidR="007B23D6" w:rsidRPr="00361C4D" w14:paraId="40FCF685" w14:textId="77777777" w:rsidTr="007B23D6">
        <w:tc>
          <w:tcPr>
            <w:tcW w:w="710" w:type="dxa"/>
          </w:tcPr>
          <w:p w14:paraId="3E28F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  <w:p w14:paraId="44AF0F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AFD40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жидкие яичные продукты (меланж, белок, желток)</w:t>
            </w:r>
          </w:p>
        </w:tc>
        <w:tc>
          <w:tcPr>
            <w:tcW w:w="1418" w:type="dxa"/>
          </w:tcPr>
          <w:p w14:paraId="30AAD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246BD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7501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30363-2013</w:t>
            </w:r>
            <w:proofErr w:type="gramEnd"/>
          </w:p>
          <w:p w14:paraId="35DB2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254-2004</w:t>
            </w:r>
            <w:proofErr w:type="gramEnd"/>
          </w:p>
          <w:p w14:paraId="33061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BE5B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6CD8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4114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AA5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2E417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FAD9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Решением Комиссии Таможенного союза</w:t>
            </w:r>
          </w:p>
          <w:p w14:paraId="61CE5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452ED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1AEF7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046D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97952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E64EC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0D55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4573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16C72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0883D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4473C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395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7D20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07969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CDF4176" w14:textId="77777777" w:rsidR="007B23D6" w:rsidRPr="00361C4D" w:rsidRDefault="007B23D6" w:rsidP="00DB52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</w:t>
            </w:r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п.7.1</w:t>
            </w:r>
          </w:p>
          <w:p w14:paraId="1BDF4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C9A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09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16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67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7C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34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331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A5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8DB74C" w14:textId="77777777" w:rsidTr="007B23D6">
        <w:tc>
          <w:tcPr>
            <w:tcW w:w="710" w:type="dxa"/>
          </w:tcPr>
          <w:p w14:paraId="438A2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  <w:p w14:paraId="25B000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162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FD46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01.47/11.116</w:t>
            </w:r>
          </w:p>
        </w:tc>
        <w:tc>
          <w:tcPr>
            <w:tcW w:w="1984" w:type="dxa"/>
          </w:tcPr>
          <w:p w14:paraId="74879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0FE29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01D56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 цвет, запах, вкус</w:t>
            </w:r>
          </w:p>
        </w:tc>
        <w:tc>
          <w:tcPr>
            <w:tcW w:w="2410" w:type="dxa"/>
            <w:vMerge/>
          </w:tcPr>
          <w:p w14:paraId="732E2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C24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808E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07FC8695" w14:textId="77777777" w:rsidR="007B23D6" w:rsidRPr="00361C4D" w:rsidRDefault="007B23D6" w:rsidP="00EC6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</w:t>
            </w:r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п.7.4,7.5</w:t>
            </w:r>
          </w:p>
          <w:p w14:paraId="7DC3A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4D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357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E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67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E6A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A5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F64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F7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03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41110D" w14:textId="77777777" w:rsidTr="007B23D6">
        <w:trPr>
          <w:trHeight w:val="54"/>
        </w:trPr>
        <w:tc>
          <w:tcPr>
            <w:tcW w:w="710" w:type="dxa"/>
          </w:tcPr>
          <w:p w14:paraId="48BDB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  <w:p w14:paraId="30A4C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037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сливки сырые и </w:t>
            </w:r>
          </w:p>
          <w:p w14:paraId="14FCF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термически </w:t>
            </w:r>
          </w:p>
          <w:p w14:paraId="46B92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обработанные, </w:t>
            </w:r>
          </w:p>
          <w:p w14:paraId="4873B4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пахта, сыворотка молочная, жидкие кисломолочные продукты, сметана, молочные </w:t>
            </w:r>
          </w:p>
          <w:p w14:paraId="19DB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09103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на их </w:t>
            </w:r>
          </w:p>
          <w:p w14:paraId="4F1B3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в том числе для детского </w:t>
            </w:r>
          </w:p>
          <w:p w14:paraId="635F5A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  <w:p w14:paraId="5C2E3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Мороженое</w:t>
            </w:r>
          </w:p>
        </w:tc>
        <w:tc>
          <w:tcPr>
            <w:tcW w:w="1418" w:type="dxa"/>
          </w:tcPr>
          <w:p w14:paraId="737F11FB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CE1C55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2C5D724E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17F6D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73566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5266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970-2017</w:t>
            </w:r>
            <w:proofErr w:type="gramEnd"/>
          </w:p>
          <w:p w14:paraId="3DD7D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</w:p>
          <w:p w14:paraId="1BF4A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</w:p>
          <w:p w14:paraId="13FCB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1598-2006</w:t>
            </w:r>
            <w:proofErr w:type="gramEnd"/>
          </w:p>
          <w:p w14:paraId="624A8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1746-2017</w:t>
            </w:r>
            <w:proofErr w:type="gramEnd"/>
          </w:p>
          <w:p w14:paraId="5F33EF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1859-2016</w:t>
            </w:r>
            <w:proofErr w:type="gramEnd"/>
          </w:p>
          <w:p w14:paraId="66762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1887-2016</w:t>
            </w:r>
            <w:proofErr w:type="gramEnd"/>
          </w:p>
          <w:p w14:paraId="5D45C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80B3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2206-2017</w:t>
            </w:r>
            <w:proofErr w:type="gramEnd"/>
          </w:p>
          <w:p w14:paraId="40A36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57A6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BE88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36159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18B4F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71B59E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F85E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FDEF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8FF0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0B648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ТНПА и другая </w:t>
            </w:r>
          </w:p>
          <w:p w14:paraId="29ADF5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1BFE9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0A77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AD75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2B09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5BF09B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388B5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95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03F93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050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36E5F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F745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C97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7E71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76E94F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FA90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E5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85146B" w14:textId="77777777" w:rsidTr="007B23D6">
        <w:tc>
          <w:tcPr>
            <w:tcW w:w="710" w:type="dxa"/>
          </w:tcPr>
          <w:p w14:paraId="4137D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  <w:p w14:paraId="178E2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921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158575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01.41/11.116</w:t>
            </w:r>
          </w:p>
          <w:p w14:paraId="6FADBEF4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77839498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10.52/11.116</w:t>
            </w:r>
          </w:p>
          <w:p w14:paraId="0DE87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296DE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вкус, запах</w:t>
            </w:r>
          </w:p>
        </w:tc>
        <w:tc>
          <w:tcPr>
            <w:tcW w:w="2410" w:type="dxa"/>
            <w:vMerge/>
          </w:tcPr>
          <w:p w14:paraId="78F7D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2CD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28283-2015</w:t>
            </w:r>
            <w:proofErr w:type="gramEnd"/>
          </w:p>
          <w:p w14:paraId="11B68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230FB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2D335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6B8B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п.7.3, 7.4</w:t>
            </w:r>
          </w:p>
          <w:p w14:paraId="1682AF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1598-2006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</w:t>
            </w:r>
          </w:p>
          <w:p w14:paraId="2EA5B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26A10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1859-2016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0A8A6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1887-2016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7A90F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2576B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7810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0C0D3A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974AB5" w14:textId="77777777" w:rsidTr="007B23D6">
        <w:tc>
          <w:tcPr>
            <w:tcW w:w="710" w:type="dxa"/>
          </w:tcPr>
          <w:p w14:paraId="766D3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  <w:p w14:paraId="5727A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2FF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698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01.41/08.031</w:t>
            </w:r>
          </w:p>
          <w:p w14:paraId="27754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10.51/08.031</w:t>
            </w:r>
          </w:p>
        </w:tc>
        <w:tc>
          <w:tcPr>
            <w:tcW w:w="1984" w:type="dxa"/>
          </w:tcPr>
          <w:p w14:paraId="5A1BC0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2410" w:type="dxa"/>
            <w:vMerge/>
          </w:tcPr>
          <w:p w14:paraId="75AA4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44F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E751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72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82BD34" w14:textId="77777777" w:rsidTr="007B23D6">
        <w:tc>
          <w:tcPr>
            <w:tcW w:w="710" w:type="dxa"/>
          </w:tcPr>
          <w:p w14:paraId="6219F7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  <w:p w14:paraId="19401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E4C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4EC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01.41/11.116</w:t>
            </w:r>
          </w:p>
        </w:tc>
        <w:tc>
          <w:tcPr>
            <w:tcW w:w="1984" w:type="dxa"/>
          </w:tcPr>
          <w:p w14:paraId="53663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Чистота молока</w:t>
            </w:r>
          </w:p>
        </w:tc>
        <w:tc>
          <w:tcPr>
            <w:tcW w:w="2410" w:type="dxa"/>
            <w:vMerge/>
          </w:tcPr>
          <w:p w14:paraId="13ABE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227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8218-89</w:t>
            </w:r>
            <w:proofErr w:type="gramEnd"/>
          </w:p>
          <w:p w14:paraId="78C96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1D52FD" w14:textId="77777777" w:rsidTr="007B23D6">
        <w:tc>
          <w:tcPr>
            <w:tcW w:w="710" w:type="dxa"/>
          </w:tcPr>
          <w:p w14:paraId="6FA15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  <w:p w14:paraId="1B2CC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970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7029D7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10.51/08.082</w:t>
            </w:r>
          </w:p>
          <w:p w14:paraId="6A01DD9E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10.52/08.082</w:t>
            </w:r>
          </w:p>
          <w:p w14:paraId="649FD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10.86/08.082</w:t>
            </w:r>
          </w:p>
        </w:tc>
        <w:tc>
          <w:tcPr>
            <w:tcW w:w="1984" w:type="dxa"/>
          </w:tcPr>
          <w:p w14:paraId="64465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Пастеризация: </w:t>
            </w:r>
          </w:p>
          <w:p w14:paraId="79900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254336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фосфатазы, </w:t>
            </w:r>
          </w:p>
          <w:p w14:paraId="1E9AE3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пероксидазы</w:t>
            </w:r>
            <w:proofErr w:type="spellEnd"/>
          </w:p>
        </w:tc>
        <w:tc>
          <w:tcPr>
            <w:tcW w:w="2410" w:type="dxa"/>
            <w:vMerge/>
          </w:tcPr>
          <w:p w14:paraId="37238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469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п.6.2, 7.1</w:t>
            </w:r>
          </w:p>
        </w:tc>
      </w:tr>
      <w:tr w:rsidR="007B23D6" w:rsidRPr="00361C4D" w14:paraId="202C444D" w14:textId="77777777" w:rsidTr="007B23D6">
        <w:tc>
          <w:tcPr>
            <w:tcW w:w="710" w:type="dxa"/>
          </w:tcPr>
          <w:p w14:paraId="6105A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  <w:p w14:paraId="310FA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E93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3547B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70D6A56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  <w:p w14:paraId="68B52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  <w:p w14:paraId="09D4F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01.41/08.149</w:t>
            </w:r>
          </w:p>
        </w:tc>
        <w:tc>
          <w:tcPr>
            <w:tcW w:w="1984" w:type="dxa"/>
          </w:tcPr>
          <w:p w14:paraId="49F73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2CEB3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188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6785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п.7.11</w:t>
            </w:r>
          </w:p>
          <w:p w14:paraId="512E1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18BE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A2C2C9" w14:textId="77777777" w:rsidTr="007B23D6">
        <w:tc>
          <w:tcPr>
            <w:tcW w:w="710" w:type="dxa"/>
          </w:tcPr>
          <w:p w14:paraId="5D451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5.7</w:t>
            </w:r>
          </w:p>
          <w:p w14:paraId="3E02D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F57F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сливки сырые и </w:t>
            </w:r>
          </w:p>
          <w:p w14:paraId="3DAE6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термически </w:t>
            </w:r>
          </w:p>
          <w:p w14:paraId="669EF5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обработанные, </w:t>
            </w:r>
          </w:p>
          <w:p w14:paraId="7B381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пахта, сыворотка молочная, жидкие кисломолочные продукты, сметана, молочные </w:t>
            </w:r>
          </w:p>
          <w:p w14:paraId="311E5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7347C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на их </w:t>
            </w:r>
          </w:p>
          <w:p w14:paraId="242342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в том числе для детского </w:t>
            </w:r>
          </w:p>
          <w:p w14:paraId="77B0F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  <w:p w14:paraId="5A57F2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Мороженое</w:t>
            </w:r>
          </w:p>
        </w:tc>
        <w:tc>
          <w:tcPr>
            <w:tcW w:w="1418" w:type="dxa"/>
          </w:tcPr>
          <w:p w14:paraId="7B117CE5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01.41/08.037</w:t>
            </w:r>
          </w:p>
          <w:p w14:paraId="68F144B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0AE70811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10.52/08.037</w:t>
            </w:r>
          </w:p>
          <w:p w14:paraId="5C2D1B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4993B7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2F9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6E14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E1C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0134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E7CBF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п.7.9</w:t>
            </w:r>
          </w:p>
          <w:p w14:paraId="62C6C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7F4218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356A4A" w14:textId="77777777" w:rsidTr="007B23D6">
        <w:tc>
          <w:tcPr>
            <w:tcW w:w="710" w:type="dxa"/>
            <w:tcBorders>
              <w:bottom w:val="single" w:sz="4" w:space="0" w:color="000000"/>
            </w:tcBorders>
          </w:tcPr>
          <w:p w14:paraId="70175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  <w:p w14:paraId="4A206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28B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C7AC88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01.41/08.052</w:t>
            </w:r>
          </w:p>
          <w:p w14:paraId="7D6BE87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2FC2F082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10.52/08.052</w:t>
            </w:r>
          </w:p>
          <w:p w14:paraId="64917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A9CD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D321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74E7E5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7F66F4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BB3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1F28C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3, 4</w:t>
            </w:r>
          </w:p>
          <w:p w14:paraId="7111E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9D5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D4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95A898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0F3B48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  <w:p w14:paraId="7057B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19EA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A514EEF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01.41/08.149</w:t>
            </w:r>
          </w:p>
          <w:p w14:paraId="6C4DCA90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7F60E8C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  <w:p w14:paraId="43CFEF4B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1BD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6EAB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5792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139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1F5D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  <w:p w14:paraId="3F28C8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30648.2-99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47F915F9" w14:textId="77777777" w:rsidTr="007B23D6">
        <w:tc>
          <w:tcPr>
            <w:tcW w:w="710" w:type="dxa"/>
          </w:tcPr>
          <w:p w14:paraId="7A719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  <w:p w14:paraId="726FF8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A2E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417AB4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0D0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6D96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6E5C7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9C6C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</w:tc>
      </w:tr>
      <w:tr w:rsidR="007B23D6" w:rsidRPr="00361C4D" w14:paraId="1245B53F" w14:textId="77777777" w:rsidTr="007B23D6">
        <w:tc>
          <w:tcPr>
            <w:tcW w:w="710" w:type="dxa"/>
          </w:tcPr>
          <w:p w14:paraId="39CCD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  <w:p w14:paraId="01CAE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064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CA5292C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01.41/08.082</w:t>
            </w:r>
          </w:p>
        </w:tc>
        <w:tc>
          <w:tcPr>
            <w:tcW w:w="1984" w:type="dxa"/>
          </w:tcPr>
          <w:p w14:paraId="17297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E5A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соды</w:t>
            </w:r>
          </w:p>
        </w:tc>
        <w:tc>
          <w:tcPr>
            <w:tcW w:w="2410" w:type="dxa"/>
            <w:vMerge/>
          </w:tcPr>
          <w:p w14:paraId="23616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E890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24065-80</w:t>
            </w:r>
            <w:proofErr w:type="gramEnd"/>
          </w:p>
          <w:p w14:paraId="54030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927C3C" w14:textId="77777777" w:rsidTr="007B23D6">
        <w:tc>
          <w:tcPr>
            <w:tcW w:w="710" w:type="dxa"/>
          </w:tcPr>
          <w:p w14:paraId="1746EE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  <w:p w14:paraId="17470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25D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843282B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68D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/>
          </w:tcPr>
          <w:p w14:paraId="675FC9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B75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24066-80</w:t>
            </w:r>
            <w:proofErr w:type="gramEnd"/>
          </w:p>
          <w:p w14:paraId="73CF7A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B9622B" w14:textId="77777777" w:rsidTr="007B23D6">
        <w:tc>
          <w:tcPr>
            <w:tcW w:w="710" w:type="dxa"/>
          </w:tcPr>
          <w:p w14:paraId="03B4F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  <w:p w14:paraId="51258C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8ED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B90B090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48D24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Перекись водорода</w:t>
            </w:r>
          </w:p>
        </w:tc>
        <w:tc>
          <w:tcPr>
            <w:tcW w:w="2410" w:type="dxa"/>
            <w:vMerge/>
          </w:tcPr>
          <w:p w14:paraId="453CE0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7727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24067-80</w:t>
            </w:r>
            <w:proofErr w:type="gramEnd"/>
          </w:p>
          <w:p w14:paraId="35330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D8062C" w14:textId="77777777" w:rsidTr="007B23D6">
        <w:tc>
          <w:tcPr>
            <w:tcW w:w="710" w:type="dxa"/>
          </w:tcPr>
          <w:p w14:paraId="1CF7C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  <w:p w14:paraId="67BB70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C9B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B5BD11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3422EBE0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  <w:p w14:paraId="3ABFBAC8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</w:tc>
        <w:tc>
          <w:tcPr>
            <w:tcW w:w="1984" w:type="dxa"/>
          </w:tcPr>
          <w:p w14:paraId="686D63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Витамин С</w:t>
            </w:r>
          </w:p>
        </w:tc>
        <w:tc>
          <w:tcPr>
            <w:tcW w:w="2410" w:type="dxa"/>
            <w:vMerge/>
          </w:tcPr>
          <w:p w14:paraId="47872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4499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7047-55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ABB6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р.III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п.14</w:t>
            </w:r>
          </w:p>
          <w:p w14:paraId="3264F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30627.2-98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75D1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7FA29B" w14:textId="77777777" w:rsidTr="007B23D6">
        <w:tc>
          <w:tcPr>
            <w:tcW w:w="710" w:type="dxa"/>
          </w:tcPr>
          <w:p w14:paraId="1271C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  <w:p w14:paraId="32FAC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2C0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9187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0BECC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14CD20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1C693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 (рН)</w:t>
            </w:r>
          </w:p>
        </w:tc>
        <w:tc>
          <w:tcPr>
            <w:tcW w:w="2410" w:type="dxa"/>
            <w:vMerge/>
          </w:tcPr>
          <w:p w14:paraId="0ADC2C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9B29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30648.5-99</w:t>
            </w:r>
            <w:proofErr w:type="gramEnd"/>
          </w:p>
          <w:p w14:paraId="4A8F78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CA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F54006" w14:textId="77777777" w:rsidTr="007B23D6">
        <w:tc>
          <w:tcPr>
            <w:tcW w:w="710" w:type="dxa"/>
          </w:tcPr>
          <w:p w14:paraId="528DC5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  <w:p w14:paraId="23EB7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760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F205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1AC06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6290BA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5533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677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3067-2008</w:t>
            </w:r>
            <w:proofErr w:type="gramEnd"/>
          </w:p>
          <w:p w14:paraId="4F84F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94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D5DED6" w14:textId="77777777" w:rsidTr="007B23D6">
        <w:trPr>
          <w:trHeight w:val="70"/>
        </w:trPr>
        <w:tc>
          <w:tcPr>
            <w:tcW w:w="710" w:type="dxa"/>
          </w:tcPr>
          <w:p w14:paraId="23A60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  <w:p w14:paraId="3432F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05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Молоко, молочные продукты </w:t>
            </w:r>
          </w:p>
          <w:p w14:paraId="15718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концентрированные и сгущенные с сахаром, молоко стерилизованное, молочные консервы и молочные </w:t>
            </w:r>
          </w:p>
          <w:p w14:paraId="3F064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6FF68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консервы</w:t>
            </w:r>
          </w:p>
        </w:tc>
        <w:tc>
          <w:tcPr>
            <w:tcW w:w="1418" w:type="dxa"/>
          </w:tcPr>
          <w:p w14:paraId="5EF13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661A8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B816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718-84</w:t>
            </w:r>
            <w:proofErr w:type="gramEnd"/>
          </w:p>
          <w:p w14:paraId="2E3BB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719-85</w:t>
            </w:r>
            <w:proofErr w:type="gramEnd"/>
          </w:p>
          <w:p w14:paraId="43E76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1923-78</w:t>
            </w:r>
            <w:proofErr w:type="gramEnd"/>
          </w:p>
          <w:p w14:paraId="1E84D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31688-2012</w:t>
            </w:r>
            <w:proofErr w:type="gramEnd"/>
          </w:p>
          <w:p w14:paraId="688B5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4771-60</w:t>
            </w:r>
            <w:proofErr w:type="gramEnd"/>
          </w:p>
          <w:p w14:paraId="447CB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4937-85</w:t>
            </w:r>
            <w:proofErr w:type="gramEnd"/>
          </w:p>
          <w:p w14:paraId="7FB35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F723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B774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A800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0C4EE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49BB73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450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D7A5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88C2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039B6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46B0E6" w14:textId="77777777" w:rsidTr="007B23D6">
        <w:trPr>
          <w:trHeight w:val="422"/>
        </w:trPr>
        <w:tc>
          <w:tcPr>
            <w:tcW w:w="710" w:type="dxa"/>
          </w:tcPr>
          <w:p w14:paraId="33D2B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  <w:p w14:paraId="35B3D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B21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5EA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6A9C0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цвет, вкус, запах, </w:t>
            </w:r>
          </w:p>
          <w:p w14:paraId="7E721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A865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F7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66E2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B3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16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991B4EB" w14:textId="77777777" w:rsidTr="007B23D6">
        <w:trPr>
          <w:trHeight w:val="971"/>
        </w:trPr>
        <w:tc>
          <w:tcPr>
            <w:tcW w:w="710" w:type="dxa"/>
          </w:tcPr>
          <w:p w14:paraId="34FD5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  <w:p w14:paraId="756BD2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7F7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1BAA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42737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и </w:t>
            </w:r>
          </w:p>
          <w:p w14:paraId="62B67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</w:t>
            </w:r>
          </w:p>
          <w:p w14:paraId="0BF80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внутренней </w:t>
            </w:r>
          </w:p>
          <w:p w14:paraId="44297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поверхности </w:t>
            </w:r>
          </w:p>
          <w:p w14:paraId="06686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металлических </w:t>
            </w:r>
          </w:p>
          <w:p w14:paraId="6D580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банок</w:t>
            </w:r>
          </w:p>
        </w:tc>
        <w:tc>
          <w:tcPr>
            <w:tcW w:w="2410" w:type="dxa"/>
            <w:vMerge/>
          </w:tcPr>
          <w:p w14:paraId="6536B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ECC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п.1, 5</w:t>
            </w:r>
          </w:p>
          <w:p w14:paraId="3A042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08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674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9C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9E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FBC596" w14:textId="77777777" w:rsidTr="007B23D6">
        <w:tc>
          <w:tcPr>
            <w:tcW w:w="710" w:type="dxa"/>
          </w:tcPr>
          <w:p w14:paraId="45D681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  <w:p w14:paraId="5132D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254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55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7E5CB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530F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035C53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078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29248-91</w:t>
            </w:r>
            <w:proofErr w:type="gramEnd"/>
          </w:p>
          <w:p w14:paraId="23ABF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B8B7EF" w14:textId="77777777" w:rsidTr="007B23D6">
        <w:tc>
          <w:tcPr>
            <w:tcW w:w="710" w:type="dxa"/>
          </w:tcPr>
          <w:p w14:paraId="30D7B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  <w:p w14:paraId="5FD18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583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2EF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</w:tc>
        <w:tc>
          <w:tcPr>
            <w:tcW w:w="1984" w:type="dxa"/>
          </w:tcPr>
          <w:p w14:paraId="03D05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B7EE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F3C0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167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29247-91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FD8C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190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D7DB35" w14:textId="77777777" w:rsidTr="007B23D6">
        <w:tc>
          <w:tcPr>
            <w:tcW w:w="710" w:type="dxa"/>
          </w:tcPr>
          <w:p w14:paraId="2D751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  <w:p w14:paraId="005871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116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D21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</w:tc>
        <w:tc>
          <w:tcPr>
            <w:tcW w:w="1984" w:type="dxa"/>
          </w:tcPr>
          <w:p w14:paraId="13B4B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6437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349F6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624D6C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5A4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30305.1-95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6840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29246-91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</w:tc>
      </w:tr>
      <w:tr w:rsidR="007B23D6" w:rsidRPr="00361C4D" w14:paraId="3E5C2D10" w14:textId="77777777" w:rsidTr="007B23D6">
        <w:tc>
          <w:tcPr>
            <w:tcW w:w="710" w:type="dxa"/>
          </w:tcPr>
          <w:p w14:paraId="4E014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  <w:p w14:paraId="229FB6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33A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B8ED4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2182E5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598A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173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04BBA88E" w14:textId="77777777" w:rsidTr="007B23D6">
        <w:tc>
          <w:tcPr>
            <w:tcW w:w="710" w:type="dxa"/>
          </w:tcPr>
          <w:p w14:paraId="71398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  <w:p w14:paraId="4826A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0B1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DE1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C2E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629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7FCF1A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430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0AF0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1C9FFF05" w14:textId="77777777" w:rsidTr="007B23D6">
        <w:tc>
          <w:tcPr>
            <w:tcW w:w="710" w:type="dxa"/>
          </w:tcPr>
          <w:p w14:paraId="2E3E0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</w:t>
            </w:r>
          </w:p>
          <w:p w14:paraId="1B955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AB73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молочные, молочные </w:t>
            </w:r>
          </w:p>
          <w:p w14:paraId="720B4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составные сухие, сублимированные, в том числе для детского питания</w:t>
            </w:r>
          </w:p>
        </w:tc>
        <w:tc>
          <w:tcPr>
            <w:tcW w:w="1418" w:type="dxa"/>
          </w:tcPr>
          <w:p w14:paraId="350E98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0BEA1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2E732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3CBC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1349-85</w:t>
            </w:r>
            <w:proofErr w:type="gramEnd"/>
          </w:p>
          <w:p w14:paraId="0AF899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1858-20</w:t>
            </w:r>
            <w:r w:rsidR="00B304D8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</w:p>
          <w:p w14:paraId="7E303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2219-2017</w:t>
            </w:r>
            <w:proofErr w:type="gramEnd"/>
          </w:p>
          <w:p w14:paraId="1ADB1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2108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E15F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D2A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0971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53A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033C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D577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</w:t>
            </w:r>
          </w:p>
          <w:p w14:paraId="503F0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1D984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5E49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5C7988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8863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4541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809C3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4992B7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639582" w14:textId="77777777" w:rsidTr="007B23D6">
        <w:tc>
          <w:tcPr>
            <w:tcW w:w="710" w:type="dxa"/>
          </w:tcPr>
          <w:p w14:paraId="41071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  <w:p w14:paraId="479BB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D56D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E72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47BD4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43AF1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показатели:цвет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вкус, запах, </w:t>
            </w:r>
          </w:p>
          <w:p w14:paraId="2F3E6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071F8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DC0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0F064B4F" w14:textId="77777777" w:rsidTr="007B23D6">
        <w:tc>
          <w:tcPr>
            <w:tcW w:w="710" w:type="dxa"/>
          </w:tcPr>
          <w:p w14:paraId="2B6B8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  <w:p w14:paraId="57D07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71B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7C1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13404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24F61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0779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56B65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C805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29247-91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2E5D0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585F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2AFCA3" w14:textId="77777777" w:rsidTr="007B23D6">
        <w:tc>
          <w:tcPr>
            <w:tcW w:w="710" w:type="dxa"/>
          </w:tcPr>
          <w:p w14:paraId="7F83DD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  <w:p w14:paraId="00D49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F0D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CE1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27871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04F80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B7B3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03B2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7CD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29246-91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0ADAA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924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60CCE8" w14:textId="77777777" w:rsidTr="007B23D6">
        <w:tc>
          <w:tcPr>
            <w:tcW w:w="710" w:type="dxa"/>
          </w:tcPr>
          <w:p w14:paraId="602AD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  <w:p w14:paraId="6673D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166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83BF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077E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52045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C9B88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5CCB9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FAF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30648.2-99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B75C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07158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753FE73C" w14:textId="77777777" w:rsidTr="007B23D6">
        <w:tc>
          <w:tcPr>
            <w:tcW w:w="710" w:type="dxa"/>
          </w:tcPr>
          <w:p w14:paraId="37A1C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  <w:p w14:paraId="55340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49BD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EC7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CF8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5D809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F7CB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543D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733B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1F5E5C" w14:textId="77777777" w:rsidTr="007B23D6">
        <w:tc>
          <w:tcPr>
            <w:tcW w:w="710" w:type="dxa"/>
          </w:tcPr>
          <w:p w14:paraId="2F96E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  <w:p w14:paraId="4C5E4C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9DF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4D2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6B2BAC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0588D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6D709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1330E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366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30648.5-99</w:t>
            </w:r>
            <w:proofErr w:type="gramEnd"/>
          </w:p>
          <w:p w14:paraId="2403D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0B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178B3A" w14:textId="77777777" w:rsidTr="007B23D6">
        <w:tc>
          <w:tcPr>
            <w:tcW w:w="710" w:type="dxa"/>
          </w:tcPr>
          <w:p w14:paraId="4673D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  <w:p w14:paraId="65F3B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EE3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89837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2293A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16597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1DD4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2135B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C4D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29248-91</w:t>
            </w:r>
            <w:proofErr w:type="gramEnd"/>
          </w:p>
          <w:p w14:paraId="51F35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9B2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A53F92" w14:textId="77777777" w:rsidTr="007B23D6">
        <w:tc>
          <w:tcPr>
            <w:tcW w:w="710" w:type="dxa"/>
          </w:tcPr>
          <w:p w14:paraId="35450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  <w:p w14:paraId="34D37E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0B19F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45B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2DE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EE87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4A5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3067-2008</w:t>
            </w:r>
            <w:proofErr w:type="gramEnd"/>
          </w:p>
          <w:p w14:paraId="29682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19211C" w14:textId="77777777" w:rsidTr="007B23D6">
        <w:trPr>
          <w:trHeight w:val="569"/>
        </w:trPr>
        <w:tc>
          <w:tcPr>
            <w:tcW w:w="710" w:type="dxa"/>
          </w:tcPr>
          <w:p w14:paraId="2D8487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  <w:p w14:paraId="50457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451B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Творог, творожные продукты, в том числе для детского питания</w:t>
            </w:r>
          </w:p>
        </w:tc>
        <w:tc>
          <w:tcPr>
            <w:tcW w:w="1418" w:type="dxa"/>
          </w:tcPr>
          <w:p w14:paraId="1D887B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1800A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C5E6C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779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F8B9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584CA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10615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17F3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</w:t>
            </w:r>
          </w:p>
          <w:p w14:paraId="78C36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7C0094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D3C7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474D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</w:t>
            </w:r>
          </w:p>
          <w:p w14:paraId="21BEB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2D2DC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F57C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4714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95C3F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2F17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8C7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1816E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8D96AC" w14:textId="77777777" w:rsidTr="007B23D6">
        <w:tc>
          <w:tcPr>
            <w:tcW w:w="710" w:type="dxa"/>
          </w:tcPr>
          <w:p w14:paraId="7C180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  <w:p w14:paraId="41358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CB26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910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17076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130F3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9F50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587AC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8DEA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9340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7C296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C94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A64E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1D3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994A8D" w14:textId="77777777" w:rsidTr="007B23D6">
        <w:tc>
          <w:tcPr>
            <w:tcW w:w="710" w:type="dxa"/>
          </w:tcPr>
          <w:p w14:paraId="01DA3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  <w:p w14:paraId="2A73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96A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3002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7D45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3715E9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E9C8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3515A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4BD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AD02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8049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9408EC" w14:textId="77777777" w:rsidTr="007B23D6">
        <w:tc>
          <w:tcPr>
            <w:tcW w:w="710" w:type="dxa"/>
          </w:tcPr>
          <w:p w14:paraId="55CDB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  <w:p w14:paraId="51201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C33C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F4CB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10.51/08.082</w:t>
            </w:r>
          </w:p>
          <w:p w14:paraId="3C242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10.86/08.082</w:t>
            </w:r>
          </w:p>
        </w:tc>
        <w:tc>
          <w:tcPr>
            <w:tcW w:w="1984" w:type="dxa"/>
          </w:tcPr>
          <w:p w14:paraId="532E0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28302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фосфатазы</w:t>
            </w:r>
          </w:p>
        </w:tc>
        <w:tc>
          <w:tcPr>
            <w:tcW w:w="2410" w:type="dxa"/>
            <w:vMerge/>
          </w:tcPr>
          <w:p w14:paraId="595E07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5A8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3791E1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44AC8" w14:textId="77777777" w:rsidTr="007B23D6">
        <w:tc>
          <w:tcPr>
            <w:tcW w:w="710" w:type="dxa"/>
          </w:tcPr>
          <w:p w14:paraId="342733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  <w:p w14:paraId="5EFB3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CF6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87B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76C8B0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0C298C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F47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2E042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B51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203E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350AA1" w14:textId="77777777" w:rsidTr="007B23D6">
        <w:tc>
          <w:tcPr>
            <w:tcW w:w="710" w:type="dxa"/>
          </w:tcPr>
          <w:p w14:paraId="6605B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  <w:p w14:paraId="0506D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8CF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87CF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7E2F0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6E121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6509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BFD1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30D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50D3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701620CB" w14:textId="77777777" w:rsidTr="007B23D6">
        <w:tc>
          <w:tcPr>
            <w:tcW w:w="710" w:type="dxa"/>
          </w:tcPr>
          <w:p w14:paraId="35E5A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  <w:p w14:paraId="45B38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805C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E73BB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78FC2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7B936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5C9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8ABD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F3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6860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2ED4A512" w14:textId="77777777" w:rsidTr="007B23D6">
        <w:tc>
          <w:tcPr>
            <w:tcW w:w="710" w:type="dxa"/>
          </w:tcPr>
          <w:p w14:paraId="1BF4F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  <w:p w14:paraId="20BBD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0A77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D0D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03FF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1B02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DEC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3CEC7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14685030" w14:textId="77777777" w:rsidTr="007B23D6">
        <w:tc>
          <w:tcPr>
            <w:tcW w:w="710" w:type="dxa"/>
          </w:tcPr>
          <w:p w14:paraId="2ECD7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  <w:p w14:paraId="1C8C2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6E24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25A0A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10.51/29.040</w:t>
            </w:r>
          </w:p>
          <w:p w14:paraId="035B5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10.86/29.040</w:t>
            </w:r>
          </w:p>
        </w:tc>
        <w:tc>
          <w:tcPr>
            <w:tcW w:w="1984" w:type="dxa"/>
          </w:tcPr>
          <w:p w14:paraId="62FDC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3BDBD9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459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п.2.23</w:t>
            </w:r>
          </w:p>
        </w:tc>
      </w:tr>
      <w:tr w:rsidR="007B23D6" w:rsidRPr="00361C4D" w14:paraId="1293F269" w14:textId="77777777" w:rsidTr="007B23D6">
        <w:tc>
          <w:tcPr>
            <w:tcW w:w="710" w:type="dxa"/>
          </w:tcPr>
          <w:p w14:paraId="00D8E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  <w:p w14:paraId="1CBD1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501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4584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3508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259C8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01266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9161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D95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30648.5-99</w:t>
            </w:r>
          </w:p>
        </w:tc>
      </w:tr>
      <w:tr w:rsidR="007B23D6" w:rsidRPr="00361C4D" w14:paraId="1397D684" w14:textId="77777777" w:rsidTr="007B23D6">
        <w:tc>
          <w:tcPr>
            <w:tcW w:w="710" w:type="dxa"/>
          </w:tcPr>
          <w:p w14:paraId="50C75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  <w:p w14:paraId="0A923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31D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EC590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3C344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3D9BF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417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7E586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C721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  <w:p w14:paraId="6F4C1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7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61AA017" w14:textId="77777777" w:rsidTr="007B23D6">
        <w:tc>
          <w:tcPr>
            <w:tcW w:w="710" w:type="dxa"/>
          </w:tcPr>
          <w:p w14:paraId="430D3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  <w:p w14:paraId="6C4A2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00B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80CE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09D8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2ECE6D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569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3067-2008</w:t>
            </w:r>
          </w:p>
        </w:tc>
      </w:tr>
      <w:tr w:rsidR="007B23D6" w:rsidRPr="00361C4D" w14:paraId="2EC78637" w14:textId="77777777" w:rsidTr="007B23D6">
        <w:tc>
          <w:tcPr>
            <w:tcW w:w="710" w:type="dxa"/>
          </w:tcPr>
          <w:p w14:paraId="567C7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9.1</w:t>
            </w:r>
          </w:p>
          <w:p w14:paraId="00047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834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Сыры </w:t>
            </w:r>
          </w:p>
          <w:p w14:paraId="35A80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ферментативные и плавленые, </w:t>
            </w:r>
          </w:p>
          <w:p w14:paraId="0A30A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сычужные, мягкие рассольные, </w:t>
            </w:r>
          </w:p>
          <w:p w14:paraId="08C85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копченые, сырные продукты</w:t>
            </w:r>
          </w:p>
        </w:tc>
        <w:tc>
          <w:tcPr>
            <w:tcW w:w="1418" w:type="dxa"/>
          </w:tcPr>
          <w:p w14:paraId="0910D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65FD1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A5B1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736-2017</w:t>
            </w:r>
            <w:proofErr w:type="gramEnd"/>
          </w:p>
          <w:p w14:paraId="532A9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1373-2016</w:t>
            </w:r>
            <w:proofErr w:type="gramEnd"/>
          </w:p>
          <w:p w14:paraId="248AD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2190-2017</w:t>
            </w:r>
            <w:proofErr w:type="gramEnd"/>
          </w:p>
          <w:p w14:paraId="7D614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189D33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1C1F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9D94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FF49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 от 21.06.2013 № 52</w:t>
            </w:r>
          </w:p>
          <w:p w14:paraId="74496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FB47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091575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747B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5B3E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0AB4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55E02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0C1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9B9CDF" w14:textId="77777777" w:rsidTr="007B23D6">
        <w:tc>
          <w:tcPr>
            <w:tcW w:w="710" w:type="dxa"/>
          </w:tcPr>
          <w:p w14:paraId="3774A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  <w:p w14:paraId="11217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FE9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2FE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5C40C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D19C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вкус, запах, </w:t>
            </w:r>
          </w:p>
          <w:p w14:paraId="22187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цвет, </w:t>
            </w:r>
          </w:p>
          <w:p w14:paraId="1FE82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вид на разрезе</w:t>
            </w:r>
          </w:p>
        </w:tc>
        <w:tc>
          <w:tcPr>
            <w:tcW w:w="2410" w:type="dxa"/>
            <w:vMerge/>
          </w:tcPr>
          <w:p w14:paraId="295A4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5DF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CF416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1B0C0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7B92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п.6.2, 6.3</w:t>
            </w:r>
          </w:p>
          <w:p w14:paraId="55ED4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9DEE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47486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46D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BA31455" w14:textId="77777777" w:rsidTr="007B23D6">
        <w:tc>
          <w:tcPr>
            <w:tcW w:w="710" w:type="dxa"/>
          </w:tcPr>
          <w:p w14:paraId="05DE09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  <w:p w14:paraId="3230A1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B7E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C50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</w:tc>
        <w:tc>
          <w:tcPr>
            <w:tcW w:w="1984" w:type="dxa"/>
          </w:tcPr>
          <w:p w14:paraId="61C01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1F34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C66A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24FE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B513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6B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0915C3" w14:textId="77777777" w:rsidTr="007B23D6">
        <w:tc>
          <w:tcPr>
            <w:tcW w:w="710" w:type="dxa"/>
          </w:tcPr>
          <w:p w14:paraId="1A4FE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  <w:p w14:paraId="07217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191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6CF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</w:tc>
        <w:tc>
          <w:tcPr>
            <w:tcW w:w="1984" w:type="dxa"/>
          </w:tcPr>
          <w:p w14:paraId="31491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BA53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BBB0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309C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0F6D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2A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C95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069099" w14:textId="77777777" w:rsidTr="007B23D6">
        <w:tc>
          <w:tcPr>
            <w:tcW w:w="710" w:type="dxa"/>
          </w:tcPr>
          <w:p w14:paraId="3694C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  <w:p w14:paraId="04DA2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3FA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717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4CCF0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DE47A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012FDF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8BB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F2D3A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37A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7B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78B3A3" w14:textId="77777777" w:rsidTr="007B23D6">
        <w:trPr>
          <w:trHeight w:val="529"/>
        </w:trPr>
        <w:tc>
          <w:tcPr>
            <w:tcW w:w="710" w:type="dxa"/>
          </w:tcPr>
          <w:p w14:paraId="39E62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  <w:p w14:paraId="4D7620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D81F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498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10.51/29.040</w:t>
            </w:r>
          </w:p>
        </w:tc>
        <w:tc>
          <w:tcPr>
            <w:tcW w:w="1984" w:type="dxa"/>
          </w:tcPr>
          <w:p w14:paraId="2569B5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63779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D5FF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п.2.23</w:t>
            </w:r>
          </w:p>
          <w:p w14:paraId="64D69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6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AC14C9" w14:textId="77777777" w:rsidTr="007B23D6">
        <w:trPr>
          <w:trHeight w:val="457"/>
        </w:trPr>
        <w:tc>
          <w:tcPr>
            <w:tcW w:w="710" w:type="dxa"/>
          </w:tcPr>
          <w:p w14:paraId="0F907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  <w:p w14:paraId="354A6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596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Масло, паста </w:t>
            </w:r>
          </w:p>
          <w:p w14:paraId="18C3DE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масляная из </w:t>
            </w:r>
          </w:p>
          <w:p w14:paraId="2D35C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коровьего молока, молочный жир (включая шоколадные продукты)</w:t>
            </w:r>
          </w:p>
        </w:tc>
        <w:tc>
          <w:tcPr>
            <w:tcW w:w="1418" w:type="dxa"/>
          </w:tcPr>
          <w:p w14:paraId="02ABA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0E35A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C60A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3478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32899-2014</w:t>
            </w:r>
            <w:proofErr w:type="gramEnd"/>
          </w:p>
          <w:p w14:paraId="49C48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2B34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3155C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59BB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2752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448F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D4B3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8FC0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0773F0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52 </w:t>
            </w:r>
          </w:p>
          <w:p w14:paraId="05EFB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88C9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259F5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0E99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42BF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535A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75544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DD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7D4CBD" w14:textId="77777777" w:rsidTr="007B23D6">
        <w:tc>
          <w:tcPr>
            <w:tcW w:w="710" w:type="dxa"/>
          </w:tcPr>
          <w:p w14:paraId="3AA63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  <w:p w14:paraId="167C75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B32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989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14A95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3FE21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60E27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6B6ABC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C990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7BC7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32899-2014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п.7.4, приложение А</w:t>
            </w:r>
          </w:p>
          <w:p w14:paraId="446A6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10A4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92B55B" w14:textId="77777777" w:rsidTr="007B23D6">
        <w:tc>
          <w:tcPr>
            <w:tcW w:w="710" w:type="dxa"/>
          </w:tcPr>
          <w:p w14:paraId="48F5A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  <w:p w14:paraId="13CCB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FD0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F22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7A064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5E267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жировой фазы</w:t>
            </w:r>
          </w:p>
        </w:tc>
        <w:tc>
          <w:tcPr>
            <w:tcW w:w="2410" w:type="dxa"/>
            <w:vMerge/>
          </w:tcPr>
          <w:p w14:paraId="05302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884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п.3.3.4</w:t>
            </w:r>
          </w:p>
          <w:p w14:paraId="61947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22A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DF4AC6" w14:textId="77777777" w:rsidTr="007B23D6">
        <w:tc>
          <w:tcPr>
            <w:tcW w:w="710" w:type="dxa"/>
          </w:tcPr>
          <w:p w14:paraId="2E442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  <w:p w14:paraId="07C8B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386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499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1F3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Титруемая </w:t>
            </w:r>
          </w:p>
          <w:p w14:paraId="0CE0A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20D90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плазмы</w:t>
            </w:r>
          </w:p>
        </w:tc>
        <w:tc>
          <w:tcPr>
            <w:tcW w:w="2410" w:type="dxa"/>
            <w:vMerge/>
          </w:tcPr>
          <w:p w14:paraId="40F10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9465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п.3.3.4</w:t>
            </w:r>
          </w:p>
          <w:p w14:paraId="1A714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FA857A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23DD24" w14:textId="77777777" w:rsidTr="007B23D6">
        <w:tc>
          <w:tcPr>
            <w:tcW w:w="710" w:type="dxa"/>
          </w:tcPr>
          <w:p w14:paraId="384463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  <w:p w14:paraId="32A14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A0A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E115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10.41/08.052</w:t>
            </w:r>
          </w:p>
        </w:tc>
        <w:tc>
          <w:tcPr>
            <w:tcW w:w="1984" w:type="dxa"/>
          </w:tcPr>
          <w:p w14:paraId="5B5AC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5D30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B4D3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65F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1556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6а, 7, 8, 9</w:t>
            </w:r>
          </w:p>
          <w:p w14:paraId="03D50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1FA14E" w14:textId="77777777" w:rsidTr="007B23D6">
        <w:tc>
          <w:tcPr>
            <w:tcW w:w="710" w:type="dxa"/>
          </w:tcPr>
          <w:p w14:paraId="3DE77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</w:t>
            </w:r>
          </w:p>
          <w:p w14:paraId="74A6E7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209B7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9DC7C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6AAE8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39A9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C18F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D15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F002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32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6061D7" w14:textId="77777777" w:rsidTr="007B23D6">
        <w:tc>
          <w:tcPr>
            <w:tcW w:w="710" w:type="dxa"/>
          </w:tcPr>
          <w:p w14:paraId="7A7BD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</w:t>
            </w:r>
          </w:p>
          <w:p w14:paraId="7C52A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4D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746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10.41/08.037</w:t>
            </w:r>
          </w:p>
        </w:tc>
        <w:tc>
          <w:tcPr>
            <w:tcW w:w="1984" w:type="dxa"/>
          </w:tcPr>
          <w:p w14:paraId="6F5AF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FA4A2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9FFB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1D53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70F5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36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F8A589" w14:textId="77777777" w:rsidTr="007B23D6">
        <w:tc>
          <w:tcPr>
            <w:tcW w:w="710" w:type="dxa"/>
          </w:tcPr>
          <w:p w14:paraId="2B964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</w:t>
            </w:r>
          </w:p>
          <w:p w14:paraId="3F7C55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F48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2B31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2B6BA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C6A1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6DF82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3D7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416AD07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59A7BE" w14:textId="77777777" w:rsidTr="007B23D6">
        <w:tc>
          <w:tcPr>
            <w:tcW w:w="710" w:type="dxa"/>
          </w:tcPr>
          <w:p w14:paraId="21F33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10.9</w:t>
            </w:r>
          </w:p>
          <w:p w14:paraId="09A77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7B7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E6B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10.41/08.169</w:t>
            </w:r>
          </w:p>
        </w:tc>
        <w:tc>
          <w:tcPr>
            <w:tcW w:w="1984" w:type="dxa"/>
          </w:tcPr>
          <w:p w14:paraId="58FCF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7A962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6CD3E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плазмы</w:t>
            </w:r>
          </w:p>
        </w:tc>
        <w:tc>
          <w:tcPr>
            <w:tcW w:w="2410" w:type="dxa"/>
            <w:vMerge/>
          </w:tcPr>
          <w:p w14:paraId="186EC1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F9F63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33613-2015</w:t>
            </w:r>
            <w:proofErr w:type="gramEnd"/>
          </w:p>
          <w:p w14:paraId="6F66AC7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F4067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8A89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69C465D5" w14:textId="77777777" w:rsidTr="007B23D6">
        <w:tc>
          <w:tcPr>
            <w:tcW w:w="710" w:type="dxa"/>
          </w:tcPr>
          <w:p w14:paraId="6384D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11.1</w:t>
            </w:r>
          </w:p>
          <w:p w14:paraId="7B5A4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962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живая, рыба свежая, охлажденная, мороженая, мясо морских </w:t>
            </w:r>
          </w:p>
          <w:p w14:paraId="64A6E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млекопитающих</w:t>
            </w:r>
          </w:p>
        </w:tc>
        <w:tc>
          <w:tcPr>
            <w:tcW w:w="1418" w:type="dxa"/>
          </w:tcPr>
          <w:p w14:paraId="718EB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</w:tc>
        <w:tc>
          <w:tcPr>
            <w:tcW w:w="1984" w:type="dxa"/>
          </w:tcPr>
          <w:p w14:paraId="0A6C7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4EF2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814-2019</w:t>
            </w:r>
            <w:proofErr w:type="gramEnd"/>
          </w:p>
          <w:p w14:paraId="58BB9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17660-97</w:t>
            </w:r>
            <w:proofErr w:type="gramEnd"/>
          </w:p>
          <w:p w14:paraId="2EB35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24896-2013</w:t>
            </w:r>
            <w:proofErr w:type="gramEnd"/>
          </w:p>
          <w:p w14:paraId="3185B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32366-2013</w:t>
            </w:r>
            <w:proofErr w:type="gramEnd"/>
          </w:p>
          <w:p w14:paraId="713961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152F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7CF4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</w:t>
            </w:r>
          </w:p>
          <w:p w14:paraId="559279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F465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 от 21.06.2013 № 52</w:t>
            </w:r>
          </w:p>
          <w:p w14:paraId="78874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85CB3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762FC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808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D40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D4B0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2DED4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63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192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B4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E56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509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AD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EB4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40B9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982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A8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19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16814B" w14:textId="77777777" w:rsidTr="007B23D6">
        <w:tc>
          <w:tcPr>
            <w:tcW w:w="710" w:type="dxa"/>
          </w:tcPr>
          <w:p w14:paraId="2E839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  <w:p w14:paraId="0868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670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DF6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03.00/11.116</w:t>
            </w:r>
          </w:p>
        </w:tc>
        <w:tc>
          <w:tcPr>
            <w:tcW w:w="1984" w:type="dxa"/>
          </w:tcPr>
          <w:p w14:paraId="7A080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2225E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</w:t>
            </w:r>
          </w:p>
          <w:p w14:paraId="22120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2951E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35D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D27F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F4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5B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F2D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38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0C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21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6F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DC5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4D1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9E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13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C20CD3" w14:textId="77777777" w:rsidTr="007B23D6">
        <w:tc>
          <w:tcPr>
            <w:tcW w:w="710" w:type="dxa"/>
          </w:tcPr>
          <w:p w14:paraId="156B0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  <w:p w14:paraId="47197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6847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1251C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</w:t>
            </w:r>
          </w:p>
        </w:tc>
        <w:tc>
          <w:tcPr>
            <w:tcW w:w="1418" w:type="dxa"/>
          </w:tcPr>
          <w:p w14:paraId="666367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0E965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8A1B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2EA66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280-20</w:t>
            </w:r>
            <w:r w:rsidR="008475AF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</w:p>
          <w:p w14:paraId="41FFB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3945-78</w:t>
            </w:r>
            <w:proofErr w:type="gramEnd"/>
          </w:p>
          <w:p w14:paraId="09CB8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7454-2007</w:t>
            </w:r>
            <w:proofErr w:type="gramEnd"/>
          </w:p>
          <w:p w14:paraId="60100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9862-90</w:t>
            </w:r>
            <w:proofErr w:type="gramEnd"/>
          </w:p>
          <w:p w14:paraId="619DB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10979-2009</w:t>
            </w:r>
            <w:proofErr w:type="gramEnd"/>
          </w:p>
          <w:p w14:paraId="7B7CB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13272-2009</w:t>
            </w:r>
            <w:proofErr w:type="gramEnd"/>
          </w:p>
          <w:p w14:paraId="79B8CD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13865-2000</w:t>
            </w:r>
            <w:proofErr w:type="gramEnd"/>
          </w:p>
          <w:p w14:paraId="41BE1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16978-2019</w:t>
            </w:r>
            <w:proofErr w:type="gramEnd"/>
          </w:p>
          <w:p w14:paraId="33A74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18056-88</w:t>
            </w:r>
            <w:proofErr w:type="gramEnd"/>
          </w:p>
          <w:p w14:paraId="34B16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55BD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F6A01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0D07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99B91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602F5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33C034C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00572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A6D8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03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8BB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EB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4C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2B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E708A9" w14:textId="77777777" w:rsidTr="007B23D6">
        <w:tc>
          <w:tcPr>
            <w:tcW w:w="710" w:type="dxa"/>
          </w:tcPr>
          <w:p w14:paraId="1372D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  <w:p w14:paraId="375A36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FA11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6791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6DD5D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FF44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18792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запах, цвет, вкус, </w:t>
            </w:r>
          </w:p>
          <w:p w14:paraId="7B32F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6C5B2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4CB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D51FF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B91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CF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4B5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28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EAE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79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0F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748FF5" w14:textId="77777777" w:rsidTr="007B23D6">
        <w:tc>
          <w:tcPr>
            <w:tcW w:w="710" w:type="dxa"/>
          </w:tcPr>
          <w:p w14:paraId="2D440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  <w:p w14:paraId="2565C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910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2DB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10.20/29.040</w:t>
            </w:r>
          </w:p>
        </w:tc>
        <w:tc>
          <w:tcPr>
            <w:tcW w:w="1984" w:type="dxa"/>
          </w:tcPr>
          <w:p w14:paraId="04F6A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57C9C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составных частей, масса нетто </w:t>
            </w:r>
          </w:p>
          <w:p w14:paraId="18943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продукта</w:t>
            </w:r>
          </w:p>
        </w:tc>
        <w:tc>
          <w:tcPr>
            <w:tcW w:w="2410" w:type="dxa"/>
            <w:vMerge/>
          </w:tcPr>
          <w:p w14:paraId="093CC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9FE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4</w:t>
            </w:r>
          </w:p>
          <w:p w14:paraId="3F81C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361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F4F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82D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B3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56B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9BE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2421B2" w14:textId="77777777" w:rsidTr="007B23D6">
        <w:tc>
          <w:tcPr>
            <w:tcW w:w="710" w:type="dxa"/>
          </w:tcPr>
          <w:p w14:paraId="6FC34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  <w:p w14:paraId="326A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53863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4376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7A184D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166A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93A9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B207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27207-87</w:t>
            </w:r>
            <w:proofErr w:type="gramEnd"/>
          </w:p>
          <w:p w14:paraId="70E94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B2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73AF97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2DB4F4" w14:textId="77777777" w:rsidR="00A6610D" w:rsidRPr="00361C4D" w:rsidRDefault="00A6610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60DE028" w14:textId="77777777" w:rsidTr="007B23D6">
        <w:tc>
          <w:tcPr>
            <w:tcW w:w="710" w:type="dxa"/>
          </w:tcPr>
          <w:p w14:paraId="6A83E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13.1</w:t>
            </w:r>
          </w:p>
          <w:p w14:paraId="6171E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A28A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сушеная, </w:t>
            </w:r>
          </w:p>
          <w:p w14:paraId="34438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вяленая, копченая, соленая, </w:t>
            </w:r>
          </w:p>
          <w:p w14:paraId="1E5115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маринованная, </w:t>
            </w:r>
          </w:p>
          <w:p w14:paraId="27A93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кулинарная и </w:t>
            </w:r>
          </w:p>
          <w:p w14:paraId="20A59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другая рыбная </w:t>
            </w:r>
          </w:p>
          <w:p w14:paraId="0C1D3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готовая к употреблению</w:t>
            </w:r>
          </w:p>
          <w:p w14:paraId="56CED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53D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009522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67BA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813-2002</w:t>
            </w:r>
            <w:proofErr w:type="gramEnd"/>
          </w:p>
          <w:p w14:paraId="4A61F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815-2019</w:t>
            </w:r>
            <w:proofErr w:type="gramEnd"/>
          </w:p>
          <w:p w14:paraId="2AC8A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1084-2016</w:t>
            </w:r>
            <w:proofErr w:type="gramEnd"/>
          </w:p>
          <w:p w14:paraId="6ED0F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2623-2013</w:t>
            </w:r>
            <w:proofErr w:type="gramEnd"/>
          </w:p>
          <w:p w14:paraId="62665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6606-2015</w:t>
            </w:r>
            <w:proofErr w:type="gramEnd"/>
          </w:p>
          <w:p w14:paraId="0A3A0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7448-2</w:t>
            </w:r>
            <w:r w:rsidR="00A17002" w:rsidRPr="00361C4D"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  <w:proofErr w:type="gramEnd"/>
          </w:p>
          <w:p w14:paraId="6EB3D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7449-2016</w:t>
            </w:r>
            <w:proofErr w:type="gramEnd"/>
          </w:p>
          <w:p w14:paraId="03A95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11298-2002</w:t>
            </w:r>
            <w:proofErr w:type="gramEnd"/>
          </w:p>
          <w:p w14:paraId="13A00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11482-96</w:t>
            </w:r>
            <w:proofErr w:type="gramEnd"/>
          </w:p>
          <w:p w14:paraId="7E366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16080-2019</w:t>
            </w:r>
            <w:proofErr w:type="gramEnd"/>
          </w:p>
          <w:p w14:paraId="08548A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18222-2015</w:t>
            </w:r>
            <w:proofErr w:type="gramEnd"/>
          </w:p>
          <w:p w14:paraId="2E452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28698-90</w:t>
            </w:r>
            <w:proofErr w:type="gramEnd"/>
          </w:p>
          <w:p w14:paraId="2E810C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7D8A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D671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75EB8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7E7D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238B0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8CB0A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0657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FB85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F2A1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1B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693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3C7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26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198221" w14:textId="77777777" w:rsidTr="007B23D6">
        <w:tc>
          <w:tcPr>
            <w:tcW w:w="710" w:type="dxa"/>
          </w:tcPr>
          <w:p w14:paraId="6D5D3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  <w:p w14:paraId="2C81E3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053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529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6F9B3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036C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3FF94B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59CA7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46408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A8B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58D7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D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30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F4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8C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8B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F2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7D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792A19" w14:textId="77777777" w:rsidTr="007B23D6">
        <w:tc>
          <w:tcPr>
            <w:tcW w:w="710" w:type="dxa"/>
          </w:tcPr>
          <w:p w14:paraId="77A1F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  <w:p w14:paraId="1C003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0F4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877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692E7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59DB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7FBA2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A0C3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C85C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п.3.5.1, 3.5.2</w:t>
            </w:r>
          </w:p>
          <w:p w14:paraId="03C89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BA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08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505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9C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685C5B" w14:textId="77777777" w:rsidTr="007B23D6">
        <w:tc>
          <w:tcPr>
            <w:tcW w:w="710" w:type="dxa"/>
          </w:tcPr>
          <w:p w14:paraId="2650C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  <w:p w14:paraId="03CC4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8DA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6EC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10.20/08.052</w:t>
            </w:r>
          </w:p>
        </w:tc>
        <w:tc>
          <w:tcPr>
            <w:tcW w:w="1984" w:type="dxa"/>
          </w:tcPr>
          <w:p w14:paraId="31421C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05749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FAB7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11B2E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AC60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п.3.3.1, 3.3.2</w:t>
            </w:r>
          </w:p>
          <w:p w14:paraId="1A094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87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76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6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745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F7989A" w14:textId="77777777" w:rsidTr="007B23D6">
        <w:tc>
          <w:tcPr>
            <w:tcW w:w="710" w:type="dxa"/>
          </w:tcPr>
          <w:p w14:paraId="16ABE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  <w:p w14:paraId="5AF8D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65A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D7C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10.20/08.164</w:t>
            </w:r>
          </w:p>
        </w:tc>
        <w:tc>
          <w:tcPr>
            <w:tcW w:w="1984" w:type="dxa"/>
          </w:tcPr>
          <w:p w14:paraId="638F8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4B9D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9641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E90F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3B105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556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01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88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C2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F1F4CC" w14:textId="77777777" w:rsidTr="007B23D6">
        <w:tc>
          <w:tcPr>
            <w:tcW w:w="710" w:type="dxa"/>
          </w:tcPr>
          <w:p w14:paraId="12A60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  <w:p w14:paraId="058C8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A314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Икра и молоки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рыб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продукты из них, аналоги икры</w:t>
            </w:r>
          </w:p>
        </w:tc>
        <w:tc>
          <w:tcPr>
            <w:tcW w:w="1418" w:type="dxa"/>
          </w:tcPr>
          <w:p w14:paraId="4EE1E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4B444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16857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895C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1629-2015</w:t>
            </w:r>
            <w:proofErr w:type="gramEnd"/>
          </w:p>
          <w:p w14:paraId="448A9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6052-2004</w:t>
            </w:r>
            <w:proofErr w:type="gramEnd"/>
          </w:p>
          <w:p w14:paraId="13746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7442-2017</w:t>
            </w:r>
            <w:proofErr w:type="gramEnd"/>
          </w:p>
          <w:p w14:paraId="73BB8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18173-2004</w:t>
            </w:r>
            <w:proofErr w:type="gramEnd"/>
          </w:p>
          <w:p w14:paraId="7BB7D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6C86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16DD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DD10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Республики Беларусь 25.01.2021 №37 </w:t>
            </w:r>
          </w:p>
          <w:p w14:paraId="6660E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E6402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DCAC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6B0D1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п.5.3.4</w:t>
            </w:r>
          </w:p>
          <w:p w14:paraId="785599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5B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84A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A39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08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F2B4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144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2767ED" w14:textId="77777777" w:rsidTr="007B23D6">
        <w:tc>
          <w:tcPr>
            <w:tcW w:w="710" w:type="dxa"/>
          </w:tcPr>
          <w:p w14:paraId="294906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  <w:p w14:paraId="718B9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0FD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13AE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2BA50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74FA5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32E50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62C77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19CD9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0056D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63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96FF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8F0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3A0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05B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EF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5B5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BF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9EB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E96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DE0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EB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BDB4D8" w14:textId="77777777" w:rsidTr="007B23D6">
        <w:tc>
          <w:tcPr>
            <w:tcW w:w="710" w:type="dxa"/>
          </w:tcPr>
          <w:p w14:paraId="52CAA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15.1</w:t>
            </w:r>
          </w:p>
          <w:p w14:paraId="43EE0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D6980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Рыбий жир</w:t>
            </w:r>
          </w:p>
        </w:tc>
        <w:tc>
          <w:tcPr>
            <w:tcW w:w="1418" w:type="dxa"/>
          </w:tcPr>
          <w:p w14:paraId="7369E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40812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359AD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432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E6A1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768B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6DFA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D9B9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64C6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B244F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19A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365FB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п.5.2.1, 5.2.3, 5.3.3</w:t>
            </w:r>
          </w:p>
          <w:p w14:paraId="2A65AD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B95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AC7473" w14:textId="77777777" w:rsidTr="007B23D6">
        <w:tc>
          <w:tcPr>
            <w:tcW w:w="710" w:type="dxa"/>
          </w:tcPr>
          <w:p w14:paraId="09CFB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</w:t>
            </w:r>
          </w:p>
          <w:p w14:paraId="00A026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021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AAB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03.00/11.116</w:t>
            </w:r>
          </w:p>
          <w:p w14:paraId="648B3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4B01C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D4A0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</w:t>
            </w:r>
          </w:p>
          <w:p w14:paraId="3B75C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2410" w:type="dxa"/>
            <w:vMerge/>
          </w:tcPr>
          <w:p w14:paraId="308C5A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884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F45A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65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EAB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8BE3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81FCE" w14:textId="77777777" w:rsidTr="007B23D6">
        <w:trPr>
          <w:trHeight w:val="601"/>
        </w:trPr>
        <w:tc>
          <w:tcPr>
            <w:tcW w:w="710" w:type="dxa"/>
          </w:tcPr>
          <w:p w14:paraId="7CFC0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15.3</w:t>
            </w:r>
          </w:p>
          <w:p w14:paraId="6BDD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CDA17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5D00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03.00/08.149</w:t>
            </w:r>
          </w:p>
          <w:p w14:paraId="5895B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0364E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51BCA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AAE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п.7.12</w:t>
            </w:r>
          </w:p>
          <w:p w14:paraId="53B93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E6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D4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940A30" w14:textId="77777777" w:rsidTr="007B23D6">
        <w:trPr>
          <w:trHeight w:val="869"/>
        </w:trPr>
        <w:tc>
          <w:tcPr>
            <w:tcW w:w="710" w:type="dxa"/>
          </w:tcPr>
          <w:p w14:paraId="48791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15.4</w:t>
            </w:r>
          </w:p>
          <w:p w14:paraId="68136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48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F8D4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0B7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744030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A22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п.7.9</w:t>
            </w:r>
          </w:p>
          <w:p w14:paraId="30754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23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6F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41679C" w14:textId="77777777" w:rsidTr="007B23D6">
        <w:trPr>
          <w:trHeight w:val="425"/>
        </w:trPr>
        <w:tc>
          <w:tcPr>
            <w:tcW w:w="710" w:type="dxa"/>
          </w:tcPr>
          <w:p w14:paraId="3E577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  <w:p w14:paraId="3DB49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5233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Нерыбные объекты промысла </w:t>
            </w:r>
          </w:p>
          <w:p w14:paraId="43271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(моллюски, </w:t>
            </w:r>
          </w:p>
          <w:p w14:paraId="4DFA1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ракообразные, </w:t>
            </w:r>
          </w:p>
          <w:p w14:paraId="0EF885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беспозвоночные, водоросли и травы морские) и </w:t>
            </w:r>
          </w:p>
          <w:p w14:paraId="6F214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их </w:t>
            </w:r>
          </w:p>
          <w:p w14:paraId="6A623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переработки, </w:t>
            </w:r>
          </w:p>
          <w:p w14:paraId="5488B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земноводные, </w:t>
            </w:r>
          </w:p>
          <w:p w14:paraId="1B391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пресмыкающиеся</w:t>
            </w:r>
          </w:p>
        </w:tc>
        <w:tc>
          <w:tcPr>
            <w:tcW w:w="1418" w:type="dxa"/>
          </w:tcPr>
          <w:p w14:paraId="77AD9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96708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60B17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3870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20845-2017</w:t>
            </w:r>
            <w:proofErr w:type="gramEnd"/>
          </w:p>
          <w:p w14:paraId="3F579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DED6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Минздрава Республики Беларусь </w:t>
            </w:r>
          </w:p>
          <w:p w14:paraId="3803D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7B2D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Единые санитарные требования утв.</w:t>
            </w:r>
          </w:p>
          <w:p w14:paraId="72CA7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D6C5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21224D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BF8F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№37</w:t>
            </w:r>
          </w:p>
          <w:p w14:paraId="582A7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F62B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30F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9A341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</w:p>
          <w:p w14:paraId="17127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7B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83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61B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DFA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ADB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D9A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35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FD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AAB923" w14:textId="77777777" w:rsidTr="007B23D6">
        <w:tc>
          <w:tcPr>
            <w:tcW w:w="710" w:type="dxa"/>
          </w:tcPr>
          <w:p w14:paraId="3E30B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  <w:p w14:paraId="6D1C0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843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B290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  <w:p w14:paraId="644E4D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AF82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C8A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3A0D7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310411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цвет, вкус</w:t>
            </w:r>
          </w:p>
        </w:tc>
        <w:tc>
          <w:tcPr>
            <w:tcW w:w="2410" w:type="dxa"/>
            <w:vMerge/>
          </w:tcPr>
          <w:p w14:paraId="04321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088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21C23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C89F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C3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FB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421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50D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67A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AFC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20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5F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20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59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67B407" w14:textId="77777777" w:rsidTr="007B23D6">
        <w:tc>
          <w:tcPr>
            <w:tcW w:w="710" w:type="dxa"/>
          </w:tcPr>
          <w:p w14:paraId="0A8D3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  <w:p w14:paraId="65954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A5B7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</w:t>
            </w:r>
          </w:p>
          <w:p w14:paraId="111861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продовольственное, в том числе </w:t>
            </w:r>
          </w:p>
          <w:p w14:paraId="6F61B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пшеница, рожь, тритикале, овес, ячмень, просо, </w:t>
            </w:r>
          </w:p>
          <w:p w14:paraId="1240AD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гречиха, рис, </w:t>
            </w:r>
          </w:p>
          <w:p w14:paraId="5648B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кукуруза, сорго.</w:t>
            </w:r>
          </w:p>
          <w:p w14:paraId="3FF8B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Солод.</w:t>
            </w:r>
          </w:p>
          <w:p w14:paraId="43EA7C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</w:t>
            </w:r>
          </w:p>
          <w:p w14:paraId="15A96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зернобобовых, </w:t>
            </w:r>
          </w:p>
          <w:p w14:paraId="1FC21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горох, </w:t>
            </w:r>
          </w:p>
          <w:p w14:paraId="72FE3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фасоль, боб, чина, чечевица, нут, соя</w:t>
            </w:r>
          </w:p>
        </w:tc>
        <w:tc>
          <w:tcPr>
            <w:tcW w:w="1418" w:type="dxa"/>
          </w:tcPr>
          <w:p w14:paraId="1EBE3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022C1F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71CC2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404FB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11.06/42.000</w:t>
            </w:r>
          </w:p>
        </w:tc>
        <w:tc>
          <w:tcPr>
            <w:tcW w:w="1984" w:type="dxa"/>
          </w:tcPr>
          <w:p w14:paraId="4D7B3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E21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1522-2005</w:t>
            </w:r>
            <w:proofErr w:type="gramEnd"/>
          </w:p>
          <w:p w14:paraId="7C648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5060-86</w:t>
            </w:r>
            <w:proofErr w:type="gramEnd"/>
          </w:p>
          <w:p w14:paraId="372D84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9353-90</w:t>
            </w:r>
            <w:proofErr w:type="gramEnd"/>
          </w:p>
          <w:p w14:paraId="683D8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9353-2016</w:t>
            </w:r>
            <w:proofErr w:type="gramEnd"/>
          </w:p>
          <w:p w14:paraId="1A736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13634-2017</w:t>
            </w:r>
            <w:proofErr w:type="gramEnd"/>
          </w:p>
          <w:p w14:paraId="58D3F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16990-2017</w:t>
            </w:r>
            <w:proofErr w:type="gramEnd"/>
          </w:p>
          <w:p w14:paraId="57B9B3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28672-2019</w:t>
            </w:r>
            <w:proofErr w:type="gramEnd"/>
          </w:p>
          <w:p w14:paraId="0A2AA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28674-2019</w:t>
            </w:r>
            <w:proofErr w:type="gramEnd"/>
          </w:p>
          <w:p w14:paraId="21D04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</w:p>
          <w:p w14:paraId="4F7E2E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</w:p>
          <w:p w14:paraId="36BAC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75445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Постанов. Минздрава Республики Беларусь </w:t>
            </w:r>
          </w:p>
          <w:p w14:paraId="3706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FCE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36D1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A11E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373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6B8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AE6D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13586.3-2015</w:t>
            </w:r>
            <w:proofErr w:type="gramEnd"/>
          </w:p>
          <w:p w14:paraId="157A0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191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FD0BD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236993" w14:textId="77777777" w:rsidTr="007B23D6">
        <w:trPr>
          <w:trHeight w:val="1546"/>
        </w:trPr>
        <w:tc>
          <w:tcPr>
            <w:tcW w:w="710" w:type="dxa"/>
          </w:tcPr>
          <w:p w14:paraId="54727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</w:t>
            </w:r>
          </w:p>
          <w:p w14:paraId="46DD4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4B6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240C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01.11/11.116</w:t>
            </w:r>
          </w:p>
          <w:p w14:paraId="77FC3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01.12/11.116</w:t>
            </w:r>
          </w:p>
          <w:p w14:paraId="23147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01.19/11.116</w:t>
            </w:r>
          </w:p>
          <w:p w14:paraId="631ED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11.06/11.116</w:t>
            </w:r>
          </w:p>
        </w:tc>
        <w:tc>
          <w:tcPr>
            <w:tcW w:w="1984" w:type="dxa"/>
          </w:tcPr>
          <w:p w14:paraId="30775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D1AD4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</w:t>
            </w:r>
          </w:p>
        </w:tc>
        <w:tc>
          <w:tcPr>
            <w:tcW w:w="2410" w:type="dxa"/>
            <w:vMerge/>
          </w:tcPr>
          <w:p w14:paraId="395DB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2A9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10967-2019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BE28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п.6.3</w:t>
            </w:r>
          </w:p>
          <w:p w14:paraId="0CA2CA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C2F9B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2969064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п.3.2-3.4</w:t>
            </w:r>
          </w:p>
        </w:tc>
      </w:tr>
      <w:tr w:rsidR="007B23D6" w:rsidRPr="00361C4D" w14:paraId="3165FA4A" w14:textId="77777777" w:rsidTr="007B23D6">
        <w:tc>
          <w:tcPr>
            <w:tcW w:w="710" w:type="dxa"/>
          </w:tcPr>
          <w:p w14:paraId="12960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17.3</w:t>
            </w:r>
          </w:p>
          <w:p w14:paraId="21E47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2557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A544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3C5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и </w:t>
            </w:r>
          </w:p>
          <w:p w14:paraId="5D4E3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поврежденность </w:t>
            </w:r>
          </w:p>
          <w:p w14:paraId="1BF89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2AE2E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F01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13586.4-83</w:t>
            </w:r>
            <w:proofErr w:type="gramEnd"/>
          </w:p>
          <w:p w14:paraId="3C6CD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13586.6-93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п.1.4.2</w:t>
            </w:r>
          </w:p>
          <w:p w14:paraId="362E8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EDC272" w14:textId="77777777" w:rsidTr="007B23D6">
        <w:tc>
          <w:tcPr>
            <w:tcW w:w="710" w:type="dxa"/>
          </w:tcPr>
          <w:p w14:paraId="303FB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17.4</w:t>
            </w:r>
          </w:p>
          <w:p w14:paraId="16B6E0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0D18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</w:t>
            </w:r>
          </w:p>
          <w:p w14:paraId="003C8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продовольственное, в том числе </w:t>
            </w:r>
          </w:p>
          <w:p w14:paraId="2CE6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пшеница, рожь, тритикале, овес, ячмень, просо, </w:t>
            </w:r>
          </w:p>
          <w:p w14:paraId="28A533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гречиха, рис, </w:t>
            </w:r>
          </w:p>
          <w:p w14:paraId="64C0E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кукуруза, сорго.</w:t>
            </w:r>
          </w:p>
          <w:p w14:paraId="56DC6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Солод.</w:t>
            </w:r>
          </w:p>
          <w:p w14:paraId="5F8141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</w:t>
            </w:r>
          </w:p>
          <w:p w14:paraId="7CBB5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зернобобовых, </w:t>
            </w:r>
          </w:p>
          <w:p w14:paraId="3A2A9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горох, </w:t>
            </w:r>
          </w:p>
          <w:p w14:paraId="0F14B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фасоль, боб, чина, чечевица, нут, соя</w:t>
            </w:r>
          </w:p>
        </w:tc>
        <w:tc>
          <w:tcPr>
            <w:tcW w:w="1418" w:type="dxa"/>
            <w:vMerge w:val="restart"/>
          </w:tcPr>
          <w:p w14:paraId="28641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01.11/08.052</w:t>
            </w:r>
          </w:p>
          <w:p w14:paraId="21FDB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01.12/08.052</w:t>
            </w:r>
          </w:p>
          <w:p w14:paraId="1E9C9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7915FC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11.06/08.052</w:t>
            </w:r>
          </w:p>
        </w:tc>
        <w:tc>
          <w:tcPr>
            <w:tcW w:w="1984" w:type="dxa"/>
          </w:tcPr>
          <w:p w14:paraId="5B8C7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672A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76EF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3E2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13586.5-2015</w:t>
            </w:r>
            <w:proofErr w:type="gramEnd"/>
          </w:p>
          <w:p w14:paraId="748C3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42D92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20F23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523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E6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C66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9F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16C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A31BAB" w14:textId="77777777" w:rsidTr="007B23D6">
        <w:tc>
          <w:tcPr>
            <w:tcW w:w="710" w:type="dxa"/>
          </w:tcPr>
          <w:p w14:paraId="644959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17.5</w:t>
            </w:r>
          </w:p>
          <w:p w14:paraId="6CF92F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A2E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83F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3B0A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5A0FD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испорченных и </w:t>
            </w:r>
          </w:p>
          <w:p w14:paraId="2BC65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поврежденных </w:t>
            </w:r>
          </w:p>
          <w:p w14:paraId="7449E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зерен</w:t>
            </w:r>
          </w:p>
        </w:tc>
        <w:tc>
          <w:tcPr>
            <w:tcW w:w="2410" w:type="dxa"/>
            <w:vMerge/>
          </w:tcPr>
          <w:p w14:paraId="521F56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4C9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30483-97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п.3.1.3</w:t>
            </w:r>
          </w:p>
          <w:p w14:paraId="70B0D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C7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871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977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93B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3F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421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96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80150E" w14:textId="77777777" w:rsidTr="007B23D6">
        <w:tc>
          <w:tcPr>
            <w:tcW w:w="710" w:type="dxa"/>
          </w:tcPr>
          <w:p w14:paraId="46691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</w:t>
            </w:r>
          </w:p>
          <w:p w14:paraId="48BA8C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7A3F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Крупа, толокно, хлопья, мюсли</w:t>
            </w:r>
          </w:p>
        </w:tc>
        <w:tc>
          <w:tcPr>
            <w:tcW w:w="1418" w:type="dxa"/>
          </w:tcPr>
          <w:p w14:paraId="27FDD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50CA6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E31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2203-2011</w:t>
            </w:r>
            <w:proofErr w:type="gramEnd"/>
          </w:p>
          <w:p w14:paraId="23A8A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2324-2013</w:t>
            </w:r>
            <w:proofErr w:type="gramEnd"/>
          </w:p>
          <w:p w14:paraId="185F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276-60</w:t>
            </w:r>
            <w:proofErr w:type="gramEnd"/>
          </w:p>
          <w:p w14:paraId="16162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572-2016</w:t>
            </w:r>
            <w:proofErr w:type="gramEnd"/>
          </w:p>
          <w:p w14:paraId="6AA14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3034-75</w:t>
            </w:r>
            <w:proofErr w:type="gramEnd"/>
          </w:p>
          <w:p w14:paraId="4795A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5550-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proofErr w:type="gramEnd"/>
          </w:p>
          <w:p w14:paraId="54147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6292-93</w:t>
            </w:r>
            <w:proofErr w:type="gramEnd"/>
          </w:p>
          <w:p w14:paraId="3096D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7022-97</w:t>
            </w:r>
            <w:proofErr w:type="gramEnd"/>
          </w:p>
          <w:p w14:paraId="24E13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7022-2019</w:t>
            </w:r>
            <w:proofErr w:type="gramEnd"/>
          </w:p>
          <w:p w14:paraId="6F576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21149-93</w:t>
            </w:r>
            <w:proofErr w:type="gramEnd"/>
          </w:p>
          <w:p w14:paraId="07B7E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6754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от 21.06.2013 № 52</w:t>
            </w:r>
          </w:p>
          <w:p w14:paraId="4D3F1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постанов. Совмина Республики Беларусь 25.01.2021 </w:t>
            </w:r>
          </w:p>
          <w:p w14:paraId="091425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64FA8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B171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EF06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74A9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26312.1-84</w:t>
            </w:r>
            <w:proofErr w:type="gramEnd"/>
          </w:p>
          <w:p w14:paraId="74934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D0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8C8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F8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C53F6E" w14:textId="77777777" w:rsidTr="007B23D6">
        <w:tc>
          <w:tcPr>
            <w:tcW w:w="710" w:type="dxa"/>
          </w:tcPr>
          <w:p w14:paraId="62B47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18.2</w:t>
            </w:r>
          </w:p>
          <w:p w14:paraId="3FE47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1FF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668B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29841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цвет, </w:t>
            </w:r>
          </w:p>
          <w:p w14:paraId="4B7B2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</w:t>
            </w:r>
          </w:p>
          <w:p w14:paraId="4FBEA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развариваемость</w:t>
            </w:r>
            <w:proofErr w:type="spellEnd"/>
          </w:p>
        </w:tc>
        <w:tc>
          <w:tcPr>
            <w:tcW w:w="2410" w:type="dxa"/>
            <w:vMerge/>
          </w:tcPr>
          <w:p w14:paraId="60752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B411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26312.2-84</w:t>
            </w:r>
            <w:proofErr w:type="gramEnd"/>
          </w:p>
          <w:p w14:paraId="5C13A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E2A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C5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610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4F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514544" w14:textId="77777777" w:rsidTr="007B23D6">
        <w:tc>
          <w:tcPr>
            <w:tcW w:w="710" w:type="dxa"/>
          </w:tcPr>
          <w:p w14:paraId="441F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  <w:p w14:paraId="01732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8CE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F19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30A6D0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Зараженность, </w:t>
            </w:r>
          </w:p>
          <w:p w14:paraId="0A9B9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загрязненность </w:t>
            </w:r>
          </w:p>
          <w:p w14:paraId="0D01A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145D5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5B820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80D9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26312.3-84</w:t>
            </w:r>
            <w:proofErr w:type="gramEnd"/>
          </w:p>
          <w:p w14:paraId="5B1E44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6A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0528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35A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243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636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07854548" w14:textId="77777777" w:rsidTr="00A544AC">
        <w:trPr>
          <w:trHeight w:val="2793"/>
        </w:trPr>
        <w:tc>
          <w:tcPr>
            <w:tcW w:w="710" w:type="dxa"/>
          </w:tcPr>
          <w:p w14:paraId="60DB3145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18.4</w:t>
            </w:r>
          </w:p>
          <w:p w14:paraId="53FE0FB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AEA02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A43A20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1FAB016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7E612AE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0B8988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26312.7-88</w:t>
            </w:r>
            <w:proofErr w:type="gramEnd"/>
          </w:p>
          <w:p w14:paraId="74BFF8A9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35D3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0BB72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E71DE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3208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647EF6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796FB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7FF8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226C0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84FCBE" w14:textId="77777777" w:rsidTr="007B23D6">
        <w:tc>
          <w:tcPr>
            <w:tcW w:w="710" w:type="dxa"/>
          </w:tcPr>
          <w:p w14:paraId="1EBF91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18.6</w:t>
            </w:r>
          </w:p>
          <w:p w14:paraId="362EA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ECE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5E7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F8B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16111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05C1E6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26312.5-84</w:t>
            </w:r>
            <w:proofErr w:type="gramEnd"/>
          </w:p>
          <w:p w14:paraId="5CEC5D3C" w14:textId="77777777" w:rsidR="00361C4D" w:rsidRDefault="00361C4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1A7FA" w14:textId="77777777" w:rsidR="00361C4D" w:rsidRPr="00361C4D" w:rsidRDefault="00361C4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61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058D24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046AA8" w14:textId="77777777" w:rsidR="00C663AE" w:rsidRPr="00361C4D" w:rsidRDefault="00C663AE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C7AEE" w14:textId="77777777" w:rsidR="00C663AE" w:rsidRPr="00361C4D" w:rsidRDefault="00C663AE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EF3C3D" w14:textId="77777777" w:rsidTr="007B23D6">
        <w:tc>
          <w:tcPr>
            <w:tcW w:w="710" w:type="dxa"/>
          </w:tcPr>
          <w:p w14:paraId="29E0B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19.1</w:t>
            </w:r>
          </w:p>
          <w:p w14:paraId="2CE4D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954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Мука пшеничная, </w:t>
            </w:r>
          </w:p>
          <w:p w14:paraId="146FD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для </w:t>
            </w:r>
          </w:p>
          <w:p w14:paraId="20F8F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макаронных </w:t>
            </w:r>
          </w:p>
          <w:p w14:paraId="0A809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изделий, ржаная,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тритикалевая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1E10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кукурузная, </w:t>
            </w:r>
          </w:p>
          <w:p w14:paraId="315401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ячменная, просяная (пшенная), рисовая, гречневая, </w:t>
            </w:r>
          </w:p>
          <w:p w14:paraId="7EBC7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сорговая.</w:t>
            </w:r>
          </w:p>
          <w:p w14:paraId="1E27BA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Отруби пищевые из зерновых и зернобобовых культур, пищевые волокна из отрубей</w:t>
            </w:r>
          </w:p>
        </w:tc>
        <w:tc>
          <w:tcPr>
            <w:tcW w:w="1418" w:type="dxa"/>
          </w:tcPr>
          <w:p w14:paraId="752D5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68B9C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9CA6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1666-2006</w:t>
            </w:r>
            <w:proofErr w:type="gramEnd"/>
          </w:p>
          <w:p w14:paraId="2618D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7045-2017</w:t>
            </w:r>
            <w:proofErr w:type="gramEnd"/>
          </w:p>
          <w:p w14:paraId="21F0E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7169-2017</w:t>
            </w:r>
            <w:proofErr w:type="gramEnd"/>
          </w:p>
          <w:p w14:paraId="328CB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ADF00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82FC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1C575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EF325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0EE5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1BF7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6A0C1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C9B1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4547D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85E0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99DE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CB44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27668-88</w:t>
            </w:r>
            <w:proofErr w:type="gramEnd"/>
          </w:p>
          <w:p w14:paraId="08FECA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64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D50C61" w14:textId="77777777" w:rsidTr="007B23D6">
        <w:tc>
          <w:tcPr>
            <w:tcW w:w="710" w:type="dxa"/>
          </w:tcPr>
          <w:p w14:paraId="3EE6D6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  <w:p w14:paraId="38B1D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BA2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2C9E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47CD8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32134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 и хруст</w:t>
            </w:r>
          </w:p>
        </w:tc>
        <w:tc>
          <w:tcPr>
            <w:tcW w:w="2410" w:type="dxa"/>
            <w:vMerge/>
          </w:tcPr>
          <w:p w14:paraId="29A13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669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27558-87</w:t>
            </w:r>
            <w:proofErr w:type="gramEnd"/>
          </w:p>
          <w:p w14:paraId="5FB589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73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EEB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EB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B31EF3" w14:textId="77777777" w:rsidTr="007B23D6">
        <w:tc>
          <w:tcPr>
            <w:tcW w:w="710" w:type="dxa"/>
          </w:tcPr>
          <w:p w14:paraId="2E48C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19.3</w:t>
            </w:r>
          </w:p>
          <w:p w14:paraId="38B1AA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D7C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0466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2D94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и </w:t>
            </w:r>
          </w:p>
          <w:p w14:paraId="14FB67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загрязненность </w:t>
            </w:r>
          </w:p>
          <w:p w14:paraId="0BBDD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0DCFA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1EC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27559-87</w:t>
            </w:r>
            <w:proofErr w:type="gramEnd"/>
          </w:p>
          <w:p w14:paraId="21215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F2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65D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2C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28462F63" w14:textId="77777777" w:rsidTr="00A544AC">
        <w:trPr>
          <w:trHeight w:val="1781"/>
        </w:trPr>
        <w:tc>
          <w:tcPr>
            <w:tcW w:w="710" w:type="dxa"/>
          </w:tcPr>
          <w:p w14:paraId="0BB73C1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19.4</w:t>
            </w:r>
          </w:p>
          <w:p w14:paraId="0F89739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24EA0F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E3418B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3FA5FBF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5DBF8BB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5EED2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9404-88</w:t>
            </w:r>
            <w:proofErr w:type="gramEnd"/>
          </w:p>
          <w:p w14:paraId="0CBCC19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AADB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C64D38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D491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9D8F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060CC0" w14:textId="77777777" w:rsidTr="007B23D6">
        <w:tc>
          <w:tcPr>
            <w:tcW w:w="710" w:type="dxa"/>
          </w:tcPr>
          <w:p w14:paraId="2794BB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19.6</w:t>
            </w:r>
          </w:p>
          <w:p w14:paraId="0FF3F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AB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0A8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D92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619B04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08D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27494-2016</w:t>
            </w:r>
            <w:proofErr w:type="gramEnd"/>
          </w:p>
          <w:p w14:paraId="56803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8B6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0A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E040E7" w14:textId="77777777" w:rsidTr="007B23D6">
        <w:tc>
          <w:tcPr>
            <w:tcW w:w="710" w:type="dxa"/>
          </w:tcPr>
          <w:p w14:paraId="64240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</w:t>
            </w:r>
          </w:p>
          <w:p w14:paraId="5585C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744B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72E26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CC98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яичные</w:t>
            </w:r>
          </w:p>
        </w:tc>
        <w:tc>
          <w:tcPr>
            <w:tcW w:w="1418" w:type="dxa"/>
          </w:tcPr>
          <w:p w14:paraId="0B0CDE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</w:tc>
        <w:tc>
          <w:tcPr>
            <w:tcW w:w="1984" w:type="dxa"/>
          </w:tcPr>
          <w:p w14:paraId="07AEC2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667B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539C4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7442B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F2FC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6109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5612D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C100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EA22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DF09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71E32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ГН-23, утв. </w:t>
            </w:r>
          </w:p>
          <w:p w14:paraId="3379B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FF8BB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643B2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308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9D12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75C2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5D7E7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6DD4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62FF5E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FA1863" w14:textId="77777777" w:rsidTr="007B23D6">
        <w:tc>
          <w:tcPr>
            <w:tcW w:w="710" w:type="dxa"/>
          </w:tcPr>
          <w:p w14:paraId="2B26D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20.2</w:t>
            </w:r>
          </w:p>
          <w:p w14:paraId="0CDC4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9C3E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1DC8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1AB1B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2ED061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поверхность, </w:t>
            </w:r>
          </w:p>
          <w:p w14:paraId="0B3F1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излом, форма, </w:t>
            </w:r>
          </w:p>
          <w:p w14:paraId="0E19E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125B5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6394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E9C7A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п.9.4, 9.9</w:t>
            </w:r>
          </w:p>
          <w:p w14:paraId="041478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6C7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2C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C4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80FC4" w14:textId="77777777" w:rsidTr="007B23D6">
        <w:tc>
          <w:tcPr>
            <w:tcW w:w="710" w:type="dxa"/>
          </w:tcPr>
          <w:p w14:paraId="3C866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20.3</w:t>
            </w:r>
          </w:p>
          <w:p w14:paraId="0B7CD9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A49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0DD6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45E21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изделий после варки, хруст от минеральных </w:t>
            </w:r>
          </w:p>
          <w:p w14:paraId="0D3A0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примесей</w:t>
            </w:r>
          </w:p>
        </w:tc>
        <w:tc>
          <w:tcPr>
            <w:tcW w:w="2410" w:type="dxa"/>
            <w:vMerge/>
          </w:tcPr>
          <w:p w14:paraId="06C8EE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5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89A5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п.9.6, 9.7</w:t>
            </w:r>
          </w:p>
          <w:p w14:paraId="43D08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EE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0435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3F149C" w14:textId="77777777" w:rsidTr="007B23D6">
        <w:tc>
          <w:tcPr>
            <w:tcW w:w="710" w:type="dxa"/>
          </w:tcPr>
          <w:p w14:paraId="76A198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</w:t>
            </w:r>
          </w:p>
          <w:p w14:paraId="3060D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ED61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6B51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10.73/08.052</w:t>
            </w:r>
          </w:p>
        </w:tc>
        <w:tc>
          <w:tcPr>
            <w:tcW w:w="1984" w:type="dxa"/>
          </w:tcPr>
          <w:p w14:paraId="4CCDC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D31D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BE01C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п.9.10</w:t>
            </w:r>
          </w:p>
          <w:p w14:paraId="28A110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B9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2A7CF71D" w14:textId="77777777" w:rsidTr="00A544AC">
        <w:trPr>
          <w:trHeight w:val="1022"/>
        </w:trPr>
        <w:tc>
          <w:tcPr>
            <w:tcW w:w="710" w:type="dxa"/>
          </w:tcPr>
          <w:p w14:paraId="6F0682B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</w:t>
            </w:r>
          </w:p>
          <w:p w14:paraId="67D1320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F78C2C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6D4574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10.73/08.149</w:t>
            </w:r>
          </w:p>
        </w:tc>
        <w:tc>
          <w:tcPr>
            <w:tcW w:w="1984" w:type="dxa"/>
          </w:tcPr>
          <w:p w14:paraId="0B243D18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08488B7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21A8A6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п.9.11</w:t>
            </w:r>
          </w:p>
          <w:p w14:paraId="2F3D54A9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E5A1C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D0804E" w14:textId="77777777" w:rsidTr="007B23D6">
        <w:tc>
          <w:tcPr>
            <w:tcW w:w="710" w:type="dxa"/>
          </w:tcPr>
          <w:p w14:paraId="1720C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20.7</w:t>
            </w:r>
          </w:p>
          <w:p w14:paraId="602C08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43BD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A74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69BB7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57DC15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вредителей</w:t>
            </w:r>
          </w:p>
        </w:tc>
        <w:tc>
          <w:tcPr>
            <w:tcW w:w="2410" w:type="dxa"/>
            <w:vMerge/>
          </w:tcPr>
          <w:p w14:paraId="3124F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F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46351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E3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48EA04B8" w14:textId="77777777" w:rsidTr="00A544AC">
        <w:trPr>
          <w:trHeight w:val="1022"/>
        </w:trPr>
        <w:tc>
          <w:tcPr>
            <w:tcW w:w="710" w:type="dxa"/>
          </w:tcPr>
          <w:p w14:paraId="7DD718B5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20.8</w:t>
            </w:r>
          </w:p>
          <w:p w14:paraId="3FDBD90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20E1F0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88A79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10.73/29.040</w:t>
            </w:r>
          </w:p>
        </w:tc>
        <w:tc>
          <w:tcPr>
            <w:tcW w:w="1984" w:type="dxa"/>
          </w:tcPr>
          <w:p w14:paraId="6D91A81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Определение массы нетто</w:t>
            </w:r>
          </w:p>
        </w:tc>
        <w:tc>
          <w:tcPr>
            <w:tcW w:w="2410" w:type="dxa"/>
            <w:vMerge/>
          </w:tcPr>
          <w:p w14:paraId="07EB481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8394F0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7999B3F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A885E" w14:textId="77777777" w:rsidR="00A544AC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E2C14" w14:textId="77777777" w:rsidR="00B007E1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DE25E" w14:textId="77777777" w:rsidR="00B007E1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20797" w14:textId="77777777" w:rsidR="00B007E1" w:rsidRPr="00361C4D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998674" w14:textId="77777777" w:rsidTr="007B23D6">
        <w:tc>
          <w:tcPr>
            <w:tcW w:w="710" w:type="dxa"/>
          </w:tcPr>
          <w:p w14:paraId="54C3F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21.1</w:t>
            </w:r>
          </w:p>
          <w:p w14:paraId="7C02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085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Хлеб, булочные и сдобные изделия</w:t>
            </w:r>
          </w:p>
        </w:tc>
        <w:tc>
          <w:tcPr>
            <w:tcW w:w="1418" w:type="dxa"/>
          </w:tcPr>
          <w:p w14:paraId="38C2A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</w:tc>
        <w:tc>
          <w:tcPr>
            <w:tcW w:w="1984" w:type="dxa"/>
          </w:tcPr>
          <w:p w14:paraId="1DFF6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6B03B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639-95</w:t>
            </w:r>
            <w:proofErr w:type="gramEnd"/>
          </w:p>
          <w:p w14:paraId="09AB8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703-2003</w:t>
            </w:r>
            <w:proofErr w:type="gramEnd"/>
          </w:p>
          <w:p w14:paraId="141E0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</w:p>
          <w:p w14:paraId="5ECB6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1007-96</w:t>
            </w:r>
            <w:proofErr w:type="gramEnd"/>
          </w:p>
          <w:p w14:paraId="3BDD7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1009-96</w:t>
            </w:r>
            <w:proofErr w:type="gramEnd"/>
          </w:p>
          <w:p w14:paraId="3B531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1045-97</w:t>
            </w:r>
            <w:proofErr w:type="gramEnd"/>
          </w:p>
          <w:p w14:paraId="7DD582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24557-89</w:t>
            </w:r>
            <w:proofErr w:type="gramEnd"/>
          </w:p>
          <w:p w14:paraId="030B87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26987-86</w:t>
            </w:r>
            <w:proofErr w:type="gramEnd"/>
          </w:p>
          <w:p w14:paraId="6C685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27844-88</w:t>
            </w:r>
            <w:proofErr w:type="gramEnd"/>
          </w:p>
          <w:p w14:paraId="7A3C1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F8A3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4E48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F042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DF93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C9BE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72EF1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5A401C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8920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46404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FF9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CAB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5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1B280E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AD00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6D513F" w14:textId="77777777" w:rsidTr="007B23D6">
        <w:tc>
          <w:tcPr>
            <w:tcW w:w="710" w:type="dxa"/>
          </w:tcPr>
          <w:p w14:paraId="21C7E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21.2</w:t>
            </w:r>
          </w:p>
          <w:p w14:paraId="0C262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003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5EC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10.71/11.116</w:t>
            </w:r>
          </w:p>
        </w:tc>
        <w:tc>
          <w:tcPr>
            <w:tcW w:w="1984" w:type="dxa"/>
          </w:tcPr>
          <w:p w14:paraId="02301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A20A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20C7C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форма, поверхность, цвет, вкус, запах, состояние мякиша, посторонние включения,</w:t>
            </w:r>
          </w:p>
          <w:p w14:paraId="2A2F4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хруст от минеральной примеси,</w:t>
            </w:r>
          </w:p>
          <w:p w14:paraId="72414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признаки болезней хлеба и плесени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D30B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004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D2D27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DF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A7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1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E9A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F7F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FD2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30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489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235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A5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81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BC73E3" w14:textId="77777777" w:rsidTr="007B23D6">
        <w:tc>
          <w:tcPr>
            <w:tcW w:w="710" w:type="dxa"/>
          </w:tcPr>
          <w:p w14:paraId="12D2A9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21.3</w:t>
            </w:r>
          </w:p>
          <w:p w14:paraId="36AEA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0E7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7010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</w:tc>
        <w:tc>
          <w:tcPr>
            <w:tcW w:w="1984" w:type="dxa"/>
          </w:tcPr>
          <w:p w14:paraId="7E041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начинки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DE3A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81B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703-2003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п.5.5</w:t>
            </w:r>
          </w:p>
          <w:p w14:paraId="65FDC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п.5.5</w:t>
            </w:r>
          </w:p>
          <w:p w14:paraId="54C57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E7534F" w14:textId="77777777" w:rsidTr="007B23D6">
        <w:tc>
          <w:tcPr>
            <w:tcW w:w="710" w:type="dxa"/>
          </w:tcPr>
          <w:p w14:paraId="53B68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21.4</w:t>
            </w:r>
          </w:p>
          <w:p w14:paraId="1DABF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6E8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6E3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CDED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 мякиша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B9E3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E81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21094-</w:t>
            </w:r>
            <w:r w:rsidR="001E351D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</w:p>
          <w:p w14:paraId="671D3E2E" w14:textId="77777777" w:rsidR="007B23D6" w:rsidRPr="00361C4D" w:rsidRDefault="00881D6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</w:tc>
      </w:tr>
      <w:tr w:rsidR="007B23D6" w:rsidRPr="00361C4D" w14:paraId="5E9B28E2" w14:textId="77777777" w:rsidTr="007B23D6">
        <w:tc>
          <w:tcPr>
            <w:tcW w:w="710" w:type="dxa"/>
          </w:tcPr>
          <w:p w14:paraId="3073ED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21.5</w:t>
            </w:r>
          </w:p>
          <w:p w14:paraId="6A67F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1307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A9DBC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</w:tc>
        <w:tc>
          <w:tcPr>
            <w:tcW w:w="1984" w:type="dxa"/>
          </w:tcPr>
          <w:p w14:paraId="00557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9542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CA061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5670-96</w:t>
            </w:r>
            <w:proofErr w:type="gramEnd"/>
          </w:p>
          <w:p w14:paraId="0FD5BD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9C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E3F1BB" w14:textId="77777777" w:rsidTr="007B23D6">
        <w:tc>
          <w:tcPr>
            <w:tcW w:w="710" w:type="dxa"/>
          </w:tcPr>
          <w:p w14:paraId="017C5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21.6</w:t>
            </w:r>
          </w:p>
          <w:p w14:paraId="1B0EDF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ABF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73F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</w:tc>
        <w:tc>
          <w:tcPr>
            <w:tcW w:w="1984" w:type="dxa"/>
          </w:tcPr>
          <w:p w14:paraId="7DDFC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Пористость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E288E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013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5669-96</w:t>
            </w:r>
            <w:proofErr w:type="gramEnd"/>
          </w:p>
          <w:p w14:paraId="5B1BD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B6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E6E589" w14:textId="77777777" w:rsidTr="007B23D6">
        <w:tc>
          <w:tcPr>
            <w:tcW w:w="710" w:type="dxa"/>
          </w:tcPr>
          <w:p w14:paraId="14BD4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21.7</w:t>
            </w:r>
          </w:p>
          <w:p w14:paraId="3D067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777A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1B1F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10.71/08.164</w:t>
            </w:r>
          </w:p>
          <w:p w14:paraId="52883E83" w14:textId="77777777" w:rsidR="00333FB3" w:rsidRPr="00361C4D" w:rsidRDefault="00333FB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hAnsi="Times New Roman" w:cs="Times New Roman"/>
              </w:rPr>
              <w:t>10.71/08.037</w:t>
            </w:r>
          </w:p>
        </w:tc>
        <w:tc>
          <w:tcPr>
            <w:tcW w:w="1984" w:type="dxa"/>
          </w:tcPr>
          <w:p w14:paraId="4FD305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D972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A21B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F6FEFD" w14:textId="77777777" w:rsidR="007B23D6" w:rsidRPr="00361C4D" w:rsidRDefault="00E9643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5668-2022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п.7,10</w:t>
            </w:r>
          </w:p>
          <w:p w14:paraId="73A11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C32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A6BFEB" w14:textId="77777777" w:rsidTr="007B23D6">
        <w:tc>
          <w:tcPr>
            <w:tcW w:w="710" w:type="dxa"/>
          </w:tcPr>
          <w:p w14:paraId="77007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21.8</w:t>
            </w:r>
          </w:p>
          <w:p w14:paraId="68A40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1E5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1968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</w:tc>
        <w:tc>
          <w:tcPr>
            <w:tcW w:w="1984" w:type="dxa"/>
          </w:tcPr>
          <w:p w14:paraId="6771F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9A5E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C470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324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33127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6CC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EDA0B7" w14:textId="77777777" w:rsidTr="007B23D6">
        <w:tc>
          <w:tcPr>
            <w:tcW w:w="710" w:type="dxa"/>
          </w:tcPr>
          <w:p w14:paraId="401D8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</w:t>
            </w:r>
          </w:p>
          <w:p w14:paraId="47E88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F47C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Бараночные, </w:t>
            </w:r>
          </w:p>
          <w:p w14:paraId="4041D5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сухарные изделия</w:t>
            </w:r>
          </w:p>
        </w:tc>
        <w:tc>
          <w:tcPr>
            <w:tcW w:w="1418" w:type="dxa"/>
          </w:tcPr>
          <w:p w14:paraId="389BC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</w:tc>
        <w:tc>
          <w:tcPr>
            <w:tcW w:w="1984" w:type="dxa"/>
          </w:tcPr>
          <w:p w14:paraId="4C21E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B2BA9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</w:p>
          <w:p w14:paraId="65135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</w:p>
          <w:p w14:paraId="3160E8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</w:p>
          <w:p w14:paraId="6DB20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28402-89</w:t>
            </w:r>
            <w:proofErr w:type="gramEnd"/>
          </w:p>
          <w:p w14:paraId="610A4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1CF4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C9DB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6053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24EA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F0054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3ABDB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A350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постановлением Совмина </w:t>
            </w:r>
          </w:p>
          <w:p w14:paraId="7ECDE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3C9835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645C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D8C73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02FC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5459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п.2.2,3.1</w:t>
            </w:r>
          </w:p>
          <w:p w14:paraId="1A8792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1C4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п.4.2, 5.2, 5.3</w:t>
            </w:r>
          </w:p>
          <w:p w14:paraId="7E4B8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32A27A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1E352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7655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0EDF3B" w14:textId="77777777" w:rsidTr="007B23D6">
        <w:tc>
          <w:tcPr>
            <w:tcW w:w="710" w:type="dxa"/>
          </w:tcPr>
          <w:p w14:paraId="653B30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</w:t>
            </w:r>
          </w:p>
          <w:p w14:paraId="2ACCC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CD1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049A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52A528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5034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вкус, запах, цвет, </w:t>
            </w:r>
          </w:p>
          <w:p w14:paraId="0A7CB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хрупкость</w:t>
            </w:r>
          </w:p>
        </w:tc>
        <w:tc>
          <w:tcPr>
            <w:tcW w:w="2410" w:type="dxa"/>
            <w:vMerge/>
          </w:tcPr>
          <w:p w14:paraId="6DAA9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246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п.5.6</w:t>
            </w:r>
          </w:p>
          <w:p w14:paraId="42DDA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4D9CB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27558-</w:t>
            </w:r>
            <w:r w:rsidR="000004B9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1096B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15113.3-77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00065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0E2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9E72BA" w14:textId="77777777" w:rsidTr="007B23D6">
        <w:tc>
          <w:tcPr>
            <w:tcW w:w="710" w:type="dxa"/>
          </w:tcPr>
          <w:p w14:paraId="6196D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22.3</w:t>
            </w:r>
          </w:p>
          <w:p w14:paraId="73AA6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1DAA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184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10.72/08.052</w:t>
            </w:r>
          </w:p>
        </w:tc>
        <w:tc>
          <w:tcPr>
            <w:tcW w:w="1984" w:type="dxa"/>
          </w:tcPr>
          <w:p w14:paraId="43C15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C56F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FBF2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E0C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п.5.11</w:t>
            </w:r>
          </w:p>
          <w:p w14:paraId="442B7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51858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="006830CB" w:rsidRPr="00361C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99B0792" w14:textId="77777777" w:rsidR="007B23D6" w:rsidRPr="00361C4D" w:rsidRDefault="006830C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  <w:p w14:paraId="1B7E2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21094-</w:t>
            </w:r>
            <w:r w:rsidR="00992442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  <w:r w:rsidR="00992442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  <w:p w14:paraId="51F60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3DDBC" w14:textId="77777777" w:rsidR="004816CC" w:rsidRPr="00361C4D" w:rsidRDefault="004816C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E985A2" w14:textId="77777777" w:rsidTr="007B23D6">
        <w:tc>
          <w:tcPr>
            <w:tcW w:w="710" w:type="dxa"/>
          </w:tcPr>
          <w:p w14:paraId="26A42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22.4</w:t>
            </w:r>
          </w:p>
          <w:p w14:paraId="02510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889EF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Бараночные, </w:t>
            </w:r>
          </w:p>
          <w:p w14:paraId="5EB99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сухарные изделия</w:t>
            </w:r>
          </w:p>
        </w:tc>
        <w:tc>
          <w:tcPr>
            <w:tcW w:w="1418" w:type="dxa"/>
          </w:tcPr>
          <w:p w14:paraId="11912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08BA1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5A5B9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B9F1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5670-96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75804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54C69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15113.5-77</w:t>
            </w:r>
            <w:proofErr w:type="gramEnd"/>
          </w:p>
          <w:p w14:paraId="62B37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7E2FDF" w14:textId="77777777" w:rsidTr="007B23D6">
        <w:tc>
          <w:tcPr>
            <w:tcW w:w="710" w:type="dxa"/>
          </w:tcPr>
          <w:p w14:paraId="0BB85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22.5</w:t>
            </w:r>
          </w:p>
          <w:p w14:paraId="38EC5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F80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890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10.72/08.037</w:t>
            </w:r>
          </w:p>
          <w:p w14:paraId="021020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10.72/08.164</w:t>
            </w:r>
          </w:p>
        </w:tc>
        <w:tc>
          <w:tcPr>
            <w:tcW w:w="1984" w:type="dxa"/>
          </w:tcPr>
          <w:p w14:paraId="3FC0A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C070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59E5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670B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  <w:p w14:paraId="472D8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C24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15F87D35" w14:textId="77777777" w:rsidTr="00C54D24">
        <w:trPr>
          <w:trHeight w:val="1528"/>
        </w:trPr>
        <w:tc>
          <w:tcPr>
            <w:tcW w:w="710" w:type="dxa"/>
          </w:tcPr>
          <w:p w14:paraId="30FF310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22.6</w:t>
            </w:r>
          </w:p>
          <w:p w14:paraId="49091AD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5835A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C0FF9D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4BEFF4A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8AC00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18F5C04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DF628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2D3A7F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071A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5A86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9637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9AF82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8E81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22.8</w:t>
            </w:r>
          </w:p>
          <w:p w14:paraId="7A1E68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9046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F3D5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6D4DBA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59EC9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6443A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130A14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D33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27559-87</w:t>
            </w:r>
            <w:proofErr w:type="gramEnd"/>
          </w:p>
          <w:p w14:paraId="35CF4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AE0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ACB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80791F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9D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</w:t>
            </w:r>
          </w:p>
          <w:p w14:paraId="11574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D441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E98A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04EAC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33222-2015</w:t>
            </w:r>
            <w:proofErr w:type="gramEnd"/>
          </w:p>
          <w:p w14:paraId="254106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AA48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4E15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735EB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47A8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AF640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1412CF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0BD66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6D221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F901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6D21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4809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12569-99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4F35A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18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417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E06D9A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0B38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23.2</w:t>
            </w:r>
          </w:p>
          <w:p w14:paraId="624E3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282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EFC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10.81/11.116</w:t>
            </w:r>
          </w:p>
        </w:tc>
        <w:tc>
          <w:tcPr>
            <w:tcW w:w="1984" w:type="dxa"/>
          </w:tcPr>
          <w:p w14:paraId="4D208E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751765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1D9DA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 чистота раствора</w:t>
            </w:r>
          </w:p>
        </w:tc>
        <w:tc>
          <w:tcPr>
            <w:tcW w:w="2410" w:type="dxa"/>
            <w:vMerge/>
          </w:tcPr>
          <w:p w14:paraId="43EAF2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5BCD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12576-89</w:t>
            </w:r>
            <w:proofErr w:type="gramEnd"/>
          </w:p>
          <w:p w14:paraId="07EF2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12576-2014</w:t>
            </w:r>
            <w:proofErr w:type="gramEnd"/>
          </w:p>
          <w:p w14:paraId="7CBA8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6C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D6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EE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FA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6FC513" w14:textId="77777777" w:rsidTr="007B23D6">
        <w:tc>
          <w:tcPr>
            <w:tcW w:w="710" w:type="dxa"/>
          </w:tcPr>
          <w:p w14:paraId="01D97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</w:t>
            </w:r>
          </w:p>
          <w:p w14:paraId="0DC78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3B2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AC0E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10.81/08.052</w:t>
            </w:r>
          </w:p>
        </w:tc>
        <w:tc>
          <w:tcPr>
            <w:tcW w:w="1984" w:type="dxa"/>
          </w:tcPr>
          <w:p w14:paraId="248159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1577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4B102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C1F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12570-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proofErr w:type="gramEnd"/>
          </w:p>
          <w:p w14:paraId="2C657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518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88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45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59DB06EE" w14:textId="77777777" w:rsidTr="00C54D24">
        <w:trPr>
          <w:trHeight w:val="1781"/>
        </w:trPr>
        <w:tc>
          <w:tcPr>
            <w:tcW w:w="710" w:type="dxa"/>
          </w:tcPr>
          <w:p w14:paraId="08E8124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</w:t>
            </w:r>
          </w:p>
          <w:p w14:paraId="4A12770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6E033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7E387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949CF4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A1B5A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09C29FD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7B8CB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0D33C5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F0EA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2F5B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B9326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D0019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CE136E" w14:textId="77777777" w:rsidTr="007B23D6">
        <w:tc>
          <w:tcPr>
            <w:tcW w:w="710" w:type="dxa"/>
          </w:tcPr>
          <w:p w14:paraId="42A5A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24.1</w:t>
            </w:r>
          </w:p>
          <w:p w14:paraId="690F4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0F6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Сахаристые </w:t>
            </w:r>
          </w:p>
          <w:p w14:paraId="68E2B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5C070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изделия: карамель, конфеты, ирис, халва, пастила, </w:t>
            </w:r>
          </w:p>
          <w:p w14:paraId="15DD6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зефир, мармелад, желейные изделия.</w:t>
            </w:r>
          </w:p>
          <w:p w14:paraId="6A2D7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6D8063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</w:tc>
        <w:tc>
          <w:tcPr>
            <w:tcW w:w="1984" w:type="dxa"/>
          </w:tcPr>
          <w:p w14:paraId="7169C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326C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934-93</w:t>
            </w:r>
            <w:proofErr w:type="gramEnd"/>
          </w:p>
          <w:p w14:paraId="01F13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2211-2011</w:t>
            </w:r>
            <w:proofErr w:type="gramEnd"/>
          </w:p>
          <w:p w14:paraId="1E24DC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1202-2014</w:t>
            </w:r>
            <w:proofErr w:type="gramEnd"/>
          </w:p>
          <w:p w14:paraId="07391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332D5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4570-93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C8F2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6442-89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BB369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6477-2019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CEC1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6478-2014</w:t>
            </w:r>
            <w:proofErr w:type="gramEnd"/>
          </w:p>
          <w:p w14:paraId="47689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7060-2020</w:t>
            </w:r>
            <w:proofErr w:type="gramEnd"/>
          </w:p>
          <w:p w14:paraId="1326C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2634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57EE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FDA3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Единые санитарные требования утв. </w:t>
            </w:r>
          </w:p>
          <w:p w14:paraId="6165F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02E80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33076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F2A0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9A24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2745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№37 </w:t>
            </w:r>
          </w:p>
          <w:p w14:paraId="74106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3D90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8346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CBCC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273B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п.2.1-2.10, 2.14</w:t>
            </w:r>
          </w:p>
          <w:p w14:paraId="5D60F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6B85E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п.1-5</w:t>
            </w:r>
          </w:p>
          <w:p w14:paraId="0A9EF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C7A0F" w14:textId="77777777" w:rsidTr="007B23D6">
        <w:tc>
          <w:tcPr>
            <w:tcW w:w="710" w:type="dxa"/>
          </w:tcPr>
          <w:p w14:paraId="12CC24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24.2</w:t>
            </w:r>
          </w:p>
          <w:p w14:paraId="3CAA9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BBDB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F10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10.82/11.116</w:t>
            </w:r>
          </w:p>
        </w:tc>
        <w:tc>
          <w:tcPr>
            <w:tcW w:w="1984" w:type="dxa"/>
          </w:tcPr>
          <w:p w14:paraId="0DFA5F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935C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7EEE00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98E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433A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4B9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88F719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135934" w14:textId="77777777" w:rsidTr="007B23D6">
        <w:tc>
          <w:tcPr>
            <w:tcW w:w="710" w:type="dxa"/>
          </w:tcPr>
          <w:p w14:paraId="67637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24.3</w:t>
            </w:r>
          </w:p>
          <w:p w14:paraId="6D7C3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6AB6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5E4F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10.82/29.040</w:t>
            </w:r>
          </w:p>
        </w:tc>
        <w:tc>
          <w:tcPr>
            <w:tcW w:w="1984" w:type="dxa"/>
          </w:tcPr>
          <w:p w14:paraId="3CD4DD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D4B7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составных частей, масса нетто </w:t>
            </w:r>
          </w:p>
          <w:p w14:paraId="62800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продукта</w:t>
            </w:r>
          </w:p>
        </w:tc>
        <w:tc>
          <w:tcPr>
            <w:tcW w:w="2410" w:type="dxa"/>
            <w:vMerge/>
          </w:tcPr>
          <w:p w14:paraId="646C6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373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8977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 4, 5</w:t>
            </w:r>
          </w:p>
          <w:p w14:paraId="05205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43E7C2F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8.1, 8.2</w:t>
            </w:r>
          </w:p>
          <w:p w14:paraId="2C2EFFAD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464578" w14:textId="77777777" w:rsidTr="007B23D6">
        <w:tc>
          <w:tcPr>
            <w:tcW w:w="710" w:type="dxa"/>
          </w:tcPr>
          <w:p w14:paraId="5B51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24.4</w:t>
            </w:r>
          </w:p>
          <w:p w14:paraId="71E67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19AD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Сахаристые </w:t>
            </w:r>
          </w:p>
          <w:p w14:paraId="1D7A5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78B08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изделия: карамель, конфеты, ирис, халва, пастила, </w:t>
            </w:r>
          </w:p>
          <w:p w14:paraId="28323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зефир, мармелад, желейные изделия.</w:t>
            </w:r>
          </w:p>
          <w:p w14:paraId="29AC8D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5BCA20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10.82/08.164</w:t>
            </w:r>
          </w:p>
        </w:tc>
        <w:tc>
          <w:tcPr>
            <w:tcW w:w="1984" w:type="dxa"/>
          </w:tcPr>
          <w:p w14:paraId="744C2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7978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B1E1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AB9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5899-85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п.4, 5</w:t>
            </w:r>
          </w:p>
          <w:p w14:paraId="4B37B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2DBC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</w:t>
            </w:r>
          </w:p>
          <w:p w14:paraId="33BF84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6BF842" w14:textId="77777777" w:rsidTr="007B23D6">
        <w:tc>
          <w:tcPr>
            <w:tcW w:w="710" w:type="dxa"/>
          </w:tcPr>
          <w:p w14:paraId="03E3E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24.5</w:t>
            </w:r>
          </w:p>
          <w:p w14:paraId="59A17B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2E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2A4B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10.82/08.149</w:t>
            </w:r>
          </w:p>
        </w:tc>
        <w:tc>
          <w:tcPr>
            <w:tcW w:w="1984" w:type="dxa"/>
          </w:tcPr>
          <w:p w14:paraId="4525D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7C964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общего сахара </w:t>
            </w:r>
          </w:p>
          <w:p w14:paraId="6430C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сахарозе)</w:t>
            </w:r>
          </w:p>
        </w:tc>
        <w:tc>
          <w:tcPr>
            <w:tcW w:w="2410" w:type="dxa"/>
            <w:vMerge/>
          </w:tcPr>
          <w:p w14:paraId="3D6D7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420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5</w:t>
            </w:r>
          </w:p>
          <w:p w14:paraId="1EE249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E3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DF2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C1BC57" w14:textId="77777777" w:rsidTr="007B23D6">
        <w:tc>
          <w:tcPr>
            <w:tcW w:w="710" w:type="dxa"/>
          </w:tcPr>
          <w:p w14:paraId="711FD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24.6</w:t>
            </w:r>
          </w:p>
          <w:p w14:paraId="6D912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D79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C784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32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F14F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редуцирующих</w:t>
            </w:r>
          </w:p>
          <w:p w14:paraId="51FB8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3A857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227D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F33B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04E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255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0196F0" w14:textId="77777777" w:rsidTr="007B23D6">
        <w:tc>
          <w:tcPr>
            <w:tcW w:w="710" w:type="dxa"/>
          </w:tcPr>
          <w:p w14:paraId="16631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24.7</w:t>
            </w:r>
          </w:p>
          <w:p w14:paraId="71A50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0AE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333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10.82/08.052</w:t>
            </w:r>
          </w:p>
        </w:tc>
        <w:tc>
          <w:tcPr>
            <w:tcW w:w="1984" w:type="dxa"/>
          </w:tcPr>
          <w:p w14:paraId="51FAF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AD25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218A6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568A6A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182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4B3F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29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75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9D0380" w14:textId="77777777" w:rsidTr="007B23D6">
        <w:tc>
          <w:tcPr>
            <w:tcW w:w="710" w:type="dxa"/>
          </w:tcPr>
          <w:p w14:paraId="0E083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24.8</w:t>
            </w:r>
          </w:p>
          <w:p w14:paraId="6CE6F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F50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F06A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10.82/08.149</w:t>
            </w:r>
          </w:p>
        </w:tc>
        <w:tc>
          <w:tcPr>
            <w:tcW w:w="1984" w:type="dxa"/>
          </w:tcPr>
          <w:p w14:paraId="4B327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кислотность</w:t>
            </w:r>
          </w:p>
        </w:tc>
        <w:tc>
          <w:tcPr>
            <w:tcW w:w="2410" w:type="dxa"/>
            <w:vMerge/>
          </w:tcPr>
          <w:p w14:paraId="6A121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248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5898-87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17A2B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8E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43F9D8" w14:textId="77777777" w:rsidTr="007B23D6">
        <w:trPr>
          <w:trHeight w:val="569"/>
        </w:trPr>
        <w:tc>
          <w:tcPr>
            <w:tcW w:w="710" w:type="dxa"/>
          </w:tcPr>
          <w:p w14:paraId="329C1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28997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1E66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Мучные </w:t>
            </w:r>
          </w:p>
          <w:p w14:paraId="1E200F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4EFD9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2548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многокомпонентные (торты, </w:t>
            </w:r>
          </w:p>
          <w:p w14:paraId="2F9A2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пирожные, изделия с начинками и </w:t>
            </w:r>
          </w:p>
          <w:p w14:paraId="48FF2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добавками). </w:t>
            </w:r>
          </w:p>
          <w:p w14:paraId="002456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Крема</w:t>
            </w:r>
          </w:p>
        </w:tc>
        <w:tc>
          <w:tcPr>
            <w:tcW w:w="1418" w:type="dxa"/>
          </w:tcPr>
          <w:p w14:paraId="0D214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51E1B7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</w:tc>
        <w:tc>
          <w:tcPr>
            <w:tcW w:w="1984" w:type="dxa"/>
          </w:tcPr>
          <w:p w14:paraId="5B525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FDE6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549-94</w:t>
            </w:r>
            <w:proofErr w:type="gramEnd"/>
          </w:p>
          <w:p w14:paraId="11F036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927-2008</w:t>
            </w:r>
            <w:proofErr w:type="gramEnd"/>
          </w:p>
          <w:p w14:paraId="4765E3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961-2005</w:t>
            </w:r>
            <w:proofErr w:type="gramEnd"/>
          </w:p>
          <w:p w14:paraId="2AD27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966-94</w:t>
            </w:r>
            <w:proofErr w:type="gramEnd"/>
          </w:p>
          <w:p w14:paraId="66A82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15052-96</w:t>
            </w:r>
            <w:proofErr w:type="gramEnd"/>
          </w:p>
          <w:p w14:paraId="5AE7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15810-96</w:t>
            </w:r>
            <w:proofErr w:type="gramEnd"/>
          </w:p>
          <w:p w14:paraId="6D3942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24901-89</w:t>
            </w:r>
            <w:proofErr w:type="gramEnd"/>
          </w:p>
          <w:p w14:paraId="48AA0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D7ED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5C6A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000BD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7E70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8A0C2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A54C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13C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B36C5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52B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2A5A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705A0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DEAE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38E06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II, раздел I </w:t>
            </w:r>
          </w:p>
          <w:p w14:paraId="13BE0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BF53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088E1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D889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652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3024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п.2.11</w:t>
            </w:r>
          </w:p>
          <w:p w14:paraId="48FDE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4FC02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п.1-5</w:t>
            </w:r>
          </w:p>
          <w:p w14:paraId="1A5B9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783F53" w14:textId="77777777" w:rsidTr="007B23D6">
        <w:tc>
          <w:tcPr>
            <w:tcW w:w="710" w:type="dxa"/>
          </w:tcPr>
          <w:p w14:paraId="15D4B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25.2</w:t>
            </w:r>
          </w:p>
          <w:p w14:paraId="1C14D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49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907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10.71/11.116</w:t>
            </w:r>
          </w:p>
          <w:p w14:paraId="267ED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6A5EB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EFCF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590F97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3CE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95C2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EEFB2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B9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D73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81E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EB9D1C" w14:textId="77777777" w:rsidTr="007B23D6">
        <w:tc>
          <w:tcPr>
            <w:tcW w:w="710" w:type="dxa"/>
          </w:tcPr>
          <w:p w14:paraId="4E220D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25.3</w:t>
            </w:r>
          </w:p>
          <w:p w14:paraId="0B7ED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842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EED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10.71/08.164</w:t>
            </w:r>
          </w:p>
          <w:p w14:paraId="60F8F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10.72/08.164</w:t>
            </w:r>
          </w:p>
        </w:tc>
        <w:tc>
          <w:tcPr>
            <w:tcW w:w="1984" w:type="dxa"/>
          </w:tcPr>
          <w:p w14:paraId="494DF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E1F0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 в пересчете на сухое вещество</w:t>
            </w:r>
          </w:p>
        </w:tc>
        <w:tc>
          <w:tcPr>
            <w:tcW w:w="2410" w:type="dxa"/>
            <w:vMerge/>
          </w:tcPr>
          <w:p w14:paraId="18469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91BF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D7A6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</w:t>
            </w:r>
          </w:p>
          <w:p w14:paraId="3D22E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D4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B4C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C747748" w14:textId="77777777" w:rsidTr="007B23D6">
        <w:tc>
          <w:tcPr>
            <w:tcW w:w="710" w:type="dxa"/>
          </w:tcPr>
          <w:p w14:paraId="28F71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25.4</w:t>
            </w:r>
          </w:p>
          <w:p w14:paraId="2A2D2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A15C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72E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  <w:p w14:paraId="77332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015C5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5E0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общего сахара </w:t>
            </w:r>
          </w:p>
          <w:p w14:paraId="6589A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сахарозе)</w:t>
            </w:r>
          </w:p>
        </w:tc>
        <w:tc>
          <w:tcPr>
            <w:tcW w:w="2410" w:type="dxa"/>
            <w:vMerge/>
          </w:tcPr>
          <w:p w14:paraId="6E304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39B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5</w:t>
            </w:r>
          </w:p>
          <w:p w14:paraId="1833B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961-2005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122F3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0E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A44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80CCDE" w14:textId="77777777" w:rsidTr="007B23D6">
        <w:tc>
          <w:tcPr>
            <w:tcW w:w="710" w:type="dxa"/>
          </w:tcPr>
          <w:p w14:paraId="4B110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25.5</w:t>
            </w:r>
          </w:p>
          <w:p w14:paraId="677D46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11A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BF0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  <w:p w14:paraId="4BA43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10.72/08.052</w:t>
            </w:r>
          </w:p>
        </w:tc>
        <w:tc>
          <w:tcPr>
            <w:tcW w:w="1984" w:type="dxa"/>
          </w:tcPr>
          <w:p w14:paraId="74F63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3F61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27F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2750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7512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26B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A2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509008" w14:textId="77777777" w:rsidTr="007B23D6">
        <w:tc>
          <w:tcPr>
            <w:tcW w:w="710" w:type="dxa"/>
          </w:tcPr>
          <w:p w14:paraId="074021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25.6</w:t>
            </w:r>
          </w:p>
          <w:p w14:paraId="425C0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5FEF4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C7A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10.71/29.040</w:t>
            </w:r>
          </w:p>
          <w:p w14:paraId="1E16B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10.72/29.040</w:t>
            </w:r>
          </w:p>
        </w:tc>
        <w:tc>
          <w:tcPr>
            <w:tcW w:w="1984" w:type="dxa"/>
          </w:tcPr>
          <w:p w14:paraId="68E9A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6D27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частей, размеры и масса нетто продукта</w:t>
            </w:r>
          </w:p>
        </w:tc>
        <w:tc>
          <w:tcPr>
            <w:tcW w:w="2410" w:type="dxa"/>
            <w:vMerge/>
          </w:tcPr>
          <w:p w14:paraId="33D30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CA1B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9F5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8.1, 8.2</w:t>
            </w:r>
          </w:p>
          <w:p w14:paraId="22ED7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42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3F6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EF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E4AB9C" w14:textId="77777777" w:rsidTr="007B23D6">
        <w:tc>
          <w:tcPr>
            <w:tcW w:w="710" w:type="dxa"/>
          </w:tcPr>
          <w:p w14:paraId="3EB26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25.7</w:t>
            </w:r>
          </w:p>
          <w:p w14:paraId="5C3DD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408B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63CC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  <w:p w14:paraId="65D1F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43C8B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065E4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1E8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="00230F4A" w:rsidRPr="00361C4D">
              <w:rPr>
                <w:rFonts w:ascii="Times New Roman" w:eastAsia="Times New Roman" w:hAnsi="Times New Roman" w:cs="Times New Roman"/>
                <w:lang w:eastAsia="ru-RU"/>
              </w:rPr>
              <w:t>5898-2022</w:t>
            </w:r>
            <w:proofErr w:type="gramEnd"/>
            <w:r w:rsidR="00230F4A"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0E318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0C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7AF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ACF13C1" w14:textId="77777777" w:rsidTr="007B23D6">
        <w:tc>
          <w:tcPr>
            <w:tcW w:w="710" w:type="dxa"/>
          </w:tcPr>
          <w:p w14:paraId="0E988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25.8</w:t>
            </w:r>
          </w:p>
          <w:p w14:paraId="0C405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2D85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7199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253E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</w:tc>
        <w:tc>
          <w:tcPr>
            <w:tcW w:w="2410" w:type="dxa"/>
            <w:vMerge/>
          </w:tcPr>
          <w:p w14:paraId="4DDBE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E85066" w14:textId="77777777" w:rsidR="007B23D6" w:rsidRDefault="00F255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5898-2022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3611A2B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5B78A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9813BB" w14:textId="77777777" w:rsidTr="007B23D6">
        <w:tc>
          <w:tcPr>
            <w:tcW w:w="710" w:type="dxa"/>
          </w:tcPr>
          <w:p w14:paraId="5535B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26.1</w:t>
            </w:r>
          </w:p>
          <w:p w14:paraId="09F35E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8BFF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Мёд</w:t>
            </w:r>
          </w:p>
        </w:tc>
        <w:tc>
          <w:tcPr>
            <w:tcW w:w="1418" w:type="dxa"/>
          </w:tcPr>
          <w:p w14:paraId="0DE45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01.49/42.000</w:t>
            </w:r>
          </w:p>
        </w:tc>
        <w:tc>
          <w:tcPr>
            <w:tcW w:w="1984" w:type="dxa"/>
          </w:tcPr>
          <w:p w14:paraId="0CE91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5F9C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</w:p>
          <w:p w14:paraId="3A0D9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Республики Беларусь </w:t>
            </w:r>
          </w:p>
          <w:p w14:paraId="3597CD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BBC8A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B23B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5705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3C9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DA195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1AEFD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7F473A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6AA01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B466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67DDE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5C6F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FFE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0954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9343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7.1,7.2</w:t>
            </w:r>
          </w:p>
          <w:p w14:paraId="7368D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AC7B5F" w14:textId="77777777" w:rsidTr="007B23D6">
        <w:tc>
          <w:tcPr>
            <w:tcW w:w="710" w:type="dxa"/>
          </w:tcPr>
          <w:p w14:paraId="4039A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26.2</w:t>
            </w:r>
          </w:p>
          <w:p w14:paraId="7F2A5E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667A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1889E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01.49/11.116</w:t>
            </w:r>
          </w:p>
        </w:tc>
        <w:tc>
          <w:tcPr>
            <w:tcW w:w="1984" w:type="dxa"/>
          </w:tcPr>
          <w:p w14:paraId="01340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аромат, вкус</w:t>
            </w:r>
          </w:p>
        </w:tc>
        <w:tc>
          <w:tcPr>
            <w:tcW w:w="2410" w:type="dxa"/>
            <w:vMerge/>
          </w:tcPr>
          <w:p w14:paraId="43E2D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85E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38C40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85D0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CA18EF" w14:textId="77777777" w:rsidTr="007B23D6">
        <w:trPr>
          <w:trHeight w:val="513"/>
        </w:trPr>
        <w:tc>
          <w:tcPr>
            <w:tcW w:w="710" w:type="dxa"/>
          </w:tcPr>
          <w:p w14:paraId="2705C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26.3</w:t>
            </w:r>
          </w:p>
          <w:p w14:paraId="23C71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765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F97C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01.49/08.156</w:t>
            </w:r>
          </w:p>
        </w:tc>
        <w:tc>
          <w:tcPr>
            <w:tcW w:w="1984" w:type="dxa"/>
          </w:tcPr>
          <w:p w14:paraId="5D8AE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33C99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гидроксиметил-фурфураля</w:t>
            </w:r>
            <w:proofErr w:type="spellEnd"/>
          </w:p>
        </w:tc>
        <w:tc>
          <w:tcPr>
            <w:tcW w:w="2410" w:type="dxa"/>
            <w:vMerge/>
          </w:tcPr>
          <w:p w14:paraId="57ECF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2667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345CB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D1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075207" w14:textId="77777777" w:rsidTr="007B23D6">
        <w:trPr>
          <w:trHeight w:val="549"/>
        </w:trPr>
        <w:tc>
          <w:tcPr>
            <w:tcW w:w="710" w:type="dxa"/>
          </w:tcPr>
          <w:p w14:paraId="2B2B6E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26.4</w:t>
            </w:r>
          </w:p>
          <w:p w14:paraId="3C497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6DB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35CD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01.49/08.082</w:t>
            </w:r>
          </w:p>
        </w:tc>
        <w:tc>
          <w:tcPr>
            <w:tcW w:w="1984" w:type="dxa"/>
          </w:tcPr>
          <w:p w14:paraId="2CB40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Качественная </w:t>
            </w:r>
          </w:p>
          <w:p w14:paraId="10E56C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реакция на </w:t>
            </w:r>
          </w:p>
          <w:p w14:paraId="4C8EA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гидроксиметил-фурфураль</w:t>
            </w:r>
            <w:proofErr w:type="spellEnd"/>
          </w:p>
        </w:tc>
        <w:tc>
          <w:tcPr>
            <w:tcW w:w="2410" w:type="dxa"/>
            <w:vMerge/>
          </w:tcPr>
          <w:p w14:paraId="181656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2E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15D6E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6F65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64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4EB987" w14:textId="77777777" w:rsidTr="007B23D6">
        <w:tc>
          <w:tcPr>
            <w:tcW w:w="710" w:type="dxa"/>
          </w:tcPr>
          <w:p w14:paraId="54E28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26.5</w:t>
            </w:r>
          </w:p>
          <w:p w14:paraId="10AAC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B89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8C4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01.49/08.133</w:t>
            </w:r>
          </w:p>
        </w:tc>
        <w:tc>
          <w:tcPr>
            <w:tcW w:w="1984" w:type="dxa"/>
          </w:tcPr>
          <w:p w14:paraId="1C978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B4C5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воды</w:t>
            </w:r>
          </w:p>
        </w:tc>
        <w:tc>
          <w:tcPr>
            <w:tcW w:w="2410" w:type="dxa"/>
            <w:vMerge/>
          </w:tcPr>
          <w:p w14:paraId="39B3FA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AFC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31774-2012</w:t>
            </w:r>
            <w:proofErr w:type="gramEnd"/>
          </w:p>
          <w:p w14:paraId="1A7B9C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CE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5DF9EE" w14:textId="77777777" w:rsidTr="007B23D6">
        <w:tc>
          <w:tcPr>
            <w:tcW w:w="710" w:type="dxa"/>
          </w:tcPr>
          <w:p w14:paraId="41303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26.6</w:t>
            </w:r>
          </w:p>
          <w:p w14:paraId="72674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18FE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E116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01.49/08.156</w:t>
            </w:r>
          </w:p>
        </w:tc>
        <w:tc>
          <w:tcPr>
            <w:tcW w:w="1984" w:type="dxa"/>
          </w:tcPr>
          <w:p w14:paraId="2B1BE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Диастазное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число</w:t>
            </w:r>
          </w:p>
        </w:tc>
        <w:tc>
          <w:tcPr>
            <w:tcW w:w="2410" w:type="dxa"/>
            <w:vMerge/>
          </w:tcPr>
          <w:p w14:paraId="68829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C33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34232-2017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DA1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CD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E1DED8" w14:textId="77777777" w:rsidTr="007B23D6">
        <w:trPr>
          <w:trHeight w:val="960"/>
        </w:trPr>
        <w:tc>
          <w:tcPr>
            <w:tcW w:w="710" w:type="dxa"/>
          </w:tcPr>
          <w:p w14:paraId="274A0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26.7</w:t>
            </w:r>
          </w:p>
          <w:p w14:paraId="5DB3F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DF7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F3C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01.49/08.149</w:t>
            </w:r>
          </w:p>
        </w:tc>
        <w:tc>
          <w:tcPr>
            <w:tcW w:w="1984" w:type="dxa"/>
          </w:tcPr>
          <w:p w14:paraId="166BB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E5F9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редуцирующих </w:t>
            </w:r>
          </w:p>
          <w:p w14:paraId="746A8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сахаров и сахарозы (к абсолютно </w:t>
            </w:r>
          </w:p>
          <w:p w14:paraId="361D1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сухому веществу)</w:t>
            </w:r>
          </w:p>
        </w:tc>
        <w:tc>
          <w:tcPr>
            <w:tcW w:w="2410" w:type="dxa"/>
            <w:vMerge/>
          </w:tcPr>
          <w:p w14:paraId="16045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FFBA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32167-2013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09465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A1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84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364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7A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558404" w14:textId="77777777" w:rsidTr="007B23D6">
        <w:trPr>
          <w:trHeight w:val="3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</w:t>
            </w:r>
          </w:p>
          <w:p w14:paraId="5FA91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  <w:p w14:paraId="760A4D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2D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F9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499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82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CA0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3A4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B4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1B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EA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9E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FDC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10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1EA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2A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A00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F48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59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2A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6C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5A3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E5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BE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6084FB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A5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27.1</w:t>
            </w:r>
          </w:p>
          <w:p w14:paraId="21B65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Свежие, </w:t>
            </w:r>
          </w:p>
          <w:p w14:paraId="46BC44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3F947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3CC67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  <w:p w14:paraId="24F0E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286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26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A8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60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560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9DF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7E1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F4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104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2B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751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DC3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FD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F7F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A9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5E0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FA5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82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81D674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CDB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Свежие, </w:t>
            </w:r>
          </w:p>
          <w:p w14:paraId="303BB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7E3F4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5D7DD1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6F96A5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0166C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5FA77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3727C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0AFE44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57895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4B2143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61A5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BCA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75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6D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5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947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99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FB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B4D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8A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D2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5C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C0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9A2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4A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3CD7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1A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39BBC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1A6B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0B884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06CCE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7D5F2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45B6D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1351A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3DD2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44D4F3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1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Отбор проб</w:t>
            </w:r>
          </w:p>
          <w:p w14:paraId="0559C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5C1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BA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1A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E2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CF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2C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7F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61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F9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63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9E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31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A2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5E16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BB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3BF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52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01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BA9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FE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72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F6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29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2B2FD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6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392-93</w:t>
            </w:r>
            <w:proofErr w:type="gramEnd"/>
          </w:p>
          <w:p w14:paraId="2453B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393-93</w:t>
            </w:r>
            <w:proofErr w:type="gramEnd"/>
          </w:p>
          <w:p w14:paraId="3B65E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739-93</w:t>
            </w:r>
            <w:proofErr w:type="gramEnd"/>
          </w:p>
          <w:p w14:paraId="4ED7B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986-95</w:t>
            </w:r>
            <w:proofErr w:type="gramEnd"/>
          </w:p>
          <w:p w14:paraId="43D67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2287-2012</w:t>
            </w:r>
            <w:proofErr w:type="gramEnd"/>
          </w:p>
          <w:p w14:paraId="15082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2288-2012</w:t>
            </w:r>
            <w:proofErr w:type="gramEnd"/>
          </w:p>
          <w:p w14:paraId="754283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2319-2013</w:t>
            </w:r>
            <w:proofErr w:type="gramEnd"/>
          </w:p>
          <w:p w14:paraId="13AB5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2344-2013</w:t>
            </w:r>
            <w:proofErr w:type="gramEnd"/>
          </w:p>
          <w:p w14:paraId="2E977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2491-2016</w:t>
            </w:r>
            <w:proofErr w:type="gramEnd"/>
          </w:p>
          <w:p w14:paraId="05160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2492-2016</w:t>
            </w:r>
            <w:proofErr w:type="gramEnd"/>
          </w:p>
          <w:p w14:paraId="3A60B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1722-85</w:t>
            </w:r>
            <w:proofErr w:type="gramEnd"/>
          </w:p>
          <w:p w14:paraId="2C89E8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1723-2015</w:t>
            </w:r>
            <w:proofErr w:type="gramEnd"/>
          </w:p>
          <w:p w14:paraId="41977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1724-85</w:t>
            </w:r>
            <w:proofErr w:type="gramEnd"/>
          </w:p>
          <w:p w14:paraId="6B777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1725-2019</w:t>
            </w:r>
            <w:proofErr w:type="gramEnd"/>
          </w:p>
          <w:p w14:paraId="604C0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1726-2019</w:t>
            </w:r>
            <w:proofErr w:type="gramEnd"/>
          </w:p>
          <w:p w14:paraId="5F5FA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4427-82</w:t>
            </w:r>
            <w:proofErr w:type="gramEnd"/>
          </w:p>
          <w:p w14:paraId="73535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4428-82</w:t>
            </w:r>
            <w:proofErr w:type="gramEnd"/>
          </w:p>
          <w:p w14:paraId="604E8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4429-82</w:t>
            </w:r>
            <w:proofErr w:type="gramEnd"/>
          </w:p>
          <w:p w14:paraId="3F4C9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6014-68</w:t>
            </w:r>
            <w:proofErr w:type="gramEnd"/>
          </w:p>
          <w:p w14:paraId="799B63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6828-89</w:t>
            </w:r>
            <w:proofErr w:type="gramEnd"/>
          </w:p>
          <w:p w14:paraId="59387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6829-2015</w:t>
            </w:r>
            <w:proofErr w:type="gramEnd"/>
          </w:p>
          <w:p w14:paraId="66591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6830-89</w:t>
            </w:r>
            <w:proofErr w:type="gramEnd"/>
          </w:p>
          <w:p w14:paraId="03F53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7176-2017</w:t>
            </w:r>
            <w:proofErr w:type="gramEnd"/>
          </w:p>
          <w:p w14:paraId="71FA3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7177-2015</w:t>
            </w:r>
            <w:proofErr w:type="gramEnd"/>
          </w:p>
          <w:p w14:paraId="26635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7178-2015</w:t>
            </w:r>
            <w:proofErr w:type="gramEnd"/>
          </w:p>
          <w:p w14:paraId="4C7F1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7968-89</w:t>
            </w:r>
            <w:proofErr w:type="gramEnd"/>
          </w:p>
          <w:p w14:paraId="41BC1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7975-2013</w:t>
            </w:r>
            <w:proofErr w:type="gramEnd"/>
          </w:p>
          <w:p w14:paraId="67BDB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7977-87</w:t>
            </w:r>
            <w:proofErr w:type="gramEnd"/>
          </w:p>
          <w:p w14:paraId="74F4E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13908-68</w:t>
            </w:r>
            <w:proofErr w:type="gramEnd"/>
          </w:p>
          <w:p w14:paraId="734C70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19215-73</w:t>
            </w:r>
            <w:proofErr w:type="gramEnd"/>
          </w:p>
          <w:p w14:paraId="5687E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20450-2019</w:t>
            </w:r>
            <w:proofErr w:type="gramEnd"/>
          </w:p>
          <w:p w14:paraId="36E23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21405-75</w:t>
            </w:r>
            <w:proofErr w:type="gramEnd"/>
          </w:p>
          <w:p w14:paraId="1ED50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21715-2013</w:t>
            </w:r>
            <w:proofErr w:type="gramEnd"/>
          </w:p>
          <w:p w14:paraId="6E775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21833-76</w:t>
            </w:r>
            <w:proofErr w:type="gramEnd"/>
          </w:p>
          <w:p w14:paraId="734E0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26545-85</w:t>
            </w:r>
            <w:proofErr w:type="gramEnd"/>
          </w:p>
          <w:p w14:paraId="13AAF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26768-85</w:t>
            </w:r>
            <w:proofErr w:type="gramEnd"/>
          </w:p>
          <w:p w14:paraId="20B58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26832-86</w:t>
            </w:r>
            <w:proofErr w:type="gramEnd"/>
          </w:p>
          <w:p w14:paraId="70006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27569-87</w:t>
            </w:r>
            <w:proofErr w:type="gramEnd"/>
          </w:p>
          <w:p w14:paraId="5AAEC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27573-2013</w:t>
            </w:r>
            <w:proofErr w:type="gramEnd"/>
          </w:p>
          <w:p w14:paraId="7E56C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31821-2012</w:t>
            </w:r>
            <w:proofErr w:type="gramEnd"/>
          </w:p>
          <w:p w14:paraId="63168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32284-2013</w:t>
            </w:r>
            <w:proofErr w:type="gramEnd"/>
          </w:p>
          <w:p w14:paraId="72BD0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32285-2013</w:t>
            </w:r>
            <w:proofErr w:type="gramEnd"/>
          </w:p>
          <w:p w14:paraId="5914B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32787-2014</w:t>
            </w:r>
            <w:proofErr w:type="gramEnd"/>
          </w:p>
          <w:p w14:paraId="0B3F6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33494-2015</w:t>
            </w:r>
            <w:proofErr w:type="gramEnd"/>
          </w:p>
          <w:p w14:paraId="19A615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33540-2015</w:t>
            </w:r>
            <w:proofErr w:type="gramEnd"/>
          </w:p>
          <w:p w14:paraId="1398FE6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33823-2016</w:t>
            </w:r>
            <w:proofErr w:type="gramEnd"/>
          </w:p>
          <w:p w14:paraId="6F63CC3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33932-2016</w:t>
            </w:r>
            <w:proofErr w:type="gramEnd"/>
          </w:p>
          <w:p w14:paraId="629E594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34298-2017</w:t>
            </w:r>
            <w:proofErr w:type="gramEnd"/>
          </w:p>
          <w:p w14:paraId="6FD410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34306-2017</w:t>
            </w:r>
            <w:proofErr w:type="gramEnd"/>
          </w:p>
          <w:p w14:paraId="3584F7F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34307-2017</w:t>
            </w:r>
            <w:proofErr w:type="gramEnd"/>
          </w:p>
          <w:p w14:paraId="49295E2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34340-2017</w:t>
            </w:r>
            <w:proofErr w:type="gramEnd"/>
          </w:p>
          <w:p w14:paraId="530CC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847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00E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52919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392-93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п.2.2, 3.1</w:t>
            </w:r>
          </w:p>
          <w:p w14:paraId="357A1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п.2.2, 3.1</w:t>
            </w:r>
          </w:p>
          <w:p w14:paraId="27B19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п.6.3, 7.2</w:t>
            </w:r>
          </w:p>
          <w:p w14:paraId="64319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п.5.1.1</w:t>
            </w:r>
          </w:p>
          <w:p w14:paraId="5CB02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C03F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6E815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33859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53CCC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2319-2013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1B36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0A337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3119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06274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2491-2016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2B041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566F2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276E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274E50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27B2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992C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1E30E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1725-2019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5A70E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1726-2019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4E3B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4427-82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2F892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4428-82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3C871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4429-82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26C35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00A8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п.2.3, 3.1</w:t>
            </w:r>
          </w:p>
          <w:p w14:paraId="1F476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07861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551D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5F2BF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504AE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2.4,</w:t>
            </w:r>
          </w:p>
          <w:p w14:paraId="0FB42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7178-2015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DEBF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FB447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3231B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8133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п.7.4, 7.5</w:t>
            </w:r>
          </w:p>
          <w:p w14:paraId="53962E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3913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3.1</w:t>
            </w:r>
          </w:p>
          <w:p w14:paraId="347A0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13908-68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9466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2CEC3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19215-73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DBD59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6428A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20450-2019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6945C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21405-75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4BA9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 3.1</w:t>
            </w:r>
          </w:p>
          <w:p w14:paraId="055E3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21122-75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9AFC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4.1</w:t>
            </w:r>
          </w:p>
          <w:p w14:paraId="3884D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21715-2013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B43B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50CC7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21833-76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E0EEA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2D3A3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26768-85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2DEBD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27569-87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C1213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 3.1</w:t>
            </w:r>
          </w:p>
          <w:p w14:paraId="6C909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2C5B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758EFC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31821-2012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981B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F979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32787-2014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5204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2D8C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п.1, 2.1</w:t>
            </w:r>
          </w:p>
          <w:p w14:paraId="1135E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C145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п.5.2.2-5.2.8</w:t>
            </w:r>
          </w:p>
          <w:p w14:paraId="14162ED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33823-2016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210C9D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33932-2016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п.6</w:t>
            </w:r>
          </w:p>
          <w:p w14:paraId="491C637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34298-2017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п.6</w:t>
            </w:r>
          </w:p>
          <w:p w14:paraId="611FE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</w:rPr>
              <w:t xml:space="preserve">,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</w:t>
            </w:r>
          </w:p>
          <w:p w14:paraId="21358D4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34307-2017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E789D5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34340-2017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4395C0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78BC28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33540-2015</w:t>
            </w:r>
            <w:proofErr w:type="gramEnd"/>
          </w:p>
          <w:p w14:paraId="47B2439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767E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B9A1F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868E0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305C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13A0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ADDE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FC0D5" w14:textId="77777777" w:rsidR="007B23D6" w:rsidRPr="00361C4D" w:rsidRDefault="007B23D6" w:rsidP="00CE3AB4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E95B94" w14:textId="77777777" w:rsidTr="00CE3AB4">
        <w:trPr>
          <w:trHeight w:val="298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B68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 w:type="page"/>
              <w:t>27.2</w:t>
            </w:r>
          </w:p>
          <w:p w14:paraId="7CB5D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  <w:p w14:paraId="684F9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223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093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3688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59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E47D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B5C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1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74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57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D3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D6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A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A8F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F0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C17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C0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A2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88A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02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35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076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CA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CC6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72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9C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38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B5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6A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BB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157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23E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A6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FD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B7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C0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F4A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D99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83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6D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047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704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39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10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3AB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ED4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C227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4B0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25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ACEB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095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90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0F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08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AB20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</w:p>
          <w:p w14:paraId="38166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4E76DD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412D7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EA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01.13/11.116</w:t>
            </w:r>
          </w:p>
          <w:p w14:paraId="77C02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1A6C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11.116</w:t>
            </w:r>
          </w:p>
          <w:p w14:paraId="1555DE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2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B020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1B7A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392-2022</w:t>
            </w:r>
            <w:proofErr w:type="gramEnd"/>
          </w:p>
          <w:p w14:paraId="7DCDEFF5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393-2022</w:t>
            </w:r>
            <w:proofErr w:type="gramEnd"/>
          </w:p>
          <w:p w14:paraId="607B8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739-93</w:t>
            </w:r>
            <w:proofErr w:type="gramEnd"/>
          </w:p>
          <w:p w14:paraId="7DC28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986-95</w:t>
            </w:r>
            <w:proofErr w:type="gramEnd"/>
          </w:p>
          <w:p w14:paraId="2BA6B5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2287-2012</w:t>
            </w:r>
            <w:proofErr w:type="gramEnd"/>
          </w:p>
          <w:p w14:paraId="359D0E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2288-2012</w:t>
            </w:r>
            <w:proofErr w:type="gramEnd"/>
          </w:p>
          <w:p w14:paraId="65368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2319-2013</w:t>
            </w:r>
            <w:proofErr w:type="gramEnd"/>
          </w:p>
          <w:p w14:paraId="77B06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2344-2013</w:t>
            </w:r>
            <w:proofErr w:type="gramEnd"/>
          </w:p>
          <w:p w14:paraId="452AF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2491-2016</w:t>
            </w:r>
            <w:proofErr w:type="gramEnd"/>
          </w:p>
          <w:p w14:paraId="1BE7D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2492-2016</w:t>
            </w:r>
            <w:proofErr w:type="gramEnd"/>
          </w:p>
          <w:p w14:paraId="288F8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1722-85</w:t>
            </w:r>
            <w:proofErr w:type="gramEnd"/>
          </w:p>
          <w:p w14:paraId="250AD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1723-2015</w:t>
            </w:r>
            <w:proofErr w:type="gramEnd"/>
          </w:p>
          <w:p w14:paraId="2C920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1724-85</w:t>
            </w:r>
            <w:proofErr w:type="gramEnd"/>
          </w:p>
          <w:p w14:paraId="792349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1725-2019</w:t>
            </w:r>
            <w:proofErr w:type="gramEnd"/>
          </w:p>
          <w:p w14:paraId="59BE8D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1726-2019</w:t>
            </w:r>
            <w:proofErr w:type="gramEnd"/>
          </w:p>
          <w:p w14:paraId="7E423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4427-82</w:t>
            </w:r>
            <w:proofErr w:type="gramEnd"/>
          </w:p>
          <w:p w14:paraId="4E2DA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4428-82</w:t>
            </w:r>
            <w:proofErr w:type="gramEnd"/>
          </w:p>
          <w:p w14:paraId="47835F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4429-82</w:t>
            </w:r>
            <w:proofErr w:type="gramEnd"/>
          </w:p>
          <w:p w14:paraId="15EE6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6014-68</w:t>
            </w:r>
            <w:proofErr w:type="gramEnd"/>
          </w:p>
          <w:p w14:paraId="75E3D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6828-89</w:t>
            </w:r>
            <w:proofErr w:type="gramEnd"/>
          </w:p>
          <w:p w14:paraId="41525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6829-2015</w:t>
            </w:r>
            <w:proofErr w:type="gramEnd"/>
          </w:p>
          <w:p w14:paraId="10027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6830-89</w:t>
            </w:r>
            <w:proofErr w:type="gramEnd"/>
          </w:p>
          <w:p w14:paraId="48B92A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7176-2017</w:t>
            </w:r>
            <w:proofErr w:type="gramEnd"/>
          </w:p>
          <w:p w14:paraId="029B1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7177-2015</w:t>
            </w:r>
            <w:proofErr w:type="gramEnd"/>
          </w:p>
          <w:p w14:paraId="129AF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7178-2015</w:t>
            </w:r>
            <w:proofErr w:type="gramEnd"/>
          </w:p>
          <w:p w14:paraId="5E613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531B8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7975-2013</w:t>
            </w:r>
            <w:proofErr w:type="gramEnd"/>
          </w:p>
          <w:p w14:paraId="62396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7977-87</w:t>
            </w:r>
            <w:proofErr w:type="gramEnd"/>
          </w:p>
          <w:p w14:paraId="4E273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13908-68</w:t>
            </w:r>
            <w:proofErr w:type="gramEnd"/>
          </w:p>
          <w:p w14:paraId="51E9E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СанПиН, утв. </w:t>
            </w:r>
          </w:p>
          <w:p w14:paraId="16554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613E9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39897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69F0E5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59A80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1DF814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51258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</w:t>
            </w:r>
          </w:p>
          <w:p w14:paraId="28AA18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207D2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7D472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2E4FD5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47C92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299 от 28.05.2010 Глава II, раздел I </w:t>
            </w:r>
          </w:p>
          <w:p w14:paraId="0ACF7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ГН-23, утв. </w:t>
            </w:r>
          </w:p>
          <w:p w14:paraId="542AF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0E8C5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Совета Министров </w:t>
            </w:r>
          </w:p>
          <w:p w14:paraId="381B6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0D75E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25.01.2021 № 37</w:t>
            </w:r>
          </w:p>
          <w:p w14:paraId="7F072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500EB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5F505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4E04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392-2022</w:t>
            </w:r>
            <w:proofErr w:type="gramEnd"/>
            <w:r w:rsidR="0021311C"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3325C5D9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393-2022</w:t>
            </w:r>
            <w:proofErr w:type="gramEnd"/>
            <w:r w:rsidR="0021311C"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п.4.2.1</w:t>
            </w:r>
          </w:p>
          <w:p w14:paraId="4B23D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п.7.3.3</w:t>
            </w:r>
          </w:p>
          <w:p w14:paraId="3969F0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п.5.2</w:t>
            </w:r>
          </w:p>
          <w:p w14:paraId="30475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3C241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50C45D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184D1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60D6C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2491-2016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2A075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77106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B830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п.6.2.5</w:t>
            </w:r>
          </w:p>
          <w:p w14:paraId="7DA2AF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653A2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1725-2019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п.7.6</w:t>
            </w:r>
          </w:p>
          <w:p w14:paraId="03AD7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1726-2019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п.7.6</w:t>
            </w:r>
          </w:p>
          <w:p w14:paraId="309618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4427-82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</w:t>
            </w:r>
          </w:p>
          <w:p w14:paraId="094343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4428-82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74824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4429-82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441B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27F13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п.7.1-7.6</w:t>
            </w:r>
          </w:p>
          <w:p w14:paraId="6B0A2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7F8D2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66221C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п.3.1.1, 3.3</w:t>
            </w:r>
          </w:p>
          <w:p w14:paraId="459B53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7178-2015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72E020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п.7.1-7.3</w:t>
            </w:r>
          </w:p>
          <w:p w14:paraId="1B5E2D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06F8E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п.8.5</w:t>
            </w:r>
          </w:p>
          <w:p w14:paraId="169B5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617584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13908-68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п.3.3</w:t>
            </w:r>
          </w:p>
          <w:p w14:paraId="746DD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19215-73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п.3.3</w:t>
            </w:r>
          </w:p>
          <w:p w14:paraId="3551E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20450-2019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п.7.7</w:t>
            </w:r>
          </w:p>
          <w:p w14:paraId="213A9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21405-75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5FFA7C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21122-75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</w:t>
            </w:r>
          </w:p>
          <w:p w14:paraId="277A1A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21715-2013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п.3.4</w:t>
            </w:r>
          </w:p>
          <w:p w14:paraId="124A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21833-76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п.3.4</w:t>
            </w:r>
          </w:p>
          <w:p w14:paraId="5980FB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26768-85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44ED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27569-87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20360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534BC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п.2.5</w:t>
            </w:r>
          </w:p>
          <w:p w14:paraId="1DD574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31821-2012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</w:t>
            </w:r>
          </w:p>
          <w:p w14:paraId="20E03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32284-2013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п.9.2.6</w:t>
            </w:r>
          </w:p>
          <w:p w14:paraId="54F70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п.9.2.6</w:t>
            </w:r>
          </w:p>
          <w:p w14:paraId="2507BC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32787-2014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п.9.1-9.7</w:t>
            </w:r>
          </w:p>
          <w:p w14:paraId="34D3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п.6.3</w:t>
            </w:r>
          </w:p>
          <w:p w14:paraId="3B418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33540-2015</w:t>
            </w:r>
            <w:proofErr w:type="gramEnd"/>
          </w:p>
          <w:p w14:paraId="5B6D3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33823-2016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п.7.4</w:t>
            </w:r>
          </w:p>
          <w:p w14:paraId="071937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п.7.2.4</w:t>
            </w:r>
          </w:p>
          <w:p w14:paraId="6D7923B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34298-2017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п.7.2.4</w:t>
            </w:r>
          </w:p>
          <w:p w14:paraId="5B5CDF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t>34306-2017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  <w:p w14:paraId="14EC9E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п.5.2, 7.2.4</w:t>
            </w:r>
          </w:p>
          <w:p w14:paraId="5490D85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34307-2017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53C8A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п.5.2, 7.8</w:t>
            </w:r>
          </w:p>
          <w:p w14:paraId="537B3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34340-2017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п.5.2, 7.7</w:t>
            </w:r>
          </w:p>
        </w:tc>
      </w:tr>
      <w:tr w:rsidR="007B23D6" w:rsidRPr="00361C4D" w14:paraId="50A4B83C" w14:textId="77777777" w:rsidTr="007B23D6">
        <w:trPr>
          <w:trHeight w:val="33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B6AF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27.2</w:t>
            </w:r>
          </w:p>
          <w:p w14:paraId="026F5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5A07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</w:p>
          <w:p w14:paraId="0CD98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113E6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2161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01.13/11.116</w:t>
            </w:r>
          </w:p>
          <w:p w14:paraId="1A941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E13C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11.116</w:t>
            </w:r>
          </w:p>
          <w:p w14:paraId="18958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71B91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</w:p>
          <w:p w14:paraId="6FA35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</w:t>
            </w:r>
          </w:p>
          <w:p w14:paraId="67E58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6B7BE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C941E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295CC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</w:p>
          <w:p w14:paraId="6832E5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</w:t>
            </w:r>
          </w:p>
          <w:p w14:paraId="03A9B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</w:t>
            </w:r>
          </w:p>
          <w:p w14:paraId="21A344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F8A04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3CDAB7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DAD5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6EA74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B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B23D6" w:rsidRPr="00361C4D" w14:paraId="398A7654" w14:textId="77777777" w:rsidTr="007B23D6">
        <w:trPr>
          <w:trHeight w:val="43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27.3</w:t>
            </w:r>
          </w:p>
          <w:p w14:paraId="6555EF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01.13/08.169</w:t>
            </w:r>
          </w:p>
          <w:p w14:paraId="27D6E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A4E2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08.169</w:t>
            </w:r>
          </w:p>
          <w:p w14:paraId="245AE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712AD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40944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от 21.06.2013 № 52 </w:t>
            </w:r>
          </w:p>
          <w:p w14:paraId="42A0A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278D57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Решением Комиссии Таможенного союза</w:t>
            </w:r>
          </w:p>
          <w:p w14:paraId="74567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3325E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 II, разд. I</w:t>
            </w:r>
          </w:p>
          <w:p w14:paraId="4F1B8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E420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753C9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6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5048-89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215E63A" w14:textId="77777777" w:rsidR="006D5D14" w:rsidRPr="00361C4D" w:rsidRDefault="006D5D14" w:rsidP="006D5D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0108-2022</w:t>
            </w:r>
            <w:proofErr w:type="gramEnd"/>
          </w:p>
          <w:p w14:paraId="0D2E0535" w14:textId="77777777" w:rsidR="006D5D14" w:rsidRPr="00361C4D" w:rsidRDefault="006D5D1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DAFAFB" w14:textId="77777777" w:rsidTr="007B23D6">
        <w:tc>
          <w:tcPr>
            <w:tcW w:w="710" w:type="dxa"/>
          </w:tcPr>
          <w:p w14:paraId="0FEA5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28.1</w:t>
            </w:r>
          </w:p>
          <w:p w14:paraId="2C2E5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95F2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 овощи, </w:t>
            </w:r>
          </w:p>
          <w:p w14:paraId="21A36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картофель, фрукты, ягоды, грибы</w:t>
            </w:r>
          </w:p>
        </w:tc>
        <w:tc>
          <w:tcPr>
            <w:tcW w:w="1418" w:type="dxa"/>
          </w:tcPr>
          <w:p w14:paraId="144C5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0CD7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</w:tc>
        <w:tc>
          <w:tcPr>
            <w:tcW w:w="1984" w:type="dxa"/>
          </w:tcPr>
          <w:p w14:paraId="759DF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5EC5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739-93</w:t>
            </w:r>
            <w:proofErr w:type="gramEnd"/>
          </w:p>
          <w:p w14:paraId="19C83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819-93</w:t>
            </w:r>
            <w:proofErr w:type="gramEnd"/>
          </w:p>
          <w:p w14:paraId="31D3BD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6882-88</w:t>
            </w:r>
            <w:proofErr w:type="gramEnd"/>
          </w:p>
          <w:p w14:paraId="2317FC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32896-2014</w:t>
            </w:r>
            <w:proofErr w:type="gramEnd"/>
          </w:p>
          <w:p w14:paraId="6A4A59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СанПиН и ГН, утв. Постановлением Минздрава Республики Беларусь от 21.06.2013 № 52</w:t>
            </w:r>
          </w:p>
          <w:p w14:paraId="41612E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Единые санитарные требования утв. Решением Комиссии Таможенного союза №299 от 28.05.2010 Гл. II, раз. I</w:t>
            </w:r>
          </w:p>
          <w:p w14:paraId="48356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4A2C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334461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61620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0888388C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6CEE0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34125-2017</w:t>
            </w:r>
            <w:proofErr w:type="gramEnd"/>
          </w:p>
          <w:p w14:paraId="01CF2A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39B06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п.7.3.5.4, 7.22</w:t>
            </w:r>
          </w:p>
          <w:p w14:paraId="6D5E5F8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58836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9EE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DED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B1F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596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4EAAA8" w14:textId="77777777" w:rsidTr="007B23D6">
        <w:tc>
          <w:tcPr>
            <w:tcW w:w="710" w:type="dxa"/>
          </w:tcPr>
          <w:p w14:paraId="35DB5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</w:t>
            </w:r>
          </w:p>
          <w:p w14:paraId="3BF9F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487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5FE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  <w:p w14:paraId="6C1CEE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10.39/11.116</w:t>
            </w:r>
          </w:p>
        </w:tc>
        <w:tc>
          <w:tcPr>
            <w:tcW w:w="1984" w:type="dxa"/>
          </w:tcPr>
          <w:p w14:paraId="2CEB8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3AF6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vMerge/>
          </w:tcPr>
          <w:p w14:paraId="5A6F5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F56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</w:t>
            </w:r>
          </w:p>
          <w:p w14:paraId="6C936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6B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3D4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192A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05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0951AE" w14:textId="77777777" w:rsidTr="007B23D6">
        <w:trPr>
          <w:trHeight w:val="733"/>
        </w:trPr>
        <w:tc>
          <w:tcPr>
            <w:tcW w:w="710" w:type="dxa"/>
          </w:tcPr>
          <w:p w14:paraId="52F5B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28.3</w:t>
            </w:r>
          </w:p>
          <w:p w14:paraId="3764C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D32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604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53A01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</w:tc>
        <w:tc>
          <w:tcPr>
            <w:tcW w:w="1984" w:type="dxa"/>
          </w:tcPr>
          <w:p w14:paraId="3EB86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2F33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6864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5C6E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28561-90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A0454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ED3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FD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0689B7" w14:textId="77777777" w:rsidTr="007B23D6">
        <w:tc>
          <w:tcPr>
            <w:tcW w:w="710" w:type="dxa"/>
          </w:tcPr>
          <w:p w14:paraId="2D8F4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28.4</w:t>
            </w:r>
          </w:p>
          <w:p w14:paraId="6C737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06C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423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  <w:p w14:paraId="7B79D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</w:tc>
        <w:tc>
          <w:tcPr>
            <w:tcW w:w="1984" w:type="dxa"/>
          </w:tcPr>
          <w:p w14:paraId="0B55D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785F9A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A91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34570-2019</w:t>
            </w:r>
            <w:proofErr w:type="gramEnd"/>
          </w:p>
          <w:p w14:paraId="1F6E0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C60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DE37C1" w14:textId="77777777" w:rsidR="00CE3AB4" w:rsidRPr="00361C4D" w:rsidRDefault="00CE3AB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93B3ED6" w14:textId="77777777" w:rsidTr="007B23D6">
        <w:trPr>
          <w:trHeight w:val="350"/>
        </w:trPr>
        <w:tc>
          <w:tcPr>
            <w:tcW w:w="710" w:type="dxa"/>
          </w:tcPr>
          <w:p w14:paraId="400D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29.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7D04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BB74C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фрукты, грибы солёные, </w:t>
            </w:r>
          </w:p>
          <w:p w14:paraId="01FC6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4BD9A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775FD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33F50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5B61D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3DE2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D9A2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39-95</w:t>
            </w:r>
            <w:proofErr w:type="gramEnd"/>
          </w:p>
          <w:p w14:paraId="6CD84F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54-96</w:t>
            </w:r>
            <w:proofErr w:type="gramEnd"/>
          </w:p>
          <w:p w14:paraId="41737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294-95</w:t>
            </w:r>
            <w:proofErr w:type="gramEnd"/>
          </w:p>
          <w:p w14:paraId="06A91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337-98</w:t>
            </w:r>
            <w:proofErr w:type="gramEnd"/>
          </w:p>
          <w:p w14:paraId="1F5E7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411-94</w:t>
            </w:r>
            <w:proofErr w:type="gramEnd"/>
          </w:p>
          <w:p w14:paraId="05C46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425-98</w:t>
            </w:r>
            <w:proofErr w:type="gramEnd"/>
          </w:p>
          <w:p w14:paraId="5AB6D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719-94</w:t>
            </w:r>
            <w:proofErr w:type="gramEnd"/>
          </w:p>
          <w:p w14:paraId="3467B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720-94</w:t>
            </w:r>
            <w:proofErr w:type="gramEnd"/>
          </w:p>
          <w:p w14:paraId="0A701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760-2003</w:t>
            </w:r>
            <w:proofErr w:type="gramEnd"/>
          </w:p>
          <w:p w14:paraId="090D7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829-2008</w:t>
            </w:r>
            <w:proofErr w:type="gramEnd"/>
          </w:p>
          <w:p w14:paraId="64826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962-95</w:t>
            </w:r>
            <w:proofErr w:type="gramEnd"/>
          </w:p>
          <w:p w14:paraId="7A6CB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965-2008</w:t>
            </w:r>
            <w:proofErr w:type="gramEnd"/>
          </w:p>
          <w:p w14:paraId="38C6C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977-94</w:t>
            </w:r>
            <w:proofErr w:type="gramEnd"/>
          </w:p>
          <w:p w14:paraId="3D612F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998-95</w:t>
            </w:r>
            <w:proofErr w:type="gramEnd"/>
          </w:p>
          <w:p w14:paraId="54761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1000-96</w:t>
            </w:r>
            <w:proofErr w:type="gramEnd"/>
          </w:p>
          <w:p w14:paraId="518CA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1027-96</w:t>
            </w:r>
            <w:proofErr w:type="gramEnd"/>
          </w:p>
          <w:p w14:paraId="1BBC4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1082-97</w:t>
            </w:r>
            <w:proofErr w:type="gramEnd"/>
          </w:p>
          <w:p w14:paraId="21B74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1083-97</w:t>
            </w:r>
            <w:proofErr w:type="gramEnd"/>
          </w:p>
          <w:p w14:paraId="0F207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1131-98</w:t>
            </w:r>
            <w:proofErr w:type="gramEnd"/>
          </w:p>
          <w:p w14:paraId="6C777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1190-99</w:t>
            </w:r>
            <w:proofErr w:type="gramEnd"/>
          </w:p>
          <w:p w14:paraId="3F337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1297-2001</w:t>
            </w:r>
            <w:proofErr w:type="gramEnd"/>
          </w:p>
          <w:p w14:paraId="34C52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1368-2002</w:t>
            </w:r>
            <w:proofErr w:type="gramEnd"/>
          </w:p>
          <w:p w14:paraId="0B4BDA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1427-2003</w:t>
            </w:r>
            <w:proofErr w:type="gramEnd"/>
          </w:p>
          <w:p w14:paraId="77FD8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1449-2008</w:t>
            </w:r>
            <w:proofErr w:type="gramEnd"/>
          </w:p>
          <w:p w14:paraId="54B71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1452-2004</w:t>
            </w:r>
            <w:proofErr w:type="gramEnd"/>
          </w:p>
          <w:p w14:paraId="0E622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1551-2005</w:t>
            </w:r>
            <w:proofErr w:type="gramEnd"/>
          </w:p>
          <w:p w14:paraId="66456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1823-2008</w:t>
            </w:r>
            <w:proofErr w:type="gramEnd"/>
          </w:p>
          <w:p w14:paraId="0ED49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1824-2008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0CE13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1825-2008</w:t>
            </w:r>
            <w:proofErr w:type="gramEnd"/>
          </w:p>
          <w:p w14:paraId="37ECC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2043-2010</w:t>
            </w:r>
            <w:proofErr w:type="gramEnd"/>
          </w:p>
          <w:p w14:paraId="111A6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2328-2013</w:t>
            </w:r>
            <w:proofErr w:type="gramEnd"/>
          </w:p>
          <w:p w14:paraId="3D7C6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2329-2013</w:t>
            </w:r>
            <w:proofErr w:type="gramEnd"/>
          </w:p>
          <w:p w14:paraId="6959A2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816-2017</w:t>
            </w:r>
            <w:proofErr w:type="gramEnd"/>
          </w:p>
          <w:p w14:paraId="2EA941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1016-90</w:t>
            </w:r>
            <w:proofErr w:type="gramEnd"/>
          </w:p>
          <w:p w14:paraId="2E3B1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1633-73</w:t>
            </w:r>
            <w:proofErr w:type="gramEnd"/>
          </w:p>
          <w:p w14:paraId="2CC56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3343-2017</w:t>
            </w:r>
            <w:proofErr w:type="gramEnd"/>
          </w:p>
          <w:p w14:paraId="2CFD35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6929-88</w:t>
            </w:r>
            <w:proofErr w:type="gramEnd"/>
          </w:p>
          <w:p w14:paraId="08FEF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7009-88</w:t>
            </w:r>
            <w:proofErr w:type="gramEnd"/>
          </w:p>
          <w:p w14:paraId="38EBC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7231-90</w:t>
            </w:r>
            <w:proofErr w:type="gramEnd"/>
          </w:p>
          <w:p w14:paraId="48276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17471-2013</w:t>
            </w:r>
            <w:proofErr w:type="gramEnd"/>
          </w:p>
          <w:p w14:paraId="2B619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17472-2013</w:t>
            </w:r>
            <w:proofErr w:type="gramEnd"/>
          </w:p>
          <w:p w14:paraId="59BF0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18077-2013</w:t>
            </w:r>
            <w:proofErr w:type="gramEnd"/>
          </w:p>
          <w:p w14:paraId="10C6C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18078-72</w:t>
            </w:r>
            <w:proofErr w:type="gramEnd"/>
          </w:p>
          <w:p w14:paraId="35E28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18224-2013</w:t>
            </w:r>
            <w:proofErr w:type="gramEnd"/>
          </w:p>
          <w:p w14:paraId="4F860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18316-2013</w:t>
            </w:r>
            <w:proofErr w:type="gramEnd"/>
          </w:p>
          <w:p w14:paraId="64BDF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20144-74</w:t>
            </w:r>
            <w:proofErr w:type="gramEnd"/>
          </w:p>
          <w:p w14:paraId="67314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22371-77</w:t>
            </w:r>
            <w:proofErr w:type="gramEnd"/>
          </w:p>
          <w:p w14:paraId="68045B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34112-2017</w:t>
            </w:r>
            <w:proofErr w:type="gramEnd"/>
          </w:p>
          <w:p w14:paraId="0A243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34113-2017</w:t>
            </w:r>
            <w:proofErr w:type="gramEnd"/>
          </w:p>
          <w:p w14:paraId="2A2AA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34220-2017</w:t>
            </w:r>
            <w:proofErr w:type="gramEnd"/>
          </w:p>
          <w:p w14:paraId="42441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СанПиН, утв. </w:t>
            </w:r>
          </w:p>
          <w:p w14:paraId="488AD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12B238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5A2C4B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704BD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 21.06.2013 № 52 </w:t>
            </w:r>
          </w:p>
          <w:p w14:paraId="27FFF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22C8B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08744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6EE7A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48532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 21.06.2013 № 52</w:t>
            </w:r>
          </w:p>
          <w:p w14:paraId="38DF0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5FE61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19DDD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299 от 28.05.2010 </w:t>
            </w:r>
          </w:p>
          <w:p w14:paraId="6E1D9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II, раздел I</w:t>
            </w:r>
          </w:p>
          <w:p w14:paraId="0088F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2FEB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</w:t>
            </w:r>
          </w:p>
          <w:p w14:paraId="23635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25.01.2021 № 37</w:t>
            </w:r>
          </w:p>
          <w:p w14:paraId="35F71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6371FB35" w14:textId="77777777" w:rsidR="007B23D6" w:rsidRPr="00361C4D" w:rsidRDefault="007B23D6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26BF19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</w:t>
            </w:r>
            <w:r w:rsidR="00D33748" w:rsidRPr="00361C4D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proofErr w:type="gramEnd"/>
          </w:p>
          <w:p w14:paraId="0C3BE6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34129-2017</w:t>
            </w:r>
            <w:proofErr w:type="gramEnd"/>
          </w:p>
          <w:p w14:paraId="71051E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п.7.3.5</w:t>
            </w:r>
          </w:p>
          <w:p w14:paraId="6C618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12231-66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п.1-3</w:t>
            </w:r>
          </w:p>
          <w:p w14:paraId="73DCF53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EB8F92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3C53DA" w14:textId="77777777" w:rsidTr="007B23D6">
        <w:tc>
          <w:tcPr>
            <w:tcW w:w="710" w:type="dxa"/>
          </w:tcPr>
          <w:p w14:paraId="10E66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29.2</w:t>
            </w:r>
          </w:p>
          <w:p w14:paraId="710B1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869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A8C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  <w:p w14:paraId="24CB5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10.32/11.116</w:t>
            </w:r>
          </w:p>
          <w:p w14:paraId="28C8D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10.39/11.116</w:t>
            </w:r>
          </w:p>
          <w:p w14:paraId="3BADDC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17EFF4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внешний вид, консистенция, цвет, вкус, запах</w:t>
            </w:r>
          </w:p>
        </w:tc>
        <w:tc>
          <w:tcPr>
            <w:tcW w:w="2410" w:type="dxa"/>
            <w:vMerge/>
          </w:tcPr>
          <w:p w14:paraId="6B8AB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43D64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F5E05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073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2B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CFD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F2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FCB0BC" w14:textId="77777777" w:rsidTr="007B23D6">
        <w:tc>
          <w:tcPr>
            <w:tcW w:w="710" w:type="dxa"/>
          </w:tcPr>
          <w:p w14:paraId="1D69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29.3</w:t>
            </w:r>
          </w:p>
          <w:p w14:paraId="7DBF7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F14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338E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388EEC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5E230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0221C0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63D85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D8D6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сухих веществ</w:t>
            </w:r>
          </w:p>
        </w:tc>
        <w:tc>
          <w:tcPr>
            <w:tcW w:w="2410" w:type="dxa"/>
            <w:vMerge/>
          </w:tcPr>
          <w:p w14:paraId="35151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468A32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33977-2016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</w:rPr>
              <w:t xml:space="preserve">,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</w:t>
            </w:r>
          </w:p>
          <w:p w14:paraId="3D4884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1516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8185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B0D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FBED53" w14:textId="77777777" w:rsidTr="007B23D6">
        <w:tc>
          <w:tcPr>
            <w:tcW w:w="710" w:type="dxa"/>
          </w:tcPr>
          <w:p w14:paraId="2F14F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29.4</w:t>
            </w:r>
          </w:p>
          <w:p w14:paraId="528F6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2EBE1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446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10.31/08.164</w:t>
            </w:r>
          </w:p>
          <w:p w14:paraId="717442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10.32/08.164</w:t>
            </w:r>
          </w:p>
          <w:p w14:paraId="1417E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10.39/08.164</w:t>
            </w:r>
          </w:p>
          <w:p w14:paraId="73A28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10.86/08.164</w:t>
            </w:r>
          </w:p>
        </w:tc>
        <w:tc>
          <w:tcPr>
            <w:tcW w:w="1984" w:type="dxa"/>
          </w:tcPr>
          <w:p w14:paraId="3D188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13BA5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8583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BE11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26183-84</w:t>
            </w:r>
            <w:proofErr w:type="gramEnd"/>
          </w:p>
          <w:p w14:paraId="55D7D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6D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02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05001F3" w14:textId="77777777" w:rsidTr="007B23D6">
        <w:tc>
          <w:tcPr>
            <w:tcW w:w="710" w:type="dxa"/>
            <w:vMerge w:val="restart"/>
          </w:tcPr>
          <w:p w14:paraId="2ACC4B0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29.5</w:t>
            </w:r>
          </w:p>
          <w:p w14:paraId="7A66A55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E16F4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7759C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10.31/08.149</w:t>
            </w:r>
          </w:p>
          <w:p w14:paraId="32BAFBD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10.32/08.149</w:t>
            </w:r>
          </w:p>
          <w:p w14:paraId="4A5CE9F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10.39/08.149</w:t>
            </w:r>
          </w:p>
          <w:p w14:paraId="698931D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4F495E3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CB059C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хлоридов</w:t>
            </w:r>
          </w:p>
        </w:tc>
        <w:tc>
          <w:tcPr>
            <w:tcW w:w="2410" w:type="dxa"/>
            <w:vMerge/>
          </w:tcPr>
          <w:p w14:paraId="2470A2B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101F69F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0315C5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B011C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6E48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99AB5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1F3EFEE" w14:textId="77777777" w:rsidTr="007B23D6">
        <w:trPr>
          <w:trHeight w:val="253"/>
        </w:trPr>
        <w:tc>
          <w:tcPr>
            <w:tcW w:w="710" w:type="dxa"/>
            <w:vMerge/>
          </w:tcPr>
          <w:p w14:paraId="4867A81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4BA8218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C1BAB4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1C85F40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59F027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  <w:vMerge w:val="restart"/>
          </w:tcPr>
          <w:p w14:paraId="6D28741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3F9F28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66DA78D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665BA33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6491EC5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12231-66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4D23D01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2740D" w:rsidRPr="00361C4D" w14:paraId="4A844830" w14:textId="77777777" w:rsidTr="007B23D6">
        <w:tc>
          <w:tcPr>
            <w:tcW w:w="710" w:type="dxa"/>
          </w:tcPr>
          <w:p w14:paraId="36485FE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29.7</w:t>
            </w:r>
          </w:p>
          <w:p w14:paraId="119487E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2F42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216F33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57CEF6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4F91045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</w:tcPr>
          <w:p w14:paraId="51F1F65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56AF735" w14:textId="77777777" w:rsidTr="00C54D24">
        <w:trPr>
          <w:trHeight w:val="1538"/>
        </w:trPr>
        <w:tc>
          <w:tcPr>
            <w:tcW w:w="710" w:type="dxa"/>
          </w:tcPr>
          <w:p w14:paraId="4FD23872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29.8</w:t>
            </w:r>
          </w:p>
          <w:p w14:paraId="4ECC538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ADC51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6E51F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10.32/08.169</w:t>
            </w:r>
          </w:p>
          <w:p w14:paraId="5B4BC91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  <w:p w14:paraId="056F9A4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257E84D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01BAE6E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7A39DC2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26188-2016</w:t>
            </w:r>
            <w:proofErr w:type="gramEnd"/>
          </w:p>
          <w:p w14:paraId="18BEA32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5CC62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FEB4C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94BA79" w14:textId="77777777" w:rsidTr="007B23D6">
        <w:tc>
          <w:tcPr>
            <w:tcW w:w="710" w:type="dxa"/>
          </w:tcPr>
          <w:p w14:paraId="239AA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  <w:p w14:paraId="7FA8D8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7F9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DE6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10.32/08.133</w:t>
            </w:r>
          </w:p>
          <w:p w14:paraId="4762C7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10.39/08.133</w:t>
            </w:r>
          </w:p>
          <w:p w14:paraId="33830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10.86/08.133</w:t>
            </w:r>
          </w:p>
        </w:tc>
        <w:tc>
          <w:tcPr>
            <w:tcW w:w="1984" w:type="dxa"/>
          </w:tcPr>
          <w:p w14:paraId="4488D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B40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растворимых сухих веществ</w:t>
            </w:r>
          </w:p>
        </w:tc>
        <w:tc>
          <w:tcPr>
            <w:tcW w:w="2410" w:type="dxa"/>
            <w:vMerge/>
          </w:tcPr>
          <w:p w14:paraId="498EC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59AA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п.7.1.3-7.1.5, 7.2</w:t>
            </w:r>
          </w:p>
          <w:p w14:paraId="1804A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34128-2017</w:t>
            </w:r>
            <w:proofErr w:type="gramEnd"/>
          </w:p>
          <w:p w14:paraId="06492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14EF027F" w14:textId="77777777" w:rsidTr="00C54D24">
        <w:trPr>
          <w:trHeight w:val="1781"/>
        </w:trPr>
        <w:tc>
          <w:tcPr>
            <w:tcW w:w="710" w:type="dxa"/>
          </w:tcPr>
          <w:p w14:paraId="24C28B8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29.12</w:t>
            </w:r>
          </w:p>
          <w:p w14:paraId="567060A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039155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F3FA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10.32/08.149</w:t>
            </w:r>
          </w:p>
          <w:p w14:paraId="62DDE92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10.39/08.149</w:t>
            </w:r>
          </w:p>
          <w:p w14:paraId="764733A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24961C8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DD17F8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титруемых кислот</w:t>
            </w:r>
          </w:p>
        </w:tc>
        <w:tc>
          <w:tcPr>
            <w:tcW w:w="2410" w:type="dxa"/>
            <w:vMerge/>
          </w:tcPr>
          <w:p w14:paraId="591603A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C9724E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750-2013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0D6FF98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34127-2017</w:t>
            </w:r>
            <w:proofErr w:type="gramEnd"/>
          </w:p>
          <w:p w14:paraId="1BC485B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97C0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77F71" w14:textId="77777777" w:rsidR="0002740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0F1A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3B18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CEF08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EF68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4D12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8371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5F4C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7C291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15D6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9109B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474B3B" w14:textId="77777777" w:rsidTr="007B23D6">
        <w:tc>
          <w:tcPr>
            <w:tcW w:w="710" w:type="dxa"/>
          </w:tcPr>
          <w:p w14:paraId="303F8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29.14</w:t>
            </w:r>
          </w:p>
          <w:p w14:paraId="0F954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C224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фрукты, грибы солёные, </w:t>
            </w:r>
          </w:p>
          <w:p w14:paraId="795C9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6FACED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58182E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32C01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0D3F26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4AA98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Примеси </w:t>
            </w:r>
          </w:p>
          <w:p w14:paraId="63E7E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растительного </w:t>
            </w:r>
          </w:p>
          <w:p w14:paraId="52A83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1B76DA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99E2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26323-2014</w:t>
            </w:r>
          </w:p>
        </w:tc>
      </w:tr>
      <w:tr w:rsidR="007B23D6" w:rsidRPr="00361C4D" w14:paraId="4E13328F" w14:textId="77777777" w:rsidTr="007B23D6">
        <w:tc>
          <w:tcPr>
            <w:tcW w:w="710" w:type="dxa"/>
          </w:tcPr>
          <w:p w14:paraId="611DC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29.15</w:t>
            </w:r>
          </w:p>
          <w:p w14:paraId="4F1CBE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BA1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B253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4D081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49AF7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6AAA5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4B16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мякоти</w:t>
            </w:r>
          </w:p>
        </w:tc>
        <w:tc>
          <w:tcPr>
            <w:tcW w:w="2410" w:type="dxa"/>
            <w:vMerge/>
          </w:tcPr>
          <w:p w14:paraId="6FBC5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26B6C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8756.10-2015</w:t>
            </w:r>
            <w:proofErr w:type="gramEnd"/>
          </w:p>
        </w:tc>
      </w:tr>
      <w:tr w:rsidR="007B23D6" w:rsidRPr="00361C4D" w14:paraId="3EDEFD51" w14:textId="77777777" w:rsidTr="007B23D6">
        <w:tc>
          <w:tcPr>
            <w:tcW w:w="710" w:type="dxa"/>
          </w:tcPr>
          <w:p w14:paraId="51877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29.16</w:t>
            </w:r>
          </w:p>
          <w:p w14:paraId="543F0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5EB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E516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10.32/08.156</w:t>
            </w:r>
          </w:p>
          <w:p w14:paraId="78980C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10.39/08.156</w:t>
            </w:r>
          </w:p>
          <w:p w14:paraId="7C34FF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182E0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8B9C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оксиметил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-фурфурола</w:t>
            </w:r>
          </w:p>
        </w:tc>
        <w:tc>
          <w:tcPr>
            <w:tcW w:w="2410" w:type="dxa"/>
            <w:vMerge/>
          </w:tcPr>
          <w:p w14:paraId="4B032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524BB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29032-91</w:t>
            </w:r>
          </w:p>
        </w:tc>
      </w:tr>
      <w:tr w:rsidR="007B23D6" w:rsidRPr="00361C4D" w14:paraId="7218613E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0BA8D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29.17</w:t>
            </w:r>
          </w:p>
          <w:p w14:paraId="67B3A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F80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563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0AD05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74EF29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161EAA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31909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123D07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</w:t>
            </w:r>
          </w:p>
        </w:tc>
        <w:tc>
          <w:tcPr>
            <w:tcW w:w="2410" w:type="dxa"/>
            <w:vMerge/>
          </w:tcPr>
          <w:p w14:paraId="4A435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15762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</w:tc>
      </w:tr>
      <w:tr w:rsidR="0002740D" w:rsidRPr="00361C4D" w14:paraId="26493241" w14:textId="77777777" w:rsidTr="00C54D24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C578DC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29.18</w:t>
            </w:r>
          </w:p>
          <w:p w14:paraId="35E791C5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CFF10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5F92A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  <w:p w14:paraId="688A187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10.32/08.169</w:t>
            </w:r>
          </w:p>
          <w:p w14:paraId="14D85FA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  <w:p w14:paraId="4BD935E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66F66C6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16AAC60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07BBD01" w14:textId="77777777" w:rsidR="0002740D" w:rsidRPr="00361C4D" w:rsidRDefault="0002740D" w:rsidP="00823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34570-2019</w:t>
            </w:r>
            <w:proofErr w:type="gramEnd"/>
          </w:p>
          <w:p w14:paraId="160EADA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799E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F5AC4D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119A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30.1</w:t>
            </w:r>
          </w:p>
          <w:p w14:paraId="2FF20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21A35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Специи и пряности столовые, сушеное растительное сырье (травы, пряно-ароматическое </w:t>
            </w:r>
          </w:p>
          <w:p w14:paraId="728817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сырье и другие)</w:t>
            </w:r>
          </w:p>
        </w:tc>
        <w:tc>
          <w:tcPr>
            <w:tcW w:w="1418" w:type="dxa"/>
          </w:tcPr>
          <w:p w14:paraId="69F7F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68840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01.28/42.000</w:t>
            </w:r>
          </w:p>
          <w:p w14:paraId="2BA4D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</w:tc>
        <w:tc>
          <w:tcPr>
            <w:tcW w:w="1984" w:type="dxa"/>
          </w:tcPr>
          <w:p w14:paraId="6D3EF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19B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905-95</w:t>
            </w:r>
            <w:proofErr w:type="gramEnd"/>
          </w:p>
          <w:p w14:paraId="08C66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17594-81</w:t>
            </w:r>
            <w:proofErr w:type="gramEnd"/>
          </w:p>
          <w:p w14:paraId="3D7DAC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973-2016</w:t>
            </w:r>
            <w:proofErr w:type="gramEnd"/>
          </w:p>
          <w:p w14:paraId="193DB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1003-2016</w:t>
            </w:r>
            <w:proofErr w:type="gramEnd"/>
          </w:p>
          <w:p w14:paraId="704541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2254-2016</w:t>
            </w:r>
            <w:proofErr w:type="gramEnd"/>
          </w:p>
          <w:p w14:paraId="2BFDB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29048-91</w:t>
            </w:r>
            <w:proofErr w:type="gramEnd"/>
          </w:p>
          <w:p w14:paraId="3F8E4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6539-2016</w:t>
            </w:r>
            <w:proofErr w:type="gramEnd"/>
          </w:p>
          <w:p w14:paraId="506FB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29049-91</w:t>
            </w:r>
            <w:proofErr w:type="gramEnd"/>
          </w:p>
          <w:p w14:paraId="68146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29050-91</w:t>
            </w:r>
            <w:proofErr w:type="gramEnd"/>
          </w:p>
          <w:p w14:paraId="7119C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29051-91</w:t>
            </w:r>
            <w:proofErr w:type="gramEnd"/>
          </w:p>
          <w:p w14:paraId="05957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29052-91</w:t>
            </w:r>
            <w:proofErr w:type="gramEnd"/>
          </w:p>
          <w:p w14:paraId="51813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29053-91</w:t>
            </w:r>
            <w:proofErr w:type="gramEnd"/>
          </w:p>
          <w:p w14:paraId="64987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489C1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27C9A1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7D50DC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222E1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5D880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462AF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7A7F1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7995D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II, раздел I </w:t>
            </w:r>
          </w:p>
          <w:p w14:paraId="0434CD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8B804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</w:t>
            </w:r>
          </w:p>
          <w:p w14:paraId="469E7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25.01.2021 № 37</w:t>
            </w:r>
          </w:p>
          <w:p w14:paraId="48382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2C60560A" w14:textId="77777777" w:rsidR="007B23D6" w:rsidRDefault="007B23D6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</w:t>
            </w:r>
          </w:p>
          <w:p w14:paraId="06D1838B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EB03108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855C8F6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E0B6307" w14:textId="77777777" w:rsidR="009F10FD" w:rsidRPr="00361C4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25E2DF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0B9E8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BAA7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164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35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5A2FB7" w14:textId="77777777" w:rsidTr="007B23D6">
        <w:tc>
          <w:tcPr>
            <w:tcW w:w="710" w:type="dxa"/>
          </w:tcPr>
          <w:p w14:paraId="4EDFC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30.2</w:t>
            </w:r>
          </w:p>
          <w:p w14:paraId="7A7524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0405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45F6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01.19/11.116</w:t>
            </w:r>
          </w:p>
          <w:p w14:paraId="3A3E0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01.28/11.116</w:t>
            </w:r>
          </w:p>
          <w:p w14:paraId="78CB0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10.84/11.116</w:t>
            </w:r>
          </w:p>
        </w:tc>
        <w:tc>
          <w:tcPr>
            <w:tcW w:w="1984" w:type="dxa"/>
          </w:tcPr>
          <w:p w14:paraId="1F797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126B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166CA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вкус, запах</w:t>
            </w:r>
          </w:p>
        </w:tc>
        <w:tc>
          <w:tcPr>
            <w:tcW w:w="2410" w:type="dxa"/>
            <w:vMerge/>
          </w:tcPr>
          <w:p w14:paraId="619BE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AFE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5BCC1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3F681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DC4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CE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BA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4A7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00A265" w14:textId="77777777" w:rsidTr="007B23D6">
        <w:tc>
          <w:tcPr>
            <w:tcW w:w="710" w:type="dxa"/>
          </w:tcPr>
          <w:p w14:paraId="6FE53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30.3</w:t>
            </w:r>
          </w:p>
          <w:p w14:paraId="4708F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0D3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920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5FDF4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01.28/08.052</w:t>
            </w:r>
          </w:p>
          <w:p w14:paraId="1315B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10.84/08.052</w:t>
            </w:r>
          </w:p>
        </w:tc>
        <w:tc>
          <w:tcPr>
            <w:tcW w:w="1984" w:type="dxa"/>
          </w:tcPr>
          <w:p w14:paraId="43079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4D26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посторонних </w:t>
            </w:r>
          </w:p>
          <w:p w14:paraId="6770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примесей, </w:t>
            </w:r>
          </w:p>
          <w:p w14:paraId="5295D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5A4A9E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7BAC0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10DD59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BEC6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FDAE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BA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5D4E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288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FB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CF3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59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249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F04B9A" w14:textId="77777777" w:rsidTr="007B23D6">
        <w:tc>
          <w:tcPr>
            <w:tcW w:w="710" w:type="dxa"/>
          </w:tcPr>
          <w:p w14:paraId="2062D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30.4</w:t>
            </w:r>
          </w:p>
          <w:p w14:paraId="0A377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FBE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64D6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51AA6C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01.28/08.052</w:t>
            </w:r>
          </w:p>
          <w:p w14:paraId="1212D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10.84/08.052</w:t>
            </w:r>
          </w:p>
        </w:tc>
        <w:tc>
          <w:tcPr>
            <w:tcW w:w="1984" w:type="dxa"/>
          </w:tcPr>
          <w:p w14:paraId="78397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109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4B9FC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F44C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928-2015</w:t>
            </w:r>
            <w:proofErr w:type="gramEnd"/>
          </w:p>
          <w:p w14:paraId="19224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D5E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45A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5C5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6030BF" w14:textId="77777777" w:rsidTr="007B23D6">
        <w:tc>
          <w:tcPr>
            <w:tcW w:w="710" w:type="dxa"/>
          </w:tcPr>
          <w:p w14:paraId="009133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30.5</w:t>
            </w:r>
          </w:p>
          <w:p w14:paraId="5D7B40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6C93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645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A4C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F7F9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DF67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FD6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п.3.4.5</w:t>
            </w:r>
          </w:p>
          <w:p w14:paraId="4EDFF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BAA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0F3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441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8F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123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13E613" w14:textId="77777777" w:rsidTr="007B23D6">
        <w:tc>
          <w:tcPr>
            <w:tcW w:w="710" w:type="dxa"/>
          </w:tcPr>
          <w:p w14:paraId="033AC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 w:type="page"/>
              <w:t>31.1</w:t>
            </w:r>
          </w:p>
          <w:p w14:paraId="00B14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BCB5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Орехи</w:t>
            </w:r>
          </w:p>
        </w:tc>
        <w:tc>
          <w:tcPr>
            <w:tcW w:w="1418" w:type="dxa"/>
          </w:tcPr>
          <w:p w14:paraId="338D1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</w:tc>
        <w:tc>
          <w:tcPr>
            <w:tcW w:w="1984" w:type="dxa"/>
          </w:tcPr>
          <w:p w14:paraId="48025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C141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</w:p>
          <w:p w14:paraId="49CB1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</w:p>
          <w:p w14:paraId="1002E9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</w:p>
          <w:p w14:paraId="5AC82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</w:p>
          <w:p w14:paraId="4C0A0F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</w:p>
          <w:p w14:paraId="38F22C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</w:p>
          <w:p w14:paraId="3D971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</w:p>
          <w:p w14:paraId="684D6C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</w:p>
          <w:p w14:paraId="7D36D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</w:p>
          <w:p w14:paraId="3D06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0C4F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EB73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3569F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C5EE7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FD53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519A9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31E37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E931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3D9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34B27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D9FF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3D5876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5BB9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82833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95A63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BA9E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164C5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п.3,4.1, 4.2</w:t>
            </w:r>
          </w:p>
          <w:p w14:paraId="41EF6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9293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 3.1, 3.2</w:t>
            </w:r>
          </w:p>
          <w:p w14:paraId="5E884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C51F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3.1, 3.2</w:t>
            </w:r>
          </w:p>
          <w:p w14:paraId="5EFC0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6D47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п.8.2.3, 8.2.4</w:t>
            </w:r>
          </w:p>
          <w:p w14:paraId="20AE7B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0C14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п.2,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3.1-3.3</w:t>
            </w:r>
            <w:proofErr w:type="gramEnd"/>
          </w:p>
          <w:p w14:paraId="72384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73203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36A08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697B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</w:tc>
      </w:tr>
      <w:tr w:rsidR="007B23D6" w:rsidRPr="00361C4D" w14:paraId="529093F1" w14:textId="77777777" w:rsidTr="007B23D6">
        <w:tc>
          <w:tcPr>
            <w:tcW w:w="710" w:type="dxa"/>
          </w:tcPr>
          <w:p w14:paraId="046E4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31.2</w:t>
            </w:r>
          </w:p>
          <w:p w14:paraId="15ECF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A85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B4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2CFE77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941A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vMerge/>
          </w:tcPr>
          <w:p w14:paraId="26A8C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931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0940B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13C90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1C9B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</w:t>
            </w:r>
          </w:p>
          <w:p w14:paraId="53C1B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9994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7FD7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7271CA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2834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22F3A3" w14:textId="77777777" w:rsidTr="007B23D6">
        <w:tc>
          <w:tcPr>
            <w:tcW w:w="710" w:type="dxa"/>
          </w:tcPr>
          <w:p w14:paraId="0F886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31.3</w:t>
            </w:r>
          </w:p>
          <w:p w14:paraId="7DF30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94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3EE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</w:tc>
        <w:tc>
          <w:tcPr>
            <w:tcW w:w="1984" w:type="dxa"/>
          </w:tcPr>
          <w:p w14:paraId="589DA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449C1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C932E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730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п.4.8</w:t>
            </w:r>
          </w:p>
          <w:p w14:paraId="29172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790FD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ED77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п.3.4.6</w:t>
            </w:r>
          </w:p>
          <w:p w14:paraId="5AB7E9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5C8AF0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59355F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F9437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494D38" w14:textId="77777777" w:rsidTr="007B23D6">
        <w:tc>
          <w:tcPr>
            <w:tcW w:w="710" w:type="dxa"/>
          </w:tcPr>
          <w:p w14:paraId="6BE97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31.4</w:t>
            </w:r>
          </w:p>
          <w:p w14:paraId="7607AE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5D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596A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  <w:p w14:paraId="0A507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4CADC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425910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 и ореховая скорлупа</w:t>
            </w:r>
          </w:p>
        </w:tc>
        <w:tc>
          <w:tcPr>
            <w:tcW w:w="2410" w:type="dxa"/>
            <w:vMerge/>
          </w:tcPr>
          <w:p w14:paraId="6DCEB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7AB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1195F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40CAA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3A9C0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0EF46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п.3.4.1</w:t>
            </w:r>
          </w:p>
          <w:p w14:paraId="518796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599AE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719F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A7A6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</w:tc>
      </w:tr>
      <w:tr w:rsidR="007B23D6" w:rsidRPr="00361C4D" w14:paraId="5241FE64" w14:textId="77777777" w:rsidTr="007B23D6">
        <w:tc>
          <w:tcPr>
            <w:tcW w:w="710" w:type="dxa"/>
          </w:tcPr>
          <w:p w14:paraId="7B243D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31.5</w:t>
            </w:r>
          </w:p>
          <w:p w14:paraId="386B6B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C1A3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Орехи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DF6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</w:tc>
        <w:tc>
          <w:tcPr>
            <w:tcW w:w="1984" w:type="dxa"/>
          </w:tcPr>
          <w:p w14:paraId="69EC3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ядер недоразвитых (сморщенных, </w:t>
            </w:r>
          </w:p>
          <w:p w14:paraId="2701A8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прогорклых)</w:t>
            </w:r>
          </w:p>
        </w:tc>
        <w:tc>
          <w:tcPr>
            <w:tcW w:w="2410" w:type="dxa"/>
            <w:vMerge w:val="restart"/>
          </w:tcPr>
          <w:p w14:paraId="059EC1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</w:p>
          <w:p w14:paraId="3668F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</w:p>
          <w:p w14:paraId="72D29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</w:p>
          <w:p w14:paraId="13078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</w:p>
          <w:p w14:paraId="23651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</w:p>
          <w:p w14:paraId="77AE8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</w:p>
          <w:p w14:paraId="7E9354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</w:p>
          <w:p w14:paraId="7521C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</w:p>
          <w:p w14:paraId="2B48B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</w:p>
          <w:p w14:paraId="1EC75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16A0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AEE6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683CE4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305B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D461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56313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383F5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0332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50C57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758CA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F0681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27A42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602E58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16A4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8C16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C82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3C29F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п.4.6, 4.7</w:t>
            </w:r>
          </w:p>
          <w:p w14:paraId="2C5AB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304D3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1DF38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3D43F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20836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6D50A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A47C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3FD35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A6AA0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9D6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47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24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19C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B08F00" w14:textId="77777777" w:rsidTr="007B23D6">
        <w:tc>
          <w:tcPr>
            <w:tcW w:w="710" w:type="dxa"/>
          </w:tcPr>
          <w:p w14:paraId="48C91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31.6</w:t>
            </w:r>
          </w:p>
          <w:p w14:paraId="66029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BC1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9198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74049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Наличие орехов с плесневым ядром</w:t>
            </w:r>
          </w:p>
        </w:tc>
        <w:tc>
          <w:tcPr>
            <w:tcW w:w="2410" w:type="dxa"/>
            <w:vMerge/>
          </w:tcPr>
          <w:p w14:paraId="6E781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A9F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п.4.5</w:t>
            </w:r>
          </w:p>
          <w:p w14:paraId="061BB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71739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7B3F5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п.3.4.2</w:t>
            </w:r>
          </w:p>
          <w:p w14:paraId="494E1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552D2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191B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0E594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2A6D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243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C7A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4F6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2EB3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CF0CC9" w14:textId="77777777" w:rsidTr="007B23D6">
        <w:tc>
          <w:tcPr>
            <w:tcW w:w="710" w:type="dxa"/>
          </w:tcPr>
          <w:p w14:paraId="796AE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31.7</w:t>
            </w:r>
          </w:p>
          <w:p w14:paraId="15B65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8553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DB74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047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живых вредителей </w:t>
            </w:r>
          </w:p>
          <w:p w14:paraId="4EAD8E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(насекомых или их личинок) внутри ореха</w:t>
            </w:r>
          </w:p>
        </w:tc>
        <w:tc>
          <w:tcPr>
            <w:tcW w:w="2410" w:type="dxa"/>
            <w:vMerge/>
          </w:tcPr>
          <w:p w14:paraId="73318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1EC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п.4.9</w:t>
            </w:r>
          </w:p>
          <w:p w14:paraId="69EF1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15528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1A142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16833-2014п.9.3</w:t>
            </w:r>
          </w:p>
          <w:p w14:paraId="11DDB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0265C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32287-2013п.9.3</w:t>
            </w:r>
          </w:p>
          <w:p w14:paraId="16E4E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65E81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4F29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39FAA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7B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32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63F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C21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E200EC" w14:textId="77777777" w:rsidTr="007B23D6">
        <w:tc>
          <w:tcPr>
            <w:tcW w:w="710" w:type="dxa"/>
          </w:tcPr>
          <w:p w14:paraId="0C2A6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32.1</w:t>
            </w:r>
          </w:p>
          <w:p w14:paraId="518A30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B20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</w:p>
          <w:p w14:paraId="37AD5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(черный, зелёный, плиточный)</w:t>
            </w:r>
          </w:p>
        </w:tc>
        <w:tc>
          <w:tcPr>
            <w:tcW w:w="1418" w:type="dxa"/>
          </w:tcPr>
          <w:p w14:paraId="1090D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</w:tc>
        <w:tc>
          <w:tcPr>
            <w:tcW w:w="1984" w:type="dxa"/>
          </w:tcPr>
          <w:p w14:paraId="20817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C27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32573-2013</w:t>
            </w:r>
            <w:proofErr w:type="gramEnd"/>
          </w:p>
          <w:p w14:paraId="3C651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32574-2013</w:t>
            </w:r>
            <w:proofErr w:type="gramEnd"/>
          </w:p>
          <w:p w14:paraId="0D188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0503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FF69A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2A22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26109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BAB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95A3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4610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A59AC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1D4A3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437AE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DF36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5D1CD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3627E2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32AC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FDF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8B7B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32170-2013</w:t>
            </w:r>
            <w:proofErr w:type="gramEnd"/>
          </w:p>
          <w:p w14:paraId="2BFED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AE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C0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CC1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70E9C9" w14:textId="77777777" w:rsidTr="007B23D6">
        <w:tc>
          <w:tcPr>
            <w:tcW w:w="710" w:type="dxa"/>
          </w:tcPr>
          <w:p w14:paraId="624A4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32.2</w:t>
            </w:r>
          </w:p>
          <w:p w14:paraId="56CF56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445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6C1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</w:tc>
        <w:tc>
          <w:tcPr>
            <w:tcW w:w="1984" w:type="dxa"/>
          </w:tcPr>
          <w:p w14:paraId="265F6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5BD3E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</w:t>
            </w:r>
          </w:p>
          <w:p w14:paraId="381238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сухого чая, цвет, вкус, аромат настоя</w:t>
            </w:r>
          </w:p>
        </w:tc>
        <w:tc>
          <w:tcPr>
            <w:tcW w:w="2410" w:type="dxa"/>
            <w:vMerge/>
          </w:tcPr>
          <w:p w14:paraId="2E093F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D6B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32572-2013</w:t>
            </w:r>
            <w:proofErr w:type="gramEnd"/>
          </w:p>
          <w:p w14:paraId="4EF21D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70E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F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3DD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80C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ED3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22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7826B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7C5A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32.3</w:t>
            </w:r>
          </w:p>
          <w:p w14:paraId="154B3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2F5E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5995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7DC52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EABC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FB7C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567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281CD7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157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-2013</w:t>
            </w:r>
            <w:proofErr w:type="gramEnd"/>
          </w:p>
          <w:p w14:paraId="75856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896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58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A8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75EEDC" w14:textId="77777777" w:rsidTr="007B23D6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1F7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</w:t>
            </w:r>
          </w:p>
          <w:p w14:paraId="341E7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095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4F3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AF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70C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водорастворимых экстрактивных </w:t>
            </w:r>
          </w:p>
          <w:p w14:paraId="72622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3AA00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8DC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28551-90</w:t>
            </w:r>
            <w:proofErr w:type="gramEnd"/>
          </w:p>
          <w:p w14:paraId="61368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40EE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C1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26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B1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17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97AC3B" w14:textId="77777777" w:rsidTr="007B23D6">
        <w:trPr>
          <w:trHeight w:val="7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93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32.5</w:t>
            </w:r>
          </w:p>
          <w:p w14:paraId="4000D9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A87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88C71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EF30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D1FB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65B8B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AD1A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1575-2013</w:t>
            </w:r>
            <w:proofErr w:type="gramEnd"/>
          </w:p>
          <w:p w14:paraId="58A06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1576-2013</w:t>
            </w:r>
            <w:proofErr w:type="gramEnd"/>
          </w:p>
          <w:p w14:paraId="1D4381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BB18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F1CF2F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72B71B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33.1</w:t>
            </w:r>
          </w:p>
          <w:p w14:paraId="75AD2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EAA92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Кофе в зернах </w:t>
            </w:r>
          </w:p>
          <w:p w14:paraId="40C70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</w:t>
            </w:r>
          </w:p>
          <w:p w14:paraId="2F7B0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зелёный), молотый, растворимый, </w:t>
            </w:r>
          </w:p>
          <w:p w14:paraId="1D779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кофейные напитки на основе злаков, цикория и другие</w:t>
            </w:r>
          </w:p>
        </w:tc>
        <w:tc>
          <w:tcPr>
            <w:tcW w:w="1418" w:type="dxa"/>
          </w:tcPr>
          <w:p w14:paraId="0FBE1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</w:tc>
        <w:tc>
          <w:tcPr>
            <w:tcW w:w="1984" w:type="dxa"/>
          </w:tcPr>
          <w:p w14:paraId="0A92D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EFB5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</w:p>
          <w:p w14:paraId="4C52B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</w:p>
          <w:p w14:paraId="1C982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4FC7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55B4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09F70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648C4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4EFB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A9AA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II,раздел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I</w:t>
            </w:r>
          </w:p>
          <w:p w14:paraId="09FDD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ГН-23, утв. </w:t>
            </w:r>
          </w:p>
          <w:p w14:paraId="6AB8B8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B8D4B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6A94D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818AF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6238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ТНПА на </w:t>
            </w:r>
          </w:p>
          <w:p w14:paraId="2B45E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каждый вид продукции</w:t>
            </w:r>
          </w:p>
        </w:tc>
        <w:tc>
          <w:tcPr>
            <w:tcW w:w="2268" w:type="dxa"/>
          </w:tcPr>
          <w:p w14:paraId="3354E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C341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3A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E4FB8F" w14:textId="77777777" w:rsidTr="007B23D6">
        <w:tc>
          <w:tcPr>
            <w:tcW w:w="710" w:type="dxa"/>
          </w:tcPr>
          <w:p w14:paraId="30A60A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33.2</w:t>
            </w:r>
          </w:p>
          <w:p w14:paraId="6CF93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58B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8CDA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</w:tc>
        <w:tc>
          <w:tcPr>
            <w:tcW w:w="1984" w:type="dxa"/>
          </w:tcPr>
          <w:p w14:paraId="05DF8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A610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</w:t>
            </w:r>
          </w:p>
          <w:p w14:paraId="277A8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</w:t>
            </w:r>
          </w:p>
        </w:tc>
        <w:tc>
          <w:tcPr>
            <w:tcW w:w="2410" w:type="dxa"/>
            <w:vMerge/>
          </w:tcPr>
          <w:p w14:paraId="2208A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EB4E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Б</w:t>
            </w:r>
          </w:p>
          <w:p w14:paraId="1E235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Б</w:t>
            </w:r>
          </w:p>
          <w:p w14:paraId="4D383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41794F" w14:textId="77777777" w:rsidTr="007B23D6">
        <w:tc>
          <w:tcPr>
            <w:tcW w:w="710" w:type="dxa"/>
          </w:tcPr>
          <w:p w14:paraId="48934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33.3</w:t>
            </w:r>
          </w:p>
          <w:p w14:paraId="54E629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DD1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8BA1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AD8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Продолжительность растворения в воде</w:t>
            </w:r>
          </w:p>
        </w:tc>
        <w:tc>
          <w:tcPr>
            <w:tcW w:w="2410" w:type="dxa"/>
            <w:vMerge/>
          </w:tcPr>
          <w:p w14:paraId="17484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7A6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В</w:t>
            </w:r>
          </w:p>
          <w:p w14:paraId="54380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F6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D4A75E" w14:textId="77777777" w:rsidTr="007B23D6">
        <w:tc>
          <w:tcPr>
            <w:tcW w:w="710" w:type="dxa"/>
          </w:tcPr>
          <w:p w14:paraId="73D79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33.4</w:t>
            </w:r>
          </w:p>
          <w:p w14:paraId="3152C3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2A0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EF8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  <w:p w14:paraId="15822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3D0B65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93EBC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металлических примесей</w:t>
            </w:r>
          </w:p>
        </w:tc>
        <w:tc>
          <w:tcPr>
            <w:tcW w:w="2410" w:type="dxa"/>
            <w:vMerge/>
          </w:tcPr>
          <w:p w14:paraId="76C5B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5541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3CD3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F1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C8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E112FA" w14:textId="77777777" w:rsidTr="007B23D6">
        <w:tc>
          <w:tcPr>
            <w:tcW w:w="710" w:type="dxa"/>
          </w:tcPr>
          <w:p w14:paraId="092594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33.5</w:t>
            </w:r>
          </w:p>
          <w:p w14:paraId="01D1B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89E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ACDA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406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6B71C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примеси, вредители</w:t>
            </w:r>
          </w:p>
        </w:tc>
        <w:tc>
          <w:tcPr>
            <w:tcW w:w="2410" w:type="dxa"/>
            <w:vMerge/>
          </w:tcPr>
          <w:p w14:paraId="07D86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84E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AE48C24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5</w:t>
            </w:r>
          </w:p>
        </w:tc>
      </w:tr>
      <w:tr w:rsidR="007B23D6" w:rsidRPr="00361C4D" w14:paraId="13017247" w14:textId="77777777" w:rsidTr="007B23D6">
        <w:tc>
          <w:tcPr>
            <w:tcW w:w="710" w:type="dxa"/>
          </w:tcPr>
          <w:p w14:paraId="21A1C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33.6</w:t>
            </w:r>
          </w:p>
          <w:p w14:paraId="569F5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B224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236A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05E8C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D2D0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3B86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00EFEE" w14:textId="77777777" w:rsidR="007B23D6" w:rsidRPr="00361C4D" w:rsidRDefault="0006206E" w:rsidP="005062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Pr="00361C4D">
              <w:rPr>
                <w:rFonts w:ascii="Times New Roman" w:hAnsi="Times New Roman" w:cs="Times New Roman"/>
              </w:rPr>
              <w:t>2021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, п.6 </w:t>
            </w:r>
          </w:p>
        </w:tc>
      </w:tr>
      <w:tr w:rsidR="007B23D6" w:rsidRPr="00361C4D" w14:paraId="14630FCB" w14:textId="77777777" w:rsidTr="007B23D6">
        <w:tc>
          <w:tcPr>
            <w:tcW w:w="710" w:type="dxa"/>
          </w:tcPr>
          <w:p w14:paraId="3989C8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33.7</w:t>
            </w:r>
          </w:p>
          <w:p w14:paraId="75CDD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2FE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DB6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4DA6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A153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4ACEA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401B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</w:tc>
      </w:tr>
      <w:tr w:rsidR="007B23D6" w:rsidRPr="00361C4D" w14:paraId="08C93827" w14:textId="77777777" w:rsidTr="007B23D6">
        <w:tc>
          <w:tcPr>
            <w:tcW w:w="710" w:type="dxa"/>
          </w:tcPr>
          <w:p w14:paraId="37619D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33.8</w:t>
            </w:r>
          </w:p>
          <w:p w14:paraId="36E85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BA5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9C3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  <w:p w14:paraId="43F17E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10.83/08.133</w:t>
            </w:r>
          </w:p>
        </w:tc>
        <w:tc>
          <w:tcPr>
            <w:tcW w:w="1984" w:type="dxa"/>
          </w:tcPr>
          <w:p w14:paraId="2287E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317B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экстрактивных </w:t>
            </w:r>
          </w:p>
          <w:p w14:paraId="4FDF6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49C14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48F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В</w:t>
            </w:r>
          </w:p>
        </w:tc>
      </w:tr>
      <w:tr w:rsidR="007B23D6" w:rsidRPr="00361C4D" w14:paraId="1CA7BA32" w14:textId="77777777" w:rsidTr="007B23D6">
        <w:tc>
          <w:tcPr>
            <w:tcW w:w="710" w:type="dxa"/>
          </w:tcPr>
          <w:p w14:paraId="2A7BE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34.1</w:t>
            </w:r>
          </w:p>
          <w:p w14:paraId="6E9F59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240A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масличных культур </w:t>
            </w:r>
          </w:p>
          <w:p w14:paraId="35023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(подсолнечника, сои, хлопчатника, льна, горчицы, </w:t>
            </w:r>
          </w:p>
          <w:p w14:paraId="30905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рапса, арахиса)</w:t>
            </w:r>
          </w:p>
        </w:tc>
        <w:tc>
          <w:tcPr>
            <w:tcW w:w="1418" w:type="dxa"/>
          </w:tcPr>
          <w:p w14:paraId="2C809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5D122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</w:tc>
        <w:tc>
          <w:tcPr>
            <w:tcW w:w="1984" w:type="dxa"/>
          </w:tcPr>
          <w:p w14:paraId="1CA15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5DC74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1398-2003</w:t>
            </w:r>
            <w:proofErr w:type="gramEnd"/>
          </w:p>
          <w:p w14:paraId="256B5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17111-88</w:t>
            </w:r>
            <w:proofErr w:type="gramEnd"/>
          </w:p>
          <w:p w14:paraId="218C60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22391-2015</w:t>
            </w:r>
            <w:proofErr w:type="gramEnd"/>
          </w:p>
          <w:p w14:paraId="214F0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099A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1075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2C502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F9F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2538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8FDF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20F0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8EA9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D1073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B220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4374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7CFC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8A36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0F678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1615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5F1B97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409C5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9DF8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F6084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4D50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10852-86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C06F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5BF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92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778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6A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04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5A9FDF2" w14:textId="77777777" w:rsidTr="007B23D6">
        <w:tc>
          <w:tcPr>
            <w:tcW w:w="710" w:type="dxa"/>
          </w:tcPr>
          <w:p w14:paraId="699EDF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34.2</w:t>
            </w:r>
          </w:p>
          <w:p w14:paraId="0EE8E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C6D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04AC8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01.11/11.116</w:t>
            </w:r>
          </w:p>
          <w:p w14:paraId="6FFF7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01.26/11.116</w:t>
            </w:r>
          </w:p>
        </w:tc>
        <w:tc>
          <w:tcPr>
            <w:tcW w:w="1984" w:type="dxa"/>
          </w:tcPr>
          <w:p w14:paraId="35E1F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8665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запах</w:t>
            </w:r>
          </w:p>
        </w:tc>
        <w:tc>
          <w:tcPr>
            <w:tcW w:w="2410" w:type="dxa"/>
            <w:vMerge/>
          </w:tcPr>
          <w:p w14:paraId="49F0F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27D3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27988-88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F74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4F7A57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4B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A17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9F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1B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09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C92E74" w14:textId="77777777" w:rsidTr="007B23D6">
        <w:tc>
          <w:tcPr>
            <w:tcW w:w="710" w:type="dxa"/>
          </w:tcPr>
          <w:p w14:paraId="45801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34.3</w:t>
            </w:r>
          </w:p>
          <w:p w14:paraId="5EC60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FFA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48B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8E21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344A7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26D118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949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10853-88</w:t>
            </w:r>
            <w:proofErr w:type="gramEnd"/>
          </w:p>
          <w:p w14:paraId="64D64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8E5C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07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8BF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69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6917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6DA385" w14:textId="77777777" w:rsidTr="007B23D6">
        <w:tc>
          <w:tcPr>
            <w:tcW w:w="710" w:type="dxa"/>
          </w:tcPr>
          <w:p w14:paraId="6507FC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34.4</w:t>
            </w:r>
          </w:p>
          <w:p w14:paraId="7E61EA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67F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1313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01.11/08.052</w:t>
            </w:r>
          </w:p>
          <w:p w14:paraId="1BD15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01.26/08.052</w:t>
            </w:r>
          </w:p>
        </w:tc>
        <w:tc>
          <w:tcPr>
            <w:tcW w:w="1984" w:type="dxa"/>
          </w:tcPr>
          <w:p w14:paraId="48868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6BA192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6DC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10856-96</w:t>
            </w:r>
            <w:proofErr w:type="gramEnd"/>
          </w:p>
          <w:p w14:paraId="7EAF0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036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7A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12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31A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49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FE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F64670" w14:textId="77777777" w:rsidTr="007B23D6">
        <w:tc>
          <w:tcPr>
            <w:tcW w:w="710" w:type="dxa"/>
          </w:tcPr>
          <w:p w14:paraId="6A26F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35.1</w:t>
            </w:r>
          </w:p>
          <w:p w14:paraId="74AFF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DC48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Масло растительное (все виды)</w:t>
            </w:r>
          </w:p>
        </w:tc>
        <w:tc>
          <w:tcPr>
            <w:tcW w:w="1418" w:type="dxa"/>
          </w:tcPr>
          <w:p w14:paraId="17843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45384C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BEC8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1486-2004</w:t>
            </w:r>
            <w:proofErr w:type="gramEnd"/>
          </w:p>
          <w:p w14:paraId="5D1BBD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1129-93</w:t>
            </w:r>
            <w:proofErr w:type="gramEnd"/>
          </w:p>
          <w:p w14:paraId="0C4CF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018E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78CA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A6C1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F1FB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DB55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1561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E506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CAC03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0DA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4DDC9B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349FD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8A1E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26770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F9E99C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183C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1939-2009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898D37D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ISO 5555-2009</w:t>
            </w:r>
          </w:p>
        </w:tc>
      </w:tr>
      <w:tr w:rsidR="007B23D6" w:rsidRPr="00361C4D" w14:paraId="471A09EC" w14:textId="77777777" w:rsidTr="007B23D6">
        <w:tc>
          <w:tcPr>
            <w:tcW w:w="710" w:type="dxa"/>
          </w:tcPr>
          <w:p w14:paraId="07F92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35.2</w:t>
            </w:r>
          </w:p>
          <w:p w14:paraId="7BCD5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590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20BA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54644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запах, </w:t>
            </w:r>
          </w:p>
          <w:p w14:paraId="2618F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цвет, прозрачность </w:t>
            </w:r>
          </w:p>
        </w:tc>
        <w:tc>
          <w:tcPr>
            <w:tcW w:w="2410" w:type="dxa"/>
            <w:vMerge/>
          </w:tcPr>
          <w:p w14:paraId="280EB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56B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5472-50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-III</w:t>
            </w:r>
            <w:proofErr w:type="gramEnd"/>
          </w:p>
          <w:p w14:paraId="12A46096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п.4.4</w:t>
            </w:r>
          </w:p>
        </w:tc>
      </w:tr>
      <w:tr w:rsidR="007B23D6" w:rsidRPr="00361C4D" w14:paraId="196D451A" w14:textId="77777777" w:rsidTr="007B23D6">
        <w:tc>
          <w:tcPr>
            <w:tcW w:w="710" w:type="dxa"/>
          </w:tcPr>
          <w:p w14:paraId="4CFB7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35.3</w:t>
            </w:r>
          </w:p>
          <w:p w14:paraId="66C74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85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4B1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03BA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342F5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146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26593-85</w:t>
            </w:r>
            <w:proofErr w:type="gramEnd"/>
          </w:p>
          <w:p w14:paraId="60D65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 51487-2001</w:t>
            </w:r>
          </w:p>
        </w:tc>
      </w:tr>
      <w:tr w:rsidR="0002740D" w:rsidRPr="00361C4D" w14:paraId="1239A089" w14:textId="77777777" w:rsidTr="00C54D24">
        <w:trPr>
          <w:trHeight w:val="1910"/>
        </w:trPr>
        <w:tc>
          <w:tcPr>
            <w:tcW w:w="710" w:type="dxa"/>
          </w:tcPr>
          <w:p w14:paraId="1000A73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35.4</w:t>
            </w:r>
          </w:p>
          <w:p w14:paraId="041C191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FA4F1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1B9A5E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5A1EB31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66C92BD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A45AB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31933-2012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</w:tc>
      </w:tr>
      <w:tr w:rsidR="007B23D6" w:rsidRPr="00361C4D" w14:paraId="3C79E630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47D07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36.1</w:t>
            </w:r>
          </w:p>
          <w:p w14:paraId="2290AB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1B7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7080B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14FAC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74B90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жиров, включая жиры рыб </w:t>
            </w:r>
          </w:p>
          <w:p w14:paraId="78B82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(маргарины, </w:t>
            </w:r>
          </w:p>
          <w:p w14:paraId="4CD7C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спреды, кулинарные жиры, </w:t>
            </w:r>
          </w:p>
          <w:p w14:paraId="0C407C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20E31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жиры, сливочно-растительные </w:t>
            </w:r>
          </w:p>
          <w:p w14:paraId="41F4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спреды)</w:t>
            </w:r>
          </w:p>
        </w:tc>
        <w:tc>
          <w:tcPr>
            <w:tcW w:w="1418" w:type="dxa"/>
          </w:tcPr>
          <w:p w14:paraId="55D440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</w:tc>
        <w:tc>
          <w:tcPr>
            <w:tcW w:w="1984" w:type="dxa"/>
          </w:tcPr>
          <w:p w14:paraId="4AAF88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B114A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2016-2009</w:t>
            </w:r>
            <w:proofErr w:type="gramEnd"/>
          </w:p>
          <w:p w14:paraId="71749966" w14:textId="77777777" w:rsidR="007B23D6" w:rsidRPr="00361C4D" w:rsidRDefault="007B23D6" w:rsidP="007B23D6">
            <w:pPr>
              <w:widowControl w:val="0"/>
              <w:tabs>
                <w:tab w:val="right" w:pos="22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28414-89</w:t>
            </w:r>
            <w:proofErr w:type="gramEnd"/>
          </w:p>
          <w:p w14:paraId="212DD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5C8D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4240D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6229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7093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7255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DE9A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712F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D1C4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028F5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E6EF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3547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D58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0736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5E61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0798E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0804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248B7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671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AE9FF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E002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7683E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4D8764" w14:textId="77777777" w:rsidTr="007B23D6">
        <w:tc>
          <w:tcPr>
            <w:tcW w:w="710" w:type="dxa"/>
          </w:tcPr>
          <w:p w14:paraId="2B80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36.2</w:t>
            </w:r>
          </w:p>
          <w:p w14:paraId="7F348E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3BB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49BE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10.42/11.116</w:t>
            </w:r>
          </w:p>
        </w:tc>
        <w:tc>
          <w:tcPr>
            <w:tcW w:w="1984" w:type="dxa"/>
          </w:tcPr>
          <w:p w14:paraId="1CC85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C531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 </w:t>
            </w:r>
          </w:p>
          <w:p w14:paraId="2AD5FC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</w:t>
            </w:r>
          </w:p>
          <w:p w14:paraId="6E339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4C2B3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42B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0A7A7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5BD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B9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2AE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BFA933" w14:textId="77777777" w:rsidTr="007B23D6">
        <w:tc>
          <w:tcPr>
            <w:tcW w:w="710" w:type="dxa"/>
          </w:tcPr>
          <w:p w14:paraId="46500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36.3</w:t>
            </w:r>
          </w:p>
          <w:p w14:paraId="069CC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4D94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64C7F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3FCF60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11AD0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467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51487-2001</w:t>
            </w:r>
            <w:proofErr w:type="gramEnd"/>
          </w:p>
          <w:p w14:paraId="6C7AB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065833" w14:textId="77777777" w:rsidTr="007B23D6">
        <w:tc>
          <w:tcPr>
            <w:tcW w:w="710" w:type="dxa"/>
          </w:tcPr>
          <w:p w14:paraId="08CAE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36.4</w:t>
            </w:r>
          </w:p>
          <w:p w14:paraId="6BFCC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6E1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5987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10.42/08.052</w:t>
            </w:r>
          </w:p>
        </w:tc>
        <w:tc>
          <w:tcPr>
            <w:tcW w:w="1984" w:type="dxa"/>
          </w:tcPr>
          <w:p w14:paraId="4524A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0E6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2350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74D7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B75D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п.5.11-5.14</w:t>
            </w:r>
          </w:p>
          <w:p w14:paraId="22235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1582DD" w14:textId="77777777" w:rsidTr="007B23D6">
        <w:tc>
          <w:tcPr>
            <w:tcW w:w="710" w:type="dxa"/>
          </w:tcPr>
          <w:p w14:paraId="2B727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36.5</w:t>
            </w:r>
          </w:p>
          <w:p w14:paraId="6244D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5A2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AEB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D6A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51766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 и летучих веществ</w:t>
            </w:r>
          </w:p>
        </w:tc>
        <w:tc>
          <w:tcPr>
            <w:tcW w:w="2410" w:type="dxa"/>
            <w:vMerge/>
          </w:tcPr>
          <w:p w14:paraId="7DB64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AC1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80DC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п.5.4-5.8</w:t>
            </w:r>
          </w:p>
          <w:p w14:paraId="7467B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19A7F7" w14:textId="77777777" w:rsidTr="007B23D6">
        <w:tc>
          <w:tcPr>
            <w:tcW w:w="710" w:type="dxa"/>
          </w:tcPr>
          <w:p w14:paraId="594A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36.6</w:t>
            </w:r>
          </w:p>
          <w:p w14:paraId="1179E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3B3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6A5C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31B540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11766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4E9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31933-2012</w:t>
            </w:r>
            <w:proofErr w:type="gramEnd"/>
          </w:p>
          <w:p w14:paraId="6D06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6D345C" w14:textId="77777777" w:rsidTr="007B23D6">
        <w:tc>
          <w:tcPr>
            <w:tcW w:w="710" w:type="dxa"/>
          </w:tcPr>
          <w:p w14:paraId="064D76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36.7</w:t>
            </w:r>
          </w:p>
          <w:p w14:paraId="64D0F9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01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C66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94B5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99868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B5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п.5.10</w:t>
            </w:r>
          </w:p>
          <w:p w14:paraId="2DDEA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0F1CFE" w14:textId="77777777" w:rsidTr="007B23D6">
        <w:tc>
          <w:tcPr>
            <w:tcW w:w="710" w:type="dxa"/>
          </w:tcPr>
          <w:p w14:paraId="427E9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36.8</w:t>
            </w:r>
          </w:p>
          <w:p w14:paraId="0E062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D02C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58F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E84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AA09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E0B9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8A3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BBFA6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п.5.20, 5.21</w:t>
            </w:r>
          </w:p>
          <w:p w14:paraId="026EA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5C786E" w14:textId="77777777" w:rsidTr="007B23D6">
        <w:tc>
          <w:tcPr>
            <w:tcW w:w="710" w:type="dxa"/>
          </w:tcPr>
          <w:p w14:paraId="03D830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37.1</w:t>
            </w:r>
          </w:p>
          <w:p w14:paraId="17D1B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8BA2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21D78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6452DD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5A0CC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масел (майонезы)</w:t>
            </w:r>
          </w:p>
        </w:tc>
        <w:tc>
          <w:tcPr>
            <w:tcW w:w="1418" w:type="dxa"/>
          </w:tcPr>
          <w:p w14:paraId="375E7430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</w:tc>
        <w:tc>
          <w:tcPr>
            <w:tcW w:w="1984" w:type="dxa"/>
          </w:tcPr>
          <w:p w14:paraId="3D9C2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B4D2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30004.1-93</w:t>
            </w:r>
            <w:proofErr w:type="gramEnd"/>
          </w:p>
          <w:p w14:paraId="4AF57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64486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DF69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8F41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BA8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B159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5830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E1DA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1BA2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93C6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362A01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47B4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9A3A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5918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1B5185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168DE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331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75C8A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52F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1DED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E16C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0A0A5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9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24189E" w14:textId="77777777" w:rsidTr="007B23D6">
        <w:tc>
          <w:tcPr>
            <w:tcW w:w="710" w:type="dxa"/>
          </w:tcPr>
          <w:p w14:paraId="5B84D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37.2</w:t>
            </w:r>
          </w:p>
          <w:p w14:paraId="131160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B9E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2414A2C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10.42/11.116</w:t>
            </w:r>
          </w:p>
        </w:tc>
        <w:tc>
          <w:tcPr>
            <w:tcW w:w="1984" w:type="dxa"/>
          </w:tcPr>
          <w:p w14:paraId="3DC74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0EAC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вкус,</w:t>
            </w:r>
          </w:p>
          <w:p w14:paraId="6AF5E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7B44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74BA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  <w:p w14:paraId="6E2C2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51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45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389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1CDA08" w14:textId="77777777" w:rsidTr="007B23D6">
        <w:tc>
          <w:tcPr>
            <w:tcW w:w="710" w:type="dxa"/>
          </w:tcPr>
          <w:p w14:paraId="31D10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37.3</w:t>
            </w:r>
          </w:p>
          <w:p w14:paraId="3C300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5C9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136C99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10.42/08.037</w:t>
            </w:r>
          </w:p>
          <w:p w14:paraId="7A3A2AC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10.42/08.164</w:t>
            </w:r>
          </w:p>
        </w:tc>
        <w:tc>
          <w:tcPr>
            <w:tcW w:w="1984" w:type="dxa"/>
          </w:tcPr>
          <w:p w14:paraId="24873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1E32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1830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B1A4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п.4.6, 4.7, 4.8</w:t>
            </w:r>
          </w:p>
          <w:p w14:paraId="5C05B5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B46460" w14:textId="77777777" w:rsidTr="007B23D6">
        <w:tc>
          <w:tcPr>
            <w:tcW w:w="710" w:type="dxa"/>
          </w:tcPr>
          <w:p w14:paraId="07E54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37.4</w:t>
            </w:r>
          </w:p>
          <w:p w14:paraId="02CFB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BCA8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A22478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10.42/08.052</w:t>
            </w:r>
          </w:p>
        </w:tc>
        <w:tc>
          <w:tcPr>
            <w:tcW w:w="1984" w:type="dxa"/>
          </w:tcPr>
          <w:p w14:paraId="6D5DD6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4083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A823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F69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п.4.3, 4.4</w:t>
            </w:r>
          </w:p>
          <w:p w14:paraId="7107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01231A" w14:textId="77777777" w:rsidTr="007B23D6">
        <w:tc>
          <w:tcPr>
            <w:tcW w:w="710" w:type="dxa"/>
          </w:tcPr>
          <w:p w14:paraId="337B8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37.5</w:t>
            </w:r>
          </w:p>
          <w:p w14:paraId="25CA9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D21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2C97BD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069FF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в </w:t>
            </w:r>
          </w:p>
          <w:p w14:paraId="420AA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пересчете на </w:t>
            </w:r>
          </w:p>
          <w:p w14:paraId="2F01E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уксусную или </w:t>
            </w:r>
          </w:p>
          <w:p w14:paraId="773FCE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лимонную кислоту</w:t>
            </w:r>
          </w:p>
        </w:tc>
        <w:tc>
          <w:tcPr>
            <w:tcW w:w="2410" w:type="dxa"/>
            <w:vMerge/>
          </w:tcPr>
          <w:p w14:paraId="65CF0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292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п.4.13</w:t>
            </w:r>
          </w:p>
          <w:p w14:paraId="0FF32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50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250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7DD4B97" w14:textId="77777777" w:rsidTr="007B23D6">
        <w:tc>
          <w:tcPr>
            <w:tcW w:w="710" w:type="dxa"/>
          </w:tcPr>
          <w:p w14:paraId="2DAC5B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37.6</w:t>
            </w:r>
          </w:p>
          <w:p w14:paraId="484BE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F04D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E4FB7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10.42/08.169</w:t>
            </w:r>
          </w:p>
        </w:tc>
        <w:tc>
          <w:tcPr>
            <w:tcW w:w="1984" w:type="dxa"/>
          </w:tcPr>
          <w:p w14:paraId="6F8F4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667ED0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15EE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п.4.21</w:t>
            </w:r>
          </w:p>
          <w:p w14:paraId="267BD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A9CAB3" w14:textId="77777777" w:rsidR="008614FB" w:rsidRPr="00361C4D" w:rsidRDefault="008614FB"/>
    <w:p w14:paraId="2FD23621" w14:textId="77777777" w:rsidR="008614FB" w:rsidRPr="00361C4D" w:rsidRDefault="008614FB"/>
    <w:p w14:paraId="2E7368A1" w14:textId="77777777" w:rsidR="008614FB" w:rsidRPr="00361C4D" w:rsidRDefault="008614FB"/>
    <w:p w14:paraId="1C81BDC2" w14:textId="77777777" w:rsidR="008614FB" w:rsidRPr="00361C4D" w:rsidRDefault="008614FB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4411F2A" w14:textId="77777777" w:rsidTr="007B23D6">
        <w:tc>
          <w:tcPr>
            <w:tcW w:w="710" w:type="dxa"/>
          </w:tcPr>
          <w:p w14:paraId="38598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38.1</w:t>
            </w:r>
          </w:p>
          <w:p w14:paraId="5E12E9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6948A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Жир-сырец </w:t>
            </w:r>
          </w:p>
          <w:p w14:paraId="5BA06F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говяжий, свиной, </w:t>
            </w:r>
          </w:p>
          <w:p w14:paraId="34EC9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бараний и др. убойных животных (охлажденный, </w:t>
            </w:r>
          </w:p>
          <w:p w14:paraId="74157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замороженный). Шпик свиной охлажденный, </w:t>
            </w:r>
          </w:p>
          <w:p w14:paraId="76D0D5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замороженный, </w:t>
            </w:r>
          </w:p>
          <w:p w14:paraId="44AE19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соленый, копченый</w:t>
            </w:r>
          </w:p>
        </w:tc>
        <w:tc>
          <w:tcPr>
            <w:tcW w:w="1418" w:type="dxa"/>
          </w:tcPr>
          <w:p w14:paraId="661B3EA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3E3EC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AB1F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9995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B9323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16D7C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F9538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AACB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E82F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11EF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BAFB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F5ED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14FC7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58CF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C903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49794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61CB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9CD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742-2009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3E07A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F6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238D38" w14:textId="77777777" w:rsidTr="007B23D6">
        <w:tc>
          <w:tcPr>
            <w:tcW w:w="710" w:type="dxa"/>
          </w:tcPr>
          <w:p w14:paraId="71554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38.2</w:t>
            </w:r>
          </w:p>
          <w:p w14:paraId="6F37B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4B1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6C97C2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1AABB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87EC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</w:t>
            </w:r>
          </w:p>
          <w:p w14:paraId="4351A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2DA208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вид на разрезе, </w:t>
            </w:r>
          </w:p>
          <w:p w14:paraId="3C1DC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5C7BA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DFD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445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72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E8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4A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FC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B6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555F3E" w14:textId="77777777" w:rsidTr="007B23D6">
        <w:tc>
          <w:tcPr>
            <w:tcW w:w="710" w:type="dxa"/>
          </w:tcPr>
          <w:p w14:paraId="6AED6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38.3</w:t>
            </w:r>
          </w:p>
          <w:p w14:paraId="2FE01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986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981BED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118237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B853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50484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034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81FA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E4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9B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68DF0F" w14:textId="77777777" w:rsidTr="007B23D6">
        <w:tc>
          <w:tcPr>
            <w:tcW w:w="710" w:type="dxa"/>
          </w:tcPr>
          <w:p w14:paraId="77339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38.4</w:t>
            </w:r>
          </w:p>
          <w:p w14:paraId="11442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BF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1B4D1A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6699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4B82D7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87E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Р51487-2001</w:t>
            </w:r>
          </w:p>
          <w:p w14:paraId="79B3B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764F6A" w14:textId="77777777" w:rsidTr="007B23D6">
        <w:tc>
          <w:tcPr>
            <w:tcW w:w="710" w:type="dxa"/>
          </w:tcPr>
          <w:p w14:paraId="75423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39.1</w:t>
            </w:r>
          </w:p>
          <w:p w14:paraId="075D7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6C26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 животные топленые</w:t>
            </w:r>
          </w:p>
        </w:tc>
        <w:tc>
          <w:tcPr>
            <w:tcW w:w="1418" w:type="dxa"/>
          </w:tcPr>
          <w:p w14:paraId="0C1F5AC6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29EA1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4CFC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25292-2017</w:t>
            </w:r>
            <w:proofErr w:type="gramEnd"/>
          </w:p>
          <w:p w14:paraId="021C3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0E78C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4A832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21.06.2013 № 52</w:t>
            </w:r>
          </w:p>
          <w:p w14:paraId="2545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6A924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08329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179F3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51AC5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5B01D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70FDE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574D3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957D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4A06A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C768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694F4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FA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D69145" w14:textId="77777777" w:rsidTr="007B23D6">
        <w:tc>
          <w:tcPr>
            <w:tcW w:w="710" w:type="dxa"/>
          </w:tcPr>
          <w:p w14:paraId="65D17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39.2</w:t>
            </w:r>
          </w:p>
          <w:p w14:paraId="3041A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EF6B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F16D22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20F47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E3C83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консистенция, запах, вкус</w:t>
            </w:r>
          </w:p>
        </w:tc>
        <w:tc>
          <w:tcPr>
            <w:tcW w:w="2410" w:type="dxa"/>
            <w:vMerge/>
          </w:tcPr>
          <w:p w14:paraId="527EC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ACB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2D2D5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FCF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8ED036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AC6AFE" w14:textId="77777777" w:rsidTr="007B23D6">
        <w:tc>
          <w:tcPr>
            <w:tcW w:w="710" w:type="dxa"/>
          </w:tcPr>
          <w:p w14:paraId="358FB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39.3</w:t>
            </w:r>
          </w:p>
          <w:p w14:paraId="6627D9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D64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43B9514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6CD2D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70D81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E76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п.2.4.2</w:t>
            </w:r>
          </w:p>
          <w:p w14:paraId="226B4E6D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5822D1" w14:textId="77777777" w:rsidTr="007B23D6">
        <w:tc>
          <w:tcPr>
            <w:tcW w:w="710" w:type="dxa"/>
          </w:tcPr>
          <w:p w14:paraId="36913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39.4</w:t>
            </w:r>
          </w:p>
          <w:p w14:paraId="7C44FE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E0BF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21455F5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325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13F36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39F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п.2.4.3</w:t>
            </w:r>
          </w:p>
          <w:p w14:paraId="79E578CC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A3632E" w14:textId="77777777" w:rsidTr="007B23D6">
        <w:tc>
          <w:tcPr>
            <w:tcW w:w="710" w:type="dxa"/>
          </w:tcPr>
          <w:p w14:paraId="173C9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39.5</w:t>
            </w:r>
          </w:p>
          <w:p w14:paraId="0B7C5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5E84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113A335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10.41/08.052</w:t>
            </w:r>
          </w:p>
        </w:tc>
        <w:tc>
          <w:tcPr>
            <w:tcW w:w="1984" w:type="dxa"/>
          </w:tcPr>
          <w:p w14:paraId="3968E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4C34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E95C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DB8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184B30FF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F31D17" w14:textId="77777777" w:rsidTr="007B23D6">
        <w:tc>
          <w:tcPr>
            <w:tcW w:w="710" w:type="dxa"/>
          </w:tcPr>
          <w:p w14:paraId="7220AC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40.1</w:t>
            </w:r>
          </w:p>
          <w:p w14:paraId="6A88C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BBD8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521E1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675C2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5476D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</w:tcPr>
          <w:p w14:paraId="6E4FE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0B990C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96EB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880-2016</w:t>
            </w:r>
            <w:proofErr w:type="gramEnd"/>
          </w:p>
          <w:p w14:paraId="76CE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7C4F7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0D3D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21.06.2013 № 52</w:t>
            </w:r>
          </w:p>
          <w:p w14:paraId="2955E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5FA4EA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54CEB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 Глава II, разделы 1, 21</w:t>
            </w:r>
          </w:p>
          <w:p w14:paraId="1927C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26D76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30FE9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</w:t>
            </w:r>
          </w:p>
          <w:p w14:paraId="314ED0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продовольственного сырья и пищевых </w:t>
            </w:r>
          </w:p>
          <w:p w14:paraId="379B8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продуктов», утв. </w:t>
            </w:r>
          </w:p>
          <w:p w14:paraId="64CAA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4DE8C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Совмина Республики Беларусь от 25.01.2021 № 37</w:t>
            </w:r>
          </w:p>
          <w:p w14:paraId="7588F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23B24B8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51FC7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DAB1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2FDF80" w14:textId="77777777" w:rsidTr="007B23D6">
        <w:tc>
          <w:tcPr>
            <w:tcW w:w="710" w:type="dxa"/>
          </w:tcPr>
          <w:p w14:paraId="14AFA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40.2</w:t>
            </w:r>
          </w:p>
          <w:p w14:paraId="30C4E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6D6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33B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333FC9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1116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 запах, вкус</w:t>
            </w:r>
          </w:p>
        </w:tc>
        <w:tc>
          <w:tcPr>
            <w:tcW w:w="2410" w:type="dxa"/>
            <w:vMerge/>
          </w:tcPr>
          <w:p w14:paraId="03DBC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98A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23268.1-91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4B02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CF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98F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A2B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C33EE2" w14:textId="77777777" w:rsidTr="007B23D6">
        <w:tc>
          <w:tcPr>
            <w:tcW w:w="710" w:type="dxa"/>
          </w:tcPr>
          <w:p w14:paraId="3F9E2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40.3</w:t>
            </w:r>
          </w:p>
          <w:p w14:paraId="306D3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847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CDFE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11.07/08.050</w:t>
            </w:r>
          </w:p>
        </w:tc>
        <w:tc>
          <w:tcPr>
            <w:tcW w:w="1984" w:type="dxa"/>
          </w:tcPr>
          <w:p w14:paraId="74C13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Двуокись углерода</w:t>
            </w:r>
          </w:p>
        </w:tc>
        <w:tc>
          <w:tcPr>
            <w:tcW w:w="2410" w:type="dxa"/>
            <w:vMerge/>
          </w:tcPr>
          <w:p w14:paraId="33C6A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5700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23268.2-91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0FCDF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2A75D" w14:textId="77777777" w:rsidTr="007B23D6">
        <w:tc>
          <w:tcPr>
            <w:tcW w:w="710" w:type="dxa"/>
          </w:tcPr>
          <w:p w14:paraId="5F5061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40.4</w:t>
            </w:r>
          </w:p>
          <w:p w14:paraId="29B4B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78C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C5E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4790C4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 ионы</w:t>
            </w:r>
          </w:p>
        </w:tc>
        <w:tc>
          <w:tcPr>
            <w:tcW w:w="2410" w:type="dxa"/>
            <w:vMerge/>
          </w:tcPr>
          <w:p w14:paraId="17E1E7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88ED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23268.4-78</w:t>
            </w:r>
            <w:proofErr w:type="gramEnd"/>
          </w:p>
          <w:p w14:paraId="30192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622FC8" w14:textId="77777777" w:rsidTr="007B23D6">
        <w:tc>
          <w:tcPr>
            <w:tcW w:w="710" w:type="dxa"/>
          </w:tcPr>
          <w:p w14:paraId="654B7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40.5</w:t>
            </w:r>
          </w:p>
          <w:p w14:paraId="1B4FE9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C119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F28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034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Ионы кальция</w:t>
            </w:r>
          </w:p>
        </w:tc>
        <w:tc>
          <w:tcPr>
            <w:tcW w:w="2410" w:type="dxa"/>
            <w:vMerge/>
          </w:tcPr>
          <w:p w14:paraId="05C8F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F78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23268.5-78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8810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ACA09B" w14:textId="77777777" w:rsidTr="007B23D6">
        <w:tc>
          <w:tcPr>
            <w:tcW w:w="710" w:type="dxa"/>
          </w:tcPr>
          <w:p w14:paraId="39CFC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40.6</w:t>
            </w:r>
          </w:p>
          <w:p w14:paraId="73D2B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BAD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CDA6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2299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Ионы магния</w:t>
            </w:r>
          </w:p>
        </w:tc>
        <w:tc>
          <w:tcPr>
            <w:tcW w:w="2410" w:type="dxa"/>
            <w:vMerge/>
          </w:tcPr>
          <w:p w14:paraId="11271D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962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23268.5-78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F6BC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13C105" w14:textId="77777777" w:rsidTr="007B23D6">
        <w:tc>
          <w:tcPr>
            <w:tcW w:w="710" w:type="dxa"/>
          </w:tcPr>
          <w:p w14:paraId="7D9A3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40.7</w:t>
            </w:r>
          </w:p>
          <w:p w14:paraId="209E5E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8F5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BC3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BD92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Гидрокарбонат-ионы</w:t>
            </w:r>
          </w:p>
        </w:tc>
        <w:tc>
          <w:tcPr>
            <w:tcW w:w="2410" w:type="dxa"/>
            <w:vMerge/>
          </w:tcPr>
          <w:p w14:paraId="5E9F5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A66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23268.3-78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8C26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п.2-5</w:t>
            </w:r>
          </w:p>
        </w:tc>
      </w:tr>
    </w:tbl>
    <w:p w14:paraId="24E0947D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5A57352" w14:textId="77777777" w:rsidTr="007B23D6">
        <w:tc>
          <w:tcPr>
            <w:tcW w:w="710" w:type="dxa"/>
          </w:tcPr>
          <w:p w14:paraId="56AD5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40.8</w:t>
            </w:r>
          </w:p>
          <w:p w14:paraId="53096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CD3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3FC76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5F914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627F1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  <w:vMerge w:val="restart"/>
          </w:tcPr>
          <w:p w14:paraId="40D0F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2C6A1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окисляемость</w:t>
            </w:r>
          </w:p>
        </w:tc>
        <w:tc>
          <w:tcPr>
            <w:tcW w:w="2410" w:type="dxa"/>
            <w:vMerge w:val="restart"/>
          </w:tcPr>
          <w:p w14:paraId="7BFF0BEB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880-2016</w:t>
            </w:r>
            <w:proofErr w:type="gramEnd"/>
          </w:p>
          <w:p w14:paraId="027922F2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7C3E5907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7EEA6DCF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21.06.2013 № 52</w:t>
            </w:r>
          </w:p>
          <w:p w14:paraId="02839052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0C443F7B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3144132D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 Глава II, разделы 1, 21</w:t>
            </w:r>
          </w:p>
          <w:p w14:paraId="1BA06661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738454F0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36BB7E80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51F0C7BF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1D2BBCA9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31F163CE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148EA975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4007BC41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3CDDFC9" w14:textId="77777777" w:rsidR="007B23D6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268" w:type="dxa"/>
          </w:tcPr>
          <w:p w14:paraId="0C0ED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23268.12-78</w:t>
            </w:r>
            <w:proofErr w:type="gramEnd"/>
          </w:p>
          <w:p w14:paraId="2F7A82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E5F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56F9C233" w14:textId="77777777" w:rsidTr="007B23D6">
        <w:tc>
          <w:tcPr>
            <w:tcW w:w="710" w:type="dxa"/>
          </w:tcPr>
          <w:p w14:paraId="4745E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40.9</w:t>
            </w:r>
          </w:p>
          <w:p w14:paraId="6007B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48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FFCB4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9D2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Хлорид-ионы</w:t>
            </w:r>
          </w:p>
        </w:tc>
        <w:tc>
          <w:tcPr>
            <w:tcW w:w="2410" w:type="dxa"/>
            <w:vMerge/>
          </w:tcPr>
          <w:p w14:paraId="5308A8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E291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23268.17-78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5A81A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4B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D7D8BD3" w14:textId="77777777" w:rsidTr="007B23D6">
        <w:tc>
          <w:tcPr>
            <w:tcW w:w="710" w:type="dxa"/>
          </w:tcPr>
          <w:p w14:paraId="469BF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40.10</w:t>
            </w:r>
          </w:p>
          <w:p w14:paraId="6851E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767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E150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  <w:p w14:paraId="78E48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2D9E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Нитрит-ионы</w:t>
            </w:r>
          </w:p>
        </w:tc>
        <w:tc>
          <w:tcPr>
            <w:tcW w:w="2410" w:type="dxa"/>
            <w:vMerge/>
          </w:tcPr>
          <w:p w14:paraId="2CD36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4FAE5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23268.8-78</w:t>
            </w:r>
            <w:proofErr w:type="gramEnd"/>
          </w:p>
          <w:p w14:paraId="684FE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BC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9A50024" w14:textId="77777777" w:rsidTr="007B23D6">
        <w:trPr>
          <w:trHeight w:val="501"/>
        </w:trPr>
        <w:tc>
          <w:tcPr>
            <w:tcW w:w="710" w:type="dxa"/>
          </w:tcPr>
          <w:p w14:paraId="2469D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40.11</w:t>
            </w:r>
          </w:p>
          <w:p w14:paraId="0C999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8A3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ACB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</w:tc>
        <w:tc>
          <w:tcPr>
            <w:tcW w:w="1984" w:type="dxa"/>
          </w:tcPr>
          <w:p w14:paraId="7E171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Нитрат-ионы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7D4E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D226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23268.9-78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4CA67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318FB8CB" w14:textId="77777777" w:rsidTr="007B23D6">
        <w:tc>
          <w:tcPr>
            <w:tcW w:w="710" w:type="dxa"/>
          </w:tcPr>
          <w:p w14:paraId="3A0340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</w:t>
            </w:r>
          </w:p>
          <w:p w14:paraId="29CDE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BF02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</w:tcPr>
          <w:p w14:paraId="2658A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315CE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3AF4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</w:p>
          <w:p w14:paraId="060DE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</w:t>
            </w:r>
          </w:p>
          <w:p w14:paraId="5D680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15.12.2015 № 123</w:t>
            </w:r>
          </w:p>
          <w:p w14:paraId="7B7D7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</w:t>
            </w:r>
          </w:p>
          <w:p w14:paraId="17705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утвержденные </w:t>
            </w:r>
          </w:p>
          <w:p w14:paraId="4C6F77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B4577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28.05.2010 № 299</w:t>
            </w:r>
          </w:p>
          <w:p w14:paraId="6313A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9</w:t>
            </w:r>
          </w:p>
          <w:p w14:paraId="03B5D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725EC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38904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11B6D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2E6B8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6D1D0E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0EC6F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01664A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C4EA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007FA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D418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23268.0-91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16435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8EF8DF0" w14:textId="77777777" w:rsidTr="007B23D6">
        <w:trPr>
          <w:trHeight w:val="219"/>
        </w:trPr>
        <w:tc>
          <w:tcPr>
            <w:tcW w:w="710" w:type="dxa"/>
          </w:tcPr>
          <w:p w14:paraId="71B10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</w:t>
            </w:r>
          </w:p>
          <w:p w14:paraId="3089E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A3C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4C91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</w:tc>
        <w:tc>
          <w:tcPr>
            <w:tcW w:w="1984" w:type="dxa"/>
          </w:tcPr>
          <w:p w14:paraId="71796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Цветность </w:t>
            </w:r>
          </w:p>
          <w:p w14:paraId="58B6D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Д-0-70 градусы цветности</w:t>
            </w:r>
          </w:p>
        </w:tc>
        <w:tc>
          <w:tcPr>
            <w:tcW w:w="2410" w:type="dxa"/>
            <w:vMerge/>
          </w:tcPr>
          <w:p w14:paraId="7A225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3265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4020E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п.4, 5</w:t>
            </w:r>
          </w:p>
          <w:p w14:paraId="498A3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96E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C651B65" w14:textId="77777777" w:rsidTr="007B23D6">
        <w:tc>
          <w:tcPr>
            <w:tcW w:w="710" w:type="dxa"/>
          </w:tcPr>
          <w:p w14:paraId="3924D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41.3</w:t>
            </w:r>
          </w:p>
          <w:p w14:paraId="566FC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9E80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569EF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0EF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Мутность</w:t>
            </w:r>
          </w:p>
          <w:p w14:paraId="667CC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AE6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D18F7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</w:t>
            </w:r>
          </w:p>
          <w:p w14:paraId="51E17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3814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86AD7D1" w14:textId="77777777" w:rsidTr="007B23D6">
        <w:tc>
          <w:tcPr>
            <w:tcW w:w="710" w:type="dxa"/>
          </w:tcPr>
          <w:p w14:paraId="5DD8DD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41.4</w:t>
            </w:r>
          </w:p>
          <w:p w14:paraId="63A87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6AF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911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02DBE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С,</w:t>
            </w:r>
          </w:p>
          <w:p w14:paraId="48D7AC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  <w:p w14:paraId="1511C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 запаха </w:t>
            </w:r>
          </w:p>
          <w:p w14:paraId="66EBA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7A1EEF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FE02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2527C0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098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731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D35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2A8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096DE60" w14:textId="77777777" w:rsidTr="007B23D6">
        <w:tc>
          <w:tcPr>
            <w:tcW w:w="710" w:type="dxa"/>
          </w:tcPr>
          <w:p w14:paraId="05E62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41.5</w:t>
            </w:r>
          </w:p>
          <w:p w14:paraId="69395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FD29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2626A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3576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Привкус</w:t>
            </w:r>
          </w:p>
          <w:p w14:paraId="3B5F5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4A5E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7C7A8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п.3</w:t>
            </w:r>
          </w:p>
          <w:p w14:paraId="049817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89F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7B27F0B" w14:textId="77777777" w:rsidTr="007B23D6">
        <w:tc>
          <w:tcPr>
            <w:tcW w:w="710" w:type="dxa"/>
          </w:tcPr>
          <w:p w14:paraId="36DDB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41.6</w:t>
            </w:r>
          </w:p>
          <w:p w14:paraId="73505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14D3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FF21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A61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Водородный </w:t>
            </w:r>
          </w:p>
          <w:p w14:paraId="1DF67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(рН)</w:t>
            </w:r>
          </w:p>
          <w:p w14:paraId="13E42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3351D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65C01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10523-2009</w:t>
            </w:r>
            <w:proofErr w:type="gramEnd"/>
          </w:p>
          <w:p w14:paraId="1577C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FF6AD7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A26D74D" w14:textId="77777777" w:rsidTr="007B23D6">
        <w:tc>
          <w:tcPr>
            <w:tcW w:w="710" w:type="dxa"/>
          </w:tcPr>
          <w:p w14:paraId="35C08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41.7</w:t>
            </w:r>
          </w:p>
          <w:p w14:paraId="3514F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89C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9AB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B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2594B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5E054E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п.3</w:t>
            </w:r>
          </w:p>
        </w:tc>
      </w:tr>
      <w:tr w:rsidR="007B23D6" w:rsidRPr="00361C4D" w14:paraId="480CC4F1" w14:textId="77777777" w:rsidTr="007B23D6">
        <w:tc>
          <w:tcPr>
            <w:tcW w:w="710" w:type="dxa"/>
          </w:tcPr>
          <w:p w14:paraId="5F1E5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41.8</w:t>
            </w:r>
          </w:p>
          <w:p w14:paraId="2A2B65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EEA8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7C2D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E4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D5F8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427DB16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п.6</w:t>
            </w:r>
          </w:p>
        </w:tc>
      </w:tr>
      <w:tr w:rsidR="007B23D6" w:rsidRPr="00361C4D" w14:paraId="4A926895" w14:textId="77777777" w:rsidTr="007B23D6">
        <w:tc>
          <w:tcPr>
            <w:tcW w:w="710" w:type="dxa"/>
          </w:tcPr>
          <w:p w14:paraId="2CEC2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  <w:p w14:paraId="7A5DB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598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1DAA8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196D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Фосфаты </w:t>
            </w:r>
          </w:p>
          <w:p w14:paraId="035D6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(полифосфаты)</w:t>
            </w:r>
          </w:p>
        </w:tc>
        <w:tc>
          <w:tcPr>
            <w:tcW w:w="2410" w:type="dxa"/>
            <w:vMerge/>
          </w:tcPr>
          <w:p w14:paraId="3205B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F9B5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18309-2014</w:t>
            </w:r>
            <w:proofErr w:type="gramEnd"/>
          </w:p>
          <w:p w14:paraId="2637ED2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BDAE184" w14:textId="77777777" w:rsidTr="007B23D6">
        <w:tc>
          <w:tcPr>
            <w:tcW w:w="710" w:type="dxa"/>
          </w:tcPr>
          <w:p w14:paraId="6DC2E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41.10</w:t>
            </w:r>
          </w:p>
          <w:p w14:paraId="6A1B4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2C9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2E921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4D5F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10820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6650FBDB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п.9</w:t>
            </w:r>
          </w:p>
        </w:tc>
      </w:tr>
      <w:tr w:rsidR="007B23D6" w:rsidRPr="00361C4D" w14:paraId="3E16CFAE" w14:textId="77777777" w:rsidTr="007B23D6">
        <w:trPr>
          <w:trHeight w:val="1190"/>
        </w:trPr>
        <w:tc>
          <w:tcPr>
            <w:tcW w:w="710" w:type="dxa"/>
          </w:tcPr>
          <w:p w14:paraId="270A6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41.11</w:t>
            </w:r>
          </w:p>
          <w:p w14:paraId="5422A0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76F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14F9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04A1E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 остаточный свободный, хлор остаточный связанный, остаточный активный хлор</w:t>
            </w:r>
          </w:p>
        </w:tc>
        <w:tc>
          <w:tcPr>
            <w:tcW w:w="2410" w:type="dxa"/>
            <w:vMerge/>
          </w:tcPr>
          <w:p w14:paraId="51568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01AB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18190-72</w:t>
            </w:r>
            <w:proofErr w:type="gramEnd"/>
          </w:p>
          <w:p w14:paraId="1CE375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A6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53C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F86A66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4A96B39" w14:textId="77777777" w:rsidTr="007B23D6">
        <w:tc>
          <w:tcPr>
            <w:tcW w:w="710" w:type="dxa"/>
          </w:tcPr>
          <w:p w14:paraId="0C2A0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41.12</w:t>
            </w:r>
          </w:p>
          <w:p w14:paraId="44480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9F41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3A21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3B69B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Окисляемость</w:t>
            </w:r>
          </w:p>
          <w:p w14:paraId="61115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/>
          </w:tcPr>
          <w:p w14:paraId="704E9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15A98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8467-2009</w:t>
            </w:r>
            <w:proofErr w:type="gramEnd"/>
          </w:p>
          <w:p w14:paraId="5BA6AF8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6ABA778" w14:textId="77777777" w:rsidTr="007B23D6">
        <w:tc>
          <w:tcPr>
            <w:tcW w:w="710" w:type="dxa"/>
          </w:tcPr>
          <w:p w14:paraId="128329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41.13</w:t>
            </w:r>
          </w:p>
          <w:p w14:paraId="4CE09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0BD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C28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6FC8B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Аммоний-ион, </w:t>
            </w:r>
          </w:p>
          <w:p w14:paraId="016DD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аммиак и </w:t>
            </w:r>
          </w:p>
          <w:p w14:paraId="6F36A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ионы аммония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F5D3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5B3D4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</w:t>
            </w:r>
          </w:p>
          <w:p w14:paraId="6EFDBFA0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AD4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081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24484A1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B1A98BB" w14:textId="77777777" w:rsidTr="007B23D6">
        <w:tc>
          <w:tcPr>
            <w:tcW w:w="710" w:type="dxa"/>
          </w:tcPr>
          <w:p w14:paraId="59A0E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41.14</w:t>
            </w:r>
          </w:p>
          <w:p w14:paraId="0DA78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E090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7CE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55E90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715A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5653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6B2C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15.12.2015 № 123</w:t>
            </w:r>
          </w:p>
          <w:p w14:paraId="238D8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</w:t>
            </w:r>
          </w:p>
          <w:p w14:paraId="072F10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утвержденные </w:t>
            </w:r>
          </w:p>
          <w:p w14:paraId="339D3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1D30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071D6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9</w:t>
            </w:r>
          </w:p>
          <w:p w14:paraId="0E9DA9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17D5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05B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6796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9A16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0BC9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EB2D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2DC6C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930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EAE8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AD5A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167ED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5D18A6" w14:textId="77777777" w:rsidTr="007B23D6">
        <w:tc>
          <w:tcPr>
            <w:tcW w:w="710" w:type="dxa"/>
          </w:tcPr>
          <w:p w14:paraId="36620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41.15</w:t>
            </w:r>
          </w:p>
          <w:p w14:paraId="6AB8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8B6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36B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11.07/08.155</w:t>
            </w:r>
          </w:p>
        </w:tc>
        <w:tc>
          <w:tcPr>
            <w:tcW w:w="1984" w:type="dxa"/>
          </w:tcPr>
          <w:p w14:paraId="782A7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-активные </w:t>
            </w:r>
          </w:p>
          <w:p w14:paraId="11149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ECE66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304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9A3CE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3E95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39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55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7D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7072F2" w14:textId="77777777" w:rsidTr="007B23D6">
        <w:tc>
          <w:tcPr>
            <w:tcW w:w="710" w:type="dxa"/>
          </w:tcPr>
          <w:p w14:paraId="5E875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41.16</w:t>
            </w:r>
          </w:p>
          <w:p w14:paraId="09AF0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F60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304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4E0F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DB1F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0A54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09B96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0BF8B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6D0E4C" w14:textId="77777777" w:rsidTr="007B23D6">
        <w:tc>
          <w:tcPr>
            <w:tcW w:w="710" w:type="dxa"/>
          </w:tcPr>
          <w:p w14:paraId="77F68F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41.17</w:t>
            </w:r>
          </w:p>
          <w:p w14:paraId="48D99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F4BB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80CED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0FC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Фенолы летучие</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DF8A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62B1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2D4E1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D3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849062" w14:textId="77777777" w:rsidTr="007B23D6">
        <w:trPr>
          <w:trHeight w:val="780"/>
        </w:trPr>
        <w:tc>
          <w:tcPr>
            <w:tcW w:w="710" w:type="dxa"/>
            <w:tcBorders>
              <w:bottom w:val="single" w:sz="4" w:space="0" w:color="auto"/>
            </w:tcBorders>
          </w:tcPr>
          <w:p w14:paraId="52CA5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41.18</w:t>
            </w:r>
          </w:p>
          <w:p w14:paraId="36AB3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7F0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F42F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E18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Гидрокарбонаты, бикарбонаты</w:t>
            </w:r>
          </w:p>
        </w:tc>
        <w:tc>
          <w:tcPr>
            <w:tcW w:w="2410" w:type="dxa"/>
            <w:vMerge/>
          </w:tcPr>
          <w:p w14:paraId="39876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F9A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 (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:1994,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:1994)</w:t>
            </w:r>
          </w:p>
          <w:p w14:paraId="2F570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02D7E3" w14:textId="77777777" w:rsidTr="007B23D6">
        <w:tc>
          <w:tcPr>
            <w:tcW w:w="710" w:type="dxa"/>
          </w:tcPr>
          <w:p w14:paraId="2DA3D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41.19</w:t>
            </w:r>
          </w:p>
          <w:p w14:paraId="008F0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B02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51BB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53F497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Фторид-ион, </w:t>
            </w:r>
          </w:p>
          <w:p w14:paraId="69526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</w:tcPr>
          <w:p w14:paraId="1A18D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0F16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6EE69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197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03F26E5" w14:textId="77777777" w:rsidTr="007B23D6">
        <w:tc>
          <w:tcPr>
            <w:tcW w:w="710" w:type="dxa"/>
          </w:tcPr>
          <w:p w14:paraId="0720D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41.20</w:t>
            </w:r>
          </w:p>
          <w:p w14:paraId="1293C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6A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288A9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0FE03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</w:tc>
        <w:tc>
          <w:tcPr>
            <w:tcW w:w="2410" w:type="dxa"/>
            <w:vMerge/>
          </w:tcPr>
          <w:p w14:paraId="28664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F2C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9963-1-2009</w:t>
            </w:r>
          </w:p>
          <w:p w14:paraId="5A4488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 (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:1994,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:1994)</w:t>
            </w:r>
          </w:p>
          <w:p w14:paraId="122F00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CB85C5" w14:textId="77777777" w:rsidTr="007B23D6">
        <w:tc>
          <w:tcPr>
            <w:tcW w:w="710" w:type="dxa"/>
          </w:tcPr>
          <w:p w14:paraId="01C3F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41.21</w:t>
            </w:r>
          </w:p>
          <w:p w14:paraId="5618B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C5D9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2C4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11.07/08.052</w:t>
            </w:r>
          </w:p>
        </w:tc>
        <w:tc>
          <w:tcPr>
            <w:tcW w:w="1984" w:type="dxa"/>
          </w:tcPr>
          <w:p w14:paraId="10AEE4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208DC0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79298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49229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326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5B5300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85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552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1792E" w14:textId="77777777" w:rsidTr="007B23D6">
        <w:trPr>
          <w:trHeight w:val="50"/>
        </w:trPr>
        <w:tc>
          <w:tcPr>
            <w:tcW w:w="710" w:type="dxa"/>
          </w:tcPr>
          <w:p w14:paraId="74D79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41.22</w:t>
            </w:r>
          </w:p>
          <w:p w14:paraId="0E10C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A4F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528D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2C1D0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Жесткость общая</w:t>
            </w:r>
          </w:p>
        </w:tc>
        <w:tc>
          <w:tcPr>
            <w:tcW w:w="2410" w:type="dxa"/>
            <w:vMerge/>
          </w:tcPr>
          <w:p w14:paraId="6FD89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C1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49D7A4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FDF393" w14:textId="77777777" w:rsidTr="007B23D6">
        <w:tc>
          <w:tcPr>
            <w:tcW w:w="710" w:type="dxa"/>
          </w:tcPr>
          <w:p w14:paraId="4952D4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41.23</w:t>
            </w:r>
          </w:p>
          <w:p w14:paraId="099E81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E80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EE4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3300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410" w:type="dxa"/>
            <w:vMerge/>
          </w:tcPr>
          <w:p w14:paraId="159BF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A3E6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6D90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94BEF4" w14:textId="77777777" w:rsidTr="007B23D6">
        <w:tc>
          <w:tcPr>
            <w:tcW w:w="710" w:type="dxa"/>
          </w:tcPr>
          <w:p w14:paraId="4F764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41.24</w:t>
            </w:r>
          </w:p>
          <w:p w14:paraId="070BD4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F6E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D4C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40F2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2410" w:type="dxa"/>
            <w:vMerge/>
          </w:tcPr>
          <w:p w14:paraId="05410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249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8FBC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839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8A3C86" w14:textId="77777777" w:rsidTr="007B23D6">
        <w:tc>
          <w:tcPr>
            <w:tcW w:w="710" w:type="dxa"/>
          </w:tcPr>
          <w:p w14:paraId="016E6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41.25</w:t>
            </w:r>
          </w:p>
          <w:p w14:paraId="03963F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FF8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69AD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1DB8C6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54999D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42CB5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494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A8F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5C1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55AAA8" w14:textId="77777777" w:rsidTr="007B23D6">
        <w:tc>
          <w:tcPr>
            <w:tcW w:w="710" w:type="dxa"/>
          </w:tcPr>
          <w:p w14:paraId="5640B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41.26</w:t>
            </w:r>
          </w:p>
          <w:p w14:paraId="0AEA4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DAF7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4E8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C93F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241F3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C24FC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052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A2E7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35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A02763" w14:textId="77777777" w:rsidTr="007B23D6">
        <w:tc>
          <w:tcPr>
            <w:tcW w:w="710" w:type="dxa"/>
          </w:tcPr>
          <w:p w14:paraId="3C80C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41.27</w:t>
            </w:r>
          </w:p>
          <w:p w14:paraId="33F1A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C6A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2C8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5FFE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750E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7953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DE5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6113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DA38EF" w14:textId="77777777" w:rsidTr="007B23D6">
        <w:trPr>
          <w:trHeight w:val="516"/>
        </w:trPr>
        <w:tc>
          <w:tcPr>
            <w:tcW w:w="710" w:type="dxa"/>
            <w:tcBorders>
              <w:bottom w:val="single" w:sz="4" w:space="0" w:color="000000"/>
            </w:tcBorders>
          </w:tcPr>
          <w:p w14:paraId="6713C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41.28</w:t>
            </w:r>
          </w:p>
          <w:p w14:paraId="7E1D1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C57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E120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438D6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6384E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CD5A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CC294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FBDA7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93ACFF" w14:textId="77777777" w:rsidTr="007B23D6">
        <w:tc>
          <w:tcPr>
            <w:tcW w:w="710" w:type="dxa"/>
          </w:tcPr>
          <w:p w14:paraId="73C71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41.29</w:t>
            </w:r>
          </w:p>
          <w:p w14:paraId="381C5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673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B6D5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3291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0A894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0514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410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3FEF3C7B" w14:textId="77777777" w:rsidTr="007B23D6">
        <w:tc>
          <w:tcPr>
            <w:tcW w:w="710" w:type="dxa"/>
          </w:tcPr>
          <w:p w14:paraId="72608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41.30</w:t>
            </w:r>
          </w:p>
          <w:p w14:paraId="7CA0D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D8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227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36BB4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4A043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F2FC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568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070384FD" w14:textId="77777777" w:rsidTr="007B23D6">
        <w:tc>
          <w:tcPr>
            <w:tcW w:w="710" w:type="dxa"/>
          </w:tcPr>
          <w:p w14:paraId="57F00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41.31</w:t>
            </w:r>
          </w:p>
          <w:p w14:paraId="2E398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4CA8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E60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167A7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747E8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40C0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729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4152-89</w:t>
            </w:r>
          </w:p>
        </w:tc>
      </w:tr>
      <w:tr w:rsidR="007B23D6" w:rsidRPr="00361C4D" w14:paraId="1087D1D5" w14:textId="77777777" w:rsidTr="007B23D6">
        <w:tc>
          <w:tcPr>
            <w:tcW w:w="710" w:type="dxa"/>
          </w:tcPr>
          <w:p w14:paraId="2D118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41.32</w:t>
            </w:r>
          </w:p>
          <w:p w14:paraId="1500A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41190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DF3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4E7F1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7DBABC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FCE1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3BD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213FAF25" w14:textId="77777777" w:rsidTr="007B23D6">
        <w:tc>
          <w:tcPr>
            <w:tcW w:w="710" w:type="dxa"/>
          </w:tcPr>
          <w:p w14:paraId="458980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42.1</w:t>
            </w:r>
          </w:p>
          <w:p w14:paraId="47265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4971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267A1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безалкогольные, в том числе </w:t>
            </w:r>
          </w:p>
          <w:p w14:paraId="6CAA9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сокосодержащие и на настоях и </w:t>
            </w:r>
          </w:p>
          <w:p w14:paraId="68555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эссенциях. </w:t>
            </w:r>
          </w:p>
          <w:p w14:paraId="2DE9C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 брожения</w:t>
            </w:r>
          </w:p>
        </w:tc>
        <w:tc>
          <w:tcPr>
            <w:tcW w:w="1418" w:type="dxa"/>
          </w:tcPr>
          <w:p w14:paraId="7D032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D57C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AC82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539-2019</w:t>
            </w:r>
            <w:proofErr w:type="gramEnd"/>
          </w:p>
          <w:p w14:paraId="5B64D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2193-2011</w:t>
            </w:r>
            <w:proofErr w:type="gramEnd"/>
          </w:p>
          <w:p w14:paraId="4675D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205E7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7880E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9D6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6C0A8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8115C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D088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A4AF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8660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4CEE08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D61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B54A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A521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09AA1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E8DC1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F3AD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0ED71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51F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CA841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DDE4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333D8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A2F7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7EE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A9DD57" w14:textId="77777777" w:rsidTr="007B23D6">
        <w:tc>
          <w:tcPr>
            <w:tcW w:w="710" w:type="dxa"/>
          </w:tcPr>
          <w:p w14:paraId="232ED6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42.2</w:t>
            </w:r>
          </w:p>
          <w:p w14:paraId="56D8E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B4E0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7978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5E125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0F58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659580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 аромат, вкус</w:t>
            </w:r>
          </w:p>
        </w:tc>
        <w:tc>
          <w:tcPr>
            <w:tcW w:w="2410" w:type="dxa"/>
            <w:vMerge/>
          </w:tcPr>
          <w:p w14:paraId="337CB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A061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AC3E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23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EA4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A7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B0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E85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6C4B9B" w14:textId="77777777" w:rsidTr="007B23D6">
        <w:tc>
          <w:tcPr>
            <w:tcW w:w="710" w:type="dxa"/>
          </w:tcPr>
          <w:p w14:paraId="439D2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42.3</w:t>
            </w:r>
          </w:p>
          <w:p w14:paraId="7E0CD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922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EAD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1EEE2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2392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E40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6687.4-86</w:t>
            </w:r>
            <w:proofErr w:type="gramEnd"/>
          </w:p>
          <w:p w14:paraId="051B83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9F8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150012" w14:textId="77777777" w:rsidTr="007B23D6">
        <w:tc>
          <w:tcPr>
            <w:tcW w:w="710" w:type="dxa"/>
          </w:tcPr>
          <w:p w14:paraId="329D1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42.4</w:t>
            </w:r>
          </w:p>
          <w:p w14:paraId="502E2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2DC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2B6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11.07/08.031</w:t>
            </w:r>
          </w:p>
          <w:p w14:paraId="1C1DC7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11.07/08.133</w:t>
            </w:r>
          </w:p>
        </w:tc>
        <w:tc>
          <w:tcPr>
            <w:tcW w:w="1984" w:type="dxa"/>
          </w:tcPr>
          <w:p w14:paraId="3D6C0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3E7A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сухих веществ</w:t>
            </w:r>
          </w:p>
        </w:tc>
        <w:tc>
          <w:tcPr>
            <w:tcW w:w="2410" w:type="dxa"/>
            <w:vMerge/>
          </w:tcPr>
          <w:p w14:paraId="1A299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0BC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6687.2-90</w:t>
            </w:r>
            <w:proofErr w:type="gramEnd"/>
          </w:p>
          <w:p w14:paraId="63C9F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4</w:t>
            </w:r>
          </w:p>
          <w:p w14:paraId="561212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4F1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D7F2F8" w14:textId="77777777" w:rsidTr="007B23D6">
        <w:tc>
          <w:tcPr>
            <w:tcW w:w="710" w:type="dxa"/>
          </w:tcPr>
          <w:p w14:paraId="1CB07B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42.5</w:t>
            </w:r>
          </w:p>
          <w:p w14:paraId="398AF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BF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5D8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30B804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Стойкость</w:t>
            </w:r>
          </w:p>
        </w:tc>
        <w:tc>
          <w:tcPr>
            <w:tcW w:w="2410" w:type="dxa"/>
            <w:vMerge/>
          </w:tcPr>
          <w:p w14:paraId="1E8B64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9AA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6687.6-88</w:t>
            </w:r>
            <w:proofErr w:type="gramEnd"/>
          </w:p>
          <w:p w14:paraId="1CB55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B8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6A61E61" w14:textId="77777777" w:rsidTr="007B23D6">
        <w:tc>
          <w:tcPr>
            <w:tcW w:w="710" w:type="dxa"/>
          </w:tcPr>
          <w:p w14:paraId="0F911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42.6</w:t>
            </w:r>
          </w:p>
          <w:p w14:paraId="4CD2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4B5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CDD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11.07/08.050</w:t>
            </w:r>
          </w:p>
        </w:tc>
        <w:tc>
          <w:tcPr>
            <w:tcW w:w="1984" w:type="dxa"/>
          </w:tcPr>
          <w:p w14:paraId="76CBD9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568F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двуокиси углерода</w:t>
            </w:r>
          </w:p>
        </w:tc>
        <w:tc>
          <w:tcPr>
            <w:tcW w:w="2410" w:type="dxa"/>
            <w:vMerge/>
          </w:tcPr>
          <w:p w14:paraId="270254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803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6687.3-87</w:t>
            </w:r>
            <w:proofErr w:type="gramEnd"/>
          </w:p>
          <w:p w14:paraId="15DFC0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E65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C9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367820" w14:textId="77777777" w:rsidTr="007B23D6">
        <w:trPr>
          <w:trHeight w:val="304"/>
        </w:trPr>
        <w:tc>
          <w:tcPr>
            <w:tcW w:w="710" w:type="dxa"/>
          </w:tcPr>
          <w:p w14:paraId="3DE85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42.7</w:t>
            </w:r>
          </w:p>
          <w:p w14:paraId="1495C6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FDA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EDEA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2DC09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Растворимость концентратов и экстрактов</w:t>
            </w:r>
          </w:p>
        </w:tc>
        <w:tc>
          <w:tcPr>
            <w:tcW w:w="2410" w:type="dxa"/>
            <w:vMerge/>
          </w:tcPr>
          <w:p w14:paraId="51009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AD7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DA5B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5B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28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B9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630772" w14:textId="77777777" w:rsidTr="007B23D6">
        <w:tc>
          <w:tcPr>
            <w:tcW w:w="710" w:type="dxa"/>
          </w:tcPr>
          <w:p w14:paraId="4FAB0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43.1</w:t>
            </w:r>
          </w:p>
          <w:p w14:paraId="6F158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92DFD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Пиво</w:t>
            </w:r>
          </w:p>
        </w:tc>
        <w:tc>
          <w:tcPr>
            <w:tcW w:w="1418" w:type="dxa"/>
          </w:tcPr>
          <w:p w14:paraId="6453E1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11.05/42.000</w:t>
            </w:r>
          </w:p>
        </w:tc>
        <w:tc>
          <w:tcPr>
            <w:tcW w:w="1984" w:type="dxa"/>
          </w:tcPr>
          <w:p w14:paraId="00F46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B42F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395-2017</w:t>
            </w:r>
            <w:proofErr w:type="gramEnd"/>
          </w:p>
          <w:p w14:paraId="1201A7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4757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A50C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8568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A60C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EF12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436ADE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75DFB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172C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4AB9A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020F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CF3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51F0C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12786-80</w:t>
            </w:r>
            <w:proofErr w:type="gramEnd"/>
          </w:p>
          <w:p w14:paraId="23226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95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3811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EA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037648" w14:textId="77777777" w:rsidTr="007B23D6">
        <w:tc>
          <w:tcPr>
            <w:tcW w:w="710" w:type="dxa"/>
          </w:tcPr>
          <w:p w14:paraId="5F218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43.2</w:t>
            </w:r>
          </w:p>
          <w:p w14:paraId="24E86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4E6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59584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11.05/11.116</w:t>
            </w:r>
          </w:p>
        </w:tc>
        <w:tc>
          <w:tcPr>
            <w:tcW w:w="1984" w:type="dxa"/>
          </w:tcPr>
          <w:p w14:paraId="24183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0FD4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прозрачность, </w:t>
            </w:r>
          </w:p>
          <w:p w14:paraId="200AA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аромат, вкус</w:t>
            </w:r>
          </w:p>
        </w:tc>
        <w:tc>
          <w:tcPr>
            <w:tcW w:w="2410" w:type="dxa"/>
            <w:vMerge/>
          </w:tcPr>
          <w:p w14:paraId="53409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BC7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30060-93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п.3.4.1-3.4.4</w:t>
            </w:r>
          </w:p>
          <w:p w14:paraId="2B6134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2C4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4C8C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AB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83E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83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8C0A05" w14:textId="77777777" w:rsidTr="007B23D6">
        <w:tc>
          <w:tcPr>
            <w:tcW w:w="710" w:type="dxa"/>
          </w:tcPr>
          <w:p w14:paraId="17DD8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43.3</w:t>
            </w:r>
          </w:p>
          <w:p w14:paraId="28E4D8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619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DB1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11.05/08.149</w:t>
            </w:r>
          </w:p>
        </w:tc>
        <w:tc>
          <w:tcPr>
            <w:tcW w:w="1984" w:type="dxa"/>
          </w:tcPr>
          <w:p w14:paraId="5F29C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18FA9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56F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12788-87</w:t>
            </w:r>
            <w:proofErr w:type="gramEnd"/>
          </w:p>
          <w:p w14:paraId="269A60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85D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7E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69D08" w14:textId="77777777" w:rsidTr="007B23D6">
        <w:tc>
          <w:tcPr>
            <w:tcW w:w="710" w:type="dxa"/>
          </w:tcPr>
          <w:p w14:paraId="5B691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43.4</w:t>
            </w:r>
          </w:p>
          <w:p w14:paraId="69E40A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644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185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11.05/08.082</w:t>
            </w:r>
          </w:p>
        </w:tc>
        <w:tc>
          <w:tcPr>
            <w:tcW w:w="1984" w:type="dxa"/>
          </w:tcPr>
          <w:p w14:paraId="09D5B9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2410" w:type="dxa"/>
            <w:vMerge/>
          </w:tcPr>
          <w:p w14:paraId="673E6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463D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4AEC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0A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476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6EF8CD" w14:textId="77777777" w:rsidTr="007B23D6">
        <w:tc>
          <w:tcPr>
            <w:tcW w:w="710" w:type="dxa"/>
          </w:tcPr>
          <w:p w14:paraId="3F130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  <w:p w14:paraId="5702D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FBC0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019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11.05/08.050</w:t>
            </w:r>
          </w:p>
        </w:tc>
        <w:tc>
          <w:tcPr>
            <w:tcW w:w="1984" w:type="dxa"/>
          </w:tcPr>
          <w:p w14:paraId="6AF92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2F8DE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двуокиси углерода</w:t>
            </w:r>
          </w:p>
        </w:tc>
        <w:tc>
          <w:tcPr>
            <w:tcW w:w="2410" w:type="dxa"/>
            <w:vMerge/>
          </w:tcPr>
          <w:p w14:paraId="507C6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464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32038-2012</w:t>
            </w:r>
            <w:proofErr w:type="gramEnd"/>
          </w:p>
          <w:p w14:paraId="32A90E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AE7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69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A88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4EC5AA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B4B9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44.1</w:t>
            </w:r>
          </w:p>
          <w:p w14:paraId="5E592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E275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Вино и другие </w:t>
            </w:r>
          </w:p>
          <w:p w14:paraId="66112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алкогольные напитки (кроме </w:t>
            </w:r>
          </w:p>
          <w:p w14:paraId="3A677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водок и спирта), слабоалкогольные напитки, спиртовые полуфабрикаты для производства </w:t>
            </w:r>
          </w:p>
          <w:p w14:paraId="2DF9E1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алкогольных напитков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528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11.02/42.000</w:t>
            </w:r>
          </w:p>
          <w:p w14:paraId="073B3A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11.04/42.000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4EE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BBC4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</w:p>
          <w:p w14:paraId="20B59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</w:p>
          <w:p w14:paraId="71A07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1122-2010</w:t>
            </w:r>
            <w:proofErr w:type="gramEnd"/>
          </w:p>
          <w:p w14:paraId="35395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СТБ1385-2013</w:t>
            </w:r>
          </w:p>
          <w:p w14:paraId="74CF07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1386-2013</w:t>
            </w:r>
            <w:proofErr w:type="gramEnd"/>
          </w:p>
          <w:p w14:paraId="4551A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</w:p>
          <w:p w14:paraId="68C867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</w:p>
          <w:p w14:paraId="6B2CE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</w:p>
          <w:p w14:paraId="354D6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</w:p>
          <w:p w14:paraId="76BD53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</w:p>
          <w:p w14:paraId="5831C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2500-2017</w:t>
            </w:r>
            <w:proofErr w:type="gramEnd"/>
          </w:p>
          <w:p w14:paraId="08499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</w:p>
          <w:p w14:paraId="0AEA3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13918-88</w:t>
            </w:r>
            <w:proofErr w:type="gramEnd"/>
          </w:p>
          <w:p w14:paraId="55445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AC74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9B93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0D7C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ED3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53B0D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2EBD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C770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D75D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CFB61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2CCB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2CCB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34FEE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C6AF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0F61B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2205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CE81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0F291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36C157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23F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FA3542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4CDA04E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A3F1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46D1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EADE1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7933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783E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4C9E2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C669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92EB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E2C7C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5E87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84F82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0A37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D02D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406A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FB56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F9CA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EA1AF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18930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E2B18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581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52D5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1384-2010</w:t>
            </w:r>
            <w:proofErr w:type="gramEnd"/>
          </w:p>
          <w:p w14:paraId="480A2A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4828-83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4904E6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D9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7A99BFE6" w14:textId="77777777" w:rsidTr="00C54D24">
        <w:trPr>
          <w:trHeight w:val="5646"/>
        </w:trPr>
        <w:tc>
          <w:tcPr>
            <w:tcW w:w="710" w:type="dxa"/>
            <w:tcBorders>
              <w:top w:val="single" w:sz="4" w:space="0" w:color="auto"/>
            </w:tcBorders>
          </w:tcPr>
          <w:p w14:paraId="4702043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44.2</w:t>
            </w:r>
          </w:p>
          <w:p w14:paraId="33689CC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526BB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BDA0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11.02/11.116</w:t>
            </w:r>
          </w:p>
          <w:p w14:paraId="03E8D488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11.04/11.116</w:t>
            </w:r>
          </w:p>
          <w:p w14:paraId="162E148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D6AF4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70EF2A9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</w:t>
            </w:r>
          </w:p>
          <w:p w14:paraId="23801C4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аромат, вкус</w:t>
            </w:r>
          </w:p>
        </w:tc>
        <w:tc>
          <w:tcPr>
            <w:tcW w:w="2410" w:type="dxa"/>
            <w:vMerge/>
          </w:tcPr>
          <w:p w14:paraId="04C8CD4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7799DF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5556D6A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7F74B76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</w:t>
            </w:r>
          </w:p>
          <w:p w14:paraId="3BADC1B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13EE544B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3924728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464B52A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52ADC84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6FE9F55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п.6.6</w:t>
            </w:r>
          </w:p>
          <w:p w14:paraId="7D75A30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4828-83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4FC4C2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п.2.5, 2.6.1, 2.8</w:t>
            </w:r>
          </w:p>
          <w:p w14:paraId="7E01B9A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33BF47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п.4.7</w:t>
            </w:r>
          </w:p>
          <w:p w14:paraId="4E1E471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A5322E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1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45.1</w:t>
            </w:r>
          </w:p>
          <w:p w14:paraId="4DCEC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113EA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Водки, спирт </w:t>
            </w:r>
          </w:p>
          <w:p w14:paraId="2B0B8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этиловый </w:t>
            </w:r>
          </w:p>
          <w:p w14:paraId="753C6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ректификованный из пищевого сырья</w:t>
            </w:r>
          </w:p>
        </w:tc>
        <w:tc>
          <w:tcPr>
            <w:tcW w:w="1418" w:type="dxa"/>
          </w:tcPr>
          <w:p w14:paraId="29309F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11.01/42.000</w:t>
            </w:r>
          </w:p>
        </w:tc>
        <w:tc>
          <w:tcPr>
            <w:tcW w:w="1984" w:type="dxa"/>
          </w:tcPr>
          <w:p w14:paraId="496DA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A68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978-2003</w:t>
            </w:r>
            <w:proofErr w:type="gramEnd"/>
          </w:p>
          <w:p w14:paraId="033713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1334-2003</w:t>
            </w:r>
            <w:proofErr w:type="gramEnd"/>
          </w:p>
          <w:p w14:paraId="72E46B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FF5D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51E9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0906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F825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5EA0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D472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CF3F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6D1EC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78A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527B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0B1EF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5503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15D5A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5687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4D1E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3899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40ACB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3C8ED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E449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F86F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DCE25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891F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п.3,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4.1-4.4</w:t>
            </w:r>
            <w:proofErr w:type="gramEnd"/>
          </w:p>
          <w:p w14:paraId="7398EF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35F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4A6D1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82D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45.2</w:t>
            </w:r>
          </w:p>
          <w:p w14:paraId="53827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F69D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B2BEF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11.01/11.116</w:t>
            </w:r>
          </w:p>
        </w:tc>
        <w:tc>
          <w:tcPr>
            <w:tcW w:w="1984" w:type="dxa"/>
          </w:tcPr>
          <w:p w14:paraId="4F80D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E17E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прозрачность, запах, вкус</w:t>
            </w:r>
          </w:p>
        </w:tc>
        <w:tc>
          <w:tcPr>
            <w:tcW w:w="2410" w:type="dxa"/>
            <w:vMerge/>
          </w:tcPr>
          <w:p w14:paraId="15EC6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AC60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</w:t>
            </w:r>
          </w:p>
          <w:p w14:paraId="550DD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0EDF7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E8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80D3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101A9871" w14:textId="77777777" w:rsidTr="00C54D24">
        <w:trPr>
          <w:trHeight w:val="1981"/>
        </w:trPr>
        <w:tc>
          <w:tcPr>
            <w:tcW w:w="710" w:type="dxa"/>
            <w:tcBorders>
              <w:right w:val="single" w:sz="4" w:space="0" w:color="auto"/>
            </w:tcBorders>
          </w:tcPr>
          <w:p w14:paraId="1147CA6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45.3</w:t>
            </w:r>
          </w:p>
          <w:p w14:paraId="0A2B6F2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F53564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219CF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11.01/08.031</w:t>
            </w:r>
          </w:p>
          <w:p w14:paraId="53905C6B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364BD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доля </w:t>
            </w:r>
          </w:p>
          <w:p w14:paraId="120932B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этилового спирта.</w:t>
            </w:r>
          </w:p>
          <w:p w14:paraId="05EAFFEE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Крепость</w:t>
            </w:r>
          </w:p>
        </w:tc>
        <w:tc>
          <w:tcPr>
            <w:tcW w:w="2410" w:type="dxa"/>
            <w:vMerge/>
          </w:tcPr>
          <w:p w14:paraId="23690D7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35D34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7BF68D0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3639-79</w:t>
            </w:r>
            <w:proofErr w:type="gramEnd"/>
          </w:p>
          <w:p w14:paraId="3C8E122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п.4.7</w:t>
            </w:r>
          </w:p>
          <w:p w14:paraId="315B215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911DDB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3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45.7</w:t>
            </w:r>
          </w:p>
          <w:p w14:paraId="0B5D6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A899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0AF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AC4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концентрация уксусного альдегида в </w:t>
            </w:r>
          </w:p>
          <w:p w14:paraId="7F243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2C8FA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1D397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CFE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02EAD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068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37D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D2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5C379E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45.8</w:t>
            </w:r>
          </w:p>
          <w:p w14:paraId="5CF74A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5F11A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8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B0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концентрация сивушного масла:1-пропанол, 2-пропанол, спирт изобутиловый, </w:t>
            </w:r>
          </w:p>
          <w:p w14:paraId="4CF3F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1-бутанол, спирт изоамиловый в </w:t>
            </w:r>
          </w:p>
          <w:p w14:paraId="46234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521198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08124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94C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4A3AB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07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56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5FA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D6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3AE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DD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36D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CDB7F7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45.9</w:t>
            </w:r>
          </w:p>
          <w:p w14:paraId="3E7BD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1F4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F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7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32C95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сложных эфиров: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метилацетата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этилацетата в </w:t>
            </w:r>
          </w:p>
          <w:p w14:paraId="726D2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60A60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5DA9C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6B78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3A083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CC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EC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57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91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24A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51DB0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1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45.10</w:t>
            </w:r>
          </w:p>
          <w:p w14:paraId="51097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C2E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E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C2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доля </w:t>
            </w:r>
          </w:p>
          <w:p w14:paraId="5A98A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метилового спирта в пересчёте на </w:t>
            </w:r>
          </w:p>
          <w:p w14:paraId="2E008B16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  <w:p w14:paraId="65E48B4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01D2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2B2C6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53069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1B2C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3DB1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93C7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0F6F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F773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D3AC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945D7A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76D2E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429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 51698-2001</w:t>
            </w:r>
          </w:p>
        </w:tc>
      </w:tr>
      <w:tr w:rsidR="007B23D6" w:rsidRPr="00361C4D" w14:paraId="6AFB391A" w14:textId="77777777" w:rsidTr="007B23D6">
        <w:tc>
          <w:tcPr>
            <w:tcW w:w="710" w:type="dxa"/>
          </w:tcPr>
          <w:p w14:paraId="6B4C5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47.1</w:t>
            </w:r>
          </w:p>
          <w:p w14:paraId="6B5A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328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Крахмал, патока и продукты их </w:t>
            </w:r>
          </w:p>
          <w:p w14:paraId="09B84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</w:p>
        </w:tc>
        <w:tc>
          <w:tcPr>
            <w:tcW w:w="1418" w:type="dxa"/>
          </w:tcPr>
          <w:p w14:paraId="7C7FE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10.62/42.000</w:t>
            </w:r>
          </w:p>
        </w:tc>
        <w:tc>
          <w:tcPr>
            <w:tcW w:w="1984" w:type="dxa"/>
          </w:tcPr>
          <w:p w14:paraId="52EAA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E60D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7699-78</w:t>
            </w:r>
            <w:proofErr w:type="gramEnd"/>
          </w:p>
          <w:p w14:paraId="3339A2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32159-2013</w:t>
            </w:r>
            <w:proofErr w:type="gramEnd"/>
          </w:p>
          <w:p w14:paraId="45133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D5E6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A0F3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556E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2BFB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EF549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308F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9D9A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E116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0DB94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6FF4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B0FD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8F39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368019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33444-2015</w:t>
            </w:r>
            <w:proofErr w:type="gramEnd"/>
          </w:p>
          <w:p w14:paraId="4812C6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611CA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953AB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2188E515" w14:textId="77777777" w:rsidTr="007B23D6">
        <w:tc>
          <w:tcPr>
            <w:tcW w:w="710" w:type="dxa"/>
          </w:tcPr>
          <w:p w14:paraId="42CA8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47.2</w:t>
            </w:r>
          </w:p>
          <w:p w14:paraId="6FEF5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F8A5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CE81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10.62/11.116</w:t>
            </w:r>
          </w:p>
        </w:tc>
        <w:tc>
          <w:tcPr>
            <w:tcW w:w="1984" w:type="dxa"/>
          </w:tcPr>
          <w:p w14:paraId="0EB66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59C9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</w:t>
            </w:r>
          </w:p>
        </w:tc>
        <w:tc>
          <w:tcPr>
            <w:tcW w:w="2410" w:type="dxa"/>
            <w:vMerge/>
          </w:tcPr>
          <w:p w14:paraId="63D25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93A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388236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5B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C6F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A0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BC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F5D3A9" w14:textId="77777777" w:rsidTr="007B23D6">
        <w:tc>
          <w:tcPr>
            <w:tcW w:w="710" w:type="dxa"/>
          </w:tcPr>
          <w:p w14:paraId="1BC915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47.3</w:t>
            </w:r>
          </w:p>
          <w:p w14:paraId="0C5BA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BDC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5A0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10.62/08.149</w:t>
            </w:r>
          </w:p>
        </w:tc>
        <w:tc>
          <w:tcPr>
            <w:tcW w:w="1984" w:type="dxa"/>
          </w:tcPr>
          <w:p w14:paraId="22AB5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225D6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808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п.2.7</w:t>
            </w:r>
          </w:p>
          <w:p w14:paraId="5FB91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B9B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F3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21465B" w14:textId="77777777" w:rsidTr="007B23D6">
        <w:tc>
          <w:tcPr>
            <w:tcW w:w="710" w:type="dxa"/>
          </w:tcPr>
          <w:p w14:paraId="7EC5E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47.4</w:t>
            </w:r>
          </w:p>
          <w:p w14:paraId="09CD0C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66F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0A6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</w:tcPr>
          <w:p w14:paraId="371E5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2AE7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1ACB2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C41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</w:t>
            </w:r>
          </w:p>
          <w:p w14:paraId="43FF1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6E85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4DA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4870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6B10F1" w14:textId="77777777" w:rsidTr="007B23D6">
        <w:tc>
          <w:tcPr>
            <w:tcW w:w="710" w:type="dxa"/>
            <w:tcBorders>
              <w:bottom w:val="single" w:sz="4" w:space="0" w:color="000000"/>
            </w:tcBorders>
          </w:tcPr>
          <w:p w14:paraId="46950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47.5</w:t>
            </w:r>
          </w:p>
          <w:p w14:paraId="5D402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0100C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64C2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2693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9BA7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22E8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944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6D215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34A5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97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44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F5D89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2775D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47.6</w:t>
            </w:r>
          </w:p>
          <w:p w14:paraId="6EA27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0AE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601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AC47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F46C145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золы, нерастворимой в 10% растворе соляной кислоты</w:t>
            </w:r>
          </w:p>
          <w:p w14:paraId="78712C7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488A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A84C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8546B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F60A8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FEE48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15F0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E5B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8298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BCE2E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5A664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11B96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1C26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C1FD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AF6CE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F0B66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3406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A69D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C10D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EBB8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C34E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76BF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35FD4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438EF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0C73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6696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5B27C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F8D2F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02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п.2.6</w:t>
            </w:r>
          </w:p>
          <w:p w14:paraId="378720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F75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6B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98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D79127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1B82B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48.1</w:t>
            </w:r>
          </w:p>
          <w:p w14:paraId="00CC4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8E29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 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262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0B2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DBF3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171-2015</w:t>
            </w:r>
            <w:proofErr w:type="gramEnd"/>
          </w:p>
          <w:p w14:paraId="3B7D2B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4BEEAB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</w:p>
          <w:p w14:paraId="1E3AF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 Республики Беларусь от 21.06.2013 № 52</w:t>
            </w:r>
          </w:p>
          <w:p w14:paraId="56DB1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2EC0A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305F0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48CE7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II, раздел I</w:t>
            </w:r>
          </w:p>
          <w:p w14:paraId="32D3D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</w:t>
            </w:r>
          </w:p>
          <w:p w14:paraId="04AA3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безопасности и </w:t>
            </w:r>
          </w:p>
          <w:p w14:paraId="1106E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безвредности </w:t>
            </w:r>
          </w:p>
          <w:p w14:paraId="51830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продовольственного сырья и пищевых </w:t>
            </w:r>
          </w:p>
          <w:p w14:paraId="29ECC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продуктов», утв. постановлением Совмина </w:t>
            </w:r>
          </w:p>
          <w:p w14:paraId="7BEA7C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 25.01.2021 № 37</w:t>
            </w:r>
          </w:p>
          <w:p w14:paraId="6DB04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1F6A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4387B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AFE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2891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8.1</w:t>
            </w:r>
          </w:p>
          <w:p w14:paraId="1F654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D5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75D0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C4E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FD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C2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09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C6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11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B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C02C72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60E87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48.2</w:t>
            </w:r>
          </w:p>
          <w:p w14:paraId="51D5F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76EC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DDB3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4435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4768B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 цвет, запах, вкус</w:t>
            </w:r>
          </w:p>
        </w:tc>
        <w:tc>
          <w:tcPr>
            <w:tcW w:w="2410" w:type="dxa"/>
            <w:vMerge/>
          </w:tcPr>
          <w:p w14:paraId="168D2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40964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FEF4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п.8.2, 8.3</w:t>
            </w:r>
          </w:p>
          <w:p w14:paraId="7AD76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94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549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88F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313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F9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E5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214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49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19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6AE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2556F9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2475F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49.1</w:t>
            </w:r>
          </w:p>
          <w:p w14:paraId="5BDD2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D732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Соль поваренная и лечебно-</w:t>
            </w:r>
          </w:p>
          <w:p w14:paraId="54DE0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профилактическая</w:t>
            </w:r>
          </w:p>
        </w:tc>
        <w:tc>
          <w:tcPr>
            <w:tcW w:w="1418" w:type="dxa"/>
          </w:tcPr>
          <w:p w14:paraId="65EF9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08.96/42.000</w:t>
            </w:r>
          </w:p>
        </w:tc>
        <w:tc>
          <w:tcPr>
            <w:tcW w:w="1984" w:type="dxa"/>
          </w:tcPr>
          <w:p w14:paraId="34050D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0DF6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1828-2009</w:t>
            </w:r>
            <w:proofErr w:type="gramEnd"/>
          </w:p>
          <w:p w14:paraId="54770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13830-97</w:t>
            </w:r>
            <w:proofErr w:type="gramEnd"/>
          </w:p>
          <w:p w14:paraId="7567F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2FA0E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49C22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 Республики Беларусь от 21.06.2013 № 52</w:t>
            </w:r>
          </w:p>
          <w:p w14:paraId="38D4F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5C6A92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7F80F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127F5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II, раздел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</w:t>
            </w:r>
          </w:p>
          <w:p w14:paraId="3B302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</w:t>
            </w:r>
          </w:p>
          <w:p w14:paraId="41CF5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безопасности и </w:t>
            </w:r>
          </w:p>
          <w:p w14:paraId="4B1BF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0A749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37</w:t>
            </w:r>
          </w:p>
          <w:p w14:paraId="36A1C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7894B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</w:p>
          <w:p w14:paraId="7D5FB1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5B32A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40BB6C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12.12.2012 № 195, таблица 3</w:t>
            </w:r>
          </w:p>
          <w:p w14:paraId="7140C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5D641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63D11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873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03369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33770-2016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F5D5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1828-2009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A6E2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1B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872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2ECC12" w14:textId="77777777" w:rsidTr="007B23D6">
        <w:tc>
          <w:tcPr>
            <w:tcW w:w="710" w:type="dxa"/>
          </w:tcPr>
          <w:p w14:paraId="56868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49.2</w:t>
            </w:r>
          </w:p>
          <w:p w14:paraId="016C8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A52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1C7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08.96/11.116</w:t>
            </w:r>
          </w:p>
        </w:tc>
        <w:tc>
          <w:tcPr>
            <w:tcW w:w="1984" w:type="dxa"/>
          </w:tcPr>
          <w:p w14:paraId="0A42E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4FD9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</w:t>
            </w:r>
          </w:p>
        </w:tc>
        <w:tc>
          <w:tcPr>
            <w:tcW w:w="2410" w:type="dxa"/>
            <w:vMerge/>
          </w:tcPr>
          <w:p w14:paraId="4F003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01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6B8BD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33770-2016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E3A68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2B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FB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D26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FA1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C57251" w14:textId="77777777" w:rsidTr="007B23D6">
        <w:tc>
          <w:tcPr>
            <w:tcW w:w="710" w:type="dxa"/>
          </w:tcPr>
          <w:p w14:paraId="3757B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49.3</w:t>
            </w:r>
          </w:p>
          <w:p w14:paraId="3A8CCF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0E7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C71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08.96/08.149</w:t>
            </w:r>
          </w:p>
        </w:tc>
        <w:tc>
          <w:tcPr>
            <w:tcW w:w="1984" w:type="dxa"/>
          </w:tcPr>
          <w:p w14:paraId="408C9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6DD79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FBA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п.2.12</w:t>
            </w:r>
          </w:p>
          <w:p w14:paraId="0ABBA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51575-2004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п.4.1, 4.2</w:t>
            </w:r>
          </w:p>
          <w:p w14:paraId="5BC0C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C2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96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6A7EDF4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5BF61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  <w:p w14:paraId="0A0EF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2E6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FB90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08.96/08.052</w:t>
            </w:r>
          </w:p>
        </w:tc>
        <w:tc>
          <w:tcPr>
            <w:tcW w:w="1984" w:type="dxa"/>
          </w:tcPr>
          <w:p w14:paraId="76E40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540A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B965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E00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7E28B1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280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D7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554254FD" w14:textId="77777777" w:rsidTr="00C54D24">
        <w:trPr>
          <w:trHeight w:val="1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3608E4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49.5</w:t>
            </w:r>
          </w:p>
          <w:p w14:paraId="3A3EC4B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0E27B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16023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08.96/08.169</w:t>
            </w:r>
          </w:p>
        </w:tc>
        <w:tc>
          <w:tcPr>
            <w:tcW w:w="1984" w:type="dxa"/>
          </w:tcPr>
          <w:p w14:paraId="765F484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фтора</w:t>
            </w:r>
          </w:p>
        </w:tc>
        <w:tc>
          <w:tcPr>
            <w:tcW w:w="2410" w:type="dxa"/>
            <w:vMerge/>
          </w:tcPr>
          <w:p w14:paraId="4063A46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A6E5A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1511-2017</w:t>
            </w:r>
            <w:proofErr w:type="gramEnd"/>
          </w:p>
          <w:p w14:paraId="22C4F02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E537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4349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2B8E9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EC88A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E6A51F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CC35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50.1</w:t>
            </w:r>
          </w:p>
          <w:p w14:paraId="1D422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7703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Концентраты </w:t>
            </w:r>
          </w:p>
          <w:p w14:paraId="29C38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4A9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  <w:p w14:paraId="63B59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74C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2C3F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922-94</w:t>
            </w:r>
            <w:proofErr w:type="gramEnd"/>
          </w:p>
          <w:p w14:paraId="72C6CB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954-94</w:t>
            </w:r>
            <w:proofErr w:type="gramEnd"/>
          </w:p>
          <w:p w14:paraId="4F6F2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991-95</w:t>
            </w:r>
            <w:proofErr w:type="gramEnd"/>
          </w:p>
          <w:p w14:paraId="75EFE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18488-2000</w:t>
            </w:r>
            <w:proofErr w:type="gramEnd"/>
          </w:p>
          <w:p w14:paraId="0E908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8C4E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4151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72F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197A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912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9059F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7B3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C6C6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6345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034A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E212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7D92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70FCA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27132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4040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A5FE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5BA8E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7AAF86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AB99CBF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BF0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25C25940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B96492" w14:textId="77777777" w:rsidTr="007B23D6">
        <w:tc>
          <w:tcPr>
            <w:tcW w:w="710" w:type="dxa"/>
          </w:tcPr>
          <w:p w14:paraId="4A596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50.2</w:t>
            </w:r>
          </w:p>
          <w:p w14:paraId="636810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3C38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35D1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  <w:p w14:paraId="06593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897C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28E5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консистенция</w:t>
            </w:r>
          </w:p>
        </w:tc>
        <w:tc>
          <w:tcPr>
            <w:tcW w:w="2410" w:type="dxa"/>
            <w:vMerge/>
          </w:tcPr>
          <w:p w14:paraId="08A4C9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E04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15113.3-77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4C851F61" w14:textId="77777777" w:rsidTr="007B23D6">
        <w:tc>
          <w:tcPr>
            <w:tcW w:w="710" w:type="dxa"/>
          </w:tcPr>
          <w:p w14:paraId="5553F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50.3</w:t>
            </w:r>
          </w:p>
          <w:p w14:paraId="11142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A46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389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10.85/08.052</w:t>
            </w:r>
          </w:p>
          <w:p w14:paraId="6E9A8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10.89/08.052</w:t>
            </w:r>
          </w:p>
        </w:tc>
        <w:tc>
          <w:tcPr>
            <w:tcW w:w="1984" w:type="dxa"/>
          </w:tcPr>
          <w:p w14:paraId="38D07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2FD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6AB1F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D842BC" w14:textId="77777777" w:rsidR="007B23D6" w:rsidRPr="00361C4D" w:rsidRDefault="00A66591" w:rsidP="005062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Pr="00361C4D">
              <w:rPr>
                <w:rFonts w:ascii="Times New Roman" w:hAnsi="Times New Roman" w:cs="Times New Roman"/>
              </w:rPr>
              <w:t>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61C4D">
              <w:rPr>
                <w:rFonts w:ascii="Times New Roman" w:hAnsi="Times New Roman" w:cs="Times New Roman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5062C2" w:rsidRPr="00361C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062C2"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2184B" w:rsidRPr="00361C4D" w14:paraId="6CF3F6B5" w14:textId="77777777" w:rsidTr="00C54D24">
        <w:trPr>
          <w:trHeight w:val="1032"/>
        </w:trPr>
        <w:tc>
          <w:tcPr>
            <w:tcW w:w="710" w:type="dxa"/>
          </w:tcPr>
          <w:p w14:paraId="2A11BA7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50.4</w:t>
            </w:r>
          </w:p>
          <w:p w14:paraId="052AFBC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0938D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5D6512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49F3C56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27E87C1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CECAA3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сахарозы</w:t>
            </w:r>
          </w:p>
        </w:tc>
        <w:tc>
          <w:tcPr>
            <w:tcW w:w="2410" w:type="dxa"/>
            <w:vMerge/>
          </w:tcPr>
          <w:p w14:paraId="3E4AB42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ED400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15113.6-77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2BD8DC0" w14:textId="77777777" w:rsidR="00B2184B" w:rsidRPr="00361C4D" w:rsidRDefault="00B2184B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3E3D32" w14:textId="77777777" w:rsidTr="007B23D6">
        <w:tc>
          <w:tcPr>
            <w:tcW w:w="710" w:type="dxa"/>
          </w:tcPr>
          <w:p w14:paraId="664C7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50.7</w:t>
            </w:r>
          </w:p>
          <w:p w14:paraId="1E6F3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CBAA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11CF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  <w:p w14:paraId="164E9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5FADB7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26601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4FA9AB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3B196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C0E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224D17EA" w14:textId="77777777" w:rsidTr="007B23D6">
        <w:tc>
          <w:tcPr>
            <w:tcW w:w="710" w:type="dxa"/>
          </w:tcPr>
          <w:p w14:paraId="7ABE9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50.8</w:t>
            </w:r>
          </w:p>
          <w:p w14:paraId="7DDA2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534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D6E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66C5C7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4C872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7935D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C83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15113.5-77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9E2867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</w:t>
            </w:r>
          </w:p>
        </w:tc>
      </w:tr>
      <w:tr w:rsidR="007B23D6" w:rsidRPr="00361C4D" w14:paraId="703BAC3F" w14:textId="77777777" w:rsidTr="007B23D6">
        <w:tc>
          <w:tcPr>
            <w:tcW w:w="710" w:type="dxa"/>
          </w:tcPr>
          <w:p w14:paraId="029B2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50.9</w:t>
            </w:r>
          </w:p>
          <w:p w14:paraId="14D720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16F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471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3E4F9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0DF9EC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8011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6C6D3B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957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15113.7-77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227141E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312B317" w14:textId="77777777" w:rsidTr="007B23D6">
        <w:tc>
          <w:tcPr>
            <w:tcW w:w="710" w:type="dxa"/>
          </w:tcPr>
          <w:p w14:paraId="3C4BD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50.10</w:t>
            </w:r>
          </w:p>
          <w:p w14:paraId="444C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9A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83D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10.85/08.037</w:t>
            </w:r>
          </w:p>
          <w:p w14:paraId="1F194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10.85/08.164</w:t>
            </w:r>
          </w:p>
          <w:p w14:paraId="27981E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10.89/08.037</w:t>
            </w:r>
          </w:p>
          <w:p w14:paraId="11C57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10.89/08.164</w:t>
            </w:r>
          </w:p>
        </w:tc>
        <w:tc>
          <w:tcPr>
            <w:tcW w:w="1984" w:type="dxa"/>
          </w:tcPr>
          <w:p w14:paraId="5EAF5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F31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 в пересчете на сухое вещество</w:t>
            </w:r>
          </w:p>
        </w:tc>
        <w:tc>
          <w:tcPr>
            <w:tcW w:w="2410" w:type="dxa"/>
            <w:vMerge/>
          </w:tcPr>
          <w:p w14:paraId="70F7D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5CF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15113.9-77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DA87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 4, 6</w:t>
            </w:r>
          </w:p>
        </w:tc>
      </w:tr>
      <w:tr w:rsidR="007B23D6" w:rsidRPr="00361C4D" w14:paraId="4CC1BC48" w14:textId="77777777" w:rsidTr="007B23D6">
        <w:tc>
          <w:tcPr>
            <w:tcW w:w="710" w:type="dxa"/>
          </w:tcPr>
          <w:p w14:paraId="1F6D3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51.1</w:t>
            </w:r>
          </w:p>
          <w:p w14:paraId="3B354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7320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254002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общественного </w:t>
            </w:r>
          </w:p>
          <w:p w14:paraId="23BEB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66167C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</w:tc>
        <w:tc>
          <w:tcPr>
            <w:tcW w:w="1984" w:type="dxa"/>
          </w:tcPr>
          <w:p w14:paraId="07A6C4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3D23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1210-2010</w:t>
            </w:r>
            <w:proofErr w:type="gramEnd"/>
          </w:p>
          <w:p w14:paraId="53CC0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</w:p>
          <w:p w14:paraId="54579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3F7BF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2.3.1.10-15-26-2006</w:t>
            </w:r>
          </w:p>
          <w:p w14:paraId="10CC5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</w:t>
            </w:r>
          </w:p>
          <w:p w14:paraId="0B8913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№ 18/29 </w:t>
            </w:r>
          </w:p>
          <w:p w14:paraId="24C9F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21.04.2001г.</w:t>
            </w:r>
          </w:p>
          <w:p w14:paraId="72313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4CDD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82FB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A2C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25.01.2013 № 8</w:t>
            </w:r>
          </w:p>
          <w:p w14:paraId="01F41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B74A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56113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06.05.2013г. </w:t>
            </w:r>
          </w:p>
          <w:p w14:paraId="48345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38</w:t>
            </w:r>
          </w:p>
          <w:p w14:paraId="1B834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Республики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Беларусь 26.12.2012г. №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205</w:t>
            </w:r>
          </w:p>
          <w:p w14:paraId="172AC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5FF82C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27.12.2012г. № 206</w:t>
            </w:r>
          </w:p>
          <w:p w14:paraId="4EC0B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52BE1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12.12.2012г. № 196</w:t>
            </w:r>
          </w:p>
          <w:p w14:paraId="60DCF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172579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12.12.2012г. № 197</w:t>
            </w:r>
          </w:p>
          <w:p w14:paraId="13BE5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утв. Постановлением Минздрава </w:t>
            </w:r>
          </w:p>
          <w:p w14:paraId="078C1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23D96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20.11.2012г. № 180</w:t>
            </w:r>
          </w:p>
          <w:p w14:paraId="655EA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Минздрава Республики </w:t>
            </w:r>
          </w:p>
          <w:p w14:paraId="7AA94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 от 14.01.2003г. № 2</w:t>
            </w:r>
          </w:p>
          <w:p w14:paraId="4ADE5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Специфические санитарно-эпидемиологи</w:t>
            </w:r>
          </w:p>
          <w:p w14:paraId="4E999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к </w:t>
            </w:r>
          </w:p>
          <w:p w14:paraId="74C76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содержанию и эксплуатации учреждений </w:t>
            </w:r>
          </w:p>
          <w:p w14:paraId="1FEBE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 утв. Постановлением Совета Министров Республики Беларусь от 07.08.2019 № 525</w:t>
            </w:r>
          </w:p>
          <w:p w14:paraId="388218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Специфические </w:t>
            </w:r>
          </w:p>
          <w:p w14:paraId="71F6C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эпидемиоло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гические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к содержанию и эксплуатации санаторно-курортных и оздоровительных организаций, утв. Постановлением Совета Министров </w:t>
            </w:r>
          </w:p>
          <w:p w14:paraId="2461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4AC08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26.09.2019 № 663</w:t>
            </w:r>
          </w:p>
          <w:p w14:paraId="57A81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7B67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5D11C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0ED774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A9A3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08C5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F5D9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МУ, утв. Постановлением Минторга и Минздрава </w:t>
            </w:r>
          </w:p>
          <w:p w14:paraId="65335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DA8B8AD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п.3, Приложение 1</w:t>
            </w:r>
          </w:p>
        </w:tc>
      </w:tr>
      <w:tr w:rsidR="007B23D6" w:rsidRPr="00361C4D" w14:paraId="05DC6FC8" w14:textId="77777777" w:rsidTr="007B23D6">
        <w:tc>
          <w:tcPr>
            <w:tcW w:w="710" w:type="dxa"/>
          </w:tcPr>
          <w:p w14:paraId="3F610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51.2</w:t>
            </w:r>
          </w:p>
          <w:p w14:paraId="07FD3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4B6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049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</w:tc>
        <w:tc>
          <w:tcPr>
            <w:tcW w:w="1984" w:type="dxa"/>
          </w:tcPr>
          <w:p w14:paraId="6BD008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6EB8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3523D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5FBCD8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МУ, утв. Постановлением Минторга и Минздрава Республики Беларусь № 18/29 от 21.04.2001, Прил. 2</w:t>
            </w:r>
          </w:p>
        </w:tc>
      </w:tr>
      <w:tr w:rsidR="007B23D6" w:rsidRPr="00361C4D" w14:paraId="6DB77531" w14:textId="77777777" w:rsidTr="007B23D6">
        <w:tc>
          <w:tcPr>
            <w:tcW w:w="710" w:type="dxa"/>
          </w:tcPr>
          <w:p w14:paraId="74B8F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51.3</w:t>
            </w:r>
          </w:p>
          <w:p w14:paraId="783A6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8B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3D47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10.85/08.052</w:t>
            </w:r>
          </w:p>
          <w:p w14:paraId="293423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10.85/08.133</w:t>
            </w:r>
          </w:p>
        </w:tc>
        <w:tc>
          <w:tcPr>
            <w:tcW w:w="1984" w:type="dxa"/>
          </w:tcPr>
          <w:p w14:paraId="50471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1C7E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сухих веществ (массовая доля </w:t>
            </w:r>
          </w:p>
          <w:p w14:paraId="7CB9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влаги)</w:t>
            </w:r>
          </w:p>
        </w:tc>
        <w:tc>
          <w:tcPr>
            <w:tcW w:w="2410" w:type="dxa"/>
            <w:vMerge/>
          </w:tcPr>
          <w:p w14:paraId="63D9D7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29F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Республики Беларусь №18/29 </w:t>
            </w:r>
          </w:p>
          <w:p w14:paraId="60338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21.04.2001, </w:t>
            </w:r>
          </w:p>
          <w:p w14:paraId="3431FE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п.5.1.1, 5.1.2, 5.1.4, 5.12.2.5, 5.3.9</w:t>
            </w:r>
          </w:p>
          <w:p w14:paraId="7CF2125D" w14:textId="77777777" w:rsidR="00D46E8D" w:rsidRPr="00361C4D" w:rsidRDefault="00D46E8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ACF95C" w14:textId="77777777" w:rsidTr="007B23D6">
        <w:tc>
          <w:tcPr>
            <w:tcW w:w="710" w:type="dxa"/>
          </w:tcPr>
          <w:p w14:paraId="3217B8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51.4</w:t>
            </w:r>
          </w:p>
          <w:p w14:paraId="531E8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54CC82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44B09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общественного </w:t>
            </w:r>
          </w:p>
          <w:p w14:paraId="45201D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7C239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10.85/08.037</w:t>
            </w:r>
          </w:p>
          <w:p w14:paraId="7BB20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10.85/08.164</w:t>
            </w:r>
          </w:p>
        </w:tc>
        <w:tc>
          <w:tcPr>
            <w:tcW w:w="1984" w:type="dxa"/>
          </w:tcPr>
          <w:p w14:paraId="783BE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E4151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AD9A0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E42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30C30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1F0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п.5.2.1, 5.2.4, 5.2.5</w:t>
            </w:r>
          </w:p>
          <w:p w14:paraId="74732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17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618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5FFCCF4" w14:textId="77777777" w:rsidTr="007B23D6">
        <w:tc>
          <w:tcPr>
            <w:tcW w:w="710" w:type="dxa"/>
          </w:tcPr>
          <w:p w14:paraId="51E72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51.5</w:t>
            </w:r>
          </w:p>
          <w:p w14:paraId="2BCC7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81E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57850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10.85/08.149</w:t>
            </w:r>
          </w:p>
        </w:tc>
        <w:tc>
          <w:tcPr>
            <w:tcW w:w="1984" w:type="dxa"/>
          </w:tcPr>
          <w:p w14:paraId="47988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12ED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DD37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0257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Республики Беларусь№ 18/29 </w:t>
            </w:r>
          </w:p>
          <w:p w14:paraId="75D18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21.04.2001, п.5.6.3</w:t>
            </w:r>
          </w:p>
          <w:p w14:paraId="019F7B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FC0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A3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9B3DE3" w14:textId="77777777" w:rsidTr="007B23D6">
        <w:tc>
          <w:tcPr>
            <w:tcW w:w="710" w:type="dxa"/>
          </w:tcPr>
          <w:p w14:paraId="31668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51.6</w:t>
            </w:r>
          </w:p>
          <w:p w14:paraId="44B23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A14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B749D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10.85/08.052</w:t>
            </w:r>
          </w:p>
        </w:tc>
        <w:tc>
          <w:tcPr>
            <w:tcW w:w="1984" w:type="dxa"/>
          </w:tcPr>
          <w:p w14:paraId="7E998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Минеральные </w:t>
            </w:r>
          </w:p>
          <w:p w14:paraId="62A9B7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 (зола)</w:t>
            </w:r>
          </w:p>
        </w:tc>
        <w:tc>
          <w:tcPr>
            <w:tcW w:w="2410" w:type="dxa"/>
            <w:vMerge/>
          </w:tcPr>
          <w:p w14:paraId="23F39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496457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МУ, утв. Постановлением Минторга и Минздрава Республики Беларусь № 18/29 от 21.04.2001, п.5.7</w:t>
            </w:r>
          </w:p>
        </w:tc>
      </w:tr>
      <w:tr w:rsidR="007B23D6" w:rsidRPr="00361C4D" w14:paraId="351544A2" w14:textId="77777777" w:rsidTr="007B23D6">
        <w:tc>
          <w:tcPr>
            <w:tcW w:w="710" w:type="dxa"/>
          </w:tcPr>
          <w:p w14:paraId="32A21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51.7</w:t>
            </w:r>
          </w:p>
          <w:p w14:paraId="0F57D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1F5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A3CA8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19C7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1B3A9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 </w:t>
            </w:r>
          </w:p>
          <w:p w14:paraId="330BF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термического </w:t>
            </w:r>
          </w:p>
          <w:p w14:paraId="6E4AE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окисления</w:t>
            </w:r>
          </w:p>
        </w:tc>
        <w:tc>
          <w:tcPr>
            <w:tcW w:w="2410" w:type="dxa"/>
            <w:vMerge/>
          </w:tcPr>
          <w:p w14:paraId="4A573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2A7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</w:t>
            </w:r>
          </w:p>
          <w:p w14:paraId="0DE6B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6C81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5DC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№18/29, от 21.04.2001, п.11.2</w:t>
            </w:r>
          </w:p>
          <w:p w14:paraId="1DED5652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п.5.8</w:t>
            </w:r>
          </w:p>
        </w:tc>
      </w:tr>
      <w:tr w:rsidR="007B23D6" w:rsidRPr="00361C4D" w14:paraId="2D525689" w14:textId="77777777" w:rsidTr="007B23D6">
        <w:tc>
          <w:tcPr>
            <w:tcW w:w="710" w:type="dxa"/>
          </w:tcPr>
          <w:p w14:paraId="0BF6C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51.8</w:t>
            </w:r>
          </w:p>
          <w:p w14:paraId="145EF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33A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8B365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10.85/08.149</w:t>
            </w:r>
          </w:p>
        </w:tc>
        <w:tc>
          <w:tcPr>
            <w:tcW w:w="1984" w:type="dxa"/>
          </w:tcPr>
          <w:p w14:paraId="7FB0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E82E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витамина С</w:t>
            </w:r>
          </w:p>
        </w:tc>
        <w:tc>
          <w:tcPr>
            <w:tcW w:w="2410" w:type="dxa"/>
            <w:vMerge/>
          </w:tcPr>
          <w:p w14:paraId="6E9F75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6C5E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36785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0AAF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п.5.9.1</w:t>
            </w:r>
          </w:p>
          <w:p w14:paraId="7A8787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7047-55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C5B9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раздел III, п.14</w:t>
            </w:r>
          </w:p>
          <w:p w14:paraId="21B81034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30627.2-98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1110190B" w14:textId="77777777" w:rsidTr="007B23D6">
        <w:tc>
          <w:tcPr>
            <w:tcW w:w="710" w:type="dxa"/>
          </w:tcPr>
          <w:p w14:paraId="4ACE8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51.9</w:t>
            </w:r>
          </w:p>
          <w:p w14:paraId="716C9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FA59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49CEB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10.85/08.052</w:t>
            </w:r>
          </w:p>
        </w:tc>
        <w:tc>
          <w:tcPr>
            <w:tcW w:w="1984" w:type="dxa"/>
          </w:tcPr>
          <w:p w14:paraId="398CE6C7" w14:textId="77777777" w:rsidR="007B23D6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Расчет (содержания жира, белка, углеводов, сухих веществ, калорийность)</w:t>
            </w:r>
          </w:p>
        </w:tc>
        <w:tc>
          <w:tcPr>
            <w:tcW w:w="2410" w:type="dxa"/>
            <w:vMerge/>
          </w:tcPr>
          <w:p w14:paraId="6D7E2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1EF7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6B165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0072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п.11.3, 12</w:t>
            </w:r>
          </w:p>
          <w:p w14:paraId="3036F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49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C9F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9D742B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0CE1C17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07E5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52.1</w:t>
            </w:r>
          </w:p>
          <w:p w14:paraId="0B2E0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0F1B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 сырье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пищевые продукты, в том числе для детского питания</w:t>
            </w:r>
          </w:p>
        </w:tc>
        <w:tc>
          <w:tcPr>
            <w:tcW w:w="1418" w:type="dxa"/>
          </w:tcPr>
          <w:p w14:paraId="54AE2A07" w14:textId="77777777" w:rsidR="00C54D24" w:rsidRPr="009F10F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01.11</w:t>
            </w:r>
            <w:r w:rsidR="00C54D24" w:rsidRPr="009F10F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388F3010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6833B784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01.13/42.000</w:t>
            </w:r>
          </w:p>
          <w:p w14:paraId="23143DC3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01.14/42.000</w:t>
            </w:r>
          </w:p>
          <w:p w14:paraId="5A92308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355C0727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268B3CC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46A7A7C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28DCAFC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35500C08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5AEA653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6D3A1F22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01.27/42.000</w:t>
            </w:r>
          </w:p>
          <w:p w14:paraId="69C95CF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01.29/42.000</w:t>
            </w:r>
          </w:p>
          <w:p w14:paraId="6D00C5F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01.30/42.000</w:t>
            </w:r>
          </w:p>
          <w:p w14:paraId="51B6E107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FE3BD28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01.42/42.000</w:t>
            </w:r>
          </w:p>
          <w:p w14:paraId="0EDC8BC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01.45/42.000</w:t>
            </w:r>
          </w:p>
          <w:p w14:paraId="3DEB795C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01.46/42.000</w:t>
            </w:r>
          </w:p>
          <w:p w14:paraId="0D9B820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  <w:p w14:paraId="21D75A6C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01.49/42.000</w:t>
            </w:r>
          </w:p>
          <w:p w14:paraId="5DB4B6F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01.50/42.000</w:t>
            </w:r>
          </w:p>
          <w:p w14:paraId="78DB80AF" w14:textId="77777777" w:rsidR="00C54D24" w:rsidRPr="009F10FD" w:rsidRDefault="00DA4212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01.70/42.000</w:t>
            </w:r>
          </w:p>
          <w:p w14:paraId="17E4B5CF" w14:textId="77777777" w:rsidR="00C54D24" w:rsidRPr="009F10FD" w:rsidRDefault="00DA421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3C1F7FF8" w14:textId="77777777" w:rsidR="00DA4212" w:rsidRPr="009F10F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DA4212" w:rsidRPr="009F10F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1F7D28A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F8D8D8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147B150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0E1EAE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05FE9A4F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1372871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2BB6492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  <w:p w14:paraId="0B20A93F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7F098E1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2C9C9E50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0F721F15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281F2F10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10.62/42.000</w:t>
            </w:r>
          </w:p>
          <w:p w14:paraId="4F5D48C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48BD336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  <w:p w14:paraId="1D6A236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  <w:p w14:paraId="0BDDF61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10.81/42.000</w:t>
            </w:r>
          </w:p>
          <w:p w14:paraId="5D36ED5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  <w:p w14:paraId="1F3B9DF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  <w:p w14:paraId="4D27B62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  <w:p w14:paraId="07845442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  <w:p w14:paraId="7AA12A2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  <w:p w14:paraId="13DA6978" w14:textId="77777777" w:rsidR="007B23D6" w:rsidRPr="00361C4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3D0CD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FD48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8191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6676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0845C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776D2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1245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A798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2B37A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A5F6C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9C48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4447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1299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3099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</w:t>
            </w:r>
          </w:p>
          <w:p w14:paraId="61B7B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068F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6549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68440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7AA51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2A1FF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</w:p>
          <w:p w14:paraId="275A4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4E393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3C5E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5A42C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4F4080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788B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00A1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EA15F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FCD7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4865932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BCBB1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94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DF806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C77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52.2</w:t>
            </w:r>
          </w:p>
          <w:p w14:paraId="3DC69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6B4B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D456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4B140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59A90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593A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4B997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5A342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55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11AF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1C3D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0464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44634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30BF4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EN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3414A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EN 14083-2012</w:t>
            </w:r>
          </w:p>
        </w:tc>
      </w:tr>
      <w:tr w:rsidR="007B23D6" w:rsidRPr="00361C4D" w14:paraId="1E279AC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74E83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52.3</w:t>
            </w:r>
          </w:p>
          <w:p w14:paraId="3A29F8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2A1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43073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BFA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607B0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9D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40A1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291C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08B7FF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069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52.4</w:t>
            </w:r>
          </w:p>
          <w:p w14:paraId="17306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72F0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34EF7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276CF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1A590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4AE2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09654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08.082</w:t>
            </w:r>
          </w:p>
        </w:tc>
        <w:tc>
          <w:tcPr>
            <w:tcW w:w="1984" w:type="dxa"/>
          </w:tcPr>
          <w:p w14:paraId="0CC61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Ртуть</w:t>
            </w:r>
          </w:p>
        </w:tc>
        <w:tc>
          <w:tcPr>
            <w:tcW w:w="2410" w:type="dxa"/>
            <w:vMerge/>
          </w:tcPr>
          <w:p w14:paraId="278CC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A6E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26927-86</w:t>
            </w:r>
            <w:proofErr w:type="gramEnd"/>
          </w:p>
          <w:p w14:paraId="2181AC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811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33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930DE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4877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52.5</w:t>
            </w:r>
          </w:p>
          <w:p w14:paraId="4C6C56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3436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1486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3A7A9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CBAB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17E2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10A64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410" w:type="dxa"/>
            <w:vMerge/>
          </w:tcPr>
          <w:p w14:paraId="57360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47F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26930-86</w:t>
            </w:r>
            <w:proofErr w:type="gramEnd"/>
          </w:p>
          <w:p w14:paraId="38E31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62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371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AF6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C8981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888D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52.6</w:t>
            </w:r>
          </w:p>
          <w:p w14:paraId="1533C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B2F7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BC2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770AD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76449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19AE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6E0EE1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4BDEA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3754A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5EA1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3FD221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7B53D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302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ГОСТ13195-73</w:t>
            </w:r>
          </w:p>
          <w:p w14:paraId="609F9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26928-86</w:t>
            </w:r>
            <w:proofErr w:type="gramEnd"/>
          </w:p>
          <w:p w14:paraId="64F9A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58BF8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6CDC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5FDD0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EN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3CB14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62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3D3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C62BBE" w14:textId="77777777" w:rsidTr="007B23D6">
        <w:trPr>
          <w:trHeight w:val="1771"/>
        </w:trPr>
        <w:tc>
          <w:tcPr>
            <w:tcW w:w="710" w:type="dxa"/>
            <w:tcBorders>
              <w:right w:val="single" w:sz="4" w:space="0" w:color="auto"/>
            </w:tcBorders>
          </w:tcPr>
          <w:p w14:paraId="337EC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52.7</w:t>
            </w:r>
          </w:p>
          <w:p w14:paraId="20BF3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56BC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49BC0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562FC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02E33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6282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01.47-01.50</w:t>
            </w:r>
            <w:proofErr w:type="gramEnd"/>
          </w:p>
          <w:p w14:paraId="39AED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2DAC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F585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1B0C4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410" w:type="dxa"/>
            <w:vMerge/>
          </w:tcPr>
          <w:p w14:paraId="401E12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B2A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C4D0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414B2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7C70D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14083-2012</w:t>
            </w:r>
            <w:proofErr w:type="gramEnd"/>
          </w:p>
          <w:p w14:paraId="0F4DD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B8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D8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CC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FA6525" w14:textId="77777777" w:rsidTr="007B23D6">
        <w:trPr>
          <w:trHeight w:val="1259"/>
        </w:trPr>
        <w:tc>
          <w:tcPr>
            <w:tcW w:w="710" w:type="dxa"/>
            <w:tcBorders>
              <w:right w:val="single" w:sz="4" w:space="0" w:color="auto"/>
            </w:tcBorders>
          </w:tcPr>
          <w:p w14:paraId="2A88B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52.8</w:t>
            </w:r>
          </w:p>
          <w:p w14:paraId="5A9DD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4C3E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9C68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6FA4F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5E30C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12537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01.47-01.50</w:t>
            </w:r>
            <w:proofErr w:type="gramEnd"/>
          </w:p>
          <w:p w14:paraId="272D2B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ADC2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A72D1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61EEF3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0F1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Олово</w:t>
            </w:r>
          </w:p>
        </w:tc>
        <w:tc>
          <w:tcPr>
            <w:tcW w:w="2410" w:type="dxa"/>
            <w:vMerge/>
          </w:tcPr>
          <w:p w14:paraId="086DB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456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26935-86</w:t>
            </w:r>
            <w:proofErr w:type="gramEnd"/>
          </w:p>
          <w:p w14:paraId="4841A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8CC3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21B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39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A8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92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6DD1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DF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7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62E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985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67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CE6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5D5E9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C070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52.9</w:t>
            </w:r>
          </w:p>
          <w:p w14:paraId="75C0C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FAEC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C40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11C2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5F49E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0CD2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4A8CE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1A6DD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3138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E7E1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677DF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6D6CEC5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59C7454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BA0D0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2F45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4F19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A61AD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02E7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2E02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DDAB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C47D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CE72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9BEFF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2F22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0F7A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94C3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E64B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EAFF9F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F0485E" w14:textId="77777777" w:rsidTr="007B23D6">
        <w:trPr>
          <w:trHeight w:val="352"/>
        </w:trPr>
        <w:tc>
          <w:tcPr>
            <w:tcW w:w="710" w:type="dxa"/>
            <w:tcBorders>
              <w:right w:val="single" w:sz="4" w:space="0" w:color="auto"/>
            </w:tcBorders>
          </w:tcPr>
          <w:p w14:paraId="6603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52.10</w:t>
            </w:r>
          </w:p>
          <w:p w14:paraId="2EF5A1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318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7470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913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6063E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4142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3419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DA73D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B1525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53.1</w:t>
            </w:r>
          </w:p>
          <w:p w14:paraId="453D1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54FF8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 (в том числе полуфабрикаты),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субпродукты  парные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охлажденные, замороженные.</w:t>
            </w:r>
          </w:p>
          <w:p w14:paraId="6B062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6746E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изделия, мясные продукты из мяса, субпродуктов и птицы.</w:t>
            </w:r>
          </w:p>
          <w:p w14:paraId="265EB3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Мясные консервы, в том числе для детского питания</w:t>
            </w:r>
          </w:p>
        </w:tc>
        <w:tc>
          <w:tcPr>
            <w:tcW w:w="1418" w:type="dxa"/>
          </w:tcPr>
          <w:p w14:paraId="1A060A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4D64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5A9B0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08CAB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42DA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65918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3174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E889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280B5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6ED4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3FF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27.09. 2012. № 149</w:t>
            </w:r>
          </w:p>
          <w:p w14:paraId="1B4527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713DC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0089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53B9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1A047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974B8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DC8B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ГН «Показатели </w:t>
            </w:r>
          </w:p>
          <w:p w14:paraId="274CF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действующих веществ средств защиты растений в </w:t>
            </w:r>
          </w:p>
          <w:p w14:paraId="4E8BFA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6B131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55E57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F36E1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76EC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F5F63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19805C2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C5C6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84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680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C34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669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0D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0284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4B6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74F" w:rsidRPr="00361C4D" w14:paraId="226E96F9" w14:textId="77777777" w:rsidTr="007B23D6">
        <w:trPr>
          <w:trHeight w:val="659"/>
        </w:trPr>
        <w:tc>
          <w:tcPr>
            <w:tcW w:w="710" w:type="dxa"/>
            <w:tcBorders>
              <w:right w:val="single" w:sz="4" w:space="0" w:color="auto"/>
            </w:tcBorders>
          </w:tcPr>
          <w:p w14:paraId="719B05D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53.2</w:t>
            </w:r>
          </w:p>
          <w:p w14:paraId="633B601E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E3517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6B911A7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4E7222F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1217623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261F4BC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9AA871B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  <w:p w14:paraId="3E0DD5A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33CB108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1046249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</w:p>
          <w:p w14:paraId="6DF5D5D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гамма-изомеры)</w:t>
            </w:r>
          </w:p>
          <w:p w14:paraId="0B19B36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39070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910B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362C0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40158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785B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24A0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97EA20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A1A76F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32308-2013</w:t>
            </w:r>
            <w:proofErr w:type="gramEnd"/>
          </w:p>
          <w:p w14:paraId="4452400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74F" w:rsidRPr="00361C4D" w14:paraId="5CF94D8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7A286CF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53.3</w:t>
            </w:r>
          </w:p>
          <w:p w14:paraId="011A571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A8BE76B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39DA74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7E464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295A8C6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11C8FBE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66746E0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E340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0F95F7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F8E3E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4BA6C1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8F66E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22BC44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E9D628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6D9CF7A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2287BE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31FA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53.4</w:t>
            </w:r>
          </w:p>
          <w:p w14:paraId="50007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F6F8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6B08488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CD93F80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3566197F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28ECE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F43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BA33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EBFD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6E5E8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55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C0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61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E8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D386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5F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D5E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BE6968" w14:textId="77777777" w:rsidR="009C31F0" w:rsidRPr="00361C4D" w:rsidRDefault="009C31F0"/>
    <w:p w14:paraId="50DE650A" w14:textId="77777777" w:rsidR="009C31F0" w:rsidRPr="00361C4D" w:rsidRDefault="009C31F0"/>
    <w:p w14:paraId="7ED71B8D" w14:textId="77777777" w:rsidR="009C31F0" w:rsidRPr="00361C4D" w:rsidRDefault="009C31F0"/>
    <w:p w14:paraId="1D48F825" w14:textId="77777777" w:rsidR="009C31F0" w:rsidRPr="00361C4D" w:rsidRDefault="009C31F0"/>
    <w:p w14:paraId="13646A1A" w14:textId="77777777" w:rsidR="009C31F0" w:rsidRPr="00361C4D" w:rsidRDefault="009C31F0"/>
    <w:p w14:paraId="0E4725F0" w14:textId="77777777" w:rsidR="009C31F0" w:rsidRPr="00361C4D" w:rsidRDefault="009C31F0"/>
    <w:p w14:paraId="5A872E65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D5029C" w:rsidRPr="00361C4D" w14:paraId="6B4FE33B" w14:textId="77777777" w:rsidTr="00C54D24">
        <w:trPr>
          <w:trHeight w:val="7037"/>
        </w:trPr>
        <w:tc>
          <w:tcPr>
            <w:tcW w:w="710" w:type="dxa"/>
          </w:tcPr>
          <w:p w14:paraId="0F0BBA1A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54.1</w:t>
            </w:r>
          </w:p>
          <w:p w14:paraId="4FEF300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611E89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и </w:t>
            </w:r>
          </w:p>
          <w:p w14:paraId="18159CB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яйцепродукты</w:t>
            </w:r>
          </w:p>
        </w:tc>
        <w:tc>
          <w:tcPr>
            <w:tcW w:w="1418" w:type="dxa"/>
          </w:tcPr>
          <w:p w14:paraId="102AC00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5314827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4DDC72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5B2D03CB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8F7758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7864ED1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52E8BA3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53D8E3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658524C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3FE0AF8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29B986B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D72ADD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21.06.2013 № 52 </w:t>
            </w:r>
          </w:p>
          <w:p w14:paraId="4383FF4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действующих веществ, препаратов и их МДУ содержания в продукции. ГН «Показатели безопасности и </w:t>
            </w:r>
          </w:p>
          <w:p w14:paraId="39E4148A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продовольственного сырья и пищевых продуктов», ГН «Показатели безопасности действующих веществ средств защиты растений в </w:t>
            </w:r>
          </w:p>
          <w:p w14:paraId="7DF4C73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объектах среды обитания, продовольственном сырье, пищевых продуктах утв. постановлением Совмина Республики Беларусь</w:t>
            </w:r>
          </w:p>
          <w:p w14:paraId="328CC94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5E12795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5C5E29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3916DA1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277F9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7F57D132" w14:textId="77777777" w:rsidR="00D5029C" w:rsidRPr="00361C4D" w:rsidRDefault="00D5029C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7017495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2571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2DFF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7212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ED759D" w14:textId="77777777" w:rsidTr="007B23D6">
        <w:tc>
          <w:tcPr>
            <w:tcW w:w="710" w:type="dxa"/>
          </w:tcPr>
          <w:p w14:paraId="72CD3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55.1</w:t>
            </w:r>
          </w:p>
          <w:p w14:paraId="45CDB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0E47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Молоко, молочные продукты, молочные консервы, </w:t>
            </w:r>
          </w:p>
          <w:p w14:paraId="573FA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 молочные продукты, мороженое, в том числе для детского </w:t>
            </w:r>
          </w:p>
          <w:p w14:paraId="40015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0E431E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3FE7D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3D017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7CB60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EFB9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5077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4AD8DB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7C7C0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 Глава II, раздел 15</w:t>
            </w:r>
          </w:p>
          <w:p w14:paraId="3D3C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BE86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D857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 2012. № 149</w:t>
            </w:r>
          </w:p>
          <w:p w14:paraId="7539B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25DB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1471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21.06.2013 № 52</w:t>
            </w:r>
          </w:p>
          <w:p w14:paraId="3FA7F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действующих веществ, препаратов и их МДУ содержания в продукции. ГН «Показатели безопасности и безвредности продовольственного сырья и пищевых продуктов», </w:t>
            </w:r>
          </w:p>
          <w:p w14:paraId="29E93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731A4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сырье, пищевых продуктах, утв. постановлением Совмина </w:t>
            </w:r>
          </w:p>
          <w:p w14:paraId="525CA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Беларусь</w:t>
            </w:r>
          </w:p>
          <w:p w14:paraId="47AE7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25.01.2021 № 37 </w:t>
            </w:r>
          </w:p>
          <w:p w14:paraId="0BE86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6EAED3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43F925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8199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1964AAC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5F88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97C9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313DCF" w14:textId="77777777" w:rsidTr="007B23D6">
        <w:tc>
          <w:tcPr>
            <w:tcW w:w="710" w:type="dxa"/>
          </w:tcPr>
          <w:p w14:paraId="2FC5C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55.2</w:t>
            </w:r>
          </w:p>
          <w:p w14:paraId="51DC6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CA7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6711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01.41/08.158</w:t>
            </w:r>
          </w:p>
          <w:p w14:paraId="1B14C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10.51/08.158</w:t>
            </w:r>
          </w:p>
          <w:p w14:paraId="0774A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10.52/08.158</w:t>
            </w:r>
          </w:p>
          <w:p w14:paraId="22072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07380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01.41/08.161</w:t>
            </w:r>
          </w:p>
          <w:p w14:paraId="0A76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10.51/08.161</w:t>
            </w:r>
          </w:p>
          <w:p w14:paraId="05DF3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10.52/08.161</w:t>
            </w:r>
          </w:p>
          <w:p w14:paraId="5FD1F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14A6E1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Альдрин (алдрин)</w:t>
            </w:r>
          </w:p>
          <w:p w14:paraId="61347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CB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BF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B3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0959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6D38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23452-2015</w:t>
            </w:r>
          </w:p>
        </w:tc>
      </w:tr>
      <w:tr w:rsidR="007B23D6" w:rsidRPr="00361C4D" w14:paraId="332A94D6" w14:textId="77777777" w:rsidTr="007B23D6">
        <w:tc>
          <w:tcPr>
            <w:tcW w:w="710" w:type="dxa"/>
          </w:tcPr>
          <w:p w14:paraId="181CF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55.3</w:t>
            </w:r>
          </w:p>
          <w:p w14:paraId="2AA81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C2A7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A0A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240CC2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Гептахлор</w:t>
            </w:r>
          </w:p>
        </w:tc>
        <w:tc>
          <w:tcPr>
            <w:tcW w:w="2410" w:type="dxa"/>
            <w:vMerge/>
          </w:tcPr>
          <w:p w14:paraId="470A1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8FC5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BF1EAC" w14:textId="77777777" w:rsidTr="007B23D6">
        <w:trPr>
          <w:trHeight w:val="659"/>
        </w:trPr>
        <w:tc>
          <w:tcPr>
            <w:tcW w:w="710" w:type="dxa"/>
          </w:tcPr>
          <w:p w14:paraId="039CB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55.4</w:t>
            </w:r>
          </w:p>
          <w:p w14:paraId="2DDD6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105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474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82D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60314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D34A9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7F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EA6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317A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347B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1E9B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9EAA02" w14:textId="77777777" w:rsidTr="007B23D6">
        <w:trPr>
          <w:trHeight w:val="575"/>
        </w:trPr>
        <w:tc>
          <w:tcPr>
            <w:tcW w:w="710" w:type="dxa"/>
          </w:tcPr>
          <w:p w14:paraId="480863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55.5</w:t>
            </w:r>
          </w:p>
          <w:p w14:paraId="04DD4B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B7F3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1404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0E2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2D8FB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7E398E8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011DB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BDAD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1682FC5" w14:textId="77777777" w:rsidTr="007B23D6">
        <w:tc>
          <w:tcPr>
            <w:tcW w:w="710" w:type="dxa"/>
          </w:tcPr>
          <w:p w14:paraId="4FECF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55.6</w:t>
            </w:r>
          </w:p>
          <w:p w14:paraId="50913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085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47F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9013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EBCB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31A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№1541-76</w:t>
            </w:r>
            <w:proofErr w:type="gramEnd"/>
          </w:p>
          <w:p w14:paraId="742C2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6C4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8A5D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2AFE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59A79D" w14:textId="77777777" w:rsidTr="007B23D6">
        <w:trPr>
          <w:trHeight w:val="525"/>
        </w:trPr>
        <w:tc>
          <w:tcPr>
            <w:tcW w:w="710" w:type="dxa"/>
          </w:tcPr>
          <w:p w14:paraId="34FD6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56.1</w:t>
            </w:r>
          </w:p>
          <w:p w14:paraId="78A242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D9F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свежая, </w:t>
            </w:r>
          </w:p>
          <w:p w14:paraId="5C2CA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мороженная, </w:t>
            </w:r>
          </w:p>
          <w:p w14:paraId="38FE1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сушеная, копченая, соленая, </w:t>
            </w:r>
          </w:p>
          <w:p w14:paraId="06EBD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маринованная.</w:t>
            </w:r>
          </w:p>
          <w:p w14:paraId="208A0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6944D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рыбные.</w:t>
            </w:r>
          </w:p>
          <w:p w14:paraId="11626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Икра рыбная.</w:t>
            </w:r>
          </w:p>
          <w:p w14:paraId="06F4C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Рыбный жир. </w:t>
            </w:r>
          </w:p>
          <w:p w14:paraId="78C8B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Нерыбные объекты (моллюски, </w:t>
            </w:r>
          </w:p>
          <w:p w14:paraId="481C0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ракообразные, </w:t>
            </w:r>
          </w:p>
          <w:p w14:paraId="75BBE0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беспозвоночные, морские </w:t>
            </w:r>
          </w:p>
          <w:p w14:paraId="43AD3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водоросли)</w:t>
            </w:r>
          </w:p>
        </w:tc>
        <w:tc>
          <w:tcPr>
            <w:tcW w:w="1418" w:type="dxa"/>
          </w:tcPr>
          <w:p w14:paraId="673FA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0FFF0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45F8E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971A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17F8C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DE31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15</w:t>
            </w:r>
          </w:p>
          <w:p w14:paraId="4BECB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53D5E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0432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27.09.2012. № 149</w:t>
            </w:r>
          </w:p>
          <w:p w14:paraId="3B1F07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307506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48FF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2709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64AA8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</w:t>
            </w:r>
          </w:p>
          <w:p w14:paraId="7CA6DA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81D4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от 25.01.2021 № 37 </w:t>
            </w:r>
          </w:p>
          <w:p w14:paraId="076F02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B5A771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BE56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п.7.4</w:t>
            </w:r>
          </w:p>
          <w:p w14:paraId="2A909B0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89896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D9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6F8A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81E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7F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11B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A3F10C" w14:textId="77777777" w:rsidTr="007B23D6">
        <w:trPr>
          <w:trHeight w:val="1518"/>
        </w:trPr>
        <w:tc>
          <w:tcPr>
            <w:tcW w:w="710" w:type="dxa"/>
          </w:tcPr>
          <w:p w14:paraId="157FEC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56.2</w:t>
            </w:r>
          </w:p>
          <w:p w14:paraId="67A2D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495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1F98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4C057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10.89/08.158</w:t>
            </w:r>
          </w:p>
          <w:p w14:paraId="08EBF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5F0544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10.89/08.161</w:t>
            </w:r>
          </w:p>
        </w:tc>
        <w:tc>
          <w:tcPr>
            <w:tcW w:w="1984" w:type="dxa"/>
          </w:tcPr>
          <w:p w14:paraId="681B8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409B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339C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FF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383D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DB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C9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C9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63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E26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F3E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2352-2005</w:t>
            </w:r>
            <w:proofErr w:type="gramEnd"/>
          </w:p>
          <w:p w14:paraId="388CD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3372270" w14:textId="77777777" w:rsidTr="007B23D6">
        <w:tc>
          <w:tcPr>
            <w:tcW w:w="710" w:type="dxa"/>
          </w:tcPr>
          <w:p w14:paraId="42631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56.3</w:t>
            </w:r>
          </w:p>
          <w:p w14:paraId="6ED049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ACB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4DF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086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5AA5A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1FA482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5401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2A4F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F0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1C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47F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A58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DD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8B53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A3F8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2D4D63" w14:textId="77777777" w:rsidTr="007B23D6">
        <w:tc>
          <w:tcPr>
            <w:tcW w:w="710" w:type="dxa"/>
          </w:tcPr>
          <w:p w14:paraId="65310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56.4</w:t>
            </w:r>
          </w:p>
          <w:p w14:paraId="2434C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E7C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DF11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4E6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F134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3EE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№1541-76</w:t>
            </w:r>
            <w:proofErr w:type="gramEnd"/>
          </w:p>
          <w:p w14:paraId="06293D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B61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58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887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8E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69C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1C74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A2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29C" w:rsidRPr="00361C4D" w14:paraId="6D317740" w14:textId="77777777" w:rsidTr="00C54D24">
        <w:trPr>
          <w:trHeight w:val="2793"/>
        </w:trPr>
        <w:tc>
          <w:tcPr>
            <w:tcW w:w="710" w:type="dxa"/>
          </w:tcPr>
          <w:p w14:paraId="08FEB2D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57.1</w:t>
            </w:r>
          </w:p>
          <w:p w14:paraId="2E1FE741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8F779D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Зерно, семена </w:t>
            </w:r>
          </w:p>
          <w:p w14:paraId="6909DCA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зернобобовых, крупа, мука.</w:t>
            </w:r>
          </w:p>
          <w:p w14:paraId="3A640C8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2B41608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0621BBF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5734DC2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21EEB3D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5D74FEC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6C5E74A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EAD0CA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4FCAECC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36EAA29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 Глава II, раздел 15</w:t>
            </w:r>
          </w:p>
          <w:p w14:paraId="626BCD2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CAA0C4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2A6326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27.09.2012. № 149</w:t>
            </w:r>
          </w:p>
          <w:p w14:paraId="3CE9344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9872F82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3236630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21.06.2013 № 52 </w:t>
            </w:r>
          </w:p>
          <w:p w14:paraId="6B828E8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безвредности продовольственного сырья и пищевых продуктов», </w:t>
            </w:r>
          </w:p>
          <w:p w14:paraId="0AA2188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07948E8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действующих веществ средств защиты растений в </w:t>
            </w:r>
          </w:p>
          <w:p w14:paraId="692B7D9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объектах среды обитания, продовольственном сырье, пищевых продуктах, утв. </w:t>
            </w:r>
          </w:p>
          <w:p w14:paraId="447E19CB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34B057F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Совмина Республики Беларусь от 25.01.2021 № 37</w:t>
            </w:r>
          </w:p>
          <w:p w14:paraId="6C2B62B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действующих веществ, препаратов и их МДУ содержания в продукции </w:t>
            </w:r>
          </w:p>
          <w:p w14:paraId="5775F07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62973995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5E88EAF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5ABA7E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5561BE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п.7.25, 7.26, 7.27</w:t>
            </w:r>
          </w:p>
          <w:p w14:paraId="3378F024" w14:textId="77777777" w:rsidR="00D5029C" w:rsidRDefault="00D5029C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1A167A6" w14:textId="77777777" w:rsidR="009F10FD" w:rsidRDefault="009F10FD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22B96" w14:textId="77777777" w:rsidR="009F10FD" w:rsidRPr="00361C4D" w:rsidRDefault="009F10FD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F02FE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C29A85" w14:textId="77777777" w:rsidR="00D5029C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AECEC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3EDEC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5BDF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85256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F8289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A430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B693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164B6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031A06" w14:textId="77777777" w:rsidTr="007B23D6">
        <w:tc>
          <w:tcPr>
            <w:tcW w:w="710" w:type="dxa"/>
          </w:tcPr>
          <w:p w14:paraId="1DB8C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57.3</w:t>
            </w:r>
          </w:p>
          <w:p w14:paraId="5529A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ACE7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Зерно, семена </w:t>
            </w:r>
          </w:p>
          <w:p w14:paraId="1CAD6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зернобобовых, крупа, мука.</w:t>
            </w:r>
          </w:p>
          <w:p w14:paraId="42FE5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32FA2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0C58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01.11/08.161</w:t>
            </w:r>
          </w:p>
          <w:p w14:paraId="75496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01.12/08.161</w:t>
            </w:r>
          </w:p>
          <w:p w14:paraId="1C4AE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01.19/08.161</w:t>
            </w:r>
          </w:p>
          <w:p w14:paraId="01028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10.61/08.161</w:t>
            </w:r>
          </w:p>
          <w:p w14:paraId="58230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11.06/08.161</w:t>
            </w:r>
          </w:p>
        </w:tc>
        <w:tc>
          <w:tcPr>
            <w:tcW w:w="1984" w:type="dxa"/>
          </w:tcPr>
          <w:p w14:paraId="52EA2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7BF1B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2774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E4A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77E93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DEFB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13496.20-2014</w:t>
            </w:r>
            <w:proofErr w:type="gramEnd"/>
          </w:p>
          <w:p w14:paraId="00339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DB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2AEA29" w14:textId="77777777" w:rsidTr="007B23D6">
        <w:tc>
          <w:tcPr>
            <w:tcW w:w="710" w:type="dxa"/>
          </w:tcPr>
          <w:p w14:paraId="7C0A4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57.4</w:t>
            </w:r>
          </w:p>
          <w:p w14:paraId="32696A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307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AF81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0AB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15D2C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523EC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4E31B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89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D828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33F8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2ECECD" w14:textId="77777777" w:rsidTr="007B23D6">
        <w:tc>
          <w:tcPr>
            <w:tcW w:w="710" w:type="dxa"/>
          </w:tcPr>
          <w:p w14:paraId="0465F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57.5</w:t>
            </w:r>
          </w:p>
          <w:p w14:paraId="566569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9D62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D85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270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2,4-Д (дихлорфеноксиуксусная </w:t>
            </w:r>
          </w:p>
          <w:p w14:paraId="3648A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B8E7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47F4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1541-76</w:t>
            </w:r>
          </w:p>
        </w:tc>
      </w:tr>
      <w:tr w:rsidR="007B23D6" w:rsidRPr="00361C4D" w14:paraId="7ECAB036" w14:textId="77777777" w:rsidTr="007B23D6">
        <w:tc>
          <w:tcPr>
            <w:tcW w:w="710" w:type="dxa"/>
          </w:tcPr>
          <w:p w14:paraId="5BC07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</w:t>
            </w:r>
          </w:p>
          <w:p w14:paraId="02E3E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D50EA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Хлеб, хлебобулочные, сухарные и бараночные </w:t>
            </w:r>
          </w:p>
          <w:p w14:paraId="242E4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1DE4DC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6FF51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99CC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F95F6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372A5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6E31AF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</w:t>
            </w:r>
          </w:p>
          <w:p w14:paraId="031C9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15</w:t>
            </w:r>
          </w:p>
          <w:p w14:paraId="7B3290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DDD0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4A7C1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27.09.2012 № 149</w:t>
            </w:r>
          </w:p>
          <w:p w14:paraId="32C90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659A4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B0986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677FAA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27C97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762AA5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5D1B6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FD84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2718D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FEBF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п.7.28, 7.29, 7.30, 7.31, 7.32</w:t>
            </w:r>
          </w:p>
          <w:p w14:paraId="1AED21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161BB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78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FA9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CD128E" w14:textId="77777777" w:rsidTr="007B23D6">
        <w:trPr>
          <w:trHeight w:val="779"/>
        </w:trPr>
        <w:tc>
          <w:tcPr>
            <w:tcW w:w="710" w:type="dxa"/>
          </w:tcPr>
          <w:p w14:paraId="40D70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58.2</w:t>
            </w:r>
          </w:p>
          <w:p w14:paraId="1453D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209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D8D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2A937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778C2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55F41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105EB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(ГХБ)</w:t>
            </w:r>
          </w:p>
        </w:tc>
        <w:tc>
          <w:tcPr>
            <w:tcW w:w="2410" w:type="dxa"/>
            <w:vMerge/>
          </w:tcPr>
          <w:p w14:paraId="1B954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516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62EB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E47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D0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45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584DBB" w14:textId="77777777" w:rsidTr="007B23D6">
        <w:tc>
          <w:tcPr>
            <w:tcW w:w="710" w:type="dxa"/>
          </w:tcPr>
          <w:p w14:paraId="744DB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58.3</w:t>
            </w:r>
          </w:p>
          <w:p w14:paraId="63F27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F41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B403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08F2A8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602E7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713CE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48722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5F574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2BA5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C2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4D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A597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5CC4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7E6F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3EAA6D" w14:textId="77777777" w:rsidTr="007B23D6">
        <w:tc>
          <w:tcPr>
            <w:tcW w:w="710" w:type="dxa"/>
          </w:tcPr>
          <w:p w14:paraId="40AAFA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58.4</w:t>
            </w:r>
          </w:p>
          <w:p w14:paraId="7A52B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F91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E2EC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91E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656ECD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66D03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5D9E1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88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DF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1E10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20DEC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752610" w14:textId="77777777" w:rsidTr="007B23D6">
        <w:tc>
          <w:tcPr>
            <w:tcW w:w="710" w:type="dxa"/>
          </w:tcPr>
          <w:p w14:paraId="2E1D0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58.5</w:t>
            </w:r>
          </w:p>
          <w:p w14:paraId="2B8EB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25B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3FC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DD1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4034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659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308E3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38E9FB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04FA" w:rsidRPr="00361C4D" w14:paraId="56A0CF76" w14:textId="77777777" w:rsidTr="00C54D24">
        <w:trPr>
          <w:trHeight w:val="11637"/>
        </w:trPr>
        <w:tc>
          <w:tcPr>
            <w:tcW w:w="710" w:type="dxa"/>
          </w:tcPr>
          <w:p w14:paraId="7642128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59.1</w:t>
            </w:r>
          </w:p>
          <w:p w14:paraId="5FCD68E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63F72F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Сахар, мёд, </w:t>
            </w:r>
          </w:p>
          <w:p w14:paraId="2B2A34E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0D3CBDE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сахарис-тые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кисели сухие</w:t>
            </w:r>
          </w:p>
        </w:tc>
        <w:tc>
          <w:tcPr>
            <w:tcW w:w="1418" w:type="dxa"/>
          </w:tcPr>
          <w:p w14:paraId="6E4E89B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10.81; 10.82</w:t>
            </w:r>
          </w:p>
          <w:p w14:paraId="5606AEF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10.89; 10.62/</w:t>
            </w:r>
          </w:p>
          <w:p w14:paraId="5973001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BD73B5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B0C28EE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1C8B38B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40C4AF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6A4577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69BD695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27F366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555DFD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4A77E75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4F3821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</w:t>
            </w:r>
          </w:p>
          <w:p w14:paraId="3CD3C6F7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объектах среды обитания, продовольственном сырье, пищевых продуктах, утв. Постановлением Совмина Республики Беларусь </w:t>
            </w:r>
          </w:p>
          <w:p w14:paraId="2384B43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5019A1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19801E9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323863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4DFC3C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7766185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C1595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E8C2E7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12DECA3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7FFA08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4BE360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02AB1D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0F520C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п.7.17, 7.23</w:t>
            </w:r>
          </w:p>
          <w:p w14:paraId="16F666EE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5D771A3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2F1E08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9FEC00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DA6B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0EDAD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AFF2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B7E5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BB80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F191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264A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BC6E3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9CE1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49AE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7797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CADFD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BB8B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0AE32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B94DB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E7840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0F58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7447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A1A3E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D78E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4924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7CB5D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9B3B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0DBA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9ED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19463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6795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A2E0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40B6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6078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1B4D7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7811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43B602" w14:textId="77777777" w:rsidR="009C31F0" w:rsidRPr="00361C4D" w:rsidRDefault="009C31F0"/>
    <w:p w14:paraId="2AAA6A42" w14:textId="77777777" w:rsidR="009C31F0" w:rsidRPr="00361C4D" w:rsidRDefault="009C31F0"/>
    <w:p w14:paraId="66BB1F72" w14:textId="77777777" w:rsidR="009C31F0" w:rsidRPr="00361C4D" w:rsidRDefault="009C31F0"/>
    <w:p w14:paraId="33B23E78" w14:textId="77777777" w:rsidR="009C31F0" w:rsidRPr="00361C4D" w:rsidRDefault="009C31F0"/>
    <w:p w14:paraId="58134434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BA83E90" w14:textId="77777777" w:rsidTr="007B23D6">
        <w:tc>
          <w:tcPr>
            <w:tcW w:w="710" w:type="dxa"/>
          </w:tcPr>
          <w:p w14:paraId="762C6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60.1</w:t>
            </w:r>
          </w:p>
          <w:p w14:paraId="21150F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109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5889B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мучные. Орехи, семена.</w:t>
            </w:r>
          </w:p>
          <w:p w14:paraId="35508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Какао-бобы, </w:t>
            </w:r>
          </w:p>
          <w:p w14:paraId="6CD7C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</w:t>
            </w:r>
          </w:p>
        </w:tc>
        <w:tc>
          <w:tcPr>
            <w:tcW w:w="1418" w:type="dxa"/>
          </w:tcPr>
          <w:p w14:paraId="2CE35F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29DBEA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74CEE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</w:tc>
        <w:tc>
          <w:tcPr>
            <w:tcW w:w="1984" w:type="dxa"/>
          </w:tcPr>
          <w:p w14:paraId="406E7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8E29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77F6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EA50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D12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492774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099BF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B8E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337D2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62BA1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F01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FFFF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4ACE5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</w:t>
            </w:r>
          </w:p>
          <w:p w14:paraId="692161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40A15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8499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981F4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97B61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D45E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п.7.8</w:t>
            </w:r>
          </w:p>
          <w:p w14:paraId="2E483A2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23EC8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03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D2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B2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ABF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EF9420" w14:textId="77777777" w:rsidTr="007B23D6">
        <w:trPr>
          <w:trHeight w:val="1265"/>
        </w:trPr>
        <w:tc>
          <w:tcPr>
            <w:tcW w:w="710" w:type="dxa"/>
          </w:tcPr>
          <w:p w14:paraId="7074F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60.2</w:t>
            </w:r>
          </w:p>
          <w:p w14:paraId="5131D4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B48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DEE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424C68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08496A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03790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55964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00B4B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10.82/08.161</w:t>
            </w:r>
          </w:p>
        </w:tc>
        <w:tc>
          <w:tcPr>
            <w:tcW w:w="1984" w:type="dxa"/>
          </w:tcPr>
          <w:p w14:paraId="30640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(ГХБ)</w:t>
            </w:r>
          </w:p>
        </w:tc>
        <w:tc>
          <w:tcPr>
            <w:tcW w:w="2410" w:type="dxa"/>
            <w:vMerge/>
          </w:tcPr>
          <w:p w14:paraId="08F9A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320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33FB1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3E5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BE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2B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49D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022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2DA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4C7" w:rsidRPr="00361C4D" w14:paraId="4CCCA169" w14:textId="77777777" w:rsidTr="007B23D6">
        <w:tc>
          <w:tcPr>
            <w:tcW w:w="710" w:type="dxa"/>
          </w:tcPr>
          <w:p w14:paraId="6012833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60.3</w:t>
            </w:r>
          </w:p>
          <w:p w14:paraId="41419F7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90609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76D57290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мучные. Орехи, семена.</w:t>
            </w:r>
          </w:p>
          <w:p w14:paraId="759900F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Какао-бобы, </w:t>
            </w:r>
          </w:p>
          <w:p w14:paraId="09C7BB5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</w:t>
            </w:r>
          </w:p>
        </w:tc>
        <w:tc>
          <w:tcPr>
            <w:tcW w:w="1418" w:type="dxa"/>
            <w:vMerge w:val="restart"/>
          </w:tcPr>
          <w:p w14:paraId="4E6B7CFB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0CA68AB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6C25618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711B755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4570BF9A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117357A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10.82/08.161</w:t>
            </w:r>
          </w:p>
        </w:tc>
        <w:tc>
          <w:tcPr>
            <w:tcW w:w="1984" w:type="dxa"/>
          </w:tcPr>
          <w:p w14:paraId="10F774C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0486DA3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5A2AA2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787B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ACF74F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73C6113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108EAE9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4C7" w:rsidRPr="00361C4D" w14:paraId="08AB399C" w14:textId="77777777" w:rsidTr="007B23D6">
        <w:tc>
          <w:tcPr>
            <w:tcW w:w="710" w:type="dxa"/>
          </w:tcPr>
          <w:p w14:paraId="615908B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60.4</w:t>
            </w:r>
          </w:p>
          <w:p w14:paraId="2FB050F0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1DD5B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9C8EBF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1CF0E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B51CA1F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5BC3CDB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1B6F59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95A9B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315CC99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656BD5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9F93C7" w14:textId="77777777" w:rsidTr="007B23D6">
        <w:tc>
          <w:tcPr>
            <w:tcW w:w="710" w:type="dxa"/>
          </w:tcPr>
          <w:p w14:paraId="2BCDB8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60.5</w:t>
            </w:r>
          </w:p>
          <w:p w14:paraId="0E20E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190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4B0B85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1D05AF55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7E240453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46C6EA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0DBE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2,4-Д (дихлорфеноксиуксусная </w:t>
            </w:r>
          </w:p>
          <w:p w14:paraId="226456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E6602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819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4906E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CF5142F" w14:textId="77777777" w:rsidR="003D5A03" w:rsidRPr="00361C4D" w:rsidRDefault="003D5A03"/>
    <w:p w14:paraId="31140F37" w14:textId="77777777" w:rsidR="003D5A03" w:rsidRPr="00361C4D" w:rsidRDefault="003D5A03"/>
    <w:p w14:paraId="69987709" w14:textId="77777777" w:rsidR="003D5A03" w:rsidRPr="00361C4D" w:rsidRDefault="003D5A03"/>
    <w:p w14:paraId="191B8E1B" w14:textId="77777777" w:rsidR="003D5A03" w:rsidRPr="00361C4D" w:rsidRDefault="003D5A03"/>
    <w:p w14:paraId="5127629F" w14:textId="77777777" w:rsidR="003D5A03" w:rsidRPr="00361C4D" w:rsidRDefault="003D5A03"/>
    <w:p w14:paraId="6EFF4C2B" w14:textId="77777777" w:rsidR="003D5A03" w:rsidRPr="00361C4D" w:rsidRDefault="003D5A03"/>
    <w:p w14:paraId="531A08BA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4B8EE0D6" w14:textId="77777777" w:rsidTr="007B23D6">
        <w:trPr>
          <w:trHeight w:val="451"/>
        </w:trPr>
        <w:tc>
          <w:tcPr>
            <w:tcW w:w="710" w:type="dxa"/>
          </w:tcPr>
          <w:p w14:paraId="28CDB2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61.1</w:t>
            </w:r>
          </w:p>
          <w:p w14:paraId="7639E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76674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свеже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-замороженные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09C9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сухие, соленые, </w:t>
            </w:r>
          </w:p>
          <w:p w14:paraId="3285A6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маринованные, квашеные овощи, картофель, </w:t>
            </w:r>
          </w:p>
          <w:p w14:paraId="4C627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грибы.</w:t>
            </w:r>
          </w:p>
          <w:p w14:paraId="780E8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6175F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овощные, </w:t>
            </w:r>
          </w:p>
          <w:p w14:paraId="05BE3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фруктовые, </w:t>
            </w:r>
          </w:p>
          <w:p w14:paraId="6D0A0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ягодные, грибные, в том числе для детского питания</w:t>
            </w:r>
          </w:p>
        </w:tc>
        <w:tc>
          <w:tcPr>
            <w:tcW w:w="1418" w:type="dxa"/>
          </w:tcPr>
          <w:p w14:paraId="34CD2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3CA1B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442F1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74596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03BD0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7092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04DC6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162E17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14DE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24B1A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4F4BB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7942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7A8CA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017AF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4B8D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20EC7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2C09D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0FB30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634D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294E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0AA1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73DA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62DC2F5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3410237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CB14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996A4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B788E4" w14:textId="77777777" w:rsidTr="007B23D6">
        <w:trPr>
          <w:trHeight w:val="1012"/>
        </w:trPr>
        <w:tc>
          <w:tcPr>
            <w:tcW w:w="710" w:type="dxa"/>
          </w:tcPr>
          <w:p w14:paraId="43545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61.2</w:t>
            </w:r>
          </w:p>
          <w:p w14:paraId="14A7DC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B006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9F36B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7A682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09571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6E638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7ADD0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0CDAE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444F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4E1C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53ACA8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21CBB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F4DF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73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D78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ED7E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2BB924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3BD61B" w14:textId="77777777" w:rsidTr="007B23D6">
        <w:tc>
          <w:tcPr>
            <w:tcW w:w="710" w:type="dxa"/>
          </w:tcPr>
          <w:p w14:paraId="340B9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61.3</w:t>
            </w:r>
          </w:p>
          <w:p w14:paraId="3C0BA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1A58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C6B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443A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5C784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CF77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C286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67C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DF2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69B6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75E203" w14:textId="77777777" w:rsidTr="007B23D6">
        <w:tc>
          <w:tcPr>
            <w:tcW w:w="710" w:type="dxa"/>
          </w:tcPr>
          <w:p w14:paraId="0991B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61.4</w:t>
            </w:r>
          </w:p>
          <w:p w14:paraId="3598A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560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8FE9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4A228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9AEF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931C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452F00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37445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479B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31A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54C20F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F4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0D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AF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97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52FC8D" w14:textId="77777777" w:rsidTr="007B23D6">
        <w:tc>
          <w:tcPr>
            <w:tcW w:w="710" w:type="dxa"/>
          </w:tcPr>
          <w:p w14:paraId="3C6C6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61.5</w:t>
            </w:r>
          </w:p>
          <w:p w14:paraId="25E388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E7B1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4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0B8E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ДДВФ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дихлорфос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37635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FC7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0892D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CAC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0AE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9EE6071" w14:textId="77777777" w:rsidTr="007B23D6">
        <w:tc>
          <w:tcPr>
            <w:tcW w:w="710" w:type="dxa"/>
          </w:tcPr>
          <w:p w14:paraId="33AF9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61.6</w:t>
            </w:r>
          </w:p>
          <w:p w14:paraId="71A08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7B5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1C8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A2D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Фосфамид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2F9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диметоат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4356B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E5C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5E001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6F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687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D71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33A82D" w14:textId="77777777" w:rsidTr="007B23D6">
        <w:tc>
          <w:tcPr>
            <w:tcW w:w="710" w:type="dxa"/>
          </w:tcPr>
          <w:p w14:paraId="68F68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61.7</w:t>
            </w:r>
          </w:p>
          <w:p w14:paraId="556196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D968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7F6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025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Хлорофос </w:t>
            </w:r>
          </w:p>
          <w:p w14:paraId="6A1E9B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трихлофон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33384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9ADA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7CC66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A86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046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77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C77733" w14:textId="77777777" w:rsidR="003D5A03" w:rsidRPr="00361C4D" w:rsidRDefault="003D5A03"/>
    <w:p w14:paraId="3E34C9DA" w14:textId="77777777" w:rsidR="003D5A03" w:rsidRPr="00361C4D" w:rsidRDefault="003D5A03"/>
    <w:p w14:paraId="0A30805F" w14:textId="77777777" w:rsidR="003D5A03" w:rsidRPr="00361C4D" w:rsidRDefault="003D5A03"/>
    <w:p w14:paraId="01B97DA1" w14:textId="77777777" w:rsidR="003D5A03" w:rsidRPr="00361C4D" w:rsidRDefault="003D5A03"/>
    <w:p w14:paraId="4415370B" w14:textId="77777777" w:rsidR="003D5A03" w:rsidRPr="00361C4D" w:rsidRDefault="003D5A03"/>
    <w:p w14:paraId="7CED8B9E" w14:textId="77777777" w:rsidR="003D5A03" w:rsidRPr="00361C4D" w:rsidRDefault="003D5A03"/>
    <w:p w14:paraId="40122F73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9D4D58" w:rsidRPr="00361C4D" w14:paraId="697E75ED" w14:textId="77777777" w:rsidTr="00C54D24">
        <w:trPr>
          <w:trHeight w:val="3193"/>
        </w:trPr>
        <w:tc>
          <w:tcPr>
            <w:tcW w:w="710" w:type="dxa"/>
          </w:tcPr>
          <w:p w14:paraId="14B31CC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62.1</w:t>
            </w:r>
          </w:p>
          <w:p w14:paraId="3663DB8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FE8BC3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Чай, кофе, напитки из семян зерновых и зернобобовых концентрированные, сгущенные и сухие.</w:t>
            </w:r>
          </w:p>
          <w:p w14:paraId="0E88F6A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Специи и пряности</w:t>
            </w:r>
          </w:p>
        </w:tc>
        <w:tc>
          <w:tcPr>
            <w:tcW w:w="1418" w:type="dxa"/>
          </w:tcPr>
          <w:p w14:paraId="376B1D6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10.83; 10.84</w:t>
            </w:r>
          </w:p>
          <w:p w14:paraId="23534C1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4D99C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7E8A8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5494CBB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58C6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47CBFEA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II, р.15</w:t>
            </w:r>
          </w:p>
          <w:p w14:paraId="77F5DC2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E0AE16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2766A0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43CFB76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2BB273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30DBF8B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1E163D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3EC0F7E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BF2C12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AE9693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ГН «Показатели </w:t>
            </w:r>
          </w:p>
          <w:p w14:paraId="6776073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</w:t>
            </w:r>
          </w:p>
          <w:p w14:paraId="3600D26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объектах среды обитания, продовольственном сырье, пищевых продуктах, утв. постановлением Совмина </w:t>
            </w:r>
          </w:p>
          <w:p w14:paraId="589597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7DF27AB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5A5AEF4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9B9D5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5EEEA5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9A000C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A4A22C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п.7.21, 7.22, 7.33</w:t>
            </w:r>
          </w:p>
          <w:p w14:paraId="19257315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CBC9BFC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8E497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267117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D3920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55C30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F07500" w14:textId="77777777" w:rsidTr="007B23D6">
        <w:tc>
          <w:tcPr>
            <w:tcW w:w="710" w:type="dxa"/>
          </w:tcPr>
          <w:p w14:paraId="337EF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62.4</w:t>
            </w:r>
          </w:p>
          <w:p w14:paraId="28352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FC6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FA21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10.83; 10.84</w:t>
            </w:r>
          </w:p>
          <w:p w14:paraId="6919D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11.07/08.158</w:t>
            </w:r>
          </w:p>
          <w:p w14:paraId="1E83DB67" w14:textId="77777777" w:rsidR="007B23D6" w:rsidRPr="00361C4D" w:rsidRDefault="007B23D6" w:rsidP="007C54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84B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55E8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95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7E465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F1A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949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C8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3B2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0C57A62" w14:textId="77777777" w:rsidR="003D5A03" w:rsidRPr="00361C4D" w:rsidRDefault="003D5A03"/>
    <w:p w14:paraId="12F4E556" w14:textId="77777777" w:rsidR="003D5A03" w:rsidRPr="00361C4D" w:rsidRDefault="003D5A03"/>
    <w:p w14:paraId="580EBEA7" w14:textId="77777777" w:rsidR="003D5A03" w:rsidRPr="00361C4D" w:rsidRDefault="003D5A03"/>
    <w:p w14:paraId="48B4DF2A" w14:textId="77777777" w:rsidR="003D5A03" w:rsidRPr="00361C4D" w:rsidRDefault="003D5A03"/>
    <w:p w14:paraId="5DE22792" w14:textId="77777777" w:rsidR="003D5A03" w:rsidRPr="00361C4D" w:rsidRDefault="003D5A03"/>
    <w:p w14:paraId="4814F9A9" w14:textId="77777777" w:rsidR="003D5A03" w:rsidRPr="00361C4D" w:rsidRDefault="003D5A03"/>
    <w:p w14:paraId="67BA9844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67B77F49" w14:textId="77777777" w:rsidTr="007B23D6">
        <w:trPr>
          <w:trHeight w:val="409"/>
        </w:trPr>
        <w:tc>
          <w:tcPr>
            <w:tcW w:w="710" w:type="dxa"/>
          </w:tcPr>
          <w:p w14:paraId="7C705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63.1</w:t>
            </w:r>
          </w:p>
          <w:p w14:paraId="7D533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C5F9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  <w:p w14:paraId="7AE90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растительное. </w:t>
            </w:r>
          </w:p>
          <w:p w14:paraId="57F25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068B1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0C0C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1E199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 (маргарины, спреды, </w:t>
            </w:r>
          </w:p>
          <w:p w14:paraId="57495B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343D6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жиры, майонезы)</w:t>
            </w:r>
          </w:p>
        </w:tc>
        <w:tc>
          <w:tcPr>
            <w:tcW w:w="1418" w:type="dxa"/>
          </w:tcPr>
          <w:p w14:paraId="32812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 10.42/42.000</w:t>
            </w:r>
          </w:p>
        </w:tc>
        <w:tc>
          <w:tcPr>
            <w:tcW w:w="1984" w:type="dxa"/>
          </w:tcPr>
          <w:p w14:paraId="20542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8617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2E658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085BB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0D9F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Гл. II, р.15</w:t>
            </w:r>
          </w:p>
          <w:p w14:paraId="049D4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Постанов. Минздрава Республики Беларусь 27.09.2012 </w:t>
            </w:r>
          </w:p>
          <w:p w14:paraId="2088F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</w:t>
            </w:r>
          </w:p>
          <w:p w14:paraId="42331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D8AF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844F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BD0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6F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23B08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45890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3DC1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продовольственного сырья и </w:t>
            </w:r>
          </w:p>
          <w:p w14:paraId="1E05A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пищевых продуктов»,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25.01.2021 № 37</w:t>
            </w:r>
          </w:p>
          <w:p w14:paraId="5A997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BDBF4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объектах среды обитания, продовольственном </w:t>
            </w:r>
          </w:p>
          <w:p w14:paraId="504FE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сырье, пищевых продуктах», утв. постановлением Совмина </w:t>
            </w:r>
          </w:p>
          <w:p w14:paraId="252B4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08ED2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C368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37B2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6EEBB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8E0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776D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п.7.15, 7.20, 7.24</w:t>
            </w:r>
          </w:p>
          <w:p w14:paraId="45EBF69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85FB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6C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D6F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1A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CA5EF5" w14:textId="77777777" w:rsidTr="007B23D6">
        <w:trPr>
          <w:trHeight w:val="1417"/>
        </w:trPr>
        <w:tc>
          <w:tcPr>
            <w:tcW w:w="710" w:type="dxa"/>
          </w:tcPr>
          <w:p w14:paraId="059AF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63.2</w:t>
            </w:r>
          </w:p>
          <w:p w14:paraId="25C9D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BCFB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7DC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10.41/08.158</w:t>
            </w:r>
          </w:p>
          <w:p w14:paraId="2336AD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10.42/08.158</w:t>
            </w:r>
          </w:p>
          <w:p w14:paraId="03B90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10.41/08.161</w:t>
            </w:r>
          </w:p>
          <w:p w14:paraId="6BAA7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10.42/08.161</w:t>
            </w:r>
          </w:p>
        </w:tc>
        <w:tc>
          <w:tcPr>
            <w:tcW w:w="1984" w:type="dxa"/>
          </w:tcPr>
          <w:p w14:paraId="054B3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30E1B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гамма </w:t>
            </w:r>
          </w:p>
          <w:p w14:paraId="5E4AB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изомеры)</w:t>
            </w:r>
          </w:p>
        </w:tc>
        <w:tc>
          <w:tcPr>
            <w:tcW w:w="2410" w:type="dxa"/>
            <w:vMerge/>
          </w:tcPr>
          <w:p w14:paraId="7380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EA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32122-2013</w:t>
            </w:r>
            <w:proofErr w:type="gramEnd"/>
          </w:p>
          <w:p w14:paraId="01CC3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C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EF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01E38C" w14:textId="77777777" w:rsidTr="007B23D6">
        <w:tc>
          <w:tcPr>
            <w:tcW w:w="710" w:type="dxa"/>
          </w:tcPr>
          <w:p w14:paraId="1CA99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63.3</w:t>
            </w:r>
          </w:p>
          <w:p w14:paraId="307D2B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074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  <w:p w14:paraId="2B2D1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растительное. </w:t>
            </w:r>
          </w:p>
          <w:p w14:paraId="7CC23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41063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58359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3B168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 (маргарины, спреды, </w:t>
            </w:r>
          </w:p>
          <w:p w14:paraId="69533E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39952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жиры, майонезы)</w:t>
            </w:r>
          </w:p>
        </w:tc>
        <w:tc>
          <w:tcPr>
            <w:tcW w:w="1418" w:type="dxa"/>
          </w:tcPr>
          <w:p w14:paraId="2B025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10.41/08.158</w:t>
            </w:r>
          </w:p>
          <w:p w14:paraId="12E54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10.42/08.158</w:t>
            </w:r>
          </w:p>
          <w:p w14:paraId="00E6F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10.41/08.161</w:t>
            </w:r>
          </w:p>
          <w:p w14:paraId="37D96C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10.42/08.161</w:t>
            </w:r>
          </w:p>
        </w:tc>
        <w:tc>
          <w:tcPr>
            <w:tcW w:w="1984" w:type="dxa"/>
          </w:tcPr>
          <w:p w14:paraId="2B12D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DF86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CC59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12AB5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56B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32122-2013</w:t>
            </w:r>
            <w:proofErr w:type="gramEnd"/>
          </w:p>
          <w:p w14:paraId="415F83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70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03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2E1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CA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3B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233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DDF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01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133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1A7F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BF9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11A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6B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B5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831EE5" w14:textId="77777777" w:rsidR="003D5A03" w:rsidRPr="00361C4D" w:rsidRDefault="003D5A03"/>
    <w:p w14:paraId="1244F10A" w14:textId="77777777" w:rsidR="003D5A03" w:rsidRPr="00361C4D" w:rsidRDefault="003D5A03"/>
    <w:p w14:paraId="79DFC8CC" w14:textId="77777777" w:rsidR="003D5A03" w:rsidRPr="00361C4D" w:rsidRDefault="003D5A03"/>
    <w:p w14:paraId="192734D8" w14:textId="77777777" w:rsidR="003D5A03" w:rsidRPr="00361C4D" w:rsidRDefault="003D5A03"/>
    <w:p w14:paraId="10230A54" w14:textId="77777777" w:rsidR="003D5A03" w:rsidRPr="00361C4D" w:rsidRDefault="003D5A03"/>
    <w:p w14:paraId="2B4FF369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C8ADFC3" w14:textId="77777777" w:rsidTr="007B23D6">
        <w:tc>
          <w:tcPr>
            <w:tcW w:w="710" w:type="dxa"/>
          </w:tcPr>
          <w:p w14:paraId="3539D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64.1</w:t>
            </w:r>
          </w:p>
          <w:p w14:paraId="068C5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FF84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Вина, </w:t>
            </w:r>
          </w:p>
          <w:p w14:paraId="037A7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виноматериалы</w:t>
            </w:r>
          </w:p>
        </w:tc>
        <w:tc>
          <w:tcPr>
            <w:tcW w:w="1418" w:type="dxa"/>
          </w:tcPr>
          <w:p w14:paraId="0BD7D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725BC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11.03/42.000</w:t>
            </w:r>
          </w:p>
        </w:tc>
        <w:tc>
          <w:tcPr>
            <w:tcW w:w="1984" w:type="dxa"/>
          </w:tcPr>
          <w:p w14:paraId="4561CA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3A75D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56B052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455F05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69636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26269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30FD4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7ECC4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7EE4C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29C17A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7E91D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21.06.2013 № 52 </w:t>
            </w:r>
          </w:p>
          <w:p w14:paraId="3D36F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7FD16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1E901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190BB4D1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1248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п.7.12</w:t>
            </w:r>
          </w:p>
          <w:p w14:paraId="208CDC5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56ECF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CD3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CF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DE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74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6C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68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DEA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106349" w14:textId="77777777" w:rsidTr="007B23D6">
        <w:trPr>
          <w:trHeight w:val="1265"/>
        </w:trPr>
        <w:tc>
          <w:tcPr>
            <w:tcW w:w="710" w:type="dxa"/>
          </w:tcPr>
          <w:p w14:paraId="76B73A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64.2</w:t>
            </w:r>
          </w:p>
          <w:p w14:paraId="6E54F5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6D0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D299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0FE57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11.03/08.158</w:t>
            </w:r>
          </w:p>
          <w:p w14:paraId="717632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5E6CF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11.03/08.161</w:t>
            </w:r>
          </w:p>
        </w:tc>
        <w:tc>
          <w:tcPr>
            <w:tcW w:w="1984" w:type="dxa"/>
          </w:tcPr>
          <w:p w14:paraId="15FEA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656CF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альфа, бета, гамма-изомеры)</w:t>
            </w:r>
          </w:p>
          <w:p w14:paraId="1FC29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93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D9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A0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D5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7F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D4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B7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6C55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BE13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987E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9D037B" w14:textId="77777777" w:rsidTr="007B23D6">
        <w:tc>
          <w:tcPr>
            <w:tcW w:w="710" w:type="dxa"/>
          </w:tcPr>
          <w:p w14:paraId="28BDD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64.3</w:t>
            </w:r>
          </w:p>
          <w:p w14:paraId="14EE9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3BE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1AAF4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7FC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4E14A3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8DE0C08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49804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592633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D657CD7" w14:textId="77777777" w:rsidTr="007B23D6">
        <w:trPr>
          <w:trHeight w:val="406"/>
        </w:trPr>
        <w:tc>
          <w:tcPr>
            <w:tcW w:w="710" w:type="dxa"/>
          </w:tcPr>
          <w:p w14:paraId="079B43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65.1</w:t>
            </w:r>
          </w:p>
          <w:p w14:paraId="6A70B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1A08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продукты (желатин, крахмал, патока, дрожжи)</w:t>
            </w:r>
          </w:p>
        </w:tc>
        <w:tc>
          <w:tcPr>
            <w:tcW w:w="1418" w:type="dxa"/>
          </w:tcPr>
          <w:p w14:paraId="06E6A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10.62; 10.89/</w:t>
            </w:r>
          </w:p>
          <w:p w14:paraId="5A7F0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56D54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0647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3A4DA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4F87C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275CB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2A9D2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69138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DF91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473D0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0B865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3B81F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21.06.2013 № 5</w:t>
            </w:r>
          </w:p>
          <w:p w14:paraId="0474E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1473D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3AEB1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сырье, пищевых продуктах, утв. постановлением Совмина </w:t>
            </w:r>
          </w:p>
          <w:p w14:paraId="67B2C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Беларусь</w:t>
            </w:r>
          </w:p>
          <w:p w14:paraId="50FB5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565117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0077D6F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63B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п.7.14</w:t>
            </w:r>
          </w:p>
          <w:p w14:paraId="1E599E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F276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F2F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89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1A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A1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F0A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EB8A06" w14:textId="77777777" w:rsidTr="007B23D6">
        <w:trPr>
          <w:trHeight w:val="43"/>
        </w:trPr>
        <w:tc>
          <w:tcPr>
            <w:tcW w:w="710" w:type="dxa"/>
          </w:tcPr>
          <w:p w14:paraId="19733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65.2</w:t>
            </w:r>
          </w:p>
          <w:p w14:paraId="741F1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1EF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9561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10.62/08.158</w:t>
            </w:r>
          </w:p>
          <w:p w14:paraId="66995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10.89/08.158</w:t>
            </w:r>
          </w:p>
        </w:tc>
        <w:tc>
          <w:tcPr>
            <w:tcW w:w="1984" w:type="dxa"/>
          </w:tcPr>
          <w:p w14:paraId="22D2F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Гептахлор</w:t>
            </w:r>
          </w:p>
          <w:p w14:paraId="139A0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614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B1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16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62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36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FEE8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CC8A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30349-96</w:t>
            </w:r>
          </w:p>
        </w:tc>
      </w:tr>
      <w:tr w:rsidR="007B23D6" w:rsidRPr="00361C4D" w14:paraId="5BAAD01A" w14:textId="77777777" w:rsidTr="007B23D6">
        <w:tc>
          <w:tcPr>
            <w:tcW w:w="710" w:type="dxa"/>
          </w:tcPr>
          <w:p w14:paraId="6F1ADB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65.3</w:t>
            </w:r>
          </w:p>
          <w:p w14:paraId="746F1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B45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AB6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97A4D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540BE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7E8C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32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594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8B797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7BFF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B09A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DC8E1C7" w14:textId="77777777" w:rsidTr="007B23D6">
        <w:trPr>
          <w:trHeight w:val="1306"/>
        </w:trPr>
        <w:tc>
          <w:tcPr>
            <w:tcW w:w="710" w:type="dxa"/>
          </w:tcPr>
          <w:p w14:paraId="42FE4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65.4</w:t>
            </w:r>
          </w:p>
          <w:p w14:paraId="311A9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06F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A91FE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DD1D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60A9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604C14B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61C3F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595C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C0B398" w14:textId="77777777" w:rsidTr="007B23D6">
        <w:trPr>
          <w:trHeight w:val="1685"/>
        </w:trPr>
        <w:tc>
          <w:tcPr>
            <w:tcW w:w="710" w:type="dxa"/>
            <w:tcBorders>
              <w:right w:val="single" w:sz="4" w:space="0" w:color="auto"/>
            </w:tcBorders>
          </w:tcPr>
          <w:p w14:paraId="2E8A7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66.1</w:t>
            </w:r>
          </w:p>
          <w:p w14:paraId="124B8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6BAD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Пищевое сырьё и пищевая </w:t>
            </w:r>
          </w:p>
          <w:p w14:paraId="7A2B8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72BC5C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3F4346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01.21-01.27</w:t>
            </w:r>
            <w:proofErr w:type="gramEnd"/>
          </w:p>
          <w:p w14:paraId="12F2A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01A0D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10.32-10.61</w:t>
            </w:r>
            <w:proofErr w:type="gramEnd"/>
          </w:p>
          <w:p w14:paraId="13518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3A21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10.82-10.86</w:t>
            </w:r>
            <w:proofErr w:type="gramEnd"/>
          </w:p>
          <w:p w14:paraId="22788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11.06/42.000</w:t>
            </w:r>
          </w:p>
        </w:tc>
        <w:tc>
          <w:tcPr>
            <w:tcW w:w="1984" w:type="dxa"/>
          </w:tcPr>
          <w:p w14:paraId="05681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46C7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4FC93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4D1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76163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E3F9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836C6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8624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22</w:t>
            </w:r>
          </w:p>
          <w:p w14:paraId="4D3A3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E5B4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1FBC5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17459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3EB3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2CD6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E10C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53C9129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3D9F7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092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72F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D9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D1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28C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8E0109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FB68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66.2</w:t>
            </w:r>
          </w:p>
          <w:p w14:paraId="58F90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53D4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250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7A697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01.25; 01.26</w:t>
            </w:r>
          </w:p>
          <w:p w14:paraId="3A48A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10.41</w:t>
            </w:r>
          </w:p>
          <w:p w14:paraId="0F66C5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10.42; 10.61</w:t>
            </w:r>
          </w:p>
          <w:p w14:paraId="74B07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2FFAC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10.82-10.86</w:t>
            </w:r>
            <w:proofErr w:type="gramEnd"/>
          </w:p>
          <w:p w14:paraId="420FF2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11.06/08.161</w:t>
            </w:r>
          </w:p>
        </w:tc>
        <w:tc>
          <w:tcPr>
            <w:tcW w:w="1984" w:type="dxa"/>
          </w:tcPr>
          <w:p w14:paraId="78CCD7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Афлатоксин В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57D5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4EF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30711-2001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3C0A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59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C5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FA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3E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B7C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70F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C0A737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CCA5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66.3</w:t>
            </w:r>
          </w:p>
          <w:p w14:paraId="1AA3E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D2C4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183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 10.41</w:t>
            </w:r>
          </w:p>
          <w:p w14:paraId="0836A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10.42; 10.51</w:t>
            </w:r>
          </w:p>
          <w:p w14:paraId="336C2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10.52; 10.86/</w:t>
            </w:r>
          </w:p>
          <w:p w14:paraId="56CA3B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275E6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Афлатоксин М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BDEC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A42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30711-2001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C8FC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038E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CF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61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F87B37" w14:textId="77777777" w:rsidTr="007B23D6">
        <w:trPr>
          <w:trHeight w:val="1265"/>
        </w:trPr>
        <w:tc>
          <w:tcPr>
            <w:tcW w:w="710" w:type="dxa"/>
            <w:tcBorders>
              <w:right w:val="single" w:sz="4" w:space="0" w:color="auto"/>
            </w:tcBorders>
          </w:tcPr>
          <w:p w14:paraId="7EDBC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66.4</w:t>
            </w:r>
          </w:p>
          <w:p w14:paraId="511E1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A11F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Пищевое сырьё и пищевая </w:t>
            </w:r>
          </w:p>
          <w:p w14:paraId="6DA5A1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0629B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08A66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10.61</w:t>
            </w:r>
          </w:p>
          <w:p w14:paraId="73CD3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22ECA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10.85; 10.86/</w:t>
            </w:r>
          </w:p>
          <w:p w14:paraId="6C799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0EC6F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 w:val="restart"/>
          </w:tcPr>
          <w:p w14:paraId="02E4C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1E107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8E7A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A4DA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0986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0F71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121864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22</w:t>
            </w:r>
          </w:p>
          <w:p w14:paraId="4CE68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33FC7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00D51B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A9902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F2B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C44B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38F3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768D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250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642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A6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A9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3AF04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9BAD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66.5</w:t>
            </w:r>
          </w:p>
          <w:p w14:paraId="2E644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7762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9C539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4E4649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10.61</w:t>
            </w:r>
          </w:p>
          <w:p w14:paraId="797FAF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32869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10.85; 10.86/</w:t>
            </w:r>
          </w:p>
          <w:p w14:paraId="718F0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163B0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Охратоксин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</w:tcPr>
          <w:p w14:paraId="71AD59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5E1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E345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0A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15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3A6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16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5B1381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4204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66.6</w:t>
            </w:r>
          </w:p>
          <w:p w14:paraId="357DE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9224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A367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B77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</w:tcPr>
          <w:p w14:paraId="3EFEA4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ED4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FEC63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B8A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86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ED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02FFA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B07DF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66.7</w:t>
            </w:r>
          </w:p>
          <w:p w14:paraId="7822A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BC2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C37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 08.161</w:t>
            </w:r>
          </w:p>
          <w:p w14:paraId="63E06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10.89/08.161</w:t>
            </w:r>
          </w:p>
        </w:tc>
        <w:tc>
          <w:tcPr>
            <w:tcW w:w="1984" w:type="dxa"/>
          </w:tcPr>
          <w:p w14:paraId="33B4E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Патулин</w:t>
            </w:r>
            <w:proofErr w:type="spellEnd"/>
          </w:p>
        </w:tc>
        <w:tc>
          <w:tcPr>
            <w:tcW w:w="2410" w:type="dxa"/>
            <w:vMerge/>
          </w:tcPr>
          <w:p w14:paraId="3EAA4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8E9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28038-2013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D6394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п.1-5</w:t>
            </w:r>
          </w:p>
          <w:p w14:paraId="203DA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E5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9EA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43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15D179" w14:textId="77777777" w:rsidR="003D5A03" w:rsidRPr="00361C4D" w:rsidRDefault="003D5A03"/>
    <w:p w14:paraId="0412172E" w14:textId="77777777" w:rsidR="003D5A03" w:rsidRPr="00361C4D" w:rsidRDefault="003D5A03"/>
    <w:p w14:paraId="450FFBE1" w14:textId="77777777" w:rsidR="003D5A03" w:rsidRPr="00361C4D" w:rsidRDefault="003D5A03"/>
    <w:p w14:paraId="113EBB1C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A3D546C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E9CE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67.1</w:t>
            </w:r>
          </w:p>
          <w:p w14:paraId="549ED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6C13B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4CADA9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(отделки и начинки)</w:t>
            </w:r>
          </w:p>
        </w:tc>
        <w:tc>
          <w:tcPr>
            <w:tcW w:w="1418" w:type="dxa"/>
          </w:tcPr>
          <w:p w14:paraId="3D4FD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10.89/</w:t>
            </w:r>
          </w:p>
          <w:p w14:paraId="3B6B0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14982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C8DD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90A9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961-2005</w:t>
            </w:r>
            <w:proofErr w:type="gramEnd"/>
          </w:p>
          <w:p w14:paraId="0734E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</w:p>
          <w:p w14:paraId="13B17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9DE1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12.12.2012 № 195</w:t>
            </w:r>
          </w:p>
          <w:p w14:paraId="7952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69D58A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12.12.2012 </w:t>
            </w:r>
          </w:p>
          <w:p w14:paraId="402D9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195</w:t>
            </w:r>
          </w:p>
          <w:p w14:paraId="2FA7D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5557C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23613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64727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р.22</w:t>
            </w:r>
          </w:p>
          <w:p w14:paraId="16C88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27069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42BD1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для </w:t>
            </w:r>
          </w:p>
          <w:p w14:paraId="6B4F2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применения пищевых добавок, </w:t>
            </w:r>
          </w:p>
          <w:p w14:paraId="5628B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ароматизаторов и </w:t>
            </w:r>
          </w:p>
          <w:p w14:paraId="73813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технологических </w:t>
            </w:r>
          </w:p>
          <w:p w14:paraId="3EC45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вспомогательных средств», утв. Постанов. Совмина Республики Беларусь 25.01.2021</w:t>
            </w:r>
          </w:p>
          <w:p w14:paraId="0D7DE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</w:t>
            </w:r>
          </w:p>
          <w:p w14:paraId="31B16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DB8A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2FCF2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A044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п.2.14</w:t>
            </w:r>
          </w:p>
          <w:p w14:paraId="51733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4B5E2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46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7A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C0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41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468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4F1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11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8D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C3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6044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BA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3C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54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60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E86D7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DDC7E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67.2</w:t>
            </w:r>
          </w:p>
          <w:p w14:paraId="6EEF3C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AF71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870D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10.89/</w:t>
            </w:r>
          </w:p>
          <w:p w14:paraId="6C25C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00D91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Сорбиновая</w:t>
            </w:r>
          </w:p>
          <w:p w14:paraId="23B45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59227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905A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EDF6A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0C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EB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A86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94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D3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33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46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4A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243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DC340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CBAE07" w14:textId="77777777" w:rsidTr="007B23D6">
        <w:tc>
          <w:tcPr>
            <w:tcW w:w="710" w:type="dxa"/>
          </w:tcPr>
          <w:p w14:paraId="05BCC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68.1</w:t>
            </w:r>
          </w:p>
          <w:p w14:paraId="36DD49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4AC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6974D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</w:t>
            </w:r>
          </w:p>
        </w:tc>
        <w:tc>
          <w:tcPr>
            <w:tcW w:w="1418" w:type="dxa"/>
          </w:tcPr>
          <w:p w14:paraId="428FA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1D46D5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174C1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10979-2009</w:t>
            </w:r>
            <w:proofErr w:type="gramEnd"/>
          </w:p>
          <w:p w14:paraId="3725C9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3FBD8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5CCC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12.12.2012 № 195</w:t>
            </w:r>
          </w:p>
          <w:p w14:paraId="7C2C7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0DE3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78D9E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12.12.2012 № 195</w:t>
            </w:r>
          </w:p>
          <w:p w14:paraId="5AB2C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1714D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15CF5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4E745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22</w:t>
            </w:r>
          </w:p>
          <w:p w14:paraId="5F447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6039A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1EB4D6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25.01.2021 № 37 </w:t>
            </w:r>
          </w:p>
          <w:p w14:paraId="1AA49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36FEFA2A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6ECFF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3BC5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4C3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71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59F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43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62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E6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72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639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43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A8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0CC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B0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98C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DEC32B" w14:textId="77777777" w:rsidTr="007B23D6">
        <w:tc>
          <w:tcPr>
            <w:tcW w:w="710" w:type="dxa"/>
          </w:tcPr>
          <w:p w14:paraId="18E023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68.2</w:t>
            </w:r>
          </w:p>
          <w:p w14:paraId="69B06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9E6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548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5C829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Бензойнокислый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натрий</w:t>
            </w:r>
          </w:p>
        </w:tc>
        <w:tc>
          <w:tcPr>
            <w:tcW w:w="2410" w:type="dxa"/>
            <w:vMerge/>
          </w:tcPr>
          <w:p w14:paraId="1A3DB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FAFB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27001-86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3978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A1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624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D3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3D2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3C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04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21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1566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E0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F2A1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2178C308" w14:textId="77777777" w:rsidTr="00C54D24">
        <w:trPr>
          <w:trHeight w:val="5175"/>
        </w:trPr>
        <w:tc>
          <w:tcPr>
            <w:tcW w:w="710" w:type="dxa"/>
          </w:tcPr>
          <w:p w14:paraId="54F22A6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69.1</w:t>
            </w:r>
          </w:p>
          <w:p w14:paraId="69518CD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789491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Сушеные овощи, фрукты, ягоды</w:t>
            </w:r>
          </w:p>
        </w:tc>
        <w:tc>
          <w:tcPr>
            <w:tcW w:w="1418" w:type="dxa"/>
          </w:tcPr>
          <w:p w14:paraId="76AF4D6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10.31; 10.39/</w:t>
            </w:r>
          </w:p>
          <w:p w14:paraId="3E39184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F65F82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5ED89C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739-93</w:t>
            </w:r>
            <w:proofErr w:type="gramEnd"/>
          </w:p>
          <w:p w14:paraId="34CC0F3B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32896-2014</w:t>
            </w:r>
            <w:proofErr w:type="gramEnd"/>
          </w:p>
          <w:p w14:paraId="1371263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76D41FB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42D276F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12.12.2012 № 195</w:t>
            </w:r>
          </w:p>
          <w:p w14:paraId="1F2BC65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Единые санитарные требования, утв. Решением Комиссии Таможенного союза № 299 от 28.05.2010</w:t>
            </w:r>
          </w:p>
          <w:p w14:paraId="6D63D54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Гл. II, р.22</w:t>
            </w:r>
          </w:p>
          <w:p w14:paraId="29FB2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231E476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5BA5086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25.01.2021 № 37 </w:t>
            </w:r>
          </w:p>
          <w:p w14:paraId="653FA7F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61C6F9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BF12C0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E31CE6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7C8D79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33A8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85CB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A1AB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EF15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C4AF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448A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3E6F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F6ED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9BE5E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D09B6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E5897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7810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DF1D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38818" w14:textId="77777777" w:rsidR="009D4D58" w:rsidRPr="00361C4D" w:rsidRDefault="009D4D58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D65B86" w14:textId="77777777" w:rsidTr="007B23D6">
        <w:tc>
          <w:tcPr>
            <w:tcW w:w="710" w:type="dxa"/>
          </w:tcPr>
          <w:p w14:paraId="30DED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70.1</w:t>
            </w:r>
          </w:p>
          <w:p w14:paraId="7066D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48BD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74061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988FE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плодов, ягод, </w:t>
            </w:r>
          </w:p>
          <w:p w14:paraId="0798B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овощей, грибов.</w:t>
            </w:r>
          </w:p>
          <w:p w14:paraId="08308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48088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овощные, </w:t>
            </w:r>
          </w:p>
          <w:p w14:paraId="0A174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фруктовые, </w:t>
            </w:r>
          </w:p>
          <w:p w14:paraId="3B02AF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ягодные, грибные.</w:t>
            </w:r>
          </w:p>
          <w:p w14:paraId="7117B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Горчица</w:t>
            </w:r>
          </w:p>
        </w:tc>
        <w:tc>
          <w:tcPr>
            <w:tcW w:w="1418" w:type="dxa"/>
          </w:tcPr>
          <w:p w14:paraId="36232F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01.13; </w:t>
            </w:r>
          </w:p>
          <w:p w14:paraId="7EE4B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</w:p>
          <w:p w14:paraId="26CCE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10.31</w:t>
            </w:r>
          </w:p>
          <w:p w14:paraId="1F138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10.39</w:t>
            </w:r>
          </w:p>
          <w:p w14:paraId="4B9A6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</w:tc>
        <w:tc>
          <w:tcPr>
            <w:tcW w:w="1984" w:type="dxa"/>
          </w:tcPr>
          <w:p w14:paraId="7CAF7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27E5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39-95</w:t>
            </w:r>
            <w:proofErr w:type="gramEnd"/>
          </w:p>
          <w:p w14:paraId="72F83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337-98</w:t>
            </w:r>
            <w:proofErr w:type="gramEnd"/>
          </w:p>
          <w:p w14:paraId="384F1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720-94</w:t>
            </w:r>
            <w:proofErr w:type="gramEnd"/>
          </w:p>
          <w:p w14:paraId="4CDFC9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760-2003</w:t>
            </w:r>
            <w:proofErr w:type="gramEnd"/>
          </w:p>
          <w:p w14:paraId="40472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998-95</w:t>
            </w:r>
            <w:proofErr w:type="gramEnd"/>
          </w:p>
          <w:p w14:paraId="05DF5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999-95</w:t>
            </w:r>
            <w:proofErr w:type="gramEnd"/>
          </w:p>
          <w:p w14:paraId="6468B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1368-2002</w:t>
            </w:r>
            <w:proofErr w:type="gramEnd"/>
          </w:p>
          <w:p w14:paraId="1F90C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1823-2008</w:t>
            </w:r>
            <w:proofErr w:type="gramEnd"/>
          </w:p>
          <w:p w14:paraId="107BC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1824-2008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757F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1825-2008</w:t>
            </w:r>
            <w:proofErr w:type="gramEnd"/>
          </w:p>
          <w:p w14:paraId="0552D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6929-88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66FF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7009-88</w:t>
            </w:r>
            <w:proofErr w:type="gramEnd"/>
          </w:p>
          <w:p w14:paraId="20C239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7061-88</w:t>
            </w:r>
            <w:proofErr w:type="gramEnd"/>
          </w:p>
          <w:p w14:paraId="56331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18078-72</w:t>
            </w:r>
            <w:proofErr w:type="gramEnd"/>
          </w:p>
          <w:p w14:paraId="005C8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СанПиН и ГН, утв. Постановлением Минздрава Республики Беларусь от 12.12.2012 № 195</w:t>
            </w:r>
          </w:p>
          <w:p w14:paraId="78BB2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Решением Комиссии Таможенного союза № 299 от 28.05.2010 </w:t>
            </w:r>
          </w:p>
          <w:p w14:paraId="3F6BC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22</w:t>
            </w:r>
          </w:p>
          <w:p w14:paraId="260EA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1C2F8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659FA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25.01.2021 № 37</w:t>
            </w:r>
          </w:p>
          <w:p w14:paraId="39AA01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A1596A8" w14:textId="77777777" w:rsidR="003D5A03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  <w:p w14:paraId="39418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21E68CE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26313-2014</w:t>
            </w:r>
            <w:proofErr w:type="gramEnd"/>
          </w:p>
          <w:p w14:paraId="24B98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52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FE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BF4F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2F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9A5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EE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81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F4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55C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1EAEAC03" w14:textId="77777777" w:rsidTr="007B23D6">
        <w:tc>
          <w:tcPr>
            <w:tcW w:w="710" w:type="dxa"/>
          </w:tcPr>
          <w:p w14:paraId="1681E69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70.2</w:t>
            </w:r>
          </w:p>
          <w:p w14:paraId="1078109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2038C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42E392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01.13; </w:t>
            </w:r>
          </w:p>
          <w:p w14:paraId="4C535C5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</w:p>
          <w:p w14:paraId="350B5BC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10.31</w:t>
            </w:r>
          </w:p>
          <w:p w14:paraId="0FCC2AF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10.39</w:t>
            </w:r>
          </w:p>
          <w:p w14:paraId="269951D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10.84/08.156</w:t>
            </w:r>
          </w:p>
        </w:tc>
        <w:tc>
          <w:tcPr>
            <w:tcW w:w="1984" w:type="dxa"/>
          </w:tcPr>
          <w:p w14:paraId="62E5BE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22DAAD2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3A31218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DF537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</w:p>
          <w:p w14:paraId="5792C56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AB652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411C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3B219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461F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F1ED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3EFD5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9C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48749A5B" w14:textId="77777777" w:rsidTr="00C54D24">
        <w:trPr>
          <w:trHeight w:val="3046"/>
        </w:trPr>
        <w:tc>
          <w:tcPr>
            <w:tcW w:w="710" w:type="dxa"/>
          </w:tcPr>
          <w:p w14:paraId="2E09B20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70.3</w:t>
            </w:r>
          </w:p>
          <w:p w14:paraId="44FE8B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2733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4A3A3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A7AC3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218787B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6E2C0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28467-90</w:t>
            </w:r>
            <w:proofErr w:type="gramEnd"/>
          </w:p>
          <w:p w14:paraId="089B08D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F2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EDD3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BAE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34E9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AAC3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D2D5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061E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57CC5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69951" w14:textId="77777777" w:rsidR="009D4D58" w:rsidRPr="00361C4D" w:rsidRDefault="009D4D58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527E7C" w14:textId="77777777" w:rsidR="00F9622C" w:rsidRDefault="00F9622C"/>
    <w:p w14:paraId="43CB2454" w14:textId="77777777" w:rsidR="009F10FD" w:rsidRPr="00361C4D" w:rsidRDefault="009F10F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6159ED3" w14:textId="77777777" w:rsidTr="007B23D6">
        <w:tc>
          <w:tcPr>
            <w:tcW w:w="710" w:type="dxa"/>
          </w:tcPr>
          <w:p w14:paraId="633D7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71.1</w:t>
            </w:r>
          </w:p>
          <w:p w14:paraId="48004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CAE5F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887E4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безалкогольные</w:t>
            </w:r>
          </w:p>
        </w:tc>
        <w:tc>
          <w:tcPr>
            <w:tcW w:w="1418" w:type="dxa"/>
          </w:tcPr>
          <w:p w14:paraId="7054DC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02A8C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EE54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D2F2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Минздрава Республики Беларусь </w:t>
            </w:r>
          </w:p>
          <w:p w14:paraId="75FF8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195</w:t>
            </w:r>
          </w:p>
          <w:p w14:paraId="66161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7878A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833C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04EE7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063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7C1C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F6847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E953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A5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57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9729DF" w14:textId="77777777" w:rsidTr="007B23D6">
        <w:tc>
          <w:tcPr>
            <w:tcW w:w="710" w:type="dxa"/>
          </w:tcPr>
          <w:p w14:paraId="167AF0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71.2</w:t>
            </w:r>
          </w:p>
          <w:p w14:paraId="056DF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225D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C63D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0CF43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10CFB7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0BACC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7EC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</w:p>
          <w:p w14:paraId="60AA3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913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986B2D" w14:textId="77777777" w:rsidTr="007B23D6">
        <w:tc>
          <w:tcPr>
            <w:tcW w:w="710" w:type="dxa"/>
          </w:tcPr>
          <w:p w14:paraId="4F2E3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71.3</w:t>
            </w:r>
          </w:p>
          <w:p w14:paraId="3C16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72B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8CFF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4C5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5148B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0AA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28467-90</w:t>
            </w:r>
            <w:proofErr w:type="gramEnd"/>
          </w:p>
          <w:p w14:paraId="2A633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374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51F683" w14:textId="77777777" w:rsidTr="007B23D6">
        <w:tc>
          <w:tcPr>
            <w:tcW w:w="710" w:type="dxa"/>
          </w:tcPr>
          <w:p w14:paraId="05546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72.1</w:t>
            </w:r>
          </w:p>
          <w:p w14:paraId="12D51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2E5D5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Вина, </w:t>
            </w:r>
          </w:p>
          <w:p w14:paraId="162C9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виноматериалы</w:t>
            </w:r>
          </w:p>
        </w:tc>
        <w:tc>
          <w:tcPr>
            <w:tcW w:w="1418" w:type="dxa"/>
          </w:tcPr>
          <w:p w14:paraId="47067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5DFC6F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11.03; 11.04/</w:t>
            </w:r>
          </w:p>
          <w:p w14:paraId="38571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7FF3D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8E2C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</w:p>
          <w:p w14:paraId="3E459B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</w:p>
          <w:p w14:paraId="0F723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1122-2010</w:t>
            </w:r>
            <w:proofErr w:type="gramEnd"/>
          </w:p>
          <w:p w14:paraId="2CD56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</w:p>
          <w:p w14:paraId="12A1F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</w:p>
          <w:p w14:paraId="69DFE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</w:p>
          <w:p w14:paraId="4D9C5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</w:p>
          <w:p w14:paraId="013BB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</w:p>
          <w:p w14:paraId="6B333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</w:p>
          <w:p w14:paraId="275C6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13918-88</w:t>
            </w:r>
            <w:proofErr w:type="gramEnd"/>
          </w:p>
          <w:p w14:paraId="1F0C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0EF4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676D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787FF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F9F0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3A52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229B52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3BC51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124E0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5592B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79A8F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1BF2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C99B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0F6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C3C3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1384-2010</w:t>
            </w:r>
            <w:proofErr w:type="gramEnd"/>
          </w:p>
          <w:p w14:paraId="2D2E4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4B3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48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C5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44D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80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79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879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BD7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550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B69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CF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38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BD0A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5C6B4D" w14:textId="77777777" w:rsidTr="007B23D6">
        <w:tc>
          <w:tcPr>
            <w:tcW w:w="710" w:type="dxa"/>
          </w:tcPr>
          <w:p w14:paraId="2D6AD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72.2</w:t>
            </w:r>
          </w:p>
          <w:p w14:paraId="75E51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C99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2B4A4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071371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11.03; 11.04/</w:t>
            </w:r>
          </w:p>
          <w:p w14:paraId="0FF0B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20F15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Диоксид серы </w:t>
            </w:r>
          </w:p>
          <w:p w14:paraId="668EF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свободный и </w:t>
            </w:r>
          </w:p>
          <w:p w14:paraId="16160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2410" w:type="dxa"/>
            <w:vMerge/>
          </w:tcPr>
          <w:p w14:paraId="66DFE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1A6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1932-2009</w:t>
            </w:r>
            <w:proofErr w:type="gramEnd"/>
          </w:p>
          <w:p w14:paraId="0AAC00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DF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286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A0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42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35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D79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CB92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2B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F1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B5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455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0001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43A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F30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AEC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8D3879" w14:textId="77777777" w:rsidR="003D5A03" w:rsidRPr="00361C4D" w:rsidRDefault="003D5A03"/>
    <w:p w14:paraId="65BC4914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1AFF4F9" w14:textId="77777777" w:rsidTr="007B23D6">
        <w:tc>
          <w:tcPr>
            <w:tcW w:w="710" w:type="dxa"/>
          </w:tcPr>
          <w:p w14:paraId="034C7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73.1</w:t>
            </w:r>
          </w:p>
          <w:p w14:paraId="286EC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D57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Маргарины, спреды</w:t>
            </w:r>
          </w:p>
        </w:tc>
        <w:tc>
          <w:tcPr>
            <w:tcW w:w="1418" w:type="dxa"/>
          </w:tcPr>
          <w:p w14:paraId="40739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10.41; 10.42/</w:t>
            </w:r>
          </w:p>
          <w:p w14:paraId="2D3A7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36229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9019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2016-2009</w:t>
            </w:r>
            <w:proofErr w:type="gramEnd"/>
          </w:p>
          <w:p w14:paraId="7D198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67363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3C005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18944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B654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7D2D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7FAD9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40957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4219E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762B1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6DFB7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4199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5030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F3C3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3AD3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0705D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94EB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DC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86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EF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0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69B37E9" w14:textId="77777777" w:rsidTr="007B23D6">
        <w:tc>
          <w:tcPr>
            <w:tcW w:w="710" w:type="dxa"/>
          </w:tcPr>
          <w:p w14:paraId="0655DB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26C67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87A7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D35E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10.41; 10.42/</w:t>
            </w:r>
          </w:p>
          <w:p w14:paraId="593F52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6D498C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кислота, бензоат натрия</w:t>
            </w:r>
          </w:p>
        </w:tc>
        <w:tc>
          <w:tcPr>
            <w:tcW w:w="2410" w:type="dxa"/>
            <w:vMerge/>
          </w:tcPr>
          <w:p w14:paraId="39A54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407C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п.5.25.1, 5.25.2</w:t>
            </w:r>
          </w:p>
          <w:p w14:paraId="65FD74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C4B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B45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73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EED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94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2CAAF96" w14:textId="77777777" w:rsidTr="007B23D6">
        <w:tc>
          <w:tcPr>
            <w:tcW w:w="710" w:type="dxa"/>
          </w:tcPr>
          <w:p w14:paraId="6BBCE0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47FB9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EF7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D97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F68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505BE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сорбат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12E6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калия или натрия</w:t>
            </w:r>
          </w:p>
        </w:tc>
        <w:tc>
          <w:tcPr>
            <w:tcW w:w="2410" w:type="dxa"/>
            <w:vMerge/>
          </w:tcPr>
          <w:p w14:paraId="1D40E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404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п.5.25.3, 5.25.4</w:t>
            </w:r>
          </w:p>
          <w:p w14:paraId="0639F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F822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AF1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51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41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98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1146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CA8EA7" w14:textId="77777777" w:rsidTr="007B23D6">
        <w:tc>
          <w:tcPr>
            <w:tcW w:w="710" w:type="dxa"/>
          </w:tcPr>
          <w:p w14:paraId="74BED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836B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09D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Уксусы пищевые</w:t>
            </w:r>
          </w:p>
        </w:tc>
        <w:tc>
          <w:tcPr>
            <w:tcW w:w="1418" w:type="dxa"/>
          </w:tcPr>
          <w:p w14:paraId="03A18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674B7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62C0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</w:p>
          <w:p w14:paraId="72F9A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E1BA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645C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2CF7B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63C6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647B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498EE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09C2E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148E8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3A4F3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0BB6E4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264D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2BD2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E1E7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1328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B19E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F01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33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48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7A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D7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FA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CD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7AB8FD" w14:textId="77777777" w:rsidTr="007B23D6">
        <w:tc>
          <w:tcPr>
            <w:tcW w:w="710" w:type="dxa"/>
          </w:tcPr>
          <w:p w14:paraId="73CF4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72F7B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3A09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958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10.89/08.156</w:t>
            </w:r>
          </w:p>
        </w:tc>
        <w:tc>
          <w:tcPr>
            <w:tcW w:w="1984" w:type="dxa"/>
          </w:tcPr>
          <w:p w14:paraId="78A0A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452DF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99B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3A395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5B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3BA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FC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5E3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62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1C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34C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D3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A457849" w14:textId="77777777" w:rsidTr="007B23D6">
        <w:tc>
          <w:tcPr>
            <w:tcW w:w="710" w:type="dxa"/>
          </w:tcPr>
          <w:p w14:paraId="5D17A9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6FCA0E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ACB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18B5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31EA23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Диоксид серы</w:t>
            </w:r>
          </w:p>
        </w:tc>
        <w:tc>
          <w:tcPr>
            <w:tcW w:w="2410" w:type="dxa"/>
            <w:vMerge/>
          </w:tcPr>
          <w:p w14:paraId="7E6C8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941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3E29E4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8C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FA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68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03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7F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06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24DD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624752A" w14:textId="77777777" w:rsidR="003D5A03" w:rsidRPr="00361C4D" w:rsidRDefault="003D5A03"/>
    <w:p w14:paraId="1FAFB4A3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A8A32B7" w14:textId="77777777" w:rsidTr="007B23D6">
        <w:tc>
          <w:tcPr>
            <w:tcW w:w="710" w:type="dxa"/>
          </w:tcPr>
          <w:p w14:paraId="32B18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F61A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CEC9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8122D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безалкогольные</w:t>
            </w:r>
          </w:p>
        </w:tc>
        <w:tc>
          <w:tcPr>
            <w:tcW w:w="1418" w:type="dxa"/>
          </w:tcPr>
          <w:p w14:paraId="4C6FC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7A52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6FB8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</w:t>
            </w:r>
            <w:r w:rsidR="000704C7" w:rsidRPr="00361C4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proofErr w:type="gramEnd"/>
          </w:p>
          <w:p w14:paraId="4BBE7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4EAFA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5A66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12.12.2012</w:t>
            </w:r>
          </w:p>
          <w:p w14:paraId="7CB2DF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754523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7B1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4803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51D4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2EE01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67254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1B3B6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51AFD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2557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2C2B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3388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AB17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64C1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ADF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C9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4C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352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A7A9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1F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0B7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F7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D2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37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C66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16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0477B8" w14:textId="77777777" w:rsidTr="007B23D6">
        <w:tc>
          <w:tcPr>
            <w:tcW w:w="710" w:type="dxa"/>
          </w:tcPr>
          <w:p w14:paraId="22C893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3CDE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4F45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3C6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3313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Аспартам</w:t>
            </w:r>
          </w:p>
        </w:tc>
        <w:tc>
          <w:tcPr>
            <w:tcW w:w="2410" w:type="dxa"/>
            <w:vMerge/>
          </w:tcPr>
          <w:p w14:paraId="107CBC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46A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30059-93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DC27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91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17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394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B33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4C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E3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4F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C4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B2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DCD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E3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D6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ABF734" w14:textId="77777777" w:rsidTr="007B23D6">
        <w:tc>
          <w:tcPr>
            <w:tcW w:w="710" w:type="dxa"/>
          </w:tcPr>
          <w:p w14:paraId="34719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04A87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D71A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Пищевые продукты</w:t>
            </w:r>
          </w:p>
        </w:tc>
        <w:tc>
          <w:tcPr>
            <w:tcW w:w="1418" w:type="dxa"/>
          </w:tcPr>
          <w:p w14:paraId="1D5F7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14F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0630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</w:t>
            </w:r>
          </w:p>
          <w:p w14:paraId="1B85B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737F2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6F04B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23A08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0094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5F09A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10B2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C6E1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</w:p>
          <w:p w14:paraId="0CC6CD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41CDA4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091CE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4E2C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A74C9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D6C6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740B61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73ADE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72C42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69E4C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86FAC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291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5B75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4BC95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32170-2013</w:t>
            </w:r>
            <w:proofErr w:type="gramEnd"/>
          </w:p>
          <w:p w14:paraId="51B77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06A4B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</w:p>
          <w:p w14:paraId="795B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3BF9F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00A7F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п.1-3</w:t>
            </w:r>
          </w:p>
          <w:p w14:paraId="47A11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08F4D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26313-84</w:t>
            </w:r>
            <w:proofErr w:type="gramEnd"/>
          </w:p>
          <w:p w14:paraId="3417C8E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0F839A6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46C7B3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27668-88</w:t>
            </w:r>
            <w:proofErr w:type="gramEnd"/>
          </w:p>
          <w:p w14:paraId="763BD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31762-2012п.4.1</w:t>
            </w:r>
          </w:p>
          <w:p w14:paraId="706F4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7E97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52DB8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4B32C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4</w:t>
            </w:r>
          </w:p>
          <w:p w14:paraId="76510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FC7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4A8C68" w14:textId="77777777" w:rsidTr="007B23D6">
        <w:tc>
          <w:tcPr>
            <w:tcW w:w="710" w:type="dxa"/>
          </w:tcPr>
          <w:p w14:paraId="2F375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79550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EC4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740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87F7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  <w:p w14:paraId="7CE09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10.20/08.156</w:t>
            </w:r>
          </w:p>
          <w:p w14:paraId="4FA64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10.42/08.156</w:t>
            </w:r>
          </w:p>
          <w:p w14:paraId="3860B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10.51/08.156</w:t>
            </w:r>
          </w:p>
          <w:p w14:paraId="7285A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10.61/08.156</w:t>
            </w:r>
          </w:p>
          <w:p w14:paraId="0C3D5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7FDE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  <w:p w14:paraId="51911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47570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b-каротин</w:t>
            </w:r>
          </w:p>
        </w:tc>
        <w:tc>
          <w:tcPr>
            <w:tcW w:w="2410" w:type="dxa"/>
            <w:vMerge/>
          </w:tcPr>
          <w:p w14:paraId="714AA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712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3239-2009</w:t>
            </w:r>
            <w:proofErr w:type="gramEnd"/>
          </w:p>
          <w:p w14:paraId="2B97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C5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1ED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336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7B3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F0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A7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07AFA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CF9457A" w14:textId="77777777" w:rsidR="00133C24" w:rsidRPr="00361C4D" w:rsidRDefault="00133C2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CDE8977" w14:textId="77777777" w:rsidTr="007B23D6">
        <w:tc>
          <w:tcPr>
            <w:tcW w:w="710" w:type="dxa"/>
          </w:tcPr>
          <w:p w14:paraId="71EB2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66786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3BB3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сырьё и пищевые продукты</w:t>
            </w:r>
          </w:p>
        </w:tc>
        <w:tc>
          <w:tcPr>
            <w:tcW w:w="1418" w:type="dxa"/>
          </w:tcPr>
          <w:p w14:paraId="3125E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1646B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1DE5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AD4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148D22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10.41-10.42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580E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DB06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3357F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0D64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7A3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756DC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A5ED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3712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3C98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ABB8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6F53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80FB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</w:t>
            </w:r>
          </w:p>
          <w:p w14:paraId="7ED5E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EE7A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8966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DE8CC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70189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1124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5D74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2F6CFD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033D8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9C47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0FF9B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F96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742BB48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BB92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B15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20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99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38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8B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78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4DE8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7663D3" w14:textId="77777777" w:rsidTr="007B23D6">
        <w:tc>
          <w:tcPr>
            <w:tcW w:w="710" w:type="dxa"/>
          </w:tcPr>
          <w:p w14:paraId="404C6E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4F4A3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46D8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4EA4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03.00/01.086</w:t>
            </w:r>
          </w:p>
          <w:p w14:paraId="59F91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472D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0572D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2123BC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10.41-10.42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2F03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04E23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759E9A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60A4D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Тетрациклиновая группа</w:t>
            </w:r>
          </w:p>
          <w:p w14:paraId="2EC2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83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0F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984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83F4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EB85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31903-2012</w:t>
            </w:r>
            <w:proofErr w:type="gramEnd"/>
          </w:p>
          <w:p w14:paraId="40636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86F185" w14:textId="77777777" w:rsidTr="007B23D6">
        <w:tc>
          <w:tcPr>
            <w:tcW w:w="710" w:type="dxa"/>
          </w:tcPr>
          <w:p w14:paraId="75E05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3BCC2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2813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886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08D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Стрептомицин</w:t>
            </w:r>
          </w:p>
          <w:p w14:paraId="4929F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FD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13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FF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95AC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B571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59352F" w14:textId="77777777" w:rsidTr="007B23D6">
        <w:tc>
          <w:tcPr>
            <w:tcW w:w="710" w:type="dxa"/>
          </w:tcPr>
          <w:p w14:paraId="4EEC5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5D23DE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28A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9EA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BC06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Пенициллин</w:t>
            </w:r>
          </w:p>
          <w:p w14:paraId="2E9947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26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C6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58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CB71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6A28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D488E0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A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019C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E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054F9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AC9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0DDE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1BB50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0AD9E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64B7B4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7692D2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9961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9E9A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5A15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A3D7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30.12.2009 № 142</w:t>
            </w:r>
          </w:p>
          <w:p w14:paraId="3219E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7288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A09F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A07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3540F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25.10.2012 № 166</w:t>
            </w:r>
          </w:p>
          <w:p w14:paraId="0AE94E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37A9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01CB35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BBF0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D41A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316D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E305E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095A3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7AA1E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146B7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56237-2014</w:t>
            </w:r>
            <w:proofErr w:type="gramEnd"/>
          </w:p>
          <w:p w14:paraId="7ACF96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9B2833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C93A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28D3B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795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E4D14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2E137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3BF60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69599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2BF70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3DCA1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C8B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824B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734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9C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CC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6AE56C8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161D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259FD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8D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C832A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EFD2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00799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4E2C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427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03FB7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7175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A6A45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943EC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0DD5E7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B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EFB6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550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23110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градусы цветности</w:t>
            </w:r>
          </w:p>
        </w:tc>
        <w:tc>
          <w:tcPr>
            <w:tcW w:w="2410" w:type="dxa"/>
            <w:vMerge/>
          </w:tcPr>
          <w:p w14:paraId="5FF28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B87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EBC6D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3DBB6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A98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6FEDF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AFA3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5D411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99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3CDA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22D75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39A01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E3E8D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C80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49365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DA2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3076B8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088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01529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2E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F7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100.09/08.169</w:t>
            </w:r>
          </w:p>
        </w:tc>
        <w:tc>
          <w:tcPr>
            <w:tcW w:w="1984" w:type="dxa"/>
          </w:tcPr>
          <w:p w14:paraId="2234F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6421F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(рН) </w:t>
            </w:r>
          </w:p>
          <w:p w14:paraId="060993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387B96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560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73C96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962D0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1729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1D2F2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FB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100.09/08.052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8941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5795B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255E4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2BE17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F79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2A21A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6D6F5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1BD51B" w14:textId="77777777" w:rsidTr="007B23D6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4B5C3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5F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E0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06833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Жёсткость</w:t>
            </w:r>
          </w:p>
          <w:p w14:paraId="73D545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</w:tc>
        <w:tc>
          <w:tcPr>
            <w:tcW w:w="2410" w:type="dxa"/>
            <w:vMerge/>
          </w:tcPr>
          <w:p w14:paraId="57C58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03C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18F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6E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073A021" w14:textId="77777777" w:rsidTr="007B23D6">
        <w:trPr>
          <w:trHeight w:val="14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9CB6B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3BE2A0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B21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77813A1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9E51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5B9F3A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</w:p>
          <w:p w14:paraId="0697C4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 w:val="restart"/>
          </w:tcPr>
          <w:p w14:paraId="074F5A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0A4FEF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37A831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4A792E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25F797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67A98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8292E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ED798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00493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30.12.2009 № 142</w:t>
            </w:r>
          </w:p>
          <w:p w14:paraId="2AA997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724BF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C1EA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58A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6597D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25.10.2012 № 166</w:t>
            </w:r>
          </w:p>
          <w:p w14:paraId="32290F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C3BC6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4C3BD1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DD59F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7556C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33C23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52DD1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8467-2009</w:t>
            </w:r>
            <w:proofErr w:type="gramEnd"/>
          </w:p>
          <w:p w14:paraId="59D031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F9B3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D54C035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D2F7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0E7FA0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3C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9037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4DB16C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2A9E4F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64DE8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EF5F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0B2960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669A3C9" w14:textId="77777777" w:rsidTr="007B23D6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3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12585A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76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A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5C1C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4EAEAB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DF12F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B859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634C9F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F26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F674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C0E9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9D1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C5E603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DBD3D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6FF89B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3F4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E7A4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04F04D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11EA8A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DC9EE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C1C0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01FB59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3D7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744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3640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DC8E45B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B9DE8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78.13</w:t>
            </w:r>
          </w:p>
          <w:p w14:paraId="43E8A8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773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6090E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4836D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410577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0,1-0,15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9CDB5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Д&gt;0,2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3AAF8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1A78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F821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1F60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7B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299CD3E" w14:textId="77777777" w:rsidTr="000E51B7">
        <w:trPr>
          <w:trHeight w:val="149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ED67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64AF31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9E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34BD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6A5FA4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723C35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ADCFD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FC22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D677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B29F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0A5B4D2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639E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25C108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8E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359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05E3F9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15F858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3694C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9FDE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52273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C21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E7B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DBD463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016C0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73EE0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DA6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2700F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20009C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529054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5F99E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4687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D6DD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834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AA3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A04F79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13CC61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63873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69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F5255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249C04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1062ED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4E10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E7B7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B6956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2209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E34C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9ED8CB1" w14:textId="77777777" w:rsidTr="007B23D6">
        <w:trPr>
          <w:trHeight w:val="516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B9AFD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73EAA1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4A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CC7E8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C3BD0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7DA778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CCD55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C4948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25D4C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5DCB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C94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59F7203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93B6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  <w:p w14:paraId="67AEB0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4F3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A0C73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2AC9A0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141D2D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73CD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A047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4152-89</w:t>
            </w:r>
            <w:proofErr w:type="gramEnd"/>
          </w:p>
          <w:p w14:paraId="4EDC22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828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B05456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0E594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78.2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2288D5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445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FCEE1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3EB8C8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51F9EA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B95DE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9605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96C9C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BF7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55E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02C3E8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4457D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8DE31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E0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1A4C2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18B46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5C7A8E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4C950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1A2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8D5E3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644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2CA7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43EED92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C6789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7B0D00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37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B882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5E78B2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576D92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18774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8867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F012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CFD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76A90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D2CE231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8C0D31" w:rsidRPr="00361C4D" w14:paraId="1CC3C63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DEE37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26E1C6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4D1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086620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F0F2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46876C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5B82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Фактическое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значение</w:t>
            </w:r>
            <w:proofErr w:type="spellEnd"/>
          </w:p>
        </w:tc>
        <w:tc>
          <w:tcPr>
            <w:tcW w:w="2268" w:type="dxa"/>
          </w:tcPr>
          <w:p w14:paraId="55A9AA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361C4D">
              <w:rPr>
                <w:rFonts w:ascii="Times New Roman" w:eastAsia="Times New Roman" w:hAnsi="Times New Roman" w:cs="Times New Roman"/>
                <w:lang w:val="en-US"/>
              </w:rPr>
              <w:t>ГОСТ 31870-2012 п.4</w:t>
            </w:r>
          </w:p>
          <w:p w14:paraId="68F1BBF0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C0D31" w:rsidRPr="00361C4D" w14:paraId="2B7EE700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D9933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1958D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874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ECB9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4839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65985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утвержденные </w:t>
            </w:r>
          </w:p>
          <w:p w14:paraId="7362FB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7529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30.12.2009 № 142</w:t>
            </w:r>
          </w:p>
          <w:p w14:paraId="75C93A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43CE14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3E347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512D91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5C3803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F7E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15A64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3CA85E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</w:tc>
      </w:tr>
      <w:tr w:rsidR="008C0D31" w:rsidRPr="00361C4D" w14:paraId="017638E8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E70B1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04621E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C4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3A678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1461D3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Нитриты, </w:t>
            </w:r>
          </w:p>
          <w:p w14:paraId="07FBB1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410" w:type="dxa"/>
            <w:vMerge/>
          </w:tcPr>
          <w:p w14:paraId="5DE14A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119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49EF6FE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499516B" w14:textId="77777777" w:rsidTr="007B23D6">
        <w:trPr>
          <w:trHeight w:val="44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71CC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3BBD9C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6BE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374D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AAE4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</w:t>
            </w:r>
          </w:p>
        </w:tc>
        <w:tc>
          <w:tcPr>
            <w:tcW w:w="2410" w:type="dxa"/>
            <w:vMerge/>
          </w:tcPr>
          <w:p w14:paraId="55F98F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211168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8C0D31" w:rsidRPr="00361C4D" w14:paraId="6C741C94" w14:textId="77777777" w:rsidTr="007B23D6">
        <w:trPr>
          <w:trHeight w:val="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7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392C38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3E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4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61297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25951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793CA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C7EA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F8640E3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4B3CBD2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D794A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14:paraId="713E6A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6E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9E57E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744358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Фториды, фтор, </w:t>
            </w:r>
          </w:p>
          <w:p w14:paraId="569FDC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фторид-ион </w:t>
            </w:r>
          </w:p>
          <w:p w14:paraId="4DDC6E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C79B3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DD2C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571097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68D34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E3A8F2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09F1F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4388D7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C7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1980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775718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63533A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FBA2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728D351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679DE4A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9245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6182F4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9C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BD2E2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344107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3DC4F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</w:tcPr>
          <w:p w14:paraId="488954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7964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7224E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D06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A6D25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DFDA63A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9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3C9DD3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824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C65A1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11EBD2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Бикарбонаты</w:t>
            </w:r>
          </w:p>
          <w:p w14:paraId="1F0521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Д-6,0-6100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</w:tcPr>
          <w:p w14:paraId="22ECCF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71D467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892E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 166</w:t>
            </w:r>
          </w:p>
          <w:p w14:paraId="35CEBB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F8C5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</w:t>
            </w:r>
          </w:p>
          <w:p w14:paraId="20AF1A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воды», утв. Постановлением Совета </w:t>
            </w:r>
          </w:p>
          <w:p w14:paraId="789915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Министров Республики Беларусь от 25.01.2021 № 37</w:t>
            </w:r>
          </w:p>
          <w:p w14:paraId="23CCE2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60A68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84FDA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A7349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3C710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769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349A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EA7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AE7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A5C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90486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667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E13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D6D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E47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AF5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E30D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76F7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BE3E7FA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377781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FB26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1B2C86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16305E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  <w:p w14:paraId="58A710D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Д-≤130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C3E2A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A95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C30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405459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Фактическое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значение</w:t>
            </w:r>
            <w:proofErr w:type="spellEnd"/>
          </w:p>
        </w:tc>
        <w:tc>
          <w:tcPr>
            <w:tcW w:w="2268" w:type="dxa"/>
            <w:vMerge w:val="restart"/>
          </w:tcPr>
          <w:p w14:paraId="7EEED1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Ю.Ю.Лурье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М., 1973,</w:t>
            </w:r>
          </w:p>
          <w:p w14:paraId="2AF051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С.240-242</w:t>
            </w:r>
          </w:p>
          <w:p w14:paraId="6079CE15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С.242-243</w:t>
            </w:r>
          </w:p>
        </w:tc>
      </w:tr>
      <w:tr w:rsidR="008C0D31" w:rsidRPr="00361C4D" w14:paraId="4A59F9A4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E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12C8EB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F89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068A9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4742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  <w:p w14:paraId="6AE1C71D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Д-≤80</w:t>
            </w:r>
            <w:r w:rsidRPr="00361C4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2A090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</w:tcPr>
          <w:p w14:paraId="14CAFD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8C0D31" w:rsidRPr="00361C4D" w14:paraId="622C2739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CAEB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1BB305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A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B467B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CFABB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  <w:p w14:paraId="6A0590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Д-0.1-100 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</w:tcPr>
          <w:p w14:paraId="72773E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63A929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BB0D7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 166</w:t>
            </w:r>
          </w:p>
          <w:p w14:paraId="7A5184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питьевой воды», утв. Постановлением Совета Министров Республики Беларусь </w:t>
            </w:r>
          </w:p>
          <w:p w14:paraId="245781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C200D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A2AA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F60DE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23A26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BD81E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ISO 9963-1-2009</w:t>
            </w:r>
          </w:p>
          <w:p w14:paraId="6D22D28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F34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218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B709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554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D4AC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EDEA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7B0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54D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A9D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767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2C4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852699F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2E99E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676546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34746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50678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2DC7E0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680DA0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CE2B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1955DF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E7B36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7D82C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2B3445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F5537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44F7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7C7AC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622A17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3DC5F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9B6C32A" w14:textId="77777777" w:rsidTr="007B23D6">
        <w:trPr>
          <w:trHeight w:val="577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CAAD1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504450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7DBE0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94AD6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471EA2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 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14:paraId="7D3DAB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 при 60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14:paraId="41EBB7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0AF0B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00F73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C4EC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CA2DF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824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89E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34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E13B11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36A1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47D5F0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5721B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A2BF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9D4F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10F7834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027419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1193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C534E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F437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948B04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47D4E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264765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BFF6B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CF80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7EF0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57DC3D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372104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C61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2B1D5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п.4,5</w:t>
            </w:r>
          </w:p>
          <w:p w14:paraId="6B557A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1DFEDE2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E72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DABA2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C7C34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406A9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9A0D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16FCEF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6AD8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F700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7EDDF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AE89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F8A73F1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6B5B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247469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FBAE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6B76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100.09/08.169</w:t>
            </w:r>
          </w:p>
        </w:tc>
        <w:tc>
          <w:tcPr>
            <w:tcW w:w="1984" w:type="dxa"/>
          </w:tcPr>
          <w:p w14:paraId="1FA298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3BB42C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0A236D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C24E5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E7732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3DC9E6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5A5AB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B76B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AAE950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697D7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47E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D9D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3E4DA3D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8EDB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5C8901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F12C4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16F2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100.09/08.052</w:t>
            </w:r>
          </w:p>
        </w:tc>
        <w:tc>
          <w:tcPr>
            <w:tcW w:w="1984" w:type="dxa"/>
          </w:tcPr>
          <w:p w14:paraId="315F3C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2DAF52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39F0D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68386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6210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682660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E8D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D54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963B524" w14:textId="77777777" w:rsidTr="007B23D6">
        <w:trPr>
          <w:trHeight w:val="2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D950D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7A297D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4C74F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D45CD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49ED03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Жёсткость общая</w:t>
            </w:r>
          </w:p>
        </w:tc>
        <w:tc>
          <w:tcPr>
            <w:tcW w:w="2410" w:type="dxa"/>
            <w:vMerge/>
          </w:tcPr>
          <w:p w14:paraId="24A68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14C0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4B3488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E867549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128E8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596254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C6045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67D3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1AF1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</w:p>
          <w:p w14:paraId="0AC0DF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/>
          </w:tcPr>
          <w:p w14:paraId="243CC5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6D3C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8467-2009</w:t>
            </w:r>
            <w:proofErr w:type="gramEnd"/>
          </w:p>
          <w:p w14:paraId="5BC957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F6C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ACB6A4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74E31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6DBCE7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30974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CC69D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A904E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 (NO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D0E77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16C6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77D253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0DDF8E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8BA2C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2945F4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BBE32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9857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51681B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1EA68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8AB5E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6225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D4310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1D18A1D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EA201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28168D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30EA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93B8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35229A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Cl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B846B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1F0C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2C2C12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13B013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AC45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4202F1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5F7D7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00D6A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6DB572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650420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A7067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4E3A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5539F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498D9F" w14:textId="77777777" w:rsidTr="007B23D6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3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01C243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4AF7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B30A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0EAF98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017673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83B8A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3611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385208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33B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58C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BDA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840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C467D16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3CAC6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753AAA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6A9EC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D536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51A0B3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1D2023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4F0BB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690E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234B63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4754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7ABA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66186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7399C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0828FC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75993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28231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47BF5D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410" w:type="dxa"/>
            <w:vMerge/>
          </w:tcPr>
          <w:p w14:paraId="136A21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95A6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D22DC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040CA0F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C2B7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08FEF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7A201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D2499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602B8A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0168A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62CEF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E2F2B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1864F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B704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A5AE191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600631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6898A4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42F32B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05E49A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2E0E25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6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392F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78D699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5BDD92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E4106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7F9602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38FDE2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ED413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8FB5A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C049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22C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FCE7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64C430D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B8C49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3FE994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F655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D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9541B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1AB422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B952D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FDA5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1C476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FA3E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A59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C07A2F6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B547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53943E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92565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5F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3D4D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5ECB42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6CEF6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C474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7A7D5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ED7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8CF1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B0D01EC" w14:textId="77777777" w:rsidTr="007B23D6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396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10A427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87FD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7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1D41B4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7CAF8E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60CB0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FDB70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7A5D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922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50C7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3AAD09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0F92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797040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73BC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1E4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27B5A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5138E0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E1536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CA3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4152-89</w:t>
            </w:r>
          </w:p>
        </w:tc>
      </w:tr>
      <w:tr w:rsidR="008C0D31" w:rsidRPr="00361C4D" w14:paraId="5EC569CD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90CFB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6209D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77D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34D3A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64BB7C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07AF67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F1593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D87A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0D33E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FE6E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DA53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E5CA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12C37D2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678D6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74C354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81C9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21904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C251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7DC307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F916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D5DC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2874D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B5B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F9E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453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4DBE61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86650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08369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131BD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3FBF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9130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2102B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039FF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080C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BCADA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A74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016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164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1D8EA1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316C3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3B5968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019DD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2B45F1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35487E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Нитриты, </w:t>
            </w:r>
          </w:p>
          <w:p w14:paraId="391F7F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410" w:type="dxa"/>
            <w:vMerge/>
          </w:tcPr>
          <w:p w14:paraId="08631C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4023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090C5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FBDD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6BF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CB14AAC" w14:textId="77777777" w:rsidTr="007B23D6">
        <w:trPr>
          <w:trHeight w:val="263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998A3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6FBA0C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F9008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3AB3C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B2DB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</w:t>
            </w:r>
          </w:p>
        </w:tc>
        <w:tc>
          <w:tcPr>
            <w:tcW w:w="2410" w:type="dxa"/>
            <w:vMerge/>
          </w:tcPr>
          <w:p w14:paraId="643891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924D8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592E9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625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0670E7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88A9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  <w:p w14:paraId="170F40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F359A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6919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07ED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</w:tcPr>
          <w:p w14:paraId="10322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04D12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57D0A8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CF5E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E2AF92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CA19C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2EEC95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3DF9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5A4CC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4E418F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442A77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C416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0DC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5C9EF8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635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998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19348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007F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A52369" w14:textId="77777777" w:rsidR="008C0D31" w:rsidRPr="00361C4D" w:rsidRDefault="008C0D31"/>
    <w:p w14:paraId="274C4F9C" w14:textId="77777777" w:rsidR="008C0D31" w:rsidRPr="00361C4D" w:rsidRDefault="008C0D31"/>
    <w:p w14:paraId="3596CCB1" w14:textId="77777777" w:rsidR="008C0D31" w:rsidRPr="00361C4D" w:rsidRDefault="008C0D31"/>
    <w:p w14:paraId="753784E7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8C0D31" w:rsidRPr="00361C4D" w14:paraId="43452379" w14:textId="77777777" w:rsidTr="008C0D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3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0E15FE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CCE4FF8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11DEDC0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2DABA0A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2C3E2126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vMerge w:val="restart"/>
          </w:tcPr>
          <w:p w14:paraId="668A6E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7BAE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Бикарбонаты </w:t>
            </w:r>
          </w:p>
          <w:p w14:paraId="0751E1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Д-6,0-6100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6B4C27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3A1CD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14C28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1BD9A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D04C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№166</w:t>
            </w:r>
          </w:p>
          <w:p w14:paraId="7F1D0F3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8DE2E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1E9AF2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394EA5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9267F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4EEEB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CD0DD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64D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C9E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FFF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158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D99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DD34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05E283D" w14:textId="77777777" w:rsidTr="008C0D31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E6EA0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05166D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86371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064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E18C3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  <w:p w14:paraId="27220C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Д-0.1-100 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04698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6054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DA01B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177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821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7B0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A07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C34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97C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6FCBFB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73A95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2D8684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CA562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FB6B3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F13DA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  <w:p w14:paraId="67A21C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Д-≤130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1317E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6DE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D44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794869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vMerge w:val="restart"/>
          </w:tcPr>
          <w:p w14:paraId="69FEF0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Ю.Ю.Лурье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М., 1973,</w:t>
            </w:r>
          </w:p>
          <w:p w14:paraId="74575E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С.240-242</w:t>
            </w:r>
          </w:p>
          <w:p w14:paraId="56E34B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С.242-243</w:t>
            </w:r>
          </w:p>
          <w:p w14:paraId="68DCED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938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AE4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524034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953B8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4BE3A5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5D3D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1623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6ED6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  <w:p w14:paraId="7A3384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Д-≤80</w:t>
            </w:r>
            <w:r w:rsidRPr="00361C4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56AA4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325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60CE9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</w:tcPr>
          <w:p w14:paraId="28782B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B23D6" w:rsidRPr="00361C4D" w14:paraId="4F9AB583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19D62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3DE32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2C6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7513D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100.04/42.000</w:t>
            </w:r>
          </w:p>
        </w:tc>
        <w:tc>
          <w:tcPr>
            <w:tcW w:w="1984" w:type="dxa"/>
          </w:tcPr>
          <w:p w14:paraId="152EB4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BD7AEF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5C60157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6D237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850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F218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439ECE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E72A7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FAE463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D323B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B33D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4EB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6A3E78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100.04/11.116</w:t>
            </w:r>
          </w:p>
        </w:tc>
        <w:tc>
          <w:tcPr>
            <w:tcW w:w="1984" w:type="dxa"/>
          </w:tcPr>
          <w:p w14:paraId="79A2D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С,</w:t>
            </w:r>
          </w:p>
          <w:p w14:paraId="779D1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617DC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32570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4FB31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E0C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102B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E4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86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BC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ABF20DA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218A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6425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92A8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7D5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8F2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62106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29F05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432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F913D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EE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E0E61F6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15C2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68057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3B71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1DBDE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000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0B881D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7FCDC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E01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7AA8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04A9B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158E5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8D11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597C3E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E816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4EA5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1BE8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0FB8B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4B0D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5788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02D9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5A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C9C16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2020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2244D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73F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F30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100.04/08.169</w:t>
            </w:r>
          </w:p>
        </w:tc>
        <w:tc>
          <w:tcPr>
            <w:tcW w:w="1984" w:type="dxa"/>
          </w:tcPr>
          <w:p w14:paraId="435C2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4240A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(рН) </w:t>
            </w:r>
          </w:p>
          <w:p w14:paraId="44D5E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5D3B6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A7B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7D39C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C2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C2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4DCF89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10D8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2E011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ACE8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7C9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100.04/08.052</w:t>
            </w:r>
          </w:p>
        </w:tc>
        <w:tc>
          <w:tcPr>
            <w:tcW w:w="1984" w:type="dxa"/>
          </w:tcPr>
          <w:p w14:paraId="48DAF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12596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воды </w:t>
            </w:r>
          </w:p>
          <w:p w14:paraId="0B855C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  <w:p w14:paraId="164C26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2655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6C4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49132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89F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C4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06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51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88921D" w14:textId="77777777" w:rsidTr="008C0D31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1F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35957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4AF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E15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A6C6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Жёсткость общая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91B5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0EE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2E0D0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E99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77CD3A2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5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14:paraId="7E90D5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BCF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D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4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CFA94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971B9" w14:textId="77777777" w:rsidR="008C0D31" w:rsidRPr="00361C4D" w:rsidRDefault="008C0D31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1F2C8ED1" w14:textId="77777777" w:rsidR="008C0D31" w:rsidRPr="00361C4D" w:rsidRDefault="008C0D31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0B6F9B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B7EF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3B264D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3EDDD3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ACFC5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2FE7A6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16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F9E5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64DA5C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28158A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54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3A2F7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2E0827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3C2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0DD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2623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5C6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D5346E2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9D0AF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5F84E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54A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3AB3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FCAE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00C883D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вкл.,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C0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C874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52329D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DD4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FF1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F52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11CAB47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ED320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44A5A8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F7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DE793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822B9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6723D1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02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16D1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0AEBA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F3B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C46A16C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3E3AB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502D4B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CA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0A4F2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2F069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5C1EC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0,1-0,15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3929B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Д&gt;0,2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8D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CDA0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D9CD7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F84C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6C0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3CA56A3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AB7B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49A28B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7DE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B544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146C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209E03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23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65328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F34A0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610B2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914128D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46A50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7DABB5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0D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867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100.04/08.032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A930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0CC741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F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9B6D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AD539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D93E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F58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4A07EF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2185F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6C1B29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6E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0BFF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645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7DDF4E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0D9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4379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CA2EC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41E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47A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70430D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61F2F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25635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9E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3126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E9E2A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74E0C1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AC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6393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91C50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4597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CCFF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37C1DF9" w14:textId="77777777" w:rsidTr="000E51B7">
        <w:trPr>
          <w:trHeight w:val="769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12C94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14:paraId="4DF528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B8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29A9F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0EED7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05BDBD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40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5945C6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4F013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87B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3B9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3E8FE58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96C1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  <w:p w14:paraId="6196E3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8E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F42D2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F76336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  <w:p w14:paraId="049F9D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02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FD64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4152-89</w:t>
            </w:r>
            <w:proofErr w:type="gramEnd"/>
          </w:p>
          <w:p w14:paraId="151039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A87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76CE044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0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387DC9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84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3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E8CB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75E36D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C84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CFA8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78637B9C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6E469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63AFE9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008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5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C170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1CF8C2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691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11652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406449B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B8A11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1ABDD4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E1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8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1C82A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771D0D3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24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CBFA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28086B2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26D43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14B24B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2B7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8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34AA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  <w:p w14:paraId="53760C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72C6FA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49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16844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3701634A" w14:textId="77777777" w:rsidTr="008C0D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1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4043E5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9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4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6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 (NO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азот нитратов,</w:t>
            </w:r>
          </w:p>
          <w:p w14:paraId="0E9DB9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нитрат-ион</w:t>
            </w:r>
          </w:p>
          <w:p w14:paraId="53F217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Д-0,020-0,45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AA7FE" w14:textId="77777777" w:rsidR="008C0D31" w:rsidRPr="00361C4D" w:rsidRDefault="008C0D31" w:rsidP="008C0D3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418B6F80" w14:textId="77777777" w:rsidR="008C0D31" w:rsidRPr="00361C4D" w:rsidRDefault="008C0D31" w:rsidP="008C0D3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1D414C2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12648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A787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</w:tc>
      </w:tr>
      <w:tr w:rsidR="008C0D31" w:rsidRPr="00361C4D" w14:paraId="0DC2D5C9" w14:textId="77777777" w:rsidTr="008C0D3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9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118C0E3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4E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1C64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0938C2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Нитриты, нитрит-ион, азот нитритов</w:t>
            </w:r>
          </w:p>
          <w:p w14:paraId="618534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Д-0,0025-0,25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9DC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9449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</w:tc>
      </w:tr>
      <w:tr w:rsidR="008C0D31" w:rsidRPr="00361C4D" w14:paraId="39838601" w14:textId="77777777" w:rsidTr="000E51B7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028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6373AA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3C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E04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4B90A4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 и ионы аммония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546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0A9BA5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02A15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498807D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5B8A4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  <w:p w14:paraId="1792C2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2F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CE178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0E69B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Хлориды, </w:t>
            </w:r>
          </w:p>
          <w:p w14:paraId="79E319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561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5E0AB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26CDEA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1E54B60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98602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  <w:p w14:paraId="152409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51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B8443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289B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CEE13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  <w:p w14:paraId="7469B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D3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EA69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17.13.05-42-2015</w:t>
            </w:r>
          </w:p>
        </w:tc>
      </w:tr>
      <w:tr w:rsidR="008C0D31" w:rsidRPr="00361C4D" w14:paraId="1D75C9F1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4894B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4220C0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68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5EDB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31B26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91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BA469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</w:tc>
      </w:tr>
      <w:tr w:rsidR="008C0D31" w:rsidRPr="00361C4D" w14:paraId="6D864A4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AD0E4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4AE302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1D5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5A949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A74BF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2BEC8E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358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0F46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0D0A65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2D1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E1A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F88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09FE6A7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DCDB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AE005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4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0C43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745C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Фосфор общий, фосфаты, </w:t>
            </w:r>
          </w:p>
          <w:p w14:paraId="440C94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фосфор фосфатный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C1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E302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CE9FB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F37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0EF276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609B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32333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9D8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4B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0CC83B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8A9B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2B6F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0F25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4CD42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0160B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</w:t>
            </w:r>
          </w:p>
          <w:p w14:paraId="7574C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ванне бассейна», утв. пост. Совмина </w:t>
            </w:r>
          </w:p>
          <w:p w14:paraId="1C8FA3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736B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25.01.2021г. № 37</w:t>
            </w:r>
          </w:p>
          <w:p w14:paraId="5FF6E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D435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BFDBA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FDF8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0DDEF0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3CC47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146642" w14:textId="77777777" w:rsidTr="007B23D6">
        <w:trPr>
          <w:trHeight w:val="1238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0787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398A47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8F01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7EA37F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6170A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</w:t>
            </w:r>
          </w:p>
          <w:p w14:paraId="39D8C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4D274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764C8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70F56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10B30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474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8BB6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94FF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109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AB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8DD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184BD5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A3D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8A08D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69C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E728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09C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625E9F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63297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2BD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49D2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 5</w:t>
            </w:r>
          </w:p>
          <w:p w14:paraId="2B5BE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5BDE13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02C5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0608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32C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51F98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6D3251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7D7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51A6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07ED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F8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137AE4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A635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FB7E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D879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42A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59DE0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Остаточный хлор свободный, </w:t>
            </w:r>
          </w:p>
          <w:p w14:paraId="35C51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остаточный хлор общий</w:t>
            </w:r>
          </w:p>
        </w:tc>
        <w:tc>
          <w:tcPr>
            <w:tcW w:w="2410" w:type="dxa"/>
            <w:vMerge/>
          </w:tcPr>
          <w:p w14:paraId="65AC2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A08C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054D10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9D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A8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99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54060C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0259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6D97C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3668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0718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5E93CE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Аммонийные ионы</w:t>
            </w:r>
          </w:p>
        </w:tc>
        <w:tc>
          <w:tcPr>
            <w:tcW w:w="2410" w:type="dxa"/>
            <w:vMerge/>
          </w:tcPr>
          <w:p w14:paraId="675B4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E46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C5EE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2D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37E68B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278C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6D8BD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73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717B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37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8196A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22B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8EE3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74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D943FEF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69EF147" w14:textId="77777777" w:rsidTr="00012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4F214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66A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5E888C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top w:val="nil"/>
            </w:tcBorders>
          </w:tcPr>
          <w:p w14:paraId="378784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100.03/42.000</w:t>
            </w:r>
          </w:p>
        </w:tc>
        <w:tc>
          <w:tcPr>
            <w:tcW w:w="1984" w:type="dxa"/>
          </w:tcPr>
          <w:p w14:paraId="64E4D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39A81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007E5C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ABB317E" w14:textId="77777777" w:rsidR="007B23D6" w:rsidRPr="00361C4D" w:rsidRDefault="0031686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r w:rsidRPr="00361C4D">
              <w:rPr>
                <w:rFonts w:ascii="Times New Roman" w:hAnsi="Times New Roman" w:cs="Times New Roman"/>
                <w:lang w:val="en-US"/>
              </w:rPr>
              <w:t>ISO</w:t>
            </w:r>
            <w:r w:rsidRPr="00361C4D">
              <w:rPr>
                <w:rFonts w:ascii="Times New Roman" w:hAnsi="Times New Roman" w:cs="Times New Roman"/>
              </w:rPr>
              <w:t xml:space="preserve"> 5667-4-2021</w:t>
            </w:r>
          </w:p>
          <w:p w14:paraId="4A665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3F3D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CC5E9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FA5C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58F8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1E6E8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1094C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36A242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E8C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1B24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6EFCB8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702DBA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256A7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FDC7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490352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F882E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465AF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A03B975" w14:textId="77777777" w:rsidR="00884180" w:rsidRPr="00361C4D" w:rsidRDefault="00884180" w:rsidP="008841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5667-4-2021</w:t>
            </w:r>
          </w:p>
          <w:p w14:paraId="6BEE78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497579" w14:textId="77777777" w:rsidTr="00012C9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A9AF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82.2</w:t>
            </w:r>
          </w:p>
          <w:p w14:paraId="774A4D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8924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EAA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100.03/11.116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758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79FA6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Д-0-70 градусы </w:t>
            </w:r>
          </w:p>
        </w:tc>
        <w:tc>
          <w:tcPr>
            <w:tcW w:w="2410" w:type="dxa"/>
            <w:vMerge/>
          </w:tcPr>
          <w:p w14:paraId="15585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CD3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42C4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6147E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EED6A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02C5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210D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866A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606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5D7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42465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1EBFF7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Д-0-14,0</w:t>
            </w:r>
          </w:p>
        </w:tc>
        <w:tc>
          <w:tcPr>
            <w:tcW w:w="2410" w:type="dxa"/>
            <w:vMerge/>
          </w:tcPr>
          <w:p w14:paraId="4590B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EB0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06AC52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D42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D8B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DB24A0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EAD4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08050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3FD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CA88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5BB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Взвешенные </w:t>
            </w:r>
          </w:p>
          <w:p w14:paraId="3DE9E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</w:p>
          <w:p w14:paraId="50B3E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3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0C24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–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3,0-50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7A16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5C44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FE9E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4362-2012</w:t>
            </w:r>
            <w:proofErr w:type="gramEnd"/>
          </w:p>
          <w:p w14:paraId="271B2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9A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93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365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AE8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DA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56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B23D6" w:rsidRPr="00361C4D" w14:paraId="70CBB400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CE5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4FB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FBA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B7961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A5C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Сухой остаток</w:t>
            </w:r>
          </w:p>
          <w:p w14:paraId="55A02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BBD9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9A38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1B762B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31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C39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998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BB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D0B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253D9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1C56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1C8DD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7A9B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15169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vMerge w:val="restart"/>
          </w:tcPr>
          <w:p w14:paraId="1FE62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3C1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Кислород </w:t>
            </w:r>
          </w:p>
          <w:p w14:paraId="2AF6D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растворенный</w:t>
            </w:r>
          </w:p>
          <w:p w14:paraId="599FB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Д-0,2-20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5F446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5D388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5D2F511F" w14:textId="77777777" w:rsidR="0031686D" w:rsidRPr="00361C4D" w:rsidRDefault="0031686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r w:rsidRPr="00361C4D">
              <w:rPr>
                <w:rFonts w:ascii="Times New Roman" w:hAnsi="Times New Roman" w:cs="Times New Roman"/>
                <w:lang w:val="en-US"/>
              </w:rPr>
              <w:t>ISO</w:t>
            </w:r>
            <w:r w:rsidRPr="00361C4D">
              <w:rPr>
                <w:rFonts w:ascii="Times New Roman" w:hAnsi="Times New Roman" w:cs="Times New Roman"/>
              </w:rPr>
              <w:t xml:space="preserve"> 5667-4-2021</w:t>
            </w:r>
          </w:p>
          <w:p w14:paraId="7B47F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20E2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45CB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4865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0C8C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518FF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1B2FC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123A8D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B609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4932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4C878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06C44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323E3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1A8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6FCB7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50E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17.13.05-30-2014/ ISO 5813:1983</w:t>
            </w:r>
          </w:p>
          <w:p w14:paraId="1AB726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9A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87073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CB7EF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6762EC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92175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94D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D194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Биохимическое </w:t>
            </w:r>
          </w:p>
          <w:p w14:paraId="163182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046AB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(БПК5)</w:t>
            </w:r>
          </w:p>
        </w:tc>
        <w:tc>
          <w:tcPr>
            <w:tcW w:w="2410" w:type="dxa"/>
            <w:vMerge/>
          </w:tcPr>
          <w:p w14:paraId="0E39E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CE2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17.13.05-22-2011/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26E2CB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17.13.05-23-011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65933C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19B45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32C13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0CFFB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9AFC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446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21B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Хлорид-ион, </w:t>
            </w:r>
          </w:p>
          <w:p w14:paraId="6F6BF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  <w:p w14:paraId="1CDC6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Д-10,0-250,0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E838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A4A8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72E52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25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CEC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5E2E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627A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B16F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BFF3D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DE6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2B6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Сульфат-ион, сульфаты </w:t>
            </w:r>
          </w:p>
          <w:p w14:paraId="6D51D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Д-2,0-50,0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891E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C8AC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17.13.05-42-2015</w:t>
            </w:r>
            <w:proofErr w:type="gramEnd"/>
          </w:p>
          <w:p w14:paraId="20963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C0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83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2597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D4F5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67F63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C368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2DEF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9EE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азоту), NH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аммонийный ион</w:t>
            </w:r>
          </w:p>
          <w:p w14:paraId="4E61CE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Д-0,1-3,0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9291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594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4A74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7C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4E7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D5BE6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AEEE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6968B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09DF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680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F05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6F40B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0C696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9C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44BFF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456B2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CF6B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1073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  <w:p w14:paraId="45C7BA5C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52BAC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92D90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45E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348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B71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Нитриты, NO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</w:p>
          <w:p w14:paraId="05F40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нитрит-ион, </w:t>
            </w:r>
          </w:p>
          <w:p w14:paraId="7D4A9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нитритов</w:t>
            </w:r>
          </w:p>
        </w:tc>
        <w:tc>
          <w:tcPr>
            <w:tcW w:w="2410" w:type="dxa"/>
            <w:vMerge/>
          </w:tcPr>
          <w:p w14:paraId="31B6C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59E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2C3E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 ,7</w:t>
            </w:r>
          </w:p>
          <w:p w14:paraId="3FB03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8A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75CC14E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02CA2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3B72CC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E1BBD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493A81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7790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F022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Нитраты, нитрат-ион, азот нитратов</w:t>
            </w:r>
          </w:p>
        </w:tc>
        <w:tc>
          <w:tcPr>
            <w:tcW w:w="2410" w:type="dxa"/>
            <w:vMerge w:val="restart"/>
          </w:tcPr>
          <w:p w14:paraId="6C6836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4FA21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AD83070" w14:textId="77777777" w:rsidR="0031686D" w:rsidRPr="00361C4D" w:rsidRDefault="0031686D" w:rsidP="003168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5667-4-2021</w:t>
            </w:r>
          </w:p>
          <w:p w14:paraId="12C718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AF90C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F7033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E76DF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718F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3CA786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01E9E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04C489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2C8CE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CB513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79C83E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122266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4CB219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7DAB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5B3744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4CE9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BB6FE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п.8, 9</w:t>
            </w:r>
          </w:p>
          <w:p w14:paraId="06578A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892BE3C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C70A8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390978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B5421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5A18B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826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Поверхностные </w:t>
            </w:r>
          </w:p>
          <w:p w14:paraId="42CB85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активные вещества (ПАВ)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алккил-амидометан-сульфонат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натрия)</w:t>
            </w:r>
          </w:p>
          <w:p w14:paraId="14D16F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19DA36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929F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2EF540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A939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0D00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E5DD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695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FEE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2B6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7C674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098D1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11B27C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75D24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B4417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4812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Фенол (карболовая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гидроксилбензол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фенолы суммарно</w:t>
            </w:r>
          </w:p>
          <w:p w14:paraId="4DEB4A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6A0C4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A342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4227F6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85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9BA3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E483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439DC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E7031E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8936E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6B0F98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069A0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F3571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6026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43BE60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98B74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FEDD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8E12B3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463D892" w14:textId="77777777" w:rsidTr="000E51B7">
        <w:tc>
          <w:tcPr>
            <w:tcW w:w="710" w:type="dxa"/>
            <w:tcBorders>
              <w:right w:val="single" w:sz="4" w:space="0" w:color="auto"/>
            </w:tcBorders>
          </w:tcPr>
          <w:p w14:paraId="1137FC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2BEC3A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8910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4CE5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1088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Фосфор фосфатов, фосфат-ион, </w:t>
            </w:r>
          </w:p>
          <w:p w14:paraId="3F5939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фосфор общий, PO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</w:p>
          <w:p w14:paraId="5D089A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Д-0,010-0,300,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E2357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DC37B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75193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3E48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1BD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FBBC9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DAF1C0" w14:textId="77777777" w:rsidTr="000E51B7">
        <w:tc>
          <w:tcPr>
            <w:tcW w:w="710" w:type="dxa"/>
            <w:tcBorders>
              <w:right w:val="single" w:sz="4" w:space="0" w:color="auto"/>
            </w:tcBorders>
          </w:tcPr>
          <w:p w14:paraId="65784E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537AA2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C8B9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827E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29DA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  <w:p w14:paraId="56BA4D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Д-0,100-9,000,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4314A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F8F6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3724A4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49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ABF4CC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E229E69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F79431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3A0EC7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1121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0440F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0ED9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  <w:p w14:paraId="2AC188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Д-0,0005-1,0,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DA74F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A9FAE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20AED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F880A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D98C5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123CD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3582350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39EC1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223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E99D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Кобальт </w:t>
            </w:r>
          </w:p>
          <w:p w14:paraId="3857F4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15643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170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617D6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3C99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309E56F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9EA6B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112A21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846BC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CB45A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FC0F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29FDFA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Д-0,002-4,0,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Д-0,05-5,0,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F8B9C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0E61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14AFAB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2453A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88F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D14F69A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DB388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.22</w:t>
            </w:r>
          </w:p>
          <w:p w14:paraId="7B8F14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B2214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569DA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FC9F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3E6DA9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00226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8D11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D37A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70056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231536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E8B28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C72C83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8452F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.23</w:t>
            </w:r>
          </w:p>
          <w:p w14:paraId="214060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BBEB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D51F2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C8BA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Никель </w:t>
            </w:r>
          </w:p>
          <w:p w14:paraId="5E967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4D2064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EC5BA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933B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556F82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1F66B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8200F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B488527" w14:textId="77777777" w:rsidTr="007B23D6">
        <w:trPr>
          <w:trHeight w:val="46"/>
        </w:trPr>
        <w:tc>
          <w:tcPr>
            <w:tcW w:w="710" w:type="dxa"/>
            <w:tcBorders>
              <w:right w:val="single" w:sz="4" w:space="0" w:color="auto"/>
            </w:tcBorders>
          </w:tcPr>
          <w:p w14:paraId="5A7723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14:paraId="27A5FA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57FE2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6182E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BA29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  <w:p w14:paraId="78C776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71CE5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8D1D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22C05D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99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C73BA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88B0C67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8292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3D3EFD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493F4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079C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FD50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5A16F4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Д-0,0005-0,005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3DBA79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5C399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E4CE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3C9EF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5026B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DDA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C1F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85D6606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96784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14:paraId="034DBF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58B571B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43D77CE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DE8B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9E27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</w:tc>
        <w:tc>
          <w:tcPr>
            <w:tcW w:w="2410" w:type="dxa"/>
            <w:vMerge w:val="restart"/>
          </w:tcPr>
          <w:p w14:paraId="0E5D44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2BE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92F97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5CD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886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21A9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3CF9433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21FEC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.27</w:t>
            </w:r>
          </w:p>
          <w:p w14:paraId="7DB2F3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53447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B51B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E495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Химическое </w:t>
            </w:r>
          </w:p>
          <w:p w14:paraId="7B5AD5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66CD45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(ХПК)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BDE01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E3AB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 концентрации ХПК титриметрическим методом. </w:t>
            </w:r>
          </w:p>
          <w:p w14:paraId="3F2BBC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методик </w:t>
            </w:r>
          </w:p>
          <w:p w14:paraId="0BECBB06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выполнения измерений, допущенных к применению измерений в области охраны окружающей среды. Ч.3. Мн.: Бел НИЦ «Экология», 2011г. с.149-151</w:t>
            </w:r>
          </w:p>
        </w:tc>
      </w:tr>
      <w:tr w:rsidR="007B23D6" w:rsidRPr="00361C4D" w14:paraId="40789120" w14:textId="77777777" w:rsidTr="007B23D6">
        <w:tc>
          <w:tcPr>
            <w:tcW w:w="710" w:type="dxa"/>
          </w:tcPr>
          <w:p w14:paraId="1D751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2F5E93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14:paraId="5A5E6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Toc317604402"/>
            <w:bookmarkStart w:id="1" w:name="_Toc31760506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  <w:bookmarkEnd w:id="0"/>
            <w:bookmarkEnd w:id="1"/>
          </w:p>
        </w:tc>
        <w:tc>
          <w:tcPr>
            <w:tcW w:w="1418" w:type="dxa"/>
          </w:tcPr>
          <w:p w14:paraId="72800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100.05/42.000</w:t>
            </w:r>
          </w:p>
        </w:tc>
        <w:tc>
          <w:tcPr>
            <w:tcW w:w="1984" w:type="dxa"/>
          </w:tcPr>
          <w:p w14:paraId="348D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3E37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68904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0127B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08CF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4C1D5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1D2D0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62B69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17.13.05-29-2014/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5667-10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:1992</w:t>
            </w:r>
          </w:p>
          <w:p w14:paraId="129BDA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BAA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F91248" w14:textId="77777777" w:rsidTr="007B23D6">
        <w:tc>
          <w:tcPr>
            <w:tcW w:w="710" w:type="dxa"/>
          </w:tcPr>
          <w:p w14:paraId="6C644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5D52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492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05FBF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04373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аммонийный, аммиак (по азоту), аммонийный-ион</w:t>
            </w:r>
          </w:p>
          <w:p w14:paraId="54B957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Д-0,1-10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5586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0BE9D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23E77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02918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4CE9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3F9A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B61E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27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C14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8A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708FC1B" w14:textId="77777777" w:rsidTr="007B23D6">
        <w:tc>
          <w:tcPr>
            <w:tcW w:w="710" w:type="dxa"/>
          </w:tcPr>
          <w:p w14:paraId="2D3F2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6A954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1E0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6E9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40D1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нитратов, нитраты, нитрат-ион</w:t>
            </w:r>
          </w:p>
          <w:p w14:paraId="449EA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Д-0,1-6,0,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61FC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D50F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Д-0,020-0,45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696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594C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86F5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п.8, 9</w:t>
            </w:r>
          </w:p>
          <w:p w14:paraId="63722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57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369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1BC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C4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E31B219" w14:textId="77777777" w:rsidTr="007B23D6">
        <w:tc>
          <w:tcPr>
            <w:tcW w:w="710" w:type="dxa"/>
          </w:tcPr>
          <w:p w14:paraId="2EBC7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071A7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A5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973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8DFD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Азот нитритов, нитриты, нитрит-ион </w:t>
            </w:r>
          </w:p>
          <w:p w14:paraId="7A3EE1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Д-0,003-0,3,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965CA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311D1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Д-0,0025-0,25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3A0D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42E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B834F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</w:t>
            </w:r>
          </w:p>
          <w:p w14:paraId="579C82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4C9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ED7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B1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6A4691" w14:textId="77777777" w:rsidTr="007B23D6">
        <w:tc>
          <w:tcPr>
            <w:tcW w:w="710" w:type="dxa"/>
          </w:tcPr>
          <w:p w14:paraId="538A7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012979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271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ABFA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762352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Биохимическое </w:t>
            </w:r>
          </w:p>
          <w:p w14:paraId="4427E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4A80F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(БПК)</w:t>
            </w:r>
          </w:p>
          <w:p w14:paraId="50458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Д-3-6000,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61BB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Д-0,5-6,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0F5E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5C10C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17.13.05-22-2011/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49FBE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17.13.05-23-011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60235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17A54" w14:textId="77777777" w:rsidTr="007B23D6">
        <w:tc>
          <w:tcPr>
            <w:tcW w:w="710" w:type="dxa"/>
          </w:tcPr>
          <w:p w14:paraId="7621F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10FE1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9F0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BC7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100.05/08.052</w:t>
            </w:r>
          </w:p>
        </w:tc>
        <w:tc>
          <w:tcPr>
            <w:tcW w:w="1984" w:type="dxa"/>
          </w:tcPr>
          <w:p w14:paraId="63A094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Взвешенные </w:t>
            </w:r>
          </w:p>
          <w:p w14:paraId="2278AD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</w:p>
          <w:p w14:paraId="0AA4D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3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6FD07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–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3,0-50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B4C92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3968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17BA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4362-2012</w:t>
            </w:r>
            <w:proofErr w:type="gramEnd"/>
          </w:p>
          <w:p w14:paraId="7004C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E6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BF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CB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42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0D31" w:rsidRPr="00361C4D" w14:paraId="05421175" w14:textId="77777777" w:rsidTr="007B23D6">
        <w:tc>
          <w:tcPr>
            <w:tcW w:w="710" w:type="dxa"/>
          </w:tcPr>
          <w:p w14:paraId="382ED4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778F0F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663C7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</w:tcPr>
          <w:p w14:paraId="7CE1A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100.05/08.169</w:t>
            </w:r>
          </w:p>
        </w:tc>
        <w:tc>
          <w:tcPr>
            <w:tcW w:w="1984" w:type="dxa"/>
          </w:tcPr>
          <w:p w14:paraId="791EB1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299355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1431A7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Д-0-14,0</w:t>
            </w:r>
          </w:p>
        </w:tc>
        <w:tc>
          <w:tcPr>
            <w:tcW w:w="2410" w:type="dxa"/>
            <w:vMerge w:val="restart"/>
          </w:tcPr>
          <w:p w14:paraId="500382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31B5B8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237D1B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118F2C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B3BE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68DDF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BD512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3CD5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967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D87F479" w14:textId="77777777" w:rsidTr="007B23D6">
        <w:trPr>
          <w:trHeight w:val="46"/>
        </w:trPr>
        <w:tc>
          <w:tcPr>
            <w:tcW w:w="710" w:type="dxa"/>
          </w:tcPr>
          <w:p w14:paraId="52A461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073424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5CA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941B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38F459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11216D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8152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5E4FFC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D875BD4" w14:textId="77777777" w:rsidTr="007B23D6">
        <w:tc>
          <w:tcPr>
            <w:tcW w:w="710" w:type="dxa"/>
          </w:tcPr>
          <w:p w14:paraId="23BA9D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92C8B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E92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5EC3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797E6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Кислород </w:t>
            </w:r>
          </w:p>
          <w:p w14:paraId="01288F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растворенный</w:t>
            </w:r>
          </w:p>
          <w:p w14:paraId="0C081D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Д-0,2-20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E6D78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BC6E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17.13.05-30-2014/ISO 5813:1983</w:t>
            </w:r>
          </w:p>
          <w:p w14:paraId="2FDC13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1A3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B5BD9AB" w14:textId="77777777" w:rsidTr="007B23D6">
        <w:tc>
          <w:tcPr>
            <w:tcW w:w="710" w:type="dxa"/>
          </w:tcPr>
          <w:p w14:paraId="1CDA9D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09C5B9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63AB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B43B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085211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F74FA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5B1DC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5552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</w:tc>
      </w:tr>
      <w:tr w:rsidR="008C0D31" w:rsidRPr="00361C4D" w14:paraId="14F46B5C" w14:textId="77777777" w:rsidTr="007B23D6">
        <w:tc>
          <w:tcPr>
            <w:tcW w:w="710" w:type="dxa"/>
          </w:tcPr>
          <w:p w14:paraId="2DBA41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5D603C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0FA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31D00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0AB81C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Поверхностные </w:t>
            </w:r>
          </w:p>
          <w:p w14:paraId="54215D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активные вещества (ПАВ)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1EFBD8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-0,025-2,0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B4B7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E107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14.1:2:4.158-2000</w:t>
            </w:r>
          </w:p>
        </w:tc>
      </w:tr>
      <w:tr w:rsidR="008C0D31" w:rsidRPr="00361C4D" w14:paraId="39687C32" w14:textId="77777777" w:rsidTr="007B23D6">
        <w:tc>
          <w:tcPr>
            <w:tcW w:w="710" w:type="dxa"/>
          </w:tcPr>
          <w:p w14:paraId="7FC76A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205C3E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D13C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141F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3204F5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Сульфаты, </w:t>
            </w:r>
          </w:p>
          <w:p w14:paraId="0339D6A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  <w:p w14:paraId="5CEBAF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Д-2,0-40,0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8B24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A8BE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17.13.05-42-2015</w:t>
            </w:r>
            <w:proofErr w:type="gramEnd"/>
          </w:p>
          <w:p w14:paraId="23B255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B9F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A01C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582CCD3" w14:textId="77777777" w:rsidTr="007B23D6">
        <w:tc>
          <w:tcPr>
            <w:tcW w:w="710" w:type="dxa"/>
          </w:tcPr>
          <w:p w14:paraId="787165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315B48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09BC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853C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100.05/08.052</w:t>
            </w:r>
          </w:p>
        </w:tc>
        <w:tc>
          <w:tcPr>
            <w:tcW w:w="1984" w:type="dxa"/>
          </w:tcPr>
          <w:p w14:paraId="28645F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Сухой остаток </w:t>
            </w:r>
          </w:p>
          <w:p w14:paraId="2DA32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7DF4E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DE6C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7BF38C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246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745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191FC2" w14:textId="77777777" w:rsidTr="007B23D6">
        <w:tc>
          <w:tcPr>
            <w:tcW w:w="710" w:type="dxa"/>
          </w:tcPr>
          <w:p w14:paraId="55F87C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38D920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B974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1B19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443A62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Фенол (карболовая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-бензол), фенолы суммарно </w:t>
            </w:r>
          </w:p>
          <w:p w14:paraId="0EF35F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99B97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1433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</w:tc>
      </w:tr>
      <w:tr w:rsidR="008C0D31" w:rsidRPr="00361C4D" w14:paraId="506358FC" w14:textId="77777777" w:rsidTr="007B23D6">
        <w:tc>
          <w:tcPr>
            <w:tcW w:w="710" w:type="dxa"/>
          </w:tcPr>
          <w:p w14:paraId="51E417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366031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5723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0F82F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2C3B50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7A959C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8B245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29E6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4857E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DA781DB" w14:textId="77777777" w:rsidTr="007B23D6">
        <w:tc>
          <w:tcPr>
            <w:tcW w:w="710" w:type="dxa"/>
          </w:tcPr>
          <w:p w14:paraId="0E59A4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2000CE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A0E3E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8DD6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7983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Фосфаты, фосфор фосфатов, фосфор общий, фосфат-ион</w:t>
            </w:r>
          </w:p>
          <w:p w14:paraId="63C7F8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Д-0,005-0,8,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9892D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9F3B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</w:tc>
      </w:tr>
      <w:tr w:rsidR="008C0D31" w:rsidRPr="00361C4D" w14:paraId="18D74215" w14:textId="77777777" w:rsidTr="007B23D6">
        <w:tc>
          <w:tcPr>
            <w:tcW w:w="710" w:type="dxa"/>
          </w:tcPr>
          <w:p w14:paraId="4E2DAF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49AD3F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6BE9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FBE8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0F237C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Хлориды, </w:t>
            </w:r>
          </w:p>
          <w:p w14:paraId="5F5AE2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  <w:p w14:paraId="3CA2CD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Д-10,0-250,0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CAFD7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FC10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310CBB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81A65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367845" w14:textId="77777777" w:rsidTr="007B23D6">
        <w:tc>
          <w:tcPr>
            <w:tcW w:w="710" w:type="dxa"/>
          </w:tcPr>
          <w:p w14:paraId="150ED7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75695D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25CF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3A34E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100.05/08.032</w:t>
            </w:r>
          </w:p>
        </w:tc>
        <w:tc>
          <w:tcPr>
            <w:tcW w:w="1984" w:type="dxa"/>
          </w:tcPr>
          <w:p w14:paraId="3B143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11C8F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0,0005-0,0025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6509FF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B8C02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5B00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5D4F50C7" w14:textId="77777777" w:rsidTr="007B23D6">
        <w:tc>
          <w:tcPr>
            <w:tcW w:w="710" w:type="dxa"/>
          </w:tcPr>
          <w:p w14:paraId="07B0AD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1FEDCD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021D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9362C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658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590D68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728079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Д-0,01-10,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5CDEF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5FC68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7C53DBC5" w14:textId="77777777" w:rsidTr="007B23D6">
        <w:tc>
          <w:tcPr>
            <w:tcW w:w="710" w:type="dxa"/>
          </w:tcPr>
          <w:p w14:paraId="46DABD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509874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AF28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9FDB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A55B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0EB8C1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Д-0,002-4,0,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Д-0,05-5,0,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0DA69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611F9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6A8AA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643C674D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53B27DB" w14:textId="77777777" w:rsidTr="007B23D6">
        <w:tc>
          <w:tcPr>
            <w:tcW w:w="710" w:type="dxa"/>
          </w:tcPr>
          <w:p w14:paraId="38231C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36170D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67D8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EDCB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9AB2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4DC1EC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3A073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D6B606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5EAB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9E29A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3611BA57" w14:textId="77777777" w:rsidTr="007B23D6">
        <w:tc>
          <w:tcPr>
            <w:tcW w:w="710" w:type="dxa"/>
          </w:tcPr>
          <w:p w14:paraId="4974AA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.22</w:t>
            </w:r>
          </w:p>
          <w:p w14:paraId="1BAC25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61F51B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  <w:vMerge w:val="restart"/>
          </w:tcPr>
          <w:p w14:paraId="6A8DA3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100.05/08.032</w:t>
            </w:r>
          </w:p>
        </w:tc>
        <w:tc>
          <w:tcPr>
            <w:tcW w:w="1984" w:type="dxa"/>
          </w:tcPr>
          <w:p w14:paraId="56C8578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Никель </w:t>
            </w:r>
          </w:p>
          <w:p w14:paraId="5ED2A0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1707C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636F5B4B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420E424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3810BB0A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74E43909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26CF644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930936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793A4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2D9D9AED" w14:textId="77777777" w:rsidTr="007B23D6">
        <w:tc>
          <w:tcPr>
            <w:tcW w:w="710" w:type="dxa"/>
          </w:tcPr>
          <w:p w14:paraId="61267C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.23</w:t>
            </w:r>
          </w:p>
          <w:p w14:paraId="1C771C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8B27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578C9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5C6C5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  <w:p w14:paraId="45A5ED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986AE4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D8C8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6B49CE42" w14:textId="77777777" w:rsidTr="007B23D6">
        <w:tc>
          <w:tcPr>
            <w:tcW w:w="710" w:type="dxa"/>
          </w:tcPr>
          <w:p w14:paraId="124D40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14:paraId="38A1F7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9339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0D30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0A9E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  <w:p w14:paraId="2E7A10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Д-0,0050-0,20,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BE88D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79BD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06C1F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F82CD" w14:textId="77777777" w:rsidR="008C0D31" w:rsidRPr="00361C4D" w:rsidRDefault="008C0D31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3F2FFC6" w14:textId="77777777" w:rsidTr="000E51B7">
        <w:tc>
          <w:tcPr>
            <w:tcW w:w="710" w:type="dxa"/>
          </w:tcPr>
          <w:p w14:paraId="097AA7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4173C8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ECDE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1E2B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7BA6A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  <w:p w14:paraId="01B480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04A2300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Д-0,005-2,0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D19F9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87FDC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6C4D7E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4B8980AC" w14:textId="77777777" w:rsidTr="000E51B7">
        <w:tc>
          <w:tcPr>
            <w:tcW w:w="710" w:type="dxa"/>
          </w:tcPr>
          <w:p w14:paraId="4C4B4A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14:paraId="7F86A4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5B7E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1335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6C098A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Химическое </w:t>
            </w:r>
          </w:p>
          <w:p w14:paraId="451F17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54DEA7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(ХПК)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C3D4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FB5D2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 концентрации ХПК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титриметричес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 методом. Сборник методик выполнения измерений, допущенных к применению </w:t>
            </w:r>
          </w:p>
          <w:p w14:paraId="7D46B7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измерений в области охраны окружающей среды. Ч.3. Мн.: </w:t>
            </w:r>
          </w:p>
          <w:p w14:paraId="1CED02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 НИЦ «Экология», 2011г. с.239-244</w:t>
            </w:r>
          </w:p>
        </w:tc>
      </w:tr>
      <w:tr w:rsidR="007B23D6" w:rsidRPr="00361C4D" w14:paraId="11536319" w14:textId="77777777" w:rsidTr="007B23D6">
        <w:tc>
          <w:tcPr>
            <w:tcW w:w="710" w:type="dxa"/>
          </w:tcPr>
          <w:p w14:paraId="751A1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062BC3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020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Toc317604403"/>
            <w:bookmarkStart w:id="3" w:name="_Toc31760506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  <w:bookmarkEnd w:id="2"/>
            <w:bookmarkEnd w:id="3"/>
          </w:p>
        </w:tc>
        <w:tc>
          <w:tcPr>
            <w:tcW w:w="1418" w:type="dxa"/>
          </w:tcPr>
          <w:p w14:paraId="5FE3E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100.06/42.000</w:t>
            </w:r>
          </w:p>
        </w:tc>
        <w:tc>
          <w:tcPr>
            <w:tcW w:w="1984" w:type="dxa"/>
          </w:tcPr>
          <w:p w14:paraId="4463E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013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152C3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C0992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63D6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17.4.3.01-83</w:t>
            </w:r>
          </w:p>
          <w:p w14:paraId="2D111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03AC0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11464-2015</w:t>
            </w:r>
            <w:proofErr w:type="gramEnd"/>
          </w:p>
          <w:p w14:paraId="7938C1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10381-4-2006</w:t>
            </w:r>
          </w:p>
        </w:tc>
      </w:tr>
      <w:tr w:rsidR="007B23D6" w:rsidRPr="00361C4D" w14:paraId="7B0CCD47" w14:textId="77777777" w:rsidTr="007B23D6">
        <w:tc>
          <w:tcPr>
            <w:tcW w:w="710" w:type="dxa"/>
          </w:tcPr>
          <w:p w14:paraId="470D7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6AF30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BED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5EC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100.06/08.169</w:t>
            </w:r>
          </w:p>
        </w:tc>
        <w:tc>
          <w:tcPr>
            <w:tcW w:w="1984" w:type="dxa"/>
          </w:tcPr>
          <w:p w14:paraId="59139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5EA6F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</w:tc>
        <w:tc>
          <w:tcPr>
            <w:tcW w:w="2410" w:type="dxa"/>
            <w:vMerge w:val="restart"/>
          </w:tcPr>
          <w:p w14:paraId="478377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1999A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6DC93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71F4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6D0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33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06.11.2008 № 187</w:t>
            </w:r>
          </w:p>
          <w:p w14:paraId="6A9CC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AEDE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33F64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397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D090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почвы», утв. Постановлением Совета Министров </w:t>
            </w:r>
          </w:p>
          <w:p w14:paraId="5EF1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B64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F139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C9F2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1B0B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17.13.05-36-2015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п.10.2</w:t>
            </w:r>
          </w:p>
          <w:p w14:paraId="6320C405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71772E53" w14:textId="77777777" w:rsidTr="00E06245">
        <w:trPr>
          <w:trHeight w:val="545"/>
        </w:trPr>
        <w:tc>
          <w:tcPr>
            <w:tcW w:w="710" w:type="dxa"/>
          </w:tcPr>
          <w:p w14:paraId="352C1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77AEF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15CE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A901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100.06/08.149</w:t>
            </w:r>
          </w:p>
        </w:tc>
        <w:tc>
          <w:tcPr>
            <w:tcW w:w="1984" w:type="dxa"/>
          </w:tcPr>
          <w:p w14:paraId="38BAB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6EACB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8BC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26425-85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774A1E3E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4FB09314" w14:textId="77777777" w:rsidTr="007B23D6">
        <w:tc>
          <w:tcPr>
            <w:tcW w:w="710" w:type="dxa"/>
          </w:tcPr>
          <w:p w14:paraId="04392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F5EC4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9FC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F5B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100.06/08.156</w:t>
            </w:r>
          </w:p>
        </w:tc>
        <w:tc>
          <w:tcPr>
            <w:tcW w:w="1984" w:type="dxa"/>
          </w:tcPr>
          <w:p w14:paraId="460D7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0D1EFF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945F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26488-85</w:t>
            </w:r>
            <w:proofErr w:type="gramEnd"/>
          </w:p>
          <w:p w14:paraId="0C4F0CF4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12FAF213" w14:textId="77777777" w:rsidTr="007B23D6">
        <w:tc>
          <w:tcPr>
            <w:tcW w:w="710" w:type="dxa"/>
          </w:tcPr>
          <w:p w14:paraId="44074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663E7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934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160B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100.06/08.032</w:t>
            </w:r>
          </w:p>
        </w:tc>
        <w:tc>
          <w:tcPr>
            <w:tcW w:w="1984" w:type="dxa"/>
          </w:tcPr>
          <w:p w14:paraId="1658B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65A6704C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0,25-25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мг/кг</w:t>
            </w:r>
          </w:p>
        </w:tc>
        <w:tc>
          <w:tcPr>
            <w:tcW w:w="2410" w:type="dxa"/>
            <w:vMerge/>
          </w:tcPr>
          <w:p w14:paraId="3D2F0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829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CD35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5B41DDCA" w14:textId="77777777" w:rsidTr="007B23D6">
        <w:tc>
          <w:tcPr>
            <w:tcW w:w="710" w:type="dxa"/>
          </w:tcPr>
          <w:p w14:paraId="40258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7B8B3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272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647B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9832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  <w:p w14:paraId="47BEE235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</w:tc>
        <w:tc>
          <w:tcPr>
            <w:tcW w:w="2410" w:type="dxa"/>
            <w:vMerge/>
          </w:tcPr>
          <w:p w14:paraId="00F8D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51B1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6194B2" w14:textId="77777777" w:rsidTr="007B23D6">
        <w:tc>
          <w:tcPr>
            <w:tcW w:w="710" w:type="dxa"/>
          </w:tcPr>
          <w:p w14:paraId="08E66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09DA48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21D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3E7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4291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  <w:p w14:paraId="49C3A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72F1C0B6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Д-50-500, мг/кг</w:t>
            </w:r>
          </w:p>
        </w:tc>
        <w:tc>
          <w:tcPr>
            <w:tcW w:w="2410" w:type="dxa"/>
            <w:vMerge/>
          </w:tcPr>
          <w:p w14:paraId="3F7B0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DB9C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1130E0" w14:textId="77777777" w:rsidTr="007B23D6">
        <w:tc>
          <w:tcPr>
            <w:tcW w:w="710" w:type="dxa"/>
          </w:tcPr>
          <w:p w14:paraId="39921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3464E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67BD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E52A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5902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0590B7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3-10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1BECB2BA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Д-10-500, мг/кг</w:t>
            </w:r>
          </w:p>
        </w:tc>
        <w:tc>
          <w:tcPr>
            <w:tcW w:w="2410" w:type="dxa"/>
            <w:vMerge/>
          </w:tcPr>
          <w:p w14:paraId="62914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9BD1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DC54D3" w14:textId="77777777" w:rsidTr="007B23D6">
        <w:tc>
          <w:tcPr>
            <w:tcW w:w="710" w:type="dxa"/>
          </w:tcPr>
          <w:p w14:paraId="198CE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E5D80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1D3C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AE2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A99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08CDE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40-250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5F124473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Д-250-2000, мг/кг</w:t>
            </w:r>
          </w:p>
        </w:tc>
        <w:tc>
          <w:tcPr>
            <w:tcW w:w="2410" w:type="dxa"/>
            <w:vMerge/>
          </w:tcPr>
          <w:p w14:paraId="5AD8D8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BE64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AA1058" w14:textId="77777777" w:rsidTr="007B23D6">
        <w:tc>
          <w:tcPr>
            <w:tcW w:w="710" w:type="dxa"/>
          </w:tcPr>
          <w:p w14:paraId="0BAF1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5671D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9B1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89F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7C1D7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12761F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2,5-25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58ADBE94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Д-25-200, мг/кг</w:t>
            </w:r>
          </w:p>
        </w:tc>
        <w:tc>
          <w:tcPr>
            <w:tcW w:w="2410" w:type="dxa"/>
            <w:vMerge/>
          </w:tcPr>
          <w:p w14:paraId="1C751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135F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4C407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</w:tbl>
    <w:p w14:paraId="1A41F41C" w14:textId="77777777" w:rsidR="00E06245" w:rsidRPr="00361C4D" w:rsidRDefault="00E06245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7081EA5" w14:textId="77777777" w:rsidTr="007B23D6">
        <w:tc>
          <w:tcPr>
            <w:tcW w:w="710" w:type="dxa"/>
          </w:tcPr>
          <w:p w14:paraId="6F3E9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50529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ADF2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  <w:vMerge w:val="restart"/>
          </w:tcPr>
          <w:p w14:paraId="2EA0B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100.06/08.032</w:t>
            </w:r>
          </w:p>
        </w:tc>
        <w:tc>
          <w:tcPr>
            <w:tcW w:w="1984" w:type="dxa"/>
          </w:tcPr>
          <w:p w14:paraId="662E5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1B37F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1,5-5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4C8C04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Д-5-250, мг/кг</w:t>
            </w:r>
          </w:p>
          <w:p w14:paraId="32917A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AF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42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44F9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97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24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EDA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C9C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3B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EC5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1A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1B7C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7DF7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F7A0D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58527E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FC59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0B30A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предельно допустимых концентраций подвижных форм никеля, меди и валового содержания свинца в землях (включая </w:t>
            </w:r>
          </w:p>
          <w:p w14:paraId="639EB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почвы), расположенных в границах населенных пунктов, для различных видов территориальных зон по преимущественному функциональному использованию </w:t>
            </w:r>
          </w:p>
          <w:p w14:paraId="5C15D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территорий населенных пунктов, утв. Постановлением Министерства </w:t>
            </w:r>
          </w:p>
          <w:p w14:paraId="4D583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здравоохранения </w:t>
            </w:r>
          </w:p>
          <w:p w14:paraId="4C8F34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CE59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19.11.2009 № 125</w:t>
            </w:r>
          </w:p>
          <w:p w14:paraId="7F85D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почвы», утв. Постановлением Совета </w:t>
            </w:r>
          </w:p>
          <w:p w14:paraId="4C2B1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Министров Республики Беларусь 25.01.2021 </w:t>
            </w:r>
          </w:p>
          <w:p w14:paraId="2C8C5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FC18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F5D1B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vMerge w:val="restart"/>
          </w:tcPr>
          <w:p w14:paraId="11EDF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0ACF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1ECFBFAC" w14:textId="77777777" w:rsidTr="007B23D6">
        <w:tc>
          <w:tcPr>
            <w:tcW w:w="710" w:type="dxa"/>
          </w:tcPr>
          <w:p w14:paraId="4D8C7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84.12</w:t>
            </w:r>
          </w:p>
          <w:p w14:paraId="2042C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D3FB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0ECC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BFE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3FD2A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), мг/кг </w:t>
            </w:r>
          </w:p>
          <w:p w14:paraId="0FE96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Д-5-250, мг/кг</w:t>
            </w:r>
          </w:p>
          <w:p w14:paraId="0724D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44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ECA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E4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85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B97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ED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39E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F62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FFB0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C2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AF9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11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6003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31016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16E034" w14:textId="77777777" w:rsidTr="007B23D6">
        <w:tc>
          <w:tcPr>
            <w:tcW w:w="710" w:type="dxa"/>
          </w:tcPr>
          <w:p w14:paraId="22F8F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43553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742F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Toc317604407"/>
            <w:bookmarkStart w:id="5" w:name="_Toc317605070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Дезинфекционные средства</w:t>
            </w:r>
            <w:bookmarkEnd w:id="4"/>
            <w:bookmarkEnd w:id="5"/>
          </w:p>
        </w:tc>
        <w:tc>
          <w:tcPr>
            <w:tcW w:w="1418" w:type="dxa"/>
          </w:tcPr>
          <w:p w14:paraId="20199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20.59/42.000</w:t>
            </w:r>
          </w:p>
        </w:tc>
        <w:tc>
          <w:tcPr>
            <w:tcW w:w="1984" w:type="dxa"/>
          </w:tcPr>
          <w:p w14:paraId="104E30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2ACC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</w:p>
          <w:p w14:paraId="59AC2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</w:p>
          <w:p w14:paraId="3C514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</w:p>
          <w:p w14:paraId="15F13F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3272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</w:t>
            </w:r>
          </w:p>
          <w:p w14:paraId="6F78B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3B2D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5A4E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3C75C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0DB659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2781D4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6C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AF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78D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4C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70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DB180C" w14:textId="77777777" w:rsidTr="007B23D6">
        <w:tc>
          <w:tcPr>
            <w:tcW w:w="710" w:type="dxa"/>
          </w:tcPr>
          <w:p w14:paraId="6BA407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EB52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B2F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B0DA1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20.59/08.149</w:t>
            </w:r>
          </w:p>
        </w:tc>
        <w:tc>
          <w:tcPr>
            <w:tcW w:w="1984" w:type="dxa"/>
          </w:tcPr>
          <w:p w14:paraId="45059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Активный хлор в хлорной извести</w:t>
            </w:r>
          </w:p>
        </w:tc>
        <w:tc>
          <w:tcPr>
            <w:tcW w:w="2410" w:type="dxa"/>
          </w:tcPr>
          <w:p w14:paraId="02429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</w:p>
          <w:p w14:paraId="50240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1C5D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D40F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п.4.3.2.1</w:t>
            </w:r>
          </w:p>
          <w:p w14:paraId="71242CE4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32BB7" w14:textId="77777777" w:rsidTr="007B23D6">
        <w:tc>
          <w:tcPr>
            <w:tcW w:w="710" w:type="dxa"/>
          </w:tcPr>
          <w:p w14:paraId="57364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8AF3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330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D9772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158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Активный хлор в гипохлорите </w:t>
            </w:r>
          </w:p>
          <w:p w14:paraId="73487C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кальция</w:t>
            </w:r>
          </w:p>
        </w:tc>
        <w:tc>
          <w:tcPr>
            <w:tcW w:w="2410" w:type="dxa"/>
          </w:tcPr>
          <w:p w14:paraId="3ECE6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</w:p>
          <w:p w14:paraId="0E579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29C5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33ED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2C454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5CCD0C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A26CDE" w14:textId="77777777" w:rsidTr="007B23D6">
        <w:tc>
          <w:tcPr>
            <w:tcW w:w="710" w:type="dxa"/>
          </w:tcPr>
          <w:p w14:paraId="1520C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25028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EAD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8036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63A9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Активный хлор в монохлорамине</w:t>
            </w:r>
          </w:p>
        </w:tc>
        <w:tc>
          <w:tcPr>
            <w:tcW w:w="2410" w:type="dxa"/>
          </w:tcPr>
          <w:p w14:paraId="11FF6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</w:p>
          <w:p w14:paraId="0DA5C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BF8A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E280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п.6.4.2</w:t>
            </w:r>
          </w:p>
          <w:p w14:paraId="60B728BB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FD4889" w14:textId="77777777" w:rsidTr="007B23D6">
        <w:tc>
          <w:tcPr>
            <w:tcW w:w="710" w:type="dxa"/>
          </w:tcPr>
          <w:p w14:paraId="0B375F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86.1</w:t>
            </w:r>
          </w:p>
          <w:p w14:paraId="66635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E900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04B1BA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дистиллированная</w:t>
            </w:r>
          </w:p>
        </w:tc>
        <w:tc>
          <w:tcPr>
            <w:tcW w:w="1418" w:type="dxa"/>
          </w:tcPr>
          <w:p w14:paraId="3141D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20.13/42.000</w:t>
            </w:r>
          </w:p>
        </w:tc>
        <w:tc>
          <w:tcPr>
            <w:tcW w:w="1984" w:type="dxa"/>
          </w:tcPr>
          <w:p w14:paraId="45A2C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03F3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</w:p>
          <w:p w14:paraId="6569A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08C3A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EAE3D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D695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</w:p>
          <w:p w14:paraId="0D4E5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12774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000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802EDA" w14:textId="77777777" w:rsidTr="007B23D6">
        <w:tc>
          <w:tcPr>
            <w:tcW w:w="710" w:type="dxa"/>
          </w:tcPr>
          <w:p w14:paraId="65D4A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86.2</w:t>
            </w:r>
          </w:p>
          <w:p w14:paraId="29590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5B9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D97E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5888A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0E6F1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57DBE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аммиака и </w:t>
            </w:r>
          </w:p>
          <w:p w14:paraId="2ACCD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аммонийных солей</w:t>
            </w:r>
          </w:p>
        </w:tc>
        <w:tc>
          <w:tcPr>
            <w:tcW w:w="2410" w:type="dxa"/>
            <w:vMerge/>
          </w:tcPr>
          <w:p w14:paraId="0E599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3488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03722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E9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69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6D4F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8E3729" w14:textId="77777777" w:rsidTr="007B23D6">
        <w:trPr>
          <w:trHeight w:val="114"/>
        </w:trPr>
        <w:tc>
          <w:tcPr>
            <w:tcW w:w="710" w:type="dxa"/>
          </w:tcPr>
          <w:p w14:paraId="7E9220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86.3</w:t>
            </w:r>
          </w:p>
          <w:p w14:paraId="46F8E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D988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55AB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20.13/08.169</w:t>
            </w:r>
          </w:p>
        </w:tc>
        <w:tc>
          <w:tcPr>
            <w:tcW w:w="1984" w:type="dxa"/>
          </w:tcPr>
          <w:p w14:paraId="53949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Определение рН</w:t>
            </w:r>
          </w:p>
          <w:p w14:paraId="057F4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10" w:type="dxa"/>
            <w:vMerge/>
          </w:tcPr>
          <w:p w14:paraId="7EC2FC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6F9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п.3.16</w:t>
            </w:r>
          </w:p>
          <w:p w14:paraId="69EE5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03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D737E1" w14:textId="77777777" w:rsidTr="007B23D6">
        <w:tc>
          <w:tcPr>
            <w:tcW w:w="710" w:type="dxa"/>
          </w:tcPr>
          <w:p w14:paraId="39E6E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86.4</w:t>
            </w:r>
          </w:p>
          <w:p w14:paraId="6980D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748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249C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98A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43F12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электрическая </w:t>
            </w:r>
          </w:p>
          <w:p w14:paraId="15827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проводимость</w:t>
            </w:r>
          </w:p>
          <w:p w14:paraId="49B993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10" w:type="dxa"/>
            <w:vMerge/>
          </w:tcPr>
          <w:p w14:paraId="6F6E97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A91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п.3.17</w:t>
            </w:r>
          </w:p>
          <w:p w14:paraId="72120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BDE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902C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75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D43B3C" w14:textId="77777777" w:rsidTr="007B23D6">
        <w:tc>
          <w:tcPr>
            <w:tcW w:w="710" w:type="dxa"/>
          </w:tcPr>
          <w:p w14:paraId="49877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86.5</w:t>
            </w:r>
          </w:p>
          <w:p w14:paraId="6DA7D8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B20F3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A28B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27F7C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нитратов</w:t>
            </w:r>
          </w:p>
        </w:tc>
        <w:tc>
          <w:tcPr>
            <w:tcW w:w="2410" w:type="dxa"/>
            <w:vMerge/>
          </w:tcPr>
          <w:p w14:paraId="67265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B14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п.3.6</w:t>
            </w:r>
          </w:p>
          <w:p w14:paraId="5F0A6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3B6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BD928F" w14:textId="77777777" w:rsidTr="007B23D6">
        <w:tc>
          <w:tcPr>
            <w:tcW w:w="710" w:type="dxa"/>
          </w:tcPr>
          <w:p w14:paraId="63F14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86.6</w:t>
            </w:r>
          </w:p>
          <w:p w14:paraId="39581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6754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107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7B7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сульфатов</w:t>
            </w:r>
          </w:p>
        </w:tc>
        <w:tc>
          <w:tcPr>
            <w:tcW w:w="2410" w:type="dxa"/>
            <w:vMerge/>
          </w:tcPr>
          <w:p w14:paraId="436E7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621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706F9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56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1EECEA" w14:textId="77777777" w:rsidTr="007B23D6">
        <w:tc>
          <w:tcPr>
            <w:tcW w:w="710" w:type="dxa"/>
          </w:tcPr>
          <w:p w14:paraId="48AC3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86.7</w:t>
            </w:r>
          </w:p>
          <w:p w14:paraId="112D1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2CE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69E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3F19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2410" w:type="dxa"/>
            <w:vMerge/>
          </w:tcPr>
          <w:p w14:paraId="56129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BCA5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п.3.8</w:t>
            </w:r>
          </w:p>
          <w:p w14:paraId="3A259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1B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084D67" w14:textId="77777777" w:rsidTr="007B23D6">
        <w:tc>
          <w:tcPr>
            <w:tcW w:w="710" w:type="dxa"/>
          </w:tcPr>
          <w:p w14:paraId="4373A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86.8</w:t>
            </w:r>
          </w:p>
          <w:p w14:paraId="4813B6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3FAC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BACC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20.13/08.032</w:t>
            </w:r>
          </w:p>
        </w:tc>
        <w:tc>
          <w:tcPr>
            <w:tcW w:w="1984" w:type="dxa"/>
          </w:tcPr>
          <w:p w14:paraId="393E3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железа</w:t>
            </w:r>
          </w:p>
        </w:tc>
        <w:tc>
          <w:tcPr>
            <w:tcW w:w="2410" w:type="dxa"/>
            <w:vMerge/>
          </w:tcPr>
          <w:p w14:paraId="22C9C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6AF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C35C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466E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FB39DA" w14:textId="77777777" w:rsidTr="007B23D6">
        <w:tc>
          <w:tcPr>
            <w:tcW w:w="710" w:type="dxa"/>
          </w:tcPr>
          <w:p w14:paraId="7D8E4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86.9</w:t>
            </w:r>
          </w:p>
          <w:p w14:paraId="571A7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5DF7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F7E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20.13/08.052</w:t>
            </w:r>
          </w:p>
        </w:tc>
        <w:tc>
          <w:tcPr>
            <w:tcW w:w="1984" w:type="dxa"/>
          </w:tcPr>
          <w:p w14:paraId="71BAA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1F99E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6D92C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сухого остатка </w:t>
            </w:r>
          </w:p>
          <w:p w14:paraId="33D7C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после выпаривания</w:t>
            </w:r>
          </w:p>
        </w:tc>
        <w:tc>
          <w:tcPr>
            <w:tcW w:w="2410" w:type="dxa"/>
            <w:vMerge/>
          </w:tcPr>
          <w:p w14:paraId="7827D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7B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59757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21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4E5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F0A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A6F54C" w14:textId="77777777" w:rsidTr="007B23D6">
        <w:tc>
          <w:tcPr>
            <w:tcW w:w="710" w:type="dxa"/>
          </w:tcPr>
          <w:p w14:paraId="2CE744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86.10</w:t>
            </w:r>
          </w:p>
          <w:p w14:paraId="3F454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45E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5143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22EC9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2410" w:type="dxa"/>
            <w:vMerge/>
          </w:tcPr>
          <w:p w14:paraId="6A48A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D91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39F2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п.3.9.1, 3.9.2</w:t>
            </w:r>
          </w:p>
          <w:p w14:paraId="2B0BD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0026A3" w14:textId="77777777" w:rsidTr="007B23D6">
        <w:tc>
          <w:tcPr>
            <w:tcW w:w="710" w:type="dxa"/>
          </w:tcPr>
          <w:p w14:paraId="201D1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86.11</w:t>
            </w:r>
          </w:p>
          <w:p w14:paraId="17FC7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42E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EF3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09A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кальция</w:t>
            </w:r>
          </w:p>
        </w:tc>
        <w:tc>
          <w:tcPr>
            <w:tcW w:w="2410" w:type="dxa"/>
            <w:vMerge/>
          </w:tcPr>
          <w:p w14:paraId="155AE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525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п.3.11</w:t>
            </w:r>
          </w:p>
          <w:p w14:paraId="5CE42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5F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08847D" w14:textId="77777777" w:rsidTr="007B23D6">
        <w:tc>
          <w:tcPr>
            <w:tcW w:w="710" w:type="dxa"/>
          </w:tcPr>
          <w:p w14:paraId="14D6D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86.12</w:t>
            </w:r>
          </w:p>
          <w:p w14:paraId="11933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B39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371D7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20.13/08.032</w:t>
            </w:r>
          </w:p>
        </w:tc>
        <w:tc>
          <w:tcPr>
            <w:tcW w:w="1984" w:type="dxa"/>
          </w:tcPr>
          <w:p w14:paraId="01569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72AD6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концентрация меди</w:t>
            </w:r>
          </w:p>
        </w:tc>
        <w:tc>
          <w:tcPr>
            <w:tcW w:w="2410" w:type="dxa"/>
            <w:vMerge/>
          </w:tcPr>
          <w:p w14:paraId="01257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70B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E5BF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4AB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0B41BC" w14:textId="77777777" w:rsidTr="007B23D6">
        <w:tc>
          <w:tcPr>
            <w:tcW w:w="710" w:type="dxa"/>
          </w:tcPr>
          <w:p w14:paraId="28CF9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86.13</w:t>
            </w:r>
          </w:p>
          <w:p w14:paraId="3F972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D17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631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C488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свинца</w:t>
            </w:r>
          </w:p>
        </w:tc>
        <w:tc>
          <w:tcPr>
            <w:tcW w:w="2410" w:type="dxa"/>
            <w:vMerge/>
          </w:tcPr>
          <w:p w14:paraId="7FB54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AD5B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9A8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4E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CF70CB" w14:textId="77777777" w:rsidTr="007B23D6">
        <w:tc>
          <w:tcPr>
            <w:tcW w:w="710" w:type="dxa"/>
          </w:tcPr>
          <w:p w14:paraId="77E57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86.14</w:t>
            </w:r>
          </w:p>
          <w:p w14:paraId="39BCC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E840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AF7B7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53B1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цинка</w:t>
            </w:r>
          </w:p>
        </w:tc>
        <w:tc>
          <w:tcPr>
            <w:tcW w:w="2410" w:type="dxa"/>
            <w:vMerge/>
          </w:tcPr>
          <w:p w14:paraId="61D52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059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32A5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F32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9CBB64" w14:textId="77777777" w:rsidTr="007B23D6">
        <w:tc>
          <w:tcPr>
            <w:tcW w:w="710" w:type="dxa"/>
          </w:tcPr>
          <w:p w14:paraId="3D272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86.15</w:t>
            </w:r>
          </w:p>
          <w:p w14:paraId="2233F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7DF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082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3133D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2BCBF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49F79A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веществ, </w:t>
            </w:r>
          </w:p>
          <w:p w14:paraId="3ADF8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восстанавливающих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марганцевокислый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калий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0B2B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807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п.3.15</w:t>
            </w:r>
          </w:p>
          <w:p w14:paraId="33053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112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AD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C8F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FF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33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FAA1BC" w14:textId="77777777" w:rsidTr="007B23D6">
        <w:trPr>
          <w:trHeight w:val="567"/>
        </w:trPr>
        <w:tc>
          <w:tcPr>
            <w:tcW w:w="710" w:type="dxa"/>
          </w:tcPr>
          <w:p w14:paraId="4CCDC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87.1</w:t>
            </w:r>
          </w:p>
          <w:p w14:paraId="0DA18D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9CAC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Toc317604423"/>
            <w:bookmarkStart w:id="7" w:name="_Toc31760508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43945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  <w:bookmarkEnd w:id="6"/>
            <w:bookmarkEnd w:id="7"/>
          </w:p>
        </w:tc>
        <w:tc>
          <w:tcPr>
            <w:tcW w:w="1418" w:type="dxa"/>
          </w:tcPr>
          <w:p w14:paraId="2CF0A4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100.10/42.000</w:t>
            </w:r>
          </w:p>
          <w:p w14:paraId="26DA2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100.12/42.000</w:t>
            </w:r>
          </w:p>
        </w:tc>
        <w:tc>
          <w:tcPr>
            <w:tcW w:w="1984" w:type="dxa"/>
          </w:tcPr>
          <w:p w14:paraId="1982C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483965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</w:p>
          <w:p w14:paraId="5CE7E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B01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5C05C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</w:p>
          <w:p w14:paraId="5FB43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28F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5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0C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263107" w14:textId="77777777" w:rsidTr="007B23D6">
        <w:trPr>
          <w:trHeight w:val="1102"/>
        </w:trPr>
        <w:tc>
          <w:tcPr>
            <w:tcW w:w="710" w:type="dxa"/>
          </w:tcPr>
          <w:p w14:paraId="561B7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</w:t>
            </w:r>
          </w:p>
          <w:p w14:paraId="76663F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BA69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0F83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E5229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111957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44D7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7B479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0456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7CD5BB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E889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 w:val="restart"/>
          </w:tcPr>
          <w:p w14:paraId="49FA5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5104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BB4C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05EC7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F172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6130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438DBF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FEB24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DF0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8CB51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AF06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74C679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D384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31FF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C136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E611F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6EFA4D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36D8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C1B6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191AE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CE43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9B60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DA1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48EA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00E9C3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2F420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0A90B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C8C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08D6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CA0B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5910-2017</w:t>
            </w:r>
            <w:proofErr w:type="gramEnd"/>
          </w:p>
          <w:p w14:paraId="5C6F1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DFBC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5BC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F5ED40" w14:textId="77777777" w:rsidTr="007B23D6">
        <w:tc>
          <w:tcPr>
            <w:tcW w:w="710" w:type="dxa"/>
          </w:tcPr>
          <w:p w14:paraId="0433C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</w:t>
            </w:r>
          </w:p>
          <w:p w14:paraId="51414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076B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544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67A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3081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Азота диоксид</w:t>
            </w:r>
          </w:p>
        </w:tc>
        <w:tc>
          <w:tcPr>
            <w:tcW w:w="2410" w:type="dxa"/>
            <w:vMerge/>
          </w:tcPr>
          <w:p w14:paraId="17B813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C85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F5C8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5914-2017</w:t>
            </w:r>
            <w:proofErr w:type="gramEnd"/>
          </w:p>
          <w:p w14:paraId="3BEBD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0D81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3F22CB" w14:textId="77777777" w:rsidTr="007B23D6">
        <w:tc>
          <w:tcPr>
            <w:tcW w:w="710" w:type="dxa"/>
          </w:tcPr>
          <w:p w14:paraId="619BA3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</w:t>
            </w:r>
          </w:p>
          <w:p w14:paraId="2AD05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6348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EAD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7B92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64373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36566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Азота оксид </w:t>
            </w:r>
          </w:p>
          <w:p w14:paraId="2BDFB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 пересчете на NO)</w:t>
            </w:r>
          </w:p>
        </w:tc>
        <w:tc>
          <w:tcPr>
            <w:tcW w:w="2410" w:type="dxa"/>
            <w:vMerge/>
          </w:tcPr>
          <w:p w14:paraId="40885B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2DA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528C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ACB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FA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6C0CBD" w14:textId="77777777" w:rsidTr="007B23D6">
        <w:trPr>
          <w:trHeight w:val="43"/>
        </w:trPr>
        <w:tc>
          <w:tcPr>
            <w:tcW w:w="710" w:type="dxa"/>
          </w:tcPr>
          <w:p w14:paraId="62268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</w:t>
            </w:r>
          </w:p>
          <w:p w14:paraId="7BCB5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1FFF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43E83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D530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4689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BB594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Ацетальдегид</w:t>
            </w:r>
          </w:p>
        </w:tc>
        <w:tc>
          <w:tcPr>
            <w:tcW w:w="2410" w:type="dxa"/>
            <w:vMerge/>
          </w:tcPr>
          <w:p w14:paraId="70208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7D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D26A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5986-2018</w:t>
            </w:r>
            <w:proofErr w:type="gramEnd"/>
          </w:p>
          <w:p w14:paraId="2EE4B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0521FE" w14:textId="77777777" w:rsidTr="007B23D6">
        <w:tc>
          <w:tcPr>
            <w:tcW w:w="710" w:type="dxa"/>
          </w:tcPr>
          <w:p w14:paraId="04316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</w:t>
            </w:r>
          </w:p>
          <w:p w14:paraId="7751F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5A6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C75A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9AB56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5D335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6E386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31A4C2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18D77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Бензин </w:t>
            </w:r>
          </w:p>
          <w:p w14:paraId="1D36E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(растворитель, </w:t>
            </w:r>
          </w:p>
          <w:p w14:paraId="5F70B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топливный)</w:t>
            </w:r>
          </w:p>
        </w:tc>
        <w:tc>
          <w:tcPr>
            <w:tcW w:w="2410" w:type="dxa"/>
            <w:vMerge/>
          </w:tcPr>
          <w:p w14:paraId="01B65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070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680032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A5C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DF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E3B7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B23D6" w:rsidRPr="00361C4D" w14:paraId="5951B489" w14:textId="77777777" w:rsidTr="007B23D6">
        <w:tc>
          <w:tcPr>
            <w:tcW w:w="710" w:type="dxa"/>
          </w:tcPr>
          <w:p w14:paraId="5BF5E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</w:t>
            </w:r>
          </w:p>
          <w:p w14:paraId="039BF6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13D8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05A3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CCC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0DA66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Бензол</w:t>
            </w:r>
          </w:p>
        </w:tc>
        <w:tc>
          <w:tcPr>
            <w:tcW w:w="2410" w:type="dxa"/>
            <w:vMerge/>
          </w:tcPr>
          <w:p w14:paraId="431DF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A84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250BB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DA1F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852D5C" w14:textId="77777777" w:rsidTr="007B23D6">
        <w:tc>
          <w:tcPr>
            <w:tcW w:w="710" w:type="dxa"/>
          </w:tcPr>
          <w:p w14:paraId="2E87C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87.8</w:t>
            </w:r>
          </w:p>
          <w:p w14:paraId="29D18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5770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1C5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176D0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66331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507F9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9AB4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B06A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Гидрохлорид</w:t>
            </w:r>
          </w:p>
          <w:p w14:paraId="59086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(водорода хлорид)</w:t>
            </w:r>
          </w:p>
        </w:tc>
        <w:tc>
          <w:tcPr>
            <w:tcW w:w="2410" w:type="dxa"/>
            <w:vMerge/>
          </w:tcPr>
          <w:p w14:paraId="3387E5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8AE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6038-2018</w:t>
            </w:r>
            <w:proofErr w:type="gramEnd"/>
          </w:p>
          <w:p w14:paraId="0E5C5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8CD7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59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68C63" w14:textId="77777777" w:rsidTr="007B23D6">
        <w:tc>
          <w:tcPr>
            <w:tcW w:w="710" w:type="dxa"/>
          </w:tcPr>
          <w:p w14:paraId="1A29EB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87.9</w:t>
            </w:r>
          </w:p>
          <w:p w14:paraId="5538A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9230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3A0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F9CE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227C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(фенол)</w:t>
            </w:r>
          </w:p>
        </w:tc>
        <w:tc>
          <w:tcPr>
            <w:tcW w:w="2410" w:type="dxa"/>
            <w:vMerge/>
          </w:tcPr>
          <w:p w14:paraId="0ABBA2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45A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91DA5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6064-2018</w:t>
            </w:r>
            <w:proofErr w:type="gramEnd"/>
          </w:p>
          <w:p w14:paraId="21577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C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FF1358" w14:textId="77777777" w:rsidTr="007B23D6">
        <w:tc>
          <w:tcPr>
            <w:tcW w:w="710" w:type="dxa"/>
          </w:tcPr>
          <w:p w14:paraId="16B47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87.10</w:t>
            </w:r>
          </w:p>
          <w:p w14:paraId="24AC8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AEF4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931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AAEBC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C856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Дигидросульфид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(сероводород)</w:t>
            </w:r>
          </w:p>
        </w:tc>
        <w:tc>
          <w:tcPr>
            <w:tcW w:w="2410" w:type="dxa"/>
            <w:vMerge/>
          </w:tcPr>
          <w:p w14:paraId="05746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12B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05945E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МВИ.БР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357-2019</w:t>
            </w:r>
            <w:proofErr w:type="gramEnd"/>
          </w:p>
          <w:p w14:paraId="4BDB9D3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B08D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A36812" w14:textId="77777777" w:rsidTr="007B23D6">
        <w:tc>
          <w:tcPr>
            <w:tcW w:w="710" w:type="dxa"/>
          </w:tcPr>
          <w:p w14:paraId="2895F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87.11</w:t>
            </w:r>
          </w:p>
          <w:p w14:paraId="1D5AAE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AF162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4BE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0DDA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63028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2BE59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0B707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3FBD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Диметилбензол (смесь 2-,3-,4-изомеров (ксилол))</w:t>
            </w:r>
          </w:p>
        </w:tc>
        <w:tc>
          <w:tcPr>
            <w:tcW w:w="2410" w:type="dxa"/>
            <w:vMerge/>
          </w:tcPr>
          <w:p w14:paraId="1F2D2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7B0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088103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86D5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6A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27B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8517BE" w14:textId="77777777" w:rsidTr="007B23D6">
        <w:tc>
          <w:tcPr>
            <w:tcW w:w="710" w:type="dxa"/>
          </w:tcPr>
          <w:p w14:paraId="73DC26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87.12</w:t>
            </w:r>
          </w:p>
          <w:p w14:paraId="5FBBCE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2E1D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DA07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100.10/08.032</w:t>
            </w:r>
          </w:p>
          <w:p w14:paraId="40EAE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100.12/08.032</w:t>
            </w:r>
          </w:p>
        </w:tc>
        <w:tc>
          <w:tcPr>
            <w:tcW w:w="1984" w:type="dxa"/>
          </w:tcPr>
          <w:p w14:paraId="0FA96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3EA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Дижелезотриоксид</w:t>
            </w:r>
            <w:proofErr w:type="spellEnd"/>
          </w:p>
        </w:tc>
        <w:tc>
          <w:tcPr>
            <w:tcW w:w="2410" w:type="dxa"/>
            <w:vMerge/>
          </w:tcPr>
          <w:p w14:paraId="0CB0A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757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5831-2017</w:t>
            </w:r>
            <w:proofErr w:type="gramEnd"/>
          </w:p>
          <w:p w14:paraId="091AE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76B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720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3E04B5" w14:textId="77777777" w:rsidTr="007B23D6">
        <w:tc>
          <w:tcPr>
            <w:tcW w:w="710" w:type="dxa"/>
          </w:tcPr>
          <w:p w14:paraId="5EECD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87.13</w:t>
            </w:r>
          </w:p>
          <w:p w14:paraId="3E996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026A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B500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F1B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C494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5299A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сварочных </w:t>
            </w:r>
          </w:p>
          <w:p w14:paraId="6AEB2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аэрозолях при его содержании до 20%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A99D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2B0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5831-2017</w:t>
            </w:r>
            <w:proofErr w:type="gramEnd"/>
          </w:p>
          <w:p w14:paraId="3F7B1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324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A5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108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CD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9EFDF2" w14:textId="77777777" w:rsidTr="007B23D6">
        <w:trPr>
          <w:trHeight w:val="60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9477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87.14</w:t>
            </w:r>
          </w:p>
          <w:p w14:paraId="07047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509E2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5E81E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AB0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8261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7AC21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19E9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B2EDD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Метанол </w:t>
            </w:r>
          </w:p>
          <w:p w14:paraId="1FF3C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(спирт метиловый)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65AB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0D28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74717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D62D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336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2CC8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7CA5E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396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A32B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812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38BE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3A455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16AC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8C39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8EF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0FA2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66C8F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66F8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EA2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8CDC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8853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A96C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4B0B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9F11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425D8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1933D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48BCF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2A944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2BD9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EA01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3E68E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1E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52B96D" w14:textId="77777777" w:rsidTr="007B23D6">
        <w:tc>
          <w:tcPr>
            <w:tcW w:w="710" w:type="dxa"/>
          </w:tcPr>
          <w:p w14:paraId="598128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87.15</w:t>
            </w:r>
          </w:p>
          <w:p w14:paraId="4AFD5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32AE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F7D7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A5DE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1F1DB0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1037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0C05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14:paraId="40458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6CBB6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Метилбензол </w:t>
            </w:r>
          </w:p>
          <w:p w14:paraId="101AD0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(толуол)</w:t>
            </w:r>
          </w:p>
        </w:tc>
        <w:tc>
          <w:tcPr>
            <w:tcW w:w="2410" w:type="dxa"/>
            <w:vMerge/>
          </w:tcPr>
          <w:p w14:paraId="6FCDBF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2F1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FE2D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D3212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096A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1381FC" w14:textId="77777777" w:rsidTr="007B23D6">
        <w:tc>
          <w:tcPr>
            <w:tcW w:w="710" w:type="dxa"/>
          </w:tcPr>
          <w:p w14:paraId="21A04F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87.16</w:t>
            </w:r>
          </w:p>
          <w:p w14:paraId="1E1AD2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6031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03799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057D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DAE8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Пропан-2-он </w:t>
            </w:r>
          </w:p>
          <w:p w14:paraId="0BBF2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(ацетон)</w:t>
            </w:r>
          </w:p>
        </w:tc>
        <w:tc>
          <w:tcPr>
            <w:tcW w:w="2410" w:type="dxa"/>
            <w:vMerge/>
          </w:tcPr>
          <w:p w14:paraId="40113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6EB6E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931D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6325-2020</w:t>
            </w:r>
            <w:proofErr w:type="gramEnd"/>
          </w:p>
          <w:p w14:paraId="07802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1AD9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28DC7A" w14:textId="77777777" w:rsidTr="007B23D6">
        <w:tc>
          <w:tcPr>
            <w:tcW w:w="710" w:type="dxa"/>
          </w:tcPr>
          <w:p w14:paraId="2E6E8F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87.17</w:t>
            </w:r>
          </w:p>
          <w:p w14:paraId="62849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35B60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9C5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0ED14C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</w:tcPr>
          <w:p w14:paraId="0E73A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6581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Пропан-2-ол (спирт изопропиловый)</w:t>
            </w:r>
          </w:p>
        </w:tc>
        <w:tc>
          <w:tcPr>
            <w:tcW w:w="2410" w:type="dxa"/>
            <w:vMerge/>
          </w:tcPr>
          <w:p w14:paraId="7C894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896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5B1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647A62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02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87A8F6" w14:textId="77777777" w:rsidTr="007B23D6">
        <w:tc>
          <w:tcPr>
            <w:tcW w:w="710" w:type="dxa"/>
          </w:tcPr>
          <w:p w14:paraId="3B9F2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87.18</w:t>
            </w:r>
          </w:p>
          <w:p w14:paraId="64729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B5717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3FE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695FD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</w:tc>
        <w:tc>
          <w:tcPr>
            <w:tcW w:w="1984" w:type="dxa"/>
          </w:tcPr>
          <w:p w14:paraId="1E161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02B7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Проп-2-ен-1-аль (акролеин)</w:t>
            </w:r>
          </w:p>
        </w:tc>
        <w:tc>
          <w:tcPr>
            <w:tcW w:w="2410" w:type="dxa"/>
            <w:vMerge/>
          </w:tcPr>
          <w:p w14:paraId="2F1A1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CF6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B794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31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6F6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D60B29" w14:textId="77777777" w:rsidTr="007B23D6">
        <w:tc>
          <w:tcPr>
            <w:tcW w:w="710" w:type="dxa"/>
          </w:tcPr>
          <w:p w14:paraId="7569B6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87.19</w:t>
            </w:r>
          </w:p>
          <w:p w14:paraId="738BB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1A8D3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BFC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5C65D8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A3B9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C31B1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Серная кислота</w:t>
            </w:r>
          </w:p>
        </w:tc>
        <w:tc>
          <w:tcPr>
            <w:tcW w:w="2410" w:type="dxa"/>
            <w:vMerge/>
          </w:tcPr>
          <w:p w14:paraId="49713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C55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5987-2018</w:t>
            </w:r>
            <w:proofErr w:type="gramEnd"/>
          </w:p>
          <w:p w14:paraId="09ED7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C59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837042" w14:textId="77777777" w:rsidTr="007B23D6">
        <w:tc>
          <w:tcPr>
            <w:tcW w:w="710" w:type="dxa"/>
          </w:tcPr>
          <w:p w14:paraId="7276F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87.20</w:t>
            </w:r>
          </w:p>
          <w:p w14:paraId="5869F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715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2A3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02A8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79EDC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10EFD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7115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8ED9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Сера диоксид </w:t>
            </w:r>
          </w:p>
          <w:p w14:paraId="0630E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(сернистый </w:t>
            </w:r>
          </w:p>
          <w:p w14:paraId="1E0F4B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ангидрид)</w:t>
            </w:r>
          </w:p>
        </w:tc>
        <w:tc>
          <w:tcPr>
            <w:tcW w:w="2410" w:type="dxa"/>
            <w:vMerge/>
          </w:tcPr>
          <w:p w14:paraId="4BC2D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E7A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03DB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1F4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FD9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9C4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1674B9" w14:textId="77777777" w:rsidTr="007B23D6">
        <w:tc>
          <w:tcPr>
            <w:tcW w:w="710" w:type="dxa"/>
          </w:tcPr>
          <w:p w14:paraId="50768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87.21</w:t>
            </w:r>
          </w:p>
          <w:p w14:paraId="6D8D37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DAA2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E85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05A12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11BF12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A22FD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Тетрахлорэтилен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перхлорэтилен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B5ED7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893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DC16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F1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3C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681ED35" w14:textId="77777777" w:rsidTr="007B23D6">
        <w:tc>
          <w:tcPr>
            <w:tcW w:w="710" w:type="dxa"/>
          </w:tcPr>
          <w:p w14:paraId="4E88C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87.22</w:t>
            </w:r>
          </w:p>
          <w:p w14:paraId="70333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8ED5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26B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C87C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F155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16802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Трихлорэтен</w:t>
            </w:r>
            <w:proofErr w:type="spellEnd"/>
          </w:p>
          <w:p w14:paraId="5E2E3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(трихлорэтилен)</w:t>
            </w:r>
          </w:p>
        </w:tc>
        <w:tc>
          <w:tcPr>
            <w:tcW w:w="2410" w:type="dxa"/>
            <w:vMerge/>
          </w:tcPr>
          <w:p w14:paraId="2D6C0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6C62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6D0CCF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1E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A9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877316" w14:textId="77777777" w:rsidTr="007B23D6">
        <w:tc>
          <w:tcPr>
            <w:tcW w:w="710" w:type="dxa"/>
          </w:tcPr>
          <w:p w14:paraId="6175C4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87.23</w:t>
            </w:r>
          </w:p>
          <w:p w14:paraId="7DEDF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CF95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3DF5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A73F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2EA04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6BCD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66B0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3118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оксид</w:t>
            </w:r>
          </w:p>
        </w:tc>
        <w:tc>
          <w:tcPr>
            <w:tcW w:w="2410" w:type="dxa"/>
            <w:vMerge/>
          </w:tcPr>
          <w:p w14:paraId="02BFD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4F77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5D1E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03F8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98BA79" w14:textId="77777777" w:rsidTr="007B23D6">
        <w:tc>
          <w:tcPr>
            <w:tcW w:w="710" w:type="dxa"/>
          </w:tcPr>
          <w:p w14:paraId="3A56F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87.24</w:t>
            </w:r>
          </w:p>
          <w:p w14:paraId="358605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1809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E36A6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B06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6B6B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Углеводороды алифатические предельные (С1-10)</w:t>
            </w:r>
          </w:p>
        </w:tc>
        <w:tc>
          <w:tcPr>
            <w:tcW w:w="2410" w:type="dxa"/>
            <w:vMerge/>
          </w:tcPr>
          <w:p w14:paraId="4A0C6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E14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7E21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6EB2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A1D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088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F0C75D" w14:textId="77777777" w:rsidTr="007B23D6">
        <w:tc>
          <w:tcPr>
            <w:tcW w:w="710" w:type="dxa"/>
          </w:tcPr>
          <w:p w14:paraId="46369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87.25</w:t>
            </w:r>
          </w:p>
          <w:p w14:paraId="36D93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561D2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E76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4B90F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CEBC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D12E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диоксид (двуокись углерода, углекислый газ)</w:t>
            </w:r>
          </w:p>
        </w:tc>
        <w:tc>
          <w:tcPr>
            <w:tcW w:w="2410" w:type="dxa"/>
            <w:vMerge/>
          </w:tcPr>
          <w:p w14:paraId="5A40D3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089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7FCD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A85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12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6C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72A790" w14:textId="77777777" w:rsidTr="007B23D6">
        <w:tc>
          <w:tcPr>
            <w:tcW w:w="710" w:type="dxa"/>
          </w:tcPr>
          <w:p w14:paraId="311D3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87.26</w:t>
            </w:r>
          </w:p>
          <w:p w14:paraId="49614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500D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713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AD63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BB2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51F9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Уайт-спирит</w:t>
            </w:r>
          </w:p>
        </w:tc>
        <w:tc>
          <w:tcPr>
            <w:tcW w:w="2410" w:type="dxa"/>
            <w:vMerge/>
          </w:tcPr>
          <w:p w14:paraId="38E30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09D5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C435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5E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9ACDC2" w14:textId="77777777" w:rsidTr="007B23D6">
        <w:tc>
          <w:tcPr>
            <w:tcW w:w="710" w:type="dxa"/>
          </w:tcPr>
          <w:p w14:paraId="4F9306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87.27</w:t>
            </w:r>
          </w:p>
          <w:p w14:paraId="566A1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03AA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651D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DD836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5AA78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689F8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AF56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39D1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C281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DBB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4950-2014</w:t>
            </w:r>
            <w:proofErr w:type="gramEnd"/>
          </w:p>
          <w:p w14:paraId="0FC701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773FBC5B" w14:textId="77777777" w:rsidTr="007B23D6">
        <w:tc>
          <w:tcPr>
            <w:tcW w:w="710" w:type="dxa"/>
          </w:tcPr>
          <w:p w14:paraId="2DD46F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87.28</w:t>
            </w:r>
          </w:p>
          <w:p w14:paraId="49C0D4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05AF5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322F7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</w:tcPr>
          <w:p w14:paraId="624F5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8FA4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53D45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354F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Хлорэтен</w:t>
            </w:r>
            <w:proofErr w:type="spellEnd"/>
          </w:p>
          <w:p w14:paraId="3EE41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(винилхлорид)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43EC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8E55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0A97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0F67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485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4504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577E4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1DC5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CE69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30D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E4E48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6C39A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AE9B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25CF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40D0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32DDB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FB08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81AA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3746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3F95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FC29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855B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B628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E42E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57319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3ED5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62385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6A3B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0CAE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33BD44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CF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BA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436B01" w14:textId="77777777" w:rsidTr="007B23D6">
        <w:tc>
          <w:tcPr>
            <w:tcW w:w="710" w:type="dxa"/>
          </w:tcPr>
          <w:p w14:paraId="6329D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87.29</w:t>
            </w:r>
          </w:p>
          <w:p w14:paraId="583A6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46BE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6D5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F6C9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63357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65D7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1ADA4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39B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</w:t>
            </w:r>
          </w:p>
        </w:tc>
        <w:tc>
          <w:tcPr>
            <w:tcW w:w="2410" w:type="dxa"/>
            <w:vMerge/>
          </w:tcPr>
          <w:p w14:paraId="41E4D3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8400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D21E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86A1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CAC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C3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9124E3" w14:textId="77777777" w:rsidTr="007B23D6">
        <w:tc>
          <w:tcPr>
            <w:tcW w:w="710" w:type="dxa"/>
          </w:tcPr>
          <w:p w14:paraId="4E6D0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87.30</w:t>
            </w:r>
          </w:p>
          <w:p w14:paraId="46FCE3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EA1A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5340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6DA7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EC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86F09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Этановая кислота</w:t>
            </w:r>
          </w:p>
          <w:p w14:paraId="06C8B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(кислота уксусная)</w:t>
            </w:r>
          </w:p>
        </w:tc>
        <w:tc>
          <w:tcPr>
            <w:tcW w:w="2410" w:type="dxa"/>
            <w:vMerge/>
          </w:tcPr>
          <w:p w14:paraId="5D6FA1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9F28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D87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4443-2012</w:t>
            </w:r>
            <w:proofErr w:type="gramEnd"/>
          </w:p>
          <w:p w14:paraId="3D4D6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35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F471ED" w14:textId="77777777" w:rsidTr="007B23D6">
        <w:tc>
          <w:tcPr>
            <w:tcW w:w="710" w:type="dxa"/>
          </w:tcPr>
          <w:p w14:paraId="6B40E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87.31</w:t>
            </w:r>
          </w:p>
          <w:p w14:paraId="345A7A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E1A0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AB9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8C61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334CE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8BDA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Этенилбензол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FFAF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(стирол)</w:t>
            </w:r>
          </w:p>
        </w:tc>
        <w:tc>
          <w:tcPr>
            <w:tcW w:w="2410" w:type="dxa"/>
            <w:vMerge/>
          </w:tcPr>
          <w:p w14:paraId="2AF7E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82D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2AD991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8C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F1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7CE503" w14:textId="77777777" w:rsidTr="007B23D6">
        <w:tc>
          <w:tcPr>
            <w:tcW w:w="710" w:type="dxa"/>
          </w:tcPr>
          <w:p w14:paraId="5AC35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87.32</w:t>
            </w:r>
          </w:p>
          <w:p w14:paraId="13A2C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670B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DD6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6E5A6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1CD72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</w:tcPr>
          <w:p w14:paraId="05071A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C8CC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Этанол </w:t>
            </w:r>
          </w:p>
          <w:p w14:paraId="3F37B6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(спирт этиловый)</w:t>
            </w:r>
          </w:p>
        </w:tc>
        <w:tc>
          <w:tcPr>
            <w:tcW w:w="2410" w:type="dxa"/>
            <w:vMerge/>
          </w:tcPr>
          <w:p w14:paraId="575937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B81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5D4896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75A91BE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11A5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9B430B" w14:textId="77777777" w:rsidTr="007B23D6">
        <w:tc>
          <w:tcPr>
            <w:tcW w:w="710" w:type="dxa"/>
          </w:tcPr>
          <w:p w14:paraId="006A5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87.33</w:t>
            </w:r>
          </w:p>
          <w:p w14:paraId="099A3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BC0A5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8F3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8699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68C5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14DA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Этантиол</w:t>
            </w:r>
            <w:proofErr w:type="spellEnd"/>
          </w:p>
          <w:p w14:paraId="4A658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(этилмеркаптан)</w:t>
            </w:r>
          </w:p>
        </w:tc>
        <w:tc>
          <w:tcPr>
            <w:tcW w:w="2410" w:type="dxa"/>
            <w:vMerge/>
          </w:tcPr>
          <w:p w14:paraId="35028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BBD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A70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75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2F9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5826D1" w14:textId="77777777" w:rsidTr="007B23D6">
        <w:tc>
          <w:tcPr>
            <w:tcW w:w="710" w:type="dxa"/>
          </w:tcPr>
          <w:p w14:paraId="7667A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87.34</w:t>
            </w:r>
          </w:p>
          <w:p w14:paraId="02B06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44E2B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5DCB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7E982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2E3F0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44463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55810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3481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Этилацетат</w:t>
            </w:r>
          </w:p>
        </w:tc>
        <w:tc>
          <w:tcPr>
            <w:tcW w:w="2410" w:type="dxa"/>
            <w:vMerge/>
          </w:tcPr>
          <w:p w14:paraId="0F5C4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BFA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045A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348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328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22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75E4FB" w14:textId="77777777" w:rsidTr="007B23D6">
        <w:trPr>
          <w:trHeight w:val="403"/>
        </w:trPr>
        <w:tc>
          <w:tcPr>
            <w:tcW w:w="710" w:type="dxa"/>
          </w:tcPr>
          <w:p w14:paraId="17D61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87.35</w:t>
            </w:r>
          </w:p>
          <w:p w14:paraId="0C2E2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1DA4B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9B26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711E2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2D10D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A4DB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Этилбензол</w:t>
            </w:r>
          </w:p>
        </w:tc>
        <w:tc>
          <w:tcPr>
            <w:tcW w:w="2410" w:type="dxa"/>
            <w:vMerge/>
          </w:tcPr>
          <w:p w14:paraId="12AEF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D5C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0F37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B3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8A8EFC" w14:textId="77777777" w:rsidTr="007B23D6">
        <w:trPr>
          <w:trHeight w:val="403"/>
        </w:trPr>
        <w:tc>
          <w:tcPr>
            <w:tcW w:w="710" w:type="dxa"/>
          </w:tcPr>
          <w:p w14:paraId="20DE24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87.36</w:t>
            </w:r>
          </w:p>
          <w:p w14:paraId="053CB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580C2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7A43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32939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63670D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36DE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Аммоний калий динитрат </w:t>
            </w:r>
          </w:p>
          <w:p w14:paraId="2B380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(аммиачно-калиевая селитра)</w:t>
            </w:r>
          </w:p>
        </w:tc>
        <w:tc>
          <w:tcPr>
            <w:tcW w:w="2410" w:type="dxa"/>
            <w:vMerge/>
          </w:tcPr>
          <w:p w14:paraId="1FE30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CC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64B22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C60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D7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83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AC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00FE0A" w14:textId="77777777" w:rsidTr="007B23D6">
        <w:trPr>
          <w:trHeight w:val="403"/>
        </w:trPr>
        <w:tc>
          <w:tcPr>
            <w:tcW w:w="710" w:type="dxa"/>
          </w:tcPr>
          <w:p w14:paraId="559C3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87.37</w:t>
            </w:r>
          </w:p>
          <w:p w14:paraId="64411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F25C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7FE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FFA7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7005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Аэрозоли по сумме смесей сложного состава</w:t>
            </w:r>
          </w:p>
        </w:tc>
        <w:tc>
          <w:tcPr>
            <w:tcW w:w="2410" w:type="dxa"/>
            <w:vMerge/>
          </w:tcPr>
          <w:p w14:paraId="520C3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30C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D9C2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63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120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85C5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9079C1" w14:textId="77777777" w:rsidTr="007B23D6">
        <w:trPr>
          <w:trHeight w:val="403"/>
        </w:trPr>
        <w:tc>
          <w:tcPr>
            <w:tcW w:w="710" w:type="dxa"/>
          </w:tcPr>
          <w:p w14:paraId="131EB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87.38</w:t>
            </w:r>
          </w:p>
          <w:p w14:paraId="1DB83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0457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4BE4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179D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F0EB8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Аммофос (смесь моно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диаммоний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фосфатов)</w:t>
            </w:r>
          </w:p>
        </w:tc>
        <w:tc>
          <w:tcPr>
            <w:tcW w:w="2410" w:type="dxa"/>
            <w:vMerge/>
          </w:tcPr>
          <w:p w14:paraId="22D3F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D182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B796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29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33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BED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2415AF" w14:textId="77777777" w:rsidTr="007B23D6">
        <w:trPr>
          <w:trHeight w:val="403"/>
        </w:trPr>
        <w:tc>
          <w:tcPr>
            <w:tcW w:w="710" w:type="dxa"/>
          </w:tcPr>
          <w:p w14:paraId="779BB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87.39</w:t>
            </w:r>
          </w:p>
          <w:p w14:paraId="2B90FD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5EB2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F1B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6805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586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Доломит</w:t>
            </w:r>
          </w:p>
        </w:tc>
        <w:tc>
          <w:tcPr>
            <w:tcW w:w="2410" w:type="dxa"/>
            <w:vMerge/>
          </w:tcPr>
          <w:p w14:paraId="3EADE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AAB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203A1FF1" w14:textId="77777777" w:rsidTr="007B23D6">
        <w:trPr>
          <w:trHeight w:val="451"/>
        </w:trPr>
        <w:tc>
          <w:tcPr>
            <w:tcW w:w="710" w:type="dxa"/>
          </w:tcPr>
          <w:p w14:paraId="3760B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87.40</w:t>
            </w:r>
          </w:p>
          <w:p w14:paraId="13B11B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C708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3A0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0A0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6D68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4FFAC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137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5FD868BD" w14:textId="77777777" w:rsidTr="007B23D6">
        <w:trPr>
          <w:trHeight w:val="403"/>
        </w:trPr>
        <w:tc>
          <w:tcPr>
            <w:tcW w:w="710" w:type="dxa"/>
          </w:tcPr>
          <w:p w14:paraId="70E831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87.41</w:t>
            </w:r>
          </w:p>
          <w:p w14:paraId="16AD9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B808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C803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DA777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C911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Зола</w:t>
            </w:r>
          </w:p>
        </w:tc>
        <w:tc>
          <w:tcPr>
            <w:tcW w:w="2410" w:type="dxa"/>
            <w:vMerge/>
          </w:tcPr>
          <w:p w14:paraId="55650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C0A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2CC70EF6" w14:textId="77777777" w:rsidTr="007B23D6">
        <w:trPr>
          <w:trHeight w:val="403"/>
        </w:trPr>
        <w:tc>
          <w:tcPr>
            <w:tcW w:w="710" w:type="dxa"/>
          </w:tcPr>
          <w:p w14:paraId="0C370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87.42</w:t>
            </w:r>
          </w:p>
          <w:p w14:paraId="36FA9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46EE4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3E3E7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D048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3169C5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41DA5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0EE7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 сульфат дигидрат (гипс)</w:t>
            </w:r>
          </w:p>
        </w:tc>
        <w:tc>
          <w:tcPr>
            <w:tcW w:w="2410" w:type="dxa"/>
            <w:vMerge w:val="restart"/>
          </w:tcPr>
          <w:p w14:paraId="08567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8AE3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E7D7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FAF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CAAB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D2ECF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07E40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31E6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1765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454A4F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ECA6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57F6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157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6515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AA5D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7D953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7563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34C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102B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15CD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1BB2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4D84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58733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563CD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64AB6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B367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3DCE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2D3D5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5A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1FB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226408" w14:textId="77777777" w:rsidTr="007B23D6">
        <w:trPr>
          <w:trHeight w:val="403"/>
        </w:trPr>
        <w:tc>
          <w:tcPr>
            <w:tcW w:w="710" w:type="dxa"/>
          </w:tcPr>
          <w:p w14:paraId="6B95C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87.43</w:t>
            </w:r>
          </w:p>
          <w:p w14:paraId="6C72A1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AA0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4C0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9646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3129583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Карбамид</w:t>
            </w:r>
          </w:p>
        </w:tc>
        <w:tc>
          <w:tcPr>
            <w:tcW w:w="2410" w:type="dxa"/>
            <w:vMerge/>
          </w:tcPr>
          <w:p w14:paraId="1A2903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26C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6AB2F4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5B1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37A5AA5" w14:textId="77777777" w:rsidTr="007B23D6">
        <w:trPr>
          <w:trHeight w:val="403"/>
        </w:trPr>
        <w:tc>
          <w:tcPr>
            <w:tcW w:w="710" w:type="dxa"/>
          </w:tcPr>
          <w:p w14:paraId="3D6464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87.44</w:t>
            </w:r>
          </w:p>
          <w:p w14:paraId="4F75C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E00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A5A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A3FE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ED60F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Корунд белый</w:t>
            </w:r>
          </w:p>
        </w:tc>
        <w:tc>
          <w:tcPr>
            <w:tcW w:w="2410" w:type="dxa"/>
            <w:vMerge/>
          </w:tcPr>
          <w:p w14:paraId="30ADB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B62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2127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D8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3ACA15" w14:textId="77777777" w:rsidTr="007B23D6">
        <w:trPr>
          <w:trHeight w:val="403"/>
        </w:trPr>
        <w:tc>
          <w:tcPr>
            <w:tcW w:w="710" w:type="dxa"/>
          </w:tcPr>
          <w:p w14:paraId="47F45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87.45</w:t>
            </w:r>
          </w:p>
          <w:p w14:paraId="02B56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977D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BE6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29C6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6A7D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Кремний нитрид (карборунд)</w:t>
            </w:r>
          </w:p>
        </w:tc>
        <w:tc>
          <w:tcPr>
            <w:tcW w:w="2410" w:type="dxa"/>
            <w:vMerge/>
          </w:tcPr>
          <w:p w14:paraId="5133C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C5BF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1F55B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C5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B94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1C65B5" w14:textId="77777777" w:rsidTr="007B23D6">
        <w:trPr>
          <w:trHeight w:val="403"/>
        </w:trPr>
        <w:tc>
          <w:tcPr>
            <w:tcW w:w="710" w:type="dxa"/>
          </w:tcPr>
          <w:p w14:paraId="6A672C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87.46</w:t>
            </w:r>
          </w:p>
          <w:p w14:paraId="1325A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64DB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DF29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2FA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16CF41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Мочевино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-формальдегидное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удобрение</w:t>
            </w:r>
          </w:p>
        </w:tc>
        <w:tc>
          <w:tcPr>
            <w:tcW w:w="2410" w:type="dxa"/>
            <w:vMerge/>
          </w:tcPr>
          <w:p w14:paraId="5BDCA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F67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1D62B1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7F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E00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CEE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1C6864" w14:textId="77777777" w:rsidTr="007B23D6">
        <w:trPr>
          <w:trHeight w:val="403"/>
        </w:trPr>
        <w:tc>
          <w:tcPr>
            <w:tcW w:w="710" w:type="dxa"/>
          </w:tcPr>
          <w:p w14:paraId="4276A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87.47</w:t>
            </w:r>
          </w:p>
          <w:p w14:paraId="5BFFE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0C1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B3F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E9B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115041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Полиэтен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E4A1CB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(полиэтилен)</w:t>
            </w:r>
          </w:p>
        </w:tc>
        <w:tc>
          <w:tcPr>
            <w:tcW w:w="2410" w:type="dxa"/>
            <w:vMerge/>
          </w:tcPr>
          <w:p w14:paraId="5C3BE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8DD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388C7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3A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126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762042C" w14:textId="77777777" w:rsidTr="007B23D6">
        <w:trPr>
          <w:trHeight w:val="789"/>
        </w:trPr>
        <w:tc>
          <w:tcPr>
            <w:tcW w:w="710" w:type="dxa"/>
          </w:tcPr>
          <w:p w14:paraId="62DDA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87.48</w:t>
            </w:r>
          </w:p>
          <w:p w14:paraId="6BAD8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A5E0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81C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9B70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C3D9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Полиэтенилхлорид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(поливинилхлорид)</w:t>
            </w:r>
          </w:p>
        </w:tc>
        <w:tc>
          <w:tcPr>
            <w:tcW w:w="2410" w:type="dxa"/>
            <w:vMerge/>
          </w:tcPr>
          <w:p w14:paraId="30CF3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78E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4EEF0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D76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6E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1054BD" w14:textId="77777777" w:rsidTr="007B23D6">
        <w:trPr>
          <w:trHeight w:val="403"/>
        </w:trPr>
        <w:tc>
          <w:tcPr>
            <w:tcW w:w="710" w:type="dxa"/>
          </w:tcPr>
          <w:p w14:paraId="7646C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87.49</w:t>
            </w:r>
          </w:p>
          <w:p w14:paraId="1411D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BC615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943F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4FAF3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10376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85755D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Пыль</w:t>
            </w:r>
          </w:p>
          <w:p w14:paraId="0985DBC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растительного и животного </w:t>
            </w:r>
          </w:p>
          <w:p w14:paraId="6F4C0DC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53B92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3A7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5CF3E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749D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59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86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E2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35BBF8" w14:textId="77777777" w:rsidTr="007B23D6">
        <w:trPr>
          <w:trHeight w:val="403"/>
        </w:trPr>
        <w:tc>
          <w:tcPr>
            <w:tcW w:w="710" w:type="dxa"/>
          </w:tcPr>
          <w:p w14:paraId="5F8FD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87.50</w:t>
            </w:r>
          </w:p>
          <w:p w14:paraId="2BE7F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C248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865A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4C1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AC71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Пыль торфа</w:t>
            </w:r>
          </w:p>
        </w:tc>
        <w:tc>
          <w:tcPr>
            <w:tcW w:w="2410" w:type="dxa"/>
            <w:vMerge/>
          </w:tcPr>
          <w:p w14:paraId="52D4B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5480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32E18A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CDA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87B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A9E5987" w14:textId="77777777" w:rsidTr="007B23D6">
        <w:trPr>
          <w:trHeight w:val="403"/>
        </w:trPr>
        <w:tc>
          <w:tcPr>
            <w:tcW w:w="710" w:type="dxa"/>
          </w:tcPr>
          <w:p w14:paraId="06791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87.51</w:t>
            </w:r>
          </w:p>
          <w:p w14:paraId="6E594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34CD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4BF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100.10/08.107</w:t>
            </w:r>
          </w:p>
          <w:p w14:paraId="0C0FF3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100.12/08.107</w:t>
            </w:r>
          </w:p>
        </w:tc>
        <w:tc>
          <w:tcPr>
            <w:tcW w:w="1984" w:type="dxa"/>
          </w:tcPr>
          <w:p w14:paraId="5AEA47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8B78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Масла </w:t>
            </w:r>
          </w:p>
          <w:p w14:paraId="63DD6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минеральные нефтяные</w:t>
            </w:r>
          </w:p>
        </w:tc>
        <w:tc>
          <w:tcPr>
            <w:tcW w:w="2410" w:type="dxa"/>
            <w:vMerge/>
          </w:tcPr>
          <w:p w14:paraId="40F0EF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1D8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МВИ.БР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317-2017</w:t>
            </w:r>
            <w:proofErr w:type="gramEnd"/>
          </w:p>
          <w:p w14:paraId="657BC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7D7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44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2F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767C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57C36E" w14:textId="77777777" w:rsidTr="007B23D6">
        <w:trPr>
          <w:trHeight w:val="403"/>
        </w:trPr>
        <w:tc>
          <w:tcPr>
            <w:tcW w:w="710" w:type="dxa"/>
          </w:tcPr>
          <w:p w14:paraId="07DD6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87.52</w:t>
            </w:r>
          </w:p>
          <w:p w14:paraId="54703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F3D39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AC171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0A235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091B5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7DE2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и его </w:t>
            </w:r>
          </w:p>
          <w:p w14:paraId="215C1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неорганические </w:t>
            </w:r>
          </w:p>
          <w:p w14:paraId="6572B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соединения </w:t>
            </w:r>
          </w:p>
          <w:p w14:paraId="7DC300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свинцу)</w:t>
            </w:r>
          </w:p>
        </w:tc>
        <w:tc>
          <w:tcPr>
            <w:tcW w:w="2410" w:type="dxa"/>
            <w:vMerge/>
          </w:tcPr>
          <w:p w14:paraId="3CFD1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B200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5832-2017</w:t>
            </w:r>
            <w:proofErr w:type="gramEnd"/>
          </w:p>
          <w:p w14:paraId="28B9F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F62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AC9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C2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EE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2B42E0" w14:textId="77777777" w:rsidTr="007B23D6">
        <w:trPr>
          <w:trHeight w:val="403"/>
        </w:trPr>
        <w:tc>
          <w:tcPr>
            <w:tcW w:w="710" w:type="dxa"/>
          </w:tcPr>
          <w:p w14:paraId="22F14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87.53</w:t>
            </w:r>
          </w:p>
          <w:p w14:paraId="1C80E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7548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833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CF4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551343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Свинцово-оловянные припои (сурьмянистые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бессурьмянистые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 (по свинцу)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74D24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6FF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5832-2017</w:t>
            </w:r>
            <w:proofErr w:type="gramEnd"/>
          </w:p>
          <w:p w14:paraId="52D8D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0C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C3F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3E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81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80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DD7B2D" w14:textId="77777777" w:rsidTr="007B23D6">
        <w:trPr>
          <w:trHeight w:val="403"/>
        </w:trPr>
        <w:tc>
          <w:tcPr>
            <w:tcW w:w="710" w:type="dxa"/>
          </w:tcPr>
          <w:p w14:paraId="31B17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87.54</w:t>
            </w:r>
          </w:p>
          <w:p w14:paraId="7F67AA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47151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1020C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vMerge w:val="restart"/>
          </w:tcPr>
          <w:p w14:paraId="55D14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58AF5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5AE00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23C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Силикат-содержащие пыли, </w:t>
            </w:r>
          </w:p>
          <w:p w14:paraId="7A7DE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силикаты, </w:t>
            </w:r>
          </w:p>
          <w:p w14:paraId="4AC55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алюмосиликаты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FE31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6533C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23BF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250E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416EB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E5C8A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4F4A13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E9E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336B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358976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5A32F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063C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DA2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23BB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70151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8AF8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0EA19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DBDF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1125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6AC3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6F46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914C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4C4BB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10A6E7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6E0867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720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7AE6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4A77A5DA" w14:textId="77777777" w:rsidTr="007B23D6">
        <w:trPr>
          <w:trHeight w:val="403"/>
        </w:trPr>
        <w:tc>
          <w:tcPr>
            <w:tcW w:w="710" w:type="dxa"/>
          </w:tcPr>
          <w:p w14:paraId="43CB4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87.55</w:t>
            </w:r>
          </w:p>
          <w:p w14:paraId="689F0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8A7AC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7F8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B98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0BC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пыли</w:t>
            </w:r>
          </w:p>
        </w:tc>
        <w:tc>
          <w:tcPr>
            <w:tcW w:w="2410" w:type="dxa"/>
            <w:vMerge/>
          </w:tcPr>
          <w:p w14:paraId="6B967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704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9BA7A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30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72C20E" w14:textId="77777777" w:rsidTr="007B23D6">
        <w:trPr>
          <w:trHeight w:val="403"/>
        </w:trPr>
        <w:tc>
          <w:tcPr>
            <w:tcW w:w="710" w:type="dxa"/>
          </w:tcPr>
          <w:p w14:paraId="6B228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87.56</w:t>
            </w:r>
          </w:p>
          <w:p w14:paraId="26A3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EA13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97A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7B77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3A53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Целлюлоза</w:t>
            </w:r>
          </w:p>
        </w:tc>
        <w:tc>
          <w:tcPr>
            <w:tcW w:w="2410" w:type="dxa"/>
            <w:vMerge/>
          </w:tcPr>
          <w:p w14:paraId="735A52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120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2DDD6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44B8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D394B7" w14:textId="77777777" w:rsidTr="007B23D6">
        <w:trPr>
          <w:trHeight w:val="50"/>
        </w:trPr>
        <w:tc>
          <w:tcPr>
            <w:tcW w:w="710" w:type="dxa"/>
          </w:tcPr>
          <w:p w14:paraId="6A8B5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87.57</w:t>
            </w:r>
          </w:p>
          <w:p w14:paraId="7EED7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67AAC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B3C6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8820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7024A8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9684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Гидрофторид</w:t>
            </w:r>
            <w:proofErr w:type="spellEnd"/>
          </w:p>
          <w:p w14:paraId="415F6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 пересчете на фтор) (водород фтористый)</w:t>
            </w:r>
          </w:p>
        </w:tc>
        <w:tc>
          <w:tcPr>
            <w:tcW w:w="2410" w:type="dxa"/>
            <w:vMerge/>
          </w:tcPr>
          <w:p w14:paraId="04FE08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09C6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7D27E74F" w14:textId="77777777" w:rsidTr="007B23D6">
        <w:trPr>
          <w:trHeight w:val="403"/>
        </w:trPr>
        <w:tc>
          <w:tcPr>
            <w:tcW w:w="710" w:type="dxa"/>
          </w:tcPr>
          <w:p w14:paraId="11FD09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87.58</w:t>
            </w:r>
          </w:p>
          <w:p w14:paraId="3364F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48E0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8C95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084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9F01DD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Озон</w:t>
            </w:r>
          </w:p>
        </w:tc>
        <w:tc>
          <w:tcPr>
            <w:tcW w:w="2410" w:type="dxa"/>
            <w:vMerge/>
          </w:tcPr>
          <w:p w14:paraId="6BB62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44A0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1CFA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6091-2018</w:t>
            </w:r>
            <w:proofErr w:type="gramEnd"/>
          </w:p>
          <w:p w14:paraId="254C5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C301F9" w14:textId="77777777" w:rsidTr="007B23D6">
        <w:trPr>
          <w:trHeight w:val="403"/>
        </w:trPr>
        <w:tc>
          <w:tcPr>
            <w:tcW w:w="710" w:type="dxa"/>
          </w:tcPr>
          <w:p w14:paraId="7EE1B7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87.59</w:t>
            </w:r>
          </w:p>
          <w:p w14:paraId="343D7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412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DD98F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  <w:p w14:paraId="1E75A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100.12/08.158</w:t>
            </w:r>
          </w:p>
          <w:p w14:paraId="22F10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</w:tc>
        <w:tc>
          <w:tcPr>
            <w:tcW w:w="1984" w:type="dxa"/>
          </w:tcPr>
          <w:p w14:paraId="147A0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8B67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Этенилацетат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A6C5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(винилацетат)</w:t>
            </w:r>
          </w:p>
        </w:tc>
        <w:tc>
          <w:tcPr>
            <w:tcW w:w="2410" w:type="dxa"/>
            <w:vMerge/>
          </w:tcPr>
          <w:p w14:paraId="28917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868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72ECED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МВИ.ГМ.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1931-2021</w:t>
            </w:r>
            <w:proofErr w:type="gramEnd"/>
          </w:p>
        </w:tc>
      </w:tr>
      <w:tr w:rsidR="007B23D6" w:rsidRPr="00361C4D" w14:paraId="64440D21" w14:textId="77777777" w:rsidTr="007B23D6">
        <w:trPr>
          <w:trHeight w:val="403"/>
        </w:trPr>
        <w:tc>
          <w:tcPr>
            <w:tcW w:w="710" w:type="dxa"/>
          </w:tcPr>
          <w:p w14:paraId="492F9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87.60</w:t>
            </w:r>
          </w:p>
          <w:p w14:paraId="422C40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B2C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A07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D9C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F4C4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Метил-2-метилпроп-2-еноат (метилметакрилат)</w:t>
            </w:r>
          </w:p>
        </w:tc>
        <w:tc>
          <w:tcPr>
            <w:tcW w:w="2410" w:type="dxa"/>
            <w:vMerge/>
          </w:tcPr>
          <w:p w14:paraId="1BB2E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E01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21705B83" w14:textId="77777777" w:rsidTr="007B23D6">
        <w:trPr>
          <w:trHeight w:val="403"/>
        </w:trPr>
        <w:tc>
          <w:tcPr>
            <w:tcW w:w="710" w:type="dxa"/>
          </w:tcPr>
          <w:p w14:paraId="21B89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87.61</w:t>
            </w:r>
          </w:p>
          <w:p w14:paraId="41F16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4F52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CC12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D59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2ABC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Бутилацетат</w:t>
            </w:r>
          </w:p>
        </w:tc>
        <w:tc>
          <w:tcPr>
            <w:tcW w:w="2410" w:type="dxa"/>
            <w:vMerge/>
          </w:tcPr>
          <w:p w14:paraId="739A6C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35A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27885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98B5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FFE4B0" w14:textId="77777777" w:rsidTr="007B23D6">
        <w:trPr>
          <w:trHeight w:val="403"/>
        </w:trPr>
        <w:tc>
          <w:tcPr>
            <w:tcW w:w="710" w:type="dxa"/>
          </w:tcPr>
          <w:p w14:paraId="6E737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87.62</w:t>
            </w:r>
          </w:p>
          <w:p w14:paraId="5E0BD8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7739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A480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100.10/08.082</w:t>
            </w:r>
          </w:p>
          <w:p w14:paraId="7CD26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100.12/08.082</w:t>
            </w:r>
          </w:p>
        </w:tc>
        <w:tc>
          <w:tcPr>
            <w:tcW w:w="1984" w:type="dxa"/>
          </w:tcPr>
          <w:p w14:paraId="2F51D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4A1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Щелочи едкие (растворы в </w:t>
            </w:r>
          </w:p>
          <w:p w14:paraId="4331A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пересчете на </w:t>
            </w:r>
          </w:p>
          <w:p w14:paraId="636081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гидрооксид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натрия)</w:t>
            </w:r>
          </w:p>
        </w:tc>
        <w:tc>
          <w:tcPr>
            <w:tcW w:w="2410" w:type="dxa"/>
            <w:vMerge/>
          </w:tcPr>
          <w:p w14:paraId="084896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C96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5866-2017</w:t>
            </w:r>
          </w:p>
        </w:tc>
      </w:tr>
      <w:tr w:rsidR="007B23D6" w:rsidRPr="00361C4D" w14:paraId="1DCCF6A8" w14:textId="77777777" w:rsidTr="007B23D6">
        <w:trPr>
          <w:trHeight w:val="403"/>
        </w:trPr>
        <w:tc>
          <w:tcPr>
            <w:tcW w:w="710" w:type="dxa"/>
          </w:tcPr>
          <w:p w14:paraId="33F51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87.63</w:t>
            </w:r>
          </w:p>
          <w:p w14:paraId="5B7A5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FAE8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548FE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100.10/08.082</w:t>
            </w:r>
          </w:p>
          <w:p w14:paraId="3C6A8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100.12/08.082</w:t>
            </w:r>
          </w:p>
        </w:tc>
        <w:tc>
          <w:tcPr>
            <w:tcW w:w="1984" w:type="dxa"/>
          </w:tcPr>
          <w:p w14:paraId="5E623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8EE1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Хром (VI) триоксид (хромовый </w:t>
            </w:r>
          </w:p>
          <w:p w14:paraId="60C05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ангидрид)</w:t>
            </w:r>
          </w:p>
        </w:tc>
        <w:tc>
          <w:tcPr>
            <w:tcW w:w="2410" w:type="dxa"/>
            <w:vMerge/>
          </w:tcPr>
          <w:p w14:paraId="4D941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3AC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5822-2017</w:t>
            </w:r>
          </w:p>
        </w:tc>
      </w:tr>
      <w:tr w:rsidR="007B23D6" w:rsidRPr="00361C4D" w14:paraId="726166C4" w14:textId="77777777" w:rsidTr="007B23D6">
        <w:trPr>
          <w:trHeight w:val="403"/>
        </w:trPr>
        <w:tc>
          <w:tcPr>
            <w:tcW w:w="710" w:type="dxa"/>
          </w:tcPr>
          <w:p w14:paraId="5B1F50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87.64</w:t>
            </w:r>
          </w:p>
          <w:p w14:paraId="5B571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B0A3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316B44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7B240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0383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869A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Органическая пыль зерно растительного происхождения</w:t>
            </w:r>
          </w:p>
        </w:tc>
        <w:tc>
          <w:tcPr>
            <w:tcW w:w="2410" w:type="dxa"/>
            <w:vMerge/>
          </w:tcPr>
          <w:p w14:paraId="085062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E7EC5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5920-2017</w:t>
            </w:r>
          </w:p>
        </w:tc>
      </w:tr>
      <w:tr w:rsidR="007B23D6" w:rsidRPr="00361C4D" w14:paraId="55003857" w14:textId="77777777" w:rsidTr="007B23D6">
        <w:trPr>
          <w:trHeight w:val="403"/>
        </w:trPr>
        <w:tc>
          <w:tcPr>
            <w:tcW w:w="710" w:type="dxa"/>
          </w:tcPr>
          <w:p w14:paraId="1DB06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87.65</w:t>
            </w:r>
          </w:p>
          <w:p w14:paraId="133CCD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ACEA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AF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998F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C9BC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Пыль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свино-водческого</w:t>
            </w:r>
            <w:proofErr w:type="spellEnd"/>
          </w:p>
          <w:p w14:paraId="601BE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</w:p>
          <w:p w14:paraId="2A021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белку)</w:t>
            </w:r>
          </w:p>
        </w:tc>
        <w:tc>
          <w:tcPr>
            <w:tcW w:w="2410" w:type="dxa"/>
            <w:vMerge/>
          </w:tcPr>
          <w:p w14:paraId="2D837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7AEDC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5920-2017</w:t>
            </w:r>
          </w:p>
        </w:tc>
      </w:tr>
      <w:tr w:rsidR="007B23D6" w:rsidRPr="00361C4D" w14:paraId="5F0942DC" w14:textId="77777777" w:rsidTr="007B23D6">
        <w:trPr>
          <w:trHeight w:val="403"/>
        </w:trPr>
        <w:tc>
          <w:tcPr>
            <w:tcW w:w="710" w:type="dxa"/>
          </w:tcPr>
          <w:p w14:paraId="047E4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87.66</w:t>
            </w:r>
          </w:p>
          <w:p w14:paraId="7C843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718F8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927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613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4B6D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Пыль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животно-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водческого</w:t>
            </w:r>
            <w:proofErr w:type="spellEnd"/>
            <w:proofErr w:type="gramEnd"/>
          </w:p>
          <w:p w14:paraId="145A56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</w:p>
          <w:p w14:paraId="68BFE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белку)</w:t>
            </w:r>
          </w:p>
        </w:tc>
        <w:tc>
          <w:tcPr>
            <w:tcW w:w="2410" w:type="dxa"/>
            <w:vMerge/>
          </w:tcPr>
          <w:p w14:paraId="253E0F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DC244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5920-2017</w:t>
            </w:r>
            <w:proofErr w:type="gramEnd"/>
          </w:p>
          <w:p w14:paraId="1069893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11A3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825D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6FC1B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66FD1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A03764" w14:textId="77777777" w:rsidTr="007B23D6">
        <w:trPr>
          <w:trHeight w:val="403"/>
        </w:trPr>
        <w:tc>
          <w:tcPr>
            <w:tcW w:w="710" w:type="dxa"/>
          </w:tcPr>
          <w:p w14:paraId="0156D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87.67</w:t>
            </w:r>
          </w:p>
          <w:p w14:paraId="7CC4E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8F6D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1E2A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984" w:type="dxa"/>
          </w:tcPr>
          <w:p w14:paraId="10661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Отбор проб </w:t>
            </w:r>
          </w:p>
          <w:p w14:paraId="372E6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Канифоль</w:t>
            </w:r>
          </w:p>
        </w:tc>
        <w:tc>
          <w:tcPr>
            <w:tcW w:w="2410" w:type="dxa"/>
            <w:vMerge/>
          </w:tcPr>
          <w:p w14:paraId="099B9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30DD7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5904-2017</w:t>
            </w:r>
            <w:proofErr w:type="gramEnd"/>
          </w:p>
          <w:p w14:paraId="3A562397" w14:textId="77777777" w:rsidR="007B23D6" w:rsidRPr="00361C4D" w:rsidRDefault="007B23D6" w:rsidP="008125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405F2" w:rsidRPr="00361C4D" w14:paraId="6968FDFB" w14:textId="77777777" w:rsidTr="00C54D24">
        <w:trPr>
          <w:trHeight w:val="3955"/>
        </w:trPr>
        <w:tc>
          <w:tcPr>
            <w:tcW w:w="710" w:type="dxa"/>
          </w:tcPr>
          <w:p w14:paraId="3E79C1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87.68</w:t>
            </w:r>
          </w:p>
          <w:p w14:paraId="60016B5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17F137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731B6F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08BA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100.10/08.156</w:t>
            </w:r>
          </w:p>
          <w:p w14:paraId="247B8E8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31744F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1EBE21A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 азотная</w:t>
            </w:r>
          </w:p>
        </w:tc>
        <w:tc>
          <w:tcPr>
            <w:tcW w:w="2410" w:type="dxa"/>
          </w:tcPr>
          <w:p w14:paraId="7F1E070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значения</w:t>
            </w:r>
          </w:p>
        </w:tc>
        <w:tc>
          <w:tcPr>
            <w:tcW w:w="2268" w:type="dxa"/>
          </w:tcPr>
          <w:p w14:paraId="3E000E4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АМИ.ГМ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0242-2023</w:t>
            </w:r>
            <w:proofErr w:type="gramEnd"/>
          </w:p>
          <w:p w14:paraId="232F996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1BAF7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27864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56489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2BFF6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F1185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405F6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98040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E02B3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E66AD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9DAB1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B9B49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53301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3D6" w:rsidRPr="00361C4D" w14:paraId="55FAF730" w14:textId="77777777" w:rsidTr="007B23D6">
        <w:tc>
          <w:tcPr>
            <w:tcW w:w="710" w:type="dxa"/>
          </w:tcPr>
          <w:p w14:paraId="7BE46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87.70</w:t>
            </w:r>
          </w:p>
          <w:p w14:paraId="04CE66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D310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739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.10/08.15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3682C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100.12/08.15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526D2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F8BC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70B05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7D3A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Проп-2-енонитрил</w:t>
            </w:r>
          </w:p>
          <w:p w14:paraId="4CE36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(акрилонитрил)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B0847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79D1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11DA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265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BC49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0FC4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0A1FC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0EAC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ABDA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69098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CBDC8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AEF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58D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1F2A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243E9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0D2A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B8C6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351D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5F4AE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6D30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82AC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D51C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262D2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D60B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3922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9DA5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818B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71415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A2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030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C6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1F0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19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24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77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8D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0E4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F90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CA2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FF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9B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78A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6C2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CE9502" w14:textId="77777777" w:rsidTr="007B23D6">
        <w:tc>
          <w:tcPr>
            <w:tcW w:w="710" w:type="dxa"/>
          </w:tcPr>
          <w:p w14:paraId="17E9C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87.71</w:t>
            </w:r>
          </w:p>
          <w:p w14:paraId="7F3D1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6174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39C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.10/08.156</w:t>
            </w:r>
          </w:p>
          <w:p w14:paraId="33D6E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100.12/08.156</w:t>
            </w:r>
          </w:p>
          <w:p w14:paraId="557C69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0EFF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FF62D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24C0F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0AE92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CA6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95E37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92E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9D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FDC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67E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CB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93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1F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0FC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1E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2B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607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59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98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BB9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372F83" w14:textId="77777777" w:rsidR="00983EED" w:rsidRPr="00361C4D" w:rsidRDefault="00983EED"/>
    <w:p w14:paraId="1D26A0DD" w14:textId="77777777" w:rsidR="003E1A0C" w:rsidRDefault="003E1A0C"/>
    <w:p w14:paraId="6DF603D1" w14:textId="77777777" w:rsidR="003220CF" w:rsidRPr="00361C4D" w:rsidRDefault="003220C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65058A83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88.1</w:t>
            </w:r>
          </w:p>
          <w:p w14:paraId="3F330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36EA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_Toc317604426"/>
            <w:bookmarkStart w:id="9" w:name="_Toc317605089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Атмосферный </w:t>
            </w:r>
          </w:p>
          <w:p w14:paraId="67F54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воздух.</w:t>
            </w:r>
          </w:p>
          <w:bookmarkEnd w:id="8"/>
          <w:bookmarkEnd w:id="9"/>
          <w:p w14:paraId="48B34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 внутренней среды помещений</w:t>
            </w:r>
          </w:p>
        </w:tc>
        <w:tc>
          <w:tcPr>
            <w:tcW w:w="1418" w:type="dxa"/>
          </w:tcPr>
          <w:p w14:paraId="20BED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100.11/42.000</w:t>
            </w:r>
          </w:p>
          <w:p w14:paraId="53603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086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</w:tcPr>
          <w:p w14:paraId="145D5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17.2.3.01-86</w:t>
            </w:r>
          </w:p>
          <w:p w14:paraId="5B7B3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17.13-15-2014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(02120)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E3A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17.2.3.01-86</w:t>
            </w:r>
          </w:p>
          <w:p w14:paraId="359C9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17.13-15-2014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(02120)</w:t>
            </w:r>
          </w:p>
          <w:p w14:paraId="53CF0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Главным </w:t>
            </w:r>
          </w:p>
          <w:p w14:paraId="4869C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санитарным врачом Республики Беларусь от 05.03.2015</w:t>
            </w:r>
          </w:p>
          <w:p w14:paraId="1E029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52E626" w14:textId="77777777" w:rsidTr="007B23D6">
        <w:trPr>
          <w:trHeight w:val="1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88.2</w:t>
            </w:r>
          </w:p>
          <w:p w14:paraId="2BD97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0D9F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5873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3E731D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E3D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BC8D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(IV) оксид</w:t>
            </w:r>
          </w:p>
          <w:p w14:paraId="524FA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(азота диоксид)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ПДК </w:t>
            </w:r>
          </w:p>
          <w:p w14:paraId="252BE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и нормативы ОБУВ </w:t>
            </w:r>
          </w:p>
          <w:p w14:paraId="2021E6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4FA52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C0F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DDD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8E1E7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01.11.2016 № 113</w:t>
            </w:r>
          </w:p>
          <w:p w14:paraId="7D826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EF60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D61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68C4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20.08.2015 № 95</w:t>
            </w:r>
          </w:p>
          <w:p w14:paraId="0DFA9A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04EE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23D5B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6F09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атмосферного воздуха», 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утв. </w:t>
            </w:r>
          </w:p>
          <w:p w14:paraId="46E01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D34D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F5B1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4D362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C886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7C50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85" w:type="dxa"/>
              <w:right w:w="57" w:type="dxa"/>
            </w:tcMar>
          </w:tcPr>
          <w:p w14:paraId="2D5F4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5087-2014</w:t>
            </w:r>
            <w:proofErr w:type="gramEnd"/>
          </w:p>
          <w:p w14:paraId="3A6E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D567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0A113C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52593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42D35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589C42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88.3</w:t>
            </w:r>
          </w:p>
          <w:p w14:paraId="00434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531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F99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B43B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1296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10B09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5631-2016</w:t>
            </w:r>
            <w:proofErr w:type="gramEnd"/>
          </w:p>
          <w:p w14:paraId="60D8F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EC89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71660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722AC7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6E2D0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4D493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26F5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88.4</w:t>
            </w:r>
          </w:p>
          <w:p w14:paraId="35865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8E0F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FEB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889B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72B0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Cера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 диоксид</w:t>
            </w:r>
          </w:p>
          <w:p w14:paraId="39BF9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(ангидрид</w:t>
            </w:r>
          </w:p>
          <w:p w14:paraId="0651D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сернистый,</w:t>
            </w:r>
          </w:p>
          <w:p w14:paraId="0C506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сера (</w:t>
            </w:r>
            <w:r w:rsidRPr="00361C4D">
              <w:rPr>
                <w:rFonts w:ascii="Times New Roman" w:eastAsia="MS Mincho" w:hAnsi="Times New Roman" w:cs="Times New Roman"/>
                <w:lang w:val="en-US" w:eastAsia="ru-RU"/>
              </w:rPr>
              <w:t>IV</w:t>
            </w:r>
            <w:r w:rsidRPr="00361C4D">
              <w:rPr>
                <w:rFonts w:ascii="Times New Roman" w:eastAsia="MS Mincho" w:hAnsi="Times New Roman" w:cs="Times New Roman"/>
                <w:lang w:eastAsia="ru-RU"/>
              </w:rPr>
              <w:t>) оксид, сернистый газ)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29458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4160-2011</w:t>
            </w:r>
            <w:proofErr w:type="gramEnd"/>
          </w:p>
          <w:p w14:paraId="6B6D3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8A8A2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585C6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6AE26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0AA2D8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06F61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3FF7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88.5</w:t>
            </w:r>
          </w:p>
          <w:p w14:paraId="3A7CD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353F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EBB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100.11/08.052</w:t>
            </w:r>
          </w:p>
          <w:p w14:paraId="193A20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5FFA2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B007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Твердые частицы (недифференцированная по составу пыль / аэрозоль)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501DD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5093-2014</w:t>
            </w:r>
            <w:proofErr w:type="gramEnd"/>
          </w:p>
          <w:p w14:paraId="23B61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C175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утв.</w:t>
            </w:r>
          </w:p>
          <w:p w14:paraId="46DE3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56A2AE56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</w:tc>
      </w:tr>
      <w:tr w:rsidR="007B23D6" w:rsidRPr="00361C4D" w14:paraId="22651D61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81B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88.6</w:t>
            </w:r>
          </w:p>
          <w:p w14:paraId="076B7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073E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0FD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100.11/08.169</w:t>
            </w:r>
          </w:p>
          <w:p w14:paraId="0D8ED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28D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3789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2CD670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5561-2016</w:t>
            </w:r>
            <w:proofErr w:type="gramEnd"/>
          </w:p>
          <w:p w14:paraId="39B7D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C8DE9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4B336E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Гл. сан. врачом </w:t>
            </w:r>
          </w:p>
          <w:p w14:paraId="0F2F3DDE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05.03.2015</w:t>
            </w:r>
          </w:p>
        </w:tc>
      </w:tr>
      <w:tr w:rsidR="007B23D6" w:rsidRPr="00361C4D" w14:paraId="4DC9AD1A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C24E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88.7</w:t>
            </w:r>
          </w:p>
          <w:p w14:paraId="4DCF80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C803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CE2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79160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E2FB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864F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  <w:p w14:paraId="05959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B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5CD42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5693-2016</w:t>
            </w:r>
            <w:proofErr w:type="gramEnd"/>
          </w:p>
          <w:p w14:paraId="531672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F32B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утв.</w:t>
            </w:r>
          </w:p>
          <w:p w14:paraId="781FA3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Гл. сан. врачом </w:t>
            </w:r>
          </w:p>
          <w:p w14:paraId="70BE40D2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05.03.2015</w:t>
            </w:r>
          </w:p>
        </w:tc>
      </w:tr>
      <w:tr w:rsidR="007B23D6" w:rsidRPr="00361C4D" w14:paraId="0F6A6656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D029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88.8</w:t>
            </w:r>
          </w:p>
          <w:p w14:paraId="78A16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111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72284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57D95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4DEB0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метаналь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57" w:type="dxa"/>
            </w:tcMar>
          </w:tcPr>
          <w:p w14:paraId="370F9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5493-2016</w:t>
            </w:r>
            <w:proofErr w:type="gramEnd"/>
          </w:p>
          <w:p w14:paraId="6BBD8C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Гл. сан. </w:t>
            </w:r>
          </w:p>
          <w:p w14:paraId="61C91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врачом Республики </w:t>
            </w:r>
          </w:p>
          <w:p w14:paraId="79E2DD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</w:tc>
      </w:tr>
    </w:tbl>
    <w:p w14:paraId="7FE4B2CD" w14:textId="77777777" w:rsidR="00983EED" w:rsidRPr="00361C4D" w:rsidRDefault="00983EED"/>
    <w:p w14:paraId="03AC6035" w14:textId="77777777" w:rsidR="00983EED" w:rsidRPr="00361C4D" w:rsidRDefault="00983EE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D5F2690" w14:textId="77777777" w:rsidTr="007B23D6">
        <w:tc>
          <w:tcPr>
            <w:tcW w:w="710" w:type="dxa"/>
          </w:tcPr>
          <w:p w14:paraId="06F37C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89.1</w:t>
            </w:r>
          </w:p>
          <w:p w14:paraId="460CD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5EFC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_Toc317604430"/>
            <w:bookmarkStart w:id="11" w:name="_Toc317605093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Полимерные </w:t>
            </w:r>
          </w:p>
          <w:p w14:paraId="0BC15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13136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пластические массы на их основе и </w:t>
            </w:r>
          </w:p>
          <w:p w14:paraId="6AD5F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них, </w:t>
            </w:r>
          </w:p>
          <w:p w14:paraId="2E2BD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предназначен-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контакта с пищевыми </w:t>
            </w:r>
          </w:p>
          <w:p w14:paraId="64018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29778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хозяйственно-питьевом </w:t>
            </w:r>
          </w:p>
          <w:p w14:paraId="6A198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водоснабжении.</w:t>
            </w:r>
            <w:bookmarkEnd w:id="10"/>
            <w:bookmarkEnd w:id="11"/>
          </w:p>
          <w:p w14:paraId="6FFA6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Toc317603770"/>
            <w:bookmarkStart w:id="13" w:name="_Toc317604431"/>
            <w:bookmarkStart w:id="14" w:name="_Toc31760509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Парафины и воски.</w:t>
            </w:r>
            <w:bookmarkEnd w:id="12"/>
            <w:bookmarkEnd w:id="13"/>
            <w:bookmarkEnd w:id="14"/>
          </w:p>
          <w:p w14:paraId="73DF01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_Toc317603771"/>
            <w:bookmarkStart w:id="16" w:name="_Toc317604432"/>
            <w:bookmarkStart w:id="17" w:name="_Toc31760509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Резины и изделия из них в том числе соски и пустышки.</w:t>
            </w:r>
            <w:bookmarkEnd w:id="15"/>
            <w:bookmarkEnd w:id="16"/>
            <w:bookmarkEnd w:id="17"/>
          </w:p>
          <w:p w14:paraId="4D5307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_Toc317603772"/>
            <w:bookmarkStart w:id="19" w:name="_Toc317604433"/>
            <w:bookmarkStart w:id="20" w:name="_Toc317605096"/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Минилинии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</w:p>
          <w:p w14:paraId="0554A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производственное оборудование. </w:t>
            </w:r>
          </w:p>
          <w:p w14:paraId="1C4C9E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42634A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медицинского назначения</w:t>
            </w:r>
            <w:bookmarkEnd w:id="18"/>
            <w:bookmarkEnd w:id="19"/>
            <w:bookmarkEnd w:id="20"/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61C6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22.22/42.000</w:t>
            </w:r>
          </w:p>
          <w:p w14:paraId="3B43B0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22.19/42.000</w:t>
            </w:r>
          </w:p>
          <w:p w14:paraId="2ED73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22.29/42.000</w:t>
            </w:r>
          </w:p>
          <w:p w14:paraId="1239B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24.20/42.000</w:t>
            </w:r>
          </w:p>
          <w:p w14:paraId="4C2B2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25.11/42.000</w:t>
            </w:r>
          </w:p>
          <w:p w14:paraId="2F5E2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  <w:p w14:paraId="49DDA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28.93/42.000</w:t>
            </w:r>
          </w:p>
          <w:p w14:paraId="5663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32.50/42.000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58E0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46E1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E3E3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2.3.3.10-15-64-2005 </w:t>
            </w:r>
          </w:p>
          <w:p w14:paraId="73D71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BAF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4.1.10-15-90-2005</w:t>
            </w:r>
          </w:p>
          <w:p w14:paraId="29D4B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044E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4.1.10-15-92-2005</w:t>
            </w:r>
          </w:p>
          <w:p w14:paraId="4F630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5244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4.1.10-14-101-2005</w:t>
            </w:r>
          </w:p>
          <w:p w14:paraId="7BFBE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A413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1.1.10-22-58-2005</w:t>
            </w:r>
          </w:p>
          <w:p w14:paraId="03314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</w:p>
          <w:p w14:paraId="159EB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9-29-95 </w:t>
            </w:r>
          </w:p>
          <w:p w14:paraId="05ABC5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(РФ №2.1.8.042-96)</w:t>
            </w:r>
          </w:p>
          <w:p w14:paraId="29B90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32179-2013</w:t>
            </w:r>
            <w:proofErr w:type="gramEnd"/>
          </w:p>
          <w:p w14:paraId="3A86E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44DF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1DD925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10354-82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E8B4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25250-88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01C2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12302-2013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3C2DA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53A4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25951-83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8B02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9272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24861-2005</w:t>
            </w:r>
            <w:proofErr w:type="gramEnd"/>
          </w:p>
          <w:p w14:paraId="5E7CD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623E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B3E473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1400-20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proofErr w:type="gramEnd"/>
          </w:p>
          <w:p w14:paraId="7F3EA4C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31214-2016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21444F0C" w14:textId="77777777" w:rsidR="002C384C" w:rsidRPr="00361C4D" w:rsidRDefault="002C384C" w:rsidP="002C384C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5556-2022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п.5.1</w:t>
            </w:r>
          </w:p>
          <w:p w14:paraId="5499307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4118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2386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BA634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FFD9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0D01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CDA3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BC56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11937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53A7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89AE98" w14:textId="77777777" w:rsidTr="007B23D6">
        <w:tc>
          <w:tcPr>
            <w:tcW w:w="710" w:type="dxa"/>
          </w:tcPr>
          <w:p w14:paraId="06574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90.1</w:t>
            </w:r>
          </w:p>
          <w:p w14:paraId="5CD66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86F97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_Toc317604438"/>
            <w:bookmarkStart w:id="22" w:name="_Toc317605101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Бумага, картон, картон макулатурный, пергамент,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подпергамент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Start w:id="23" w:name="_Toc317603778"/>
            <w:bookmarkStart w:id="24" w:name="_Toc317604439"/>
            <w:bookmarkStart w:id="25" w:name="_Toc317605102"/>
            <w:bookmarkEnd w:id="21"/>
            <w:bookmarkEnd w:id="22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Фильтровальные материалы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фильтрокартон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bookmarkStart w:id="26" w:name="_Toc317603779"/>
            <w:bookmarkStart w:id="27" w:name="_Toc317604440"/>
            <w:bookmarkStart w:id="28" w:name="_Toc317605103"/>
            <w:bookmarkEnd w:id="23"/>
            <w:bookmarkEnd w:id="24"/>
            <w:bookmarkEnd w:id="2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кизельгуры, перлиты)</w:t>
            </w:r>
            <w:bookmarkEnd w:id="26"/>
            <w:bookmarkEnd w:id="27"/>
            <w:bookmarkEnd w:id="28"/>
          </w:p>
        </w:tc>
        <w:tc>
          <w:tcPr>
            <w:tcW w:w="1418" w:type="dxa"/>
          </w:tcPr>
          <w:p w14:paraId="5C0575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17.12/42.000</w:t>
            </w:r>
          </w:p>
          <w:p w14:paraId="58779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17.21/42.000</w:t>
            </w:r>
          </w:p>
          <w:p w14:paraId="7F5877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17.29/42.000</w:t>
            </w:r>
          </w:p>
        </w:tc>
        <w:tc>
          <w:tcPr>
            <w:tcW w:w="1984" w:type="dxa"/>
          </w:tcPr>
          <w:p w14:paraId="7FE8A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B8665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12290-89</w:t>
            </w:r>
            <w:proofErr w:type="gramEnd"/>
          </w:p>
          <w:p w14:paraId="0DF7B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9569-2006</w:t>
            </w:r>
            <w:proofErr w:type="gramEnd"/>
          </w:p>
          <w:p w14:paraId="73EF3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8273-75</w:t>
            </w:r>
            <w:proofErr w:type="gramEnd"/>
          </w:p>
          <w:p w14:paraId="3B1AD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7247-2006</w:t>
            </w:r>
            <w:proofErr w:type="gramEnd"/>
          </w:p>
          <w:p w14:paraId="10D92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64547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2.3.3.10-15-64-2005 </w:t>
            </w:r>
          </w:p>
          <w:p w14:paraId="5AC34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FBC1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3D88B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40BF1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D462E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9569-2006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8765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8273-75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F63E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7247-2006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76AC92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32546-2013</w:t>
            </w:r>
            <w:proofErr w:type="gramEnd"/>
          </w:p>
          <w:p w14:paraId="5577F8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4B3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D3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A9E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D6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AA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78E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417E3" w14:textId="77777777" w:rsidTr="007B23D6">
        <w:tc>
          <w:tcPr>
            <w:tcW w:w="710" w:type="dxa"/>
          </w:tcPr>
          <w:p w14:paraId="69FBB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91.1</w:t>
            </w:r>
          </w:p>
          <w:p w14:paraId="781B0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0542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_Toc317604441"/>
            <w:bookmarkStart w:id="30" w:name="_Toc31760510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Консервная тара, </w:t>
            </w:r>
          </w:p>
          <w:p w14:paraId="7847B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72249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лакированная</w:t>
            </w:r>
            <w:bookmarkEnd w:id="29"/>
            <w:bookmarkEnd w:id="30"/>
          </w:p>
        </w:tc>
        <w:tc>
          <w:tcPr>
            <w:tcW w:w="1418" w:type="dxa"/>
          </w:tcPr>
          <w:p w14:paraId="02186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  <w:p w14:paraId="7D4DE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25.92/42.000</w:t>
            </w:r>
          </w:p>
        </w:tc>
        <w:tc>
          <w:tcPr>
            <w:tcW w:w="1984" w:type="dxa"/>
          </w:tcPr>
          <w:p w14:paraId="31D0F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37DFA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5981-2011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9239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571A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2.3.3.10-15-89-2008</w:t>
            </w:r>
          </w:p>
          <w:p w14:paraId="745C9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1E7A7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5981-2011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B198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D9DD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A31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866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C7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9C4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DD7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F9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D79361" w14:textId="77777777" w:rsidTr="007B23D6">
        <w:tc>
          <w:tcPr>
            <w:tcW w:w="710" w:type="dxa"/>
          </w:tcPr>
          <w:p w14:paraId="25C55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92.1</w:t>
            </w:r>
          </w:p>
          <w:p w14:paraId="1DC64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BA6A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_Toc317604442"/>
            <w:bookmarkStart w:id="32" w:name="_Toc31760510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Издания учебные для общего среднего образования, </w:t>
            </w:r>
          </w:p>
          <w:p w14:paraId="23E1EA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издания книжные, журнальные и </w:t>
            </w:r>
          </w:p>
          <w:p w14:paraId="2CF200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бумажно-беловые (в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детей)</w:t>
            </w:r>
            <w:bookmarkEnd w:id="31"/>
            <w:bookmarkEnd w:id="32"/>
          </w:p>
        </w:tc>
        <w:tc>
          <w:tcPr>
            <w:tcW w:w="1418" w:type="dxa"/>
          </w:tcPr>
          <w:p w14:paraId="5B1266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17.23/42.000</w:t>
            </w:r>
          </w:p>
          <w:p w14:paraId="6BF1B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18.11/42.000</w:t>
            </w:r>
          </w:p>
          <w:p w14:paraId="3245C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18.12/42.000</w:t>
            </w:r>
          </w:p>
        </w:tc>
        <w:tc>
          <w:tcPr>
            <w:tcW w:w="1984" w:type="dxa"/>
          </w:tcPr>
          <w:p w14:paraId="38F11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13595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1198-99</w:t>
            </w:r>
            <w:proofErr w:type="gramEnd"/>
          </w:p>
          <w:p w14:paraId="66923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1021-2014</w:t>
            </w:r>
            <w:proofErr w:type="gramEnd"/>
          </w:p>
          <w:p w14:paraId="12B72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7.206-2006</w:t>
            </w:r>
            <w:proofErr w:type="gramEnd"/>
          </w:p>
          <w:p w14:paraId="17A9B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7.204-2020</w:t>
            </w:r>
            <w:proofErr w:type="gramEnd"/>
          </w:p>
          <w:p w14:paraId="64D9C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2508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1198-99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5BD7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0FC43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7.206-2006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8C5F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7.204-2020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061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0E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732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880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1F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8C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ABE07E" w14:textId="77777777" w:rsidTr="007B23D6">
        <w:trPr>
          <w:trHeight w:val="3811"/>
        </w:trPr>
        <w:tc>
          <w:tcPr>
            <w:tcW w:w="710" w:type="dxa"/>
          </w:tcPr>
          <w:p w14:paraId="563DE4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93.1</w:t>
            </w:r>
          </w:p>
          <w:p w14:paraId="1F6685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3B2CEC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_Toc317604443"/>
            <w:bookmarkStart w:id="34" w:name="_Toc31760510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Полимерные и </w:t>
            </w:r>
          </w:p>
          <w:p w14:paraId="457AD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полимерсодержащие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строительные материалы, изделия и конструкции, строительно-отделочные </w:t>
            </w:r>
          </w:p>
          <w:p w14:paraId="14391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материалы, </w:t>
            </w:r>
          </w:p>
          <w:p w14:paraId="6D91A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предназначенные для применения в жилых и </w:t>
            </w:r>
          </w:p>
          <w:p w14:paraId="08A53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</w:t>
            </w:r>
          </w:p>
          <w:p w14:paraId="45ACFE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зданиях и </w:t>
            </w:r>
          </w:p>
          <w:p w14:paraId="18A6F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изготовления </w:t>
            </w:r>
          </w:p>
          <w:p w14:paraId="59323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мебели</w:t>
            </w:r>
            <w:bookmarkEnd w:id="33"/>
            <w:bookmarkEnd w:id="34"/>
          </w:p>
        </w:tc>
        <w:tc>
          <w:tcPr>
            <w:tcW w:w="1418" w:type="dxa"/>
          </w:tcPr>
          <w:p w14:paraId="77C57760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16.23/42.000</w:t>
            </w:r>
          </w:p>
          <w:p w14:paraId="6D81A604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17.24/42.000</w:t>
            </w:r>
          </w:p>
          <w:p w14:paraId="21CAE94E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22.23/42.000</w:t>
            </w:r>
          </w:p>
          <w:p w14:paraId="006526F0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23.32/42.000</w:t>
            </w:r>
          </w:p>
          <w:p w14:paraId="4393713F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23.51/42.000</w:t>
            </w:r>
          </w:p>
          <w:p w14:paraId="0A6C503D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23.61/42.000</w:t>
            </w:r>
          </w:p>
          <w:p w14:paraId="784EE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23.62/42.000</w:t>
            </w:r>
          </w:p>
          <w:p w14:paraId="06164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23.64/42.000</w:t>
            </w:r>
          </w:p>
        </w:tc>
        <w:tc>
          <w:tcPr>
            <w:tcW w:w="1984" w:type="dxa"/>
          </w:tcPr>
          <w:p w14:paraId="20225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0BEA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ГН, утв. </w:t>
            </w:r>
          </w:p>
          <w:p w14:paraId="0D779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F342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EF72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BBB1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25.08.2009 №95</w:t>
            </w:r>
          </w:p>
          <w:p w14:paraId="527ED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25-2006</w:t>
            </w:r>
            <w:proofErr w:type="gramEnd"/>
          </w:p>
          <w:p w14:paraId="66A317C9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ПДК </w:t>
            </w:r>
          </w:p>
          <w:p w14:paraId="19D4725B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и нормативы ОБУВ </w:t>
            </w:r>
          </w:p>
          <w:p w14:paraId="0633DBF6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0E8A2A1D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7E416C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A0B07D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A9F8699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01.11.2016 № 113</w:t>
            </w:r>
          </w:p>
          <w:p w14:paraId="44FB7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E27D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2.1.2.10-12-38-2006</w:t>
            </w:r>
          </w:p>
          <w:p w14:paraId="5A827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</w:p>
          <w:p w14:paraId="5A7BF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19BC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4.1.10-14-101-2005</w:t>
            </w:r>
          </w:p>
          <w:p w14:paraId="2FED62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19917-2014</w:t>
            </w:r>
            <w:proofErr w:type="gramEnd"/>
          </w:p>
          <w:p w14:paraId="40D7A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1156-99</w:t>
            </w:r>
            <w:proofErr w:type="gramEnd"/>
          </w:p>
          <w:p w14:paraId="2BD568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1157-99</w:t>
            </w:r>
            <w:proofErr w:type="gramEnd"/>
          </w:p>
          <w:p w14:paraId="35214B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939-2013</w:t>
            </w:r>
            <w:proofErr w:type="gramEnd"/>
          </w:p>
          <w:p w14:paraId="59527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1161-99</w:t>
            </w:r>
            <w:proofErr w:type="gramEnd"/>
          </w:p>
          <w:p w14:paraId="4B4C6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1197-2008</w:t>
            </w:r>
            <w:proofErr w:type="gramEnd"/>
          </w:p>
          <w:p w14:paraId="4D1E51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1507-2004</w:t>
            </w:r>
            <w:proofErr w:type="gramEnd"/>
          </w:p>
          <w:p w14:paraId="1F334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6810-2002</w:t>
            </w:r>
            <w:proofErr w:type="gramEnd"/>
          </w:p>
          <w:p w14:paraId="0E050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(ЕН233-89)</w:t>
            </w:r>
          </w:p>
          <w:p w14:paraId="70EFE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3916.1-2018</w:t>
            </w:r>
            <w:proofErr w:type="gramEnd"/>
          </w:p>
          <w:p w14:paraId="3F260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16914-71</w:t>
            </w:r>
            <w:proofErr w:type="gramEnd"/>
          </w:p>
          <w:p w14:paraId="321E4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26149-84</w:t>
            </w:r>
            <w:proofErr w:type="gramEnd"/>
          </w:p>
          <w:p w14:paraId="4E72C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26150-84</w:t>
            </w:r>
            <w:proofErr w:type="gramEnd"/>
          </w:p>
          <w:p w14:paraId="24BE2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</w:p>
          <w:p w14:paraId="2CEAF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1995-2009</w:t>
            </w:r>
            <w:proofErr w:type="gramEnd"/>
          </w:p>
          <w:p w14:paraId="4CB4D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18108-2016</w:t>
            </w:r>
            <w:proofErr w:type="gramEnd"/>
          </w:p>
          <w:p w14:paraId="50511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16475-81</w:t>
            </w:r>
            <w:proofErr w:type="gramEnd"/>
          </w:p>
          <w:p w14:paraId="52F46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7251-77</w:t>
            </w:r>
            <w:proofErr w:type="gramEnd"/>
          </w:p>
          <w:p w14:paraId="059928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9980.4-2002</w:t>
            </w:r>
            <w:proofErr w:type="gramEnd"/>
          </w:p>
          <w:p w14:paraId="5FA3F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6465-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</w:p>
          <w:p w14:paraId="30461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5406-84</w:t>
            </w:r>
            <w:proofErr w:type="gramEnd"/>
          </w:p>
          <w:p w14:paraId="0C0CF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10564-75</w:t>
            </w:r>
            <w:proofErr w:type="gramEnd"/>
          </w:p>
          <w:p w14:paraId="69AECE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18992-80</w:t>
            </w:r>
            <w:proofErr w:type="gramEnd"/>
          </w:p>
          <w:p w14:paraId="723B0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64-77</w:t>
            </w:r>
            <w:proofErr w:type="gramEnd"/>
          </w:p>
          <w:p w14:paraId="5D316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10503-71</w:t>
            </w:r>
            <w:proofErr w:type="gramEnd"/>
          </w:p>
          <w:p w14:paraId="4AD1A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9179-2018</w:t>
            </w:r>
            <w:proofErr w:type="gramEnd"/>
          </w:p>
          <w:p w14:paraId="684B2F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10277-90</w:t>
            </w:r>
            <w:proofErr w:type="gramEnd"/>
          </w:p>
          <w:p w14:paraId="276CB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1BBD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1156-99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F43C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1157-99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6CCF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129E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1161-99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4EBF9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27D32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1507-2004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6A639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9980.2-2014</w:t>
            </w:r>
            <w:proofErr w:type="gramEnd"/>
          </w:p>
          <w:p w14:paraId="0900A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6810-2002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79F70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(ЕН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5856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3916.1-2018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9F81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16914-71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DB99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26149-84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35FF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26150-84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4338F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19917-2014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912A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CB6A2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1995-2009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55948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18108-2016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E4C5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16475-81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1002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7251-2016</w:t>
            </w:r>
            <w:proofErr w:type="gramEnd"/>
          </w:p>
          <w:p w14:paraId="4E5A0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6465-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  <w:p w14:paraId="6F18C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15080-77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245FB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5406-84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5F0D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10564-75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33AC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18992-80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04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E903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10503-71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DEAC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9179-2018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2058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23343-78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8A5F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14231-88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131A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3.1</w:t>
            </w:r>
          </w:p>
          <w:p w14:paraId="18973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20824-81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BA0A9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D99E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18188-2020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п.8.1</w:t>
            </w:r>
          </w:p>
          <w:p w14:paraId="743EE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30108-94</w:t>
            </w:r>
            <w:proofErr w:type="gramEnd"/>
          </w:p>
          <w:p w14:paraId="2C3E3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24920-81</w:t>
            </w:r>
            <w:proofErr w:type="gramEnd"/>
          </w:p>
          <w:p w14:paraId="6A9320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32546-2016</w:t>
            </w:r>
            <w:proofErr w:type="gramEnd"/>
          </w:p>
          <w:p w14:paraId="2940B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1843-2008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324C8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52020-2003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BE125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4755D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51693-2000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3357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1437-2004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5760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9980.1-86</w:t>
            </w:r>
            <w:proofErr w:type="gramEnd"/>
          </w:p>
          <w:p w14:paraId="4BC06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1871-2008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2F1D2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0CCC6E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1811-2007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19B92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4976-83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6F66D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16371-2014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8573A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6F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9C3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207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8C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B1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B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F366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407D7A" w14:textId="77777777" w:rsidTr="007B23D6">
        <w:tc>
          <w:tcPr>
            <w:tcW w:w="710" w:type="dxa"/>
          </w:tcPr>
          <w:p w14:paraId="3AD03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94.1</w:t>
            </w:r>
          </w:p>
          <w:p w14:paraId="61D92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3A2CE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_Toc317604445"/>
            <w:bookmarkStart w:id="36" w:name="_Toc317605108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личной гигиены: </w:t>
            </w:r>
          </w:p>
          <w:p w14:paraId="77D41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подгузники, </w:t>
            </w:r>
          </w:p>
          <w:p w14:paraId="1E014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памперсы, пеленки (разовые) для детей и взрослых, гигиенические женские прокладки, тампоны, лактационные вкладыши, салфетки гигиенические, косметические, </w:t>
            </w:r>
          </w:p>
          <w:p w14:paraId="31FE50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бумажные салфетки, туалетная </w:t>
            </w:r>
          </w:p>
          <w:p w14:paraId="045F13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бумага, вата </w:t>
            </w:r>
          </w:p>
          <w:p w14:paraId="4E762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гигиеническая 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т.п.</w:t>
            </w:r>
            <w:bookmarkEnd w:id="35"/>
            <w:bookmarkEnd w:id="36"/>
            <w:proofErr w:type="gramEnd"/>
          </w:p>
        </w:tc>
        <w:tc>
          <w:tcPr>
            <w:tcW w:w="1418" w:type="dxa"/>
          </w:tcPr>
          <w:p w14:paraId="25356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17.11/42.000</w:t>
            </w:r>
          </w:p>
          <w:p w14:paraId="0E0B3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17.22/42.000</w:t>
            </w:r>
          </w:p>
          <w:p w14:paraId="6024D0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17.29/42.000</w:t>
            </w:r>
          </w:p>
        </w:tc>
        <w:tc>
          <w:tcPr>
            <w:tcW w:w="1984" w:type="dxa"/>
          </w:tcPr>
          <w:p w14:paraId="7F583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6520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452CA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CB21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2, раздел 12</w:t>
            </w:r>
          </w:p>
          <w:p w14:paraId="36F4C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66CB9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AFC3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18321-73</w:t>
            </w:r>
          </w:p>
        </w:tc>
      </w:tr>
      <w:tr w:rsidR="007B23D6" w:rsidRPr="00361C4D" w14:paraId="5B20E2C4" w14:textId="77777777" w:rsidTr="007B23D6">
        <w:trPr>
          <w:trHeight w:val="9647"/>
        </w:trPr>
        <w:tc>
          <w:tcPr>
            <w:tcW w:w="710" w:type="dxa"/>
          </w:tcPr>
          <w:p w14:paraId="4D1A8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95.1</w:t>
            </w:r>
          </w:p>
          <w:p w14:paraId="0E4B1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1A00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Парфюмерно-</w:t>
            </w:r>
          </w:p>
          <w:p w14:paraId="22B76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косметическая </w:t>
            </w:r>
          </w:p>
          <w:p w14:paraId="71793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52027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(средства для ухода за кожей, средства для ухода за </w:t>
            </w:r>
          </w:p>
          <w:p w14:paraId="43A79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волосами, изделия косметические </w:t>
            </w:r>
          </w:p>
          <w:p w14:paraId="0F92E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гигиенические </w:t>
            </w:r>
          </w:p>
          <w:p w14:paraId="12C50F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моющие, </w:t>
            </w:r>
            <w:bookmarkStart w:id="37" w:name="_Toc317605110"/>
            <w:bookmarkStart w:id="38" w:name="_Toc317604447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гигиены полости рта (зубные пасты, гели, средства для отбеливания зубов, зубные элексиры, полоскания, </w:t>
            </w:r>
          </w:p>
          <w:p w14:paraId="2CEB84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дезодоранты для полости рта, </w:t>
            </w:r>
          </w:p>
          <w:p w14:paraId="624BF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зубные порошки и др., зубные щетки, зубочистки, зубные нити. Жевательные резинки и др.</w:t>
            </w:r>
            <w:bookmarkEnd w:id="37"/>
            <w:bookmarkEnd w:id="38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Мыло твердое туалетное, декоративная </w:t>
            </w:r>
          </w:p>
          <w:p w14:paraId="17FCC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косметика на </w:t>
            </w:r>
          </w:p>
          <w:p w14:paraId="577B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жировой основе, декоративная</w:t>
            </w:r>
          </w:p>
          <w:p w14:paraId="378DA6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косметика на эмульсионной </w:t>
            </w:r>
          </w:p>
          <w:p w14:paraId="5049B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изделия косметические </w:t>
            </w:r>
          </w:p>
          <w:p w14:paraId="38134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порошкообразные и компактные, </w:t>
            </w:r>
          </w:p>
          <w:p w14:paraId="56C9A9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парфюмерные, средства для ухода за ногтями, средства для ухода за интимными участками тела,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лубриканты, средства специального назначения</w:t>
            </w:r>
          </w:p>
        </w:tc>
        <w:tc>
          <w:tcPr>
            <w:tcW w:w="1418" w:type="dxa"/>
          </w:tcPr>
          <w:p w14:paraId="117D8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17F48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1A6C2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422EF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</w:p>
          <w:p w14:paraId="1EFB2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246D6D09" w14:textId="77777777" w:rsidR="00125102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14FCA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8075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2732F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A587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5E576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9BE7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C18B691" w14:textId="77777777" w:rsidR="00402E6F" w:rsidRPr="00361C4D" w:rsidRDefault="00402E6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  <w:r w:rsidR="002B1619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п.8.1</w:t>
            </w:r>
          </w:p>
        </w:tc>
      </w:tr>
      <w:tr w:rsidR="007B23D6" w:rsidRPr="00361C4D" w14:paraId="209EFF6E" w14:textId="77777777" w:rsidTr="007B23D6">
        <w:trPr>
          <w:trHeight w:val="1230"/>
        </w:trPr>
        <w:tc>
          <w:tcPr>
            <w:tcW w:w="710" w:type="dxa"/>
          </w:tcPr>
          <w:p w14:paraId="17A870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95.1</w:t>
            </w:r>
          </w:p>
          <w:p w14:paraId="33ED6B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6540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434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3F535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A3D5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1F395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</w:p>
          <w:p w14:paraId="74E02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70E06F6" w14:textId="77777777" w:rsidR="00125102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502DE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CF56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3D555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D04F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11FF9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6564C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07D38B1B" w14:textId="77777777" w:rsidR="007B23D6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598C4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9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5FF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92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5A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EEEF07" w14:textId="77777777" w:rsidTr="007B23D6">
        <w:trPr>
          <w:trHeight w:val="7315"/>
        </w:trPr>
        <w:tc>
          <w:tcPr>
            <w:tcW w:w="710" w:type="dxa"/>
            <w:tcBorders>
              <w:top w:val="single" w:sz="4" w:space="0" w:color="auto"/>
            </w:tcBorders>
          </w:tcPr>
          <w:p w14:paraId="0EB9E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96.1</w:t>
            </w:r>
          </w:p>
          <w:p w14:paraId="0C8B2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0AC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" w:name="_Toc317604448"/>
            <w:bookmarkStart w:id="40" w:name="_Toc317605111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бытовой химии: средства </w:t>
            </w:r>
          </w:p>
          <w:p w14:paraId="268E9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чистящие для </w:t>
            </w:r>
          </w:p>
          <w:p w14:paraId="47A24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кухни, средства для мытья и чистки </w:t>
            </w:r>
          </w:p>
          <w:p w14:paraId="37EC0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посуды, санитарно-гигиенические </w:t>
            </w:r>
          </w:p>
          <w:p w14:paraId="75FF7B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чистящие средства ухода за предметами сантехники, </w:t>
            </w:r>
          </w:p>
          <w:p w14:paraId="651F7E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мытья окон, стекол, </w:t>
            </w:r>
          </w:p>
          <w:p w14:paraId="044E89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комбинированных поверхностей, </w:t>
            </w:r>
          </w:p>
          <w:p w14:paraId="53FA2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чистки ковров, мягкой </w:t>
            </w:r>
          </w:p>
          <w:p w14:paraId="3E8583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мебели и салонов </w:t>
            </w:r>
          </w:p>
          <w:p w14:paraId="2305F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автомобилей, </w:t>
            </w:r>
          </w:p>
          <w:p w14:paraId="35E72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</w:t>
            </w:r>
          </w:p>
          <w:p w14:paraId="7F1DD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полировки мебели, средства по уходу за автомобилями, средства для чистки рук, средства по уходу за изделиями из кожи и замши, средства для </w:t>
            </w:r>
          </w:p>
          <w:p w14:paraId="36376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стирки, средства по уходу за тканями и др. (в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 аэрозольной упаковке)</w:t>
            </w:r>
            <w:bookmarkEnd w:id="39"/>
            <w:bookmarkEnd w:id="40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7CFD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070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22C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1044-2012</w:t>
            </w:r>
            <w:proofErr w:type="gramEnd"/>
          </w:p>
          <w:p w14:paraId="030DC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547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9FA98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AA0A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F633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CFFE8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79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DC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6A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96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D9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89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D9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EC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E9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8E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3A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6C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E7E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A64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E1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803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C4B0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0C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30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DC41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A3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6F6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31E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E9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66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DE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6D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70D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DF1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40D5FA" w14:textId="77777777" w:rsidTr="007B23D6">
        <w:tc>
          <w:tcPr>
            <w:tcW w:w="710" w:type="dxa"/>
          </w:tcPr>
          <w:p w14:paraId="2C549E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97.1</w:t>
            </w:r>
          </w:p>
          <w:p w14:paraId="45620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C3D7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" w:name="_Toc317604449"/>
            <w:bookmarkStart w:id="42" w:name="_Toc317605112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Мыло хозяйственное твердое</w:t>
            </w:r>
            <w:bookmarkEnd w:id="41"/>
            <w:bookmarkEnd w:id="42"/>
          </w:p>
        </w:tc>
        <w:tc>
          <w:tcPr>
            <w:tcW w:w="1418" w:type="dxa"/>
          </w:tcPr>
          <w:p w14:paraId="3C34D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20.41/42.000</w:t>
            </w:r>
          </w:p>
        </w:tc>
        <w:tc>
          <w:tcPr>
            <w:tcW w:w="1984" w:type="dxa"/>
          </w:tcPr>
          <w:p w14:paraId="518D1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D894A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28546-2014</w:t>
            </w:r>
            <w:proofErr w:type="gramEnd"/>
          </w:p>
          <w:p w14:paraId="0705C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7B2E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4B72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2301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9BD9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28546-2014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A846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3EAD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5FF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9B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B63387" w14:textId="77777777" w:rsidTr="007B23D6">
        <w:tc>
          <w:tcPr>
            <w:tcW w:w="710" w:type="dxa"/>
          </w:tcPr>
          <w:p w14:paraId="265DD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98.1</w:t>
            </w:r>
          </w:p>
          <w:p w14:paraId="790FD1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EE63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" w:name="_Toc317604450"/>
            <w:bookmarkStart w:id="44" w:name="_Toc317605113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Табачные изделия: сигареты, папиросы</w:t>
            </w:r>
            <w:bookmarkEnd w:id="43"/>
            <w:bookmarkEnd w:id="44"/>
          </w:p>
        </w:tc>
        <w:tc>
          <w:tcPr>
            <w:tcW w:w="1418" w:type="dxa"/>
          </w:tcPr>
          <w:p w14:paraId="10D911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12.00/42.000</w:t>
            </w:r>
          </w:p>
        </w:tc>
        <w:tc>
          <w:tcPr>
            <w:tcW w:w="1984" w:type="dxa"/>
          </w:tcPr>
          <w:p w14:paraId="72712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9C6D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BD8A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3935-2000</w:t>
            </w:r>
            <w:proofErr w:type="gramEnd"/>
          </w:p>
          <w:p w14:paraId="21D30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E38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30124A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8C5D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31632-2016</w:t>
            </w:r>
            <w:proofErr w:type="gramEnd"/>
          </w:p>
          <w:p w14:paraId="67FBC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3935-2000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115C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7A961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BA75008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3DEDCC" w14:textId="77777777" w:rsidTr="007B23D6">
        <w:tc>
          <w:tcPr>
            <w:tcW w:w="710" w:type="dxa"/>
          </w:tcPr>
          <w:p w14:paraId="44E37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99.1</w:t>
            </w:r>
          </w:p>
          <w:p w14:paraId="652BC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A83A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Тара стеклянная для пищевых </w:t>
            </w:r>
          </w:p>
          <w:p w14:paraId="083EB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продуктов. </w:t>
            </w:r>
          </w:p>
          <w:p w14:paraId="67F32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стекла с декоративным </w:t>
            </w:r>
          </w:p>
          <w:p w14:paraId="753C78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2BF19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Керамические </w:t>
            </w:r>
          </w:p>
          <w:p w14:paraId="6D9B90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изделия. </w:t>
            </w:r>
          </w:p>
          <w:p w14:paraId="03F35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</w:t>
            </w:r>
          </w:p>
          <w:p w14:paraId="2A224A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фарфора и фаянса </w:t>
            </w:r>
          </w:p>
          <w:p w14:paraId="008D7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 стекла</w:t>
            </w:r>
          </w:p>
        </w:tc>
        <w:tc>
          <w:tcPr>
            <w:tcW w:w="1418" w:type="dxa"/>
          </w:tcPr>
          <w:p w14:paraId="4D4C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23.13/42.000</w:t>
            </w:r>
          </w:p>
          <w:p w14:paraId="0A1FA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23.19/42.000</w:t>
            </w:r>
          </w:p>
          <w:p w14:paraId="7B0AD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23.41/42.000</w:t>
            </w:r>
          </w:p>
          <w:p w14:paraId="6AE9F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23.49/42.000</w:t>
            </w:r>
          </w:p>
        </w:tc>
        <w:tc>
          <w:tcPr>
            <w:tcW w:w="1984" w:type="dxa"/>
          </w:tcPr>
          <w:p w14:paraId="2BDA2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BC78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</w:p>
          <w:p w14:paraId="5FC75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B44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841-2003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A26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30407-2019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5136F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(ИСО 7086-1-82</w:t>
            </w:r>
          </w:p>
          <w:p w14:paraId="159A9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ИСО 7086-2-82) </w:t>
            </w:r>
          </w:p>
          <w:p w14:paraId="66EF8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D95E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4BEB3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A621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AAAB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1797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BE065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A91B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841-2003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3B18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C644F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F4D5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32131-2013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54CC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2D83567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98994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</w:tc>
      </w:tr>
      <w:tr w:rsidR="007B23D6" w:rsidRPr="00361C4D" w14:paraId="54CD2B74" w14:textId="77777777" w:rsidTr="007B23D6">
        <w:tc>
          <w:tcPr>
            <w:tcW w:w="710" w:type="dxa"/>
          </w:tcPr>
          <w:p w14:paraId="09D888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100.1</w:t>
            </w:r>
          </w:p>
          <w:p w14:paraId="52EFA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F638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Стальная </w:t>
            </w:r>
          </w:p>
          <w:p w14:paraId="38AC7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эмалированная </w:t>
            </w:r>
          </w:p>
          <w:p w14:paraId="4B1BA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посуда. Посуда из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коррозионно-стойкой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стали, алюминия, чугуна. Посуда с </w:t>
            </w:r>
          </w:p>
          <w:p w14:paraId="7E2EF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антипригарным </w:t>
            </w:r>
          </w:p>
          <w:p w14:paraId="6BCD7A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44EBC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Посуда из </w:t>
            </w:r>
          </w:p>
          <w:p w14:paraId="24D8C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мельхиора, нейзильбера, </w:t>
            </w:r>
          </w:p>
          <w:p w14:paraId="2B88F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латуни с хромовым или никелевым </w:t>
            </w:r>
          </w:p>
          <w:p w14:paraId="405281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384D0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из металлов. </w:t>
            </w:r>
          </w:p>
          <w:p w14:paraId="7DC5C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2822D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медицинского назначения </w:t>
            </w:r>
          </w:p>
          <w:p w14:paraId="5B0A96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(из металла)</w:t>
            </w:r>
          </w:p>
        </w:tc>
        <w:tc>
          <w:tcPr>
            <w:tcW w:w="1418" w:type="dxa"/>
          </w:tcPr>
          <w:p w14:paraId="4047C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</w:tc>
        <w:tc>
          <w:tcPr>
            <w:tcW w:w="1984" w:type="dxa"/>
          </w:tcPr>
          <w:p w14:paraId="1C01C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0AE97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от 30.12.2014 № 119</w:t>
            </w:r>
          </w:p>
          <w:p w14:paraId="3A232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от 30.12.2014 № 119</w:t>
            </w:r>
          </w:p>
          <w:p w14:paraId="72316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20558-82</w:t>
            </w:r>
            <w:proofErr w:type="gramEnd"/>
          </w:p>
          <w:p w14:paraId="6C30C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24303-80</w:t>
            </w:r>
            <w:proofErr w:type="gramEnd"/>
          </w:p>
          <w:p w14:paraId="269F3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24308-2018</w:t>
            </w:r>
            <w:proofErr w:type="gramEnd"/>
          </w:p>
          <w:p w14:paraId="46659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17151-2019</w:t>
            </w:r>
            <w:proofErr w:type="gramEnd"/>
          </w:p>
          <w:p w14:paraId="42EAF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469-2019</w:t>
            </w:r>
            <w:proofErr w:type="gramEnd"/>
          </w:p>
          <w:p w14:paraId="4AA53C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432-2000</w:t>
            </w:r>
            <w:proofErr w:type="gramEnd"/>
          </w:p>
          <w:p w14:paraId="401B8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98-2008</w:t>
            </w:r>
            <w:proofErr w:type="gramEnd"/>
          </w:p>
          <w:p w14:paraId="7B37932E" w14:textId="77777777" w:rsidR="007B23D6" w:rsidRPr="00361C4D" w:rsidRDefault="00C40A5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300-2021</w:t>
            </w:r>
            <w:proofErr w:type="gramEnd"/>
          </w:p>
          <w:p w14:paraId="1E163583" w14:textId="77777777" w:rsidR="007B23D6" w:rsidRPr="00361C4D" w:rsidRDefault="003227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27002-2020</w:t>
            </w:r>
            <w:proofErr w:type="gramEnd"/>
          </w:p>
          <w:p w14:paraId="550FA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51687-2003</w:t>
            </w:r>
            <w:proofErr w:type="gramEnd"/>
          </w:p>
          <w:p w14:paraId="54BA3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24788-2018</w:t>
            </w:r>
            <w:proofErr w:type="gramEnd"/>
          </w:p>
          <w:p w14:paraId="07A7D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24295-80</w:t>
            </w:r>
            <w:proofErr w:type="gramEnd"/>
          </w:p>
          <w:p w14:paraId="4D77E3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B5BEF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61042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6E2A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FF78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6EA8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DCE9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24303-80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985B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51687-2003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8C4A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A91B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432-2000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436D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17151-2019</w:t>
            </w:r>
            <w:proofErr w:type="gramEnd"/>
          </w:p>
          <w:p w14:paraId="07B66B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469-2019</w:t>
            </w:r>
            <w:proofErr w:type="gramEnd"/>
          </w:p>
          <w:p w14:paraId="7C3A722A" w14:textId="77777777" w:rsidR="007B23D6" w:rsidRPr="00361C4D" w:rsidRDefault="00C40A5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300-2021</w:t>
            </w:r>
            <w:proofErr w:type="gramEnd"/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693AA6C6" w14:textId="77777777" w:rsidR="007B23D6" w:rsidRPr="00361C4D" w:rsidRDefault="003227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27002-2020</w:t>
            </w:r>
            <w:proofErr w:type="gramEnd"/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A3317F" w:rsidRPr="00361C4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A1CD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24788-2018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008F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24308-2018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231F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30765-2001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22C59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23695-2016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A8238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CFC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2.3.3.10-15-64-2005, глава 4</w:t>
            </w:r>
          </w:p>
          <w:p w14:paraId="3DD4D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0830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D6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A2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8C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6937F8" w14:textId="77777777" w:rsidTr="007B23D6">
        <w:tc>
          <w:tcPr>
            <w:tcW w:w="710" w:type="dxa"/>
          </w:tcPr>
          <w:p w14:paraId="5E08E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</w:t>
            </w:r>
          </w:p>
          <w:p w14:paraId="1660A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60DF1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Игры и игрушки (из пластических масс, резин, ПВХ пластизоля,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мягконабивные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металлические и др.)</w:t>
            </w:r>
          </w:p>
        </w:tc>
        <w:tc>
          <w:tcPr>
            <w:tcW w:w="1418" w:type="dxa"/>
          </w:tcPr>
          <w:p w14:paraId="2FEF6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32.40/42000</w:t>
            </w:r>
          </w:p>
        </w:tc>
        <w:tc>
          <w:tcPr>
            <w:tcW w:w="1984" w:type="dxa"/>
          </w:tcPr>
          <w:p w14:paraId="0E626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F186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952-94</w:t>
            </w:r>
            <w:proofErr w:type="gramEnd"/>
          </w:p>
          <w:p w14:paraId="159AB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A7F3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2C87A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091-0610</w:t>
            </w:r>
            <w:proofErr w:type="gramEnd"/>
          </w:p>
          <w:p w14:paraId="6A468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D81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59D9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9B69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952-94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D7039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18321-73</w:t>
            </w:r>
          </w:p>
        </w:tc>
      </w:tr>
      <w:tr w:rsidR="007B23D6" w:rsidRPr="00361C4D" w14:paraId="554212C6" w14:textId="77777777" w:rsidTr="007B23D6">
        <w:tc>
          <w:tcPr>
            <w:tcW w:w="710" w:type="dxa"/>
          </w:tcPr>
          <w:p w14:paraId="5094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102.1</w:t>
            </w:r>
          </w:p>
          <w:p w14:paraId="7B619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93A2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</w:t>
            </w:r>
          </w:p>
          <w:p w14:paraId="76A86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искусственных кож пленочных и </w:t>
            </w:r>
          </w:p>
          <w:p w14:paraId="365CE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текстильных </w:t>
            </w:r>
          </w:p>
          <w:p w14:paraId="24CF3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3CB63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синтетические </w:t>
            </w:r>
          </w:p>
          <w:p w14:paraId="361ED4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волокна, одежда и обувь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7C32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специальные и для детей</w:t>
            </w:r>
          </w:p>
        </w:tc>
        <w:tc>
          <w:tcPr>
            <w:tcW w:w="1418" w:type="dxa"/>
          </w:tcPr>
          <w:p w14:paraId="75A7A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13.10/42.000</w:t>
            </w:r>
          </w:p>
          <w:p w14:paraId="3CB7BE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13.91/42.000</w:t>
            </w:r>
          </w:p>
          <w:p w14:paraId="701F7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13.92/42.000</w:t>
            </w:r>
          </w:p>
          <w:p w14:paraId="01B3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13.93/42.000</w:t>
            </w:r>
          </w:p>
          <w:p w14:paraId="68A60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13.95/42.000</w:t>
            </w:r>
          </w:p>
          <w:p w14:paraId="4377D2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13.96/42.000</w:t>
            </w:r>
          </w:p>
          <w:p w14:paraId="66DD9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13.99/42.000</w:t>
            </w:r>
          </w:p>
          <w:p w14:paraId="5D8B5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14.12/42.000</w:t>
            </w:r>
          </w:p>
          <w:p w14:paraId="44B14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14.13/42.000</w:t>
            </w:r>
          </w:p>
          <w:p w14:paraId="60362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14.14/42.000</w:t>
            </w:r>
          </w:p>
          <w:p w14:paraId="17A65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14.19/42.000</w:t>
            </w:r>
          </w:p>
          <w:p w14:paraId="649E33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14.31/42.000</w:t>
            </w:r>
          </w:p>
          <w:p w14:paraId="2434A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14.39/42.000</w:t>
            </w:r>
          </w:p>
          <w:p w14:paraId="131201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15.20/42.000</w:t>
            </w:r>
          </w:p>
        </w:tc>
        <w:tc>
          <w:tcPr>
            <w:tcW w:w="1984" w:type="dxa"/>
          </w:tcPr>
          <w:p w14:paraId="34D80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E6CC1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0D581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7E0E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</w:t>
            </w:r>
          </w:p>
          <w:p w14:paraId="5961C7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32074-2013</w:t>
            </w:r>
            <w:proofErr w:type="gramEnd"/>
          </w:p>
          <w:p w14:paraId="1720CB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0241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63950B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7E88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638-2001</w:t>
            </w:r>
            <w:proofErr w:type="gramEnd"/>
          </w:p>
          <w:p w14:paraId="5DB73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16825-2002</w:t>
            </w:r>
            <w:proofErr w:type="gramEnd"/>
          </w:p>
          <w:p w14:paraId="59325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20566-75</w:t>
            </w:r>
            <w:proofErr w:type="gramEnd"/>
          </w:p>
          <w:p w14:paraId="7B09E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30877-2003</w:t>
            </w:r>
            <w:proofErr w:type="gramEnd"/>
          </w:p>
          <w:p w14:paraId="45F99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13587-77</w:t>
            </w:r>
            <w:proofErr w:type="gramEnd"/>
          </w:p>
          <w:p w14:paraId="1308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26165-2021</w:t>
            </w:r>
            <w:proofErr w:type="gramEnd"/>
          </w:p>
          <w:p w14:paraId="3B7B3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26666.0-85</w:t>
            </w:r>
            <w:proofErr w:type="gramEnd"/>
          </w:p>
          <w:p w14:paraId="01926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126-79</w:t>
            </w:r>
            <w:proofErr w:type="gramEnd"/>
          </w:p>
          <w:p w14:paraId="69836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8844-75</w:t>
            </w:r>
            <w:proofErr w:type="gramEnd"/>
          </w:p>
          <w:p w14:paraId="71DA2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9EDF9F8" w14:textId="77777777" w:rsidR="009538E5" w:rsidRPr="00361C4D" w:rsidRDefault="009538E5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29097-2015</w:t>
            </w:r>
            <w:proofErr w:type="gramEnd"/>
            <w:r w:rsidR="003E667E" w:rsidRPr="00361C4D">
              <w:rPr>
                <w:rFonts w:ascii="Times New Roman" w:hAnsi="Times New Roman" w:cs="Times New Roman"/>
              </w:rPr>
              <w:t xml:space="preserve"> п.6</w:t>
            </w:r>
          </w:p>
          <w:p w14:paraId="199B7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32074-2013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7C9DB8F1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9CCEA37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1.1.10-12-96-2005, п.17</w:t>
            </w:r>
          </w:p>
        </w:tc>
      </w:tr>
      <w:tr w:rsidR="007B23D6" w:rsidRPr="00361C4D" w14:paraId="49517DB8" w14:textId="77777777" w:rsidTr="007B23D6">
        <w:tc>
          <w:tcPr>
            <w:tcW w:w="710" w:type="dxa"/>
          </w:tcPr>
          <w:p w14:paraId="62D72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103.1</w:t>
            </w:r>
          </w:p>
          <w:p w14:paraId="739DF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0EB45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</w:t>
            </w:r>
          </w:p>
          <w:p w14:paraId="37DFC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бытового </w:t>
            </w:r>
          </w:p>
          <w:p w14:paraId="1FB94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418" w:type="dxa"/>
          </w:tcPr>
          <w:p w14:paraId="214A7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27.51/42.000</w:t>
            </w:r>
          </w:p>
          <w:p w14:paraId="402B3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27.90/42.000</w:t>
            </w:r>
          </w:p>
        </w:tc>
        <w:tc>
          <w:tcPr>
            <w:tcW w:w="1984" w:type="dxa"/>
          </w:tcPr>
          <w:p w14:paraId="558D7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571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174109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351E0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B5B6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C6D6B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CC4E2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83460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78B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6E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CF8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CE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1A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50D994" w14:textId="77777777" w:rsidR="007F6D92" w:rsidRPr="00361C4D" w:rsidRDefault="007F6D92"/>
    <w:p w14:paraId="76B7E585" w14:textId="77777777" w:rsidR="007F6D92" w:rsidRPr="00361C4D" w:rsidRDefault="007F6D92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F49967F" w14:textId="77777777" w:rsidTr="007B23D6">
        <w:tc>
          <w:tcPr>
            <w:tcW w:w="710" w:type="dxa"/>
          </w:tcPr>
          <w:p w14:paraId="07ED08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104.1</w:t>
            </w:r>
          </w:p>
          <w:p w14:paraId="2B6F6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C5AC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721C4D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42C46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04D58D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0F920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70889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42F2F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7DBE4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07BEE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41190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</w:tcPr>
          <w:p w14:paraId="77B0A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16.24/11.116</w:t>
            </w:r>
          </w:p>
          <w:p w14:paraId="4FA37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16.29/11.116</w:t>
            </w:r>
          </w:p>
          <w:p w14:paraId="4E292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17.21/11.116</w:t>
            </w:r>
          </w:p>
          <w:p w14:paraId="1AD980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22.22/11.116</w:t>
            </w:r>
          </w:p>
          <w:p w14:paraId="252CFE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22.29/11.116</w:t>
            </w:r>
          </w:p>
          <w:p w14:paraId="4A3C6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23.13/11.116</w:t>
            </w:r>
          </w:p>
          <w:p w14:paraId="0B517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25.99/11.116</w:t>
            </w:r>
          </w:p>
          <w:p w14:paraId="50393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23.49/11.116</w:t>
            </w:r>
          </w:p>
        </w:tc>
        <w:tc>
          <w:tcPr>
            <w:tcW w:w="1984" w:type="dxa"/>
          </w:tcPr>
          <w:p w14:paraId="3E520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муть, осадок, окрашивание, запах, привкус, запах сорбента, вкус сорбента, </w:t>
            </w:r>
          </w:p>
          <w:p w14:paraId="6CCD2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 сорбента</w:t>
            </w:r>
          </w:p>
        </w:tc>
        <w:tc>
          <w:tcPr>
            <w:tcW w:w="2410" w:type="dxa"/>
          </w:tcPr>
          <w:p w14:paraId="15018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730D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285D8A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7939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4.1.10-15-92-2005</w:t>
            </w:r>
          </w:p>
          <w:p w14:paraId="63A24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4A28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96A52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0EE01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5C4E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C07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22.12.2009 </w:t>
            </w:r>
          </w:p>
          <w:p w14:paraId="4B70C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135</w:t>
            </w:r>
          </w:p>
          <w:p w14:paraId="419B3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B316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1371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8C3E6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30.12.2014 № 119</w:t>
            </w:r>
          </w:p>
          <w:p w14:paraId="7E70D6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</w:p>
          <w:p w14:paraId="49E05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</w:p>
          <w:p w14:paraId="3E7243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</w:p>
          <w:p w14:paraId="4096E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A51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102E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материалов, контактирующих с пищевой продукцией», утв. постановлением Совета Министров </w:t>
            </w:r>
          </w:p>
          <w:p w14:paraId="16D9A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61E64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6F95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6764E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6410F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25951-83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п.5.4а</w:t>
            </w:r>
          </w:p>
          <w:p w14:paraId="2905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F6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407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2E6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9F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51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60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2D51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3ED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DB7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92E2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17B4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3B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036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3793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21E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CF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BEC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91C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C1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F4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EB49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764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B6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3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4C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3F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2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8E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BE6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D8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01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6559EB" w14:textId="77777777" w:rsidTr="007B23D6">
        <w:tc>
          <w:tcPr>
            <w:tcW w:w="710" w:type="dxa"/>
          </w:tcPr>
          <w:p w14:paraId="351F4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</w:t>
            </w:r>
          </w:p>
          <w:p w14:paraId="0C143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474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FD68A3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22.22/26.045</w:t>
            </w:r>
          </w:p>
          <w:p w14:paraId="34805B2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23.13/26.045</w:t>
            </w:r>
          </w:p>
          <w:p w14:paraId="3B34FF5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22.29/26.045</w:t>
            </w:r>
          </w:p>
          <w:p w14:paraId="7B33A9B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8025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Стойкость изделия к горячей воде</w:t>
            </w:r>
          </w:p>
        </w:tc>
        <w:tc>
          <w:tcPr>
            <w:tcW w:w="2410" w:type="dxa"/>
          </w:tcPr>
          <w:p w14:paraId="5C13B4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п.4.8</w:t>
            </w:r>
          </w:p>
          <w:p w14:paraId="7AFFF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489F82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п.6.8</w:t>
            </w:r>
          </w:p>
          <w:p w14:paraId="2A6632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A26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9ED5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305EFB7B" w14:textId="77777777" w:rsidTr="00C54D24">
        <w:trPr>
          <w:trHeight w:val="2034"/>
        </w:trPr>
        <w:tc>
          <w:tcPr>
            <w:tcW w:w="710" w:type="dxa"/>
          </w:tcPr>
          <w:p w14:paraId="6437712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104.3</w:t>
            </w:r>
          </w:p>
          <w:p w14:paraId="3DFCA4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3EEF2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6A92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759ED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Химическая </w:t>
            </w:r>
          </w:p>
          <w:p w14:paraId="535C3CB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стойкость изделий (стойкость к </w:t>
            </w:r>
          </w:p>
          <w:p w14:paraId="1491BD0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растворам кислот и мыльно-щелочным растворам)</w:t>
            </w:r>
          </w:p>
        </w:tc>
        <w:tc>
          <w:tcPr>
            <w:tcW w:w="2410" w:type="dxa"/>
          </w:tcPr>
          <w:p w14:paraId="360E78A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п.4.10</w:t>
            </w:r>
          </w:p>
          <w:p w14:paraId="6436C1A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5717.1-2021</w:t>
            </w:r>
            <w:proofErr w:type="gramEnd"/>
          </w:p>
          <w:p w14:paraId="23B1207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5D36DFB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п.6.9</w:t>
            </w:r>
          </w:p>
          <w:p w14:paraId="1D31B76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п.7.18</w:t>
            </w:r>
          </w:p>
          <w:p w14:paraId="175542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449A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E9F41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501B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6E27427" w14:textId="77777777" w:rsidR="007F6D92" w:rsidRPr="00361C4D" w:rsidRDefault="007F6D92"/>
    <w:p w14:paraId="788EC72B" w14:textId="77777777" w:rsidR="007F6D92" w:rsidRDefault="007F6D92"/>
    <w:p w14:paraId="187BB602" w14:textId="77777777" w:rsidR="003220CF" w:rsidRPr="00361C4D" w:rsidRDefault="003220CF"/>
    <w:p w14:paraId="5D022817" w14:textId="77777777" w:rsidR="007F6D92" w:rsidRPr="00361C4D" w:rsidRDefault="007F6D92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F405F2" w:rsidRPr="00361C4D" w14:paraId="0F2047C2" w14:textId="77777777" w:rsidTr="00C54D24">
        <w:trPr>
          <w:trHeight w:val="1022"/>
        </w:trPr>
        <w:tc>
          <w:tcPr>
            <w:tcW w:w="710" w:type="dxa"/>
          </w:tcPr>
          <w:p w14:paraId="36C8F17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104.6</w:t>
            </w:r>
          </w:p>
          <w:p w14:paraId="55E5414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5705CD61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14A4EFDD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16929ACC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11494FB7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4483DD85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11D62072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5EA762D2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5686EEF9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118ABAC0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122B07A2" w14:textId="77777777" w:rsidR="00F405F2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7D087F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35FC54A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2C48BA0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D146D5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Акрилонитрил</w:t>
            </w:r>
          </w:p>
          <w:p w14:paraId="13B3663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</w:tcPr>
          <w:p w14:paraId="646439A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404529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4E1816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16</w:t>
            </w:r>
          </w:p>
          <w:p w14:paraId="3A2D89A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006D1F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0B0D13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A56C31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D87DD0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30.12. 2014 № 119 </w:t>
            </w:r>
          </w:p>
          <w:p w14:paraId="5036C61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05AE9F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CEF27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0378BA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3DF46A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контактирующих с </w:t>
            </w:r>
          </w:p>
          <w:p w14:paraId="649D97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продукцией», утв. постановлением Совета Министров </w:t>
            </w:r>
          </w:p>
          <w:p w14:paraId="0CBDAFC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640E41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11F30F1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4976F9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</w:p>
          <w:p w14:paraId="30A0426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604AC8B" w14:textId="77777777" w:rsidTr="007B23D6">
        <w:trPr>
          <w:trHeight w:val="352"/>
        </w:trPr>
        <w:tc>
          <w:tcPr>
            <w:tcW w:w="710" w:type="dxa"/>
          </w:tcPr>
          <w:p w14:paraId="646D84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104.7</w:t>
            </w:r>
          </w:p>
          <w:p w14:paraId="588FE72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A2E8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BAD3FB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725F7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Ацетон в вытяжке</w:t>
            </w:r>
          </w:p>
        </w:tc>
        <w:tc>
          <w:tcPr>
            <w:tcW w:w="2410" w:type="dxa"/>
            <w:vMerge/>
          </w:tcPr>
          <w:p w14:paraId="3EC642F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03973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FCCA8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96014A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097CC712" w14:textId="77777777" w:rsidTr="007B23D6">
        <w:tc>
          <w:tcPr>
            <w:tcW w:w="710" w:type="dxa"/>
          </w:tcPr>
          <w:p w14:paraId="5C5C4FF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104.8</w:t>
            </w:r>
          </w:p>
          <w:p w14:paraId="5C73F5F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B0ED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94851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C1CC2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бутиловый в вытяжке</w:t>
            </w:r>
          </w:p>
        </w:tc>
        <w:tc>
          <w:tcPr>
            <w:tcW w:w="2410" w:type="dxa"/>
            <w:vMerge/>
          </w:tcPr>
          <w:p w14:paraId="22C181A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97D8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4D47D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FCA932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A08C461" w14:textId="77777777" w:rsidTr="00C54D24">
        <w:trPr>
          <w:trHeight w:val="2287"/>
        </w:trPr>
        <w:tc>
          <w:tcPr>
            <w:tcW w:w="710" w:type="dxa"/>
          </w:tcPr>
          <w:p w14:paraId="12EDB55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104.9</w:t>
            </w:r>
          </w:p>
          <w:p w14:paraId="445370A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147AA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CB2FC7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8B3A5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Бутилацетат в </w:t>
            </w:r>
          </w:p>
          <w:p w14:paraId="2D4AEE4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/>
          </w:tcPr>
          <w:p w14:paraId="2EA41A9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9D1C4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E52883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6F40773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9DBD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E3616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CA34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AFD19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5DAAE567" w14:textId="77777777" w:rsidTr="007B23D6">
        <w:tc>
          <w:tcPr>
            <w:tcW w:w="710" w:type="dxa"/>
          </w:tcPr>
          <w:p w14:paraId="6D62A95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104.11</w:t>
            </w:r>
          </w:p>
          <w:p w14:paraId="7D080C6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FDD0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60004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12F7AB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428351F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ED2DD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Гексан в вытяжке</w:t>
            </w:r>
          </w:p>
        </w:tc>
        <w:tc>
          <w:tcPr>
            <w:tcW w:w="2410" w:type="dxa"/>
            <w:vMerge/>
          </w:tcPr>
          <w:p w14:paraId="2003EC7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9371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084F77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8158C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71918C8A" w14:textId="77777777" w:rsidTr="007B23D6">
        <w:tc>
          <w:tcPr>
            <w:tcW w:w="710" w:type="dxa"/>
          </w:tcPr>
          <w:p w14:paraId="002F84F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104.12</w:t>
            </w:r>
          </w:p>
          <w:p w14:paraId="3A0D152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F16B1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A50A4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87E18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Гептан в вытяжке</w:t>
            </w:r>
          </w:p>
        </w:tc>
        <w:tc>
          <w:tcPr>
            <w:tcW w:w="2410" w:type="dxa"/>
            <w:vMerge/>
          </w:tcPr>
          <w:p w14:paraId="67E366B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E915B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F2B1A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0296E31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220A7B8A" w14:textId="77777777" w:rsidTr="007B23D6">
        <w:tc>
          <w:tcPr>
            <w:tcW w:w="710" w:type="dxa"/>
          </w:tcPr>
          <w:p w14:paraId="77C97F0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104.13</w:t>
            </w:r>
          </w:p>
          <w:p w14:paraId="081AE18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4A8B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8C916D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57EB88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 в вытяжке</w:t>
            </w:r>
          </w:p>
        </w:tc>
        <w:tc>
          <w:tcPr>
            <w:tcW w:w="2410" w:type="dxa"/>
            <w:vMerge/>
          </w:tcPr>
          <w:p w14:paraId="697A259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0169E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6747838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33451-2015</w:t>
            </w:r>
            <w:proofErr w:type="gramEnd"/>
          </w:p>
          <w:p w14:paraId="3D8E95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1E02A627" w14:textId="77777777" w:rsidTr="007B23D6">
        <w:tc>
          <w:tcPr>
            <w:tcW w:w="710" w:type="dxa"/>
          </w:tcPr>
          <w:p w14:paraId="0732126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104.14</w:t>
            </w:r>
          </w:p>
          <w:p w14:paraId="26F8FF3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64B0B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6DCF38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76D2E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7A862B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336B3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37A3E46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33449-2015</w:t>
            </w:r>
            <w:proofErr w:type="gramEnd"/>
          </w:p>
          <w:p w14:paraId="257F418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DA67975" w14:textId="77777777" w:rsidTr="007B23D6">
        <w:tc>
          <w:tcPr>
            <w:tcW w:w="710" w:type="dxa"/>
          </w:tcPr>
          <w:p w14:paraId="66ACD72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104.15</w:t>
            </w:r>
          </w:p>
          <w:p w14:paraId="0FC784E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19A0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BF0D2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679E4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воздухе</w:t>
            </w:r>
          </w:p>
        </w:tc>
        <w:tc>
          <w:tcPr>
            <w:tcW w:w="2410" w:type="dxa"/>
            <w:vMerge/>
          </w:tcPr>
          <w:p w14:paraId="5930DE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DCFE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33450-2015</w:t>
            </w:r>
            <w:proofErr w:type="gramEnd"/>
          </w:p>
          <w:p w14:paraId="330EF8A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153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47C7378F" w14:textId="77777777" w:rsidTr="007B23D6">
        <w:tc>
          <w:tcPr>
            <w:tcW w:w="710" w:type="dxa"/>
          </w:tcPr>
          <w:p w14:paraId="268E757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104.16</w:t>
            </w:r>
          </w:p>
          <w:p w14:paraId="423D28B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5040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D60BB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8C881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 в вытяжке</w:t>
            </w:r>
          </w:p>
        </w:tc>
        <w:tc>
          <w:tcPr>
            <w:tcW w:w="2410" w:type="dxa"/>
            <w:vMerge/>
          </w:tcPr>
          <w:p w14:paraId="044D593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6510D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0E43CAD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33451-2015</w:t>
            </w:r>
            <w:proofErr w:type="gramEnd"/>
          </w:p>
          <w:p w14:paraId="59CA7A6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4368B9F" w14:textId="77777777" w:rsidTr="007B23D6">
        <w:tc>
          <w:tcPr>
            <w:tcW w:w="710" w:type="dxa"/>
          </w:tcPr>
          <w:p w14:paraId="40AB36E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104.17</w:t>
            </w:r>
          </w:p>
          <w:p w14:paraId="0365059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955AD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CB894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5F57F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Спирт </w:t>
            </w:r>
          </w:p>
          <w:p w14:paraId="38BD93E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изопропиловый</w:t>
            </w:r>
          </w:p>
          <w:p w14:paraId="5BDF556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21DC973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A17B9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C0FE1B9" w14:textId="77777777" w:rsidR="00F405F2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85325B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DA971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38E13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CE2945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2290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C3621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541E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DA09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7B09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FEF0A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3991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55123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9F33AB" w14:textId="77777777" w:rsidTr="007B23D6">
        <w:tc>
          <w:tcPr>
            <w:tcW w:w="710" w:type="dxa"/>
          </w:tcPr>
          <w:p w14:paraId="1B973F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104.18</w:t>
            </w:r>
          </w:p>
          <w:p w14:paraId="1476C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AC427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42379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6AC90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3E003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2A95A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4ACD0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36BC6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73EDA5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7F057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0F4BE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  <w:vMerge w:val="restart"/>
          </w:tcPr>
          <w:p w14:paraId="6E785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16.24/08.158</w:t>
            </w:r>
          </w:p>
          <w:p w14:paraId="1AAB9E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16.29/08.158</w:t>
            </w:r>
          </w:p>
          <w:p w14:paraId="44F55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17.21/08.158</w:t>
            </w:r>
          </w:p>
          <w:p w14:paraId="134B6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4FDC1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4999FA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23.13/08.158</w:t>
            </w:r>
          </w:p>
          <w:p w14:paraId="33359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25.99/08.158</w:t>
            </w:r>
          </w:p>
          <w:p w14:paraId="294FC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23.49/08.158</w:t>
            </w:r>
          </w:p>
        </w:tc>
        <w:tc>
          <w:tcPr>
            <w:tcW w:w="1984" w:type="dxa"/>
          </w:tcPr>
          <w:p w14:paraId="746FDE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метиловый</w:t>
            </w:r>
          </w:p>
          <w:p w14:paraId="02C68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</w:tcPr>
          <w:p w14:paraId="14FF5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23F0C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7C62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16</w:t>
            </w:r>
          </w:p>
          <w:p w14:paraId="38827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08D2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2204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F9D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E715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30.12. 2014 № 119 </w:t>
            </w:r>
          </w:p>
          <w:p w14:paraId="2CA80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6402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6AF0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3850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4224A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контактирующих с </w:t>
            </w:r>
          </w:p>
          <w:p w14:paraId="13426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продукцией», утв. постановлением Совета Министров </w:t>
            </w:r>
          </w:p>
          <w:p w14:paraId="749EC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095A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01F42C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F633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6BED8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36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B826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6F1DAC" w14:textId="77777777" w:rsidTr="007B23D6">
        <w:tc>
          <w:tcPr>
            <w:tcW w:w="710" w:type="dxa"/>
          </w:tcPr>
          <w:p w14:paraId="418E1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104.19</w:t>
            </w:r>
          </w:p>
          <w:p w14:paraId="02B8C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A34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8F8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A029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пропиловый</w:t>
            </w:r>
          </w:p>
          <w:p w14:paraId="0FD61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232AC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AD6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893AB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44254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1C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53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02CE52" w14:textId="77777777" w:rsidTr="007B23D6">
        <w:tc>
          <w:tcPr>
            <w:tcW w:w="710" w:type="dxa"/>
          </w:tcPr>
          <w:p w14:paraId="6AD22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104.20</w:t>
            </w:r>
          </w:p>
          <w:p w14:paraId="1C851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7AA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3B33CF" w14:textId="77777777" w:rsidR="00FE1168" w:rsidRPr="00361C4D" w:rsidRDefault="007B23D6" w:rsidP="00F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243F4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23.49/08.156</w:t>
            </w:r>
          </w:p>
          <w:p w14:paraId="2B6ECB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16.29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546F3DAE" w14:textId="77777777" w:rsidR="00FE1168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4A9E2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30084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23.13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48C46DE3" w14:textId="77777777" w:rsidR="007B23D6" w:rsidRPr="00361C4D" w:rsidRDefault="007B23D6" w:rsidP="00F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32B86B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 вытяжке</w:t>
            </w:r>
          </w:p>
        </w:tc>
        <w:tc>
          <w:tcPr>
            <w:tcW w:w="2410" w:type="dxa"/>
            <w:vMerge/>
          </w:tcPr>
          <w:p w14:paraId="67EE5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D4F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1631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A41E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40D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0F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84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26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1E7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91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B4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E1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649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12AB0B" w14:textId="77777777" w:rsidTr="007B23D6">
        <w:tc>
          <w:tcPr>
            <w:tcW w:w="710" w:type="dxa"/>
          </w:tcPr>
          <w:p w14:paraId="2FB20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104.21</w:t>
            </w:r>
          </w:p>
          <w:p w14:paraId="5B211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8ADF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DBE1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23.13/08.032</w:t>
            </w:r>
          </w:p>
          <w:p w14:paraId="71578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25.99/08.032</w:t>
            </w:r>
          </w:p>
          <w:p w14:paraId="459C2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23.49/08.032</w:t>
            </w:r>
          </w:p>
        </w:tc>
        <w:tc>
          <w:tcPr>
            <w:tcW w:w="1984" w:type="dxa"/>
          </w:tcPr>
          <w:p w14:paraId="138FC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0E8AB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/>
          </w:tcPr>
          <w:p w14:paraId="7BD71E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A74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9A6E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A0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16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F1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757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323EA7" w14:textId="77777777" w:rsidTr="007B23D6">
        <w:trPr>
          <w:trHeight w:val="679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23896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104.22</w:t>
            </w:r>
          </w:p>
          <w:p w14:paraId="3FED78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422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0B121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1370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6BCA0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D6D9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00ADE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FC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BFB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75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E6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1FE7BBA8" w14:textId="77777777" w:rsidTr="00C54D24">
        <w:trPr>
          <w:trHeight w:val="4817"/>
        </w:trPr>
        <w:tc>
          <w:tcPr>
            <w:tcW w:w="710" w:type="dxa"/>
          </w:tcPr>
          <w:p w14:paraId="0A9A3A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104.23</w:t>
            </w:r>
          </w:p>
          <w:p w14:paraId="59B9F7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4FC2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4E5CC7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17.21/08.032</w:t>
            </w:r>
          </w:p>
          <w:p w14:paraId="5EE0F55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25.99/08.032</w:t>
            </w:r>
          </w:p>
          <w:p w14:paraId="7732340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23.49/08.032</w:t>
            </w:r>
          </w:p>
        </w:tc>
        <w:tc>
          <w:tcPr>
            <w:tcW w:w="1984" w:type="dxa"/>
          </w:tcPr>
          <w:p w14:paraId="5C0397D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10E4C0B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C2DDE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8C7356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814B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EC2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095F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6C48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4E630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A0AA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6FC2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48EC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658F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09C9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3BC3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38A41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C91F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9DCF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E0CA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91DBE" w14:textId="77777777" w:rsidR="00F405F2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6D426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56C48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7E3A3A" w14:textId="77777777" w:rsidTr="003220CF">
        <w:trPr>
          <w:trHeight w:val="4249"/>
        </w:trPr>
        <w:tc>
          <w:tcPr>
            <w:tcW w:w="710" w:type="dxa"/>
            <w:tcBorders>
              <w:right w:val="single" w:sz="4" w:space="0" w:color="auto"/>
            </w:tcBorders>
          </w:tcPr>
          <w:p w14:paraId="1816E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106.1</w:t>
            </w:r>
          </w:p>
          <w:p w14:paraId="421D1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5069C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041AD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A7CCF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15.20/11.116</w:t>
            </w:r>
          </w:p>
          <w:p w14:paraId="046F766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32.30/11.116</w:t>
            </w:r>
          </w:p>
          <w:p w14:paraId="431E104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14.13/11.116</w:t>
            </w:r>
          </w:p>
          <w:p w14:paraId="7362685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22.19/11.116</w:t>
            </w:r>
          </w:p>
        </w:tc>
        <w:tc>
          <w:tcPr>
            <w:tcW w:w="1984" w:type="dxa"/>
          </w:tcPr>
          <w:p w14:paraId="214A1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  <w:p w14:paraId="33516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образца: внешний вид, цвет, запах, консистенция и </w:t>
            </w:r>
          </w:p>
          <w:p w14:paraId="54216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вытяжек (запах, привкус, осадок, цветность)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E15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3AAA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FC1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2781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40FF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400A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7834CD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CAC8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227EE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78FA9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41534E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3ED7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7C9D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</w:t>
            </w:r>
          </w:p>
          <w:p w14:paraId="55F5A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B94D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89C76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8454E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0BA01C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4AE208C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C78897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</w:t>
            </w:r>
          </w:p>
          <w:p w14:paraId="173DC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93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D68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04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C8B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A7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35C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6CD4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1C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9B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22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F3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94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FFEA8E2" w14:textId="77777777" w:rsidTr="003220CF">
        <w:trPr>
          <w:trHeight w:val="4088"/>
        </w:trPr>
        <w:tc>
          <w:tcPr>
            <w:tcW w:w="710" w:type="dxa"/>
          </w:tcPr>
          <w:p w14:paraId="1B8C6C9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106.2</w:t>
            </w:r>
          </w:p>
          <w:p w14:paraId="752E5BB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E81F9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2B47415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67A386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</w:tcPr>
          <w:p w14:paraId="077BC21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17.11/08.169</w:t>
            </w:r>
          </w:p>
          <w:p w14:paraId="31D0876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17.12/08.169</w:t>
            </w:r>
          </w:p>
          <w:p w14:paraId="27E644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17.22/08.169</w:t>
            </w:r>
          </w:p>
          <w:p w14:paraId="47D00F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17.29/08.169</w:t>
            </w:r>
          </w:p>
        </w:tc>
        <w:tc>
          <w:tcPr>
            <w:tcW w:w="1984" w:type="dxa"/>
          </w:tcPr>
          <w:p w14:paraId="13EA1B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Изменение pH</w:t>
            </w:r>
          </w:p>
          <w:p w14:paraId="1739907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водной вытяжки</w:t>
            </w:r>
          </w:p>
        </w:tc>
        <w:tc>
          <w:tcPr>
            <w:tcW w:w="2410" w:type="dxa"/>
          </w:tcPr>
          <w:p w14:paraId="16671A6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C6C31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C3B1B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7851C1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894303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480AAA3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C30B99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отдельных видов продукции для детей», утв. </w:t>
            </w:r>
          </w:p>
          <w:p w14:paraId="544D169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C67BFC6" w14:textId="77777777" w:rsidR="003220CF" w:rsidRDefault="00C57130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  <w:p w14:paraId="2334D58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FE07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372A6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22B57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564B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84F46D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1EBDC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E25733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8182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3FEE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63F9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D1E6F0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5345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04EAEF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B58EB1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FFB2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C32C15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F19D1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E27E5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D1BCF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0C71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1B31D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61348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5F2811F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596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5FD4C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31717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C995F6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AD89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39A47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62810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C4D8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6C3B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768E761" w14:textId="77777777" w:rsidTr="007B23D6">
        <w:tc>
          <w:tcPr>
            <w:tcW w:w="710" w:type="dxa"/>
          </w:tcPr>
          <w:p w14:paraId="57A1AD6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106.7</w:t>
            </w:r>
          </w:p>
          <w:p w14:paraId="7087522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268031B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3B4BE160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6911ED0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vMerge w:val="restart"/>
          </w:tcPr>
          <w:p w14:paraId="6FBFE90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305AD1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271221E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7DABA0B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3C425C3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58D9411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21A2DA4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7F9CEE9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 w:val="restart"/>
          </w:tcPr>
          <w:p w14:paraId="42793EE4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06E8160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A6623D4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7961B1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AA5AFCC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3155FF8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4B3980EA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136FCA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1CB48FF9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5603F309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708F8738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435F36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CA87BC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56A231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2751E70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89DC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664CDEB" w14:textId="77777777" w:rsidTr="007B23D6">
        <w:tc>
          <w:tcPr>
            <w:tcW w:w="710" w:type="dxa"/>
          </w:tcPr>
          <w:p w14:paraId="7E814E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106.8</w:t>
            </w:r>
          </w:p>
          <w:p w14:paraId="41A006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32088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7E921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B65A4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61B280A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FD7FB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319B0E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364F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4474BDD" w14:textId="77777777" w:rsidTr="007B23D6">
        <w:tc>
          <w:tcPr>
            <w:tcW w:w="710" w:type="dxa"/>
          </w:tcPr>
          <w:p w14:paraId="643C6BB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106.9</w:t>
            </w:r>
          </w:p>
          <w:p w14:paraId="7CFD1FE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BE95C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849C4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6C375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 в вытяжке</w:t>
            </w:r>
          </w:p>
        </w:tc>
        <w:tc>
          <w:tcPr>
            <w:tcW w:w="2410" w:type="dxa"/>
            <w:vMerge/>
          </w:tcPr>
          <w:p w14:paraId="079405D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B1890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9E3F0D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9C6E7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D54D15E" w14:textId="77777777" w:rsidTr="007B23D6">
        <w:tc>
          <w:tcPr>
            <w:tcW w:w="710" w:type="dxa"/>
          </w:tcPr>
          <w:p w14:paraId="5E36156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106.10</w:t>
            </w:r>
          </w:p>
          <w:p w14:paraId="5BE0127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325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8853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0A9BC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 в вытяжке</w:t>
            </w:r>
          </w:p>
        </w:tc>
        <w:tc>
          <w:tcPr>
            <w:tcW w:w="2410" w:type="dxa"/>
            <w:vMerge/>
          </w:tcPr>
          <w:p w14:paraId="3A06E1B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0EA4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0DD79BA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A7E8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188D4720" w14:textId="77777777" w:rsidTr="007B23D6">
        <w:tc>
          <w:tcPr>
            <w:tcW w:w="710" w:type="dxa"/>
          </w:tcPr>
          <w:p w14:paraId="29F0D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106.11</w:t>
            </w:r>
          </w:p>
          <w:p w14:paraId="16BCBA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40484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A2117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895F1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4B12B4C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ADF69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7D986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B44D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6368E502" w14:textId="77777777" w:rsidTr="007B23D6">
        <w:tc>
          <w:tcPr>
            <w:tcW w:w="710" w:type="dxa"/>
          </w:tcPr>
          <w:p w14:paraId="7EEE47A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106.12</w:t>
            </w:r>
          </w:p>
          <w:p w14:paraId="163EBD6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F446F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953874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79EAA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в вытяжке</w:t>
            </w:r>
          </w:p>
        </w:tc>
        <w:tc>
          <w:tcPr>
            <w:tcW w:w="2410" w:type="dxa"/>
            <w:vMerge/>
          </w:tcPr>
          <w:p w14:paraId="042B57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C3773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1EC0FFB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F436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51545E4" w14:textId="77777777" w:rsidTr="00C54D24">
        <w:trPr>
          <w:trHeight w:val="4058"/>
        </w:trPr>
        <w:tc>
          <w:tcPr>
            <w:tcW w:w="710" w:type="dxa"/>
          </w:tcPr>
          <w:p w14:paraId="4A2678D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106.13</w:t>
            </w:r>
          </w:p>
          <w:p w14:paraId="40F66DE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E402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34537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13.92; 13.99</w:t>
            </w:r>
          </w:p>
          <w:p w14:paraId="6872AAE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14.13; 14.14</w:t>
            </w:r>
          </w:p>
          <w:p w14:paraId="12138C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14.19; 14.31</w:t>
            </w:r>
          </w:p>
          <w:p w14:paraId="130C89D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63116F0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2EDE0D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17A7A8E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0879F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Акрилонитрил </w:t>
            </w:r>
          </w:p>
          <w:p w14:paraId="5E3AF75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172F37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625F6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F3B72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</w:p>
          <w:p w14:paraId="29C65C3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CC65E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EF48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90C6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CDDF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B7EA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66C28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41AA8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7F6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7465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82998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897A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F94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35BB281E" w14:textId="77777777" w:rsidTr="007B23D6">
        <w:tc>
          <w:tcPr>
            <w:tcW w:w="710" w:type="dxa"/>
          </w:tcPr>
          <w:p w14:paraId="1C26FBB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106.15</w:t>
            </w:r>
          </w:p>
          <w:p w14:paraId="1E947F8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EDB0F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6AAD9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.92/08.158</w:t>
            </w:r>
          </w:p>
          <w:p w14:paraId="7371B6A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13.99/08.158</w:t>
            </w:r>
          </w:p>
          <w:p w14:paraId="6C782AA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14.13/08.158</w:t>
            </w:r>
          </w:p>
          <w:p w14:paraId="590A60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14.14/08.158</w:t>
            </w:r>
          </w:p>
          <w:p w14:paraId="7E25021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14.19/08.158</w:t>
            </w:r>
          </w:p>
          <w:p w14:paraId="6CCEF6C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14.31/08.158</w:t>
            </w:r>
          </w:p>
          <w:p w14:paraId="5ADE7EB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14.39/08.158</w:t>
            </w:r>
          </w:p>
          <w:p w14:paraId="24B042D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15.20/08.158</w:t>
            </w:r>
          </w:p>
          <w:p w14:paraId="190219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22.19/08.158</w:t>
            </w:r>
          </w:p>
          <w:p w14:paraId="0091E3A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22.29/08.158</w:t>
            </w:r>
          </w:p>
          <w:p w14:paraId="77D79CD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32.30/08.158</w:t>
            </w:r>
          </w:p>
        </w:tc>
        <w:tc>
          <w:tcPr>
            <w:tcW w:w="1984" w:type="dxa"/>
          </w:tcPr>
          <w:p w14:paraId="25A7D04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 в вытяжке</w:t>
            </w:r>
          </w:p>
        </w:tc>
        <w:tc>
          <w:tcPr>
            <w:tcW w:w="2410" w:type="dxa"/>
            <w:vMerge/>
          </w:tcPr>
          <w:p w14:paraId="31EDE46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60D8A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34645B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0BC03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AE90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9CD7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A8E3F96" w14:textId="77777777" w:rsidTr="00C54D24">
        <w:tc>
          <w:tcPr>
            <w:tcW w:w="710" w:type="dxa"/>
            <w:tcBorders>
              <w:bottom w:val="single" w:sz="4" w:space="0" w:color="000000"/>
            </w:tcBorders>
          </w:tcPr>
          <w:p w14:paraId="67FEC5F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106.16</w:t>
            </w:r>
          </w:p>
          <w:p w14:paraId="33FE528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AFDF4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C166EE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3A97D4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1837828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497534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5C639E2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6BD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ED1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A460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44007FD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0E2A0F5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106.17</w:t>
            </w:r>
          </w:p>
          <w:p w14:paraId="7E9A8E9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A5DDE0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E1A6C0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B04E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 в вытяжке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4D0748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3FD46" w14:textId="77777777" w:rsidR="00C57130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45E814C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7333B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50B78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E5AF6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8777E2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0EF50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DB559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6FCE0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91791E" w14:textId="77777777" w:rsidTr="007B23D6">
        <w:trPr>
          <w:trHeight w:val="1771"/>
        </w:trPr>
        <w:tc>
          <w:tcPr>
            <w:tcW w:w="710" w:type="dxa"/>
            <w:tcBorders>
              <w:top w:val="single" w:sz="4" w:space="0" w:color="auto"/>
            </w:tcBorders>
          </w:tcPr>
          <w:p w14:paraId="477F2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106.18</w:t>
            </w:r>
          </w:p>
          <w:p w14:paraId="74992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269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6A596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0261E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15D38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14.19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3D61BF1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9EB966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0DF6EDF4" w14:textId="77777777" w:rsidR="007B23D6" w:rsidRPr="00361C4D" w:rsidRDefault="00F4686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14.14/08.156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513640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63F08DAC" w14:textId="77777777" w:rsidR="007B23D6" w:rsidRPr="00361C4D" w:rsidRDefault="00F4686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14.20/08.156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14.11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1E77DD5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744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427C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свободного </w:t>
            </w:r>
          </w:p>
          <w:p w14:paraId="45CF3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A6D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132BA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BE689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644E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DA235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2EF9C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0D41A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B28C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55B1F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2716F7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372CE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1CD4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BC5E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E68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25617-2014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п.18</w:t>
            </w:r>
          </w:p>
          <w:p w14:paraId="04E51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F3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0A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F2F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94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EF04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985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82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12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F6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17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7A9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4653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ED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DF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7BE834" w14:textId="77777777" w:rsidTr="007B23D6">
        <w:tc>
          <w:tcPr>
            <w:tcW w:w="710" w:type="dxa"/>
          </w:tcPr>
          <w:p w14:paraId="62E047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</w:t>
            </w:r>
          </w:p>
          <w:p w14:paraId="51300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A9E7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Игры и игрушки</w:t>
            </w:r>
          </w:p>
        </w:tc>
        <w:tc>
          <w:tcPr>
            <w:tcW w:w="1418" w:type="dxa"/>
          </w:tcPr>
          <w:p w14:paraId="6B84A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32.40/11.116</w:t>
            </w:r>
          </w:p>
        </w:tc>
        <w:tc>
          <w:tcPr>
            <w:tcW w:w="1984" w:type="dxa"/>
          </w:tcPr>
          <w:p w14:paraId="5B385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  <w:p w14:paraId="1C021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образца: внешний вид, цвет, запах, вытяжек (запах, привкус)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6ADE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7FD8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3BD3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D76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ECD1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DD96E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</w:p>
          <w:p w14:paraId="3974F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479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1299C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2FF43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475A8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F9E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CD8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F96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7C7A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2822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п.2.29</w:t>
            </w:r>
          </w:p>
          <w:p w14:paraId="669DB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C530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738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295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D6E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624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9ADAFC8" w14:textId="77777777" w:rsidTr="007B23D6">
        <w:tc>
          <w:tcPr>
            <w:tcW w:w="710" w:type="dxa"/>
          </w:tcPr>
          <w:p w14:paraId="2F87F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107.2</w:t>
            </w:r>
          </w:p>
          <w:p w14:paraId="0DFEA3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C702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C3BD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32.40/29.121</w:t>
            </w:r>
          </w:p>
        </w:tc>
        <w:tc>
          <w:tcPr>
            <w:tcW w:w="1984" w:type="dxa"/>
          </w:tcPr>
          <w:p w14:paraId="6536A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Устойчивость </w:t>
            </w:r>
          </w:p>
          <w:p w14:paraId="7CE383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покрытия к </w:t>
            </w:r>
          </w:p>
          <w:p w14:paraId="3F2CB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действию слюны, пота и влажной </w:t>
            </w:r>
          </w:p>
          <w:p w14:paraId="30FDD1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</w:p>
        </w:tc>
        <w:tc>
          <w:tcPr>
            <w:tcW w:w="2410" w:type="dxa"/>
            <w:vMerge/>
          </w:tcPr>
          <w:p w14:paraId="14505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F352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п.3.68</w:t>
            </w:r>
          </w:p>
        </w:tc>
      </w:tr>
      <w:tr w:rsidR="007B23D6" w:rsidRPr="00361C4D" w14:paraId="03387EA9" w14:textId="77777777" w:rsidTr="007B23D6">
        <w:tc>
          <w:tcPr>
            <w:tcW w:w="710" w:type="dxa"/>
          </w:tcPr>
          <w:p w14:paraId="773D6E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107.3</w:t>
            </w:r>
          </w:p>
          <w:p w14:paraId="0AC47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BAA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23C7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32.40/08.158</w:t>
            </w:r>
          </w:p>
        </w:tc>
        <w:tc>
          <w:tcPr>
            <w:tcW w:w="1984" w:type="dxa"/>
          </w:tcPr>
          <w:p w14:paraId="7C9C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Акрилонитрил </w:t>
            </w:r>
          </w:p>
          <w:p w14:paraId="09962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613FE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AF14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526F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4.1.10-14-91-2005</w:t>
            </w:r>
          </w:p>
        </w:tc>
      </w:tr>
      <w:tr w:rsidR="007B23D6" w:rsidRPr="00361C4D" w14:paraId="434EFE38" w14:textId="77777777" w:rsidTr="007B23D6">
        <w:trPr>
          <w:trHeight w:val="759"/>
        </w:trPr>
        <w:tc>
          <w:tcPr>
            <w:tcW w:w="710" w:type="dxa"/>
          </w:tcPr>
          <w:p w14:paraId="295FD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107.4</w:t>
            </w:r>
          </w:p>
          <w:p w14:paraId="5DB31C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5DE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C09E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32.40/08.158</w:t>
            </w:r>
          </w:p>
        </w:tc>
        <w:tc>
          <w:tcPr>
            <w:tcW w:w="1984" w:type="dxa"/>
          </w:tcPr>
          <w:p w14:paraId="431FD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Ацетон в вытяжке</w:t>
            </w:r>
          </w:p>
        </w:tc>
        <w:tc>
          <w:tcPr>
            <w:tcW w:w="2410" w:type="dxa"/>
            <w:vMerge/>
          </w:tcPr>
          <w:p w14:paraId="37454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F76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8709D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</w:tc>
      </w:tr>
      <w:tr w:rsidR="007B23D6" w:rsidRPr="00361C4D" w14:paraId="0E2B0889" w14:textId="77777777" w:rsidTr="007B23D6">
        <w:tc>
          <w:tcPr>
            <w:tcW w:w="710" w:type="dxa"/>
          </w:tcPr>
          <w:p w14:paraId="487B78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107.5</w:t>
            </w:r>
          </w:p>
          <w:p w14:paraId="43BC05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2E7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39A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32.40/08.158</w:t>
            </w:r>
          </w:p>
        </w:tc>
        <w:tc>
          <w:tcPr>
            <w:tcW w:w="1984" w:type="dxa"/>
          </w:tcPr>
          <w:p w14:paraId="5992A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</w:t>
            </w:r>
          </w:p>
          <w:p w14:paraId="6B69C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53A74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80C5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</w:tc>
      </w:tr>
      <w:tr w:rsidR="007B23D6" w:rsidRPr="00361C4D" w14:paraId="5EEF3C6C" w14:textId="77777777" w:rsidTr="007B23D6">
        <w:tc>
          <w:tcPr>
            <w:tcW w:w="710" w:type="dxa"/>
          </w:tcPr>
          <w:p w14:paraId="23F32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107.6</w:t>
            </w:r>
          </w:p>
          <w:p w14:paraId="43622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371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7CA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A75A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564525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BE4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</w:tc>
      </w:tr>
      <w:tr w:rsidR="007B23D6" w:rsidRPr="00361C4D" w14:paraId="67FD0623" w14:textId="77777777" w:rsidTr="007B23D6">
        <w:tc>
          <w:tcPr>
            <w:tcW w:w="710" w:type="dxa"/>
          </w:tcPr>
          <w:p w14:paraId="1AEDE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107.7</w:t>
            </w:r>
          </w:p>
          <w:p w14:paraId="34612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EA7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965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D13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Диоктилфталат </w:t>
            </w:r>
          </w:p>
          <w:p w14:paraId="3F5F0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3AE2D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FA8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</w:tc>
      </w:tr>
      <w:tr w:rsidR="007B23D6" w:rsidRPr="00361C4D" w14:paraId="4D9ECF36" w14:textId="77777777" w:rsidTr="007B23D6">
        <w:tc>
          <w:tcPr>
            <w:tcW w:w="710" w:type="dxa"/>
          </w:tcPr>
          <w:p w14:paraId="70E15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107.8</w:t>
            </w:r>
          </w:p>
          <w:p w14:paraId="0F173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197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A4C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32.40/08.032</w:t>
            </w:r>
          </w:p>
        </w:tc>
        <w:tc>
          <w:tcPr>
            <w:tcW w:w="1984" w:type="dxa"/>
          </w:tcPr>
          <w:p w14:paraId="51239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 вытяжке</w:t>
            </w:r>
          </w:p>
        </w:tc>
        <w:tc>
          <w:tcPr>
            <w:tcW w:w="2410" w:type="dxa"/>
            <w:vMerge/>
          </w:tcPr>
          <w:p w14:paraId="5DC2C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67E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3BFDBDD8" w14:textId="77777777" w:rsidTr="007B23D6">
        <w:tc>
          <w:tcPr>
            <w:tcW w:w="710" w:type="dxa"/>
          </w:tcPr>
          <w:p w14:paraId="60803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107.9</w:t>
            </w:r>
          </w:p>
          <w:p w14:paraId="30D51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359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E31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A856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 в вытяжке</w:t>
            </w:r>
          </w:p>
        </w:tc>
        <w:tc>
          <w:tcPr>
            <w:tcW w:w="2410" w:type="dxa"/>
            <w:vMerge/>
          </w:tcPr>
          <w:p w14:paraId="1C05B7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6FF4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7C11087C" w14:textId="77777777" w:rsidTr="007B23D6">
        <w:tc>
          <w:tcPr>
            <w:tcW w:w="710" w:type="dxa"/>
          </w:tcPr>
          <w:p w14:paraId="1068D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107.10</w:t>
            </w:r>
          </w:p>
          <w:p w14:paraId="20A15C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5364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F318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07C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48B4D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5BFCD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DAD4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6FB3201D" w14:textId="77777777" w:rsidTr="007B23D6">
        <w:tc>
          <w:tcPr>
            <w:tcW w:w="710" w:type="dxa"/>
          </w:tcPr>
          <w:p w14:paraId="347F7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107.11</w:t>
            </w:r>
          </w:p>
          <w:p w14:paraId="1953D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C1D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D98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EB8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 в вытяжке</w:t>
            </w:r>
          </w:p>
        </w:tc>
        <w:tc>
          <w:tcPr>
            <w:tcW w:w="2410" w:type="dxa"/>
            <w:vMerge/>
          </w:tcPr>
          <w:p w14:paraId="29201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267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660B3C1E" w14:textId="77777777" w:rsidTr="007B23D6">
        <w:tc>
          <w:tcPr>
            <w:tcW w:w="710" w:type="dxa"/>
          </w:tcPr>
          <w:p w14:paraId="45E3F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107.12</w:t>
            </w:r>
          </w:p>
          <w:p w14:paraId="54C4A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71BE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B3C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79D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D303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00A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2843F8D9" w14:textId="77777777" w:rsidTr="007B23D6">
        <w:tc>
          <w:tcPr>
            <w:tcW w:w="710" w:type="dxa"/>
          </w:tcPr>
          <w:p w14:paraId="580E44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107.13</w:t>
            </w:r>
          </w:p>
          <w:p w14:paraId="36784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57C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91D52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4F21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 в вытяжке</w:t>
            </w:r>
          </w:p>
        </w:tc>
        <w:tc>
          <w:tcPr>
            <w:tcW w:w="2410" w:type="dxa"/>
            <w:vMerge/>
          </w:tcPr>
          <w:p w14:paraId="56A92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19F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10D39EBD" w14:textId="77777777" w:rsidTr="007B23D6">
        <w:tc>
          <w:tcPr>
            <w:tcW w:w="710" w:type="dxa"/>
          </w:tcPr>
          <w:p w14:paraId="52AE54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107.14</w:t>
            </w:r>
          </w:p>
          <w:p w14:paraId="04E6F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C74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887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411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в вытяжке</w:t>
            </w:r>
          </w:p>
        </w:tc>
        <w:tc>
          <w:tcPr>
            <w:tcW w:w="2410" w:type="dxa"/>
            <w:vMerge/>
          </w:tcPr>
          <w:p w14:paraId="55FA6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849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200E445B" w14:textId="77777777" w:rsidTr="007B23D6">
        <w:tc>
          <w:tcPr>
            <w:tcW w:w="710" w:type="dxa"/>
          </w:tcPr>
          <w:p w14:paraId="217D67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107.15</w:t>
            </w:r>
          </w:p>
          <w:p w14:paraId="62EC94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919F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5480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16A42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324F8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C47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3F12E2DA" w14:textId="77777777" w:rsidTr="00C54D24">
        <w:trPr>
          <w:trHeight w:val="769"/>
        </w:trPr>
        <w:tc>
          <w:tcPr>
            <w:tcW w:w="710" w:type="dxa"/>
          </w:tcPr>
          <w:p w14:paraId="5E610FC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108.2</w:t>
            </w:r>
          </w:p>
          <w:p w14:paraId="4CA7326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544EBC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Парфюмерно-косметическая </w:t>
            </w:r>
          </w:p>
          <w:p w14:paraId="0016667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7665EB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средства по уходу за полостью рта</w:t>
            </w:r>
          </w:p>
        </w:tc>
        <w:tc>
          <w:tcPr>
            <w:tcW w:w="1418" w:type="dxa"/>
          </w:tcPr>
          <w:p w14:paraId="3F039D4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20.42/11.116</w:t>
            </w:r>
          </w:p>
        </w:tc>
        <w:tc>
          <w:tcPr>
            <w:tcW w:w="1984" w:type="dxa"/>
          </w:tcPr>
          <w:p w14:paraId="08B5F83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 w:val="restart"/>
          </w:tcPr>
          <w:p w14:paraId="4800827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</w:p>
          <w:p w14:paraId="5699EE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6A58602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Минздрава </w:t>
            </w:r>
          </w:p>
          <w:p w14:paraId="5B6DCA5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1DF8C7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12.06.2012 № 68</w:t>
            </w:r>
          </w:p>
          <w:p w14:paraId="6BFCB83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7983-2016</w:t>
            </w:r>
            <w:proofErr w:type="gramEnd"/>
          </w:p>
          <w:p w14:paraId="59343E1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443FF5D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64C6227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для </w:t>
            </w:r>
          </w:p>
          <w:p w14:paraId="20265E9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 человека </w:t>
            </w:r>
          </w:p>
          <w:p w14:paraId="7B07BBB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парфюмерно-косметической </w:t>
            </w:r>
          </w:p>
          <w:p w14:paraId="72BA4FA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продукции», утв. </w:t>
            </w:r>
          </w:p>
          <w:p w14:paraId="708E753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43468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098F1C1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23464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D91868" w14:textId="77777777" w:rsidTr="007B23D6">
        <w:tc>
          <w:tcPr>
            <w:tcW w:w="710" w:type="dxa"/>
          </w:tcPr>
          <w:p w14:paraId="52958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108.3</w:t>
            </w:r>
          </w:p>
          <w:p w14:paraId="4E6AE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E58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E6F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1984" w:type="dxa"/>
          </w:tcPr>
          <w:p w14:paraId="01F56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3F854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pH</w:t>
            </w:r>
          </w:p>
        </w:tc>
        <w:tc>
          <w:tcPr>
            <w:tcW w:w="2410" w:type="dxa"/>
            <w:vMerge/>
          </w:tcPr>
          <w:p w14:paraId="77E0E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9F15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29188.2-2014</w:t>
            </w:r>
            <w:proofErr w:type="gramEnd"/>
          </w:p>
          <w:p w14:paraId="0BB45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2041F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3E09C793" w14:textId="77777777" w:rsidTr="00C54D24">
        <w:trPr>
          <w:trHeight w:val="1022"/>
        </w:trPr>
        <w:tc>
          <w:tcPr>
            <w:tcW w:w="710" w:type="dxa"/>
          </w:tcPr>
          <w:p w14:paraId="4F8A0DC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108.4</w:t>
            </w:r>
          </w:p>
          <w:p w14:paraId="7E3F1D0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4A576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0923B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1984" w:type="dxa"/>
          </w:tcPr>
          <w:p w14:paraId="62AD6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фторида</w:t>
            </w:r>
          </w:p>
        </w:tc>
        <w:tc>
          <w:tcPr>
            <w:tcW w:w="2410" w:type="dxa"/>
            <w:vMerge/>
          </w:tcPr>
          <w:p w14:paraId="309D3CA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B2BE13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п.6.8.4</w:t>
            </w:r>
          </w:p>
          <w:p w14:paraId="7D6C47C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B2CF7F8" w14:textId="77777777" w:rsidTr="00C54D24">
        <w:trPr>
          <w:trHeight w:val="1022"/>
        </w:trPr>
        <w:tc>
          <w:tcPr>
            <w:tcW w:w="710" w:type="dxa"/>
          </w:tcPr>
          <w:p w14:paraId="183A34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108.6</w:t>
            </w:r>
          </w:p>
          <w:p w14:paraId="0BEB0A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08142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FB1DE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20.42/08.032</w:t>
            </w:r>
          </w:p>
        </w:tc>
        <w:tc>
          <w:tcPr>
            <w:tcW w:w="1984" w:type="dxa"/>
          </w:tcPr>
          <w:p w14:paraId="77B6DDB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410" w:type="dxa"/>
            <w:vMerge/>
          </w:tcPr>
          <w:p w14:paraId="3D63A0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321AAA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33023-2014</w:t>
            </w:r>
            <w:proofErr w:type="gramEnd"/>
          </w:p>
          <w:p w14:paraId="44047A4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2FC7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9743E91" w14:textId="77777777" w:rsidTr="007B23D6">
        <w:tc>
          <w:tcPr>
            <w:tcW w:w="710" w:type="dxa"/>
          </w:tcPr>
          <w:p w14:paraId="57318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109.1</w:t>
            </w:r>
          </w:p>
          <w:p w14:paraId="2301F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E884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Средства личной гигиены</w:t>
            </w:r>
          </w:p>
        </w:tc>
        <w:tc>
          <w:tcPr>
            <w:tcW w:w="1418" w:type="dxa"/>
          </w:tcPr>
          <w:p w14:paraId="6C5DA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17.11/11.116</w:t>
            </w:r>
          </w:p>
          <w:p w14:paraId="5FF4B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17.22/11.116</w:t>
            </w:r>
          </w:p>
          <w:p w14:paraId="4AD5B2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17.29/11.116</w:t>
            </w:r>
          </w:p>
        </w:tc>
        <w:tc>
          <w:tcPr>
            <w:tcW w:w="1984" w:type="dxa"/>
          </w:tcPr>
          <w:p w14:paraId="032C5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70E7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 w:val="restart"/>
          </w:tcPr>
          <w:p w14:paraId="61DCC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</w:t>
            </w:r>
          </w:p>
          <w:p w14:paraId="6DD20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2DD95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28.05.2010 № 299</w:t>
            </w:r>
          </w:p>
          <w:p w14:paraId="05EB0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II, раздел 12, </w:t>
            </w:r>
          </w:p>
          <w:p w14:paraId="250DA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12.2</w:t>
            </w:r>
          </w:p>
          <w:p w14:paraId="17722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10C07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438B9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для </w:t>
            </w:r>
          </w:p>
          <w:p w14:paraId="5E717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 человека </w:t>
            </w:r>
          </w:p>
          <w:p w14:paraId="41D5C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парфюмерно-косметической </w:t>
            </w:r>
          </w:p>
          <w:p w14:paraId="4139F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продукции», утв. </w:t>
            </w:r>
          </w:p>
          <w:p w14:paraId="685661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54E7A1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528A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48E9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CEF9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E93DC38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A86541" w14:textId="77777777" w:rsidTr="007B23D6">
        <w:tc>
          <w:tcPr>
            <w:tcW w:w="710" w:type="dxa"/>
          </w:tcPr>
          <w:p w14:paraId="1B90F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109.2</w:t>
            </w:r>
          </w:p>
          <w:p w14:paraId="240FE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38F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5687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17.11/08.032</w:t>
            </w:r>
          </w:p>
          <w:p w14:paraId="447A9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17.22/08032</w:t>
            </w:r>
          </w:p>
          <w:p w14:paraId="2EE88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17.29/08.032</w:t>
            </w:r>
          </w:p>
        </w:tc>
        <w:tc>
          <w:tcPr>
            <w:tcW w:w="1984" w:type="dxa"/>
          </w:tcPr>
          <w:p w14:paraId="28A99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вытяжке</w:t>
            </w:r>
          </w:p>
        </w:tc>
        <w:tc>
          <w:tcPr>
            <w:tcW w:w="2410" w:type="dxa"/>
            <w:vMerge/>
          </w:tcPr>
          <w:p w14:paraId="0E48F0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F49B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6A0B7585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2D292F" w14:textId="77777777" w:rsidTr="007B23D6">
        <w:tc>
          <w:tcPr>
            <w:tcW w:w="710" w:type="dxa"/>
          </w:tcPr>
          <w:p w14:paraId="5B414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109.3</w:t>
            </w:r>
          </w:p>
          <w:p w14:paraId="71F5A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5F65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C29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DFF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47297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1BDA8D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2A844C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0716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8CA89C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52677D" w14:textId="77777777" w:rsidTr="007B23D6">
        <w:tc>
          <w:tcPr>
            <w:tcW w:w="710" w:type="dxa"/>
          </w:tcPr>
          <w:p w14:paraId="4C91D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109.4</w:t>
            </w:r>
          </w:p>
          <w:p w14:paraId="123DA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3CF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8DF5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206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FF24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BFAB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D83B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29DF4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5BC730" w14:textId="77777777" w:rsidTr="007B23D6">
        <w:tc>
          <w:tcPr>
            <w:tcW w:w="710" w:type="dxa"/>
          </w:tcPr>
          <w:p w14:paraId="17591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109.5</w:t>
            </w:r>
          </w:p>
          <w:p w14:paraId="5095D9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63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014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17.11/08.169</w:t>
            </w:r>
          </w:p>
          <w:p w14:paraId="48C80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17.22/08.169</w:t>
            </w:r>
          </w:p>
          <w:p w14:paraId="3BE4D5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17.29/08.169</w:t>
            </w:r>
          </w:p>
        </w:tc>
        <w:tc>
          <w:tcPr>
            <w:tcW w:w="1984" w:type="dxa"/>
          </w:tcPr>
          <w:p w14:paraId="54D7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59320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рН</w:t>
            </w:r>
          </w:p>
        </w:tc>
        <w:tc>
          <w:tcPr>
            <w:tcW w:w="2410" w:type="dxa"/>
            <w:vMerge/>
          </w:tcPr>
          <w:p w14:paraId="703A4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7BC9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6882BB64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9DC7F9" w14:textId="77777777" w:rsidTr="007B23D6">
        <w:tc>
          <w:tcPr>
            <w:tcW w:w="710" w:type="dxa"/>
          </w:tcPr>
          <w:p w14:paraId="2DF57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110.1</w:t>
            </w:r>
          </w:p>
          <w:p w14:paraId="3BF545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B820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бытовой химии и </w:t>
            </w:r>
          </w:p>
          <w:p w14:paraId="55B1B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синтетические </w:t>
            </w:r>
          </w:p>
          <w:p w14:paraId="1D6C70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моющие средства</w:t>
            </w:r>
          </w:p>
        </w:tc>
        <w:tc>
          <w:tcPr>
            <w:tcW w:w="1418" w:type="dxa"/>
          </w:tcPr>
          <w:p w14:paraId="64245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20.41/08.158</w:t>
            </w:r>
          </w:p>
        </w:tc>
        <w:tc>
          <w:tcPr>
            <w:tcW w:w="1984" w:type="dxa"/>
          </w:tcPr>
          <w:p w14:paraId="60DD1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1DF20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метанола</w:t>
            </w:r>
          </w:p>
        </w:tc>
        <w:tc>
          <w:tcPr>
            <w:tcW w:w="2410" w:type="dxa"/>
            <w:vMerge w:val="restart"/>
          </w:tcPr>
          <w:p w14:paraId="69566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</w:t>
            </w:r>
          </w:p>
          <w:p w14:paraId="31BE4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B2DF3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5CE76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5</w:t>
            </w:r>
          </w:p>
          <w:p w14:paraId="35247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52BFB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1F464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28.12.2006 № 122</w:t>
            </w:r>
          </w:p>
          <w:p w14:paraId="66AAC594" w14:textId="77777777" w:rsidR="008F3C22" w:rsidRPr="00361C4D" w:rsidRDefault="008F3C22" w:rsidP="008F3C2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«Содержание метанола в низкозамерзающих стеклоомывающих и антиобледенительных жидкостях»,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Совмина Республики Беларусь от 29.11.2022 № 829)</w:t>
            </w:r>
          </w:p>
          <w:p w14:paraId="406AA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5C63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2FD77074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  <w:p w14:paraId="7701E6F5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063686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666D5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7DD1C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E5FFC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928DD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5890C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B6FF0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6390FA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9BDB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4612-2013</w:t>
            </w:r>
            <w:proofErr w:type="gramEnd"/>
          </w:p>
          <w:p w14:paraId="5F60F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EAA3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C8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08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4B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D50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BDD8DE" w14:textId="77777777" w:rsidTr="007B23D6">
        <w:tc>
          <w:tcPr>
            <w:tcW w:w="710" w:type="dxa"/>
          </w:tcPr>
          <w:p w14:paraId="1C0D49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110.2</w:t>
            </w:r>
          </w:p>
          <w:p w14:paraId="44D3A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46F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85E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20.41/08.169</w:t>
            </w:r>
          </w:p>
        </w:tc>
        <w:tc>
          <w:tcPr>
            <w:tcW w:w="1984" w:type="dxa"/>
          </w:tcPr>
          <w:p w14:paraId="55F9D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</w:t>
            </w:r>
          </w:p>
          <w:p w14:paraId="6D878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водородных ионов (рН)</w:t>
            </w:r>
          </w:p>
        </w:tc>
        <w:tc>
          <w:tcPr>
            <w:tcW w:w="2410" w:type="dxa"/>
            <w:vMerge/>
          </w:tcPr>
          <w:p w14:paraId="02D52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A9CC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22567.5-93</w:t>
            </w:r>
            <w:proofErr w:type="gramEnd"/>
          </w:p>
          <w:p w14:paraId="1E102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2C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90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AD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DDA2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4E77FD" w14:textId="77777777" w:rsidTr="007B23D6">
        <w:tc>
          <w:tcPr>
            <w:tcW w:w="710" w:type="dxa"/>
          </w:tcPr>
          <w:p w14:paraId="6F359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112.1</w:t>
            </w:r>
          </w:p>
          <w:p w14:paraId="76A162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83F8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286651F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13.99/11.116</w:t>
            </w:r>
          </w:p>
          <w:p w14:paraId="7863CBF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14.13/11.116</w:t>
            </w:r>
          </w:p>
          <w:p w14:paraId="2794D55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14.14/11.116</w:t>
            </w:r>
          </w:p>
          <w:p w14:paraId="13CA3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14.19/11.116</w:t>
            </w:r>
          </w:p>
          <w:p w14:paraId="5089A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14.20/11.116</w:t>
            </w:r>
          </w:p>
          <w:p w14:paraId="4CF83E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14.39/11.116</w:t>
            </w:r>
          </w:p>
          <w:p w14:paraId="6A70E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13.20/11.116</w:t>
            </w:r>
          </w:p>
        </w:tc>
        <w:tc>
          <w:tcPr>
            <w:tcW w:w="1984" w:type="dxa"/>
          </w:tcPr>
          <w:p w14:paraId="07931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образца и вытяжки </w:t>
            </w:r>
          </w:p>
          <w:p w14:paraId="303E2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(внешний вид, </w:t>
            </w:r>
          </w:p>
          <w:p w14:paraId="5BF0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</w:tcPr>
          <w:p w14:paraId="417E8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2D97C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3CB6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1E8EC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6E63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97C0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71E95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B602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1.1.10-12-96-2005, п.24, 25</w:t>
            </w:r>
          </w:p>
          <w:p w14:paraId="02456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BD54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4FA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08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60FE04" w14:textId="77777777" w:rsidTr="007B23D6">
        <w:tc>
          <w:tcPr>
            <w:tcW w:w="710" w:type="dxa"/>
          </w:tcPr>
          <w:p w14:paraId="255E1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112.2</w:t>
            </w:r>
          </w:p>
          <w:p w14:paraId="24BA7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856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6D066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13.99/08.169</w:t>
            </w:r>
          </w:p>
          <w:p w14:paraId="6F9C20B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14.13/08.169</w:t>
            </w:r>
          </w:p>
          <w:p w14:paraId="53A10C1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14.14/08.169</w:t>
            </w:r>
          </w:p>
          <w:p w14:paraId="645A8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14.19/08.169</w:t>
            </w:r>
          </w:p>
          <w:p w14:paraId="0114C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14.20/08.169</w:t>
            </w:r>
          </w:p>
          <w:p w14:paraId="15AB3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14.39/08.169</w:t>
            </w:r>
          </w:p>
          <w:p w14:paraId="644D0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13.20/08.169</w:t>
            </w:r>
          </w:p>
        </w:tc>
        <w:tc>
          <w:tcPr>
            <w:tcW w:w="1984" w:type="dxa"/>
          </w:tcPr>
          <w:p w14:paraId="798B3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 вытяжки</w:t>
            </w:r>
          </w:p>
        </w:tc>
        <w:tc>
          <w:tcPr>
            <w:tcW w:w="2410" w:type="dxa"/>
          </w:tcPr>
          <w:p w14:paraId="6CB98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2372D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11-10-12-97</w:t>
            </w:r>
          </w:p>
          <w:p w14:paraId="08B88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264D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A7F6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9F28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22829-77</w:t>
            </w:r>
            <w:proofErr w:type="gramEnd"/>
          </w:p>
          <w:p w14:paraId="65DA74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7F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014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38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99A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BA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A2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CD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7133B0A1" w14:textId="77777777" w:rsidTr="00C54D24">
        <w:trPr>
          <w:trHeight w:val="3046"/>
        </w:trPr>
        <w:tc>
          <w:tcPr>
            <w:tcW w:w="710" w:type="dxa"/>
          </w:tcPr>
          <w:p w14:paraId="7EFD94A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112.3</w:t>
            </w:r>
          </w:p>
          <w:p w14:paraId="613CA32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4C234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F31EC8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13.99/08.158</w:t>
            </w:r>
          </w:p>
          <w:p w14:paraId="7EF0C860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14.13/08.158</w:t>
            </w:r>
          </w:p>
          <w:p w14:paraId="76441677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14.14/08.158</w:t>
            </w:r>
          </w:p>
          <w:p w14:paraId="2D1EBC5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14.19/08.158</w:t>
            </w:r>
          </w:p>
          <w:p w14:paraId="0F2CC2E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14.20/08.158</w:t>
            </w:r>
          </w:p>
          <w:p w14:paraId="433DFB9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14.39/08.158</w:t>
            </w:r>
          </w:p>
          <w:p w14:paraId="3BE900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13.20/08.158</w:t>
            </w:r>
          </w:p>
        </w:tc>
        <w:tc>
          <w:tcPr>
            <w:tcW w:w="1984" w:type="dxa"/>
          </w:tcPr>
          <w:p w14:paraId="74B9C7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Акрилонитрил</w:t>
            </w:r>
          </w:p>
          <w:p w14:paraId="16358EF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</w:tcPr>
          <w:p w14:paraId="1FB9F17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3B725A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CFC025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5AF1AD7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97EE5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39E759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111E5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69913E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599C523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0AE52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5F12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01DCF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8670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170F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7721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FFB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3664EE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70C1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112.5</w:t>
            </w:r>
          </w:p>
          <w:p w14:paraId="558FE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3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1E76CB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13.99/08.158</w:t>
            </w:r>
          </w:p>
          <w:p w14:paraId="264241C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14.13/08.158</w:t>
            </w:r>
          </w:p>
          <w:p w14:paraId="56E364D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14.14/08.158</w:t>
            </w:r>
          </w:p>
          <w:p w14:paraId="6C9F5C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14.19/08.158</w:t>
            </w:r>
          </w:p>
          <w:p w14:paraId="38A89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14.20/08.158</w:t>
            </w:r>
          </w:p>
          <w:p w14:paraId="35CC5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14.39/08.158</w:t>
            </w:r>
          </w:p>
          <w:p w14:paraId="7AF9B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13.20/08.158</w:t>
            </w:r>
          </w:p>
        </w:tc>
        <w:tc>
          <w:tcPr>
            <w:tcW w:w="1984" w:type="dxa"/>
          </w:tcPr>
          <w:p w14:paraId="59733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</w:t>
            </w:r>
          </w:p>
          <w:p w14:paraId="341E7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F0C0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5B9F40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7799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5FC74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B29B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9980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792DC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480FB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C14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CCA02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6EE5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112.6</w:t>
            </w:r>
          </w:p>
          <w:p w14:paraId="307671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C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390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60DA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</w:t>
            </w:r>
          </w:p>
          <w:p w14:paraId="15AF3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7F1E8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6D8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71B5A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2F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370C57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F283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112.7</w:t>
            </w:r>
          </w:p>
          <w:p w14:paraId="541A1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A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D8A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441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23B061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9BE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37090C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C7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CF658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4E13F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112.8</w:t>
            </w:r>
          </w:p>
          <w:p w14:paraId="704BC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8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1A88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13.99/08.156</w:t>
            </w:r>
          </w:p>
          <w:p w14:paraId="3402D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14.19/08.156</w:t>
            </w:r>
          </w:p>
        </w:tc>
        <w:tc>
          <w:tcPr>
            <w:tcW w:w="1984" w:type="dxa"/>
          </w:tcPr>
          <w:p w14:paraId="6C3DD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</w:t>
            </w:r>
          </w:p>
          <w:p w14:paraId="1AE52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свободного</w:t>
            </w:r>
          </w:p>
          <w:p w14:paraId="649F6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формальдегида</w:t>
            </w:r>
          </w:p>
        </w:tc>
        <w:tc>
          <w:tcPr>
            <w:tcW w:w="2410" w:type="dxa"/>
            <w:vMerge/>
          </w:tcPr>
          <w:p w14:paraId="5249D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CD93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25617-2014</w:t>
            </w:r>
            <w:proofErr w:type="gramEnd"/>
          </w:p>
          <w:p w14:paraId="4797D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9E9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6A6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1125CF6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F7789A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112.9</w:t>
            </w:r>
          </w:p>
          <w:p w14:paraId="27E94ED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99B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94F2AB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13.99/08.032</w:t>
            </w:r>
          </w:p>
          <w:p w14:paraId="6D267B4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14.19/08.032</w:t>
            </w:r>
          </w:p>
        </w:tc>
        <w:tc>
          <w:tcPr>
            <w:tcW w:w="1984" w:type="dxa"/>
          </w:tcPr>
          <w:p w14:paraId="78545A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2410" w:type="dxa"/>
            <w:vMerge/>
          </w:tcPr>
          <w:p w14:paraId="570F063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6EBBC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2BC9ADB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29278A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112.10</w:t>
            </w:r>
          </w:p>
          <w:p w14:paraId="782BC7D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FC1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39EEF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191A08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2410" w:type="dxa"/>
            <w:vMerge/>
          </w:tcPr>
          <w:p w14:paraId="1AC7F4E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0AC2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488822F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31946D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112.11</w:t>
            </w:r>
          </w:p>
          <w:p w14:paraId="2BBFF41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B03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E8BAE4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FA9CF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2410" w:type="dxa"/>
            <w:vMerge/>
          </w:tcPr>
          <w:p w14:paraId="308A6F7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E3F0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1FC6FF4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9B1D35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112.12</w:t>
            </w:r>
          </w:p>
          <w:p w14:paraId="26049A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86C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8D32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C9C72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2410" w:type="dxa"/>
            <w:vMerge/>
          </w:tcPr>
          <w:p w14:paraId="48EAEE5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C6C6D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4DF3AFB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03BD9E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112.13</w:t>
            </w:r>
          </w:p>
          <w:p w14:paraId="0323329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4D4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F6AF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6B20BB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410" w:type="dxa"/>
            <w:vMerge/>
          </w:tcPr>
          <w:p w14:paraId="0777C37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92AC9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7EDB07D3" w14:textId="77777777" w:rsidTr="003220CF">
        <w:trPr>
          <w:trHeight w:val="295"/>
        </w:trPr>
        <w:tc>
          <w:tcPr>
            <w:tcW w:w="710" w:type="dxa"/>
            <w:tcBorders>
              <w:right w:val="single" w:sz="4" w:space="0" w:color="auto"/>
            </w:tcBorders>
          </w:tcPr>
          <w:p w14:paraId="18A9B6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112.14</w:t>
            </w:r>
          </w:p>
          <w:p w14:paraId="41D6F2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6D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05A19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148F6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410" w:type="dxa"/>
            <w:vMerge/>
          </w:tcPr>
          <w:p w14:paraId="35CDED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17A9D4" w14:textId="77777777" w:rsidR="00C57130" w:rsidRPr="00361C4D" w:rsidRDefault="00C57130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342ED54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3C81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112.16</w:t>
            </w:r>
          </w:p>
          <w:p w14:paraId="1D9C2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E1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229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13.99/08.032</w:t>
            </w:r>
          </w:p>
          <w:p w14:paraId="5F458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14.19/08.032</w:t>
            </w:r>
          </w:p>
        </w:tc>
        <w:tc>
          <w:tcPr>
            <w:tcW w:w="1984" w:type="dxa"/>
          </w:tcPr>
          <w:p w14:paraId="090BF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2410" w:type="dxa"/>
            <w:vMerge/>
          </w:tcPr>
          <w:p w14:paraId="2B3D2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7C4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2934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713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A4E34F" w14:textId="77777777" w:rsidTr="007B23D6">
        <w:trPr>
          <w:trHeight w:val="5937"/>
        </w:trPr>
        <w:tc>
          <w:tcPr>
            <w:tcW w:w="710" w:type="dxa"/>
          </w:tcPr>
          <w:p w14:paraId="03B97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</w:t>
            </w:r>
          </w:p>
          <w:p w14:paraId="7E436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B474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993F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3C5EC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1B7118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5CD0C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0EC2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Шум:</w:t>
            </w:r>
          </w:p>
          <w:p w14:paraId="0FA40E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звука и уровни звукового давления в </w:t>
            </w:r>
          </w:p>
          <w:p w14:paraId="23CEC4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октавных полосах частот со среднегеометрическими частотами от 31,5 до 8000 Гц, дБ, для постоянного шума;</w:t>
            </w:r>
          </w:p>
          <w:p w14:paraId="4E5A6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эквивалентный и максимальный уровни звука – для прерывистого, </w:t>
            </w:r>
          </w:p>
          <w:p w14:paraId="7D63D9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колеблющегося и импульсного </w:t>
            </w:r>
          </w:p>
          <w:p w14:paraId="7AAD82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шумов,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дБА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D649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шумового воздей</w:t>
            </w:r>
            <w:r w:rsidR="002D4543" w:rsidRPr="00361C4D">
              <w:rPr>
                <w:rFonts w:ascii="Times New Roman" w:eastAsia="Times New Roman" w:hAnsi="Times New Roman" w:cs="Times New Roman"/>
                <w:lang w:eastAsia="ru-RU"/>
              </w:rPr>
              <w:t>ствия на человека», утв. Постановлением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Совмина </w:t>
            </w:r>
          </w:p>
          <w:p w14:paraId="4603E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F8DF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404CFEB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7A91FCB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359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12.1.050-86</w:t>
            </w:r>
            <w:proofErr w:type="gramEnd"/>
          </w:p>
          <w:p w14:paraId="49B3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12.1.020-79</w:t>
            </w:r>
            <w:proofErr w:type="gramEnd"/>
          </w:p>
          <w:p w14:paraId="17677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26918-86</w:t>
            </w:r>
            <w:proofErr w:type="gramEnd"/>
          </w:p>
          <w:p w14:paraId="785DDB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32203-2013</w:t>
            </w:r>
            <w:proofErr w:type="gramEnd"/>
          </w:p>
          <w:p w14:paraId="43B8BE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6FC6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D2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75F8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D08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648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87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27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F4C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515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A3B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D65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843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6A1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DE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20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5C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97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6E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02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8D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84C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9041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271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F4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CA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62F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3C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EB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46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A5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D572D46" w14:textId="77777777" w:rsidTr="007B23D6">
        <w:tc>
          <w:tcPr>
            <w:tcW w:w="710" w:type="dxa"/>
          </w:tcPr>
          <w:p w14:paraId="34B11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114.2</w:t>
            </w:r>
          </w:p>
          <w:p w14:paraId="092A4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55DB6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39E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3FFF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Инфразвук:</w:t>
            </w:r>
          </w:p>
          <w:p w14:paraId="7D19C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звукового давления в </w:t>
            </w:r>
          </w:p>
          <w:p w14:paraId="60B4E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Гц (дБ) и общий </w:t>
            </w:r>
          </w:p>
          <w:p w14:paraId="17290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звукового давления для </w:t>
            </w:r>
          </w:p>
          <w:p w14:paraId="1B953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постоянного </w:t>
            </w:r>
          </w:p>
          <w:p w14:paraId="4562D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B5B73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7E6A4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эквивалентный </w:t>
            </w:r>
          </w:p>
          <w:p w14:paraId="4E59B7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общий уровень </w:t>
            </w:r>
          </w:p>
          <w:p w14:paraId="62F16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звукового давления,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2DFB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</w:t>
            </w:r>
          </w:p>
          <w:p w14:paraId="3C36F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324F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инфразвук на человека», утв. </w:t>
            </w:r>
          </w:p>
          <w:p w14:paraId="5B8E7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142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132ED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72E4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5E4B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1CECA6D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53856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1694-2018</w:t>
            </w:r>
            <w:proofErr w:type="gramEnd"/>
          </w:p>
        </w:tc>
      </w:tr>
      <w:tr w:rsidR="007B23D6" w:rsidRPr="00361C4D" w14:paraId="365AA5CD" w14:textId="77777777" w:rsidTr="007B23D6">
        <w:tc>
          <w:tcPr>
            <w:tcW w:w="710" w:type="dxa"/>
          </w:tcPr>
          <w:p w14:paraId="64709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114.3</w:t>
            </w:r>
          </w:p>
          <w:p w14:paraId="4DC60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1A792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4B36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157E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233DE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18489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100.12/35.059</w:t>
            </w:r>
          </w:p>
        </w:tc>
        <w:tc>
          <w:tcPr>
            <w:tcW w:w="1984" w:type="dxa"/>
          </w:tcPr>
          <w:p w14:paraId="33328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вибрация:</w:t>
            </w:r>
          </w:p>
          <w:p w14:paraId="34D3F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43E35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42D9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</w:t>
            </w:r>
          </w:p>
          <w:p w14:paraId="63B4D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1 (2) до 63 Гц и логарифмические урони корректированных по 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дБ;</w:t>
            </w:r>
          </w:p>
          <w:p w14:paraId="2CAC8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логарифмических уровни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),дБ</w:t>
            </w:r>
            <w:proofErr w:type="gram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2FF9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52E69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2AC8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F3D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B9ED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79C16B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2A1FF7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12.1.047-85</w:t>
            </w:r>
            <w:proofErr w:type="gramEnd"/>
          </w:p>
          <w:p w14:paraId="275914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31191.1-2004</w:t>
            </w:r>
            <w:proofErr w:type="gramEnd"/>
          </w:p>
          <w:p w14:paraId="1F7AA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31319-2006</w:t>
            </w:r>
            <w:proofErr w:type="gramEnd"/>
          </w:p>
          <w:p w14:paraId="40B9F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68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B23B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93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95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85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DAF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D10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EF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65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772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73E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67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8C9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1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15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1E7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52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78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45D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11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C186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5F9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D8094" w14:textId="77777777" w:rsidR="007B23D6" w:rsidRPr="00361C4D" w:rsidRDefault="007B23D6" w:rsidP="00D866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FF3D09" w14:textId="77777777" w:rsidTr="007B23D6">
        <w:tc>
          <w:tcPr>
            <w:tcW w:w="710" w:type="dxa"/>
          </w:tcPr>
          <w:p w14:paraId="4E978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114.4</w:t>
            </w:r>
          </w:p>
          <w:p w14:paraId="2589E6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6530F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80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100.12/35.059</w:t>
            </w:r>
          </w:p>
        </w:tc>
        <w:tc>
          <w:tcPr>
            <w:tcW w:w="1984" w:type="dxa"/>
          </w:tcPr>
          <w:p w14:paraId="375855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Локальная </w:t>
            </w:r>
          </w:p>
          <w:p w14:paraId="52D63A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вибрация:</w:t>
            </w:r>
          </w:p>
          <w:p w14:paraId="7F8CDA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59A4E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77C42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</w:t>
            </w:r>
          </w:p>
          <w:p w14:paraId="6511C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8 до 1000 Гц и логарифмические уровни корректированных по </w:t>
            </w:r>
          </w:p>
          <w:p w14:paraId="751FB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(виброскорости), дБ;</w:t>
            </w:r>
          </w:p>
          <w:p w14:paraId="5C147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логарифмические уровни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8652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7BAC7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1676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81CB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695E482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04244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6F1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31192.1-2004</w:t>
            </w:r>
            <w:proofErr w:type="gramEnd"/>
          </w:p>
          <w:p w14:paraId="19F280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31192.2-2005</w:t>
            </w:r>
            <w:proofErr w:type="gramEnd"/>
          </w:p>
          <w:p w14:paraId="07380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E5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BB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EE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D0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74A7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4787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2D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17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69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97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DC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55D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B5ED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2D3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71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33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7B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4C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53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E3F5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48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4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A56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038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18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96A518" w14:textId="77777777" w:rsidTr="007B23D6">
        <w:tc>
          <w:tcPr>
            <w:tcW w:w="710" w:type="dxa"/>
          </w:tcPr>
          <w:p w14:paraId="5CD56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114.5</w:t>
            </w:r>
          </w:p>
          <w:p w14:paraId="00D6A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1BC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1C13C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5D4D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03798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E7D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100.12/35.069</w:t>
            </w:r>
          </w:p>
        </w:tc>
        <w:tc>
          <w:tcPr>
            <w:tcW w:w="1984" w:type="dxa"/>
          </w:tcPr>
          <w:p w14:paraId="21DC8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поля:</w:t>
            </w:r>
          </w:p>
          <w:p w14:paraId="24762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508F2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234C10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382BD0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</w:t>
            </w:r>
          </w:p>
          <w:p w14:paraId="03F4F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68B92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излучения, утв. </w:t>
            </w:r>
          </w:p>
          <w:p w14:paraId="214BB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0F34F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1402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5026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21DDE6EE" w14:textId="77777777" w:rsidR="00F63A41" w:rsidRPr="00361C4D" w:rsidRDefault="00F63A41" w:rsidP="00F63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8F10410" w14:textId="77777777" w:rsidR="00F63A41" w:rsidRPr="00361C4D" w:rsidRDefault="00F63A41" w:rsidP="00F63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3135B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12.1.045-84</w:t>
            </w:r>
            <w:proofErr w:type="gramEnd"/>
          </w:p>
          <w:p w14:paraId="75CF2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23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16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08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39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D87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BC13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AC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365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E3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C958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432F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D7B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6A5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CC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87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D3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A1B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6F0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0A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426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7F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BF6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AA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00A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E3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B1E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20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986981" w14:textId="77777777" w:rsidTr="007B23D6">
        <w:tc>
          <w:tcPr>
            <w:tcW w:w="710" w:type="dxa"/>
          </w:tcPr>
          <w:p w14:paraId="1A486F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114.6</w:t>
            </w:r>
          </w:p>
          <w:p w14:paraId="67E0A2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2FC4D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BCC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100.12/35.069</w:t>
            </w:r>
          </w:p>
        </w:tc>
        <w:tc>
          <w:tcPr>
            <w:tcW w:w="1984" w:type="dxa"/>
          </w:tcPr>
          <w:p w14:paraId="60DF5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 от экрана ВДТ, ЭВМ и ПЭВМ:</w:t>
            </w:r>
          </w:p>
          <w:p w14:paraId="73FFE9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BB9094E" w14:textId="77777777" w:rsidR="007B23D6" w:rsidRPr="00361C4D" w:rsidRDefault="00F126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4A6D937" w14:textId="77777777" w:rsidR="007B23D6" w:rsidRPr="00361C4D" w:rsidRDefault="008768A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1907-2020</w:t>
            </w:r>
            <w:proofErr w:type="gramEnd"/>
          </w:p>
          <w:p w14:paraId="4FE7F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02FD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7536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62F4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F0BD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AF6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B429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4065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1503D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E4E9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7485C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E0C6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D317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D2E0F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B25D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6B0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30C4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90A72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0D1C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B0A8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1430A404" w14:textId="77777777" w:rsidTr="007B23D6">
        <w:trPr>
          <w:trHeight w:val="7589"/>
        </w:trPr>
        <w:tc>
          <w:tcPr>
            <w:tcW w:w="710" w:type="dxa"/>
          </w:tcPr>
          <w:p w14:paraId="48144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114.7</w:t>
            </w:r>
          </w:p>
          <w:p w14:paraId="4CD0C9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0D2E1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5127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20C0F3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254A1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274E1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</w:tcPr>
          <w:p w14:paraId="79832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Электрические </w:t>
            </w:r>
          </w:p>
          <w:p w14:paraId="373E0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 промышленной частоты (50Гц):</w:t>
            </w:r>
          </w:p>
          <w:p w14:paraId="60A7D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2221A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 промышленной 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7F638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29784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объектов, являющихся источниками </w:t>
            </w:r>
          </w:p>
          <w:p w14:paraId="05F55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30C5D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 утв. </w:t>
            </w:r>
          </w:p>
          <w:p w14:paraId="31EB4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9C849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3B4A7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82C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6948218C" w14:textId="77777777" w:rsidR="003F067F" w:rsidRPr="00361C4D" w:rsidRDefault="003F067F" w:rsidP="003F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F3BE974" w14:textId="77777777" w:rsidR="003F067F" w:rsidRPr="00361C4D" w:rsidRDefault="003F067F" w:rsidP="003F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877C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12.1.002-84</w:t>
            </w:r>
            <w:proofErr w:type="gramEnd"/>
          </w:p>
          <w:p w14:paraId="765B7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1729-2018</w:t>
            </w:r>
            <w:proofErr w:type="gramEnd"/>
          </w:p>
          <w:p w14:paraId="2E347C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943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A44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34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40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D13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97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B2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7D9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B2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DC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26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538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B7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6D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5D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70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9DE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44C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825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C4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22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CA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32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A9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A911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210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8A2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3EBA5B" w14:textId="77777777" w:rsidTr="007B23D6">
        <w:trPr>
          <w:trHeight w:val="65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10E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114.8</w:t>
            </w:r>
          </w:p>
          <w:p w14:paraId="09BF8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3131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3A5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EE8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Магнитные поля промышленной </w:t>
            </w:r>
          </w:p>
          <w:p w14:paraId="746DA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частоты (50Гц):</w:t>
            </w:r>
          </w:p>
          <w:p w14:paraId="2E99F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магнитного поля промышленной </w:t>
            </w:r>
          </w:p>
          <w:p w14:paraId="649D1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частоты, А/м или магнитная </w:t>
            </w:r>
          </w:p>
          <w:p w14:paraId="7A980E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индукция </w:t>
            </w:r>
          </w:p>
          <w:p w14:paraId="367AD7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магнитного поля промышленной </w:t>
            </w:r>
          </w:p>
          <w:p w14:paraId="219739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нТл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95F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311FE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2F75D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неионизирующего излучения утв. </w:t>
            </w:r>
          </w:p>
          <w:p w14:paraId="56BC5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3597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6AEEAF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1D56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52E2C963" w14:textId="77777777" w:rsidR="00417C73" w:rsidRPr="00361C4D" w:rsidRDefault="00417C73" w:rsidP="00417C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54B7B9" w14:textId="77777777" w:rsidR="00417C73" w:rsidRPr="00361C4D" w:rsidRDefault="00417C73" w:rsidP="00417C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192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1729-2018</w:t>
            </w:r>
            <w:proofErr w:type="gramEnd"/>
          </w:p>
        </w:tc>
      </w:tr>
      <w:tr w:rsidR="006F688E" w:rsidRPr="00361C4D" w14:paraId="0981009A" w14:textId="77777777" w:rsidTr="00C54D24">
        <w:trPr>
          <w:trHeight w:val="11715"/>
        </w:trPr>
        <w:tc>
          <w:tcPr>
            <w:tcW w:w="710" w:type="dxa"/>
          </w:tcPr>
          <w:p w14:paraId="187FEB8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114.10</w:t>
            </w:r>
          </w:p>
          <w:p w14:paraId="7E7B9C4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726E81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AA1CEA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C82E8B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15277A5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68D5A1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C8D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Электромагнитные поля от ВДТ и ПЭВМ:</w:t>
            </w:r>
          </w:p>
          <w:p w14:paraId="19B6F1E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1A6B89F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поля, В/м, в </w:t>
            </w:r>
          </w:p>
          <w:p w14:paraId="2A99323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диапазонах частот: </w:t>
            </w:r>
          </w:p>
          <w:p w14:paraId="5227F4C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61E6EBE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полосе частот </w:t>
            </w:r>
          </w:p>
          <w:p w14:paraId="72F50D2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</w:t>
            </w:r>
          </w:p>
          <w:p w14:paraId="3E06844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1B0CB1D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плотность </w:t>
            </w:r>
          </w:p>
          <w:p w14:paraId="510E709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магнитного потока переменного </w:t>
            </w:r>
          </w:p>
          <w:p w14:paraId="320276F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магнитного поля,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нТл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, в диапазонах частот: </w:t>
            </w:r>
          </w:p>
          <w:p w14:paraId="239AFCA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0BDC915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полосе частот </w:t>
            </w:r>
          </w:p>
          <w:p w14:paraId="27C00F7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</w:t>
            </w:r>
          </w:p>
          <w:p w14:paraId="0E1F35A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5A428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7B7F0D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СанПиН, утв.</w:t>
            </w:r>
          </w:p>
          <w:p w14:paraId="76A03FB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CB99C8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</w:t>
            </w:r>
          </w:p>
          <w:p w14:paraId="77B7F9A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28.06.2013 № 59, приложение 1</w:t>
            </w:r>
          </w:p>
          <w:p w14:paraId="67F0940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6C3BE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2882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CF57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2894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99D4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4360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9F7C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432E1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CD77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1D9D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3F44D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061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AD3E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F5C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1E195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BFC89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7F57D3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8DCA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15791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42FD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C30F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2E14E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46763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F24C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12714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1B22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C3C7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5860F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DE04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265E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D164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FC9230" w14:textId="77777777" w:rsidR="006F688E" w:rsidRPr="00361C4D" w:rsidRDefault="006F688E" w:rsidP="006C0D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E79E10" w14:textId="77777777" w:rsidTr="007B23D6">
        <w:trPr>
          <w:trHeight w:val="3036"/>
        </w:trPr>
        <w:tc>
          <w:tcPr>
            <w:tcW w:w="710" w:type="dxa"/>
            <w:tcBorders>
              <w:top w:val="single" w:sz="4" w:space="0" w:color="auto"/>
            </w:tcBorders>
          </w:tcPr>
          <w:p w14:paraId="3500B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114.11</w:t>
            </w:r>
          </w:p>
          <w:p w14:paraId="77F28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D90A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213E0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647EA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6A3BA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B166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CB44D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Ультрафиолетовое излучение в </w:t>
            </w:r>
          </w:p>
          <w:p w14:paraId="7C1C6D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спектральных </w:t>
            </w:r>
          </w:p>
          <w:p w14:paraId="69937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диапазонах </w:t>
            </w: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«А», «В» и «С»: </w:t>
            </w:r>
          </w:p>
          <w:p w14:paraId="58E010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интенсивность ультрафиолетового облучения,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  <w:p w14:paraId="26D75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интенсивность ультрафиолетового излучения (В+С суммарно),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3EC7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</w:p>
          <w:p w14:paraId="5C748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DDEAB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2610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ED6C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054A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4BDF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5755-2017</w:t>
            </w:r>
            <w:proofErr w:type="gramEnd"/>
          </w:p>
          <w:p w14:paraId="2BDA4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D2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EB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77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E9D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1F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A2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63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D1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E0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F9E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B2D9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408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C2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8A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FF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04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E3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D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B7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4D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A7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EE9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12D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DE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745085" w14:textId="77777777" w:rsidTr="007B23D6">
        <w:tc>
          <w:tcPr>
            <w:tcW w:w="710" w:type="dxa"/>
          </w:tcPr>
          <w:p w14:paraId="71A79B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114.12</w:t>
            </w:r>
          </w:p>
          <w:p w14:paraId="45F85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63D8F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CCD3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ACFC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Аэроионный состав воздуха:</w:t>
            </w:r>
          </w:p>
          <w:p w14:paraId="2064F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5D757E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положительной </w:t>
            </w:r>
          </w:p>
          <w:p w14:paraId="7F8941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4FA9AF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3BADE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отрицательной </w:t>
            </w:r>
          </w:p>
          <w:p w14:paraId="1973BF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089743EA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-коэффициент </w:t>
            </w:r>
          </w:p>
          <w:p w14:paraId="2E1526CD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2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аэроионного состава воздушной среды </w:t>
            </w:r>
          </w:p>
          <w:p w14:paraId="12BE2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производственных и общественных помещений», утв. Постановлением Совмина</w:t>
            </w:r>
          </w:p>
          <w:p w14:paraId="2346F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3FDA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5AEE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2E0C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1D7" w14:textId="77777777" w:rsidR="007B23D6" w:rsidRPr="00361C4D" w:rsidRDefault="008768A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1753-2018</w:t>
            </w:r>
            <w:proofErr w:type="gramEnd"/>
          </w:p>
          <w:p w14:paraId="17AFA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46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5EB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1C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B1F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3D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D9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736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05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4C0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55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4A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0F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C281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12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DC2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74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AA1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A24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198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13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33E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27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8E2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3F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D3D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CE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51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1E0EC" w14:textId="77777777" w:rsidTr="007B23D6">
        <w:trPr>
          <w:trHeight w:val="13661"/>
        </w:trPr>
        <w:tc>
          <w:tcPr>
            <w:tcW w:w="710" w:type="dxa"/>
          </w:tcPr>
          <w:p w14:paraId="5841BB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114.13</w:t>
            </w:r>
          </w:p>
          <w:p w14:paraId="6CB8B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05C92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103CC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68C0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4453F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64AC3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100.12/35.060</w:t>
            </w:r>
          </w:p>
          <w:p w14:paraId="3E095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100.12/35.065</w:t>
            </w:r>
          </w:p>
          <w:p w14:paraId="08113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100.12/23.000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7FF10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2F3663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549F52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7F2B7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воздуха;</w:t>
            </w:r>
          </w:p>
          <w:p w14:paraId="40D0A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1F4C1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44EDA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3E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«Микроклиматические показатели </w:t>
            </w:r>
          </w:p>
          <w:p w14:paraId="397F50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4348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на </w:t>
            </w:r>
          </w:p>
          <w:p w14:paraId="4DD68E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местах», утв. Постановлением </w:t>
            </w:r>
          </w:p>
          <w:p w14:paraId="3B20C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73BF5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A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9535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МВИ.ГМ.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1860-2020</w:t>
            </w:r>
            <w:proofErr w:type="gramEnd"/>
          </w:p>
          <w:p w14:paraId="7D1A1B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ED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F0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972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27F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95E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97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6EA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4F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E9E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D7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B8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8B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39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AE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BC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2C19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E4D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5A8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B6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6D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FF1E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54B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157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E0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B8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E1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855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8C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83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527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60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7C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83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365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40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C4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F6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06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54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81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F1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71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42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FEC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F1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A8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FE18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E1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B600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A5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1C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F3F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FF4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4725114D" w14:textId="77777777" w:rsidTr="00C54D24">
        <w:trPr>
          <w:trHeight w:val="4414"/>
        </w:trPr>
        <w:tc>
          <w:tcPr>
            <w:tcW w:w="710" w:type="dxa"/>
            <w:tcBorders>
              <w:top w:val="single" w:sz="4" w:space="0" w:color="auto"/>
            </w:tcBorders>
          </w:tcPr>
          <w:p w14:paraId="6E4E7BD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114.15</w:t>
            </w:r>
          </w:p>
          <w:p w14:paraId="53F223E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590AC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FE1E7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3CE2EC2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688B88C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0B6C5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6D4775C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Интенсивность</w:t>
            </w:r>
          </w:p>
          <w:p w14:paraId="697F4EE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теплового </w:t>
            </w:r>
          </w:p>
          <w:p w14:paraId="5401EF1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облучения,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5D8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Микроклиматичес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-кие показатели </w:t>
            </w:r>
          </w:p>
          <w:p w14:paraId="7239012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FEDB5C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на </w:t>
            </w:r>
          </w:p>
          <w:p w14:paraId="2D630B6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местах», утв. Постановлением </w:t>
            </w:r>
          </w:p>
          <w:p w14:paraId="4BBA2BA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РБ 25.01.2021 № 37</w:t>
            </w:r>
          </w:p>
          <w:p w14:paraId="4029F52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4AE64D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0C4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п.2 </w:t>
            </w:r>
          </w:p>
          <w:p w14:paraId="6CC4277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6147-2019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C2B872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CCB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96E4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9AC3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F143F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C9A0E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F1BB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6BB6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057A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F777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6C2E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F29D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54A4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6EE3C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35D8D4" w14:textId="77777777" w:rsidTr="007B23D6">
        <w:tc>
          <w:tcPr>
            <w:tcW w:w="710" w:type="dxa"/>
          </w:tcPr>
          <w:p w14:paraId="74157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114.16</w:t>
            </w:r>
          </w:p>
          <w:p w14:paraId="77D4C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96CE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27F12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1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F860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для </w:t>
            </w:r>
          </w:p>
          <w:p w14:paraId="53359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световой </w:t>
            </w:r>
          </w:p>
          <w:p w14:paraId="49CFA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среды помещений </w:t>
            </w:r>
          </w:p>
          <w:p w14:paraId="3E5B8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производственных, </w:t>
            </w:r>
          </w:p>
          <w:p w14:paraId="5838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и жилых зданий», утв. </w:t>
            </w:r>
          </w:p>
          <w:p w14:paraId="186DF3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D32D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31F1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435E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6A903E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AADA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4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42417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1CD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5C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664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F0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79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12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C0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92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434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B6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9F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49A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8BA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F8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70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C9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952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FD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2F7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E24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73D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01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79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58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B58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D87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DA558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CFDA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BE3F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5043E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10C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652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01BF1A6" w14:textId="77777777" w:rsidTr="007B23D6">
        <w:trPr>
          <w:trHeight w:val="1401"/>
        </w:trPr>
        <w:tc>
          <w:tcPr>
            <w:tcW w:w="710" w:type="dxa"/>
          </w:tcPr>
          <w:p w14:paraId="24CC1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115.1</w:t>
            </w:r>
          </w:p>
          <w:p w14:paraId="4392EC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95F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B19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4795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7F022B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общественных зданий и на территории жилой застройки, для условий быта и </w:t>
            </w:r>
          </w:p>
          <w:p w14:paraId="115E5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97E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BBE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Шум:</w:t>
            </w:r>
          </w:p>
          <w:p w14:paraId="0EB4D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звука и уровни звукового давления в </w:t>
            </w:r>
          </w:p>
          <w:p w14:paraId="4A336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октавных полосах частот со среднегеометрическими частотами</w:t>
            </w:r>
          </w:p>
          <w:p w14:paraId="30A23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31,5 до 8000 Гц, дБ, для постоянного шума;</w:t>
            </w:r>
          </w:p>
          <w:p w14:paraId="5A49FF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эквивалентный и максимальный уровни звука – для непостоянного </w:t>
            </w:r>
          </w:p>
          <w:p w14:paraId="63EB4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шума,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088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«Гигиенические </w:t>
            </w:r>
          </w:p>
          <w:p w14:paraId="66A70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 санитарно-микробиологические показатели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безопасности  воздушной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среды </w:t>
            </w:r>
          </w:p>
          <w:p w14:paraId="2FDA8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помещений организаций, занимающихся </w:t>
            </w:r>
          </w:p>
          <w:p w14:paraId="6DB7E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оказанием медицинской помощи. 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4267DF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5F9A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шумового </w:t>
            </w:r>
          </w:p>
          <w:p w14:paraId="74822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воздействия на человека», утв. Постановлением Совмина Республики Беларусь от 25.01.2021 № 37</w:t>
            </w:r>
          </w:p>
          <w:p w14:paraId="40D8E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15D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DC6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23337-2014</w:t>
            </w:r>
            <w:proofErr w:type="gramEnd"/>
          </w:p>
          <w:p w14:paraId="64A6AD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085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CFB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362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08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B6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51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F9B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E1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0A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02C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33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4E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4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F23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D6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E0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948C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CC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C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1B7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905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42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C09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AD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7D1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0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36E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35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38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9F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E1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941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486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17C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7D1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E1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84B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36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BE9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A1B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64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F9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0EB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A6C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D8B021" w14:textId="77777777" w:rsidTr="007B23D6">
        <w:trPr>
          <w:trHeight w:val="1873"/>
        </w:trPr>
        <w:tc>
          <w:tcPr>
            <w:tcW w:w="710" w:type="dxa"/>
          </w:tcPr>
          <w:p w14:paraId="3B124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115.2</w:t>
            </w:r>
          </w:p>
          <w:p w14:paraId="466B71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22F51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8D5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9820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 транспортных потоков:</w:t>
            </w:r>
          </w:p>
          <w:p w14:paraId="4C1DA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эквивалентные по энергии уровни звука,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дБА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;</w:t>
            </w:r>
          </w:p>
          <w:p w14:paraId="28A37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максимальные уровни звука в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дБА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35C72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C934D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A16EE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CAD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Беларусь </w:t>
            </w:r>
          </w:p>
          <w:p w14:paraId="1DA289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16.11.2011 № 115</w:t>
            </w:r>
          </w:p>
          <w:p w14:paraId="7F771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4B9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6CDA3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20444-2014</w:t>
            </w:r>
            <w:proofErr w:type="gramEnd"/>
          </w:p>
          <w:p w14:paraId="0B18D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3F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1F3C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1F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E3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2EF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AD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22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5E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C3DE2F" w14:textId="77777777" w:rsidTr="007B23D6">
        <w:trPr>
          <w:trHeight w:val="5415"/>
        </w:trPr>
        <w:tc>
          <w:tcPr>
            <w:tcW w:w="710" w:type="dxa"/>
          </w:tcPr>
          <w:p w14:paraId="1FE9D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115.3</w:t>
            </w:r>
          </w:p>
          <w:p w14:paraId="69BCCD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1FC2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C768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A740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619152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1F2426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48DA44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87FD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Инфразвук:</w:t>
            </w:r>
          </w:p>
          <w:p w14:paraId="5A961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звукового давления в </w:t>
            </w:r>
          </w:p>
          <w:p w14:paraId="49FAF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Гц (дБ) и общий </w:t>
            </w:r>
          </w:p>
          <w:p w14:paraId="3B702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звукового давления для </w:t>
            </w:r>
          </w:p>
          <w:p w14:paraId="595C65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постоянного </w:t>
            </w:r>
          </w:p>
          <w:p w14:paraId="48BB9D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8CB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10613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эквивалентный </w:t>
            </w:r>
          </w:p>
          <w:p w14:paraId="7CA98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общий уровень </w:t>
            </w:r>
          </w:p>
          <w:p w14:paraId="0E46A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звукового давления,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7E7B1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E822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воздействия </w:t>
            </w:r>
          </w:p>
          <w:p w14:paraId="01B314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 на человека», утв. Постановлением Совета Министров Республики Беларусь </w:t>
            </w:r>
          </w:p>
          <w:p w14:paraId="4E370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09371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37E2B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A44C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1694-2018</w:t>
            </w:r>
            <w:proofErr w:type="gramEnd"/>
          </w:p>
          <w:p w14:paraId="7BBAF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25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7B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87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6CB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AA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31A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2C8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AC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6C9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D79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07A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EF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CAFA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9CE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24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98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2A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BD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41E6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3B8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527CFD0" w14:textId="77777777" w:rsidTr="007B23D6">
        <w:tc>
          <w:tcPr>
            <w:tcW w:w="710" w:type="dxa"/>
          </w:tcPr>
          <w:p w14:paraId="102F9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115.4</w:t>
            </w:r>
          </w:p>
          <w:p w14:paraId="0D132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38FF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234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100.11/35.059</w:t>
            </w:r>
          </w:p>
        </w:tc>
        <w:tc>
          <w:tcPr>
            <w:tcW w:w="1984" w:type="dxa"/>
          </w:tcPr>
          <w:p w14:paraId="25A8B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вибрация:</w:t>
            </w:r>
          </w:p>
          <w:p w14:paraId="54550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5E4E5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571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от 1 (2) до 63 Гц и логарифмические урони корректированных по 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дБ;</w:t>
            </w:r>
          </w:p>
          <w:p w14:paraId="6F731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логарифмических уровни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),дБ</w:t>
            </w:r>
            <w:proofErr w:type="gram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E7FD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вибрационного </w:t>
            </w:r>
          </w:p>
          <w:p w14:paraId="7A0E5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на человека», утв. Постановлением Совета Министров Республики Беларусь </w:t>
            </w:r>
          </w:p>
          <w:p w14:paraId="1269C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7F590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74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10BE7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31191.1-2004</w:t>
            </w:r>
            <w:proofErr w:type="gramEnd"/>
          </w:p>
          <w:p w14:paraId="76EBF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31191.2-2004</w:t>
            </w:r>
            <w:proofErr w:type="gramEnd"/>
          </w:p>
          <w:p w14:paraId="54D1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763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9E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82F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4B5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4C8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DF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94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67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6A3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0A9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CF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27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08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0BE2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08E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ED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30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BC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91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A7A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03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0B6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F8A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02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5FD47B" w14:textId="77777777" w:rsidTr="007B23D6">
        <w:tc>
          <w:tcPr>
            <w:tcW w:w="710" w:type="dxa"/>
          </w:tcPr>
          <w:p w14:paraId="535C3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115.5</w:t>
            </w:r>
          </w:p>
          <w:p w14:paraId="13851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74D2F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348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100.11/35.069</w:t>
            </w:r>
          </w:p>
        </w:tc>
        <w:tc>
          <w:tcPr>
            <w:tcW w:w="1984" w:type="dxa"/>
          </w:tcPr>
          <w:p w14:paraId="43118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 от экранов ВДТ. ЭВМ и ПЭВМ: </w:t>
            </w:r>
          </w:p>
          <w:p w14:paraId="11C867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04034BE" w14:textId="77777777" w:rsidR="007B23D6" w:rsidRPr="00361C4D" w:rsidRDefault="000C0AA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A34459F" w14:textId="77777777" w:rsidR="007B23D6" w:rsidRPr="00361C4D" w:rsidRDefault="004A5A19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1907-2020</w:t>
            </w:r>
            <w:proofErr w:type="gramEnd"/>
          </w:p>
        </w:tc>
      </w:tr>
      <w:tr w:rsidR="007B23D6" w:rsidRPr="00361C4D" w14:paraId="0A1E45D9" w14:textId="77777777" w:rsidTr="007B23D6">
        <w:tc>
          <w:tcPr>
            <w:tcW w:w="710" w:type="dxa"/>
          </w:tcPr>
          <w:p w14:paraId="416745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115.6</w:t>
            </w:r>
          </w:p>
          <w:p w14:paraId="31EFA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EDB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05E488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2B48D2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3B6F2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3C7D9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3893B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14DD10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Электромагнитные поля промышленной частоты (50Гц):</w:t>
            </w:r>
          </w:p>
          <w:p w14:paraId="7FD62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565AE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 промышленной 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  <w:p w14:paraId="7972EF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магнитного поля промышленной </w:t>
            </w:r>
          </w:p>
          <w:p w14:paraId="495A2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частоты, А/м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19F4CD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77538D7F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5B684695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</w:t>
            </w:r>
          </w:p>
          <w:p w14:paraId="4A68AF4D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2D19E96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 утв. </w:t>
            </w:r>
          </w:p>
          <w:p w14:paraId="561BD262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62DBC3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5F95795E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45DE77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21856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72C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4C45B33B" w14:textId="77777777" w:rsidR="004A5A19" w:rsidRPr="00361C4D" w:rsidRDefault="004A5A19" w:rsidP="004A5A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0008-2021</w:t>
            </w:r>
            <w:proofErr w:type="gramEnd"/>
          </w:p>
          <w:p w14:paraId="28F9CF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75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9B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D35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BD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1B7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58D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59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A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6A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4C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7A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5423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EB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C83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9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60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0EE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AA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B16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78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110C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DB5CED4" w14:textId="77777777" w:rsidTr="007B23D6">
        <w:tc>
          <w:tcPr>
            <w:tcW w:w="710" w:type="dxa"/>
          </w:tcPr>
          <w:p w14:paraId="466A4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115.7</w:t>
            </w:r>
          </w:p>
          <w:p w14:paraId="758B5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7DDD9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1B8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4C0E11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Электромагнитные поля от ВДТ и ПЭВМ:</w:t>
            </w:r>
          </w:p>
          <w:p w14:paraId="52BF7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15DEF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поля, В/м, в диапазонах частот: </w:t>
            </w:r>
          </w:p>
          <w:p w14:paraId="26A0C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00897A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полосе частот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352C3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плотность магнитного потока переменного магнитного поля,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нТл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, в диапазонах частот: 5 Гц – 2 кГц и в полосе частот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7BF42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60A98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поля, В/м, в частотном диапазоне: </w:t>
            </w:r>
          </w:p>
          <w:p w14:paraId="636B0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0,03-300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 МГц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C4EAE86" w14:textId="77777777" w:rsidR="007B23D6" w:rsidRPr="00361C4D" w:rsidRDefault="006314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118A0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СанПиН, утв.</w:t>
            </w:r>
          </w:p>
          <w:p w14:paraId="7871B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D21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</w:t>
            </w:r>
          </w:p>
          <w:p w14:paraId="40C54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A3FE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28.06.2013 № 59, приложение 1</w:t>
            </w:r>
          </w:p>
          <w:p w14:paraId="307F1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34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7D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967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E7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A0C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2E3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2B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4E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70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47F2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25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EF4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1BF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708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F10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51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FF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01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7A1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F5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E1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27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C9A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0E7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F39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E5B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B5D38E" w14:textId="77777777" w:rsidTr="007B23D6">
        <w:tc>
          <w:tcPr>
            <w:tcW w:w="710" w:type="dxa"/>
          </w:tcPr>
          <w:p w14:paraId="12CC4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115.8</w:t>
            </w:r>
          </w:p>
          <w:p w14:paraId="413FB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5379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FEC85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2FD7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024436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0DF4F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0A58A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07176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Аэроионный состав воздуха:</w:t>
            </w:r>
          </w:p>
          <w:p w14:paraId="282B9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2C1BC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положительной </w:t>
            </w:r>
          </w:p>
          <w:p w14:paraId="4141B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269B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7D014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отрицательной </w:t>
            </w:r>
          </w:p>
          <w:p w14:paraId="3478E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E1E8E23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коэффициент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53FA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«Гигиенические </w:t>
            </w:r>
          </w:p>
          <w:p w14:paraId="4588C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 санитарно-микробиологические показатели безопасности воздушной среды </w:t>
            </w:r>
          </w:p>
          <w:p w14:paraId="2A69F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помещений организаций, занимающихся </w:t>
            </w:r>
          </w:p>
          <w:p w14:paraId="3D650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оказанием медицинской помощи.</w:t>
            </w:r>
          </w:p>
          <w:p w14:paraId="67F80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307E82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0601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2846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D4C95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аэроионного состава воздушной среды </w:t>
            </w:r>
          </w:p>
          <w:p w14:paraId="6E1CE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производственных и общест</w:t>
            </w:r>
            <w:r w:rsidR="00DA32C8" w:rsidRPr="00361C4D">
              <w:rPr>
                <w:rFonts w:ascii="Times New Roman" w:eastAsia="Times New Roman" w:hAnsi="Times New Roman" w:cs="Times New Roman"/>
                <w:lang w:eastAsia="ru-RU"/>
              </w:rPr>
              <w:t>венных помещений», утв. Постановлением</w:t>
            </w:r>
          </w:p>
          <w:p w14:paraId="6608C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ABD5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C09F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3558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F8B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236867CB" w14:textId="77777777" w:rsidR="004A5A19" w:rsidRPr="00361C4D" w:rsidRDefault="004A5A19" w:rsidP="004A5A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1753-2018</w:t>
            </w:r>
            <w:proofErr w:type="gramEnd"/>
          </w:p>
          <w:p w14:paraId="776296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2C4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EC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12C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1F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22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B88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6F1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F60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BEF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1F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DA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ECA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79F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3D6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A9F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126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C3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DD4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806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A6C9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9EA7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DB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A4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8D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5D1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CFB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84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38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11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6E3F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0D5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9FA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9B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8B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E5D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BA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DBF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E8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75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88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50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CE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BC5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BA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BD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BD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E25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5E2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53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55D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78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23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A4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2A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35A5A3" w14:textId="77777777" w:rsidTr="007B23D6">
        <w:trPr>
          <w:trHeight w:val="54"/>
        </w:trPr>
        <w:tc>
          <w:tcPr>
            <w:tcW w:w="710" w:type="dxa"/>
          </w:tcPr>
          <w:p w14:paraId="1A81D5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115.9</w:t>
            </w:r>
          </w:p>
          <w:p w14:paraId="01D5B9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7F3BE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736EF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519A3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459C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244EA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79093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100.11/35.063</w:t>
            </w:r>
          </w:p>
          <w:p w14:paraId="7224B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100.13/35.063</w:t>
            </w:r>
          </w:p>
        </w:tc>
        <w:tc>
          <w:tcPr>
            <w:tcW w:w="1984" w:type="dxa"/>
          </w:tcPr>
          <w:p w14:paraId="05339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27826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51ECC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0360F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900D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27.12.2012 № 206</w:t>
            </w:r>
          </w:p>
          <w:p w14:paraId="6FB57F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20DD4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46F9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06.05.2013г. № 38</w:t>
            </w:r>
          </w:p>
          <w:p w14:paraId="28B28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от 26.12.2012 № 205</w:t>
            </w:r>
          </w:p>
          <w:p w14:paraId="6350A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25.01.2013 № 8</w:t>
            </w:r>
          </w:p>
          <w:p w14:paraId="28966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2CD29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5C83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197</w:t>
            </w:r>
          </w:p>
          <w:p w14:paraId="0DBDF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4CA02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72835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196</w:t>
            </w:r>
          </w:p>
          <w:p w14:paraId="1C924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31DBA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215C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28.06.2012 № 82</w:t>
            </w:r>
          </w:p>
          <w:p w14:paraId="2859C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Беларусь28.06.2012 № 82</w:t>
            </w:r>
          </w:p>
          <w:p w14:paraId="17C74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</w:t>
            </w:r>
          </w:p>
          <w:p w14:paraId="5445B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Беларусь18.01.2018 № 9</w:t>
            </w:r>
          </w:p>
          <w:p w14:paraId="122FA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48899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санитарно-</w:t>
            </w:r>
          </w:p>
          <w:p w14:paraId="62584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эпидемиологические требования к </w:t>
            </w:r>
          </w:p>
          <w:p w14:paraId="70E742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содержанию и </w:t>
            </w:r>
          </w:p>
          <w:p w14:paraId="72EBE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эксплуатации </w:t>
            </w:r>
          </w:p>
          <w:p w14:paraId="6061C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учреждений образования, утв. постановлением Совмина Республики </w:t>
            </w:r>
          </w:p>
          <w:p w14:paraId="217183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07.08.2019 № 525</w:t>
            </w:r>
          </w:p>
          <w:p w14:paraId="1AD81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702F5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63766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санаторно-курортных и оздоровительных </w:t>
            </w:r>
          </w:p>
          <w:p w14:paraId="51333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организаций, утв.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Совмина </w:t>
            </w:r>
          </w:p>
          <w:p w14:paraId="34884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C379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26.09.2019 № 663</w:t>
            </w:r>
          </w:p>
          <w:p w14:paraId="2B5F1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 2.04.03-2020</w:t>
            </w:r>
          </w:p>
          <w:p w14:paraId="7ADAD3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</w:t>
            </w:r>
          </w:p>
          <w:p w14:paraId="37FE8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«Гигиенические и </w:t>
            </w:r>
          </w:p>
          <w:p w14:paraId="3B1AA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санитарно-микробиологические </w:t>
            </w:r>
          </w:p>
          <w:p w14:paraId="0808F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безопасности воздушной среды </w:t>
            </w:r>
          </w:p>
          <w:p w14:paraId="5A02A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помещений организаций, </w:t>
            </w:r>
          </w:p>
          <w:p w14:paraId="324D0C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занимающихся оказанием медицинской помощи. </w:t>
            </w:r>
          </w:p>
          <w:p w14:paraId="50E51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безопасности наземных гало- и </w:t>
            </w:r>
          </w:p>
          <w:p w14:paraId="00462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камер», утв. Постановлением Совмина </w:t>
            </w:r>
          </w:p>
          <w:p w14:paraId="1F603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489E2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25.01.2021 № 37</w:t>
            </w:r>
          </w:p>
          <w:p w14:paraId="75A1D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5C3B8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7253588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02782F9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5F00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96C77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E04A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65DC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7871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625E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87FE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C0C11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BDA2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AD0BB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76DD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E467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34B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523E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F074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6BE4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F80D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D9A8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E2D9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8FAE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EA7D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BAC6B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66370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97AC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C90F7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63583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D20B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CA5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17788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89D4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358CE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6B159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736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238F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F661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C79D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A0B4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DED5F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C4442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720B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2FB3F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7B6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0B64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1C6AB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815C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74F9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A498A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81789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B1F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50CC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7EA1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C260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BEB2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926E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25534A" w14:textId="77777777" w:rsidTr="007B23D6">
        <w:trPr>
          <w:trHeight w:val="2277"/>
        </w:trPr>
        <w:tc>
          <w:tcPr>
            <w:tcW w:w="710" w:type="dxa"/>
          </w:tcPr>
          <w:p w14:paraId="37202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115.9</w:t>
            </w:r>
          </w:p>
          <w:p w14:paraId="67E59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E98A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4E7C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6B0C7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59652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199FF7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28E1F7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100.11/35.063</w:t>
            </w:r>
          </w:p>
          <w:p w14:paraId="7FE619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100.13/35.063</w:t>
            </w:r>
          </w:p>
        </w:tc>
        <w:tc>
          <w:tcPr>
            <w:tcW w:w="1984" w:type="dxa"/>
          </w:tcPr>
          <w:p w14:paraId="3964B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68A6B9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F395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746A8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4E2728F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B4B7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C10B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A248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940F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E145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FAB9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37AD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9568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8B69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1478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C2A26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CE31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01DB5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8E34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44E5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D81B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6593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F8957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8B451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70A3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F4E3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E8B8C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0461B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F627A8" w14:textId="77777777" w:rsidTr="007B23D6">
        <w:trPr>
          <w:trHeight w:val="2277"/>
        </w:trPr>
        <w:tc>
          <w:tcPr>
            <w:tcW w:w="710" w:type="dxa"/>
          </w:tcPr>
          <w:p w14:paraId="58F925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115.10</w:t>
            </w:r>
          </w:p>
          <w:p w14:paraId="691B0E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4E020A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4F3F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5E3538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3AD45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7F4A4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5F562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07132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04D0E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5C38BB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07825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2F1960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7B9FE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FEF7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61857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Минздрава </w:t>
            </w:r>
          </w:p>
          <w:p w14:paraId="57D46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A7918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20.08.2015 № 95</w:t>
            </w:r>
          </w:p>
          <w:p w14:paraId="62AD9F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утв.постан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Минздрава Республики Беларусь от 27.12.2012 № 206</w:t>
            </w:r>
          </w:p>
          <w:p w14:paraId="39C4F4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53DD6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6F14C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28.06.2013 № 59</w:t>
            </w:r>
          </w:p>
          <w:p w14:paraId="0BDE55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B6FA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06.05.2013 </w:t>
            </w:r>
          </w:p>
          <w:p w14:paraId="358B3C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38</w:t>
            </w:r>
          </w:p>
          <w:p w14:paraId="3997B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Минздрава Республики Беларусь от 26.12.2012 № 205</w:t>
            </w:r>
          </w:p>
          <w:p w14:paraId="0D6FA6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F512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04.06. 2013 № 43</w:t>
            </w:r>
          </w:p>
          <w:p w14:paraId="38129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30494-2011</w:t>
            </w:r>
            <w:proofErr w:type="gramEnd"/>
          </w:p>
          <w:p w14:paraId="3C127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CA127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25.01.2013 </w:t>
            </w:r>
          </w:p>
          <w:p w14:paraId="3D6AF8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</w:t>
            </w:r>
          </w:p>
          <w:p w14:paraId="4BDB4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6A73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</w:t>
            </w:r>
          </w:p>
        </w:tc>
        <w:tc>
          <w:tcPr>
            <w:tcW w:w="2268" w:type="dxa"/>
          </w:tcPr>
          <w:p w14:paraId="46EBE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62F3AC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0001-2021</w:t>
            </w:r>
            <w:proofErr w:type="gramEnd"/>
          </w:p>
          <w:p w14:paraId="3939201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90261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1E1C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F433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907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CE5E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C52A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8C20B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102D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61E6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9801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45D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4B1C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5A28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9A9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D7D5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1F03D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E4469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74309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9241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6A5D4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914E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2DC6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DF4A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A0262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389F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2FC71B" w14:textId="77777777" w:rsidR="007B23D6" w:rsidRPr="00361C4D" w:rsidRDefault="007B23D6" w:rsidP="00983EED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BB71453" w14:textId="77777777" w:rsidTr="007B23D6">
        <w:trPr>
          <w:trHeight w:val="8772"/>
        </w:trPr>
        <w:tc>
          <w:tcPr>
            <w:tcW w:w="710" w:type="dxa"/>
          </w:tcPr>
          <w:p w14:paraId="635C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115.10</w:t>
            </w:r>
          </w:p>
          <w:p w14:paraId="62E3A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30A46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4C3FD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8E58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8E89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7DCC563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2315B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12D0C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6F4BF8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50781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2A6A1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443E9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2F4F8A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1986BD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61209E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3B5A8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1B5F4D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</w:tcPr>
          <w:p w14:paraId="3228D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Беларусь от 12.12.2012 № 197</w:t>
            </w:r>
          </w:p>
          <w:p w14:paraId="63A60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3EE9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12.12.2012 № 196</w:t>
            </w:r>
          </w:p>
          <w:p w14:paraId="23646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5D0C4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Минздрава </w:t>
            </w:r>
          </w:p>
          <w:p w14:paraId="3BDDF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E1FE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11.08. 2009 № 91</w:t>
            </w:r>
          </w:p>
          <w:p w14:paraId="39963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531AD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Минздрава </w:t>
            </w:r>
          </w:p>
          <w:p w14:paraId="48ADF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54E378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22.09.2009 № 105</w:t>
            </w:r>
          </w:p>
          <w:p w14:paraId="35869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Минздрава Республики Беларусь от 24.12.2014 № 110</w:t>
            </w:r>
          </w:p>
          <w:p w14:paraId="07DC9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3553F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Минздрава Республики Беларусь 18.01.2018 </w:t>
            </w:r>
          </w:p>
          <w:p w14:paraId="70699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  <w:p w14:paraId="1E8D0F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24A22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Совета Министров Республики Беларусь от 07.08.2019 № 525</w:t>
            </w:r>
          </w:p>
          <w:p w14:paraId="7BE05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68951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3AFB8A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санаторно-курортных и оздоровительных организаций,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Совета Министров </w:t>
            </w:r>
          </w:p>
          <w:p w14:paraId="5EF20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0668B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26.09.2019 № 663</w:t>
            </w:r>
          </w:p>
          <w:p w14:paraId="79860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</w:t>
            </w:r>
          </w:p>
          <w:p w14:paraId="257CF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камер», утв. Постанов. </w:t>
            </w:r>
          </w:p>
        </w:tc>
        <w:tc>
          <w:tcPr>
            <w:tcW w:w="2268" w:type="dxa"/>
          </w:tcPr>
          <w:p w14:paraId="469C0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6BF687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АМИ.ГМ 0001-2021</w:t>
            </w:r>
          </w:p>
        </w:tc>
      </w:tr>
      <w:tr w:rsidR="007B23D6" w:rsidRPr="00361C4D" w14:paraId="4918E4DD" w14:textId="77777777" w:rsidTr="007B23D6">
        <w:trPr>
          <w:trHeight w:val="54"/>
        </w:trPr>
        <w:tc>
          <w:tcPr>
            <w:tcW w:w="710" w:type="dxa"/>
          </w:tcPr>
          <w:p w14:paraId="6993B4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115.10</w:t>
            </w:r>
          </w:p>
          <w:p w14:paraId="627AD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DDC3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243E4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03A77A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4B0798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7D76D80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534AC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77CEA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4DDC3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1394D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50B69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08F38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02DC8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617B6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5545F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78D7B3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06155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</w:tcPr>
          <w:p w14:paraId="7BB5BD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Совмина Республики Беларусь 25.01.2021 </w:t>
            </w:r>
          </w:p>
          <w:p w14:paraId="063DA3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</w:t>
            </w:r>
          </w:p>
          <w:p w14:paraId="05BB1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76695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42481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общежитий и иных мест проживания, утв. </w:t>
            </w:r>
          </w:p>
          <w:p w14:paraId="62E81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Совмина  </w:t>
            </w:r>
          </w:p>
          <w:p w14:paraId="7DA52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3CBB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04.11.2019 № 740</w:t>
            </w:r>
          </w:p>
          <w:p w14:paraId="79B940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2FD8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63775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75273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0001-2021</w:t>
            </w:r>
            <w:proofErr w:type="gramEnd"/>
          </w:p>
          <w:p w14:paraId="7D66D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2D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5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46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1BE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1A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82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D4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F6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C2E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DA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349A86" w14:textId="77777777" w:rsidR="007B23D6" w:rsidRPr="00361C4D" w:rsidRDefault="007B23D6" w:rsidP="00A507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E8088E" w14:textId="77777777" w:rsidTr="007B23D6">
        <w:trPr>
          <w:trHeight w:val="6646"/>
        </w:trPr>
        <w:tc>
          <w:tcPr>
            <w:tcW w:w="710" w:type="dxa"/>
          </w:tcPr>
          <w:p w14:paraId="5B10D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116.1</w:t>
            </w:r>
          </w:p>
          <w:p w14:paraId="304E0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3BFAB1F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Игры и игрушки</w:t>
            </w:r>
          </w:p>
        </w:tc>
        <w:tc>
          <w:tcPr>
            <w:tcW w:w="1418" w:type="dxa"/>
          </w:tcPr>
          <w:p w14:paraId="1B89E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32.40/35.069</w:t>
            </w:r>
          </w:p>
        </w:tc>
        <w:tc>
          <w:tcPr>
            <w:tcW w:w="1984" w:type="dxa"/>
          </w:tcPr>
          <w:p w14:paraId="14D6A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09798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 (Р.Ф. № 2.1.8.042-96)</w:t>
            </w:r>
          </w:p>
          <w:p w14:paraId="1750D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2694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AD64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388FCA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</w:t>
            </w:r>
          </w:p>
          <w:p w14:paraId="7F61C20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Республики Беларусь </w:t>
            </w:r>
          </w:p>
          <w:p w14:paraId="645E3D3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0E5E844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</w:t>
            </w:r>
          </w:p>
          <w:p w14:paraId="5B064F5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</w:t>
            </w:r>
          </w:p>
          <w:p w14:paraId="1C1EC6D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63BF5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A80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2D79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4F47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41B1CA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61D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B47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1C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0E4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BD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C2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91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02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5F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7A3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75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B8F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614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F4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B2F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2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7CA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2C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B0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C61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5F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1B3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6CFF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CF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AD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88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45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1F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3CE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02F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58AACE" w14:textId="77777777" w:rsidTr="007B23D6">
        <w:trPr>
          <w:trHeight w:val="4249"/>
        </w:trPr>
        <w:tc>
          <w:tcPr>
            <w:tcW w:w="710" w:type="dxa"/>
          </w:tcPr>
          <w:p w14:paraId="6B9CD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117.1</w:t>
            </w:r>
          </w:p>
          <w:p w14:paraId="7A5B6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FFF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29564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13.99/35.069</w:t>
            </w:r>
          </w:p>
          <w:p w14:paraId="6F3B3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14.19/35.069</w:t>
            </w:r>
          </w:p>
        </w:tc>
        <w:tc>
          <w:tcPr>
            <w:tcW w:w="1984" w:type="dxa"/>
          </w:tcPr>
          <w:p w14:paraId="4DB6F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7F9B7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№ 9-29-95 </w:t>
            </w:r>
          </w:p>
          <w:p w14:paraId="0ADF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48514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71D00F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требования, утв. </w:t>
            </w:r>
          </w:p>
          <w:p w14:paraId="55E5C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CE8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6C544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</w:t>
            </w:r>
          </w:p>
          <w:p w14:paraId="791B30A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32631F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B5691B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321D96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физических факторов при применении товаров народного 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</w:tc>
        <w:tc>
          <w:tcPr>
            <w:tcW w:w="2268" w:type="dxa"/>
          </w:tcPr>
          <w:p w14:paraId="149EF5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31356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62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888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60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448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5D7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BA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DB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6A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E3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8F1D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9A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109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34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97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2D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297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0B7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D2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AC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29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8A3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0DBAF" w14:textId="77777777" w:rsidR="007B23D6" w:rsidRPr="00361C4D" w:rsidRDefault="007B23D6" w:rsidP="00A507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1A085D" w14:textId="77777777" w:rsidTr="007B23D6">
        <w:trPr>
          <w:trHeight w:val="6221"/>
        </w:trPr>
        <w:tc>
          <w:tcPr>
            <w:tcW w:w="710" w:type="dxa"/>
          </w:tcPr>
          <w:p w14:paraId="189D7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118.1</w:t>
            </w:r>
          </w:p>
          <w:p w14:paraId="6D38A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</w:tcPr>
          <w:p w14:paraId="318C4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6EA7C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35796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</w:tcPr>
          <w:p w14:paraId="0E971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13.99/35.069</w:t>
            </w:r>
          </w:p>
          <w:p w14:paraId="55359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14.19/35.069</w:t>
            </w:r>
          </w:p>
        </w:tc>
        <w:tc>
          <w:tcPr>
            <w:tcW w:w="1984" w:type="dxa"/>
          </w:tcPr>
          <w:p w14:paraId="04DDB6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48A4A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6FD12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45A1A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651E1E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требования, утв. </w:t>
            </w:r>
          </w:p>
          <w:p w14:paraId="4F747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15D6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36E63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8A73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20.12.2012 № 200</w:t>
            </w:r>
          </w:p>
          <w:p w14:paraId="00ED3D0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849DD8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воздействия физических факторов при применении </w:t>
            </w:r>
          </w:p>
          <w:p w14:paraId="34C4442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товаров народного </w:t>
            </w:r>
          </w:p>
          <w:p w14:paraId="687890A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  <w:p w14:paraId="74517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49AA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6C6AF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4E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1F0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6A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21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87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2F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21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B4C4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D1E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76F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D35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FC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945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2DB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EA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E2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44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A4F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24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E8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790F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CC4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F61C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6E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F6D9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85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25B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49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CF760C" w14:textId="77777777" w:rsidTr="007B23D6">
        <w:trPr>
          <w:trHeight w:val="4536"/>
        </w:trPr>
        <w:tc>
          <w:tcPr>
            <w:tcW w:w="710" w:type="dxa"/>
          </w:tcPr>
          <w:p w14:paraId="49BFD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119.1</w:t>
            </w:r>
          </w:p>
          <w:p w14:paraId="5FD0B6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4F45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</w:t>
            </w:r>
          </w:p>
          <w:p w14:paraId="0C7D6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бытового </w:t>
            </w:r>
          </w:p>
          <w:p w14:paraId="429B4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418" w:type="dxa"/>
          </w:tcPr>
          <w:p w14:paraId="59F0F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27.51/35.069</w:t>
            </w:r>
          </w:p>
          <w:p w14:paraId="0C927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26.40/35.069</w:t>
            </w:r>
          </w:p>
        </w:tc>
        <w:tc>
          <w:tcPr>
            <w:tcW w:w="1984" w:type="dxa"/>
          </w:tcPr>
          <w:p w14:paraId="68E3A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0040F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5783C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76C36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4084A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B3925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28.05.2010 № 299 </w:t>
            </w:r>
          </w:p>
          <w:p w14:paraId="1A667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Гл. II, раздел 7</w:t>
            </w:r>
          </w:p>
          <w:p w14:paraId="66E9650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2D4B33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4EC861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воздействия физических </w:t>
            </w:r>
          </w:p>
          <w:p w14:paraId="10E03DC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факторов при применении товаров народного 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</w:tc>
        <w:tc>
          <w:tcPr>
            <w:tcW w:w="2268" w:type="dxa"/>
          </w:tcPr>
          <w:p w14:paraId="05ADC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76BB9D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740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6D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BD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78B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69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F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8A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8B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69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E21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2A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15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0D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E1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F9B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F5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F2A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3EB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F052AC" w14:textId="77777777" w:rsidR="00A507FC" w:rsidRPr="00361C4D" w:rsidRDefault="00A507FC"/>
    <w:p w14:paraId="46A05FAF" w14:textId="77777777" w:rsidR="00A507FC" w:rsidRPr="00361C4D" w:rsidRDefault="00A507FC"/>
    <w:p w14:paraId="11839631" w14:textId="77777777" w:rsidR="00A507FC" w:rsidRPr="00361C4D" w:rsidRDefault="00A507FC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778236F" w14:textId="77777777" w:rsidTr="007B23D6">
        <w:tc>
          <w:tcPr>
            <w:tcW w:w="710" w:type="dxa"/>
          </w:tcPr>
          <w:p w14:paraId="00259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120.1</w:t>
            </w:r>
          </w:p>
          <w:p w14:paraId="3C74AA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BB0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 </w:t>
            </w:r>
          </w:p>
          <w:p w14:paraId="3CA44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продукты, пищевые добавки, </w:t>
            </w:r>
          </w:p>
          <w:p w14:paraId="05A52B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сырье, дикорастущие ягоды и грибы</w:t>
            </w:r>
          </w:p>
        </w:tc>
        <w:tc>
          <w:tcPr>
            <w:tcW w:w="1418" w:type="dxa"/>
          </w:tcPr>
          <w:p w14:paraId="2C86032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C335A4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491AA28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01.70/42.000</w:t>
            </w:r>
          </w:p>
          <w:p w14:paraId="1DDA7F0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02.30/42.000</w:t>
            </w:r>
          </w:p>
          <w:p w14:paraId="6248ACF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191FCBF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10.11-11.07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03C2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7C6FE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BB6E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63940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40A16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</w:t>
            </w:r>
          </w:p>
          <w:p w14:paraId="0BFF5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1</w:t>
            </w:r>
          </w:p>
          <w:p w14:paraId="5EB47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14:paraId="4D3325D3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  <w:p w14:paraId="3E3F00DF" w14:textId="77777777" w:rsidR="007B23D6" w:rsidRPr="00361C4D" w:rsidRDefault="007B23D6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на вид </w:t>
            </w:r>
          </w:p>
          <w:p w14:paraId="12113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86EF4B1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13ADF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1036-97</w:t>
            </w:r>
            <w:proofErr w:type="gramEnd"/>
          </w:p>
          <w:p w14:paraId="14691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F583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1051-2012</w:t>
            </w:r>
            <w:proofErr w:type="gramEnd"/>
          </w:p>
          <w:p w14:paraId="156E6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1052-2011</w:t>
            </w:r>
            <w:proofErr w:type="gramEnd"/>
          </w:p>
          <w:p w14:paraId="4741F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1053-2015</w:t>
            </w:r>
            <w:proofErr w:type="gramEnd"/>
          </w:p>
          <w:p w14:paraId="48A3F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1054-2012</w:t>
            </w:r>
            <w:proofErr w:type="gramEnd"/>
          </w:p>
          <w:p w14:paraId="56445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1055-2012</w:t>
            </w:r>
            <w:proofErr w:type="gramEnd"/>
          </w:p>
        </w:tc>
      </w:tr>
      <w:tr w:rsidR="007B23D6" w:rsidRPr="00361C4D" w14:paraId="7158F9F7" w14:textId="77777777" w:rsidTr="007B23D6">
        <w:tc>
          <w:tcPr>
            <w:tcW w:w="710" w:type="dxa"/>
          </w:tcPr>
          <w:p w14:paraId="76F42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120.2</w:t>
            </w:r>
          </w:p>
          <w:p w14:paraId="0F9E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0A9DD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5575BD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536BFDA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70EFF89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01.70/04.125</w:t>
            </w:r>
          </w:p>
          <w:p w14:paraId="4120A6C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02.30/04.125</w:t>
            </w:r>
          </w:p>
          <w:p w14:paraId="1CAAE5C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03.00/04.125</w:t>
            </w:r>
          </w:p>
          <w:p w14:paraId="633CDF3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10.11-11.07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14B894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1984" w:type="dxa"/>
          </w:tcPr>
          <w:p w14:paraId="39DF7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4CE95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2FCB6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295EEB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97F7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69BC9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038B6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D39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A44A8D5" w14:textId="77777777" w:rsidTr="007B23D6">
        <w:tc>
          <w:tcPr>
            <w:tcW w:w="710" w:type="dxa"/>
          </w:tcPr>
          <w:p w14:paraId="7D7A6F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120.3</w:t>
            </w:r>
          </w:p>
          <w:p w14:paraId="5D02C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4B39E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93F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BFCE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0F321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радионуклидов стронция-90</w:t>
            </w:r>
          </w:p>
        </w:tc>
        <w:tc>
          <w:tcPr>
            <w:tcW w:w="2410" w:type="dxa"/>
            <w:vMerge/>
          </w:tcPr>
          <w:p w14:paraId="0F8A0D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E33B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606F6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556D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08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752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30B2B72" w14:textId="77777777" w:rsidTr="007B23D6">
        <w:tc>
          <w:tcPr>
            <w:tcW w:w="710" w:type="dxa"/>
          </w:tcPr>
          <w:p w14:paraId="270DAC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121.1</w:t>
            </w:r>
          </w:p>
          <w:p w14:paraId="52AFC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C68B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</w:t>
            </w:r>
          </w:p>
        </w:tc>
        <w:tc>
          <w:tcPr>
            <w:tcW w:w="1418" w:type="dxa"/>
          </w:tcPr>
          <w:p w14:paraId="1972F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6A5FC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7BD6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1188-99</w:t>
            </w:r>
            <w:proofErr w:type="gramEnd"/>
          </w:p>
          <w:p w14:paraId="39121025" w14:textId="77777777" w:rsidR="00A507FC" w:rsidRPr="00361C4D" w:rsidRDefault="00A507F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10-117-99 (РДУ-99)</w:t>
            </w:r>
          </w:p>
          <w:p w14:paraId="0502294C" w14:textId="77777777" w:rsidR="007B23D6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3EF6F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229C5B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637E6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DAA4B90" w14:textId="77777777" w:rsidTr="007B23D6">
        <w:tc>
          <w:tcPr>
            <w:tcW w:w="710" w:type="dxa"/>
          </w:tcPr>
          <w:p w14:paraId="5E8E5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121.2</w:t>
            </w:r>
          </w:p>
          <w:p w14:paraId="15C4A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C3C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CDD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100.09/04.125</w:t>
            </w:r>
          </w:p>
        </w:tc>
        <w:tc>
          <w:tcPr>
            <w:tcW w:w="1984" w:type="dxa"/>
          </w:tcPr>
          <w:p w14:paraId="0CFE4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Объемная </w:t>
            </w:r>
          </w:p>
          <w:p w14:paraId="124B0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 радионуклидов цезия-137</w:t>
            </w:r>
          </w:p>
        </w:tc>
        <w:tc>
          <w:tcPr>
            <w:tcW w:w="2410" w:type="dxa"/>
            <w:vMerge/>
          </w:tcPr>
          <w:p w14:paraId="63E6B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4D2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3DF67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323F5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0B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F65E882" w14:textId="77777777" w:rsidTr="007B23D6">
        <w:tc>
          <w:tcPr>
            <w:tcW w:w="710" w:type="dxa"/>
          </w:tcPr>
          <w:p w14:paraId="7921A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122.1</w:t>
            </w:r>
          </w:p>
          <w:p w14:paraId="1B4D2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A6D1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Лекарственно-техническое сырье</w:t>
            </w:r>
          </w:p>
        </w:tc>
        <w:tc>
          <w:tcPr>
            <w:tcW w:w="1418" w:type="dxa"/>
          </w:tcPr>
          <w:p w14:paraId="4514D8D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01.28/42.000</w:t>
            </w:r>
          </w:p>
          <w:p w14:paraId="4BD074E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</w:tc>
        <w:tc>
          <w:tcPr>
            <w:tcW w:w="1984" w:type="dxa"/>
          </w:tcPr>
          <w:p w14:paraId="17224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8BEAF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(02080)</w:t>
            </w:r>
          </w:p>
          <w:p w14:paraId="664C7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2.6.1.8-10-2004 (РДУ/ЛТС-2004)</w:t>
            </w:r>
          </w:p>
          <w:p w14:paraId="1ED29071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  <w:p w14:paraId="0EFBF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</w:t>
            </w:r>
            <w:r w:rsidR="00D36BB0"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другая документация </w:t>
            </w:r>
          </w:p>
        </w:tc>
        <w:tc>
          <w:tcPr>
            <w:tcW w:w="2268" w:type="dxa"/>
          </w:tcPr>
          <w:p w14:paraId="7418054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588E7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(02080)</w:t>
            </w:r>
          </w:p>
          <w:p w14:paraId="6D15B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B3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7515ECBB" w14:textId="77777777" w:rsidTr="007B23D6">
        <w:tc>
          <w:tcPr>
            <w:tcW w:w="710" w:type="dxa"/>
          </w:tcPr>
          <w:p w14:paraId="53957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122.2</w:t>
            </w:r>
          </w:p>
          <w:p w14:paraId="28C69F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EB6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A7BBB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01.28/04.125</w:t>
            </w:r>
          </w:p>
          <w:p w14:paraId="6DD9363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01.19/04.125</w:t>
            </w:r>
          </w:p>
        </w:tc>
        <w:tc>
          <w:tcPr>
            <w:tcW w:w="1984" w:type="dxa"/>
          </w:tcPr>
          <w:p w14:paraId="4101D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</w:t>
            </w:r>
          </w:p>
          <w:p w14:paraId="7F3AC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активность </w:t>
            </w:r>
          </w:p>
          <w:p w14:paraId="0D866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7779A7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11149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D82C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7E0B5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14723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B5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3ECC4851" w14:textId="77777777" w:rsidTr="007B23D6">
        <w:tc>
          <w:tcPr>
            <w:tcW w:w="710" w:type="dxa"/>
          </w:tcPr>
          <w:p w14:paraId="6527BD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123.1</w:t>
            </w:r>
          </w:p>
          <w:p w14:paraId="408C1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CB9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Сельско-хозяйственное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4797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сырье</w:t>
            </w:r>
          </w:p>
        </w:tc>
        <w:tc>
          <w:tcPr>
            <w:tcW w:w="1418" w:type="dxa"/>
          </w:tcPr>
          <w:p w14:paraId="1358FD6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57FD752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183A61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01.50/42.000</w:t>
            </w:r>
          </w:p>
        </w:tc>
        <w:tc>
          <w:tcPr>
            <w:tcW w:w="1984" w:type="dxa"/>
          </w:tcPr>
          <w:p w14:paraId="2286B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5670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Республиканские </w:t>
            </w:r>
          </w:p>
          <w:p w14:paraId="7C887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уровни </w:t>
            </w:r>
          </w:p>
          <w:p w14:paraId="1B394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содержания цезия-137 и стронция-90 в сельскохозяйственном сырье и кормах, утв. </w:t>
            </w:r>
          </w:p>
          <w:p w14:paraId="002F0A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Минсельхозпродом</w:t>
            </w:r>
          </w:p>
          <w:p w14:paraId="27C580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5EE53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03.08.1999г.</w:t>
            </w:r>
          </w:p>
          <w:p w14:paraId="1AEEBDC3" w14:textId="77777777" w:rsidR="00D36BB0" w:rsidRPr="00361C4D" w:rsidRDefault="007B23D6" w:rsidP="00D36B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</w:t>
            </w:r>
            <w:r w:rsidR="00D36BB0"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другая документация</w:t>
            </w:r>
          </w:p>
          <w:p w14:paraId="53F29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CCA10E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0EF822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1036-97</w:t>
            </w:r>
            <w:proofErr w:type="gramEnd"/>
          </w:p>
          <w:p w14:paraId="6040F6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1050-2008</w:t>
            </w:r>
            <w:proofErr w:type="gramEnd"/>
          </w:p>
          <w:p w14:paraId="37357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1051-2012</w:t>
            </w:r>
            <w:proofErr w:type="gramEnd"/>
          </w:p>
          <w:p w14:paraId="18A02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2287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1054-2012</w:t>
            </w:r>
            <w:proofErr w:type="gramEnd"/>
          </w:p>
          <w:p w14:paraId="74DD70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1055-2012</w:t>
            </w:r>
            <w:proofErr w:type="gramEnd"/>
          </w:p>
          <w:p w14:paraId="6E43E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1056-2016</w:t>
            </w:r>
            <w:proofErr w:type="gramEnd"/>
          </w:p>
        </w:tc>
      </w:tr>
      <w:tr w:rsidR="007B23D6" w:rsidRPr="00361C4D" w14:paraId="3544F169" w14:textId="77777777" w:rsidTr="007B23D6">
        <w:tc>
          <w:tcPr>
            <w:tcW w:w="710" w:type="dxa"/>
          </w:tcPr>
          <w:p w14:paraId="3DFF3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123.2</w:t>
            </w:r>
          </w:p>
          <w:p w14:paraId="02845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6ABD6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F0BE7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DC8700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4D7E22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01.50/04.125</w:t>
            </w:r>
          </w:p>
        </w:tc>
        <w:tc>
          <w:tcPr>
            <w:tcW w:w="1984" w:type="dxa"/>
          </w:tcPr>
          <w:p w14:paraId="7B000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4B217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5F0C6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791CC2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4F8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08453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62B42D91" w14:textId="77777777" w:rsidR="007B23D6" w:rsidRPr="00361C4D" w:rsidRDefault="007B23D6" w:rsidP="00D36B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6E40C55E" w14:textId="77777777" w:rsidTr="007B23D6">
        <w:tc>
          <w:tcPr>
            <w:tcW w:w="710" w:type="dxa"/>
          </w:tcPr>
          <w:p w14:paraId="30EE2B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123.3</w:t>
            </w:r>
          </w:p>
          <w:p w14:paraId="3C16F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6149B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5612A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5165F5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76548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01.50/04.125</w:t>
            </w:r>
          </w:p>
        </w:tc>
        <w:tc>
          <w:tcPr>
            <w:tcW w:w="1984" w:type="dxa"/>
          </w:tcPr>
          <w:p w14:paraId="23128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18911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радионуклидов стронция-90</w:t>
            </w:r>
          </w:p>
        </w:tc>
        <w:tc>
          <w:tcPr>
            <w:tcW w:w="2410" w:type="dxa"/>
            <w:vMerge/>
          </w:tcPr>
          <w:p w14:paraId="1067809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DBDD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25F05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8C7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A27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6C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E08AE1" w14:textId="77777777" w:rsidR="00D36BB0" w:rsidRPr="00361C4D" w:rsidRDefault="00D36BB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BEC8E34" w14:textId="77777777" w:rsidTr="007B23D6">
        <w:tc>
          <w:tcPr>
            <w:tcW w:w="710" w:type="dxa"/>
          </w:tcPr>
          <w:p w14:paraId="523CA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124.1</w:t>
            </w:r>
          </w:p>
          <w:p w14:paraId="7C691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67C2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Древесина, </w:t>
            </w:r>
          </w:p>
          <w:p w14:paraId="44DEC5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из </w:t>
            </w:r>
          </w:p>
          <w:p w14:paraId="31416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древесины и </w:t>
            </w:r>
          </w:p>
          <w:p w14:paraId="345DF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древесных </w:t>
            </w:r>
          </w:p>
          <w:p w14:paraId="131F0F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 и </w:t>
            </w:r>
          </w:p>
          <w:p w14:paraId="299D5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прочие непищевой продукции лесного хозяйства</w:t>
            </w:r>
          </w:p>
        </w:tc>
        <w:tc>
          <w:tcPr>
            <w:tcW w:w="1418" w:type="dxa"/>
          </w:tcPr>
          <w:p w14:paraId="150B1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02.20/42.000</w:t>
            </w:r>
          </w:p>
          <w:p w14:paraId="66CAC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02.30/42.000</w:t>
            </w:r>
          </w:p>
          <w:p w14:paraId="0CDC6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16.29/42.000</w:t>
            </w:r>
          </w:p>
        </w:tc>
        <w:tc>
          <w:tcPr>
            <w:tcW w:w="1984" w:type="dxa"/>
          </w:tcPr>
          <w:p w14:paraId="7DC44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E900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(02080)</w:t>
            </w:r>
          </w:p>
          <w:p w14:paraId="25BDB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на вид </w:t>
            </w:r>
          </w:p>
          <w:p w14:paraId="7A1EA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</w:tc>
        <w:tc>
          <w:tcPr>
            <w:tcW w:w="2268" w:type="dxa"/>
          </w:tcPr>
          <w:p w14:paraId="0635592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47AAFF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(02080)</w:t>
            </w:r>
          </w:p>
          <w:p w14:paraId="060BF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F87D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86DDA0" w14:textId="77777777" w:rsidTr="007B23D6">
        <w:tc>
          <w:tcPr>
            <w:tcW w:w="710" w:type="dxa"/>
          </w:tcPr>
          <w:p w14:paraId="5D182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124.2</w:t>
            </w:r>
          </w:p>
          <w:p w14:paraId="03478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9F5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D98F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02.20/04.125</w:t>
            </w:r>
          </w:p>
          <w:p w14:paraId="5571F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02.30/04.125</w:t>
            </w:r>
          </w:p>
          <w:p w14:paraId="0FFACF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16.29/04.125</w:t>
            </w:r>
          </w:p>
        </w:tc>
        <w:tc>
          <w:tcPr>
            <w:tcW w:w="1984" w:type="dxa"/>
          </w:tcPr>
          <w:p w14:paraId="23F79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6B931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</w:t>
            </w:r>
          </w:p>
          <w:p w14:paraId="04B3A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7A965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45824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2.6.1.10-1-01-2001 (РДУ/ЛХ-2001)</w:t>
            </w:r>
          </w:p>
          <w:p w14:paraId="747AE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2A225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утв. </w:t>
            </w:r>
          </w:p>
          <w:p w14:paraId="02346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</w:t>
            </w:r>
          </w:p>
          <w:p w14:paraId="2F795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Таможенного союза </w:t>
            </w:r>
          </w:p>
          <w:p w14:paraId="5C919D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955D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1,</w:t>
            </w:r>
          </w:p>
          <w:p w14:paraId="4C3883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14:paraId="2F2AA039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11518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7F709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1E9EB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50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32B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7A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A1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60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E1D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8F9898" w14:textId="77777777" w:rsidTr="007B23D6">
        <w:tc>
          <w:tcPr>
            <w:tcW w:w="710" w:type="dxa"/>
          </w:tcPr>
          <w:p w14:paraId="15F10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125.1</w:t>
            </w:r>
          </w:p>
          <w:p w14:paraId="5AAC8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7C54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Коммунальные </w:t>
            </w:r>
          </w:p>
          <w:p w14:paraId="565999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отходы (зольные)</w:t>
            </w:r>
          </w:p>
        </w:tc>
        <w:tc>
          <w:tcPr>
            <w:tcW w:w="1418" w:type="dxa"/>
          </w:tcPr>
          <w:p w14:paraId="465F8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38.12/42.000</w:t>
            </w:r>
          </w:p>
        </w:tc>
        <w:tc>
          <w:tcPr>
            <w:tcW w:w="1984" w:type="dxa"/>
          </w:tcPr>
          <w:p w14:paraId="597D1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FA41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2.6.6.8-8-2004 (СПООД-2004)</w:t>
            </w:r>
          </w:p>
          <w:p w14:paraId="46563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на вид продукции</w:t>
            </w:r>
          </w:p>
        </w:tc>
        <w:tc>
          <w:tcPr>
            <w:tcW w:w="2268" w:type="dxa"/>
          </w:tcPr>
          <w:p w14:paraId="74642C9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420FB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МОПр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01-98</w:t>
            </w:r>
            <w:proofErr w:type="gramEnd"/>
          </w:p>
          <w:p w14:paraId="6F507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AEED04" w14:textId="77777777" w:rsidTr="007B23D6">
        <w:tc>
          <w:tcPr>
            <w:tcW w:w="710" w:type="dxa"/>
          </w:tcPr>
          <w:p w14:paraId="2BDDE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125.2</w:t>
            </w:r>
          </w:p>
          <w:p w14:paraId="7B6C4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2E3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B1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38.12/04.125</w:t>
            </w:r>
          </w:p>
        </w:tc>
        <w:tc>
          <w:tcPr>
            <w:tcW w:w="1984" w:type="dxa"/>
          </w:tcPr>
          <w:p w14:paraId="2EB96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1A982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</w:t>
            </w:r>
          </w:p>
          <w:p w14:paraId="5B2430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1677E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101D6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3C16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3E158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59F07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22F2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F43D22" w14:textId="77777777" w:rsidTr="007B23D6">
        <w:tc>
          <w:tcPr>
            <w:tcW w:w="710" w:type="dxa"/>
          </w:tcPr>
          <w:p w14:paraId="24C7B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126.1</w:t>
            </w:r>
          </w:p>
          <w:p w14:paraId="1C122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FC71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на </w:t>
            </w:r>
          </w:p>
          <w:p w14:paraId="13342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основе торфа</w:t>
            </w:r>
          </w:p>
        </w:tc>
        <w:tc>
          <w:tcPr>
            <w:tcW w:w="1418" w:type="dxa"/>
          </w:tcPr>
          <w:p w14:paraId="5207B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08.92/42.000</w:t>
            </w:r>
          </w:p>
        </w:tc>
        <w:tc>
          <w:tcPr>
            <w:tcW w:w="1984" w:type="dxa"/>
          </w:tcPr>
          <w:p w14:paraId="0CAA6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1DA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уровни </w:t>
            </w:r>
          </w:p>
          <w:p w14:paraId="0C960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содержания цезия-137 в продукции на основе торфа, утв. Министром энергетики Республики Беларусь 30.12.2006</w:t>
            </w:r>
          </w:p>
          <w:p w14:paraId="7304C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на вид </w:t>
            </w:r>
          </w:p>
          <w:p w14:paraId="1A405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</w:tc>
        <w:tc>
          <w:tcPr>
            <w:tcW w:w="2268" w:type="dxa"/>
          </w:tcPr>
          <w:p w14:paraId="312BBDA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7617A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1687-2006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48F3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п.4.1, 5.1</w:t>
            </w:r>
          </w:p>
          <w:p w14:paraId="06380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E8487C" w14:textId="77777777" w:rsidTr="007B23D6">
        <w:tc>
          <w:tcPr>
            <w:tcW w:w="710" w:type="dxa"/>
          </w:tcPr>
          <w:p w14:paraId="0DDA0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126.2</w:t>
            </w:r>
          </w:p>
          <w:p w14:paraId="7F91E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D7E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8806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08.92/04.125</w:t>
            </w:r>
          </w:p>
        </w:tc>
        <w:tc>
          <w:tcPr>
            <w:tcW w:w="1984" w:type="dxa"/>
          </w:tcPr>
          <w:p w14:paraId="211F1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41683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</w:t>
            </w:r>
          </w:p>
          <w:p w14:paraId="56E61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54E5C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0D62A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EDA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65118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6BADA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6C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F379F3" w14:textId="77777777" w:rsidTr="007B23D6">
        <w:tc>
          <w:tcPr>
            <w:tcW w:w="710" w:type="dxa"/>
          </w:tcPr>
          <w:p w14:paraId="3131B1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127.1</w:t>
            </w:r>
          </w:p>
          <w:p w14:paraId="5A8125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78E64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Строительные </w:t>
            </w:r>
          </w:p>
          <w:p w14:paraId="1CB6B8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28E10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них</w:t>
            </w:r>
          </w:p>
        </w:tc>
        <w:tc>
          <w:tcPr>
            <w:tcW w:w="1418" w:type="dxa"/>
          </w:tcPr>
          <w:p w14:paraId="5ACC46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16.23/42.000</w:t>
            </w:r>
          </w:p>
          <w:p w14:paraId="69C6AE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17.24/42.000</w:t>
            </w:r>
          </w:p>
          <w:p w14:paraId="063187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23.32/42.000</w:t>
            </w:r>
          </w:p>
          <w:p w14:paraId="352805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23.51/42.000</w:t>
            </w:r>
          </w:p>
          <w:p w14:paraId="5B613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23.61/42.000</w:t>
            </w:r>
          </w:p>
          <w:p w14:paraId="3C0C9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23.62/42.000</w:t>
            </w:r>
          </w:p>
          <w:p w14:paraId="4B07F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23.64/42.000</w:t>
            </w:r>
          </w:p>
        </w:tc>
        <w:tc>
          <w:tcPr>
            <w:tcW w:w="1984" w:type="dxa"/>
          </w:tcPr>
          <w:p w14:paraId="0CB6C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B18E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  <w:tc>
          <w:tcPr>
            <w:tcW w:w="2268" w:type="dxa"/>
          </w:tcPr>
          <w:p w14:paraId="647E3ED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5A3E4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30108-94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</w:tc>
      </w:tr>
    </w:tbl>
    <w:p w14:paraId="719A1140" w14:textId="77777777" w:rsidR="000D051E" w:rsidRPr="00361C4D" w:rsidRDefault="000D051E"/>
    <w:p w14:paraId="3E94CA5F" w14:textId="77777777" w:rsidR="000D051E" w:rsidRDefault="000D051E"/>
    <w:p w14:paraId="6D247DBE" w14:textId="77777777" w:rsidR="003220CF" w:rsidRPr="00361C4D" w:rsidRDefault="003220CF"/>
    <w:p w14:paraId="2BF8DD0F" w14:textId="77777777" w:rsidR="000D051E" w:rsidRPr="00361C4D" w:rsidRDefault="000D051E"/>
    <w:p w14:paraId="054545D2" w14:textId="77777777" w:rsidR="000D051E" w:rsidRPr="00361C4D" w:rsidRDefault="000D051E"/>
    <w:p w14:paraId="4D9433B3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8C910EE" w14:textId="77777777" w:rsidTr="007B23D6">
        <w:tc>
          <w:tcPr>
            <w:tcW w:w="710" w:type="dxa"/>
          </w:tcPr>
          <w:p w14:paraId="49902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128.1</w:t>
            </w:r>
          </w:p>
          <w:p w14:paraId="3B08E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005A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Территория, </w:t>
            </w:r>
          </w:p>
          <w:p w14:paraId="5346F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среда, транспорт, </w:t>
            </w:r>
          </w:p>
          <w:p w14:paraId="651A8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оборудование, гражданские и промышленные объекты, металлом</w:t>
            </w:r>
          </w:p>
        </w:tc>
        <w:tc>
          <w:tcPr>
            <w:tcW w:w="1418" w:type="dxa"/>
          </w:tcPr>
          <w:p w14:paraId="45B164B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27.12/04.056</w:t>
            </w:r>
          </w:p>
          <w:p w14:paraId="4170E9C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27.90/04.056</w:t>
            </w:r>
          </w:p>
          <w:p w14:paraId="23C5BE2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28.25/04.056</w:t>
            </w:r>
          </w:p>
          <w:p w14:paraId="741CBAD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28.29/04.056</w:t>
            </w:r>
          </w:p>
          <w:p w14:paraId="0D3931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28.49/04.056</w:t>
            </w:r>
          </w:p>
          <w:p w14:paraId="662C3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30.99/04.056</w:t>
            </w:r>
          </w:p>
          <w:p w14:paraId="49784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38.12/04.056</w:t>
            </w:r>
          </w:p>
          <w:p w14:paraId="26EF4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100.11/04.056</w:t>
            </w:r>
          </w:p>
        </w:tc>
        <w:tc>
          <w:tcPr>
            <w:tcW w:w="1984" w:type="dxa"/>
          </w:tcPr>
          <w:p w14:paraId="459DB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</w:t>
            </w:r>
          </w:p>
          <w:p w14:paraId="4E412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эквивалентной </w:t>
            </w:r>
          </w:p>
          <w:p w14:paraId="34678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дозы гамма-</w:t>
            </w:r>
          </w:p>
          <w:p w14:paraId="03D84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излучения</w:t>
            </w:r>
          </w:p>
        </w:tc>
        <w:tc>
          <w:tcPr>
            <w:tcW w:w="2410" w:type="dxa"/>
            <w:vMerge w:val="restart"/>
          </w:tcPr>
          <w:p w14:paraId="1B9BB7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Контрольные уровни радиоактивного </w:t>
            </w:r>
          </w:p>
          <w:p w14:paraId="3FE3D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загрязнения для </w:t>
            </w:r>
          </w:p>
          <w:p w14:paraId="241103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принятия решений о проведении дезактивационных работ утв. </w:t>
            </w:r>
          </w:p>
          <w:p w14:paraId="3BC7A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председателем комитета по проблемам последствий катастрофы на </w:t>
            </w:r>
          </w:p>
          <w:p w14:paraId="74DDE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Чернобыльской АЭС 02.08.2004г. (КУРЗ-2004) </w:t>
            </w:r>
          </w:p>
          <w:p w14:paraId="7FA45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Республиканские </w:t>
            </w:r>
          </w:p>
          <w:p w14:paraId="5FE4C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контрольные уровни радиоактивного </w:t>
            </w:r>
          </w:p>
          <w:p w14:paraId="66D2A8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загрязнения поверхностей зданий, сооружений, конструкций, стройматериалов, </w:t>
            </w:r>
          </w:p>
          <w:p w14:paraId="3A8C3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оборудования, утв. председатель комитета по проблемам последствий катастрофы на Чернобыльской АЭС 22.10.2004 г. </w:t>
            </w:r>
          </w:p>
          <w:p w14:paraId="3087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(РКУРЗ-2004)</w:t>
            </w:r>
          </w:p>
          <w:p w14:paraId="595D7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СанПиН 2.6.6.8-8-2004 (СПООД-2004)</w:t>
            </w:r>
          </w:p>
          <w:p w14:paraId="711B60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424856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31.12.2015 № 142</w:t>
            </w:r>
          </w:p>
          <w:p w14:paraId="6C3347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0649F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5ECE1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28.12.2012 № 213</w:t>
            </w:r>
          </w:p>
          <w:p w14:paraId="241C3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ГН, утв. постановлением Минздрава </w:t>
            </w:r>
          </w:p>
          <w:p w14:paraId="6A420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02321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28.12.2012 № 213</w:t>
            </w:r>
          </w:p>
          <w:p w14:paraId="5667C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66135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1018D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31.12.2013 № 137</w:t>
            </w:r>
          </w:p>
          <w:p w14:paraId="2541E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6B5ADD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17F0C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11.03.2016 № 42</w:t>
            </w:r>
          </w:p>
          <w:p w14:paraId="0A6D448E" w14:textId="77777777" w:rsidR="002E70B1" w:rsidRPr="00361C4D" w:rsidRDefault="002E70B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1CEBC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113-2007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(02300)</w:t>
            </w:r>
          </w:p>
          <w:p w14:paraId="1BB8872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1126BC97" w14:textId="77777777" w:rsidR="007B23D6" w:rsidRPr="00361C4D" w:rsidRDefault="0067404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361C4D">
              <w:rPr>
                <w:rFonts w:ascii="Times New Roman" w:hAnsi="Times New Roman" w:cs="Times New Roman"/>
              </w:rPr>
              <w:t>4194-2011</w:t>
            </w:r>
            <w:proofErr w:type="gramEnd"/>
          </w:p>
          <w:p w14:paraId="161DA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35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0A2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50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2E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02C1C" w14:textId="77777777" w:rsidR="007B23D6" w:rsidRPr="00361C4D" w:rsidRDefault="007B23D6" w:rsidP="000D05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D4" w:rsidRPr="00361C4D" w14:paraId="550B2A78" w14:textId="77777777" w:rsidTr="005F03D4">
        <w:trPr>
          <w:trHeight w:val="6840"/>
        </w:trPr>
        <w:tc>
          <w:tcPr>
            <w:tcW w:w="710" w:type="dxa"/>
          </w:tcPr>
          <w:p w14:paraId="149B3D6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128.3</w:t>
            </w:r>
          </w:p>
          <w:p w14:paraId="228E473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474F03CA" w14:textId="77777777" w:rsidR="005F03D4" w:rsidRPr="00361C4D" w:rsidRDefault="005F03D4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512B0F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27.12/04.056</w:t>
            </w:r>
          </w:p>
          <w:p w14:paraId="6DEDADA5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27.90/04.056</w:t>
            </w:r>
          </w:p>
          <w:p w14:paraId="522B92EB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28.25/04.056</w:t>
            </w:r>
          </w:p>
          <w:p w14:paraId="6CB02480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28.29/04.056</w:t>
            </w:r>
          </w:p>
          <w:p w14:paraId="3C752841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28.49/04.056</w:t>
            </w:r>
          </w:p>
          <w:p w14:paraId="759612D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30.99/04.056</w:t>
            </w:r>
          </w:p>
          <w:p w14:paraId="195E8C8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38.12/04.056</w:t>
            </w:r>
          </w:p>
          <w:p w14:paraId="5B426578" w14:textId="77777777" w:rsidR="005F03D4" w:rsidRPr="00361C4D" w:rsidRDefault="005F03D4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100.11/04.056</w:t>
            </w:r>
          </w:p>
        </w:tc>
        <w:tc>
          <w:tcPr>
            <w:tcW w:w="1984" w:type="dxa"/>
          </w:tcPr>
          <w:p w14:paraId="1D3B968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Поверхностное бета-, </w:t>
            </w:r>
            <w:proofErr w:type="gramStart"/>
            <w:r w:rsidRPr="00361C4D">
              <w:rPr>
                <w:rFonts w:ascii="Times New Roman" w:hAnsi="Times New Roman" w:cs="Times New Roman"/>
              </w:rPr>
              <w:t>альфа- загрязнение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(плотность потока альфа и бета-частиц)</w:t>
            </w:r>
          </w:p>
        </w:tc>
        <w:tc>
          <w:tcPr>
            <w:tcW w:w="2410" w:type="dxa"/>
            <w:vMerge/>
          </w:tcPr>
          <w:p w14:paraId="120B2632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C4FB85" w14:textId="77777777" w:rsidR="005F03D4" w:rsidRPr="00361C4D" w:rsidRDefault="005F03D4" w:rsidP="005F03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4194-2011</w:t>
            </w:r>
            <w:proofErr w:type="gramEnd"/>
          </w:p>
          <w:p w14:paraId="2FF1EF5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898A7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51EA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5BA5F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B8FD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A6C29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A42771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9E146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3F3A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8050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4799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A40BE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2A8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7B496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78FC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44C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841D7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29F7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B465C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6F3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8DC5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CA5AE3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D896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D5DE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8622E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691A6F" w14:textId="77777777" w:rsidR="000D051E" w:rsidRPr="00361C4D" w:rsidRDefault="000D051E"/>
    <w:p w14:paraId="6327C9D2" w14:textId="77777777" w:rsidR="000D051E" w:rsidRPr="00361C4D" w:rsidRDefault="000D051E"/>
    <w:p w14:paraId="087671A8" w14:textId="77777777" w:rsidR="000D051E" w:rsidRPr="00361C4D" w:rsidRDefault="000D051E"/>
    <w:p w14:paraId="42F2F0E1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6FD8C3B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D0FC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129.1</w:t>
            </w:r>
          </w:p>
          <w:p w14:paraId="60489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098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помещений жилых и </w:t>
            </w:r>
          </w:p>
          <w:p w14:paraId="51C31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</w:t>
            </w:r>
          </w:p>
          <w:p w14:paraId="458FE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зданий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4E4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/04.125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2BD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Эквивалентная равновесная </w:t>
            </w:r>
          </w:p>
          <w:p w14:paraId="2A8AB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</w:t>
            </w:r>
          </w:p>
          <w:p w14:paraId="27A3E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радона,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торона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0F1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97004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956C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28.12.2012 № 213</w:t>
            </w:r>
          </w:p>
          <w:p w14:paraId="7150CF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.03-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(02250)</w:t>
            </w:r>
          </w:p>
          <w:p w14:paraId="443470A8" w14:textId="77777777" w:rsidR="002E70B1" w:rsidRPr="00361C4D" w:rsidRDefault="002E70B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D2C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3862-2011</w:t>
            </w:r>
            <w:proofErr w:type="gramEnd"/>
          </w:p>
          <w:p w14:paraId="73593C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.03-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(02250)</w:t>
            </w:r>
          </w:p>
          <w:p w14:paraId="4179B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EB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156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401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18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C4C79BD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17F972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130.1</w:t>
            </w:r>
          </w:p>
          <w:p w14:paraId="57B11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A64F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 парное, охлажденное, </w:t>
            </w:r>
          </w:p>
          <w:p w14:paraId="6A4A75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замороженное, </w:t>
            </w:r>
          </w:p>
          <w:p w14:paraId="459D2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полуфабрикаты мясные натуральные, полуфабрикаты мясные </w:t>
            </w:r>
          </w:p>
          <w:p w14:paraId="38E85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рубленые, </w:t>
            </w:r>
          </w:p>
          <w:p w14:paraId="45923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субпродукты </w:t>
            </w:r>
          </w:p>
          <w:p w14:paraId="16449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убойных </w:t>
            </w:r>
          </w:p>
          <w:p w14:paraId="5FB303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</w:t>
            </w:r>
          </w:p>
          <w:p w14:paraId="718F5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мясо птицы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734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3A9F8C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5F09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49F40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F7A4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47034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F914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3665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908D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4CE7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B5B6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C204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D1B2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64A4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B199F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100C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590B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3B5E40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9EABE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DA446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23D2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12CB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1F1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</w:p>
          <w:p w14:paraId="07F706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</w:p>
          <w:p w14:paraId="2AB58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</w:p>
          <w:p w14:paraId="115B60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7702.2.0-2016</w:t>
            </w:r>
            <w:proofErr w:type="gramEnd"/>
          </w:p>
          <w:p w14:paraId="7995E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5C1C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51447-2001</w:t>
            </w:r>
            <w:proofErr w:type="gramEnd"/>
          </w:p>
          <w:p w14:paraId="76747229" w14:textId="77777777" w:rsidR="007B23D6" w:rsidRPr="00361C4D" w:rsidRDefault="0023210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9792-73</w:t>
            </w:r>
          </w:p>
        </w:tc>
      </w:tr>
      <w:tr w:rsidR="007B23D6" w:rsidRPr="00361C4D" w14:paraId="46A60394" w14:textId="77777777" w:rsidTr="007B23D6">
        <w:tc>
          <w:tcPr>
            <w:tcW w:w="710" w:type="dxa"/>
          </w:tcPr>
          <w:p w14:paraId="4CE74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130.2</w:t>
            </w:r>
          </w:p>
          <w:p w14:paraId="5FDF3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ACF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3D77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6C064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48E1C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17FCE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5B6A0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CA74A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ED6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7702.2.1-2017</w:t>
            </w:r>
            <w:proofErr w:type="gramEnd"/>
          </w:p>
          <w:p w14:paraId="17D35B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2663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D868CE" w14:textId="77777777" w:rsidTr="007B23D6">
        <w:tc>
          <w:tcPr>
            <w:tcW w:w="710" w:type="dxa"/>
          </w:tcPr>
          <w:p w14:paraId="69E416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130.3</w:t>
            </w:r>
          </w:p>
          <w:p w14:paraId="6E37E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A61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352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0A0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C98C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5EA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7702.2.2-93</w:t>
            </w:r>
            <w:proofErr w:type="gramEnd"/>
          </w:p>
          <w:p w14:paraId="145A8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05D8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B56CE0" w14:textId="77777777" w:rsidTr="007B23D6">
        <w:tc>
          <w:tcPr>
            <w:tcW w:w="710" w:type="dxa"/>
          </w:tcPr>
          <w:p w14:paraId="5F397B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130.4</w:t>
            </w:r>
          </w:p>
          <w:p w14:paraId="3B524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72D4B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56DA0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F61F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091C6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</w:t>
            </w:r>
          </w:p>
          <w:p w14:paraId="21B0FF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1E3B2D4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44F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7702.2.3-93</w:t>
            </w:r>
            <w:proofErr w:type="gramEnd"/>
          </w:p>
          <w:p w14:paraId="72C1E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14462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1AD2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4A054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B0B170" w14:textId="77777777" w:rsidTr="007B23D6">
        <w:tc>
          <w:tcPr>
            <w:tcW w:w="710" w:type="dxa"/>
          </w:tcPr>
          <w:p w14:paraId="731EA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130.5</w:t>
            </w:r>
          </w:p>
          <w:p w14:paraId="7963A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41B22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5C1C7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BCF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7588610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FF5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5D8321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E1D55E" w14:textId="77777777" w:rsidTr="007B23D6">
        <w:tc>
          <w:tcPr>
            <w:tcW w:w="710" w:type="dxa"/>
          </w:tcPr>
          <w:p w14:paraId="3793C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130.6</w:t>
            </w:r>
          </w:p>
          <w:p w14:paraId="3C5C9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6BA16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1C473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4A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89DCE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5908D7D9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4D92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7702.2.6-2015</w:t>
            </w:r>
            <w:proofErr w:type="gramEnd"/>
          </w:p>
          <w:p w14:paraId="1201A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63AF3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39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EEDC19" w14:textId="77777777" w:rsidTr="007B23D6">
        <w:tc>
          <w:tcPr>
            <w:tcW w:w="710" w:type="dxa"/>
          </w:tcPr>
          <w:p w14:paraId="65C33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130.7</w:t>
            </w:r>
          </w:p>
          <w:p w14:paraId="0CAE5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4AD8D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A6D3A1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59A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5906966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C605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7702.2.7-2013</w:t>
            </w:r>
            <w:proofErr w:type="gramEnd"/>
          </w:p>
          <w:p w14:paraId="03C17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30BB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B55B3EF" w14:textId="77777777" w:rsidTr="007B23D6">
        <w:tc>
          <w:tcPr>
            <w:tcW w:w="710" w:type="dxa"/>
          </w:tcPr>
          <w:p w14:paraId="1C7E8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130.8</w:t>
            </w:r>
          </w:p>
          <w:p w14:paraId="3CEC2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C7C46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C7377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A73D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72E681F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15C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ГОСТ7702.2.4-93</w:t>
            </w:r>
          </w:p>
          <w:p w14:paraId="2E50B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69A0B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55F88D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CD8DF8" w14:textId="77777777" w:rsidTr="007B23D6">
        <w:tc>
          <w:tcPr>
            <w:tcW w:w="710" w:type="dxa"/>
          </w:tcPr>
          <w:p w14:paraId="61E4B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130.9</w:t>
            </w:r>
          </w:p>
          <w:p w14:paraId="1EBCCA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A60D5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C59FA3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14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780A071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BF12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44428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26554D" w14:textId="77777777" w:rsidTr="007B23D6">
        <w:tc>
          <w:tcPr>
            <w:tcW w:w="710" w:type="dxa"/>
          </w:tcPr>
          <w:p w14:paraId="56CC4A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130.10</w:t>
            </w:r>
          </w:p>
          <w:p w14:paraId="76611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A6C73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346A0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7D59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734E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23D2189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064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622961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E9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A32C9C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CAADFC1" w14:textId="77777777" w:rsidTr="007B23D6">
        <w:tc>
          <w:tcPr>
            <w:tcW w:w="710" w:type="dxa"/>
          </w:tcPr>
          <w:p w14:paraId="4BF33B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131.1</w:t>
            </w:r>
          </w:p>
          <w:p w14:paraId="4D2B8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A46E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2C5F7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и </w:t>
            </w:r>
          </w:p>
          <w:p w14:paraId="6464F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из мяса всех видов </w:t>
            </w:r>
          </w:p>
          <w:p w14:paraId="118F4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убойных животных и птицы</w:t>
            </w:r>
          </w:p>
        </w:tc>
        <w:tc>
          <w:tcPr>
            <w:tcW w:w="1418" w:type="dxa"/>
          </w:tcPr>
          <w:p w14:paraId="41C9D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76E29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6E4F7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78A2A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2F6B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E9296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8975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16BE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35398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91FF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B535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8226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B583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3784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839F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25C9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53C2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594D9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462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A6164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560C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D135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9E6C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</w:p>
          <w:p w14:paraId="163CE9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39CE4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49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CC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031877" w14:textId="77777777" w:rsidTr="007B23D6">
        <w:tc>
          <w:tcPr>
            <w:tcW w:w="710" w:type="dxa"/>
          </w:tcPr>
          <w:p w14:paraId="3256A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131.2</w:t>
            </w:r>
          </w:p>
          <w:p w14:paraId="421B1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080C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0CDC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31E653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6C2115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4C4B6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049E4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460AF90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013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00A1C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59CE0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12899" w14:textId="77777777" w:rsidTr="007B23D6">
        <w:tc>
          <w:tcPr>
            <w:tcW w:w="710" w:type="dxa"/>
          </w:tcPr>
          <w:p w14:paraId="44CE6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131.3</w:t>
            </w:r>
          </w:p>
          <w:p w14:paraId="3CB11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C303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93736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BEB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259C9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2BE3A0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C54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69972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  <w:p w14:paraId="67C252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150359" w14:textId="77777777" w:rsidTr="007B23D6">
        <w:tc>
          <w:tcPr>
            <w:tcW w:w="710" w:type="dxa"/>
          </w:tcPr>
          <w:p w14:paraId="52AF40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131.4</w:t>
            </w:r>
          </w:p>
          <w:p w14:paraId="28420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2116C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572DFC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FEA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6EB30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</w:t>
            </w:r>
          </w:p>
          <w:p w14:paraId="6435E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037592E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906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4E5B4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FD677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01A3BF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01EC7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CAFB94" w14:textId="77777777" w:rsidTr="007B23D6">
        <w:tc>
          <w:tcPr>
            <w:tcW w:w="710" w:type="dxa"/>
          </w:tcPr>
          <w:p w14:paraId="092E5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131.5</w:t>
            </w:r>
          </w:p>
          <w:p w14:paraId="51293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597CA2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B339F4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6731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85AF3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9E9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5506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AC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8D8EF" w14:textId="77777777" w:rsidTr="007B23D6">
        <w:tc>
          <w:tcPr>
            <w:tcW w:w="710" w:type="dxa"/>
          </w:tcPr>
          <w:p w14:paraId="3E222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131.6</w:t>
            </w:r>
          </w:p>
          <w:p w14:paraId="3F56C3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A42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79A3BC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и </w:t>
            </w:r>
          </w:p>
          <w:p w14:paraId="1972F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из мяса всех видов </w:t>
            </w:r>
          </w:p>
          <w:p w14:paraId="6B981149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убойных животных и птицы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3DC0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6C1FC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B436C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049DF29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3A6FE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A04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95C8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886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5666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4D23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00B2C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4F969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F573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F297C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596C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3C79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B479B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3521B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AAEC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EA23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1723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4F16B7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CB5B5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71F89C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</w:t>
            </w:r>
          </w:p>
          <w:p w14:paraId="699F1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A70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B1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184A3B" w14:textId="77777777" w:rsidTr="007B23D6">
        <w:tc>
          <w:tcPr>
            <w:tcW w:w="710" w:type="dxa"/>
          </w:tcPr>
          <w:p w14:paraId="52E73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131.7</w:t>
            </w:r>
          </w:p>
          <w:p w14:paraId="0B799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E04C1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D424B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B922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022EFDC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CAF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08A8B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CDE6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BD368D6" w14:textId="77777777" w:rsidTr="007B23D6">
        <w:tc>
          <w:tcPr>
            <w:tcW w:w="710" w:type="dxa"/>
          </w:tcPr>
          <w:p w14:paraId="48E46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131.8</w:t>
            </w:r>
          </w:p>
          <w:p w14:paraId="7E557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BA0B8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5826A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CFF0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1B3F717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F14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2325F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п.4.5</w:t>
            </w:r>
          </w:p>
          <w:p w14:paraId="0259E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D7A1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CB6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0BAAAD" w14:textId="77777777" w:rsidTr="007B23D6">
        <w:tc>
          <w:tcPr>
            <w:tcW w:w="710" w:type="dxa"/>
          </w:tcPr>
          <w:p w14:paraId="3869C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131.9</w:t>
            </w:r>
          </w:p>
          <w:p w14:paraId="4C0C7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281CF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EEB589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B2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0879D8C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7D7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7A1EBF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EB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120F55" w14:textId="77777777" w:rsidTr="007B23D6">
        <w:tc>
          <w:tcPr>
            <w:tcW w:w="710" w:type="dxa"/>
          </w:tcPr>
          <w:p w14:paraId="769F8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131.10</w:t>
            </w:r>
          </w:p>
          <w:p w14:paraId="6131B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D7161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578751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9308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Enterococcus</w:t>
            </w:r>
          </w:p>
        </w:tc>
        <w:tc>
          <w:tcPr>
            <w:tcW w:w="2410" w:type="dxa"/>
            <w:vMerge/>
          </w:tcPr>
          <w:p w14:paraId="66C2B5F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CC77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28566-90</w:t>
            </w:r>
            <w:proofErr w:type="gramEnd"/>
          </w:p>
          <w:p w14:paraId="7D0DE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4E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5F3CBD" w14:textId="77777777" w:rsidTr="007B23D6">
        <w:tc>
          <w:tcPr>
            <w:tcW w:w="710" w:type="dxa"/>
          </w:tcPr>
          <w:p w14:paraId="22E30F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132.1</w:t>
            </w:r>
          </w:p>
          <w:p w14:paraId="7BDBBF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84C7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Яйцо куриное, </w:t>
            </w:r>
          </w:p>
          <w:p w14:paraId="67F5C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перепелиное, </w:t>
            </w:r>
          </w:p>
          <w:p w14:paraId="59D91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диетическое</w:t>
            </w:r>
          </w:p>
        </w:tc>
        <w:tc>
          <w:tcPr>
            <w:tcW w:w="1418" w:type="dxa"/>
          </w:tcPr>
          <w:p w14:paraId="791C3C7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4B48E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D14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постанов. </w:t>
            </w:r>
          </w:p>
          <w:p w14:paraId="4395E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95EB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21.06.2012 № 52</w:t>
            </w:r>
          </w:p>
          <w:p w14:paraId="71EB5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CD8B8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12F5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07F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6DB25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0361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67B9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6F49DB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F701BC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AE586D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273BE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</w:p>
          <w:p w14:paraId="4D67C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F4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473461" w14:textId="77777777" w:rsidTr="007B23D6">
        <w:tc>
          <w:tcPr>
            <w:tcW w:w="710" w:type="dxa"/>
          </w:tcPr>
          <w:p w14:paraId="1AA9B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132.2</w:t>
            </w:r>
          </w:p>
          <w:p w14:paraId="7D31F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4E8B0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D38B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01.47/01.086</w:t>
            </w:r>
          </w:p>
        </w:tc>
        <w:tc>
          <w:tcPr>
            <w:tcW w:w="1984" w:type="dxa"/>
          </w:tcPr>
          <w:p w14:paraId="4388A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CBBA7F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26E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4DFDE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6A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DE439D" w14:textId="77777777" w:rsidTr="007B23D6">
        <w:trPr>
          <w:trHeight w:val="223"/>
        </w:trPr>
        <w:tc>
          <w:tcPr>
            <w:tcW w:w="710" w:type="dxa"/>
          </w:tcPr>
          <w:p w14:paraId="59B129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132.3</w:t>
            </w:r>
          </w:p>
          <w:p w14:paraId="7C8E4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7F52D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B2EC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5E1B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A5F3D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0C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17CFA4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2BB4E5" w14:textId="77777777" w:rsidTr="007B23D6">
        <w:tc>
          <w:tcPr>
            <w:tcW w:w="710" w:type="dxa"/>
          </w:tcPr>
          <w:p w14:paraId="50D48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132.4</w:t>
            </w:r>
          </w:p>
          <w:p w14:paraId="0588E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A51B0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C0A051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719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микроорганизмы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B16C7D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FCF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0B89E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6D7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12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CEBCEC" w14:textId="77777777" w:rsidTr="007B23D6">
        <w:tc>
          <w:tcPr>
            <w:tcW w:w="710" w:type="dxa"/>
          </w:tcPr>
          <w:p w14:paraId="45C78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132.5</w:t>
            </w:r>
          </w:p>
          <w:p w14:paraId="139EB9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3AF7A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3CE3E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B0085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DFD96B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8BF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5996E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0DEDE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FA854C" w14:textId="77777777" w:rsidTr="007B23D6">
        <w:trPr>
          <w:trHeight w:val="278"/>
        </w:trPr>
        <w:tc>
          <w:tcPr>
            <w:tcW w:w="710" w:type="dxa"/>
          </w:tcPr>
          <w:p w14:paraId="6832A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132.6</w:t>
            </w:r>
          </w:p>
          <w:p w14:paraId="7B71A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D92AB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49C51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01BE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1886F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0A8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69098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36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B605A2A" w14:textId="77777777" w:rsidTr="007B23D6">
        <w:tc>
          <w:tcPr>
            <w:tcW w:w="710" w:type="dxa"/>
          </w:tcPr>
          <w:p w14:paraId="4AD8990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133.1</w:t>
            </w:r>
          </w:p>
          <w:p w14:paraId="7272F13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E9C9EC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</w:t>
            </w:r>
          </w:p>
          <w:p w14:paraId="1983089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молочные </w:t>
            </w:r>
          </w:p>
          <w:p w14:paraId="52ED3E5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продукты, в том числе для детского питания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7DF70E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57BD7A8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5B0D46BC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275F7A0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4DA4A2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55C40B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F2B984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67EAA6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45CD3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8181BD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5FF1DE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CE640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843EB5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0A79DA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958DD7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1354CD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4D0A9F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54146F5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F00794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03991B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B986CDA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2194D0B2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65170CE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13928-84</w:t>
            </w:r>
            <w:proofErr w:type="gramEnd"/>
          </w:p>
          <w:p w14:paraId="4057351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C832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1724EE9" w14:textId="77777777" w:rsidTr="007B23D6">
        <w:tc>
          <w:tcPr>
            <w:tcW w:w="710" w:type="dxa"/>
          </w:tcPr>
          <w:p w14:paraId="4A6FE5C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133.2</w:t>
            </w:r>
          </w:p>
          <w:p w14:paraId="41CF126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1F71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6705ED5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3FF2DD6E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6325ACCF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376377F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DFDEE6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11AF138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8CC124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п.8.4</w:t>
            </w:r>
          </w:p>
          <w:p w14:paraId="26DA44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1E75E10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30705-2000</w:t>
            </w:r>
            <w:proofErr w:type="gramEnd"/>
          </w:p>
          <w:p w14:paraId="2B47180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5602E4C" w14:textId="77777777" w:rsidTr="007B23D6">
        <w:tc>
          <w:tcPr>
            <w:tcW w:w="710" w:type="dxa"/>
          </w:tcPr>
          <w:p w14:paraId="794A369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133.3</w:t>
            </w:r>
          </w:p>
          <w:p w14:paraId="2F1CC83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3A014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50FBEF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7DDB73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FC9DBEC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06AFA6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п.8.5</w:t>
            </w:r>
          </w:p>
          <w:p w14:paraId="018D2EA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20436AC0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63166D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AE71EFB" w14:textId="77777777" w:rsidTr="000E51B7">
        <w:tc>
          <w:tcPr>
            <w:tcW w:w="710" w:type="dxa"/>
          </w:tcPr>
          <w:p w14:paraId="65DD01E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133.4</w:t>
            </w:r>
          </w:p>
          <w:p w14:paraId="6A9F1B7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EE6E1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A014BFA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CCB2E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2DF71B5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BE1660B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14BB1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635A4E6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A7D9DB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6018D52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B5A77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73C3CD0" w14:textId="77777777" w:rsidTr="000E51B7">
        <w:tc>
          <w:tcPr>
            <w:tcW w:w="710" w:type="dxa"/>
          </w:tcPr>
          <w:p w14:paraId="6F9C625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133.5</w:t>
            </w:r>
          </w:p>
          <w:p w14:paraId="5D7597A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4862E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B06DAFD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210BCFB1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5D2B711D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669F3C7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05E06C9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DB1B26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5159D9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94C70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4837CB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55540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B8448B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3CE6373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6E2508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337AF9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A592E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A4D056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D636A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1FFCBCB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E10DA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DD5909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518D14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30347-2016</w:t>
            </w:r>
            <w:proofErr w:type="gramEnd"/>
          </w:p>
          <w:p w14:paraId="2421D50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662E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0C04AE0" w14:textId="77777777" w:rsidTr="007B23D6">
        <w:tc>
          <w:tcPr>
            <w:tcW w:w="710" w:type="dxa"/>
          </w:tcPr>
          <w:p w14:paraId="6CF5C0B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133.6</w:t>
            </w:r>
          </w:p>
          <w:p w14:paraId="2AEE2AE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F1C43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00CD4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CF836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2410" w:type="dxa"/>
            <w:vMerge/>
          </w:tcPr>
          <w:p w14:paraId="2FF07D6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08A03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DF7C4E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9F17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89411E0" w14:textId="77777777" w:rsidTr="007B23D6">
        <w:tc>
          <w:tcPr>
            <w:tcW w:w="710" w:type="dxa"/>
          </w:tcPr>
          <w:p w14:paraId="4C05508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133.7</w:t>
            </w:r>
          </w:p>
          <w:p w14:paraId="02EE82F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22FB4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00D7E9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0BE94D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0A60CD1B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A945D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7EE962C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F816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2059103D" w14:textId="77777777" w:rsidTr="007B23D6">
        <w:tc>
          <w:tcPr>
            <w:tcW w:w="710" w:type="dxa"/>
          </w:tcPr>
          <w:p w14:paraId="137EA6D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133.8</w:t>
            </w:r>
          </w:p>
          <w:p w14:paraId="7CD2CE6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4653B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07443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0D0C18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739E3AA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3DF3B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1BBC5AE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23F8F198" w14:textId="77777777" w:rsidR="000D051E" w:rsidRPr="00361C4D" w:rsidRDefault="000D051E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8030B8B" w14:textId="77777777" w:rsidTr="007B23D6">
        <w:tc>
          <w:tcPr>
            <w:tcW w:w="710" w:type="dxa"/>
          </w:tcPr>
          <w:p w14:paraId="13D0BA9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133.9</w:t>
            </w:r>
          </w:p>
          <w:p w14:paraId="499329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9F2932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FC1D1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BF4982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17CFA3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4298BE3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C7205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A2FD4CA" w14:textId="77777777" w:rsidR="000D051E" w:rsidRPr="00361C4D" w:rsidRDefault="000D051E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3C195D09" w14:textId="77777777" w:rsidTr="007B23D6">
        <w:tc>
          <w:tcPr>
            <w:tcW w:w="710" w:type="dxa"/>
          </w:tcPr>
          <w:p w14:paraId="57DEBC3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133.10</w:t>
            </w:r>
          </w:p>
          <w:p w14:paraId="16E8942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8973A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2626A1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1A4D66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Еnterobacter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sakazakii</w:t>
            </w:r>
            <w:proofErr w:type="spellEnd"/>
          </w:p>
        </w:tc>
        <w:tc>
          <w:tcPr>
            <w:tcW w:w="2410" w:type="dxa"/>
            <w:vMerge/>
          </w:tcPr>
          <w:p w14:paraId="2BC277F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807E2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ISO/TS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22964-2013</w:t>
            </w:r>
            <w:proofErr w:type="gramEnd"/>
          </w:p>
          <w:p w14:paraId="027420C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C9DD48D" w14:textId="77777777" w:rsidTr="007B23D6">
        <w:trPr>
          <w:trHeight w:val="465"/>
        </w:trPr>
        <w:tc>
          <w:tcPr>
            <w:tcW w:w="710" w:type="dxa"/>
          </w:tcPr>
          <w:p w14:paraId="341302B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133.11</w:t>
            </w:r>
          </w:p>
          <w:p w14:paraId="585B9B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680988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2B42966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34919C4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Молочнокислые микроорганизмы</w:t>
            </w:r>
            <w:r w:rsidRPr="00361C4D">
              <w:t xml:space="preserve">, </w:t>
            </w:r>
            <w:r w:rsidRPr="00361C4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61C4D">
              <w:rPr>
                <w:rFonts w:ascii="Times New Roman" w:hAnsi="Times New Roman" w:cs="Times New Roman"/>
              </w:rPr>
              <w:t>молочно-кислых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и (или) других микроорганизмов закваски</w:t>
            </w:r>
          </w:p>
        </w:tc>
        <w:tc>
          <w:tcPr>
            <w:tcW w:w="2410" w:type="dxa"/>
            <w:vMerge/>
          </w:tcPr>
          <w:p w14:paraId="512530F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D4B0D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10444.11-2013</w:t>
            </w:r>
            <w:proofErr w:type="gramEnd"/>
          </w:p>
          <w:p w14:paraId="6C91605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A4FA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3DEC4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18A48DED" w14:textId="77777777" w:rsidTr="007B23D6">
        <w:trPr>
          <w:trHeight w:val="50"/>
        </w:trPr>
        <w:tc>
          <w:tcPr>
            <w:tcW w:w="710" w:type="dxa"/>
          </w:tcPr>
          <w:p w14:paraId="7DF01BF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133.12</w:t>
            </w:r>
          </w:p>
          <w:p w14:paraId="7F6E68A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B12A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2CABEF0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5AFD5128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микроорганизмов (бактериальная </w:t>
            </w:r>
          </w:p>
          <w:p w14:paraId="431F4A2A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обсемененность, включая мезофильные аэробные и </w:t>
            </w:r>
          </w:p>
          <w:p w14:paraId="226D16E9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 анаэробные </w:t>
            </w:r>
          </w:p>
          <w:p w14:paraId="4E14A07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микроорганизмы)</w:t>
            </w:r>
          </w:p>
        </w:tc>
        <w:tc>
          <w:tcPr>
            <w:tcW w:w="2410" w:type="dxa"/>
            <w:vMerge/>
          </w:tcPr>
          <w:p w14:paraId="085CDB7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5B01D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30705-2000</w:t>
            </w:r>
            <w:proofErr w:type="gramEnd"/>
          </w:p>
          <w:p w14:paraId="5763ABF7" w14:textId="77777777" w:rsidR="000D051E" w:rsidRPr="00361C4D" w:rsidRDefault="000D051E" w:rsidP="00135F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</w:p>
          <w:p w14:paraId="25C9088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5A2A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0AD40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45AE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FDAF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ED13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C6B3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A072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14BC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BE569FA" w14:textId="77777777" w:rsidR="00DA12D8" w:rsidRPr="00361C4D" w:rsidRDefault="00DA12D8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0D051E" w:rsidRPr="00361C4D" w14:paraId="251ADB4F" w14:textId="77777777" w:rsidTr="007B23D6">
        <w:trPr>
          <w:trHeight w:val="342"/>
        </w:trPr>
        <w:tc>
          <w:tcPr>
            <w:tcW w:w="710" w:type="dxa"/>
          </w:tcPr>
          <w:p w14:paraId="2B1F947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133.13</w:t>
            </w:r>
          </w:p>
          <w:p w14:paraId="758F110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C8E745F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</w:t>
            </w:r>
          </w:p>
          <w:p w14:paraId="5013272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молочные </w:t>
            </w:r>
          </w:p>
          <w:p w14:paraId="09D2817A" w14:textId="77777777" w:rsidR="000D051E" w:rsidRPr="00361C4D" w:rsidRDefault="00DA12D8" w:rsidP="00DA12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продукты, в том числе для детского питания</w:t>
            </w:r>
          </w:p>
        </w:tc>
        <w:tc>
          <w:tcPr>
            <w:tcW w:w="1418" w:type="dxa"/>
            <w:vMerge w:val="restart"/>
          </w:tcPr>
          <w:p w14:paraId="6BBDEB87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70017B72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03E9C9B7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3AEC2A5A" w14:textId="77777777" w:rsidR="000D051E" w:rsidRPr="00361C4D" w:rsidRDefault="00DA12D8" w:rsidP="00DA12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1121935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Плесени</w:t>
            </w:r>
          </w:p>
        </w:tc>
        <w:tc>
          <w:tcPr>
            <w:tcW w:w="2410" w:type="dxa"/>
            <w:vMerge w:val="restart"/>
          </w:tcPr>
          <w:p w14:paraId="501F3A5D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90EEAFC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C59A04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566E917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808BF4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629F72F7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1A0A5BF4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765A8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97C0AC4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36B5E89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BA94F42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95285B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5DE0CFAA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48B9536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9E7F409" w14:textId="77777777" w:rsidR="000D051E" w:rsidRPr="00361C4D" w:rsidRDefault="00DA12D8" w:rsidP="00DA12D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289D8A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30706-2000</w:t>
            </w:r>
            <w:proofErr w:type="gramEnd"/>
          </w:p>
          <w:p w14:paraId="5D4A7C20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D88CD91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42E36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E14449E" w14:textId="77777777" w:rsidTr="007B23D6">
        <w:trPr>
          <w:trHeight w:val="206"/>
        </w:trPr>
        <w:tc>
          <w:tcPr>
            <w:tcW w:w="710" w:type="dxa"/>
          </w:tcPr>
          <w:p w14:paraId="125C26F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133.14</w:t>
            </w:r>
          </w:p>
          <w:p w14:paraId="744F8D3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E9A61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609586D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363A3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</w:t>
            </w:r>
          </w:p>
        </w:tc>
        <w:tc>
          <w:tcPr>
            <w:tcW w:w="2410" w:type="dxa"/>
            <w:vMerge/>
          </w:tcPr>
          <w:p w14:paraId="0078D058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DD7A4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30706-2000</w:t>
            </w:r>
            <w:proofErr w:type="gramEnd"/>
          </w:p>
          <w:p w14:paraId="0CA84252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2E050AE6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FDB7F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B8B4696" w14:textId="77777777" w:rsidTr="007B23D6">
        <w:tc>
          <w:tcPr>
            <w:tcW w:w="710" w:type="dxa"/>
          </w:tcPr>
          <w:p w14:paraId="7A99450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133.15</w:t>
            </w:r>
          </w:p>
          <w:p w14:paraId="64FAF3E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6B488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C9F63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EF7D5BA" w14:textId="77777777" w:rsidR="000D051E" w:rsidRPr="00361C4D" w:rsidRDefault="000D051E" w:rsidP="007B23D6">
            <w:pPr>
              <w:widowControl w:val="0"/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Бифидобактерии и/или др. пробиотические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(родов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actobacillus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Propioni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bacterium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34CF256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DB8CF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33491-2015</w:t>
            </w:r>
            <w:proofErr w:type="gramEnd"/>
          </w:p>
          <w:p w14:paraId="46BB5BF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4A93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D691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49E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5C9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D8B0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0ACC0083" w14:textId="77777777" w:rsidTr="007B23D6">
        <w:tc>
          <w:tcPr>
            <w:tcW w:w="710" w:type="dxa"/>
          </w:tcPr>
          <w:p w14:paraId="091FC76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133.16</w:t>
            </w:r>
          </w:p>
          <w:p w14:paraId="23327FC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5C03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F2BD0C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4B5E3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Соматические клетки</w:t>
            </w:r>
          </w:p>
        </w:tc>
        <w:tc>
          <w:tcPr>
            <w:tcW w:w="2410" w:type="dxa"/>
            <w:vMerge/>
          </w:tcPr>
          <w:p w14:paraId="08690F5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7E1D0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23453-2014</w:t>
            </w:r>
            <w:proofErr w:type="gramEnd"/>
          </w:p>
          <w:p w14:paraId="1E2D482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5BE2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A3E319E" w14:textId="77777777" w:rsidTr="006B7CB3">
        <w:tc>
          <w:tcPr>
            <w:tcW w:w="710" w:type="dxa"/>
          </w:tcPr>
          <w:p w14:paraId="4F3C531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133.17</w:t>
            </w:r>
          </w:p>
          <w:p w14:paraId="584D823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0892311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181307AA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D19B8F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Ингибирующие вещества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EDA66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8EA2E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23454-2016</w:t>
            </w:r>
            <w:proofErr w:type="gramEnd"/>
          </w:p>
          <w:p w14:paraId="1A0BD6C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C455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F0E" w:rsidRPr="00361C4D" w14:paraId="44D648A0" w14:textId="77777777" w:rsidTr="00182AF5">
        <w:tc>
          <w:tcPr>
            <w:tcW w:w="710" w:type="dxa"/>
          </w:tcPr>
          <w:p w14:paraId="4F0247A6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133.18</w:t>
            </w:r>
          </w:p>
          <w:p w14:paraId="25838F90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273C23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3AE6BA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B24983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73BAD531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91B841" w14:textId="77777777" w:rsidR="00A46F0E" w:rsidRPr="00361C4D" w:rsidRDefault="00A46F0E" w:rsidP="000A68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2E566E68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F0E" w:rsidRPr="00361C4D" w14:paraId="03F4B9D2" w14:textId="77777777" w:rsidTr="000E51B7">
        <w:tc>
          <w:tcPr>
            <w:tcW w:w="710" w:type="dxa"/>
          </w:tcPr>
          <w:p w14:paraId="6BACE87B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133.19*</w:t>
            </w:r>
          </w:p>
        </w:tc>
        <w:tc>
          <w:tcPr>
            <w:tcW w:w="1984" w:type="dxa"/>
            <w:tcBorders>
              <w:top w:val="nil"/>
            </w:tcBorders>
          </w:tcPr>
          <w:p w14:paraId="635FA606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7713162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806A71" w14:textId="77777777" w:rsidR="00A46F0E" w:rsidRPr="00361C4D" w:rsidRDefault="00A46F0E" w:rsidP="00182AF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Микроскопический препарат</w:t>
            </w:r>
          </w:p>
        </w:tc>
        <w:tc>
          <w:tcPr>
            <w:tcW w:w="2410" w:type="dxa"/>
            <w:vMerge/>
          </w:tcPr>
          <w:p w14:paraId="65807C31" w14:textId="77777777" w:rsidR="00A46F0E" w:rsidRPr="00361C4D" w:rsidRDefault="00A46F0E" w:rsidP="005F651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9497B" w14:textId="77777777" w:rsidR="00A46F0E" w:rsidRPr="00361C4D" w:rsidRDefault="00A46F0E" w:rsidP="005F6517">
            <w:pPr>
              <w:widowControl w:val="0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ГОСТ 32901-2014</w:t>
            </w:r>
          </w:p>
        </w:tc>
      </w:tr>
      <w:tr w:rsidR="007D1083" w:rsidRPr="00361C4D" w14:paraId="1B318BB3" w14:textId="77777777" w:rsidTr="007B23D6">
        <w:tc>
          <w:tcPr>
            <w:tcW w:w="710" w:type="dxa"/>
          </w:tcPr>
          <w:p w14:paraId="5E89615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</w:t>
            </w:r>
          </w:p>
          <w:p w14:paraId="57690FD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49189E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0E63C10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стерилизованные, </w:t>
            </w:r>
          </w:p>
          <w:p w14:paraId="23F1E5A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том числе для детского питания</w:t>
            </w:r>
          </w:p>
          <w:p w14:paraId="120491B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Полуконсервы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группы «Д»</w:t>
            </w:r>
          </w:p>
          <w:p w14:paraId="5456BC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F0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12E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158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D0CF6D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265F6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E4E48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DF7AC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E36151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9467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B19F72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EAC2F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606F3A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7C9F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C67B7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3C6E7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424336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970C5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07FCAD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53ACA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D04DC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075F1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96882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B016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236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Консервы </w:t>
            </w:r>
          </w:p>
          <w:p w14:paraId="77A44A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стерилизованные, </w:t>
            </w:r>
          </w:p>
          <w:p w14:paraId="74CD7A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том числе для детского питания</w:t>
            </w:r>
          </w:p>
          <w:p w14:paraId="09D2717F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Полуконсервы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группы «Д»</w:t>
            </w:r>
          </w:p>
        </w:tc>
        <w:tc>
          <w:tcPr>
            <w:tcW w:w="1418" w:type="dxa"/>
          </w:tcPr>
          <w:p w14:paraId="6958C936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0E2BFFA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48FC4845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16D504B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29ADFCD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12C9119B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46B530D0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301E7CAC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1CA1958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F2E52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A4D624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5C033A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8A832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D6682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59676D99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FE46BF5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90E8CF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E43B0D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5E3BCE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CD409B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84C8A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5A12AA7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921DA5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2C1156A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5F61F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A3F28F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44143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CE02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27C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74F0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EFF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D2D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3838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46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A39D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68D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0E2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582A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0C1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ГН, утв. </w:t>
            </w:r>
          </w:p>
          <w:p w14:paraId="28C45F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08219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20E8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B7FB0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CB045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1797D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CC352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C44CD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68A26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CECC9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2EB65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1B935A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F013E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DB64E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5EEF7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B8839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41DB739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330AF26E" w14:textId="77777777" w:rsidR="007D1083" w:rsidRPr="00361C4D" w:rsidRDefault="007D1083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46032F04" w14:textId="77777777" w:rsidR="007D1083" w:rsidRPr="00361C4D" w:rsidRDefault="007D1083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032F8A1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51D2565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6753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A846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67F0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C4AD1A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3A9C092" w14:textId="77777777" w:rsidTr="007B23D6">
        <w:tc>
          <w:tcPr>
            <w:tcW w:w="710" w:type="dxa"/>
          </w:tcPr>
          <w:p w14:paraId="56C90FE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134.2</w:t>
            </w:r>
          </w:p>
          <w:p w14:paraId="7A74858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349AF6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429AB4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7D9DA44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3B51D9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763C7720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08B307F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5744E2E5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08C1616F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7DC3848F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50C16CB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277491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E02BB14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09CFCA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8E61C43" w14:textId="77777777" w:rsidTr="007B23D6">
        <w:tc>
          <w:tcPr>
            <w:tcW w:w="710" w:type="dxa"/>
          </w:tcPr>
          <w:p w14:paraId="224D50E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134.3</w:t>
            </w:r>
          </w:p>
          <w:p w14:paraId="0B2623D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3981C3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633F87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CF08C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мезофильные аэробные и </w:t>
            </w:r>
          </w:p>
          <w:p w14:paraId="4B8F97B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5EBB81B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 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(или) 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polymyxa</w:t>
            </w:r>
            <w:proofErr w:type="spellEnd"/>
          </w:p>
        </w:tc>
        <w:tc>
          <w:tcPr>
            <w:tcW w:w="2410" w:type="dxa"/>
            <w:vMerge/>
          </w:tcPr>
          <w:p w14:paraId="5A6C6B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C75352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0784A250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390B0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2573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8204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A70E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AEB9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DFD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9F0A678" w14:textId="77777777" w:rsidTr="007B23D6">
        <w:tc>
          <w:tcPr>
            <w:tcW w:w="710" w:type="dxa"/>
          </w:tcPr>
          <w:p w14:paraId="7ED6EE4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134.4</w:t>
            </w:r>
          </w:p>
          <w:p w14:paraId="168140D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A1408F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036A09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ABB976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мезофильные аэробные и </w:t>
            </w:r>
          </w:p>
          <w:p w14:paraId="19ABF60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750A47D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группы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B.subtilis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26726F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F259EC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31498AD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6043A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11416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07DCE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B319E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5C0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0B038DF" w14:textId="77777777" w:rsidTr="007B23D6">
        <w:tc>
          <w:tcPr>
            <w:tcW w:w="710" w:type="dxa"/>
          </w:tcPr>
          <w:p w14:paraId="502F3B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134.5</w:t>
            </w:r>
          </w:p>
          <w:p w14:paraId="3EFE62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2715E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8C3F50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509C954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218201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2949F0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6AA6772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10.31/01.086</w:t>
            </w:r>
          </w:p>
          <w:p w14:paraId="0F35432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095DBC9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6C18674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7F4030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Мезофильные </w:t>
            </w:r>
          </w:p>
          <w:p w14:paraId="5CA369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клостридии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C.botulinum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(или)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C.perfringens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04223A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03A79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4E42A5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6B2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D9F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8AD391C" w14:textId="77777777" w:rsidTr="007B23D6">
        <w:tc>
          <w:tcPr>
            <w:tcW w:w="710" w:type="dxa"/>
          </w:tcPr>
          <w:p w14:paraId="53828D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134.6</w:t>
            </w:r>
          </w:p>
          <w:p w14:paraId="527523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E506AB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3DC1E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743ED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Мезофильные </w:t>
            </w:r>
          </w:p>
          <w:p w14:paraId="03F609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клостридии (кроме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C.botulinum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 и (или)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C.perfringens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0C683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ADCE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68D460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047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856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5A10048" w14:textId="77777777" w:rsidTr="007B23D6">
        <w:tc>
          <w:tcPr>
            <w:tcW w:w="710" w:type="dxa"/>
          </w:tcPr>
          <w:p w14:paraId="6874AA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134.7</w:t>
            </w:r>
          </w:p>
          <w:p w14:paraId="5EADC9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11BCB0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807A9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ECA8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Неспорообразую-щие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в т. ч. молочнокислые и (или) плесневые грибы и (или) дрожжи</w:t>
            </w:r>
          </w:p>
        </w:tc>
        <w:tc>
          <w:tcPr>
            <w:tcW w:w="2410" w:type="dxa"/>
            <w:vMerge/>
          </w:tcPr>
          <w:p w14:paraId="37FED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7CDA2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36D73D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301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60F1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3EA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C0E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CC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4D5A52" w14:textId="77777777" w:rsidTr="000E51B7">
        <w:tc>
          <w:tcPr>
            <w:tcW w:w="710" w:type="dxa"/>
          </w:tcPr>
          <w:p w14:paraId="6C94BD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134.8</w:t>
            </w:r>
          </w:p>
          <w:p w14:paraId="213B53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EF09B1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53C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5E983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термофильные анаэробные, </w:t>
            </w:r>
          </w:p>
          <w:p w14:paraId="7A5C2D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аэробные и </w:t>
            </w:r>
          </w:p>
          <w:p w14:paraId="3D56C4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44C6F6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1FEB9D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CFCEA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7DBC54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F0D7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886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409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A51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82DC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0A8E5D" w14:textId="77777777" w:rsidTr="000E51B7">
        <w:tc>
          <w:tcPr>
            <w:tcW w:w="710" w:type="dxa"/>
          </w:tcPr>
          <w:p w14:paraId="038EB0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134.9</w:t>
            </w:r>
          </w:p>
          <w:p w14:paraId="141773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2AA6567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011B6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4B840E7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42C985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5DDE288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2EC505A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5777A0C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235EDCF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094FA2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4F269A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Газообразующие спорообразующие мезофильные аэробные и </w:t>
            </w:r>
          </w:p>
          <w:p w14:paraId="1704C1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факультативно-</w:t>
            </w:r>
          </w:p>
          <w:p w14:paraId="2C6E42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анаэробные </w:t>
            </w:r>
          </w:p>
          <w:p w14:paraId="1CFEAB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B.Polymyxa</w:t>
            </w:r>
            <w:proofErr w:type="spellEnd"/>
          </w:p>
        </w:tc>
        <w:tc>
          <w:tcPr>
            <w:tcW w:w="2410" w:type="dxa"/>
            <w:vMerge/>
          </w:tcPr>
          <w:p w14:paraId="70F7AA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5647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51078B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71A3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47F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FC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D32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44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225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58218BD" w14:textId="77777777" w:rsidTr="007B23D6">
        <w:tc>
          <w:tcPr>
            <w:tcW w:w="710" w:type="dxa"/>
          </w:tcPr>
          <w:p w14:paraId="1E0468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134.10</w:t>
            </w:r>
          </w:p>
          <w:p w14:paraId="2A259F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6B26B6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9B8C1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FE22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31E9B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18476D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0730EBC1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</w:tc>
        <w:tc>
          <w:tcPr>
            <w:tcW w:w="1984" w:type="dxa"/>
          </w:tcPr>
          <w:p w14:paraId="7AD105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Негазообразующие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cпорообразующие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мезофильные аэробные и </w:t>
            </w:r>
          </w:p>
          <w:p w14:paraId="3FCD9C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4DFC2F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5EB477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4A5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5B562F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A4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908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F971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431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60D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D8232E" w14:textId="77777777" w:rsidTr="007B23D6">
        <w:tc>
          <w:tcPr>
            <w:tcW w:w="710" w:type="dxa"/>
          </w:tcPr>
          <w:p w14:paraId="0AFBC7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134.11</w:t>
            </w:r>
          </w:p>
          <w:p w14:paraId="782446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1CB94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0BC3E9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677E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Неспорообразующие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и (или) плесневые грибы и (или) дрожжи</w:t>
            </w:r>
          </w:p>
        </w:tc>
        <w:tc>
          <w:tcPr>
            <w:tcW w:w="2410" w:type="dxa"/>
            <w:vMerge/>
          </w:tcPr>
          <w:p w14:paraId="177207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C96ED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151B86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53D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357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7CFB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9D28FCC" w14:textId="77777777" w:rsidTr="007B23D6">
        <w:tc>
          <w:tcPr>
            <w:tcW w:w="710" w:type="dxa"/>
          </w:tcPr>
          <w:p w14:paraId="0ACA95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134.12</w:t>
            </w:r>
          </w:p>
          <w:p w14:paraId="18CC5D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5A912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D408E9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667F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A317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5B884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12AED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96432FC" w14:textId="77777777" w:rsidTr="007B23D6">
        <w:tc>
          <w:tcPr>
            <w:tcW w:w="710" w:type="dxa"/>
          </w:tcPr>
          <w:p w14:paraId="7DE35E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134.13</w:t>
            </w:r>
          </w:p>
          <w:p w14:paraId="169EC3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B9F3F1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D05BFC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65C0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5A6C0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92B33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31747-2012</w:t>
            </w:r>
          </w:p>
        </w:tc>
      </w:tr>
      <w:tr w:rsidR="007D1083" w:rsidRPr="00361C4D" w14:paraId="44FC76D7" w14:textId="77777777" w:rsidTr="007B23D6">
        <w:tc>
          <w:tcPr>
            <w:tcW w:w="710" w:type="dxa"/>
          </w:tcPr>
          <w:p w14:paraId="5404B3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134.14</w:t>
            </w:r>
          </w:p>
          <w:p w14:paraId="5373B4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DC3B25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3D5B39C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5858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B.с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ereus</w:t>
            </w:r>
            <w:proofErr w:type="spellEnd"/>
          </w:p>
        </w:tc>
        <w:tc>
          <w:tcPr>
            <w:tcW w:w="2410" w:type="dxa"/>
            <w:vMerge/>
          </w:tcPr>
          <w:p w14:paraId="003D09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9208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3D60C8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</w:tc>
      </w:tr>
      <w:tr w:rsidR="007D1083" w:rsidRPr="00361C4D" w14:paraId="042CEFA1" w14:textId="77777777" w:rsidTr="007B23D6">
        <w:tc>
          <w:tcPr>
            <w:tcW w:w="710" w:type="dxa"/>
          </w:tcPr>
          <w:p w14:paraId="2467E7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134.15</w:t>
            </w:r>
          </w:p>
          <w:p w14:paraId="4119B7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AECCC9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F30366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D64B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0F23F9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21784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0B48D5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76E994" w14:textId="77777777" w:rsidTr="000E51B7">
        <w:tc>
          <w:tcPr>
            <w:tcW w:w="710" w:type="dxa"/>
            <w:tcBorders>
              <w:bottom w:val="single" w:sz="4" w:space="0" w:color="000000"/>
            </w:tcBorders>
          </w:tcPr>
          <w:p w14:paraId="4AF1AD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134.16</w:t>
            </w:r>
          </w:p>
          <w:p w14:paraId="34993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0BFC4B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7DAB810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D43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др. </w:t>
            </w:r>
          </w:p>
          <w:p w14:paraId="035688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коагулазо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-положительные стафилококки</w:t>
            </w:r>
          </w:p>
        </w:tc>
        <w:tc>
          <w:tcPr>
            <w:tcW w:w="2410" w:type="dxa"/>
            <w:vMerge/>
          </w:tcPr>
          <w:p w14:paraId="29BBBD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2692D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37F71D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1E3543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D3A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F9170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DEB91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134.17</w:t>
            </w:r>
          </w:p>
          <w:p w14:paraId="11333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4D3F15E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1DFA8D3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5C5B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Тетрациклиновая группа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E3F72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1AB2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31903-2012</w:t>
            </w:r>
            <w:proofErr w:type="gramEnd"/>
          </w:p>
          <w:p w14:paraId="1234A3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BA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6CF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F54DD3" w14:textId="77777777" w:rsidR="007D1083" w:rsidRPr="00361C4D" w:rsidRDefault="007D108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58FED2E0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0AB748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135.1</w:t>
            </w:r>
          </w:p>
          <w:p w14:paraId="3473C6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8947E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Рыба, нерыбные объекты промысла и продукты, </w:t>
            </w:r>
          </w:p>
          <w:p w14:paraId="53B515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вырабатываемые </w:t>
            </w:r>
          </w:p>
          <w:p w14:paraId="64F9AE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AAE75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0C7AA9D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8D242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4AE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6A2A5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8B500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2D50A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20775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33383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4A486A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Показатели</w:t>
            </w:r>
          </w:p>
          <w:p w14:paraId="572559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EEF72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307D0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продовольственного сырья и пищевых</w:t>
            </w:r>
          </w:p>
          <w:p w14:paraId="6DE79B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95295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0459A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294967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01F28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67366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42642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AD3DD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F500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2E1EF6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</w:p>
          <w:p w14:paraId="74D8B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38D4D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E2376DC" w14:textId="77777777" w:rsidTr="007B23D6">
        <w:tc>
          <w:tcPr>
            <w:tcW w:w="710" w:type="dxa"/>
          </w:tcPr>
          <w:p w14:paraId="42ECC6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135.2</w:t>
            </w:r>
          </w:p>
          <w:p w14:paraId="10945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24A45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9C25D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03.00/01.086</w:t>
            </w:r>
          </w:p>
          <w:p w14:paraId="008315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3FD587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DCCCE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352ACC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ECE2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BC275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1200153" w14:textId="77777777" w:rsidTr="007B23D6">
        <w:tc>
          <w:tcPr>
            <w:tcW w:w="710" w:type="dxa"/>
          </w:tcPr>
          <w:p w14:paraId="1193C6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135.3</w:t>
            </w:r>
          </w:p>
          <w:p w14:paraId="6D2BD6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5D4051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D34F9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A13B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0E7C5F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460F0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0799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CA32D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289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FDA6102" w14:textId="77777777" w:rsidTr="007B23D6">
        <w:tc>
          <w:tcPr>
            <w:tcW w:w="710" w:type="dxa"/>
          </w:tcPr>
          <w:p w14:paraId="03DFAC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135.4</w:t>
            </w:r>
          </w:p>
          <w:p w14:paraId="36D9A7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EE50D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A13C5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7950B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6BD9DB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1FD1C1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FB31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5B9704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B8C68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64A1D7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F0D56DC" w14:textId="77777777" w:rsidTr="007B23D6">
        <w:tc>
          <w:tcPr>
            <w:tcW w:w="710" w:type="dxa"/>
          </w:tcPr>
          <w:p w14:paraId="67C846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135.5</w:t>
            </w:r>
          </w:p>
          <w:p w14:paraId="09481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69B30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0636F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775B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25F579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4115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CE7AE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32F032E" w14:textId="77777777" w:rsidTr="007B23D6">
        <w:tc>
          <w:tcPr>
            <w:tcW w:w="710" w:type="dxa"/>
          </w:tcPr>
          <w:p w14:paraId="5DC9EE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135.6</w:t>
            </w:r>
          </w:p>
          <w:p w14:paraId="26CF36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7B3C8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CDC86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8D1A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D2DB6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B19D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41F725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163F8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C911D3" w14:textId="77777777" w:rsidTr="007B23D6">
        <w:tc>
          <w:tcPr>
            <w:tcW w:w="710" w:type="dxa"/>
          </w:tcPr>
          <w:p w14:paraId="2D99BE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135.7</w:t>
            </w:r>
          </w:p>
          <w:p w14:paraId="7E411A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ED07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781425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4DA27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603389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3684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2A86E3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3D8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6E7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415E2B2" w14:textId="77777777" w:rsidTr="007B23D6">
        <w:tc>
          <w:tcPr>
            <w:tcW w:w="710" w:type="dxa"/>
          </w:tcPr>
          <w:p w14:paraId="5DBD7B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135.8</w:t>
            </w:r>
          </w:p>
          <w:p w14:paraId="492D6D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CA387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E534B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3A0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63CF4B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8D3A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1F07AA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843618" w14:textId="77777777" w:rsidTr="007B23D6">
        <w:tc>
          <w:tcPr>
            <w:tcW w:w="710" w:type="dxa"/>
          </w:tcPr>
          <w:p w14:paraId="56A677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135.9</w:t>
            </w:r>
          </w:p>
          <w:p w14:paraId="4B32AE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4C119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B4CE5F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2004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6747A1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FCB9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175964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1DBEA4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A1C1E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135.10</w:t>
            </w:r>
          </w:p>
          <w:p w14:paraId="23B978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A949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346AA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B9E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Enterococcus</w:t>
            </w:r>
          </w:p>
        </w:tc>
        <w:tc>
          <w:tcPr>
            <w:tcW w:w="2410" w:type="dxa"/>
            <w:vMerge/>
          </w:tcPr>
          <w:p w14:paraId="0431F8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28A0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28566-90</w:t>
            </w:r>
            <w:proofErr w:type="gramEnd"/>
          </w:p>
          <w:p w14:paraId="0DABC6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216A91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71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135.11</w:t>
            </w:r>
          </w:p>
          <w:p w14:paraId="649A33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AAAB1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71F4A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C3BB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75FA42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1CC6C2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2C06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41234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37F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58D5342" w14:textId="77777777" w:rsidTr="007B23D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1F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135.12</w:t>
            </w:r>
          </w:p>
          <w:p w14:paraId="00CB4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DB30F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F13D8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1D16C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V.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parahaemolyticus</w:t>
            </w:r>
            <w:proofErr w:type="spellEnd"/>
          </w:p>
        </w:tc>
        <w:tc>
          <w:tcPr>
            <w:tcW w:w="2410" w:type="dxa"/>
            <w:vMerge/>
          </w:tcPr>
          <w:p w14:paraId="3A4791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6ABBD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 21872-1-2022</w:t>
            </w:r>
          </w:p>
        </w:tc>
      </w:tr>
      <w:tr w:rsidR="007D1083" w:rsidRPr="00361C4D" w14:paraId="3D46D645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79BFF2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136.1</w:t>
            </w:r>
          </w:p>
          <w:p w14:paraId="53B6C0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50BB8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(семена), </w:t>
            </w:r>
          </w:p>
          <w:p w14:paraId="4DB94F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мукомольно-крупяные и </w:t>
            </w:r>
          </w:p>
          <w:p w14:paraId="592986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хлебобулочные </w:t>
            </w:r>
          </w:p>
          <w:p w14:paraId="291AD9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изделия. </w:t>
            </w:r>
          </w:p>
          <w:p w14:paraId="0608E3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 и </w:t>
            </w:r>
          </w:p>
          <w:p w14:paraId="1E0743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17C2A6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217033C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687FF77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10449E3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3375861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3EA69E83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191BE63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  <w:p w14:paraId="5E5C025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</w:tc>
        <w:tc>
          <w:tcPr>
            <w:tcW w:w="1984" w:type="dxa"/>
          </w:tcPr>
          <w:p w14:paraId="0AD33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4949F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4C073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60D29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20B75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CB5D8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21.06.2012 № 52 </w:t>
            </w:r>
          </w:p>
          <w:p w14:paraId="073FCD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35C1D5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8346B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E0706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E934B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3C56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626E0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3C71A6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F0142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E60F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82852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DDEF4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32751-2014</w:t>
            </w:r>
          </w:p>
        </w:tc>
      </w:tr>
      <w:tr w:rsidR="007D1083" w:rsidRPr="00361C4D" w14:paraId="2B380B5C" w14:textId="77777777" w:rsidTr="007B23D6">
        <w:tc>
          <w:tcPr>
            <w:tcW w:w="710" w:type="dxa"/>
          </w:tcPr>
          <w:p w14:paraId="6196E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136.2</w:t>
            </w:r>
          </w:p>
          <w:p w14:paraId="75FEE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896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BBF700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01.11/01.086</w:t>
            </w:r>
          </w:p>
          <w:p w14:paraId="4A385D68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01.12/01.086</w:t>
            </w:r>
          </w:p>
          <w:p w14:paraId="6F643B7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01.26/01.086</w:t>
            </w:r>
          </w:p>
          <w:p w14:paraId="734A3884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10.61/01.086</w:t>
            </w:r>
          </w:p>
          <w:p w14:paraId="01671C9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10.71/01.086</w:t>
            </w:r>
          </w:p>
          <w:p w14:paraId="6BBF767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10.72/01.086</w:t>
            </w:r>
          </w:p>
          <w:p w14:paraId="2B31596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10.73/01.086</w:t>
            </w:r>
          </w:p>
        </w:tc>
        <w:tc>
          <w:tcPr>
            <w:tcW w:w="1984" w:type="dxa"/>
          </w:tcPr>
          <w:p w14:paraId="1F3F88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35441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219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5E3826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1E0C4BA" w14:textId="77777777" w:rsidTr="007B23D6">
        <w:tc>
          <w:tcPr>
            <w:tcW w:w="710" w:type="dxa"/>
          </w:tcPr>
          <w:p w14:paraId="201893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136.3</w:t>
            </w:r>
          </w:p>
          <w:p w14:paraId="69EAEE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DE95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1D47C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0575E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2C7CF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1DD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5F08DB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33CCFBE" w14:textId="77777777" w:rsidTr="007B23D6">
        <w:tc>
          <w:tcPr>
            <w:tcW w:w="710" w:type="dxa"/>
          </w:tcPr>
          <w:p w14:paraId="56E812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136.4</w:t>
            </w:r>
          </w:p>
          <w:p w14:paraId="202BC6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58B4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12DC3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97DC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5AEACB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C8794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6778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348664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C0A3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8D219EA" w14:textId="77777777" w:rsidTr="007B23D6">
        <w:tc>
          <w:tcPr>
            <w:tcW w:w="710" w:type="dxa"/>
          </w:tcPr>
          <w:p w14:paraId="5EFA7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136.5</w:t>
            </w:r>
          </w:p>
          <w:p w14:paraId="4A89D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2385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D6A7C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EF31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</w:p>
        </w:tc>
        <w:tc>
          <w:tcPr>
            <w:tcW w:w="2410" w:type="dxa"/>
            <w:vMerge/>
          </w:tcPr>
          <w:p w14:paraId="4D45C6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D1AE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6F2711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</w:tc>
      </w:tr>
      <w:tr w:rsidR="007D1083" w:rsidRPr="00361C4D" w14:paraId="1E9E9419" w14:textId="77777777" w:rsidTr="007B23D6">
        <w:tc>
          <w:tcPr>
            <w:tcW w:w="710" w:type="dxa"/>
          </w:tcPr>
          <w:p w14:paraId="3F390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136.6</w:t>
            </w:r>
          </w:p>
          <w:p w14:paraId="0AB5E2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C870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7DE68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B018E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 и</w:t>
            </w:r>
          </w:p>
          <w:p w14:paraId="05D02C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1E456F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DDC3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</w:tc>
      </w:tr>
      <w:tr w:rsidR="007D1083" w:rsidRPr="00361C4D" w14:paraId="68FEA1B3" w14:textId="77777777" w:rsidTr="007B23D6">
        <w:tc>
          <w:tcPr>
            <w:tcW w:w="710" w:type="dxa"/>
          </w:tcPr>
          <w:p w14:paraId="44A44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136.7</w:t>
            </w:r>
          </w:p>
          <w:p w14:paraId="6E4615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B9C6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EFBD33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E217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25A111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201C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7DEC30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2FC38DE" w14:textId="77777777" w:rsidTr="007B23D6">
        <w:tc>
          <w:tcPr>
            <w:tcW w:w="710" w:type="dxa"/>
          </w:tcPr>
          <w:p w14:paraId="0B8E2F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136.8</w:t>
            </w:r>
          </w:p>
          <w:p w14:paraId="68CEF0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FF69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7C8D2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401C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990A8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8B8B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1D6B28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31746-2012</w:t>
            </w:r>
          </w:p>
        </w:tc>
      </w:tr>
      <w:tr w:rsidR="007D1083" w:rsidRPr="00361C4D" w14:paraId="50DE4BCC" w14:textId="77777777" w:rsidTr="007B23D6">
        <w:tc>
          <w:tcPr>
            <w:tcW w:w="710" w:type="dxa"/>
          </w:tcPr>
          <w:p w14:paraId="111E7C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137.1</w:t>
            </w:r>
          </w:p>
          <w:p w14:paraId="598C01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B1DE3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Плодоовощная продукция, в том числе для детского питания</w:t>
            </w:r>
          </w:p>
        </w:tc>
        <w:tc>
          <w:tcPr>
            <w:tcW w:w="1418" w:type="dxa"/>
          </w:tcPr>
          <w:p w14:paraId="74B9B33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01.13/42.000</w:t>
            </w:r>
          </w:p>
          <w:p w14:paraId="131E6E8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181ECA9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4060BFC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AAADBF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67C63B72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3AE369A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  <w:p w14:paraId="4158A1A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  <w:p w14:paraId="003D6A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4F2379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0048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8F7BB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2DB0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84B0F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28D7B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68C7F8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A962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D3398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F5D58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B20E8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488DF5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902A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5ABBB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84A6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0A7467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EBD8D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F831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4A108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31904-2012</w:t>
            </w:r>
          </w:p>
        </w:tc>
      </w:tr>
      <w:tr w:rsidR="007D1083" w:rsidRPr="00361C4D" w14:paraId="63710B16" w14:textId="77777777" w:rsidTr="007B23D6">
        <w:tc>
          <w:tcPr>
            <w:tcW w:w="710" w:type="dxa"/>
          </w:tcPr>
          <w:p w14:paraId="7B0EA3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137.2</w:t>
            </w:r>
          </w:p>
          <w:p w14:paraId="7BA18A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59CFB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383D5E3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63B136E9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094737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7A1F835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25FF516A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4EE3260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7B3792B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10.83/01.086</w:t>
            </w:r>
          </w:p>
          <w:p w14:paraId="1E03859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10.84/01.086</w:t>
            </w:r>
          </w:p>
          <w:p w14:paraId="0827C97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969BA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83782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92AB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79C707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AFCF605" w14:textId="77777777" w:rsidTr="007B23D6">
        <w:tc>
          <w:tcPr>
            <w:tcW w:w="710" w:type="dxa"/>
          </w:tcPr>
          <w:p w14:paraId="02C348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137.3</w:t>
            </w:r>
          </w:p>
          <w:p w14:paraId="18C6D3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A270D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8D033A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65BA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463963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BAA9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6DF71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E8D93B4" w14:textId="77777777" w:rsidTr="007B23D6">
        <w:tc>
          <w:tcPr>
            <w:tcW w:w="710" w:type="dxa"/>
          </w:tcPr>
          <w:p w14:paraId="157703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137.4</w:t>
            </w:r>
          </w:p>
          <w:p w14:paraId="11C825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6548EB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F4318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1C54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34DF60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896CF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ACB6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18D64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0699B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18C42F8" w14:textId="77777777" w:rsidTr="007B23D6">
        <w:tc>
          <w:tcPr>
            <w:tcW w:w="710" w:type="dxa"/>
          </w:tcPr>
          <w:p w14:paraId="386824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137.5</w:t>
            </w:r>
          </w:p>
          <w:p w14:paraId="0E41A1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CF385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B15B2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D023F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0A465B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22FA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00F491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3204807" w14:textId="77777777" w:rsidTr="007B23D6">
        <w:tc>
          <w:tcPr>
            <w:tcW w:w="710" w:type="dxa"/>
          </w:tcPr>
          <w:p w14:paraId="3CF1F7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137.6</w:t>
            </w:r>
          </w:p>
          <w:p w14:paraId="29B90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82D7D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B9E31B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E5E3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444A95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7C5894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3EF3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</w:tc>
      </w:tr>
      <w:tr w:rsidR="007D1083" w:rsidRPr="00361C4D" w14:paraId="09DC4582" w14:textId="77777777" w:rsidTr="007B23D6">
        <w:tc>
          <w:tcPr>
            <w:tcW w:w="710" w:type="dxa"/>
          </w:tcPr>
          <w:p w14:paraId="2877FD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137.7</w:t>
            </w:r>
          </w:p>
          <w:p w14:paraId="1E3D34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1DE2C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E90A54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21AA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2C99A7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ADCC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2F8A0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5C5026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ACD79C1" w14:textId="77777777" w:rsidTr="007B23D6">
        <w:trPr>
          <w:trHeight w:val="354"/>
        </w:trPr>
        <w:tc>
          <w:tcPr>
            <w:tcW w:w="710" w:type="dxa"/>
          </w:tcPr>
          <w:p w14:paraId="626334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137.8</w:t>
            </w:r>
          </w:p>
          <w:p w14:paraId="12E361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19D37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D36BE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DF62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32D92D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B6A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0A9D4D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7F4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354C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C8D9DE2" w14:textId="77777777" w:rsidTr="007B23D6">
        <w:tc>
          <w:tcPr>
            <w:tcW w:w="710" w:type="dxa"/>
          </w:tcPr>
          <w:p w14:paraId="57C490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137.9</w:t>
            </w:r>
          </w:p>
          <w:p w14:paraId="2AD8BE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08E0F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C4E6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47E4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</w:p>
        </w:tc>
        <w:tc>
          <w:tcPr>
            <w:tcW w:w="2410" w:type="dxa"/>
            <w:vMerge/>
          </w:tcPr>
          <w:p w14:paraId="5922BA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563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19BE6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39C4C3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0E43720" w14:textId="77777777" w:rsidTr="007B23D6">
        <w:tc>
          <w:tcPr>
            <w:tcW w:w="710" w:type="dxa"/>
          </w:tcPr>
          <w:p w14:paraId="6FEEB5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137.10</w:t>
            </w:r>
          </w:p>
          <w:p w14:paraId="33B203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2F43E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34E091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BF3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1A5F5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A117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20225A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F7A2B73" w14:textId="77777777" w:rsidTr="007B23D6">
        <w:tc>
          <w:tcPr>
            <w:tcW w:w="710" w:type="dxa"/>
          </w:tcPr>
          <w:p w14:paraId="2E23A1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137.11</w:t>
            </w:r>
          </w:p>
          <w:p w14:paraId="27E9A5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881E5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0027C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01C3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семейства</w:t>
            </w:r>
          </w:p>
          <w:p w14:paraId="11A941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Enterobacteriaceae</w:t>
            </w:r>
          </w:p>
        </w:tc>
        <w:tc>
          <w:tcPr>
            <w:tcW w:w="2410" w:type="dxa"/>
            <w:vMerge/>
          </w:tcPr>
          <w:p w14:paraId="253C25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6E24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29184-91</w:t>
            </w:r>
          </w:p>
        </w:tc>
      </w:tr>
      <w:tr w:rsidR="007D1083" w:rsidRPr="00361C4D" w14:paraId="0F5D9A7C" w14:textId="77777777" w:rsidTr="007B23D6">
        <w:trPr>
          <w:trHeight w:val="545"/>
        </w:trPr>
        <w:tc>
          <w:tcPr>
            <w:tcW w:w="710" w:type="dxa"/>
          </w:tcPr>
          <w:p w14:paraId="5CE18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138.1</w:t>
            </w:r>
          </w:p>
          <w:p w14:paraId="530731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60A85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Масличное сырье и жировые продукты</w:t>
            </w:r>
          </w:p>
        </w:tc>
        <w:tc>
          <w:tcPr>
            <w:tcW w:w="1418" w:type="dxa"/>
          </w:tcPr>
          <w:p w14:paraId="6CACB76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3904D55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  <w:p w14:paraId="09794C3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0D6E8DA4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53C79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BFB36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F768C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1EB38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EF6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66038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46E5B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08A981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E4BC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71616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5766C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B1A23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4D2B3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233DF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B0EC9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15C39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A0C73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AB926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BFBBE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63C75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8EE0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A4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8C0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00C6F3C" w14:textId="77777777" w:rsidTr="007B23D6">
        <w:tc>
          <w:tcPr>
            <w:tcW w:w="710" w:type="dxa"/>
          </w:tcPr>
          <w:p w14:paraId="14FC52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138.2</w:t>
            </w:r>
          </w:p>
          <w:p w14:paraId="2EF2EF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B6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D5D00E6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01.26/01.086</w:t>
            </w:r>
          </w:p>
          <w:p w14:paraId="23F85EC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10.41/01.086</w:t>
            </w:r>
          </w:p>
          <w:p w14:paraId="0A59EA5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  <w:p w14:paraId="3680D0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10.42/01.086</w:t>
            </w:r>
          </w:p>
        </w:tc>
        <w:tc>
          <w:tcPr>
            <w:tcW w:w="1984" w:type="dxa"/>
          </w:tcPr>
          <w:p w14:paraId="06C5A2A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6FD9C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6DF2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56FCE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6E05DB" w14:textId="77777777" w:rsidTr="007B23D6">
        <w:tc>
          <w:tcPr>
            <w:tcW w:w="710" w:type="dxa"/>
          </w:tcPr>
          <w:p w14:paraId="381434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138.3</w:t>
            </w:r>
          </w:p>
          <w:p w14:paraId="7A32CF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5661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E013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6856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ECEB8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7F17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25A67F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8FEA0F2" w14:textId="77777777" w:rsidTr="007B23D6">
        <w:tc>
          <w:tcPr>
            <w:tcW w:w="710" w:type="dxa"/>
          </w:tcPr>
          <w:p w14:paraId="3AE3A9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138.4</w:t>
            </w:r>
          </w:p>
          <w:p w14:paraId="4AF618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141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CC9E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E409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4D5840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4DA02E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2CF3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787FB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69B90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37508EE" w14:textId="77777777" w:rsidTr="007B23D6">
        <w:tc>
          <w:tcPr>
            <w:tcW w:w="710" w:type="dxa"/>
          </w:tcPr>
          <w:p w14:paraId="4B7137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138.5</w:t>
            </w:r>
          </w:p>
          <w:p w14:paraId="5160D2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6689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C5F6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7972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3DF91F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4692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32031-2012</w:t>
            </w:r>
          </w:p>
        </w:tc>
      </w:tr>
      <w:tr w:rsidR="007D1083" w:rsidRPr="00361C4D" w14:paraId="6F1DE0DF" w14:textId="77777777" w:rsidTr="007B23D6">
        <w:tc>
          <w:tcPr>
            <w:tcW w:w="710" w:type="dxa"/>
          </w:tcPr>
          <w:p w14:paraId="7BE45A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138.6</w:t>
            </w:r>
          </w:p>
          <w:p w14:paraId="026C96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D892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7A80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A124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67F916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59D3A6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989F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252A9E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C15C2D9" w14:textId="77777777" w:rsidTr="007B23D6">
        <w:tc>
          <w:tcPr>
            <w:tcW w:w="710" w:type="dxa"/>
          </w:tcPr>
          <w:p w14:paraId="6848C1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138.7</w:t>
            </w:r>
          </w:p>
          <w:p w14:paraId="4A38DF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DAA3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8CF7B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C5F8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7DDF5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1738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ГОСТ10444.2-94</w:t>
            </w:r>
          </w:p>
          <w:p w14:paraId="7AD3D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31746-2012</w:t>
            </w:r>
          </w:p>
        </w:tc>
      </w:tr>
      <w:tr w:rsidR="007D1083" w:rsidRPr="00361C4D" w14:paraId="63C77CD6" w14:textId="77777777" w:rsidTr="007B23D6">
        <w:tc>
          <w:tcPr>
            <w:tcW w:w="710" w:type="dxa"/>
          </w:tcPr>
          <w:p w14:paraId="59E0C6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138.8</w:t>
            </w:r>
          </w:p>
          <w:p w14:paraId="1F21EF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FFE6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B46C5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0372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104C51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CC1E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29185-2014</w:t>
            </w:r>
          </w:p>
        </w:tc>
      </w:tr>
      <w:tr w:rsidR="007D1083" w:rsidRPr="00361C4D" w14:paraId="4DC87539" w14:textId="77777777" w:rsidTr="007B23D6">
        <w:tc>
          <w:tcPr>
            <w:tcW w:w="710" w:type="dxa"/>
          </w:tcPr>
          <w:p w14:paraId="770D05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139.1</w:t>
            </w:r>
          </w:p>
          <w:p w14:paraId="498849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796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Напитки.</w:t>
            </w:r>
          </w:p>
          <w:p w14:paraId="28579D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444BA4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безалкогольные, </w:t>
            </w:r>
          </w:p>
          <w:p w14:paraId="24F441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498210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сокосодержащие и на настоях и </w:t>
            </w:r>
          </w:p>
          <w:p w14:paraId="1DB993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эссенциях.</w:t>
            </w:r>
          </w:p>
          <w:p w14:paraId="736045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 брожения.</w:t>
            </w:r>
          </w:p>
          <w:p w14:paraId="4F45CF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Пиво</w:t>
            </w:r>
          </w:p>
        </w:tc>
        <w:tc>
          <w:tcPr>
            <w:tcW w:w="1418" w:type="dxa"/>
          </w:tcPr>
          <w:p w14:paraId="4443A6A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11.01/42.000</w:t>
            </w:r>
          </w:p>
          <w:p w14:paraId="725D20F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11.02/42.000</w:t>
            </w:r>
          </w:p>
          <w:p w14:paraId="79C5BA4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11.03/42.000</w:t>
            </w:r>
          </w:p>
          <w:p w14:paraId="31892CC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11.05/42.000</w:t>
            </w:r>
          </w:p>
          <w:p w14:paraId="7688DF62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BEE98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68E7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61C4D">
              <w:rPr>
                <w:rFonts w:ascii="Times New Roman" w:hAnsi="Times New Roman" w:cs="Times New Roman"/>
              </w:rPr>
              <w:t>2193-2011</w:t>
            </w:r>
            <w:proofErr w:type="gramEnd"/>
          </w:p>
          <w:p w14:paraId="52817E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CE3D3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B27A7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5A65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5F040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CD948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6CE4C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35736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3E43F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66F8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FE447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3A1B3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D7596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1903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1B4BE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F355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B2D58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5ABF7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61461C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59CC6A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1218AB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3BE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5C4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601A17B" w14:textId="77777777" w:rsidTr="007B23D6">
        <w:tc>
          <w:tcPr>
            <w:tcW w:w="710" w:type="dxa"/>
          </w:tcPr>
          <w:p w14:paraId="1E45F6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139.2</w:t>
            </w:r>
          </w:p>
          <w:p w14:paraId="7D07E0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23ECB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E0A44D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11.01/01.086</w:t>
            </w:r>
          </w:p>
          <w:p w14:paraId="5AFF5C8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11.02/01.086</w:t>
            </w:r>
          </w:p>
          <w:p w14:paraId="118D3C8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11.03/01.086</w:t>
            </w:r>
          </w:p>
          <w:p w14:paraId="7258A5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11.05/01.086</w:t>
            </w:r>
          </w:p>
          <w:p w14:paraId="4DDA5C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4D09972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3F914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964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722601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371A4B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D1D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1CCAB07" w14:textId="77777777" w:rsidTr="007B23D6">
        <w:tc>
          <w:tcPr>
            <w:tcW w:w="710" w:type="dxa"/>
          </w:tcPr>
          <w:p w14:paraId="079CAE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139.3</w:t>
            </w:r>
          </w:p>
          <w:p w14:paraId="20E89E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1BD2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6089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8ABA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5831C6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89903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2362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5912B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5D3186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7AE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BF3293E" w14:textId="77777777" w:rsidTr="007B23D6">
        <w:tc>
          <w:tcPr>
            <w:tcW w:w="710" w:type="dxa"/>
          </w:tcPr>
          <w:p w14:paraId="33CA1B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139.4</w:t>
            </w:r>
          </w:p>
          <w:p w14:paraId="6B95EB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8164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BEF43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EAB5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6B4614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A9197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5E0E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396F24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7E418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0489F7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CFCF9F9" w14:textId="77777777" w:rsidTr="007B23D6">
        <w:trPr>
          <w:trHeight w:val="567"/>
        </w:trPr>
        <w:tc>
          <w:tcPr>
            <w:tcW w:w="710" w:type="dxa"/>
          </w:tcPr>
          <w:p w14:paraId="7A81FF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139.5</w:t>
            </w:r>
          </w:p>
          <w:p w14:paraId="6840F6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4C07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D628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DDF0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9660B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3AC806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9E1E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1B0CDF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05B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827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1C55DCF" w14:textId="77777777" w:rsidTr="007B23D6">
        <w:trPr>
          <w:trHeight w:val="567"/>
        </w:trPr>
        <w:tc>
          <w:tcPr>
            <w:tcW w:w="710" w:type="dxa"/>
          </w:tcPr>
          <w:p w14:paraId="700EB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139.6</w:t>
            </w:r>
          </w:p>
          <w:p w14:paraId="7E971A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1DE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51DC6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604E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14:paraId="63AFC4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мезофильных аэробных </w:t>
            </w:r>
          </w:p>
          <w:p w14:paraId="691B4A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5701E6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EDC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03A9B2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202969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E1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C471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2A3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EB7E19B" w14:textId="77777777" w:rsidTr="007B23D6">
        <w:trPr>
          <w:trHeight w:val="567"/>
        </w:trPr>
        <w:tc>
          <w:tcPr>
            <w:tcW w:w="710" w:type="dxa"/>
          </w:tcPr>
          <w:p w14:paraId="2BAC7F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139.7</w:t>
            </w:r>
          </w:p>
          <w:p w14:paraId="13ACDE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EF55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DB1C6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20E8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14:paraId="317E42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фекальные</w:t>
            </w:r>
          </w:p>
        </w:tc>
        <w:tc>
          <w:tcPr>
            <w:tcW w:w="2410" w:type="dxa"/>
            <w:vMerge/>
          </w:tcPr>
          <w:p w14:paraId="53CDBE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03A3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1A7F3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233499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CA7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2E5ADF3" w14:textId="77777777" w:rsidTr="007B23D6">
        <w:tc>
          <w:tcPr>
            <w:tcW w:w="710" w:type="dxa"/>
          </w:tcPr>
          <w:p w14:paraId="6F56E1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140.1</w:t>
            </w:r>
          </w:p>
          <w:p w14:paraId="730824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A7F71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26286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767AB8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5CF446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</w:tcPr>
          <w:p w14:paraId="224F21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50D5E0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824F3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C9E21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97FF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E1B2B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36DD4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778527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4A5872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E3631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00A2D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16DFB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34A99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00142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B59EF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58EA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21885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1CD7F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3B0F8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74273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6B67FC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F3EAF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AF8A1A3" w14:textId="77777777" w:rsidTr="007B23D6">
        <w:tc>
          <w:tcPr>
            <w:tcW w:w="710" w:type="dxa"/>
          </w:tcPr>
          <w:p w14:paraId="704F2F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140.2</w:t>
            </w:r>
          </w:p>
          <w:p w14:paraId="28CBDA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962B1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F00D1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4D6A41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06667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9802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99C06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BA16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527D8AA" w14:textId="77777777" w:rsidTr="007B23D6">
        <w:tc>
          <w:tcPr>
            <w:tcW w:w="710" w:type="dxa"/>
          </w:tcPr>
          <w:p w14:paraId="6F5DB8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140.3</w:t>
            </w:r>
          </w:p>
          <w:p w14:paraId="7976B2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BB4B1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3BE01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0F76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93702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7580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CBF1D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59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95BC4BF" w14:textId="77777777" w:rsidTr="007B23D6">
        <w:tc>
          <w:tcPr>
            <w:tcW w:w="710" w:type="dxa"/>
          </w:tcPr>
          <w:p w14:paraId="14AFF0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140.4</w:t>
            </w:r>
          </w:p>
          <w:p w14:paraId="3CAB9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EC491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BD318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2D6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458CA6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3FDD4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01B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7E7A7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35C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A6F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C2B36C" w14:textId="77777777" w:rsidTr="007B23D6">
        <w:trPr>
          <w:trHeight w:val="780"/>
        </w:trPr>
        <w:tc>
          <w:tcPr>
            <w:tcW w:w="710" w:type="dxa"/>
          </w:tcPr>
          <w:p w14:paraId="0097BF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140.5</w:t>
            </w:r>
          </w:p>
          <w:p w14:paraId="589ABC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324EB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C036AA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2023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2DF6FA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76E727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E7D1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46AA9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EF5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CFE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D3D04FF" w14:textId="77777777" w:rsidTr="007B23D6">
        <w:tc>
          <w:tcPr>
            <w:tcW w:w="710" w:type="dxa"/>
          </w:tcPr>
          <w:p w14:paraId="4869E5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140.6</w:t>
            </w:r>
          </w:p>
          <w:p w14:paraId="219104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5E789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449C9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38D4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seudomonas</w:t>
            </w:r>
            <w:proofErr w:type="spellEnd"/>
          </w:p>
          <w:p w14:paraId="502FC0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aeruginosa</w:t>
            </w:r>
          </w:p>
        </w:tc>
        <w:tc>
          <w:tcPr>
            <w:tcW w:w="2410" w:type="dxa"/>
            <w:vMerge/>
          </w:tcPr>
          <w:p w14:paraId="5309E9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5052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16266-2018</w:t>
            </w:r>
            <w:proofErr w:type="gramEnd"/>
          </w:p>
          <w:p w14:paraId="2A7917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7D88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F15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42B36D" w14:textId="77777777" w:rsidTr="007B23D6">
        <w:tc>
          <w:tcPr>
            <w:tcW w:w="710" w:type="dxa"/>
          </w:tcPr>
          <w:p w14:paraId="48F56F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140.7</w:t>
            </w:r>
          </w:p>
          <w:p w14:paraId="0ABD72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DCFD8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8F5C8C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254E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A377E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фекальные</w:t>
            </w:r>
          </w:p>
        </w:tc>
        <w:tc>
          <w:tcPr>
            <w:tcW w:w="2410" w:type="dxa"/>
            <w:vMerge/>
          </w:tcPr>
          <w:p w14:paraId="3DF66C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1B135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651C2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DA0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4041274" w14:textId="77777777" w:rsidTr="007B23D6">
        <w:tc>
          <w:tcPr>
            <w:tcW w:w="710" w:type="dxa"/>
          </w:tcPr>
          <w:p w14:paraId="5EEA0A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141.1</w:t>
            </w:r>
          </w:p>
          <w:p w14:paraId="53AB63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11ED4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питьевая, расфасованная в ёмкости </w:t>
            </w:r>
          </w:p>
          <w:p w14:paraId="46CD25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газированная и </w:t>
            </w:r>
          </w:p>
          <w:p w14:paraId="47275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негазированная</w:t>
            </w:r>
          </w:p>
        </w:tc>
        <w:tc>
          <w:tcPr>
            <w:tcW w:w="1418" w:type="dxa"/>
          </w:tcPr>
          <w:p w14:paraId="4B6B1C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672229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8CB6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454704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507503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РБ 99</w:t>
            </w:r>
          </w:p>
          <w:p w14:paraId="3404FC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E51B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105D1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489A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749FE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15.12.2015 № 123</w:t>
            </w:r>
          </w:p>
          <w:p w14:paraId="6CBEB7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B8193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5172D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52BD5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9</w:t>
            </w:r>
          </w:p>
          <w:p w14:paraId="3DA4F9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D178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09D8B1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упакованной питьевой воды, включая природную минеральную </w:t>
            </w:r>
          </w:p>
          <w:p w14:paraId="591CBD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воду», утв. </w:t>
            </w:r>
          </w:p>
          <w:p w14:paraId="3E907C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8124C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11B0D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5E6A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7CFF00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B9CF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C640F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5BC52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04C8E7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2A5AF6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7E9C7A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05CFD8" w14:textId="77777777" w:rsidTr="007B23D6">
        <w:tc>
          <w:tcPr>
            <w:tcW w:w="710" w:type="dxa"/>
          </w:tcPr>
          <w:p w14:paraId="3B44C7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141.2</w:t>
            </w:r>
          </w:p>
          <w:p w14:paraId="5899FD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A9E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FD734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5E0F63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ОМЧ при температуре 37°С </w:t>
            </w:r>
          </w:p>
        </w:tc>
        <w:tc>
          <w:tcPr>
            <w:tcW w:w="2410" w:type="dxa"/>
            <w:vMerge/>
          </w:tcPr>
          <w:p w14:paraId="0F69C0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1950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5127AE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7A686C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9EE547" w14:textId="77777777" w:rsidTr="007B23D6">
        <w:tc>
          <w:tcPr>
            <w:tcW w:w="710" w:type="dxa"/>
          </w:tcPr>
          <w:p w14:paraId="610350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141.3</w:t>
            </w:r>
          </w:p>
          <w:p w14:paraId="572236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8F90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AF0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F978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ОМЧ при температуре 22°С </w:t>
            </w:r>
          </w:p>
        </w:tc>
        <w:tc>
          <w:tcPr>
            <w:tcW w:w="2410" w:type="dxa"/>
            <w:vMerge/>
          </w:tcPr>
          <w:p w14:paraId="3D9F2F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E27A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718B7B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0F1C2A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50B17B" w14:textId="77777777" w:rsidTr="007B23D6">
        <w:tc>
          <w:tcPr>
            <w:tcW w:w="710" w:type="dxa"/>
          </w:tcPr>
          <w:p w14:paraId="58CE9C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141.4</w:t>
            </w:r>
          </w:p>
          <w:p w14:paraId="09650D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B73B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84F4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BACAC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2A62A8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25D9D1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(ОКБ)</w:t>
            </w:r>
          </w:p>
        </w:tc>
        <w:tc>
          <w:tcPr>
            <w:tcW w:w="2410" w:type="dxa"/>
            <w:vMerge/>
          </w:tcPr>
          <w:p w14:paraId="304847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F6F4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1FFFCD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337422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B9762DF" w14:textId="77777777" w:rsidTr="007B23D6">
        <w:tc>
          <w:tcPr>
            <w:tcW w:w="710" w:type="dxa"/>
          </w:tcPr>
          <w:p w14:paraId="77B582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141.5</w:t>
            </w:r>
          </w:p>
          <w:p w14:paraId="096D27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8E4C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13E4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F387B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14E199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(ТКБ)</w:t>
            </w:r>
          </w:p>
        </w:tc>
        <w:tc>
          <w:tcPr>
            <w:tcW w:w="2410" w:type="dxa"/>
            <w:vMerge/>
          </w:tcPr>
          <w:p w14:paraId="2DD10A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96CC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7F27C0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</w:t>
            </w:r>
          </w:p>
          <w:p w14:paraId="33032B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DC1BEAC" w14:textId="77777777" w:rsidTr="007B23D6">
        <w:tc>
          <w:tcPr>
            <w:tcW w:w="710" w:type="dxa"/>
          </w:tcPr>
          <w:p w14:paraId="19B8D3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141.6</w:t>
            </w:r>
          </w:p>
          <w:p w14:paraId="62A955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467D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5878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11F8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Глюкозо-положительные </w:t>
            </w:r>
          </w:p>
          <w:p w14:paraId="416A77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2C7315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5601A9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C91C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66014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EFB0D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092-0610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п.15</w:t>
            </w:r>
          </w:p>
          <w:p w14:paraId="604A8A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BD0D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6F5D653" w14:textId="77777777" w:rsidTr="007B23D6">
        <w:tc>
          <w:tcPr>
            <w:tcW w:w="710" w:type="dxa"/>
          </w:tcPr>
          <w:p w14:paraId="4CBCA1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141.7</w:t>
            </w:r>
          </w:p>
          <w:p w14:paraId="7B9637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E42F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0736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D02B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клостридий</w:t>
            </w:r>
          </w:p>
        </w:tc>
        <w:tc>
          <w:tcPr>
            <w:tcW w:w="2410" w:type="dxa"/>
            <w:vMerge/>
          </w:tcPr>
          <w:p w14:paraId="5132F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8FE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E813A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6EBDA4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068-1109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п.17</w:t>
            </w:r>
          </w:p>
          <w:p w14:paraId="7C6E1A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73F86D6" w14:textId="77777777" w:rsidTr="007B23D6">
        <w:tc>
          <w:tcPr>
            <w:tcW w:w="710" w:type="dxa"/>
          </w:tcPr>
          <w:p w14:paraId="402BE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141.8</w:t>
            </w:r>
          </w:p>
          <w:p w14:paraId="6FB221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03D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3341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6D05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410" w:type="dxa"/>
            <w:vMerge/>
          </w:tcPr>
          <w:p w14:paraId="3586B6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2141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16266-2018</w:t>
            </w:r>
            <w:proofErr w:type="gramEnd"/>
          </w:p>
          <w:p w14:paraId="72E829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93B7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FD1B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FE2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302DE5C" w14:textId="77777777" w:rsidTr="00805113">
        <w:tc>
          <w:tcPr>
            <w:tcW w:w="710" w:type="dxa"/>
          </w:tcPr>
          <w:p w14:paraId="7B247B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141.9</w:t>
            </w:r>
          </w:p>
          <w:p w14:paraId="41A40E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DD34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D28E2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75B3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tcBorders>
              <w:bottom w:val="nil"/>
            </w:tcBorders>
          </w:tcPr>
          <w:p w14:paraId="126B12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B7F1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п.8.5</w:t>
            </w:r>
          </w:p>
          <w:p w14:paraId="1BAE26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3D2098C" w14:textId="77777777" w:rsidTr="00805113">
        <w:tc>
          <w:tcPr>
            <w:tcW w:w="710" w:type="dxa"/>
          </w:tcPr>
          <w:p w14:paraId="20192C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141.10</w:t>
            </w:r>
          </w:p>
          <w:p w14:paraId="00D532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0DF708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9001C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6393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Энтерококки (фекальный стрептококки)</w:t>
            </w:r>
          </w:p>
        </w:tc>
        <w:tc>
          <w:tcPr>
            <w:tcW w:w="2410" w:type="dxa"/>
            <w:tcBorders>
              <w:top w:val="nil"/>
            </w:tcBorders>
          </w:tcPr>
          <w:p w14:paraId="2B27D3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31DAD960" w14:textId="77777777" w:rsidR="007D1083" w:rsidRPr="00361C4D" w:rsidRDefault="007D1083" w:rsidP="000602A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r w:rsidRPr="00361C4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361C4D">
              <w:rPr>
                <w:rFonts w:ascii="Times New Roman" w:hAnsi="Times New Roman" w:cs="Times New Roman"/>
              </w:rPr>
              <w:t>7899-2-2018</w:t>
            </w:r>
          </w:p>
        </w:tc>
      </w:tr>
      <w:tr w:rsidR="007D1083" w:rsidRPr="00361C4D" w14:paraId="68638CBD" w14:textId="77777777" w:rsidTr="007B23D6">
        <w:tc>
          <w:tcPr>
            <w:tcW w:w="710" w:type="dxa"/>
          </w:tcPr>
          <w:p w14:paraId="1BC519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</w:t>
            </w:r>
          </w:p>
          <w:p w14:paraId="73667A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566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продукты, концентраты </w:t>
            </w:r>
          </w:p>
          <w:p w14:paraId="5BD9B2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пищевые, готовые кулинарные </w:t>
            </w:r>
          </w:p>
          <w:p w14:paraId="49B322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том </w:t>
            </w:r>
          </w:p>
          <w:p w14:paraId="783F0C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числе продукция общественного</w:t>
            </w:r>
          </w:p>
          <w:p w14:paraId="25C2C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3CCC4F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0522D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7D1E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F0355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DE621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0914A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0D299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A5AC0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68C1A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E36B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AA532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EA022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058E9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F1CC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04B95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B1D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7628A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A63B3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DDA12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205C6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629AD1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5DDCAC7" w14:textId="77777777" w:rsidTr="007B23D6">
        <w:tc>
          <w:tcPr>
            <w:tcW w:w="710" w:type="dxa"/>
          </w:tcPr>
          <w:p w14:paraId="4E1B10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142.2</w:t>
            </w:r>
          </w:p>
          <w:p w14:paraId="7F60F9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65CA3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AEF2C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10.89/01.086</w:t>
            </w:r>
          </w:p>
        </w:tc>
        <w:tc>
          <w:tcPr>
            <w:tcW w:w="1984" w:type="dxa"/>
          </w:tcPr>
          <w:p w14:paraId="748F21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31F7D6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E3E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42230E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2AFFDCF" w14:textId="77777777" w:rsidTr="007B23D6">
        <w:tc>
          <w:tcPr>
            <w:tcW w:w="710" w:type="dxa"/>
          </w:tcPr>
          <w:p w14:paraId="38B922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142.3</w:t>
            </w:r>
          </w:p>
          <w:p w14:paraId="317C3C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1E53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6DDA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618F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AD167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7EF4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5770EF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48C345" w14:textId="77777777" w:rsidTr="007B23D6">
        <w:tc>
          <w:tcPr>
            <w:tcW w:w="710" w:type="dxa"/>
          </w:tcPr>
          <w:p w14:paraId="54A8AA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142.4</w:t>
            </w:r>
          </w:p>
          <w:p w14:paraId="65B3AB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681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25565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11539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765316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6C9575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C196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69A999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A6352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3F6EA8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F5F3ACF" w14:textId="77777777" w:rsidTr="007B23D6">
        <w:tc>
          <w:tcPr>
            <w:tcW w:w="710" w:type="dxa"/>
          </w:tcPr>
          <w:p w14:paraId="6977F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142.5</w:t>
            </w:r>
          </w:p>
          <w:p w14:paraId="3A0581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3DA1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6450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6EC8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моnocytogenes</w:t>
            </w:r>
            <w:proofErr w:type="spellEnd"/>
          </w:p>
        </w:tc>
        <w:tc>
          <w:tcPr>
            <w:tcW w:w="2410" w:type="dxa"/>
            <w:vMerge/>
          </w:tcPr>
          <w:p w14:paraId="3B1C5E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648E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0EB9F7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86AA3A6" w14:textId="77777777" w:rsidTr="007B23D6">
        <w:tc>
          <w:tcPr>
            <w:tcW w:w="710" w:type="dxa"/>
          </w:tcPr>
          <w:p w14:paraId="535FC8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142.6</w:t>
            </w:r>
          </w:p>
          <w:p w14:paraId="1CAD03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6BE4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1F24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7C107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1347A0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DE1F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0D6EA7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30347-2016</w:t>
            </w:r>
            <w:proofErr w:type="gramEnd"/>
          </w:p>
          <w:p w14:paraId="69178D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7AAA4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EF86A61" w14:textId="77777777" w:rsidTr="007B23D6">
        <w:tc>
          <w:tcPr>
            <w:tcW w:w="710" w:type="dxa"/>
          </w:tcPr>
          <w:p w14:paraId="2E151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142.7</w:t>
            </w:r>
          </w:p>
          <w:p w14:paraId="7A2268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1960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96C9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C911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54BD76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6FB6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6FA5CB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EF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EA5A1AC" w14:textId="77777777" w:rsidTr="007B23D6">
        <w:tc>
          <w:tcPr>
            <w:tcW w:w="710" w:type="dxa"/>
          </w:tcPr>
          <w:p w14:paraId="6B15C2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142.8</w:t>
            </w:r>
          </w:p>
          <w:p w14:paraId="3CE05D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65E25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продукты, концентраты </w:t>
            </w:r>
          </w:p>
          <w:p w14:paraId="64D608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пищевые, готовые кулинарные </w:t>
            </w:r>
          </w:p>
          <w:p w14:paraId="020552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том </w:t>
            </w:r>
          </w:p>
          <w:p w14:paraId="213298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числе продукция общественного</w:t>
            </w:r>
          </w:p>
          <w:p w14:paraId="2D1077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  <w:vMerge w:val="restart"/>
          </w:tcPr>
          <w:p w14:paraId="6BD7CC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10.89/01.086</w:t>
            </w:r>
          </w:p>
        </w:tc>
        <w:tc>
          <w:tcPr>
            <w:tcW w:w="1984" w:type="dxa"/>
          </w:tcPr>
          <w:p w14:paraId="50BDB4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 w:val="restart"/>
          </w:tcPr>
          <w:p w14:paraId="18CFB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32D2C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6FEA7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277C0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200F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43F3A2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4BAFC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46FF8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6940E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8EA63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2FBF4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6F1A8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FE3EC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5E467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65F8D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ABF3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58B21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8EB7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6F286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E0A9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9B2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BB7C1B" w14:textId="77777777" w:rsidTr="007B23D6">
        <w:tc>
          <w:tcPr>
            <w:tcW w:w="710" w:type="dxa"/>
          </w:tcPr>
          <w:p w14:paraId="13383A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142.9</w:t>
            </w:r>
          </w:p>
          <w:p w14:paraId="6F3098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48FF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727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1D4C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E.coli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2A1EEC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52E2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29B8D3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461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67A8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1DEE7EF" w14:textId="77777777" w:rsidTr="007B23D6">
        <w:tc>
          <w:tcPr>
            <w:tcW w:w="710" w:type="dxa"/>
          </w:tcPr>
          <w:p w14:paraId="3394C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142.10</w:t>
            </w:r>
          </w:p>
          <w:p w14:paraId="6D2539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256C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BB9D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9916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201F1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A4B2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3C7166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657BB0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ACE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31E3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F4BC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B6C07D8" w14:textId="77777777" w:rsidTr="007B23D6">
        <w:trPr>
          <w:trHeight w:val="447"/>
        </w:trPr>
        <w:tc>
          <w:tcPr>
            <w:tcW w:w="710" w:type="dxa"/>
          </w:tcPr>
          <w:p w14:paraId="7F749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142.11</w:t>
            </w:r>
          </w:p>
          <w:p w14:paraId="360EB2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F1E2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6974D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8FD4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39CC0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63A111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38C4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5DDB21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4EE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729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26A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EC3CD4D" w14:textId="77777777" w:rsidTr="007B23D6">
        <w:tc>
          <w:tcPr>
            <w:tcW w:w="710" w:type="dxa"/>
          </w:tcPr>
          <w:p w14:paraId="6A75C0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143.1</w:t>
            </w:r>
          </w:p>
          <w:p w14:paraId="4273A3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95992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Вода, вода </w:t>
            </w:r>
          </w:p>
          <w:p w14:paraId="2C566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питьевая.</w:t>
            </w:r>
          </w:p>
          <w:p w14:paraId="0AB1C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615329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централизованных систем </w:t>
            </w:r>
          </w:p>
          <w:p w14:paraId="4E6185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водоснабжения, вода питьевая в </w:t>
            </w:r>
          </w:p>
          <w:p w14:paraId="0E5949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источниках </w:t>
            </w:r>
          </w:p>
          <w:p w14:paraId="1262A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нецентрализованного питьевого </w:t>
            </w:r>
          </w:p>
          <w:p w14:paraId="6CE53E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</w:tcPr>
          <w:p w14:paraId="319DEA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12283F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D113342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7E82CFE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7112C0B8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777858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РБ 99</w:t>
            </w:r>
          </w:p>
          <w:p w14:paraId="5EF13B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77BE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83D54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30.12.2009 </w:t>
            </w:r>
          </w:p>
          <w:p w14:paraId="03CC99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142</w:t>
            </w:r>
          </w:p>
          <w:p w14:paraId="5B2EAB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8790A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6920A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ADC4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02.08.2010 № 105</w:t>
            </w:r>
          </w:p>
          <w:p w14:paraId="045F48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68DD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100641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B1283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04432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3404F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5546E3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9966F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7104A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7014E1C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81E8C3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16F5361B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5829586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31B399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4F6933" w14:textId="77777777" w:rsidTr="007B23D6">
        <w:tc>
          <w:tcPr>
            <w:tcW w:w="710" w:type="dxa"/>
          </w:tcPr>
          <w:p w14:paraId="58A7B8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143.2</w:t>
            </w:r>
          </w:p>
          <w:p w14:paraId="356B27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ACFF0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650A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100.09/01.086</w:t>
            </w:r>
          </w:p>
        </w:tc>
        <w:tc>
          <w:tcPr>
            <w:tcW w:w="1984" w:type="dxa"/>
          </w:tcPr>
          <w:p w14:paraId="1FA373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5C8EAE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C84E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67753F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п.8.1</w:t>
            </w:r>
          </w:p>
          <w:p w14:paraId="180D44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п.7.1</w:t>
            </w:r>
          </w:p>
          <w:p w14:paraId="500142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258A0E8" w14:textId="77777777" w:rsidTr="007B23D6">
        <w:tc>
          <w:tcPr>
            <w:tcW w:w="710" w:type="dxa"/>
          </w:tcPr>
          <w:p w14:paraId="1083B5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143.3</w:t>
            </w:r>
          </w:p>
          <w:p w14:paraId="27C860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1E3F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C811C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02EE2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41C32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777641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0EA9AC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5A90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п.8.2</w:t>
            </w:r>
          </w:p>
          <w:p w14:paraId="136E1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п.9.1</w:t>
            </w:r>
          </w:p>
          <w:p w14:paraId="01535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362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030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A3AE323" w14:textId="77777777" w:rsidTr="007B23D6">
        <w:tc>
          <w:tcPr>
            <w:tcW w:w="710" w:type="dxa"/>
          </w:tcPr>
          <w:p w14:paraId="2D21B5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143.4</w:t>
            </w:r>
          </w:p>
          <w:p w14:paraId="014E2B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D5A0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6D04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54357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33787B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01406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5298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п.8.2</w:t>
            </w:r>
          </w:p>
          <w:p w14:paraId="7AB1A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п.9.3</w:t>
            </w:r>
          </w:p>
          <w:p w14:paraId="0B7A3473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536085A" w14:textId="77777777" w:rsidTr="007B23D6">
        <w:tc>
          <w:tcPr>
            <w:tcW w:w="710" w:type="dxa"/>
          </w:tcPr>
          <w:p w14:paraId="70289A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143.5</w:t>
            </w:r>
          </w:p>
          <w:p w14:paraId="60CA18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238E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32F2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31916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5476EA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109BCD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п.8.5</w:t>
            </w:r>
          </w:p>
        </w:tc>
      </w:tr>
      <w:tr w:rsidR="007D1083" w:rsidRPr="00361C4D" w14:paraId="145E3F56" w14:textId="77777777" w:rsidTr="007B23D6">
        <w:tc>
          <w:tcPr>
            <w:tcW w:w="710" w:type="dxa"/>
          </w:tcPr>
          <w:p w14:paraId="24EB28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143.6</w:t>
            </w:r>
          </w:p>
          <w:p w14:paraId="6C7805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805B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4EC0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3556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клостридий</w:t>
            </w:r>
          </w:p>
        </w:tc>
        <w:tc>
          <w:tcPr>
            <w:tcW w:w="2410" w:type="dxa"/>
            <w:vMerge/>
          </w:tcPr>
          <w:p w14:paraId="4F388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1696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№ 11-10-1-2002, п.8.4</w:t>
            </w:r>
          </w:p>
          <w:p w14:paraId="6B897BC6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C5B2830" w14:textId="77777777" w:rsidTr="007B23D6">
        <w:tc>
          <w:tcPr>
            <w:tcW w:w="710" w:type="dxa"/>
          </w:tcPr>
          <w:p w14:paraId="7EB089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143.7</w:t>
            </w:r>
          </w:p>
          <w:p w14:paraId="5584BF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A558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3505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71928F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6B45B5A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кишечных </w:t>
            </w:r>
          </w:p>
          <w:p w14:paraId="6C573976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инфекций </w:t>
            </w:r>
          </w:p>
          <w:p w14:paraId="694443B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(патогенные </w:t>
            </w:r>
          </w:p>
          <w:p w14:paraId="7AE61027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70698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0652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493DF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580295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  <w:proofErr w:type="gramEnd"/>
          </w:p>
          <w:p w14:paraId="762425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30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84A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C880BA" w14:textId="77777777" w:rsidTr="007B23D6">
        <w:trPr>
          <w:trHeight w:val="551"/>
        </w:trPr>
        <w:tc>
          <w:tcPr>
            <w:tcW w:w="710" w:type="dxa"/>
          </w:tcPr>
          <w:p w14:paraId="20217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144.1</w:t>
            </w:r>
          </w:p>
          <w:p w14:paraId="3F5048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5EDCB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</w:t>
            </w:r>
          </w:p>
          <w:p w14:paraId="0EA7AF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202C1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4ED71B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D4165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</w:p>
          <w:p w14:paraId="40F1DB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973E4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E0E6D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5A9193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1DE314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</w:t>
            </w:r>
          </w:p>
          <w:p w14:paraId="2B9187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0672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5763F1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03CE9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BD3BC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4EC08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1DFBD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9B0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271C9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24022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618065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ГОСТ 31862-2012</w:t>
            </w:r>
          </w:p>
        </w:tc>
      </w:tr>
      <w:tr w:rsidR="007D1083" w:rsidRPr="00361C4D" w14:paraId="418C0C64" w14:textId="77777777" w:rsidTr="007B23D6">
        <w:trPr>
          <w:trHeight w:val="551"/>
        </w:trPr>
        <w:tc>
          <w:tcPr>
            <w:tcW w:w="710" w:type="dxa"/>
          </w:tcPr>
          <w:p w14:paraId="47FF16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144.2</w:t>
            </w:r>
          </w:p>
          <w:p w14:paraId="201D1E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2575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7021F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100.09/01.086</w:t>
            </w:r>
          </w:p>
        </w:tc>
        <w:tc>
          <w:tcPr>
            <w:tcW w:w="1984" w:type="dxa"/>
          </w:tcPr>
          <w:p w14:paraId="61C797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4104BB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6D99AC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B69B8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CE47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п.9.1</w:t>
            </w:r>
          </w:p>
        </w:tc>
      </w:tr>
      <w:tr w:rsidR="007D1083" w:rsidRPr="00361C4D" w14:paraId="2511101D" w14:textId="77777777" w:rsidTr="007B23D6">
        <w:trPr>
          <w:trHeight w:val="621"/>
        </w:trPr>
        <w:tc>
          <w:tcPr>
            <w:tcW w:w="710" w:type="dxa"/>
          </w:tcPr>
          <w:p w14:paraId="34C429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144.3</w:t>
            </w:r>
          </w:p>
          <w:p w14:paraId="64837B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305B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41B7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3257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2352B5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701CD2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27E8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п.9.3</w:t>
            </w:r>
          </w:p>
        </w:tc>
      </w:tr>
      <w:tr w:rsidR="007D1083" w:rsidRPr="00361C4D" w14:paraId="147E7019" w14:textId="77777777" w:rsidTr="007B23D6">
        <w:tc>
          <w:tcPr>
            <w:tcW w:w="710" w:type="dxa"/>
          </w:tcPr>
          <w:p w14:paraId="1AA3E6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144.4</w:t>
            </w:r>
          </w:p>
          <w:p w14:paraId="1CCBBE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6301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2B6B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D512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79312B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694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8490A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053670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070-0210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п.33</w:t>
            </w:r>
          </w:p>
        </w:tc>
      </w:tr>
      <w:tr w:rsidR="007D1083" w:rsidRPr="00361C4D" w14:paraId="6D48C99F" w14:textId="77777777" w:rsidTr="007B23D6">
        <w:tc>
          <w:tcPr>
            <w:tcW w:w="710" w:type="dxa"/>
          </w:tcPr>
          <w:p w14:paraId="519F1E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144.5</w:t>
            </w:r>
          </w:p>
          <w:p w14:paraId="606DE0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3A93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3DF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1CFE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Лецитиназо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-положительные стафилококки</w:t>
            </w:r>
          </w:p>
        </w:tc>
        <w:tc>
          <w:tcPr>
            <w:tcW w:w="2410" w:type="dxa"/>
            <w:vMerge/>
          </w:tcPr>
          <w:p w14:paraId="734EA5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3BE4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3B10C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2A46BC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070-0210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п.38</w:t>
            </w:r>
          </w:p>
          <w:p w14:paraId="76B087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79369A7" w14:textId="77777777" w:rsidTr="007B23D6">
        <w:tc>
          <w:tcPr>
            <w:tcW w:w="710" w:type="dxa"/>
          </w:tcPr>
          <w:p w14:paraId="1C6BD5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144.6</w:t>
            </w:r>
          </w:p>
          <w:p w14:paraId="6FE553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C846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55D0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57F9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5F6C5550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кишечных </w:t>
            </w:r>
          </w:p>
          <w:p w14:paraId="5A11C44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инфекций </w:t>
            </w:r>
          </w:p>
          <w:p w14:paraId="76A3353F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(патогенные </w:t>
            </w:r>
          </w:p>
          <w:p w14:paraId="6E3EBC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7C6FC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D9F2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F4BAD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453E71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</w:p>
        </w:tc>
      </w:tr>
      <w:tr w:rsidR="007D1083" w:rsidRPr="00361C4D" w14:paraId="47F7BCD8" w14:textId="77777777" w:rsidTr="007B23D6">
        <w:tc>
          <w:tcPr>
            <w:tcW w:w="710" w:type="dxa"/>
          </w:tcPr>
          <w:p w14:paraId="3D48DE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144.7</w:t>
            </w:r>
          </w:p>
          <w:p w14:paraId="2F8B81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EB5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BEAD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12CC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seudomonas</w:t>
            </w:r>
            <w:proofErr w:type="spellEnd"/>
          </w:p>
          <w:p w14:paraId="223F5C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aeruginosa</w:t>
            </w:r>
          </w:p>
        </w:tc>
        <w:tc>
          <w:tcPr>
            <w:tcW w:w="2410" w:type="dxa"/>
            <w:vMerge/>
          </w:tcPr>
          <w:p w14:paraId="73BD2C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730E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р.11</w:t>
            </w:r>
          </w:p>
        </w:tc>
      </w:tr>
      <w:tr w:rsidR="007D1083" w:rsidRPr="00361C4D" w14:paraId="5E37021D" w14:textId="77777777" w:rsidTr="007B23D6">
        <w:trPr>
          <w:trHeight w:val="363"/>
        </w:trPr>
        <w:tc>
          <w:tcPr>
            <w:tcW w:w="710" w:type="dxa"/>
          </w:tcPr>
          <w:p w14:paraId="061478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144.8</w:t>
            </w:r>
          </w:p>
          <w:p w14:paraId="5A5B90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D3FD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0A8B8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CA58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14B2E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7BCB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п.7.1</w:t>
            </w:r>
          </w:p>
        </w:tc>
      </w:tr>
      <w:tr w:rsidR="007D1083" w:rsidRPr="00361C4D" w14:paraId="3F62F5C1" w14:textId="77777777" w:rsidTr="007B23D6">
        <w:tc>
          <w:tcPr>
            <w:tcW w:w="710" w:type="dxa"/>
          </w:tcPr>
          <w:p w14:paraId="7F58E8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145.1</w:t>
            </w:r>
          </w:p>
          <w:p w14:paraId="10D2D7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A844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водных </w:t>
            </w:r>
          </w:p>
          <w:p w14:paraId="69527E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</w:t>
            </w:r>
          </w:p>
          <w:p w14:paraId="1CC00D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сточная вода</w:t>
            </w:r>
          </w:p>
          <w:p w14:paraId="0ED93A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E9BAC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100.05/42.000</w:t>
            </w:r>
          </w:p>
          <w:p w14:paraId="75354D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100.03/42.000</w:t>
            </w:r>
          </w:p>
        </w:tc>
        <w:tc>
          <w:tcPr>
            <w:tcW w:w="1984" w:type="dxa"/>
          </w:tcPr>
          <w:p w14:paraId="18E7CE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D97E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5D304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2B621B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6DB81B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4AFD4A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22F03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 № 122</w:t>
            </w:r>
          </w:p>
          <w:p w14:paraId="10B50D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0CCE39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30.12.2008 № 238</w:t>
            </w:r>
          </w:p>
          <w:p w14:paraId="5E8084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пост. Совмина </w:t>
            </w:r>
          </w:p>
          <w:p w14:paraId="035587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33102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0A463B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594E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  <w:p w14:paraId="54234A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DF1B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523CEB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0627C9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DEC342C" w14:textId="77777777" w:rsidTr="007B23D6">
        <w:tc>
          <w:tcPr>
            <w:tcW w:w="710" w:type="dxa"/>
          </w:tcPr>
          <w:p w14:paraId="527AB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145.2</w:t>
            </w:r>
          </w:p>
          <w:p w14:paraId="480A74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2515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DA605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100.05/01.086</w:t>
            </w:r>
          </w:p>
          <w:p w14:paraId="553158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100.03/01.086</w:t>
            </w:r>
          </w:p>
        </w:tc>
        <w:tc>
          <w:tcPr>
            <w:tcW w:w="1984" w:type="dxa"/>
          </w:tcPr>
          <w:p w14:paraId="612027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29888A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7642A8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  <w:p w14:paraId="76586C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946B4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9207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4528C9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48C8A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</w:p>
          <w:p w14:paraId="55E283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3FC44D2" w14:textId="77777777" w:rsidTr="007B23D6">
        <w:tc>
          <w:tcPr>
            <w:tcW w:w="710" w:type="dxa"/>
          </w:tcPr>
          <w:p w14:paraId="199A7F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145.3</w:t>
            </w:r>
          </w:p>
          <w:p w14:paraId="572229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92A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56B5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B8B2C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753C24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1F5BF6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F96D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CDEA8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34FAA1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п.15</w:t>
            </w:r>
          </w:p>
          <w:p w14:paraId="0E1F5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1DB99B8" w14:textId="77777777" w:rsidTr="007B23D6">
        <w:tc>
          <w:tcPr>
            <w:tcW w:w="710" w:type="dxa"/>
          </w:tcPr>
          <w:p w14:paraId="5FE90A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145.4</w:t>
            </w:r>
          </w:p>
          <w:p w14:paraId="0A3DEA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56E3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68AD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ED8B3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2A6380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3E7A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5DFB0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518EB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п.23</w:t>
            </w:r>
          </w:p>
          <w:p w14:paraId="6BC9A5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1958C18" w14:textId="77777777" w:rsidTr="007B23D6">
        <w:tc>
          <w:tcPr>
            <w:tcW w:w="710" w:type="dxa"/>
          </w:tcPr>
          <w:p w14:paraId="50A4E2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145.5</w:t>
            </w:r>
          </w:p>
          <w:p w14:paraId="60A3DD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6C7B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1BB88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7F2A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5385E0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FDA3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0A635F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214B72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п.17</w:t>
            </w:r>
          </w:p>
          <w:p w14:paraId="666F94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8D5564F" w14:textId="77777777" w:rsidTr="007B23D6">
        <w:tc>
          <w:tcPr>
            <w:tcW w:w="710" w:type="dxa"/>
          </w:tcPr>
          <w:p w14:paraId="412C62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145.6</w:t>
            </w:r>
          </w:p>
          <w:p w14:paraId="5ECE13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22BF3E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DDF22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3C99F8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кишечных инфекций (патогенные </w:t>
            </w:r>
          </w:p>
          <w:p w14:paraId="73EB7B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BEA4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AA1A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6CB80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808DB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  <w:proofErr w:type="gramEnd"/>
          </w:p>
          <w:p w14:paraId="66D715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526A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5CEE64" w14:textId="77777777" w:rsidR="000602A4" w:rsidRPr="00361C4D" w:rsidRDefault="000602A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0C6E4A4F" w14:textId="77777777" w:rsidTr="007B23D6">
        <w:tc>
          <w:tcPr>
            <w:tcW w:w="710" w:type="dxa"/>
          </w:tcPr>
          <w:p w14:paraId="773236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146.1</w:t>
            </w:r>
          </w:p>
          <w:p w14:paraId="5C50E5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267F13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742DC4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100.06/42.000</w:t>
            </w:r>
          </w:p>
        </w:tc>
        <w:tc>
          <w:tcPr>
            <w:tcW w:w="1984" w:type="dxa"/>
          </w:tcPr>
          <w:p w14:paraId="1AD806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C8B4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35B0B2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6AE1A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703835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67F1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9B0F1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042B4E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F69D0C5" w14:textId="77777777" w:rsidTr="007B23D6">
        <w:trPr>
          <w:trHeight w:val="130"/>
        </w:trPr>
        <w:tc>
          <w:tcPr>
            <w:tcW w:w="710" w:type="dxa"/>
          </w:tcPr>
          <w:p w14:paraId="7E255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146.2</w:t>
            </w:r>
          </w:p>
          <w:p w14:paraId="7A8904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590E0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51FCE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100.06/01.086</w:t>
            </w:r>
          </w:p>
        </w:tc>
        <w:tc>
          <w:tcPr>
            <w:tcW w:w="1984" w:type="dxa"/>
          </w:tcPr>
          <w:p w14:paraId="6E8EA6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колииндекс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1854F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24EDC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665FC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19440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4.2.10-12-9-2006, гл.4</w:t>
            </w:r>
          </w:p>
        </w:tc>
      </w:tr>
      <w:tr w:rsidR="007D1083" w:rsidRPr="00361C4D" w14:paraId="096958FD" w14:textId="77777777" w:rsidTr="007B23D6">
        <w:tc>
          <w:tcPr>
            <w:tcW w:w="710" w:type="dxa"/>
          </w:tcPr>
          <w:p w14:paraId="597AE9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146.3</w:t>
            </w:r>
          </w:p>
          <w:p w14:paraId="5B50A5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DDF8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9727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DEC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Энтерококки </w:t>
            </w:r>
          </w:p>
          <w:p w14:paraId="238447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(индекс </w:t>
            </w:r>
          </w:p>
          <w:p w14:paraId="24A69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энтерококков)</w:t>
            </w:r>
          </w:p>
          <w:p w14:paraId="26D1D8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B6493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C7FAF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3E3D2F2" w14:textId="77777777" w:rsidTr="007B23D6">
        <w:tc>
          <w:tcPr>
            <w:tcW w:w="710" w:type="dxa"/>
          </w:tcPr>
          <w:p w14:paraId="298788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146.4</w:t>
            </w:r>
          </w:p>
          <w:p w14:paraId="4F7B1F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7A4E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C11BA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2A59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36C570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микроорганизмы, </w:t>
            </w:r>
          </w:p>
          <w:p w14:paraId="4F727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74C2BF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сальмонеллы</w:t>
            </w:r>
          </w:p>
          <w:p w14:paraId="6E2E77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B1E1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E2386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6D0D63D" w14:textId="77777777" w:rsidTr="007B23D6">
        <w:trPr>
          <w:trHeight w:val="358"/>
        </w:trPr>
        <w:tc>
          <w:tcPr>
            <w:tcW w:w="710" w:type="dxa"/>
          </w:tcPr>
          <w:p w14:paraId="16207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147.1</w:t>
            </w:r>
          </w:p>
          <w:p w14:paraId="76780E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E13A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Дезинфицирующие антисептические растворы</w:t>
            </w:r>
          </w:p>
        </w:tc>
        <w:tc>
          <w:tcPr>
            <w:tcW w:w="1418" w:type="dxa"/>
          </w:tcPr>
          <w:p w14:paraId="398FB3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20.14/42.000</w:t>
            </w:r>
          </w:p>
        </w:tc>
        <w:tc>
          <w:tcPr>
            <w:tcW w:w="1984" w:type="dxa"/>
          </w:tcPr>
          <w:p w14:paraId="58D2C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9E94D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657D3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2497F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8AA7E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4.2.10-22-102-2005, п.5</w:t>
            </w:r>
          </w:p>
          <w:p w14:paraId="3FCF17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823A33" w14:textId="77777777" w:rsidTr="007B23D6">
        <w:trPr>
          <w:trHeight w:val="559"/>
        </w:trPr>
        <w:tc>
          <w:tcPr>
            <w:tcW w:w="710" w:type="dxa"/>
          </w:tcPr>
          <w:p w14:paraId="14B78F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bCs/>
                <w:lang w:eastAsia="ru-RU"/>
              </w:rPr>
              <w:t>147.2</w:t>
            </w:r>
          </w:p>
          <w:p w14:paraId="610B8A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C7DF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8DE1F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20.14/01.086</w:t>
            </w:r>
          </w:p>
        </w:tc>
        <w:tc>
          <w:tcPr>
            <w:tcW w:w="1984" w:type="dxa"/>
          </w:tcPr>
          <w:p w14:paraId="1C65E8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Микробиологичес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-кая чистота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0CA405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7348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0B70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4.2.10-22-102-2005,</w:t>
            </w:r>
          </w:p>
          <w:p w14:paraId="6907B2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п.6-8</w:t>
            </w:r>
          </w:p>
          <w:p w14:paraId="67507A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9771DE" w14:textId="77777777" w:rsidTr="007B23D6">
        <w:trPr>
          <w:trHeight w:val="267"/>
        </w:trPr>
        <w:tc>
          <w:tcPr>
            <w:tcW w:w="710" w:type="dxa"/>
          </w:tcPr>
          <w:p w14:paraId="3FFF62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148.1</w:t>
            </w:r>
          </w:p>
          <w:p w14:paraId="436787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5C580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объектов внешней среды с поверхностей на предприятиях </w:t>
            </w:r>
          </w:p>
          <w:p w14:paraId="34CD80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</w:t>
            </w:r>
          </w:p>
          <w:p w14:paraId="4AC8C2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промышленности, общепита, </w:t>
            </w:r>
          </w:p>
          <w:p w14:paraId="12CCA5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торговли, детских учреждений</w:t>
            </w:r>
          </w:p>
        </w:tc>
        <w:tc>
          <w:tcPr>
            <w:tcW w:w="1418" w:type="dxa"/>
          </w:tcPr>
          <w:p w14:paraId="4FFC22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100.15/42.000</w:t>
            </w:r>
          </w:p>
        </w:tc>
        <w:tc>
          <w:tcPr>
            <w:tcW w:w="1984" w:type="dxa"/>
          </w:tcPr>
          <w:p w14:paraId="16BBEE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2B8EC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076-0210</w:t>
            </w:r>
            <w:proofErr w:type="gramEnd"/>
          </w:p>
          <w:p w14:paraId="4B459D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</w:p>
          <w:p w14:paraId="48C08F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E521F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4.2.10-15-21-2006 </w:t>
            </w:r>
          </w:p>
          <w:p w14:paraId="4F8F44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641A6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</w:t>
            </w:r>
          </w:p>
          <w:p w14:paraId="5F90E1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541DD9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правила и Ветеринарные правила, утв. постановлением Минздрава </w:t>
            </w:r>
          </w:p>
          <w:p w14:paraId="18336B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и Министерства </w:t>
            </w:r>
          </w:p>
          <w:p w14:paraId="07BA8D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хозяйства и продовольствия </w:t>
            </w:r>
          </w:p>
          <w:p w14:paraId="1AC605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39CF0F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31.12.2002 № 150/35</w:t>
            </w:r>
          </w:p>
          <w:p w14:paraId="5796F8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5D14A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4.2.10-17-7-2006</w:t>
            </w:r>
          </w:p>
          <w:p w14:paraId="5920C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9F082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4.2.10.15-10-2006, </w:t>
            </w:r>
          </w:p>
          <w:p w14:paraId="7AD452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3E5F31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4F5054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6D7C4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EA17C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43663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гл.3</w:t>
            </w:r>
          </w:p>
          <w:p w14:paraId="458E8F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922E0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4.2.10-15-21-2006, п.15</w:t>
            </w:r>
          </w:p>
          <w:p w14:paraId="1A1092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8C679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 гл.4</w:t>
            </w:r>
          </w:p>
          <w:p w14:paraId="41380F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правила и Ветеринарные правила, утв. постановлением Минздрава </w:t>
            </w:r>
          </w:p>
          <w:p w14:paraId="1EAE56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и Минсельхозпрода </w:t>
            </w:r>
          </w:p>
          <w:p w14:paraId="21397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3EC3C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31.12.2002 </w:t>
            </w:r>
          </w:p>
          <w:p w14:paraId="08EC0D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150/35, гл.4</w:t>
            </w:r>
          </w:p>
          <w:p w14:paraId="62D56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307418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4.2.10-17-7-2006, п.19</w:t>
            </w:r>
          </w:p>
          <w:p w14:paraId="70DA2A58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 по применению № 001-0116</w:t>
            </w:r>
          </w:p>
        </w:tc>
      </w:tr>
      <w:tr w:rsidR="007D1083" w:rsidRPr="00361C4D" w14:paraId="4CCDB904" w14:textId="77777777" w:rsidTr="005F6517">
        <w:trPr>
          <w:trHeight w:val="54"/>
        </w:trPr>
        <w:tc>
          <w:tcPr>
            <w:tcW w:w="710" w:type="dxa"/>
          </w:tcPr>
          <w:p w14:paraId="58F854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148.2</w:t>
            </w:r>
          </w:p>
          <w:p w14:paraId="49C4E5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B0D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7795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1BA51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</w:t>
            </w:r>
          </w:p>
        </w:tc>
        <w:tc>
          <w:tcPr>
            <w:tcW w:w="2410" w:type="dxa"/>
            <w:vMerge/>
          </w:tcPr>
          <w:p w14:paraId="26F108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7D46E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B9B87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18BC94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глава 4</w:t>
            </w:r>
          </w:p>
          <w:p w14:paraId="15AC31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9E5B7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4.2.10-15-21-2006, п.15</w:t>
            </w:r>
          </w:p>
        </w:tc>
      </w:tr>
      <w:tr w:rsidR="007D1083" w:rsidRPr="00361C4D" w14:paraId="650AF8A8" w14:textId="77777777" w:rsidTr="005F6517">
        <w:tc>
          <w:tcPr>
            <w:tcW w:w="710" w:type="dxa"/>
          </w:tcPr>
          <w:p w14:paraId="0B3FB7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148.3</w:t>
            </w:r>
          </w:p>
          <w:p w14:paraId="2680DB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8081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5049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0C32B5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Коагулазо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-положительные </w:t>
            </w:r>
          </w:p>
          <w:p w14:paraId="105875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стафилоккоки</w:t>
            </w:r>
            <w:proofErr w:type="spellEnd"/>
          </w:p>
          <w:p w14:paraId="2CAF47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B644D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1FD7F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DBAC869" w14:textId="77777777" w:rsidTr="007B23D6">
        <w:tc>
          <w:tcPr>
            <w:tcW w:w="710" w:type="dxa"/>
          </w:tcPr>
          <w:p w14:paraId="70F22C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148.4</w:t>
            </w:r>
          </w:p>
          <w:p w14:paraId="15B0AA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89C6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483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8EF7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3CBF7D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</w:p>
          <w:p w14:paraId="19317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A64E6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BE93C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2514208" w14:textId="77777777" w:rsidTr="007B23D6">
        <w:tc>
          <w:tcPr>
            <w:tcW w:w="710" w:type="dxa"/>
          </w:tcPr>
          <w:p w14:paraId="71A742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148.5</w:t>
            </w:r>
          </w:p>
          <w:p w14:paraId="38B6D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3F52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D5CEE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29B7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УПМ</w:t>
            </w:r>
          </w:p>
        </w:tc>
        <w:tc>
          <w:tcPr>
            <w:tcW w:w="2410" w:type="dxa"/>
            <w:vMerge/>
          </w:tcPr>
          <w:p w14:paraId="58742E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C2FD6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FD84374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25EFD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148.6</w:t>
            </w:r>
          </w:p>
          <w:p w14:paraId="6133EE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5E65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05C5C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5906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Иеpсинии</w:t>
            </w:r>
            <w:proofErr w:type="spellEnd"/>
          </w:p>
        </w:tc>
        <w:tc>
          <w:tcPr>
            <w:tcW w:w="2410" w:type="dxa"/>
            <w:vMerge/>
          </w:tcPr>
          <w:p w14:paraId="3C5F95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ED4E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 по применению № 076-0210</w:t>
            </w:r>
          </w:p>
        </w:tc>
      </w:tr>
      <w:tr w:rsidR="007D1083" w:rsidRPr="00361C4D" w14:paraId="3A68890F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0A7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148.7</w:t>
            </w:r>
          </w:p>
          <w:p w14:paraId="5C3B95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4F3F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объектов внешней среды с поверхностей на предприятиях </w:t>
            </w:r>
          </w:p>
          <w:p w14:paraId="4D81C9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</w:t>
            </w:r>
          </w:p>
          <w:p w14:paraId="071270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промышленности, общепита, </w:t>
            </w:r>
          </w:p>
          <w:p w14:paraId="696EA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торговли, детских учреждений</w:t>
            </w:r>
          </w:p>
        </w:tc>
        <w:tc>
          <w:tcPr>
            <w:tcW w:w="1418" w:type="dxa"/>
            <w:vMerge w:val="restart"/>
          </w:tcPr>
          <w:p w14:paraId="55C3D0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5418B2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ОМЧ</w:t>
            </w:r>
          </w:p>
        </w:tc>
        <w:tc>
          <w:tcPr>
            <w:tcW w:w="2410" w:type="dxa"/>
            <w:vMerge w:val="restart"/>
          </w:tcPr>
          <w:p w14:paraId="528A08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4724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</w:t>
            </w:r>
          </w:p>
          <w:p w14:paraId="005D34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1, утв. </w:t>
            </w:r>
          </w:p>
          <w:p w14:paraId="12BDA0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МЗ РБ 12.06.2006 № 73</w:t>
            </w:r>
          </w:p>
          <w:p w14:paraId="0FB538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Ветеринарно-санитарные правила, утв. постановлением Минсельхозпродом</w:t>
            </w:r>
          </w:p>
          <w:p w14:paraId="363C00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08.11.2007 № 77</w:t>
            </w:r>
          </w:p>
          <w:p w14:paraId="36DE52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9FCD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3AF0A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2D1F78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 гл.4</w:t>
            </w:r>
          </w:p>
          <w:p w14:paraId="2B579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применению№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гл.4</w:t>
            </w:r>
          </w:p>
          <w:p w14:paraId="5B7612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CE5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45F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F36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737FFBA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ECF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148.8</w:t>
            </w:r>
          </w:p>
          <w:p w14:paraId="6B4C48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743A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F5AB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B1D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15089A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2CFF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7412D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гл.15</w:t>
            </w:r>
          </w:p>
          <w:p w14:paraId="6A802A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675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93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EFE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B9EDD0D" w14:textId="77777777" w:rsidTr="007B23D6">
        <w:trPr>
          <w:trHeight w:val="1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45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148.9</w:t>
            </w:r>
          </w:p>
          <w:p w14:paraId="641FC1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159D0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9142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C40A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моnocytogenes</w:t>
            </w:r>
            <w:proofErr w:type="spellEnd"/>
          </w:p>
        </w:tc>
        <w:tc>
          <w:tcPr>
            <w:tcW w:w="2410" w:type="dxa"/>
          </w:tcPr>
          <w:p w14:paraId="03CFDC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83C6E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1726F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371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02.12.2016 № 121</w:t>
            </w:r>
          </w:p>
          <w:p w14:paraId="6310FD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001-0116</w:t>
            </w:r>
            <w:proofErr w:type="gramEnd"/>
          </w:p>
          <w:p w14:paraId="1DC86E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3102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C3965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0F215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723A0B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001-0116</w:t>
            </w:r>
            <w:proofErr w:type="gramEnd"/>
          </w:p>
          <w:p w14:paraId="37E633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8EF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F74C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F9C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502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141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6EA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BACA1C" w14:textId="77777777" w:rsidTr="007B23D6">
        <w:tc>
          <w:tcPr>
            <w:tcW w:w="710" w:type="dxa"/>
          </w:tcPr>
          <w:p w14:paraId="189329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149.1</w:t>
            </w:r>
          </w:p>
          <w:p w14:paraId="609D45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75C0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</w:t>
            </w:r>
          </w:p>
          <w:p w14:paraId="1C62EC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поверхностей, в том числе с </w:t>
            </w:r>
          </w:p>
          <w:p w14:paraId="1A116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кожных покровов, специальной </w:t>
            </w:r>
          </w:p>
          <w:p w14:paraId="297EE1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одежды в ЛПО, </w:t>
            </w:r>
          </w:p>
          <w:p w14:paraId="03AD0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аптеках, контроль качества текущей и заключительной дезинфекции</w:t>
            </w:r>
          </w:p>
        </w:tc>
        <w:tc>
          <w:tcPr>
            <w:tcW w:w="1418" w:type="dxa"/>
          </w:tcPr>
          <w:p w14:paraId="20A3AF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100.15/42.000</w:t>
            </w:r>
          </w:p>
        </w:tc>
        <w:tc>
          <w:tcPr>
            <w:tcW w:w="1984" w:type="dxa"/>
          </w:tcPr>
          <w:p w14:paraId="42831D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B04D4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3182-84</w:t>
            </w:r>
            <w:proofErr w:type="gramEnd"/>
          </w:p>
          <w:p w14:paraId="434891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5202C8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FE4BA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25.11.2002г.,</w:t>
            </w:r>
          </w:p>
          <w:p w14:paraId="14CF88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2, п.5</w:t>
            </w:r>
          </w:p>
          <w:p w14:paraId="78B5D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27CC6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37D434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2DFF6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44F32A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FA521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3CF9F4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D72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6CBF7A1E" w14:textId="77777777" w:rsidTr="007B23D6">
        <w:tc>
          <w:tcPr>
            <w:tcW w:w="710" w:type="dxa"/>
          </w:tcPr>
          <w:p w14:paraId="48E8753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149.2</w:t>
            </w:r>
          </w:p>
          <w:p w14:paraId="18E52E6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B32B99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07370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33D667C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Золотистый </w:t>
            </w:r>
          </w:p>
          <w:p w14:paraId="4357F02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стафилоккок</w:t>
            </w:r>
            <w:proofErr w:type="spellEnd"/>
          </w:p>
          <w:p w14:paraId="1FA5884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9B96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EFB55D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B18679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24A7035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</w:tc>
      </w:tr>
      <w:tr w:rsidR="006F688E" w:rsidRPr="00361C4D" w14:paraId="5A6C334E" w14:textId="77777777" w:rsidTr="007B23D6">
        <w:tc>
          <w:tcPr>
            <w:tcW w:w="710" w:type="dxa"/>
          </w:tcPr>
          <w:p w14:paraId="08BCBB1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149.3</w:t>
            </w:r>
          </w:p>
          <w:p w14:paraId="4B618A37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00304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49EF6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7174B8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группы кишечной палочки</w:t>
            </w:r>
          </w:p>
          <w:p w14:paraId="389782D2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2932C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754D38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C42D18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639E7CC8" w14:textId="77777777" w:rsidTr="007B23D6">
        <w:tc>
          <w:tcPr>
            <w:tcW w:w="710" w:type="dxa"/>
          </w:tcPr>
          <w:p w14:paraId="03F9117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149.4</w:t>
            </w:r>
          </w:p>
          <w:p w14:paraId="05203C82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BDE9C5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BDFA4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37CCE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2EBCF34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микроорганизм, в том числе сальмонеллы</w:t>
            </w:r>
          </w:p>
          <w:p w14:paraId="21CE464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6A2CC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14520E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40CA18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03C2609B" w14:textId="77777777" w:rsidTr="00C54D24">
        <w:trPr>
          <w:trHeight w:val="1012"/>
        </w:trPr>
        <w:tc>
          <w:tcPr>
            <w:tcW w:w="710" w:type="dxa"/>
            <w:tcBorders>
              <w:bottom w:val="single" w:sz="4" w:space="0" w:color="000000"/>
            </w:tcBorders>
          </w:tcPr>
          <w:p w14:paraId="5225E75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149.5</w:t>
            </w:r>
          </w:p>
          <w:p w14:paraId="1328B08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1B09D0B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297C40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34752EC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Рseudo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aeruginosae</w:t>
            </w:r>
            <w:proofErr w:type="spellEnd"/>
          </w:p>
          <w:p w14:paraId="12450B8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884DF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66E53BF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018FC698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00D44E" w14:textId="77777777" w:rsidR="000602A4" w:rsidRDefault="000602A4"/>
    <w:p w14:paraId="61DD89EF" w14:textId="77777777" w:rsidR="0088229F" w:rsidRDefault="0088229F"/>
    <w:p w14:paraId="0B018F5D" w14:textId="77777777" w:rsidR="0088229F" w:rsidRDefault="0088229F"/>
    <w:p w14:paraId="55E587B9" w14:textId="77777777" w:rsidR="0088229F" w:rsidRPr="00361C4D" w:rsidRDefault="0088229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008802D0" w14:textId="77777777" w:rsidTr="007B23D6">
        <w:tc>
          <w:tcPr>
            <w:tcW w:w="710" w:type="dxa"/>
          </w:tcPr>
          <w:p w14:paraId="6194B3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150.1</w:t>
            </w:r>
          </w:p>
          <w:p w14:paraId="20A7BF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E71BB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 ЛПО, аптек, воздух внутренней среды помещений</w:t>
            </w:r>
          </w:p>
        </w:tc>
        <w:tc>
          <w:tcPr>
            <w:tcW w:w="1418" w:type="dxa"/>
          </w:tcPr>
          <w:p w14:paraId="4C35BA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100.11/42.000</w:t>
            </w:r>
          </w:p>
          <w:p w14:paraId="444C91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100.13/42.000</w:t>
            </w:r>
          </w:p>
        </w:tc>
        <w:tc>
          <w:tcPr>
            <w:tcW w:w="1984" w:type="dxa"/>
          </w:tcPr>
          <w:p w14:paraId="486A86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9C322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E1BA7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</w:t>
            </w:r>
          </w:p>
          <w:p w14:paraId="560087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3182-84</w:t>
            </w:r>
            <w:proofErr w:type="gramEnd"/>
          </w:p>
          <w:p w14:paraId="6D4E12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71A34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35C51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AB22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B5FF2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28.10.2013 № 107</w:t>
            </w:r>
          </w:p>
          <w:p w14:paraId="6AE4AD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1E94F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E98CB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6C41B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C7074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13.10.2016 № 109</w:t>
            </w:r>
          </w:p>
          <w:p w14:paraId="412949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</w:t>
            </w:r>
          </w:p>
          <w:p w14:paraId="67FECD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3513DD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1E75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9E9E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микро-организмов-продуцентов, </w:t>
            </w:r>
          </w:p>
          <w:p w14:paraId="0524FE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774CFB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воздухе рабочей зоны и на кожных покровах работающих», утв. </w:t>
            </w:r>
          </w:p>
          <w:p w14:paraId="5F6816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7432A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26C366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152F1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6198C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3BD99C" w14:textId="77777777" w:rsidR="007D1083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  <w:p w14:paraId="6C180B8A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7F8D1D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58599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3265B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1360DB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76555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75B6D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B2D81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D7D97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7C786" w14:textId="77777777" w:rsidR="0088229F" w:rsidRPr="00361C4D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CE25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4933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7EA7F1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57E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FA34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B8A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A37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BF3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CB7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BD2D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E80CE1F" w14:textId="77777777" w:rsidTr="007B23D6">
        <w:tc>
          <w:tcPr>
            <w:tcW w:w="710" w:type="dxa"/>
          </w:tcPr>
          <w:p w14:paraId="7CE0A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150.2</w:t>
            </w:r>
          </w:p>
          <w:p w14:paraId="50A957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871E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9AD0C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100.11/01.086</w:t>
            </w:r>
          </w:p>
          <w:p w14:paraId="5EC18F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100.13/01.086</w:t>
            </w:r>
          </w:p>
        </w:tc>
        <w:tc>
          <w:tcPr>
            <w:tcW w:w="1984" w:type="dxa"/>
          </w:tcPr>
          <w:p w14:paraId="42B78B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микроорганизмов</w:t>
            </w:r>
          </w:p>
          <w:p w14:paraId="1674BA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КМАФАнМ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общее число микроорганизмов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7356B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92C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BAB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D1F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EE9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F88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8D92F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F0C99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163FA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238E9E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1665A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3EB345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007-0514</w:t>
            </w:r>
          </w:p>
        </w:tc>
      </w:tr>
      <w:tr w:rsidR="007D1083" w:rsidRPr="00361C4D" w14:paraId="7C2988FC" w14:textId="77777777" w:rsidTr="007B23D6">
        <w:tc>
          <w:tcPr>
            <w:tcW w:w="710" w:type="dxa"/>
          </w:tcPr>
          <w:p w14:paraId="2E7084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150.3</w:t>
            </w:r>
          </w:p>
          <w:p w14:paraId="2D992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5D65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FB85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BC7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дpожжей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плесневых </w:t>
            </w:r>
          </w:p>
          <w:p w14:paraId="506145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грибов, количество плесневых грибов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C199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C2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C6F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9EB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4F5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A6C0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E2406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70BD6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B90A987" w14:textId="77777777" w:rsidTr="007B23D6">
        <w:tc>
          <w:tcPr>
            <w:tcW w:w="710" w:type="dxa"/>
          </w:tcPr>
          <w:p w14:paraId="60792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150.4</w:t>
            </w:r>
          </w:p>
          <w:p w14:paraId="23063C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53A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F076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FF34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aureus</w:t>
            </w:r>
            <w:proofErr w:type="gramEnd"/>
          </w:p>
          <w:p w14:paraId="199EC1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689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558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DDE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C20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F02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5D0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C82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16496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F8D1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67B45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422C60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6812647" w14:textId="77777777" w:rsidTr="007B23D6">
        <w:tc>
          <w:tcPr>
            <w:tcW w:w="710" w:type="dxa"/>
          </w:tcPr>
          <w:p w14:paraId="37C46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152.1</w:t>
            </w:r>
          </w:p>
          <w:p w14:paraId="05C718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20FFC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Микробиологичес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-кая чистота </w:t>
            </w:r>
          </w:p>
          <w:p w14:paraId="7A4D9D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готовых </w:t>
            </w:r>
          </w:p>
          <w:p w14:paraId="0EA358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лекарственных средств основного сырья и вспомогательных </w:t>
            </w:r>
          </w:p>
          <w:p w14:paraId="2B7440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</w:p>
        </w:tc>
        <w:tc>
          <w:tcPr>
            <w:tcW w:w="1418" w:type="dxa"/>
          </w:tcPr>
          <w:p w14:paraId="25E437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21.10/42.000</w:t>
            </w:r>
          </w:p>
        </w:tc>
        <w:tc>
          <w:tcPr>
            <w:tcW w:w="1984" w:type="dxa"/>
          </w:tcPr>
          <w:p w14:paraId="3F2D3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4C4F8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538D3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6C03EA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(ГФ.РБ II). Том 1. </w:t>
            </w:r>
          </w:p>
          <w:p w14:paraId="6D4B1A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методы </w:t>
            </w:r>
          </w:p>
          <w:p w14:paraId="755173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контроля качества </w:t>
            </w:r>
          </w:p>
          <w:p w14:paraId="50C189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лекарственных средств от 25.04.2012 г. №453</w:t>
            </w:r>
          </w:p>
        </w:tc>
        <w:tc>
          <w:tcPr>
            <w:tcW w:w="2268" w:type="dxa"/>
          </w:tcPr>
          <w:p w14:paraId="2BBFDC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7A6B9C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0D4F5B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ст.1.7</w:t>
            </w:r>
          </w:p>
          <w:p w14:paraId="3873F6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2E2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1CA35D" w14:textId="77777777" w:rsidTr="007B23D6">
        <w:tc>
          <w:tcPr>
            <w:tcW w:w="710" w:type="dxa"/>
          </w:tcPr>
          <w:p w14:paraId="53A66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152.2</w:t>
            </w:r>
          </w:p>
          <w:p w14:paraId="319B8A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18E4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1129C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21.10/01.086</w:t>
            </w:r>
          </w:p>
        </w:tc>
        <w:tc>
          <w:tcPr>
            <w:tcW w:w="1984" w:type="dxa"/>
          </w:tcPr>
          <w:p w14:paraId="520BD7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  <w:vMerge/>
          </w:tcPr>
          <w:p w14:paraId="2B6028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F800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1F4A1D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79684C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 2.6.1</w:t>
            </w:r>
          </w:p>
          <w:p w14:paraId="315534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36D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187FDCE" w14:textId="77777777" w:rsidTr="007B23D6">
        <w:tc>
          <w:tcPr>
            <w:tcW w:w="710" w:type="dxa"/>
          </w:tcPr>
          <w:p w14:paraId="53B3F4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152.3</w:t>
            </w:r>
          </w:p>
          <w:p w14:paraId="39C2A0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89CF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4BE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444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количество</w:t>
            </w:r>
            <w:r w:rsidRPr="00361C4D">
              <w:rPr>
                <w:rFonts w:ascii="Times New Roman" w:hAnsi="Times New Roman" w:cs="Times New Roman"/>
              </w:rPr>
              <w:t xml:space="preserve"> аэробов, общее количество грибов</w:t>
            </w:r>
          </w:p>
        </w:tc>
        <w:tc>
          <w:tcPr>
            <w:tcW w:w="2410" w:type="dxa"/>
            <w:vMerge/>
          </w:tcPr>
          <w:p w14:paraId="691E7D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C753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66D181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0E5203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п.2.6.12</w:t>
            </w:r>
          </w:p>
          <w:p w14:paraId="7B65F5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6E33A2A" w14:textId="77777777" w:rsidTr="007B23D6">
        <w:tc>
          <w:tcPr>
            <w:tcW w:w="710" w:type="dxa"/>
          </w:tcPr>
          <w:p w14:paraId="292074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152.4</w:t>
            </w:r>
          </w:p>
          <w:p w14:paraId="5D1949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348C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110B1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6716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Enterobacteriacae</w:t>
            </w:r>
            <w:proofErr w:type="spellEnd"/>
          </w:p>
          <w:p w14:paraId="55D04C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184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7E67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3770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79ECF6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12A820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п.2.6.13</w:t>
            </w:r>
          </w:p>
        </w:tc>
      </w:tr>
      <w:tr w:rsidR="007D1083" w:rsidRPr="00361C4D" w14:paraId="01CEBDC5" w14:textId="77777777" w:rsidTr="007B23D6">
        <w:tc>
          <w:tcPr>
            <w:tcW w:w="710" w:type="dxa"/>
          </w:tcPr>
          <w:p w14:paraId="663B3F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152.5</w:t>
            </w:r>
          </w:p>
          <w:p w14:paraId="09F11D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1586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EE15C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6B15D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Рseudomonаs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  <w:p w14:paraId="0D6061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57B82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E4AAC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D6C4B99" w14:textId="77777777" w:rsidTr="007B23D6">
        <w:tc>
          <w:tcPr>
            <w:tcW w:w="710" w:type="dxa"/>
          </w:tcPr>
          <w:p w14:paraId="7352D1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152.6</w:t>
            </w:r>
          </w:p>
          <w:p w14:paraId="4B2A0F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8F58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3C9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CA34A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St.aureus</w:t>
            </w:r>
            <w:proofErr w:type="spellEnd"/>
            <w:proofErr w:type="gramEnd"/>
          </w:p>
          <w:p w14:paraId="2F6827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6EE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FBA04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E39E0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66F3A84" w14:textId="77777777" w:rsidTr="007B23D6">
        <w:tc>
          <w:tcPr>
            <w:tcW w:w="710" w:type="dxa"/>
          </w:tcPr>
          <w:p w14:paraId="5E9CF9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152.7</w:t>
            </w:r>
          </w:p>
          <w:p w14:paraId="472664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F46C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E5C9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6DD3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Дрожжевые и плесневые грибы</w:t>
            </w:r>
          </w:p>
          <w:p w14:paraId="43580B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3C98E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673E0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A73D1BA" w14:textId="77777777" w:rsidTr="007B23D6">
        <w:tc>
          <w:tcPr>
            <w:tcW w:w="710" w:type="dxa"/>
          </w:tcPr>
          <w:p w14:paraId="14249B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152.8</w:t>
            </w:r>
          </w:p>
          <w:p w14:paraId="5B5DAF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1316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4CF3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2C24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E.Coli</w:t>
            </w:r>
            <w:proofErr w:type="spellEnd"/>
          </w:p>
          <w:p w14:paraId="62873C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4D4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AB9A9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FA5E5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253878" w14:textId="77777777" w:rsidTr="007B23D6">
        <w:trPr>
          <w:trHeight w:val="283"/>
        </w:trPr>
        <w:tc>
          <w:tcPr>
            <w:tcW w:w="710" w:type="dxa"/>
          </w:tcPr>
          <w:p w14:paraId="2841B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152.9</w:t>
            </w:r>
          </w:p>
          <w:p w14:paraId="7B4BE8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1B2F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05D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6072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Salmonella</w:t>
            </w:r>
            <w:proofErr w:type="spellEnd"/>
          </w:p>
          <w:p w14:paraId="510797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1AF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1F90E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AA230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2608795" w14:textId="77777777" w:rsidTr="007B23D6">
        <w:tc>
          <w:tcPr>
            <w:tcW w:w="710" w:type="dxa"/>
          </w:tcPr>
          <w:p w14:paraId="3DF43C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153.1</w:t>
            </w:r>
          </w:p>
          <w:p w14:paraId="5DC752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</w:tcPr>
          <w:p w14:paraId="42BE23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</w:t>
            </w:r>
          </w:p>
          <w:p w14:paraId="13716F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поверхностей в ЛПО для контроля стерильности, </w:t>
            </w:r>
          </w:p>
          <w:p w14:paraId="01DFD7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035096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медицинского назначения, кровь консервированная</w:t>
            </w:r>
          </w:p>
        </w:tc>
        <w:tc>
          <w:tcPr>
            <w:tcW w:w="1418" w:type="dxa"/>
          </w:tcPr>
          <w:p w14:paraId="45B507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4CEB5E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</w:tcPr>
          <w:p w14:paraId="7CA482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здравоохранения </w:t>
            </w:r>
          </w:p>
          <w:p w14:paraId="4E2E9C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D2C14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</w:t>
            </w:r>
          </w:p>
          <w:p w14:paraId="4F0D96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74CC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6AFB7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0E2B5A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здоровья человека </w:t>
            </w:r>
          </w:p>
          <w:p w14:paraId="303B42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изделий медицинского назначения, </w:t>
            </w:r>
          </w:p>
          <w:p w14:paraId="6C741C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медицинской техники и материалов,  </w:t>
            </w:r>
          </w:p>
          <w:p w14:paraId="3D65AF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применяемых для их </w:t>
            </w:r>
          </w:p>
          <w:p w14:paraId="00F7E3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изготовления», утв. </w:t>
            </w:r>
          </w:p>
          <w:p w14:paraId="40D4F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57247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C3E5F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FE7B2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46B5D5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CC3C4F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5E326E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4FB2E4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гл.4</w:t>
            </w:r>
          </w:p>
          <w:p w14:paraId="1D03F8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5EB2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44B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DBE4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9B3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A1EF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642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A8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23A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929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B27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693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475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BF6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9FD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FF5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74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9C3A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72D4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7E7" w:rsidRPr="00361C4D" w14:paraId="1579B59E" w14:textId="77777777" w:rsidTr="007B23D6">
        <w:tc>
          <w:tcPr>
            <w:tcW w:w="710" w:type="dxa"/>
          </w:tcPr>
          <w:p w14:paraId="0C3E2B09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154.1</w:t>
            </w:r>
          </w:p>
          <w:p w14:paraId="4805ABD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C9D6FE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Биотесты</w:t>
            </w:r>
          </w:p>
        </w:tc>
        <w:tc>
          <w:tcPr>
            <w:tcW w:w="1418" w:type="dxa"/>
          </w:tcPr>
          <w:p w14:paraId="5EDBD2B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32301E89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B1035F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№ 15/6-5, гл.4 </w:t>
            </w:r>
          </w:p>
          <w:p w14:paraId="37F47BB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393BBE2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3F9C1DE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</w:t>
            </w:r>
          </w:p>
        </w:tc>
        <w:tc>
          <w:tcPr>
            <w:tcW w:w="2268" w:type="dxa"/>
            <w:vMerge w:val="restart"/>
          </w:tcPr>
          <w:p w14:paraId="5F8F3F3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15/6-5, гл.4, Приложения 1, 2, 5</w:t>
            </w:r>
          </w:p>
        </w:tc>
      </w:tr>
      <w:tr w:rsidR="000757E7" w:rsidRPr="00361C4D" w14:paraId="7BD2AEB2" w14:textId="77777777" w:rsidTr="007B23D6">
        <w:tc>
          <w:tcPr>
            <w:tcW w:w="710" w:type="dxa"/>
          </w:tcPr>
          <w:p w14:paraId="7939398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154.2</w:t>
            </w:r>
          </w:p>
          <w:p w14:paraId="2361B72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BD3B58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9AA4C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4BB0C31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Отсутствие роста</w:t>
            </w:r>
            <w:r w:rsidRPr="00361C4D">
              <w:rPr>
                <w:sz w:val="24"/>
                <w:szCs w:val="24"/>
              </w:rPr>
              <w:t xml:space="preserve"> </w:t>
            </w:r>
            <w:r w:rsidRPr="00361C4D">
              <w:rPr>
                <w:rFonts w:ascii="Times New Roman" w:hAnsi="Times New Roman" w:cs="Times New Roman"/>
              </w:rPr>
              <w:t>тест-культуры</w:t>
            </w:r>
          </w:p>
        </w:tc>
        <w:tc>
          <w:tcPr>
            <w:tcW w:w="2410" w:type="dxa"/>
            <w:vMerge/>
          </w:tcPr>
          <w:p w14:paraId="5739C7F6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EB90A7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7E7" w:rsidRPr="00361C4D" w14:paraId="67367F01" w14:textId="77777777" w:rsidTr="007B23D6">
        <w:tc>
          <w:tcPr>
            <w:tcW w:w="710" w:type="dxa"/>
          </w:tcPr>
          <w:p w14:paraId="5C84E975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155.1</w:t>
            </w:r>
          </w:p>
          <w:p w14:paraId="71FD2503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1781D96E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7F15D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0574F05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235AF98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</w:p>
          <w:p w14:paraId="109E4093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221FFFAD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0A0532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</w:t>
            </w:r>
          </w:p>
        </w:tc>
        <w:tc>
          <w:tcPr>
            <w:tcW w:w="2268" w:type="dxa"/>
          </w:tcPr>
          <w:p w14:paraId="61A21D89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353F6F9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п.99.1</w:t>
            </w:r>
          </w:p>
        </w:tc>
      </w:tr>
      <w:tr w:rsidR="000757E7" w:rsidRPr="00361C4D" w14:paraId="1D11973E" w14:textId="77777777" w:rsidTr="007B23D6">
        <w:tc>
          <w:tcPr>
            <w:tcW w:w="710" w:type="dxa"/>
          </w:tcPr>
          <w:p w14:paraId="30B32D5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155.2</w:t>
            </w:r>
          </w:p>
          <w:p w14:paraId="64DE621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2666BF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47D6FD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550F8AF7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Отсутствие роста тест-культуры</w:t>
            </w:r>
          </w:p>
        </w:tc>
        <w:tc>
          <w:tcPr>
            <w:tcW w:w="2410" w:type="dxa"/>
            <w:vMerge/>
          </w:tcPr>
          <w:p w14:paraId="505304A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E6CCE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502113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п.100-103</w:t>
            </w:r>
          </w:p>
        </w:tc>
      </w:tr>
      <w:tr w:rsidR="007D1083" w:rsidRPr="00361C4D" w14:paraId="7734026B" w14:textId="77777777" w:rsidTr="007B23D6">
        <w:tc>
          <w:tcPr>
            <w:tcW w:w="710" w:type="dxa"/>
          </w:tcPr>
          <w:p w14:paraId="46E3E7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156.1</w:t>
            </w:r>
          </w:p>
          <w:p w14:paraId="30479B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6198F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" w:name="_Toc317604421"/>
            <w:bookmarkStart w:id="46" w:name="_Toc31760508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Питательные сред</w:t>
            </w:r>
            <w:bookmarkEnd w:id="45"/>
            <w:bookmarkEnd w:id="4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1418" w:type="dxa"/>
          </w:tcPr>
          <w:p w14:paraId="5D968C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738BE06D" w14:textId="77777777" w:rsidR="007D1083" w:rsidRPr="00361C4D" w:rsidRDefault="007D1083" w:rsidP="007D1083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82DA624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11133-2016</w:t>
            </w:r>
            <w:proofErr w:type="gramEnd"/>
          </w:p>
          <w:p w14:paraId="6A4B86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E6CF0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4504A01" w14:textId="77777777" w:rsidR="007D1083" w:rsidRPr="00361C4D" w:rsidRDefault="007D1083" w:rsidP="0071077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11133-2016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п.4.1, 4.2</w:t>
            </w:r>
          </w:p>
        </w:tc>
      </w:tr>
      <w:tr w:rsidR="007D1083" w:rsidRPr="00361C4D" w14:paraId="08A5E433" w14:textId="77777777" w:rsidTr="007B23D6">
        <w:tc>
          <w:tcPr>
            <w:tcW w:w="710" w:type="dxa"/>
          </w:tcPr>
          <w:p w14:paraId="214DBE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156.2</w:t>
            </w:r>
          </w:p>
          <w:p w14:paraId="3EA368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DF3FD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CA7D2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101.19/11.116</w:t>
            </w:r>
          </w:p>
        </w:tc>
        <w:tc>
          <w:tcPr>
            <w:tcW w:w="1984" w:type="dxa"/>
          </w:tcPr>
          <w:p w14:paraId="619EF0EA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/>
          </w:tcPr>
          <w:p w14:paraId="298D21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6543C9C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11133-2016</w:t>
            </w:r>
          </w:p>
        </w:tc>
      </w:tr>
      <w:tr w:rsidR="007D1083" w:rsidRPr="00361C4D" w14:paraId="7E4E2559" w14:textId="77777777" w:rsidTr="007B23D6">
        <w:tc>
          <w:tcPr>
            <w:tcW w:w="710" w:type="dxa"/>
          </w:tcPr>
          <w:p w14:paraId="5F301C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156.3</w:t>
            </w:r>
          </w:p>
          <w:p w14:paraId="53C1EE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1F337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9D05A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101.19/08.169</w:t>
            </w:r>
          </w:p>
        </w:tc>
        <w:tc>
          <w:tcPr>
            <w:tcW w:w="1984" w:type="dxa"/>
          </w:tcPr>
          <w:p w14:paraId="74EE7D21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7C4354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E05C4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BD96AF4" w14:textId="77777777" w:rsidTr="007B23D6">
        <w:tc>
          <w:tcPr>
            <w:tcW w:w="710" w:type="dxa"/>
          </w:tcPr>
          <w:p w14:paraId="16FBC2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156.4</w:t>
            </w:r>
          </w:p>
          <w:p w14:paraId="5367CC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303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5129FE0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101.19/01.086</w:t>
            </w:r>
          </w:p>
        </w:tc>
        <w:tc>
          <w:tcPr>
            <w:tcW w:w="1984" w:type="dxa"/>
          </w:tcPr>
          <w:p w14:paraId="168C45F8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  <w:vMerge/>
          </w:tcPr>
          <w:p w14:paraId="1E64FC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33D90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E317DF" w14:textId="77777777" w:rsidTr="007B23D6">
        <w:tc>
          <w:tcPr>
            <w:tcW w:w="710" w:type="dxa"/>
          </w:tcPr>
          <w:p w14:paraId="2EE8DA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156.5</w:t>
            </w:r>
          </w:p>
          <w:p w14:paraId="3615FB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4552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29C11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59CAED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Производительность</w:t>
            </w:r>
          </w:p>
        </w:tc>
        <w:tc>
          <w:tcPr>
            <w:tcW w:w="2410" w:type="dxa"/>
            <w:vMerge/>
          </w:tcPr>
          <w:p w14:paraId="37CAC0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83DAB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44EC1D3" w14:textId="77777777" w:rsidTr="007B23D6">
        <w:tc>
          <w:tcPr>
            <w:tcW w:w="710" w:type="dxa"/>
          </w:tcPr>
          <w:p w14:paraId="5317BC2C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156.6*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9ACF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063B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288165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Селективность</w:t>
            </w:r>
          </w:p>
        </w:tc>
        <w:tc>
          <w:tcPr>
            <w:tcW w:w="2410" w:type="dxa"/>
            <w:vMerge/>
          </w:tcPr>
          <w:p w14:paraId="1CF8D7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16AAB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BBB224B" w14:textId="77777777" w:rsidTr="00710779">
        <w:trPr>
          <w:trHeight w:val="258"/>
        </w:trPr>
        <w:tc>
          <w:tcPr>
            <w:tcW w:w="710" w:type="dxa"/>
          </w:tcPr>
          <w:p w14:paraId="1C6EA561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156.7*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BCB39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E57A3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2D020D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Специфичность</w:t>
            </w:r>
          </w:p>
        </w:tc>
        <w:tc>
          <w:tcPr>
            <w:tcW w:w="2410" w:type="dxa"/>
            <w:vMerge/>
          </w:tcPr>
          <w:p w14:paraId="10B466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3D84A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06578A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651F86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157.1</w:t>
            </w:r>
          </w:p>
          <w:p w14:paraId="057845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215E1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4C873B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</w:tcPr>
          <w:p w14:paraId="7AF017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100.10/42.000</w:t>
            </w:r>
          </w:p>
          <w:p w14:paraId="67BC4D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100.12/42.000</w:t>
            </w:r>
          </w:p>
        </w:tc>
        <w:tc>
          <w:tcPr>
            <w:tcW w:w="1984" w:type="dxa"/>
          </w:tcPr>
          <w:p w14:paraId="3DF073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C8BCE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8A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0332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92D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19A6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3E0246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85C9F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</w:p>
          <w:p w14:paraId="146490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7111BE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50B81A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41EC25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20.09.2012 № 140, табл.2, п.17</w:t>
            </w:r>
          </w:p>
          <w:p w14:paraId="1B70DB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3A03E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4.2.10.15-10-2006, пр.1</w:t>
            </w:r>
          </w:p>
          <w:p w14:paraId="457FC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Ветеринарно-санитарные правила, утв. постановлением Минсельхозпродом 08.11.2007 № 77</w:t>
            </w:r>
          </w:p>
          <w:p w14:paraId="527366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303B22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67A1E8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микро-организмов-продуцентов, микробных препаратов и их компонентов, вредных веществ в воздухе </w:t>
            </w:r>
          </w:p>
          <w:p w14:paraId="495329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рабочей зоны и на </w:t>
            </w:r>
          </w:p>
          <w:p w14:paraId="166B38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кожных покровах </w:t>
            </w:r>
          </w:p>
          <w:p w14:paraId="2A5C2C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работающих», утв. </w:t>
            </w:r>
          </w:p>
          <w:p w14:paraId="2D2CC9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2A34EC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Совмина </w:t>
            </w:r>
          </w:p>
          <w:p w14:paraId="4B5E88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49D24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25.01.2021 № 37</w:t>
            </w:r>
          </w:p>
          <w:p w14:paraId="1B9170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59888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«Определение </w:t>
            </w:r>
          </w:p>
          <w:p w14:paraId="37B2B8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микробной </w:t>
            </w:r>
          </w:p>
          <w:p w14:paraId="5E6023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загрязненности </w:t>
            </w:r>
          </w:p>
          <w:p w14:paraId="294139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воздуха птицефабрик и пути ее снижения» </w:t>
            </w:r>
          </w:p>
          <w:p w14:paraId="464EB7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21.04.1989, п.1, </w:t>
            </w:r>
          </w:p>
          <w:p w14:paraId="54DED9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утв. МЗ РБ 21.04.1989</w:t>
            </w:r>
          </w:p>
          <w:p w14:paraId="044C4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CFCD7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0AE99A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</w:p>
          <w:p w14:paraId="3ED803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ГОСТ 12.1.005-88</w:t>
            </w:r>
          </w:p>
        </w:tc>
      </w:tr>
      <w:tr w:rsidR="007D1083" w:rsidRPr="00361C4D" w14:paraId="737161D7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8FE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157.2</w:t>
            </w:r>
          </w:p>
          <w:p w14:paraId="072A7A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BCDE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A410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100.10/01.086</w:t>
            </w:r>
          </w:p>
          <w:p w14:paraId="541410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100.12/01.086</w:t>
            </w:r>
          </w:p>
        </w:tc>
        <w:tc>
          <w:tcPr>
            <w:tcW w:w="1984" w:type="dxa"/>
          </w:tcPr>
          <w:p w14:paraId="20BF46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Микробный </w:t>
            </w:r>
          </w:p>
          <w:p w14:paraId="64F05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аэрозоль </w:t>
            </w:r>
          </w:p>
          <w:p w14:paraId="7290F535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r w:rsidR="00605E4A" w:rsidRPr="00361C4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ФАнМ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E1BF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1765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  <w:r w:rsidR="00605E4A" w:rsidRPr="00361C4D">
              <w:rPr>
                <w:rFonts w:ascii="Times New Roman" w:hAnsi="Times New Roman" w:cs="Times New Roman"/>
              </w:rPr>
              <w:t xml:space="preserve"> п.9.2</w:t>
            </w:r>
          </w:p>
          <w:p w14:paraId="099D52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AD6F4C6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361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157.4</w:t>
            </w:r>
          </w:p>
          <w:p w14:paraId="6578AB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678A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2998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100.10/01.086</w:t>
            </w:r>
          </w:p>
          <w:p w14:paraId="42B93D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100.12/01.086</w:t>
            </w:r>
          </w:p>
        </w:tc>
        <w:tc>
          <w:tcPr>
            <w:tcW w:w="1984" w:type="dxa"/>
          </w:tcPr>
          <w:p w14:paraId="577FCB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Количество дрожжей и плесневых грибов</w:t>
            </w:r>
          </w:p>
          <w:p w14:paraId="5CA04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2D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587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C41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698290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F225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  <w:r w:rsidR="00605E4A" w:rsidRPr="00361C4D">
              <w:rPr>
                <w:rFonts w:ascii="Times New Roman" w:hAnsi="Times New Roman" w:cs="Times New Roman"/>
              </w:rPr>
              <w:t xml:space="preserve"> п.9.2</w:t>
            </w:r>
          </w:p>
          <w:p w14:paraId="748484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37915B0" w14:textId="77777777" w:rsidR="00710779" w:rsidRPr="00361C4D" w:rsidRDefault="00710779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2B3692A8" w14:textId="77777777" w:rsidTr="007B23D6">
        <w:tc>
          <w:tcPr>
            <w:tcW w:w="710" w:type="dxa"/>
          </w:tcPr>
          <w:p w14:paraId="1741DE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158.1</w:t>
            </w:r>
          </w:p>
          <w:p w14:paraId="5510EE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5A7FE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Игры и игрушки (из пластических масс, резин, ПВХ пластизоля, </w:t>
            </w:r>
          </w:p>
          <w:p w14:paraId="18CC34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мягконабивные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металлические и др.).</w:t>
            </w:r>
          </w:p>
          <w:p w14:paraId="6D0C41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Канцелярские </w:t>
            </w:r>
          </w:p>
          <w:p w14:paraId="0A3803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товары, школьные принадлежности</w:t>
            </w:r>
          </w:p>
        </w:tc>
        <w:tc>
          <w:tcPr>
            <w:tcW w:w="1418" w:type="dxa"/>
          </w:tcPr>
          <w:p w14:paraId="21DB5E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32.40/42.000</w:t>
            </w:r>
          </w:p>
        </w:tc>
        <w:tc>
          <w:tcPr>
            <w:tcW w:w="1984" w:type="dxa"/>
          </w:tcPr>
          <w:p w14:paraId="77BB8F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1780C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57E8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324C2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4378C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20B88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F6E68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699EAA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70ABC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41E319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404D21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 для детей», утв. Постановлением Совета Министров</w:t>
            </w:r>
          </w:p>
          <w:p w14:paraId="6A1065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1484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383D36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на продукцию</w:t>
            </w:r>
          </w:p>
        </w:tc>
        <w:tc>
          <w:tcPr>
            <w:tcW w:w="2268" w:type="dxa"/>
            <w:vMerge w:val="restart"/>
          </w:tcPr>
          <w:p w14:paraId="1F738A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E958E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3A7811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091-0610</w:t>
            </w:r>
          </w:p>
        </w:tc>
      </w:tr>
      <w:tr w:rsidR="007D1083" w:rsidRPr="00361C4D" w14:paraId="56E9A2C7" w14:textId="77777777" w:rsidTr="007B23D6">
        <w:trPr>
          <w:trHeight w:val="574"/>
        </w:trPr>
        <w:tc>
          <w:tcPr>
            <w:tcW w:w="710" w:type="dxa"/>
          </w:tcPr>
          <w:p w14:paraId="67A505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158.2</w:t>
            </w:r>
          </w:p>
          <w:p w14:paraId="40C4A0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5BE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AE0E8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32.40/01.086</w:t>
            </w:r>
          </w:p>
        </w:tc>
        <w:tc>
          <w:tcPr>
            <w:tcW w:w="1984" w:type="dxa"/>
          </w:tcPr>
          <w:p w14:paraId="113D90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микроорганизмов (мезофиллов, </w:t>
            </w:r>
          </w:p>
          <w:p w14:paraId="01D192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аэробов и </w:t>
            </w:r>
          </w:p>
          <w:p w14:paraId="5FDCC5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факультативных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аноэробов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3A200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90197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D12D7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C4E4D9" w14:textId="77777777" w:rsidTr="007B23D6">
        <w:tc>
          <w:tcPr>
            <w:tcW w:w="710" w:type="dxa"/>
          </w:tcPr>
          <w:p w14:paraId="5C1681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158.3</w:t>
            </w:r>
          </w:p>
          <w:p w14:paraId="666CA04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4E7E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E5A5D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B9A6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Дрожжи, </w:t>
            </w:r>
          </w:p>
          <w:p w14:paraId="5C4260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дрожжеподобные, плесневые грибы</w:t>
            </w:r>
          </w:p>
          <w:p w14:paraId="797BB7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A4271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1FA5C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1DC1304" w14:textId="77777777" w:rsidTr="007B23D6">
        <w:tc>
          <w:tcPr>
            <w:tcW w:w="710" w:type="dxa"/>
          </w:tcPr>
          <w:p w14:paraId="288C54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158.4</w:t>
            </w:r>
          </w:p>
          <w:p w14:paraId="2A8E5E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2DDED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DA90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EBA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Бактерии семейства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энтеробактерий</w:t>
            </w:r>
            <w:proofErr w:type="spellEnd"/>
          </w:p>
          <w:p w14:paraId="2FE910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B27BC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E83D0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51D9E6" w14:textId="77777777" w:rsidTr="007B23D6">
        <w:tc>
          <w:tcPr>
            <w:tcW w:w="710" w:type="dxa"/>
          </w:tcPr>
          <w:p w14:paraId="72D234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158.5</w:t>
            </w:r>
          </w:p>
          <w:p w14:paraId="053602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FB6E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DC09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5397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7CDF66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стафилококки</w:t>
            </w:r>
          </w:p>
          <w:p w14:paraId="215A99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BBAC8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7AD7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492259" w14:textId="77777777" w:rsidTr="007B23D6">
        <w:trPr>
          <w:trHeight w:val="476"/>
        </w:trPr>
        <w:tc>
          <w:tcPr>
            <w:tcW w:w="710" w:type="dxa"/>
          </w:tcPr>
          <w:p w14:paraId="002113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158.6</w:t>
            </w:r>
          </w:p>
          <w:p w14:paraId="0FF383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F89C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A5AE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29A0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saeruginosa</w:t>
            </w:r>
            <w:proofErr w:type="spellEnd"/>
          </w:p>
          <w:p w14:paraId="1E125D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1A2BB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B1164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C765A25" w14:textId="77777777" w:rsidTr="007B23D6">
        <w:tc>
          <w:tcPr>
            <w:tcW w:w="710" w:type="dxa"/>
          </w:tcPr>
          <w:p w14:paraId="61B76B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159.1</w:t>
            </w:r>
          </w:p>
          <w:p w14:paraId="549F20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7BA84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Парфюмерно-косметическая </w:t>
            </w:r>
          </w:p>
          <w:p w14:paraId="49748B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</w:t>
            </w:r>
          </w:p>
        </w:tc>
        <w:tc>
          <w:tcPr>
            <w:tcW w:w="1418" w:type="dxa"/>
          </w:tcPr>
          <w:p w14:paraId="170A0C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20.42/42.000</w:t>
            </w:r>
          </w:p>
        </w:tc>
        <w:tc>
          <w:tcPr>
            <w:tcW w:w="1984" w:type="dxa"/>
          </w:tcPr>
          <w:p w14:paraId="777CA5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3D530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4C3C7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5D892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07651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623E5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12.06.2012 № 68</w:t>
            </w:r>
          </w:p>
          <w:p w14:paraId="1A3086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Таблица 3, п.2</w:t>
            </w:r>
          </w:p>
          <w:p w14:paraId="52A8BC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E4427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BD89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0D5355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здоровья человека </w:t>
            </w:r>
          </w:p>
          <w:p w14:paraId="5113F4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парфюмерно-косметической </w:t>
            </w:r>
          </w:p>
          <w:p w14:paraId="05A46E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продукции», утв. </w:t>
            </w:r>
          </w:p>
          <w:p w14:paraId="103A11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1EBC1D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1CE38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F61FE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D75D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BE5716B" w14:textId="77777777" w:rsidTr="007B23D6">
        <w:trPr>
          <w:trHeight w:val="803"/>
        </w:trPr>
        <w:tc>
          <w:tcPr>
            <w:tcW w:w="710" w:type="dxa"/>
          </w:tcPr>
          <w:p w14:paraId="536D13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159.2</w:t>
            </w:r>
          </w:p>
          <w:p w14:paraId="1A8D7D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167A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656A5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20.42/01.086</w:t>
            </w:r>
          </w:p>
        </w:tc>
        <w:tc>
          <w:tcPr>
            <w:tcW w:w="1984" w:type="dxa"/>
          </w:tcPr>
          <w:p w14:paraId="151689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мезофильных аэробных и </w:t>
            </w:r>
          </w:p>
          <w:p w14:paraId="1C9DCB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факультативно-</w:t>
            </w:r>
          </w:p>
          <w:p w14:paraId="6C95C6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анаэробных </w:t>
            </w:r>
          </w:p>
          <w:p w14:paraId="48E32E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4E747B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A7EA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ISO21149-2020</w:t>
            </w:r>
          </w:p>
          <w:p w14:paraId="75CD1B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384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5BD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785C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256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79B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8E1EB20" w14:textId="77777777" w:rsidTr="007B23D6">
        <w:tc>
          <w:tcPr>
            <w:tcW w:w="710" w:type="dxa"/>
          </w:tcPr>
          <w:p w14:paraId="4C3CC9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159.3</w:t>
            </w:r>
          </w:p>
          <w:p w14:paraId="530258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0F2B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CF350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D5BF4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Candida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albicans</w:t>
            </w:r>
            <w:proofErr w:type="spellEnd"/>
          </w:p>
        </w:tc>
        <w:tc>
          <w:tcPr>
            <w:tcW w:w="2410" w:type="dxa"/>
            <w:vMerge/>
          </w:tcPr>
          <w:p w14:paraId="7BAEC0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A24CB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18416-201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70A6B4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67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E25471" w14:textId="77777777" w:rsidTr="007B23D6">
        <w:tc>
          <w:tcPr>
            <w:tcW w:w="710" w:type="dxa"/>
          </w:tcPr>
          <w:p w14:paraId="1E0601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  <w:p w14:paraId="6775FF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E8C7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13D12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E905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Escherichia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4C8349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B3E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21150-201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06EECC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663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FAF7A9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28CE5C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159.5</w:t>
            </w:r>
          </w:p>
          <w:p w14:paraId="0FC9FD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01D0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ABB0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0AF7B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Staphylococcus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718D3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B2E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22718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76A6CB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EB79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AA6BEC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EC2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159.6</w:t>
            </w:r>
          </w:p>
          <w:p w14:paraId="2D6D2C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EC5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0C6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FF42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410" w:type="dxa"/>
            <w:vMerge/>
          </w:tcPr>
          <w:p w14:paraId="17A196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296F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22717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29B89E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61FC8C4" w14:textId="77777777" w:rsidTr="007B23D6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C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160.1</w:t>
            </w:r>
          </w:p>
          <w:p w14:paraId="1914A3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C80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Смазочно-охлаждающие и технологические составы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29C384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20.59/42.000</w:t>
            </w:r>
          </w:p>
        </w:tc>
        <w:tc>
          <w:tcPr>
            <w:tcW w:w="1984" w:type="dxa"/>
          </w:tcPr>
          <w:p w14:paraId="3D3E79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0C6B4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DFC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C401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62B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1794E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5B5A1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40BFE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B3218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BE200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 11.2012 № 182</w:t>
            </w:r>
          </w:p>
          <w:p w14:paraId="7840A6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330B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F0A8E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vMerge w:val="restart"/>
          </w:tcPr>
          <w:p w14:paraId="331134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9.085-78</w:t>
            </w:r>
          </w:p>
        </w:tc>
      </w:tr>
      <w:tr w:rsidR="007D1083" w:rsidRPr="00361C4D" w14:paraId="19EC6A7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C65C5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160.2</w:t>
            </w:r>
          </w:p>
          <w:p w14:paraId="6763C3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95437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ED95F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20.59/01.086</w:t>
            </w:r>
          </w:p>
        </w:tc>
        <w:tc>
          <w:tcPr>
            <w:tcW w:w="1984" w:type="dxa"/>
          </w:tcPr>
          <w:p w14:paraId="64217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Биостойкость</w:t>
            </w:r>
            <w:proofErr w:type="spellEnd"/>
          </w:p>
          <w:p w14:paraId="73BC91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172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02B8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710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1AC6B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E958A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BD1C2B" w14:textId="77777777" w:rsidR="00BB2555" w:rsidRPr="00361C4D" w:rsidRDefault="00BB2555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7D41A0D4" w14:textId="77777777" w:rsidTr="007B23D6">
        <w:tc>
          <w:tcPr>
            <w:tcW w:w="710" w:type="dxa"/>
          </w:tcPr>
          <w:p w14:paraId="7AEE55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161.1</w:t>
            </w:r>
          </w:p>
          <w:p w14:paraId="244AF6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ADFD8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Копроовоскопия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копроцистоскопия</w:t>
            </w:r>
            <w:proofErr w:type="spellEnd"/>
          </w:p>
        </w:tc>
        <w:tc>
          <w:tcPr>
            <w:tcW w:w="1418" w:type="dxa"/>
          </w:tcPr>
          <w:p w14:paraId="2882A4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101.02/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42.000</w:t>
            </w:r>
          </w:p>
        </w:tc>
        <w:tc>
          <w:tcPr>
            <w:tcW w:w="1984" w:type="dxa"/>
          </w:tcPr>
          <w:p w14:paraId="36E183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Забор материала</w:t>
            </w:r>
          </w:p>
        </w:tc>
        <w:tc>
          <w:tcPr>
            <w:tcW w:w="2410" w:type="dxa"/>
            <w:vMerge w:val="restart"/>
          </w:tcPr>
          <w:p w14:paraId="048668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«О порядке применения методов обследования на </w:t>
            </w:r>
          </w:p>
          <w:p w14:paraId="3352C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паразитарные заболевания отдельных </w:t>
            </w:r>
          </w:p>
          <w:p w14:paraId="0AD685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профессиональных, возрастных и других групп населения», утв. 15.12.2010 приказом Минздрава Республики Беларусь № 1334</w:t>
            </w:r>
          </w:p>
          <w:p w14:paraId="62C75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37660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  <w:p w14:paraId="3F540D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9093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37882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13253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  <w:p w14:paraId="02B611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1C8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1374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CC2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90D4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631B1F4" w14:textId="77777777" w:rsidTr="007B23D6">
        <w:tc>
          <w:tcPr>
            <w:tcW w:w="710" w:type="dxa"/>
          </w:tcPr>
          <w:p w14:paraId="59C3E0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161.2</w:t>
            </w:r>
          </w:p>
          <w:p w14:paraId="4A90EE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27EC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A01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101.02/07.096</w:t>
            </w:r>
          </w:p>
        </w:tc>
        <w:tc>
          <w:tcPr>
            <w:tcW w:w="1984" w:type="dxa"/>
          </w:tcPr>
          <w:p w14:paraId="3315CF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личинки гельминтов, цисты патогенных кишечных простейших</w:t>
            </w:r>
          </w:p>
        </w:tc>
        <w:tc>
          <w:tcPr>
            <w:tcW w:w="2410" w:type="dxa"/>
            <w:vMerge/>
          </w:tcPr>
          <w:p w14:paraId="66C572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D324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267B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4.2.11-19-9-2004,</w:t>
            </w:r>
          </w:p>
          <w:p w14:paraId="3966FD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п.24, 39</w:t>
            </w:r>
          </w:p>
          <w:p w14:paraId="3F1F7A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366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AFE6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74E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463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C8E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981644" w14:textId="77777777" w:rsidTr="007B23D6">
        <w:tc>
          <w:tcPr>
            <w:tcW w:w="710" w:type="dxa"/>
          </w:tcPr>
          <w:p w14:paraId="4B84D0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162.1</w:t>
            </w:r>
          </w:p>
          <w:p w14:paraId="414B4F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13B3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питьевая, </w:t>
            </w:r>
          </w:p>
          <w:p w14:paraId="583FCD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бассейнов, вода водных объектов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2BCF1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42.000</w:t>
            </w:r>
          </w:p>
          <w:p w14:paraId="459687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100.03/42.000</w:t>
            </w:r>
          </w:p>
        </w:tc>
        <w:tc>
          <w:tcPr>
            <w:tcW w:w="1984" w:type="dxa"/>
          </w:tcPr>
          <w:p w14:paraId="3AE163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3B9C8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847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BAA4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338D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35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6F51F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4C654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7928B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3BF5EA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643203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</w:t>
            </w:r>
          </w:p>
          <w:p w14:paraId="6DC968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BBE9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ГН «Показатели </w:t>
            </w:r>
          </w:p>
          <w:p w14:paraId="5E0125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безопасности упакованной питьевой воды, включая природную минеральную воду», утв. Постановлением Совмина Республики Беларусь от 25.01.2021 № 37</w:t>
            </w:r>
          </w:p>
          <w:p w14:paraId="6D144F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3582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02DB0D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8ACA9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02FC84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№108-1207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с.4-6</w:t>
            </w:r>
          </w:p>
          <w:p w14:paraId="2C7173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76187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</w:p>
        </w:tc>
      </w:tr>
      <w:tr w:rsidR="007D1083" w:rsidRPr="00361C4D" w14:paraId="7CA7E52D" w14:textId="77777777" w:rsidTr="007B23D6">
        <w:tc>
          <w:tcPr>
            <w:tcW w:w="710" w:type="dxa"/>
          </w:tcPr>
          <w:p w14:paraId="4C9ADD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162.2</w:t>
            </w:r>
          </w:p>
          <w:p w14:paraId="6C2618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96CC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024E9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100.09/07.096</w:t>
            </w:r>
          </w:p>
          <w:p w14:paraId="7312D1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100.03/07.096</w:t>
            </w:r>
          </w:p>
        </w:tc>
        <w:tc>
          <w:tcPr>
            <w:tcW w:w="1984" w:type="dxa"/>
          </w:tcPr>
          <w:p w14:paraId="34064B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Цисты лямблий</w:t>
            </w:r>
          </w:p>
          <w:p w14:paraId="709144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0A0F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0141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A6E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9F4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A297F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50D5C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9B72E78" w14:textId="77777777" w:rsidTr="007B23D6">
        <w:tc>
          <w:tcPr>
            <w:tcW w:w="710" w:type="dxa"/>
          </w:tcPr>
          <w:p w14:paraId="500FFB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162.3</w:t>
            </w:r>
          </w:p>
          <w:p w14:paraId="102631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5122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A15A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2829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личинки гельминтов, цисты лямблий</w:t>
            </w:r>
          </w:p>
          <w:p w14:paraId="73CFE3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05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4D77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5D9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B58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060C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B1AAE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435446E" w14:textId="77777777" w:rsidTr="007B23D6">
        <w:tc>
          <w:tcPr>
            <w:tcW w:w="710" w:type="dxa"/>
          </w:tcPr>
          <w:p w14:paraId="637E8B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162.4</w:t>
            </w:r>
          </w:p>
          <w:p w14:paraId="08B233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6526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E790C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4DC1E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Жизнеспособные яйца гельминтов, жизнеспособные цисты патогенных кишечных </w:t>
            </w:r>
          </w:p>
          <w:p w14:paraId="4B8E08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22FA55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984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2351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FFB8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E6906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E209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8E9784C" w14:textId="77777777" w:rsidTr="007B23D6">
        <w:tc>
          <w:tcPr>
            <w:tcW w:w="710" w:type="dxa"/>
          </w:tcPr>
          <w:p w14:paraId="0A8EE1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163.1</w:t>
            </w:r>
          </w:p>
          <w:p w14:paraId="266D54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B580E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</w:tcPr>
          <w:p w14:paraId="0C3707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100.05/42.000</w:t>
            </w:r>
          </w:p>
        </w:tc>
        <w:tc>
          <w:tcPr>
            <w:tcW w:w="1984" w:type="dxa"/>
          </w:tcPr>
          <w:p w14:paraId="36282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E67F8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6BA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5840D5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4A4EF7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26B1E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726AD9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082B40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7E4E32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107-1207</w:t>
            </w:r>
            <w:proofErr w:type="gramEnd"/>
          </w:p>
        </w:tc>
      </w:tr>
      <w:tr w:rsidR="007D1083" w:rsidRPr="00361C4D" w14:paraId="07364E3C" w14:textId="77777777" w:rsidTr="007B23D6">
        <w:tc>
          <w:tcPr>
            <w:tcW w:w="710" w:type="dxa"/>
          </w:tcPr>
          <w:p w14:paraId="4FB8A9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163.2</w:t>
            </w:r>
          </w:p>
          <w:p w14:paraId="7A3BBB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822B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DAC6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100.05/07.096</w:t>
            </w:r>
          </w:p>
        </w:tc>
        <w:tc>
          <w:tcPr>
            <w:tcW w:w="1984" w:type="dxa"/>
          </w:tcPr>
          <w:p w14:paraId="700CA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Жизнеспособные яйца гельминтов, жизнеспособные цисты патогенных кишечных </w:t>
            </w:r>
          </w:p>
          <w:p w14:paraId="312FB5C0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</w:tc>
        <w:tc>
          <w:tcPr>
            <w:tcW w:w="2410" w:type="dxa"/>
            <w:vMerge/>
          </w:tcPr>
          <w:p w14:paraId="0E5C45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4DC01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9640CBE" w14:textId="77777777" w:rsidR="00B42CEF" w:rsidRPr="00361C4D" w:rsidRDefault="00B42CE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6E01FB46" w14:textId="77777777" w:rsidTr="007B23D6">
        <w:tc>
          <w:tcPr>
            <w:tcW w:w="710" w:type="dxa"/>
          </w:tcPr>
          <w:p w14:paraId="1E49B0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164.1</w:t>
            </w:r>
          </w:p>
          <w:p w14:paraId="0C0B22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244EE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</w:tcPr>
          <w:p w14:paraId="4988D2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100.06/42.000</w:t>
            </w:r>
          </w:p>
        </w:tc>
        <w:tc>
          <w:tcPr>
            <w:tcW w:w="1984" w:type="dxa"/>
          </w:tcPr>
          <w:p w14:paraId="210B2C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4C969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BAF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FE9E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C76C0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1.7.11-12-5-2004 </w:t>
            </w:r>
          </w:p>
          <w:p w14:paraId="72C61A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4E302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03E699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0A4ED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</w:p>
          <w:p w14:paraId="1242F0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D1A6F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6A3E2A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107-1207</w:t>
            </w:r>
            <w:proofErr w:type="gramEnd"/>
          </w:p>
        </w:tc>
      </w:tr>
      <w:tr w:rsidR="007D1083" w:rsidRPr="00361C4D" w14:paraId="04A3ED29" w14:textId="77777777" w:rsidTr="007B23D6">
        <w:tc>
          <w:tcPr>
            <w:tcW w:w="710" w:type="dxa"/>
          </w:tcPr>
          <w:p w14:paraId="5D118E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164.2</w:t>
            </w:r>
          </w:p>
          <w:p w14:paraId="058989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5DA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B296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100.06/07.096</w:t>
            </w:r>
          </w:p>
        </w:tc>
        <w:tc>
          <w:tcPr>
            <w:tcW w:w="1984" w:type="dxa"/>
          </w:tcPr>
          <w:p w14:paraId="4DAE2D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2E0E7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7C7808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E1D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9DE41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E7F4C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148D0D2" w14:textId="77777777" w:rsidTr="007B23D6">
        <w:trPr>
          <w:trHeight w:val="837"/>
        </w:trPr>
        <w:tc>
          <w:tcPr>
            <w:tcW w:w="710" w:type="dxa"/>
          </w:tcPr>
          <w:p w14:paraId="1FCDD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165.1</w:t>
            </w:r>
          </w:p>
          <w:p w14:paraId="37F71A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DC4B0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ягоды, </w:t>
            </w:r>
          </w:p>
          <w:p w14:paraId="1DA209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зелень, фрукты (растениеводческая продукция)</w:t>
            </w:r>
          </w:p>
        </w:tc>
        <w:tc>
          <w:tcPr>
            <w:tcW w:w="1418" w:type="dxa"/>
          </w:tcPr>
          <w:p w14:paraId="6C4727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01.13/42.000</w:t>
            </w:r>
          </w:p>
          <w:p w14:paraId="00C6AB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60B565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29F306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01.25/42.000</w:t>
            </w:r>
          </w:p>
          <w:p w14:paraId="6B570D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10.31/42.000</w:t>
            </w:r>
          </w:p>
        </w:tc>
        <w:tc>
          <w:tcPr>
            <w:tcW w:w="1984" w:type="dxa"/>
          </w:tcPr>
          <w:p w14:paraId="05B39C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6991C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4F4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F9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AF3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967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16F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0B5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6F6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4FE71C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0497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</w:p>
          <w:p w14:paraId="4CA3FE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4A7085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59C549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090D7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FA3A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50AA7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4CEE9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0CE2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04147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436082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25.01.2021№ 37</w:t>
            </w:r>
          </w:p>
          <w:p w14:paraId="686F6E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5E8BF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vMerge w:val="restart"/>
          </w:tcPr>
          <w:p w14:paraId="1D0B08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4B59BD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4CB874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с.3-10</w:t>
            </w:r>
          </w:p>
          <w:p w14:paraId="5B6874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34668-2020</w:t>
            </w:r>
          </w:p>
        </w:tc>
      </w:tr>
      <w:tr w:rsidR="007D1083" w:rsidRPr="00361C4D" w14:paraId="3D7A06C1" w14:textId="77777777" w:rsidTr="007B23D6">
        <w:trPr>
          <w:trHeight w:val="611"/>
        </w:trPr>
        <w:tc>
          <w:tcPr>
            <w:tcW w:w="710" w:type="dxa"/>
          </w:tcPr>
          <w:p w14:paraId="717FEF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165.2</w:t>
            </w:r>
          </w:p>
          <w:p w14:paraId="540427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6404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E1E81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01.13/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  <w:p w14:paraId="134F27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/07.096</w:t>
            </w:r>
          </w:p>
          <w:p w14:paraId="5EA61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01.21/07.096</w:t>
            </w:r>
          </w:p>
          <w:p w14:paraId="23D69F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01.25/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  <w:p w14:paraId="7BB407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10.31/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1984" w:type="dxa"/>
          </w:tcPr>
          <w:p w14:paraId="4498D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379732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простейших </w:t>
            </w:r>
          </w:p>
          <w:p w14:paraId="3E6749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</w:p>
          <w:p w14:paraId="1B6C4F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2DE3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C47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CF7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DEF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0797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ECD1A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097211" w14:textId="77777777" w:rsidTr="007B23D6">
        <w:trPr>
          <w:trHeight w:val="585"/>
        </w:trPr>
        <w:tc>
          <w:tcPr>
            <w:tcW w:w="710" w:type="dxa"/>
            <w:tcBorders>
              <w:bottom w:val="single" w:sz="4" w:space="0" w:color="000000"/>
            </w:tcBorders>
          </w:tcPr>
          <w:p w14:paraId="0D61F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166.1</w:t>
            </w:r>
          </w:p>
          <w:p w14:paraId="0314DB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25BB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Рыба, нерыбные объекты и </w:t>
            </w:r>
          </w:p>
          <w:p w14:paraId="0C9415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из них</w:t>
            </w:r>
          </w:p>
        </w:tc>
        <w:tc>
          <w:tcPr>
            <w:tcW w:w="1418" w:type="dxa"/>
          </w:tcPr>
          <w:p w14:paraId="281046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03.00/42.000</w:t>
            </w:r>
          </w:p>
          <w:p w14:paraId="136D35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10.20/42.000</w:t>
            </w:r>
          </w:p>
          <w:p w14:paraId="5FB9A8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10.89/42.000</w:t>
            </w:r>
          </w:p>
        </w:tc>
        <w:tc>
          <w:tcPr>
            <w:tcW w:w="1984" w:type="dxa"/>
          </w:tcPr>
          <w:p w14:paraId="7081F8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51C1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B6B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33A4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7C1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6D1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E69F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6EDC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00668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0D9C6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0D909F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0457A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4764A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90AAE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9DAAD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1534CE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5E6FB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293E08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4BCA57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C9A9C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426DBA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697F5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4.2.10-21-25-2006</w:t>
            </w:r>
          </w:p>
          <w:p w14:paraId="0EC329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34668-2020</w:t>
            </w:r>
          </w:p>
        </w:tc>
      </w:tr>
      <w:tr w:rsidR="007D1083" w:rsidRPr="00361C4D" w14:paraId="33B3AB45" w14:textId="77777777" w:rsidTr="007B23D6">
        <w:trPr>
          <w:trHeight w:val="248"/>
        </w:trPr>
        <w:tc>
          <w:tcPr>
            <w:tcW w:w="710" w:type="dxa"/>
            <w:tcBorders>
              <w:bottom w:val="single" w:sz="4" w:space="0" w:color="auto"/>
            </w:tcBorders>
          </w:tcPr>
          <w:p w14:paraId="3569DA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166.2</w:t>
            </w:r>
          </w:p>
          <w:p w14:paraId="38ED89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B912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09CB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03.00/07.096</w:t>
            </w:r>
          </w:p>
          <w:p w14:paraId="50D64E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10.20/07.096</w:t>
            </w:r>
          </w:p>
          <w:p w14:paraId="48947B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10.89/07.096</w:t>
            </w:r>
          </w:p>
        </w:tc>
        <w:tc>
          <w:tcPr>
            <w:tcW w:w="1984" w:type="dxa"/>
          </w:tcPr>
          <w:p w14:paraId="035073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Личинки паразитов в живом виде</w:t>
            </w:r>
          </w:p>
          <w:p w14:paraId="407BD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E16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92F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CD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945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5137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C578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BAE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91DF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2655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4.2.10-21-25-2006</w:t>
            </w:r>
          </w:p>
        </w:tc>
      </w:tr>
      <w:tr w:rsidR="007D1083" w:rsidRPr="00361C4D" w14:paraId="6BBC4C84" w14:textId="77777777" w:rsidTr="007B23D6">
        <w:trPr>
          <w:trHeight w:val="477"/>
        </w:trPr>
        <w:tc>
          <w:tcPr>
            <w:tcW w:w="710" w:type="dxa"/>
            <w:tcBorders>
              <w:top w:val="single" w:sz="4" w:space="0" w:color="auto"/>
            </w:tcBorders>
          </w:tcPr>
          <w:p w14:paraId="0EBE42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167.1</w:t>
            </w:r>
          </w:p>
          <w:p w14:paraId="34125F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FEEC5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Смывы и пыль с предметов обихода</w:t>
            </w:r>
          </w:p>
        </w:tc>
        <w:tc>
          <w:tcPr>
            <w:tcW w:w="1418" w:type="dxa"/>
          </w:tcPr>
          <w:p w14:paraId="4612E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5E45D2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79C4F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93A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6E70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6F0C8E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ГГ СВ РБ № 54 от 05.12.2014 об утверждении </w:t>
            </w:r>
          </w:p>
          <w:p w14:paraId="3E589C4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порядка проведения </w:t>
            </w:r>
          </w:p>
          <w:p w14:paraId="68709035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санитарно-паразитологических </w:t>
            </w:r>
          </w:p>
          <w:p w14:paraId="41592C7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исследований объектов окружающей среды</w:t>
            </w:r>
          </w:p>
          <w:p w14:paraId="150C1B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C8381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2C0632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4BD42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с.3-10</w:t>
            </w:r>
          </w:p>
        </w:tc>
      </w:tr>
      <w:tr w:rsidR="007D1083" w:rsidRPr="00361C4D" w14:paraId="2E6934D3" w14:textId="77777777" w:rsidTr="007B23D6">
        <w:trPr>
          <w:trHeight w:val="47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1D05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167.2</w:t>
            </w:r>
          </w:p>
          <w:p w14:paraId="1FD084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1D7C2F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03687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/07.096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6FC29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12C98E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5977EC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</w:p>
          <w:p w14:paraId="68B69E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DAC50C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3C633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05A538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96F6BB9" w14:textId="77777777" w:rsidTr="007B23D6">
        <w:tc>
          <w:tcPr>
            <w:tcW w:w="710" w:type="dxa"/>
          </w:tcPr>
          <w:p w14:paraId="151C3C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168.1</w:t>
            </w:r>
          </w:p>
          <w:p w14:paraId="774F76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E7E66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Перианально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-ректальный соскоб</w:t>
            </w:r>
          </w:p>
        </w:tc>
        <w:tc>
          <w:tcPr>
            <w:tcW w:w="1418" w:type="dxa"/>
          </w:tcPr>
          <w:p w14:paraId="122653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36CF7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6690A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16E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5C89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A7FBF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</w:tc>
        <w:tc>
          <w:tcPr>
            <w:tcW w:w="2268" w:type="dxa"/>
            <w:vMerge w:val="restart"/>
          </w:tcPr>
          <w:p w14:paraId="31E5D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9A210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4.2.11-19-9-2004, гл.7</w:t>
            </w:r>
          </w:p>
        </w:tc>
      </w:tr>
      <w:tr w:rsidR="007D1083" w:rsidRPr="00361C4D" w14:paraId="01E9FE24" w14:textId="77777777" w:rsidTr="000C619E">
        <w:tc>
          <w:tcPr>
            <w:tcW w:w="710" w:type="dxa"/>
          </w:tcPr>
          <w:p w14:paraId="028471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168.2</w:t>
            </w:r>
          </w:p>
          <w:p w14:paraId="2DF2A9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659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E0DA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101.12/07.096</w:t>
            </w:r>
          </w:p>
          <w:p w14:paraId="0D1FC7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101.15/07.096</w:t>
            </w:r>
          </w:p>
        </w:tc>
        <w:tc>
          <w:tcPr>
            <w:tcW w:w="1984" w:type="dxa"/>
          </w:tcPr>
          <w:p w14:paraId="1721F0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0C1E57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энтеробиоза и </w:t>
            </w:r>
          </w:p>
          <w:p w14:paraId="0315BA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тениаринхоза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A72EE0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(яйца и личинки гельминтов)</w:t>
            </w:r>
          </w:p>
        </w:tc>
        <w:tc>
          <w:tcPr>
            <w:tcW w:w="2410" w:type="dxa"/>
            <w:vMerge/>
          </w:tcPr>
          <w:p w14:paraId="6FBE31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E8867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D766C43" w14:textId="77777777" w:rsidTr="002A7F25">
        <w:tc>
          <w:tcPr>
            <w:tcW w:w="710" w:type="dxa"/>
          </w:tcPr>
          <w:p w14:paraId="08C75C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169.1</w:t>
            </w:r>
          </w:p>
        </w:tc>
        <w:tc>
          <w:tcPr>
            <w:tcW w:w="1984" w:type="dxa"/>
            <w:vMerge w:val="restart"/>
          </w:tcPr>
          <w:p w14:paraId="633E42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Отделяемое верхних и нижних дыхательных путей, в том числе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назофарингеальный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мазок</w:t>
            </w:r>
          </w:p>
          <w:p w14:paraId="6684C9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459B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101.15/42.000</w:t>
            </w:r>
          </w:p>
        </w:tc>
        <w:tc>
          <w:tcPr>
            <w:tcW w:w="1984" w:type="dxa"/>
          </w:tcPr>
          <w:p w14:paraId="7C768D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Забор материала</w:t>
            </w:r>
          </w:p>
        </w:tc>
        <w:tc>
          <w:tcPr>
            <w:tcW w:w="2410" w:type="dxa"/>
            <w:vMerge w:val="restart"/>
          </w:tcPr>
          <w:p w14:paraId="6B0CBD39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361C4D">
              <w:rPr>
                <w:rFonts w:ascii="Times New Roman" w:hAnsi="Times New Roman" w:cs="Times New Roman"/>
              </w:rPr>
              <w:t>№121-1210</w:t>
            </w:r>
            <w:proofErr w:type="gramEnd"/>
            <w:r w:rsidRPr="00361C4D">
              <w:rPr>
                <w:rFonts w:ascii="Times New Roman" w:hAnsi="Times New Roman" w:cs="Times New Roman"/>
              </w:rPr>
              <w:t>, утв. Главным Государственным санитарным врачом Республики Беларусь 18.01.2011</w:t>
            </w:r>
          </w:p>
          <w:p w14:paraId="62C42DC3" w14:textId="77777777" w:rsidR="007D1083" w:rsidRPr="00361C4D" w:rsidRDefault="007D1083" w:rsidP="007D1083">
            <w:pPr>
              <w:tabs>
                <w:tab w:val="left" w:pos="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Санитарные нормы, </w:t>
            </w:r>
            <w:proofErr w:type="gramStart"/>
            <w:r w:rsidRPr="00361C4D">
              <w:rPr>
                <w:rFonts w:ascii="Times New Roman" w:hAnsi="Times New Roman" w:cs="Times New Roman"/>
              </w:rPr>
              <w:t>правила,  утв.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 постановлением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Министерства  здравоохранения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Республики Беларусь от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29.12.2012  №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217</w:t>
            </w:r>
          </w:p>
          <w:p w14:paraId="1B1C8E00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ТНПА и другая документация на объект исследований</w:t>
            </w:r>
          </w:p>
          <w:p w14:paraId="318048A7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170006B" w14:textId="77777777" w:rsidR="00BB2555" w:rsidRPr="00361C4D" w:rsidRDefault="00BB2555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0CCC2DD" w14:textId="77777777" w:rsidR="00BB2555" w:rsidRPr="00361C4D" w:rsidRDefault="00BB2555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A5C88C1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AF7203E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9CB2FB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361C4D">
              <w:rPr>
                <w:rFonts w:ascii="Times New Roman" w:hAnsi="Times New Roman" w:cs="Times New Roman"/>
              </w:rPr>
              <w:t>№121-1210</w:t>
            </w:r>
            <w:proofErr w:type="gramEnd"/>
            <w:r w:rsidRPr="00361C4D">
              <w:rPr>
                <w:rFonts w:ascii="Times New Roman" w:hAnsi="Times New Roman" w:cs="Times New Roman"/>
              </w:rPr>
              <w:t>, утв. Главным Государственным санитарным врачом Республики Беларусь 18.01.2011</w:t>
            </w:r>
          </w:p>
          <w:p w14:paraId="578B1376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D1083" w:rsidRPr="00361C4D" w14:paraId="034E9A31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3240A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169.2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AEDC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3B68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101.15/10.094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30A17E" w14:textId="77777777" w:rsidR="007D1083" w:rsidRPr="00361C4D" w:rsidRDefault="00BB2555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Выявление и идентификация возбудителей инфекционных заболеваний: выделение РНК/ДНК вирусов методом ПЦР (в </w:t>
            </w:r>
            <w:proofErr w:type="gramStart"/>
            <w:r w:rsidRPr="00361C4D">
              <w:rPr>
                <w:rFonts w:ascii="Times New Roman" w:hAnsi="Times New Roman" w:cs="Times New Roman"/>
              </w:rPr>
              <w:t>т.ч.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SARS-CoV-2)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DB045E0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7579D1" w14:textId="77777777" w:rsidR="007D1083" w:rsidRPr="00361C4D" w:rsidRDefault="007D1083" w:rsidP="007D108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Руководство по применению набора реагентов для выделения РНК из биологического материала.</w:t>
            </w:r>
          </w:p>
          <w:p w14:paraId="5BCF1FCA" w14:textId="77777777" w:rsidR="007D1083" w:rsidRPr="00361C4D" w:rsidRDefault="007D1083" w:rsidP="007D108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Руководство по применению набора реагентов для качественного выявления</w:t>
            </w:r>
          </w:p>
          <w:p w14:paraId="3403728F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SARS-CoV-2 методом ПЦР</w:t>
            </w:r>
          </w:p>
        </w:tc>
      </w:tr>
    </w:tbl>
    <w:p w14:paraId="797DECCA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F1FAEB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Примечание: </w:t>
      </w:r>
    </w:p>
    <w:p w14:paraId="5433EBC0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 – деятельность осуществляется непосредственно в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лабораторном отделе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66E8119E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** – деятельность осуществляется непосредственно в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лабораторном отделе 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за пределами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лабораторного отдела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6FF8D7AD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*** – деятельность осуществляется за пределами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лабораторного отдела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3876FCA9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7C020" w14:textId="77777777" w:rsidR="00BB2555" w:rsidRPr="00361C4D" w:rsidRDefault="00BB2555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27892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267856ED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71AB8C6C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D3712A1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24D28D05" w14:textId="77777777" w:rsidR="00155726" w:rsidRDefault="007B23D6" w:rsidP="005E65C6">
      <w:pPr>
        <w:spacing w:after="0" w:line="240" w:lineRule="auto"/>
        <w:ind w:left="-284"/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</w:t>
      </w:r>
      <w:proofErr w:type="gramStart"/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БГЦА»</w:t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5E65C6"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</w:t>
      </w:r>
      <w:proofErr w:type="gramEnd"/>
      <w:r w:rsidR="005E65C6"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.Николае</w:t>
      </w:r>
      <w:r w:rsidR="005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</w:p>
    <w:sectPr w:rsidR="00155726" w:rsidSect="007B23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1133" w:bottom="0" w:left="993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B39E" w14:textId="77777777" w:rsidR="00FC6A77" w:rsidRDefault="00FC6A77" w:rsidP="007B23D6">
      <w:pPr>
        <w:spacing w:after="0" w:line="240" w:lineRule="auto"/>
      </w:pPr>
      <w:r>
        <w:separator/>
      </w:r>
    </w:p>
  </w:endnote>
  <w:endnote w:type="continuationSeparator" w:id="0">
    <w:p w14:paraId="32676679" w14:textId="77777777" w:rsidR="00FC6A77" w:rsidRDefault="00FC6A77" w:rsidP="007B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9" w:type="pct"/>
      <w:tblInd w:w="-176" w:type="dxa"/>
      <w:tblLook w:val="00A0" w:firstRow="1" w:lastRow="0" w:firstColumn="1" w:lastColumn="0" w:noHBand="0" w:noVBand="0"/>
    </w:tblPr>
    <w:tblGrid>
      <w:gridCol w:w="3921"/>
      <w:gridCol w:w="4409"/>
      <w:gridCol w:w="2211"/>
    </w:tblGrid>
    <w:tr w:rsidR="00C54D24" w:rsidRPr="00CF763A" w14:paraId="6958DEED" w14:textId="77777777" w:rsidTr="007B23D6">
      <w:trPr>
        <w:trHeight w:val="846"/>
      </w:trPr>
      <w:tc>
        <w:tcPr>
          <w:tcW w:w="3958" w:type="dxa"/>
          <w:vAlign w:val="center"/>
          <w:hideMark/>
        </w:tcPr>
        <w:p w14:paraId="31C1F8B5" w14:textId="77777777" w:rsidR="00C54D24" w:rsidRPr="007B23D6" w:rsidRDefault="00C54D24" w:rsidP="007B23D6">
          <w:pPr>
            <w:spacing w:after="0" w:line="240" w:lineRule="auto"/>
            <w:rPr>
              <w:rFonts w:ascii="Times New Roman" w:eastAsia="ArialMT" w:hAnsi="Times New Roman" w:cs="Times New Roman"/>
            </w:rPr>
          </w:pPr>
          <w:r w:rsidRPr="007B23D6">
            <w:rPr>
              <w:rFonts w:ascii="Times New Roman" w:eastAsia="ArialMT" w:hAnsi="Times New Roman" w:cs="Times New Roman"/>
            </w:rPr>
            <w:t>__________________________</w:t>
          </w:r>
        </w:p>
        <w:p w14:paraId="796EF438" w14:textId="77777777" w:rsidR="00C54D24" w:rsidRPr="007B23D6" w:rsidRDefault="00C54D24" w:rsidP="007B23D6">
          <w:pPr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B23D6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</w:rPr>
            <w:id w:val="176649707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9BF896" w14:textId="78E76074" w:rsidR="00C54D24" w:rsidRPr="007B23D6" w:rsidRDefault="00D43EE2" w:rsidP="007B23D6">
              <w:pPr>
                <w:spacing w:after="0" w:line="240" w:lineRule="auto"/>
                <w:jc w:val="center"/>
                <w:rPr>
                  <w:rFonts w:ascii="Times New Roman" w:eastAsia="ArialMT" w:hAnsi="Times New Roman" w:cs="Times New Roman"/>
                </w:rPr>
              </w:pPr>
              <w:r>
                <w:rPr>
                  <w:rFonts w:ascii="Times New Roman" w:eastAsia="ArialMT" w:hAnsi="Times New Roman" w:cs="Times New Roman"/>
                </w:rPr>
                <w:t>11.07</w:t>
              </w:r>
              <w:r w:rsidR="00C54D24" w:rsidRPr="005E65C6">
                <w:rPr>
                  <w:rFonts w:ascii="Times New Roman" w:eastAsia="ArialMT" w:hAnsi="Times New Roman" w:cs="Times New Roman"/>
                  <w:u w:val="single"/>
                </w:rPr>
                <w:t>.2025</w:t>
              </w:r>
            </w:p>
          </w:sdtContent>
        </w:sdt>
        <w:p w14:paraId="6A9C703A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B23D6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0E8A43D4" w14:textId="77777777" w:rsidR="00C54D24" w:rsidRPr="007B23D6" w:rsidRDefault="00C54D24" w:rsidP="007B23D6">
          <w:pPr>
            <w:spacing w:after="0" w:line="240" w:lineRule="auto"/>
            <w:jc w:val="right"/>
            <w:rPr>
              <w:rFonts w:ascii="Times New Roman" w:eastAsia="Calibri" w:hAnsi="Times New Roman" w:cs="Times New Roman"/>
            </w:rPr>
          </w:pPr>
          <w:r w:rsidRPr="007B23D6">
            <w:rPr>
              <w:rFonts w:ascii="Times New Roman" w:eastAsia="Calibri" w:hAnsi="Times New Roman" w:cs="Times New Roman"/>
            </w:rPr>
            <w:t xml:space="preserve">Лист </w: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begin"/>
          </w:r>
          <w:r w:rsidRPr="007B23D6">
            <w:rPr>
              <w:rFonts w:ascii="Times New Roman" w:eastAsia="Calibri" w:hAnsi="Times New Roman" w:cs="Times New Roman"/>
              <w:lang w:val="en-US"/>
            </w:rPr>
            <w:instrText xml:space="preserve"> PAGE   \* MERGEFORMAT </w:instrTex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separate"/>
          </w:r>
          <w:r w:rsidR="00DD01C9">
            <w:rPr>
              <w:rFonts w:ascii="Times New Roman" w:eastAsia="Calibri" w:hAnsi="Times New Roman" w:cs="Times New Roman"/>
              <w:noProof/>
              <w:lang w:val="en-US"/>
            </w:rPr>
            <w:t>5</w: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end"/>
          </w:r>
          <w:r w:rsidRPr="007B23D6">
            <w:rPr>
              <w:rFonts w:ascii="Times New Roman" w:eastAsia="Calibri" w:hAnsi="Times New Roman" w:cs="Times New Roman"/>
              <w:lang w:val="en-US"/>
            </w:rPr>
            <w:t xml:space="preserve"> </w:t>
          </w:r>
          <w:r w:rsidRPr="007B23D6">
            <w:rPr>
              <w:rFonts w:ascii="Times New Roman" w:eastAsia="Calibri" w:hAnsi="Times New Roman" w:cs="Times New Roman"/>
            </w:rPr>
            <w:t xml:space="preserve">Листов </w:t>
          </w:r>
          <w:fldSimple w:instr=" NUMPAGES   \* MERGEFORMAT ">
            <w:r w:rsidR="00DD01C9" w:rsidRPr="00DD01C9">
              <w:rPr>
                <w:rFonts w:ascii="Times New Roman" w:eastAsia="Calibri" w:hAnsi="Times New Roman" w:cs="Times New Roman"/>
                <w:noProof/>
              </w:rPr>
              <w:t>130</w:t>
            </w:r>
          </w:fldSimple>
        </w:p>
      </w:tc>
    </w:tr>
  </w:tbl>
  <w:p w14:paraId="116D0BCF" w14:textId="77777777" w:rsidR="00C54D24" w:rsidRPr="002C6DB0" w:rsidRDefault="00C54D24" w:rsidP="007B23D6">
    <w:pPr>
      <w:pStyle w:val="ac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9" w:type="pct"/>
      <w:tblInd w:w="-176" w:type="dxa"/>
      <w:tblLook w:val="00A0" w:firstRow="1" w:lastRow="0" w:firstColumn="1" w:lastColumn="0" w:noHBand="0" w:noVBand="0"/>
    </w:tblPr>
    <w:tblGrid>
      <w:gridCol w:w="3922"/>
      <w:gridCol w:w="4411"/>
      <w:gridCol w:w="2208"/>
    </w:tblGrid>
    <w:tr w:rsidR="00C54D24" w:rsidRPr="00CF763A" w14:paraId="5359ED48" w14:textId="77777777" w:rsidTr="007B23D6">
      <w:trPr>
        <w:trHeight w:val="846"/>
      </w:trPr>
      <w:tc>
        <w:tcPr>
          <w:tcW w:w="3958" w:type="dxa"/>
          <w:vAlign w:val="center"/>
          <w:hideMark/>
        </w:tcPr>
        <w:p w14:paraId="2F269EC8" w14:textId="77777777" w:rsidR="00C54D24" w:rsidRPr="008F149E" w:rsidRDefault="00C54D24" w:rsidP="008F149E">
          <w:pPr>
            <w:spacing w:after="0" w:line="240" w:lineRule="auto"/>
            <w:rPr>
              <w:rFonts w:ascii="Times New Roman" w:eastAsia="ArialMT" w:hAnsi="Times New Roman" w:cs="Times New Roman"/>
            </w:rPr>
          </w:pPr>
          <w:r w:rsidRPr="008F149E">
            <w:rPr>
              <w:rFonts w:ascii="Times New Roman" w:eastAsia="ArialMT" w:hAnsi="Times New Roman" w:cs="Times New Roman"/>
            </w:rPr>
            <w:t>__________________________</w:t>
          </w:r>
        </w:p>
        <w:p w14:paraId="77A639EA" w14:textId="77777777" w:rsidR="00C54D24" w:rsidRPr="008F149E" w:rsidRDefault="00C54D24" w:rsidP="008F149E">
          <w:pPr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F149E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F08CF5A" w14:textId="44E20DBC" w:rsidR="00C54D24" w:rsidRPr="008F149E" w:rsidRDefault="00D43EE2" w:rsidP="008F149E">
              <w:pPr>
                <w:spacing w:after="0" w:line="240" w:lineRule="auto"/>
                <w:jc w:val="center"/>
                <w:rPr>
                  <w:rFonts w:ascii="Times New Roman" w:eastAsia="ArialMT" w:hAnsi="Times New Roman" w:cs="Times New Roman"/>
                </w:rPr>
              </w:pPr>
              <w:r>
                <w:rPr>
                  <w:rFonts w:ascii="Times New Roman" w:eastAsia="ArialMT" w:hAnsi="Times New Roman" w:cs="Times New Roman"/>
                </w:rPr>
                <w:t>11.07</w:t>
              </w:r>
              <w:r w:rsidR="00C54D24" w:rsidRPr="005E65C6">
                <w:rPr>
                  <w:rFonts w:ascii="Times New Roman" w:eastAsia="ArialMT" w:hAnsi="Times New Roman" w:cs="Times New Roman"/>
                  <w:u w:val="single"/>
                </w:rPr>
                <w:t>.2025</w:t>
              </w:r>
            </w:p>
          </w:sdtContent>
        </w:sdt>
        <w:p w14:paraId="50078796" w14:textId="77777777" w:rsidR="00C54D24" w:rsidRPr="008F149E" w:rsidRDefault="00C54D24" w:rsidP="008F149E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F149E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4BE961CE" w14:textId="77777777" w:rsidR="00C54D24" w:rsidRPr="008F149E" w:rsidRDefault="00C54D24" w:rsidP="008F149E">
          <w:pPr>
            <w:spacing w:after="0" w:line="240" w:lineRule="auto"/>
            <w:ind w:left="-94" w:right="-70"/>
            <w:jc w:val="right"/>
            <w:rPr>
              <w:rFonts w:ascii="Times New Roman" w:eastAsia="Calibri" w:hAnsi="Times New Roman" w:cs="Times New Roman"/>
            </w:rPr>
          </w:pPr>
          <w:r w:rsidRPr="008F149E">
            <w:rPr>
              <w:rFonts w:ascii="Times New Roman" w:eastAsia="Calibri" w:hAnsi="Times New Roman" w:cs="Times New Roman"/>
            </w:rPr>
            <w:t xml:space="preserve">Лист </w: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begin"/>
          </w:r>
          <w:r w:rsidRPr="008F149E">
            <w:rPr>
              <w:rFonts w:ascii="Times New Roman" w:eastAsia="Calibri" w:hAnsi="Times New Roman" w:cs="Times New Roman"/>
              <w:lang w:val="en-US"/>
            </w:rPr>
            <w:instrText xml:space="preserve"> PAGE   \* MERGEFORMAT </w:instrTex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separate"/>
          </w:r>
          <w:r w:rsidR="00DD01C9">
            <w:rPr>
              <w:rFonts w:ascii="Times New Roman" w:eastAsia="Calibri" w:hAnsi="Times New Roman" w:cs="Times New Roman"/>
              <w:noProof/>
              <w:lang w:val="en-US"/>
            </w:rPr>
            <w:t>1</w: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end"/>
          </w:r>
          <w:r w:rsidRPr="008F149E">
            <w:rPr>
              <w:rFonts w:ascii="Times New Roman" w:eastAsia="Calibri" w:hAnsi="Times New Roman" w:cs="Times New Roman"/>
              <w:lang w:val="en-US"/>
            </w:rPr>
            <w:t xml:space="preserve"> </w:t>
          </w:r>
          <w:r w:rsidRPr="008F149E">
            <w:rPr>
              <w:rFonts w:ascii="Times New Roman" w:eastAsia="Calibri" w:hAnsi="Times New Roman" w:cs="Times New Roman"/>
            </w:rPr>
            <w:t xml:space="preserve">Листов </w:t>
          </w:r>
          <w:fldSimple w:instr=" NUMPAGES   \* MERGEFORMAT ">
            <w:r w:rsidR="00DD01C9" w:rsidRPr="00DD01C9">
              <w:rPr>
                <w:rFonts w:ascii="Times New Roman" w:eastAsia="Calibri" w:hAnsi="Times New Roman" w:cs="Times New Roman"/>
                <w:noProof/>
              </w:rPr>
              <w:t>130</w:t>
            </w:r>
          </w:fldSimple>
        </w:p>
      </w:tc>
    </w:tr>
  </w:tbl>
  <w:p w14:paraId="3BF0CE01" w14:textId="77777777" w:rsidR="00C54D24" w:rsidRPr="0052034B" w:rsidRDefault="00C54D24" w:rsidP="007B23D6">
    <w:pPr>
      <w:pStyle w:val="ac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0927" w14:textId="77777777" w:rsidR="00FC6A77" w:rsidRDefault="00FC6A77" w:rsidP="007B23D6">
      <w:pPr>
        <w:spacing w:after="0" w:line="240" w:lineRule="auto"/>
      </w:pPr>
      <w:r>
        <w:separator/>
      </w:r>
    </w:p>
  </w:footnote>
  <w:footnote w:type="continuationSeparator" w:id="0">
    <w:p w14:paraId="647B493F" w14:textId="77777777" w:rsidR="00FC6A77" w:rsidRDefault="00FC6A77" w:rsidP="007B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819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3"/>
      <w:gridCol w:w="10096"/>
    </w:tblGrid>
    <w:tr w:rsidR="00C54D24" w:rsidRPr="002C6DB0" w14:paraId="60B67E68" w14:textId="77777777" w:rsidTr="007B23D6">
      <w:trPr>
        <w:trHeight w:val="320"/>
      </w:trPr>
      <w:tc>
        <w:tcPr>
          <w:tcW w:w="723" w:type="dxa"/>
          <w:vAlign w:val="center"/>
        </w:tcPr>
        <w:p w14:paraId="32989F43" w14:textId="77777777" w:rsidR="00C54D24" w:rsidRPr="002C6DB0" w:rsidRDefault="00C54D24" w:rsidP="007B23D6">
          <w:pPr>
            <w:spacing w:after="0" w:line="240" w:lineRule="auto"/>
            <w:rPr>
              <w:rFonts w:eastAsia="Calibri"/>
              <w:bCs/>
            </w:rPr>
          </w:pPr>
          <w:r w:rsidRPr="002C6DB0">
            <w:rPr>
              <w:rFonts w:eastAsia="Calibri"/>
              <w:noProof/>
              <w:lang w:eastAsia="ru-RU"/>
            </w:rPr>
            <w:drawing>
              <wp:inline distT="0" distB="0" distL="0" distR="0" wp14:anchorId="3C60429C" wp14:editId="53E82CA4">
                <wp:extent cx="191135" cy="231775"/>
                <wp:effectExtent l="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6" w:type="dxa"/>
          <w:vAlign w:val="center"/>
        </w:tcPr>
        <w:p w14:paraId="2422A8E7" w14:textId="77777777" w:rsidR="00C54D24" w:rsidRPr="007B23D6" w:rsidRDefault="00C54D24" w:rsidP="00C73661">
          <w:pPr>
            <w:spacing w:after="0" w:line="240" w:lineRule="auto"/>
            <w:rPr>
              <w:rFonts w:ascii="Times New Roman" w:eastAsia="Calibri" w:hAnsi="Times New Roman" w:cs="Times New Roman"/>
              <w:bCs/>
            </w:rPr>
          </w:pP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</w:rPr>
            <w:t>/112 1.1300</w:t>
          </w:r>
        </w:p>
      </w:tc>
    </w:tr>
  </w:tbl>
  <w:p w14:paraId="541C497A" w14:textId="77777777" w:rsidR="00C54D24" w:rsidRPr="002C6DB0" w:rsidRDefault="00C54D24" w:rsidP="007B23D6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szCs w:val="2"/>
      </w:rPr>
    </w:pPr>
  </w:p>
  <w:tbl>
    <w:tblPr>
      <w:tblW w:w="1077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418"/>
      <w:gridCol w:w="1984"/>
      <w:gridCol w:w="2410"/>
      <w:gridCol w:w="2268"/>
    </w:tblGrid>
    <w:tr w:rsidR="00C54D24" w:rsidRPr="002C6DB0" w14:paraId="71D2F545" w14:textId="77777777" w:rsidTr="007B23D6">
      <w:tc>
        <w:tcPr>
          <w:tcW w:w="710" w:type="dxa"/>
        </w:tcPr>
        <w:p w14:paraId="5C3BA429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1</w:t>
          </w:r>
        </w:p>
      </w:tc>
      <w:tc>
        <w:tcPr>
          <w:tcW w:w="1984" w:type="dxa"/>
        </w:tcPr>
        <w:p w14:paraId="7715A6BD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2</w:t>
          </w:r>
        </w:p>
      </w:tc>
      <w:tc>
        <w:tcPr>
          <w:tcW w:w="1418" w:type="dxa"/>
        </w:tcPr>
        <w:p w14:paraId="14AA8571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3</w:t>
          </w:r>
        </w:p>
      </w:tc>
      <w:tc>
        <w:tcPr>
          <w:tcW w:w="1984" w:type="dxa"/>
        </w:tcPr>
        <w:p w14:paraId="6CCDFF5D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</w:tcPr>
        <w:p w14:paraId="35CA7F48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</w:tcPr>
        <w:p w14:paraId="3481C799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6</w:t>
          </w:r>
        </w:p>
      </w:tc>
    </w:tr>
  </w:tbl>
  <w:p w14:paraId="45185D37" w14:textId="77777777" w:rsidR="00C54D24" w:rsidRPr="00B12A18" w:rsidRDefault="00C54D24" w:rsidP="007B23D6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C54D24" w:rsidRPr="002C6DB0" w14:paraId="39DE3AE7" w14:textId="77777777" w:rsidTr="007B23D6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vAlign w:val="center"/>
        </w:tcPr>
        <w:p w14:paraId="5B4642D4" w14:textId="77777777" w:rsidR="00C54D24" w:rsidRPr="002C6DB0" w:rsidRDefault="00C54D24" w:rsidP="007B23D6">
          <w:pPr>
            <w:rPr>
              <w:rFonts w:eastAsia="Calibri"/>
            </w:rPr>
          </w:pPr>
          <w:r w:rsidRPr="002C6DB0">
            <w:rPr>
              <w:rFonts w:eastAsia="Calibri"/>
              <w:noProof/>
              <w:lang w:eastAsia="ru-RU"/>
            </w:rPr>
            <w:drawing>
              <wp:inline distT="0" distB="0" distL="0" distR="0" wp14:anchorId="0D0584D8" wp14:editId="27C61036">
                <wp:extent cx="314325" cy="390525"/>
                <wp:effectExtent l="0" t="0" r="9525" b="9525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vAlign w:val="center"/>
        </w:tcPr>
        <w:p w14:paraId="317EB494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4E26B61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D3E4B5E" w14:textId="77777777" w:rsidR="00C54D24" w:rsidRPr="007B23D6" w:rsidRDefault="00C54D24" w:rsidP="007B23D6">
          <w:pPr>
            <w:spacing w:after="0" w:line="240" w:lineRule="auto"/>
            <w:jc w:val="center"/>
            <w:rPr>
              <w:rFonts w:eastAsia="Calibri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D867D06" w14:textId="77777777" w:rsidR="00C54D24" w:rsidRPr="002C6DB0" w:rsidRDefault="00C54D24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3B1A4B"/>
    <w:multiLevelType w:val="hybridMultilevel"/>
    <w:tmpl w:val="00307150"/>
    <w:lvl w:ilvl="0" w:tplc="103C41A0">
      <w:start w:val="1"/>
      <w:numFmt w:val="decimal"/>
      <w:lvlText w:val="11.%1"/>
      <w:lvlJc w:val="center"/>
      <w:pPr>
        <w:ind w:left="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8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9" w15:restartNumberingAfterBreak="0">
    <w:nsid w:val="69773939"/>
    <w:multiLevelType w:val="multilevel"/>
    <w:tmpl w:val="FEC8C7BE"/>
    <w:lvl w:ilvl="0">
      <w:start w:val="4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3">
      <w:start w:val="14"/>
      <w:numFmt w:val="decimal"/>
      <w:lvlText w:val="%1.%2.%3-%4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4">
      <w:start w:val="101"/>
      <w:numFmt w:val="decimal"/>
      <w:lvlText w:val="%1.%2.%3-%4-%5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5">
      <w:start w:val="2005"/>
      <w:numFmt w:val="decimal"/>
      <w:lvlText w:val="%1.%2.%3-%4-%5-%6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6">
      <w:start w:val="1"/>
      <w:numFmt w:val="decimal"/>
      <w:lvlText w:val="%1.%2.%3-%4-%5-%6.%7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7">
      <w:start w:val="1"/>
      <w:numFmt w:val="decimal"/>
      <w:lvlText w:val="%1.%2.%3-%4-%5-%6.%7.%8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8">
      <w:start w:val="1"/>
      <w:numFmt w:val="decimal"/>
      <w:lvlText w:val="%1.%2.%3-%4-%5-%6.%7.%8.%9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</w:abstractNum>
  <w:abstractNum w:abstractNumId="10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num w:numId="1" w16cid:durableId="592512818">
    <w:abstractNumId w:val="4"/>
  </w:num>
  <w:num w:numId="2" w16cid:durableId="2099979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093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45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51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76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87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03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32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3731605">
    <w:abstractNumId w:val="5"/>
  </w:num>
  <w:num w:numId="11" w16cid:durableId="86539911">
    <w:abstractNumId w:val="9"/>
  </w:num>
  <w:num w:numId="12" w16cid:durableId="124056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D6"/>
    <w:rsid w:val="000004B9"/>
    <w:rsid w:val="0000661F"/>
    <w:rsid w:val="00012C97"/>
    <w:rsid w:val="0001588D"/>
    <w:rsid w:val="000249A5"/>
    <w:rsid w:val="0002740D"/>
    <w:rsid w:val="000365E6"/>
    <w:rsid w:val="0004064F"/>
    <w:rsid w:val="0005001D"/>
    <w:rsid w:val="00052A39"/>
    <w:rsid w:val="000602A4"/>
    <w:rsid w:val="0006206E"/>
    <w:rsid w:val="00064F69"/>
    <w:rsid w:val="000704C7"/>
    <w:rsid w:val="00073C0A"/>
    <w:rsid w:val="000757E7"/>
    <w:rsid w:val="00075F8B"/>
    <w:rsid w:val="000A6849"/>
    <w:rsid w:val="000B6169"/>
    <w:rsid w:val="000C0AA7"/>
    <w:rsid w:val="000C619E"/>
    <w:rsid w:val="000D051E"/>
    <w:rsid w:val="000E51B7"/>
    <w:rsid w:val="000F5300"/>
    <w:rsid w:val="00116428"/>
    <w:rsid w:val="0011791F"/>
    <w:rsid w:val="00124B16"/>
    <w:rsid w:val="00125102"/>
    <w:rsid w:val="00133C24"/>
    <w:rsid w:val="001341CA"/>
    <w:rsid w:val="00135F90"/>
    <w:rsid w:val="00155726"/>
    <w:rsid w:val="00156044"/>
    <w:rsid w:val="0016074F"/>
    <w:rsid w:val="00177E0B"/>
    <w:rsid w:val="00182AF5"/>
    <w:rsid w:val="001A72E2"/>
    <w:rsid w:val="001A795A"/>
    <w:rsid w:val="001B4D51"/>
    <w:rsid w:val="001C1943"/>
    <w:rsid w:val="001C7186"/>
    <w:rsid w:val="001D4D38"/>
    <w:rsid w:val="001E351D"/>
    <w:rsid w:val="001E3F48"/>
    <w:rsid w:val="001E6EAD"/>
    <w:rsid w:val="001F308E"/>
    <w:rsid w:val="001F53A3"/>
    <w:rsid w:val="0021311C"/>
    <w:rsid w:val="00213927"/>
    <w:rsid w:val="00214E63"/>
    <w:rsid w:val="00215743"/>
    <w:rsid w:val="00230F4A"/>
    <w:rsid w:val="00232106"/>
    <w:rsid w:val="00233B4C"/>
    <w:rsid w:val="002357D5"/>
    <w:rsid w:val="00240D7F"/>
    <w:rsid w:val="0024601B"/>
    <w:rsid w:val="002550F4"/>
    <w:rsid w:val="00272FE6"/>
    <w:rsid w:val="00276466"/>
    <w:rsid w:val="00281A33"/>
    <w:rsid w:val="002857C1"/>
    <w:rsid w:val="002869D2"/>
    <w:rsid w:val="00290032"/>
    <w:rsid w:val="002908B6"/>
    <w:rsid w:val="00295C02"/>
    <w:rsid w:val="002A113F"/>
    <w:rsid w:val="002A7F25"/>
    <w:rsid w:val="002B1619"/>
    <w:rsid w:val="002B43BF"/>
    <w:rsid w:val="002B7835"/>
    <w:rsid w:val="002C384C"/>
    <w:rsid w:val="002D4543"/>
    <w:rsid w:val="002D4FFF"/>
    <w:rsid w:val="002D5967"/>
    <w:rsid w:val="002E70B1"/>
    <w:rsid w:val="00300A8F"/>
    <w:rsid w:val="00305DDB"/>
    <w:rsid w:val="0031686D"/>
    <w:rsid w:val="00317F70"/>
    <w:rsid w:val="003220CF"/>
    <w:rsid w:val="003227FD"/>
    <w:rsid w:val="00324537"/>
    <w:rsid w:val="0032750D"/>
    <w:rsid w:val="0033396E"/>
    <w:rsid w:val="00333FB3"/>
    <w:rsid w:val="003358B2"/>
    <w:rsid w:val="003419E9"/>
    <w:rsid w:val="00343464"/>
    <w:rsid w:val="003579A2"/>
    <w:rsid w:val="00361C4D"/>
    <w:rsid w:val="00365CF8"/>
    <w:rsid w:val="003746BB"/>
    <w:rsid w:val="003B2E25"/>
    <w:rsid w:val="003B4E45"/>
    <w:rsid w:val="003C475C"/>
    <w:rsid w:val="003C7289"/>
    <w:rsid w:val="003D5A03"/>
    <w:rsid w:val="003E1A0C"/>
    <w:rsid w:val="003E5604"/>
    <w:rsid w:val="003E667E"/>
    <w:rsid w:val="003E71CE"/>
    <w:rsid w:val="003F067F"/>
    <w:rsid w:val="003F5285"/>
    <w:rsid w:val="003F6DE2"/>
    <w:rsid w:val="00402E6F"/>
    <w:rsid w:val="004043AB"/>
    <w:rsid w:val="00417C73"/>
    <w:rsid w:val="00417E42"/>
    <w:rsid w:val="00440839"/>
    <w:rsid w:val="004611A9"/>
    <w:rsid w:val="00472C37"/>
    <w:rsid w:val="00474B41"/>
    <w:rsid w:val="004816CC"/>
    <w:rsid w:val="004853F0"/>
    <w:rsid w:val="00497103"/>
    <w:rsid w:val="00497997"/>
    <w:rsid w:val="004A1D21"/>
    <w:rsid w:val="004A5A19"/>
    <w:rsid w:val="004B02B3"/>
    <w:rsid w:val="004B0469"/>
    <w:rsid w:val="004D4345"/>
    <w:rsid w:val="004F07D5"/>
    <w:rsid w:val="004F0D50"/>
    <w:rsid w:val="00503ADA"/>
    <w:rsid w:val="005062C2"/>
    <w:rsid w:val="00517C5B"/>
    <w:rsid w:val="0052187E"/>
    <w:rsid w:val="0052486A"/>
    <w:rsid w:val="00524EFB"/>
    <w:rsid w:val="00553F2A"/>
    <w:rsid w:val="00591DF8"/>
    <w:rsid w:val="00593F98"/>
    <w:rsid w:val="005A0C94"/>
    <w:rsid w:val="005A21F4"/>
    <w:rsid w:val="005A3AF7"/>
    <w:rsid w:val="005B790B"/>
    <w:rsid w:val="005D46E7"/>
    <w:rsid w:val="005E65C6"/>
    <w:rsid w:val="005F03D4"/>
    <w:rsid w:val="005F0D05"/>
    <w:rsid w:val="005F4717"/>
    <w:rsid w:val="005F6517"/>
    <w:rsid w:val="006010D0"/>
    <w:rsid w:val="006014AD"/>
    <w:rsid w:val="00605E4A"/>
    <w:rsid w:val="00624B2F"/>
    <w:rsid w:val="006314EF"/>
    <w:rsid w:val="006452EE"/>
    <w:rsid w:val="0067404E"/>
    <w:rsid w:val="00682840"/>
    <w:rsid w:val="006830CB"/>
    <w:rsid w:val="00687691"/>
    <w:rsid w:val="006A3CC3"/>
    <w:rsid w:val="006B481C"/>
    <w:rsid w:val="006B5C81"/>
    <w:rsid w:val="006B7CB3"/>
    <w:rsid w:val="006C0DBB"/>
    <w:rsid w:val="006D5D14"/>
    <w:rsid w:val="006E0DC7"/>
    <w:rsid w:val="006F0F69"/>
    <w:rsid w:val="006F59D4"/>
    <w:rsid w:val="006F59E0"/>
    <w:rsid w:val="006F688E"/>
    <w:rsid w:val="00707EEB"/>
    <w:rsid w:val="00710779"/>
    <w:rsid w:val="00717DCC"/>
    <w:rsid w:val="007264FA"/>
    <w:rsid w:val="00740D27"/>
    <w:rsid w:val="0075141D"/>
    <w:rsid w:val="00751450"/>
    <w:rsid w:val="00776C61"/>
    <w:rsid w:val="00781DA5"/>
    <w:rsid w:val="00787B20"/>
    <w:rsid w:val="00792E40"/>
    <w:rsid w:val="007A63D8"/>
    <w:rsid w:val="007B23D6"/>
    <w:rsid w:val="007C54F4"/>
    <w:rsid w:val="007D1083"/>
    <w:rsid w:val="007E2570"/>
    <w:rsid w:val="007F6D92"/>
    <w:rsid w:val="007F7F73"/>
    <w:rsid w:val="00802AAD"/>
    <w:rsid w:val="00805113"/>
    <w:rsid w:val="008062FB"/>
    <w:rsid w:val="00811E09"/>
    <w:rsid w:val="008125A0"/>
    <w:rsid w:val="00823D73"/>
    <w:rsid w:val="00840980"/>
    <w:rsid w:val="00843EA2"/>
    <w:rsid w:val="008469A0"/>
    <w:rsid w:val="008475AF"/>
    <w:rsid w:val="008614FB"/>
    <w:rsid w:val="00863841"/>
    <w:rsid w:val="00864402"/>
    <w:rsid w:val="008768AB"/>
    <w:rsid w:val="00881D61"/>
    <w:rsid w:val="0088229F"/>
    <w:rsid w:val="00884180"/>
    <w:rsid w:val="008A0244"/>
    <w:rsid w:val="008C0D31"/>
    <w:rsid w:val="008D29D6"/>
    <w:rsid w:val="008E37AC"/>
    <w:rsid w:val="008F0016"/>
    <w:rsid w:val="008F1302"/>
    <w:rsid w:val="008F149E"/>
    <w:rsid w:val="008F3C22"/>
    <w:rsid w:val="008F40C7"/>
    <w:rsid w:val="008F6AD3"/>
    <w:rsid w:val="00907F27"/>
    <w:rsid w:val="00915C0F"/>
    <w:rsid w:val="00924EB4"/>
    <w:rsid w:val="00941728"/>
    <w:rsid w:val="00941CBD"/>
    <w:rsid w:val="009458AA"/>
    <w:rsid w:val="009538E5"/>
    <w:rsid w:val="00983EED"/>
    <w:rsid w:val="00991CB7"/>
    <w:rsid w:val="00992442"/>
    <w:rsid w:val="009A18FE"/>
    <w:rsid w:val="009A1D79"/>
    <w:rsid w:val="009A3444"/>
    <w:rsid w:val="009A7A2F"/>
    <w:rsid w:val="009C31F0"/>
    <w:rsid w:val="009D4D58"/>
    <w:rsid w:val="009F0F18"/>
    <w:rsid w:val="009F10FD"/>
    <w:rsid w:val="00A04766"/>
    <w:rsid w:val="00A0599D"/>
    <w:rsid w:val="00A07D5F"/>
    <w:rsid w:val="00A17002"/>
    <w:rsid w:val="00A2453B"/>
    <w:rsid w:val="00A3317F"/>
    <w:rsid w:val="00A46F0E"/>
    <w:rsid w:val="00A507FC"/>
    <w:rsid w:val="00A544AC"/>
    <w:rsid w:val="00A604FA"/>
    <w:rsid w:val="00A660F6"/>
    <w:rsid w:val="00A6610D"/>
    <w:rsid w:val="00A66591"/>
    <w:rsid w:val="00A84684"/>
    <w:rsid w:val="00A953DA"/>
    <w:rsid w:val="00A96DFE"/>
    <w:rsid w:val="00AE3916"/>
    <w:rsid w:val="00AE47F6"/>
    <w:rsid w:val="00AF0DD5"/>
    <w:rsid w:val="00AF1E54"/>
    <w:rsid w:val="00B007E1"/>
    <w:rsid w:val="00B10879"/>
    <w:rsid w:val="00B12CEB"/>
    <w:rsid w:val="00B1417E"/>
    <w:rsid w:val="00B2184B"/>
    <w:rsid w:val="00B25C74"/>
    <w:rsid w:val="00B304D8"/>
    <w:rsid w:val="00B31E19"/>
    <w:rsid w:val="00B42CEF"/>
    <w:rsid w:val="00B42EBD"/>
    <w:rsid w:val="00B446CD"/>
    <w:rsid w:val="00B45389"/>
    <w:rsid w:val="00B63AE4"/>
    <w:rsid w:val="00B67B27"/>
    <w:rsid w:val="00B70A8C"/>
    <w:rsid w:val="00B86824"/>
    <w:rsid w:val="00B91F82"/>
    <w:rsid w:val="00B94986"/>
    <w:rsid w:val="00B96811"/>
    <w:rsid w:val="00BA224E"/>
    <w:rsid w:val="00BA44BF"/>
    <w:rsid w:val="00BA5371"/>
    <w:rsid w:val="00BA620D"/>
    <w:rsid w:val="00BB2555"/>
    <w:rsid w:val="00BC0145"/>
    <w:rsid w:val="00BF6AAB"/>
    <w:rsid w:val="00C02C1A"/>
    <w:rsid w:val="00C12E88"/>
    <w:rsid w:val="00C1534A"/>
    <w:rsid w:val="00C16525"/>
    <w:rsid w:val="00C17B3D"/>
    <w:rsid w:val="00C21942"/>
    <w:rsid w:val="00C21B2F"/>
    <w:rsid w:val="00C240A7"/>
    <w:rsid w:val="00C27675"/>
    <w:rsid w:val="00C40A5D"/>
    <w:rsid w:val="00C43606"/>
    <w:rsid w:val="00C50DBD"/>
    <w:rsid w:val="00C52978"/>
    <w:rsid w:val="00C54D24"/>
    <w:rsid w:val="00C57130"/>
    <w:rsid w:val="00C663AE"/>
    <w:rsid w:val="00C73661"/>
    <w:rsid w:val="00C82F95"/>
    <w:rsid w:val="00C8404E"/>
    <w:rsid w:val="00C94777"/>
    <w:rsid w:val="00CA114F"/>
    <w:rsid w:val="00CB1D4F"/>
    <w:rsid w:val="00CC0CEF"/>
    <w:rsid w:val="00CC4511"/>
    <w:rsid w:val="00CD240C"/>
    <w:rsid w:val="00CD6239"/>
    <w:rsid w:val="00CE3AB4"/>
    <w:rsid w:val="00D02AC5"/>
    <w:rsid w:val="00D073C6"/>
    <w:rsid w:val="00D11534"/>
    <w:rsid w:val="00D13632"/>
    <w:rsid w:val="00D17182"/>
    <w:rsid w:val="00D17BAD"/>
    <w:rsid w:val="00D33748"/>
    <w:rsid w:val="00D36BAE"/>
    <w:rsid w:val="00D36BB0"/>
    <w:rsid w:val="00D43EE2"/>
    <w:rsid w:val="00D440CA"/>
    <w:rsid w:val="00D46099"/>
    <w:rsid w:val="00D46E8D"/>
    <w:rsid w:val="00D5029C"/>
    <w:rsid w:val="00D56E62"/>
    <w:rsid w:val="00D6777E"/>
    <w:rsid w:val="00D71FD1"/>
    <w:rsid w:val="00D75889"/>
    <w:rsid w:val="00D805E9"/>
    <w:rsid w:val="00D84D73"/>
    <w:rsid w:val="00D86652"/>
    <w:rsid w:val="00D92482"/>
    <w:rsid w:val="00DA12D8"/>
    <w:rsid w:val="00DA32C8"/>
    <w:rsid w:val="00DA4212"/>
    <w:rsid w:val="00DB5255"/>
    <w:rsid w:val="00DB5296"/>
    <w:rsid w:val="00DB608C"/>
    <w:rsid w:val="00DC181A"/>
    <w:rsid w:val="00DD01C9"/>
    <w:rsid w:val="00DD282F"/>
    <w:rsid w:val="00DD3964"/>
    <w:rsid w:val="00DD6ECA"/>
    <w:rsid w:val="00DE2718"/>
    <w:rsid w:val="00DE39AD"/>
    <w:rsid w:val="00E02BA6"/>
    <w:rsid w:val="00E047A0"/>
    <w:rsid w:val="00E06245"/>
    <w:rsid w:val="00E115B8"/>
    <w:rsid w:val="00E221C3"/>
    <w:rsid w:val="00E24BE1"/>
    <w:rsid w:val="00E328AF"/>
    <w:rsid w:val="00E70D1C"/>
    <w:rsid w:val="00E85EDF"/>
    <w:rsid w:val="00E908C9"/>
    <w:rsid w:val="00E93453"/>
    <w:rsid w:val="00E9643D"/>
    <w:rsid w:val="00EB318B"/>
    <w:rsid w:val="00EC47D1"/>
    <w:rsid w:val="00EC6EE1"/>
    <w:rsid w:val="00ED0E32"/>
    <w:rsid w:val="00ED65FC"/>
    <w:rsid w:val="00EF5F9D"/>
    <w:rsid w:val="00F126FA"/>
    <w:rsid w:val="00F25583"/>
    <w:rsid w:val="00F27646"/>
    <w:rsid w:val="00F405F2"/>
    <w:rsid w:val="00F40B09"/>
    <w:rsid w:val="00F46860"/>
    <w:rsid w:val="00F54A33"/>
    <w:rsid w:val="00F55C13"/>
    <w:rsid w:val="00F62C94"/>
    <w:rsid w:val="00F63A41"/>
    <w:rsid w:val="00F65C68"/>
    <w:rsid w:val="00F74DD9"/>
    <w:rsid w:val="00F75F7D"/>
    <w:rsid w:val="00F83606"/>
    <w:rsid w:val="00F87EE7"/>
    <w:rsid w:val="00F9622C"/>
    <w:rsid w:val="00FA383B"/>
    <w:rsid w:val="00FB7780"/>
    <w:rsid w:val="00FC6A77"/>
    <w:rsid w:val="00FD7D92"/>
    <w:rsid w:val="00FE1168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8CE6"/>
  <w15:docId w15:val="{F4BB0B69-7DEE-4E7A-A711-697B3665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26"/>
  </w:style>
  <w:style w:type="paragraph" w:styleId="1">
    <w:name w:val="heading 1"/>
    <w:basedOn w:val="a"/>
    <w:next w:val="a"/>
    <w:link w:val="10"/>
    <w:uiPriority w:val="99"/>
    <w:qFormat/>
    <w:rsid w:val="007B23D6"/>
    <w:pPr>
      <w:keepNext/>
      <w:suppressAutoHyphens/>
      <w:autoSpaceDE w:val="0"/>
      <w:autoSpaceDN w:val="0"/>
      <w:adjustRightInd w:val="0"/>
      <w:spacing w:after="0" w:line="240" w:lineRule="auto"/>
      <w:ind w:left="6096"/>
      <w:jc w:val="both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23D6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23D6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B23D6"/>
    <w:pPr>
      <w:keepNext/>
      <w:tabs>
        <w:tab w:val="left" w:pos="8060"/>
      </w:tabs>
      <w:spacing w:after="0" w:line="240" w:lineRule="auto"/>
      <w:jc w:val="center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480" w:lineRule="auto"/>
      <w:ind w:left="57" w:right="57"/>
      <w:jc w:val="both"/>
      <w:textAlignment w:val="baseline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Calibri" w:eastAsia="Times New Roman" w:hAnsi="Calibri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Cambria" w:eastAsia="Times New Roman" w:hAnsi="Cambria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23D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B23D6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23D6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B23D6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B23D6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B23D6"/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B23D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B23D6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B23D6"/>
    <w:rPr>
      <w:rFonts w:ascii="Cambria" w:eastAsia="Times New Roman" w:hAnsi="Cambria" w:cs="Times New Roman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23D6"/>
  </w:style>
  <w:style w:type="paragraph" w:styleId="a3">
    <w:name w:val="Balloon Text"/>
    <w:basedOn w:val="a"/>
    <w:link w:val="a4"/>
    <w:uiPriority w:val="99"/>
    <w:semiHidden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B23D6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ind w:left="680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lock Text"/>
    <w:basedOn w:val="a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ind w:left="9790" w:right="105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7B23D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12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rsid w:val="007B23D6"/>
  </w:style>
  <w:style w:type="character" w:customStyle="1" w:styleId="12">
    <w:name w:val="Основной текст Знак1"/>
    <w:link w:val="aa"/>
    <w:uiPriority w:val="99"/>
    <w:locked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B23D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rsid w:val="007B23D6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7B23D6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B23D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e">
    <w:name w:val="page number"/>
    <w:uiPriority w:val="99"/>
    <w:rsid w:val="007B23D6"/>
    <w:rPr>
      <w:rFonts w:cs="Times New Roman"/>
    </w:rPr>
  </w:style>
  <w:style w:type="paragraph" w:styleId="33">
    <w:name w:val="Body Text Indent 3"/>
    <w:basedOn w:val="a"/>
    <w:link w:val="34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-105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B23D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Plain Text"/>
    <w:basedOn w:val="a"/>
    <w:link w:val="af0"/>
    <w:uiPriority w:val="99"/>
    <w:rsid w:val="007B23D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7B23D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uiPriority w:val="99"/>
    <w:rsid w:val="007B23D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af1">
    <w:name w:val="Стандарт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uiPriority w:val="99"/>
    <w:rsid w:val="007B23D6"/>
    <w:rPr>
      <w:rFonts w:ascii="Times New Roman" w:hAnsi="Times New Roman"/>
    </w:rPr>
  </w:style>
  <w:style w:type="character" w:customStyle="1" w:styleId="number">
    <w:name w:val="number"/>
    <w:uiPriority w:val="99"/>
    <w:rsid w:val="007B23D6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customStyle="1" w:styleId="100">
    <w:name w:val="Обычный+10"/>
    <w:basedOn w:val="aa"/>
    <w:uiPriority w:val="99"/>
    <w:rsid w:val="007B23D6"/>
    <w:pPr>
      <w:suppressAutoHyphens w:val="0"/>
    </w:pPr>
    <w:rPr>
      <w:sz w:val="20"/>
    </w:rPr>
  </w:style>
  <w:style w:type="character" w:styleId="af2">
    <w:name w:val="line number"/>
    <w:uiPriority w:val="99"/>
    <w:rsid w:val="007B23D6"/>
    <w:rPr>
      <w:rFonts w:cs="Times New Roman"/>
    </w:rPr>
  </w:style>
  <w:style w:type="paragraph" w:customStyle="1" w:styleId="titlek">
    <w:name w:val="titlek"/>
    <w:basedOn w:val="a"/>
    <w:uiPriority w:val="99"/>
    <w:rsid w:val="007B23D6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7B23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99"/>
    <w:qFormat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uiPriority w:val="99"/>
    <w:rsid w:val="007B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нак Знак7"/>
    <w:uiPriority w:val="99"/>
    <w:semiHidden/>
    <w:locked/>
    <w:rsid w:val="007B23D6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не совсем главный"/>
    <w:basedOn w:val="a"/>
    <w:autoRedefine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57" w:hanging="57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7">
    <w:name w:val="Знак Знак"/>
    <w:uiPriority w:val="99"/>
    <w:semiHidden/>
    <w:locked/>
    <w:rsid w:val="007B23D6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7B23D6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7B23D6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7B23D6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7B23D6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lef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текст тп"/>
    <w:basedOn w:val="a"/>
    <w:uiPriority w:val="99"/>
    <w:rsid w:val="007B23D6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57" w:right="5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No Spacing"/>
    <w:link w:val="afb"/>
    <w:uiPriority w:val="1"/>
    <w:qFormat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ntStyle37">
    <w:name w:val="Font Style37"/>
    <w:rsid w:val="007B23D6"/>
    <w:rPr>
      <w:rFonts w:ascii="Times New Roman" w:hAnsi="Times New Roman"/>
      <w:sz w:val="26"/>
    </w:rPr>
  </w:style>
  <w:style w:type="character" w:customStyle="1" w:styleId="afb">
    <w:name w:val="Без интервала Знак"/>
    <w:link w:val="afa"/>
    <w:uiPriority w:val="1"/>
    <w:locked/>
    <w:rsid w:val="007B23D6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uiPriority w:val="99"/>
    <w:rsid w:val="007B23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д1"/>
    <w:basedOn w:val="a"/>
    <w:uiPriority w:val="99"/>
    <w:rsid w:val="007B23D6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c">
    <w:name w:val="втор абзац в пункте"/>
    <w:basedOn w:val="a"/>
    <w:uiPriority w:val="99"/>
    <w:rsid w:val="007B23D6"/>
    <w:pPr>
      <w:keepLines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84" w:firstLine="284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d">
    <w:name w:val="обычный"/>
    <w:basedOn w:val="a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List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"/>
    <w:next w:val="a"/>
    <w:link w:val="aff0"/>
    <w:uiPriority w:val="99"/>
    <w:qFormat/>
    <w:rsid w:val="007B23D6"/>
    <w:pPr>
      <w:pBdr>
        <w:bottom w:val="single" w:sz="8" w:space="4" w:color="4F81BD"/>
      </w:pBdr>
      <w:overflowPunct w:val="0"/>
      <w:autoSpaceDE w:val="0"/>
      <w:autoSpaceDN w:val="0"/>
      <w:adjustRightInd w:val="0"/>
      <w:spacing w:after="300" w:line="240" w:lineRule="auto"/>
      <w:contextualSpacing/>
      <w:jc w:val="both"/>
      <w:textAlignment w:val="baseline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0">
    <w:name w:val="Заголовок Знак"/>
    <w:basedOn w:val="a0"/>
    <w:link w:val="aff"/>
    <w:uiPriority w:val="99"/>
    <w:rsid w:val="007B23D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1">
    <w:name w:val="Subtitle"/>
    <w:basedOn w:val="a"/>
    <w:next w:val="a"/>
    <w:link w:val="aff2"/>
    <w:uiPriority w:val="99"/>
    <w:qFormat/>
    <w:rsid w:val="007B23D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7B23D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26">
    <w:name w:val="Абзац списка2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4">
    <w:name w:val="Font Style24"/>
    <w:uiPriority w:val="99"/>
    <w:rsid w:val="007B23D6"/>
    <w:rPr>
      <w:rFonts w:ascii="Times New Roman" w:hAnsi="Times New Roman" w:cs="Times New Roman"/>
      <w:sz w:val="28"/>
      <w:szCs w:val="28"/>
    </w:rPr>
  </w:style>
  <w:style w:type="character" w:styleId="aff3">
    <w:name w:val="Emphasis"/>
    <w:uiPriority w:val="99"/>
    <w:qFormat/>
    <w:rsid w:val="007B23D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9127-D7C0-4607-9342-907793B2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130</Pages>
  <Words>31824</Words>
  <Characters>181400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Якубович Людмила</dc:creator>
  <cp:lastModifiedBy>Женевская Екатерина Александровна</cp:lastModifiedBy>
  <cp:revision>2</cp:revision>
  <cp:lastPrinted>2023-12-12T05:53:00Z</cp:lastPrinted>
  <dcterms:created xsi:type="dcterms:W3CDTF">2025-08-07T10:42:00Z</dcterms:created>
  <dcterms:modified xsi:type="dcterms:W3CDTF">2025-08-07T10:42:00Z</dcterms:modified>
</cp:coreProperties>
</file>